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3BFED" w14:textId="77777777" w:rsidR="003D0563" w:rsidRDefault="003D0563" w:rsidP="003D056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MODULE ACCOUNT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MANAGEMENT :</w:t>
      </w:r>
      <w:proofErr w:type="gramEnd"/>
    </w:p>
    <w:p w14:paraId="6CD6D2FE" w14:textId="77777777" w:rsidR="003D0563" w:rsidRDefault="003D0563" w:rsidP="003D056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 Update Profile</w:t>
      </w:r>
    </w:p>
    <w:p w14:paraId="086949B2" w14:textId="77777777" w:rsidR="003D0563" w:rsidRDefault="003D0563" w:rsidP="003D056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 Change Password</w:t>
      </w:r>
    </w:p>
    <w:p w14:paraId="4A3CE909" w14:textId="77777777" w:rsidR="003D0563" w:rsidRPr="00220AAE" w:rsidRDefault="003D0563" w:rsidP="003D056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1/ Update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7394"/>
      </w:tblGrid>
      <w:tr w:rsidR="003D0563" w:rsidRPr="00220AAE" w14:paraId="148E1FDA" w14:textId="77777777" w:rsidTr="007A1AC4">
        <w:tc>
          <w:tcPr>
            <w:tcW w:w="0" w:type="auto"/>
            <w:hideMark/>
          </w:tcPr>
          <w:p w14:paraId="1DC4E107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24F98C75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 Profile</w:t>
            </w:r>
          </w:p>
        </w:tc>
      </w:tr>
      <w:tr w:rsidR="003D0563" w:rsidRPr="00220AAE" w14:paraId="21DDB0CC" w14:textId="77777777" w:rsidTr="007A1AC4">
        <w:tc>
          <w:tcPr>
            <w:tcW w:w="0" w:type="auto"/>
            <w:hideMark/>
          </w:tcPr>
          <w:p w14:paraId="2B689C47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Actor</w:t>
            </w:r>
          </w:p>
        </w:tc>
        <w:tc>
          <w:tcPr>
            <w:tcW w:w="0" w:type="auto"/>
            <w:hideMark/>
          </w:tcPr>
          <w:p w14:paraId="67401E77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Authenticated User</w:t>
            </w:r>
          </w:p>
        </w:tc>
      </w:tr>
      <w:tr w:rsidR="003D0563" w:rsidRPr="00220AAE" w14:paraId="16191FFA" w14:textId="77777777" w:rsidTr="007A1AC4">
        <w:tc>
          <w:tcPr>
            <w:tcW w:w="0" w:type="auto"/>
            <w:hideMark/>
          </w:tcPr>
          <w:p w14:paraId="50D4355C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Describe</w:t>
            </w:r>
          </w:p>
        </w:tc>
        <w:tc>
          <w:tcPr>
            <w:tcW w:w="0" w:type="auto"/>
            <w:hideMark/>
          </w:tcPr>
          <w:p w14:paraId="780FED8D" w14:textId="6EC87CAE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>Allow users to edit contact information (Phone Number, Address). (Removed First and Last Name, Avatar to suit the context of internal identity data management)</w:t>
            </w:r>
          </w:p>
        </w:tc>
      </w:tr>
      <w:tr w:rsidR="003D0563" w:rsidRPr="00220AAE" w14:paraId="705E83E9" w14:textId="77777777" w:rsidTr="007A1AC4">
        <w:tc>
          <w:tcPr>
            <w:tcW w:w="0" w:type="auto"/>
            <w:hideMark/>
          </w:tcPr>
          <w:p w14:paraId="5CEC8712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0" w:type="auto"/>
            <w:hideMark/>
          </w:tcPr>
          <w:p w14:paraId="7906A1CA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1. The user has successfully logged in.</w:t>
            </w:r>
          </w:p>
          <w:p w14:paraId="0E79C3F0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2. You are in the "Account Information" interface.</w:t>
            </w:r>
          </w:p>
        </w:tc>
      </w:tr>
      <w:tr w:rsidR="003D0563" w:rsidRPr="00220AAE" w14:paraId="01E1187A" w14:textId="77777777" w:rsidTr="007A1AC4">
        <w:tc>
          <w:tcPr>
            <w:tcW w:w="0" w:type="auto"/>
            <w:hideMark/>
          </w:tcPr>
          <w:p w14:paraId="74F7648C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Post-conditioning</w:t>
            </w:r>
          </w:p>
        </w:tc>
        <w:tc>
          <w:tcPr>
            <w:tcW w:w="0" w:type="auto"/>
            <w:hideMark/>
          </w:tcPr>
          <w:p w14:paraId="51D94612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1. New information is updated in the Database.</w:t>
            </w:r>
          </w:p>
          <w:p w14:paraId="24C3AD6E" w14:textId="6D42596F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2. The interface displays new information</w:t>
            </w:r>
          </w:p>
        </w:tc>
      </w:tr>
      <w:tr w:rsidR="003D0563" w:rsidRPr="00220AAE" w14:paraId="2AE9E7E0" w14:textId="77777777" w:rsidTr="007A1AC4">
        <w:tc>
          <w:tcPr>
            <w:tcW w:w="0" w:type="auto"/>
            <w:hideMark/>
          </w:tcPr>
          <w:p w14:paraId="3374A6AF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event stream</w:t>
            </w:r>
          </w:p>
        </w:tc>
        <w:tc>
          <w:tcPr>
            <w:tcW w:w="0" w:type="auto"/>
            <w:hideMark/>
          </w:tcPr>
          <w:p w14:paraId="1D2B616B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 xml:space="preserve">1. The user presses </w:t>
            </w:r>
            <w:r w:rsidRPr="009B4C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 "Edit"</w:t>
            </w: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 xml:space="preserve"> button.</w:t>
            </w:r>
          </w:p>
          <w:p w14:paraId="2445082F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2. The system opens data entry fields.</w:t>
            </w:r>
          </w:p>
          <w:p w14:paraId="0757C367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 xml:space="preserve">3. The user changes the information and </w:t>
            </w:r>
            <w:r w:rsidRPr="009B4C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clicks "Save".</w:t>
            </w:r>
          </w:p>
          <w:p w14:paraId="4CEFEF1B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4. The system checks the validity of data.</w:t>
            </w:r>
          </w:p>
          <w:p w14:paraId="2BB4AA7D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 xml:space="preserve">5. The system saves data and </w:t>
            </w:r>
            <w:r w:rsidRPr="009B4C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notifies "Update successful".</w:t>
            </w:r>
          </w:p>
          <w:p w14:paraId="4CFD426B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0563" w:rsidRPr="00220AAE" w14:paraId="359F4D09" w14:textId="77777777" w:rsidTr="007A1AC4">
        <w:tc>
          <w:tcPr>
            <w:tcW w:w="0" w:type="auto"/>
            <w:hideMark/>
          </w:tcPr>
          <w:p w14:paraId="6A715084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Sub-event streams</w:t>
            </w:r>
          </w:p>
        </w:tc>
        <w:tc>
          <w:tcPr>
            <w:tcW w:w="0" w:type="auto"/>
            <w:hideMark/>
          </w:tcPr>
          <w:p w14:paraId="1883F4E5" w14:textId="048D5DFF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>E1. Wrong format: Users enter an invalid phone number or leave the address blank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>The system reports an error right at that field.</w:t>
            </w:r>
          </w:p>
          <w:p w14:paraId="1956B209" w14:textId="7F8CD67C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E3. Server Error: Lost Connection on Save 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>=&gt;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The system says "Please try again later"</w:t>
            </w:r>
          </w:p>
          <w:p w14:paraId="332BE28F" w14:textId="77777777" w:rsidR="003D0563" w:rsidRPr="003D0563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B5B17E1" w14:textId="77777777" w:rsidR="003D0563" w:rsidRDefault="003D0563" w:rsidP="003D056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FE2C3" w14:textId="77777777" w:rsidR="003D0563" w:rsidRDefault="003D0563" w:rsidP="003D056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0C54ED" w14:textId="77777777" w:rsidR="003D0563" w:rsidRDefault="003D0563" w:rsidP="003D056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B2C61" w14:textId="590D3DE5" w:rsidR="003D0563" w:rsidRPr="00220AAE" w:rsidRDefault="003D0563" w:rsidP="003D056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0AAE">
        <w:rPr>
          <w:rFonts w:ascii="Times New Roman" w:hAnsi="Times New Roman" w:cs="Times New Roman"/>
          <w:b/>
          <w:bCs/>
          <w:sz w:val="28"/>
          <w:szCs w:val="28"/>
        </w:rPr>
        <w:lastRenderedPageBreak/>
        <w:t>2/ Change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257"/>
      </w:tblGrid>
      <w:tr w:rsidR="003D0563" w:rsidRPr="00220AAE" w14:paraId="0055CA31" w14:textId="77777777" w:rsidTr="007A1AC4">
        <w:tc>
          <w:tcPr>
            <w:tcW w:w="0" w:type="auto"/>
            <w:hideMark/>
          </w:tcPr>
          <w:p w14:paraId="6A026166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785F6FED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Change Password</w:t>
            </w:r>
          </w:p>
        </w:tc>
      </w:tr>
      <w:tr w:rsidR="003D0563" w:rsidRPr="00220AAE" w14:paraId="375AD302" w14:textId="77777777" w:rsidTr="007A1AC4">
        <w:tc>
          <w:tcPr>
            <w:tcW w:w="0" w:type="auto"/>
            <w:hideMark/>
          </w:tcPr>
          <w:p w14:paraId="763A6D46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Actor</w:t>
            </w:r>
          </w:p>
        </w:tc>
        <w:tc>
          <w:tcPr>
            <w:tcW w:w="0" w:type="auto"/>
            <w:hideMark/>
          </w:tcPr>
          <w:p w14:paraId="3A7F0E78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Authenticated User</w:t>
            </w:r>
          </w:p>
        </w:tc>
      </w:tr>
      <w:tr w:rsidR="003D0563" w:rsidRPr="00220AAE" w14:paraId="00316AAC" w14:textId="77777777" w:rsidTr="007A1AC4">
        <w:tc>
          <w:tcPr>
            <w:tcW w:w="0" w:type="auto"/>
            <w:hideMark/>
          </w:tcPr>
          <w:p w14:paraId="325DBD28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Describe</w:t>
            </w:r>
          </w:p>
        </w:tc>
        <w:tc>
          <w:tcPr>
            <w:tcW w:w="0" w:type="auto"/>
            <w:hideMark/>
          </w:tcPr>
          <w:p w14:paraId="512E81AB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Allows users to change their current password to a new one to secure their account.</w:t>
            </w:r>
          </w:p>
        </w:tc>
      </w:tr>
      <w:tr w:rsidR="003D0563" w:rsidRPr="00220AAE" w14:paraId="7B3C921B" w14:textId="77777777" w:rsidTr="007A1AC4">
        <w:tc>
          <w:tcPr>
            <w:tcW w:w="0" w:type="auto"/>
            <w:hideMark/>
          </w:tcPr>
          <w:p w14:paraId="02D5EB08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0" w:type="auto"/>
            <w:hideMark/>
          </w:tcPr>
          <w:p w14:paraId="63A63B44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The user is logged into the system.</w:t>
            </w:r>
          </w:p>
        </w:tc>
      </w:tr>
      <w:tr w:rsidR="003D0563" w:rsidRPr="00220AAE" w14:paraId="4CFB38CB" w14:textId="77777777" w:rsidTr="007A1AC4">
        <w:tc>
          <w:tcPr>
            <w:tcW w:w="0" w:type="auto"/>
            <w:hideMark/>
          </w:tcPr>
          <w:p w14:paraId="5DBDFDBC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Post-conditioning</w:t>
            </w:r>
          </w:p>
        </w:tc>
        <w:tc>
          <w:tcPr>
            <w:tcW w:w="0" w:type="auto"/>
            <w:hideMark/>
          </w:tcPr>
          <w:p w14:paraId="5CBBECBD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1. The old password is disabled.</w:t>
            </w:r>
          </w:p>
          <w:p w14:paraId="3075E787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2. The new password is encrypted (Hashed) and saved to the system.</w:t>
            </w:r>
          </w:p>
          <w:p w14:paraId="363FE9DB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3. (Optional) Send a successful change notification email.</w:t>
            </w:r>
          </w:p>
        </w:tc>
      </w:tr>
      <w:tr w:rsidR="003D0563" w:rsidRPr="00220AAE" w14:paraId="651378FE" w14:textId="77777777" w:rsidTr="007A1AC4">
        <w:tc>
          <w:tcPr>
            <w:tcW w:w="0" w:type="auto"/>
            <w:hideMark/>
          </w:tcPr>
          <w:p w14:paraId="5CBEB376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event stream</w:t>
            </w:r>
          </w:p>
        </w:tc>
        <w:tc>
          <w:tcPr>
            <w:tcW w:w="0" w:type="auto"/>
            <w:hideMark/>
          </w:tcPr>
          <w:p w14:paraId="1AF7AF67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 xml:space="preserve">1. Users go to </w:t>
            </w:r>
            <w:r w:rsidRPr="009B4C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 "Change Password"</w:t>
            </w: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 xml:space="preserve"> section.</w:t>
            </w:r>
          </w:p>
          <w:p w14:paraId="2B10CDB9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 xml:space="preserve">2. Enter 3 fields: </w:t>
            </w:r>
            <w:r w:rsidRPr="009B4C2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Old Password</w:t>
            </w: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B4C2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New Password</w:t>
            </w: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B4C2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Confirm New Password</w:t>
            </w: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EB0FABD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 xml:space="preserve">3. Press </w:t>
            </w:r>
            <w:r w:rsidRPr="009B4C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 "Update"</w:t>
            </w: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 xml:space="preserve"> button.</w:t>
            </w:r>
          </w:p>
          <w:p w14:paraId="268FF7E8" w14:textId="77777777" w:rsidR="003D0563" w:rsidRPr="009B4C28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4. The system checks the accuracy of the old password and the strength of the new password.</w:t>
            </w:r>
          </w:p>
          <w:p w14:paraId="7C26518D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28">
              <w:rPr>
                <w:rFonts w:ascii="Times New Roman" w:hAnsi="Times New Roman" w:cs="Times New Roman"/>
                <w:sz w:val="28"/>
                <w:szCs w:val="28"/>
              </w:rPr>
              <w:t>5. The system saves the new password and the notification is successful.</w:t>
            </w:r>
          </w:p>
        </w:tc>
      </w:tr>
      <w:tr w:rsidR="003D0563" w:rsidRPr="00220AAE" w14:paraId="6C86F40A" w14:textId="77777777" w:rsidTr="007A1AC4">
        <w:tc>
          <w:tcPr>
            <w:tcW w:w="0" w:type="auto"/>
            <w:hideMark/>
          </w:tcPr>
          <w:p w14:paraId="3715A255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Sub-event streams</w:t>
            </w:r>
          </w:p>
        </w:tc>
        <w:tc>
          <w:tcPr>
            <w:tcW w:w="0" w:type="auto"/>
            <w:hideMark/>
          </w:tcPr>
          <w:p w14:paraId="54016C99" w14:textId="77777777" w:rsidR="003D0563" w:rsidRPr="00A543DA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4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E1. Wrong old password:</w:t>
            </w:r>
            <w:r w:rsidRPr="00A543DA">
              <w:rPr>
                <w:rFonts w:ascii="Times New Roman" w:hAnsi="Times New Roman" w:cs="Times New Roman"/>
                <w:sz w:val="28"/>
                <w:szCs w:val="28"/>
              </w:rPr>
              <w:t xml:space="preserve"> The system says "The current password is incorrect".</w:t>
            </w:r>
          </w:p>
          <w:p w14:paraId="55AFFBA1" w14:textId="77777777" w:rsidR="003D0563" w:rsidRPr="00A543DA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4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E2. Weak new password:</w:t>
            </w:r>
            <w:r w:rsidRPr="00A543DA">
              <w:rPr>
                <w:rFonts w:ascii="Times New Roman" w:hAnsi="Times New Roman" w:cs="Times New Roman"/>
                <w:sz w:val="28"/>
                <w:szCs w:val="28"/>
              </w:rPr>
              <w:t xml:space="preserve"> Not enough length/special characters =&gt; The system requires re-entry.</w:t>
            </w:r>
          </w:p>
          <w:p w14:paraId="5B55255B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4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E3. Confirmation mismatch:</w:t>
            </w:r>
            <w:r w:rsidRPr="00A543DA">
              <w:rPr>
                <w:rFonts w:ascii="Times New Roman" w:hAnsi="Times New Roman" w:cs="Times New Roman"/>
                <w:sz w:val="28"/>
                <w:szCs w:val="28"/>
              </w:rPr>
              <w:t xml:space="preserve"> New password and confirmation are not the same =&gt; Error reporting system.</w:t>
            </w:r>
          </w:p>
        </w:tc>
      </w:tr>
    </w:tbl>
    <w:p w14:paraId="104D17A0" w14:textId="77777777" w:rsidR="003D0563" w:rsidRDefault="003D0563" w:rsidP="003D056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8900F7E" w14:textId="77777777" w:rsidR="003D0563" w:rsidRDefault="003D0563" w:rsidP="003D056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AF41B8" w14:textId="77777777" w:rsidR="003D0563" w:rsidRDefault="003D0563" w:rsidP="003D056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3790DE0" w14:textId="77777777" w:rsidR="003D0563" w:rsidRDefault="003D0563" w:rsidP="003D056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6164901" w14:textId="77777777" w:rsidR="003D0563" w:rsidRPr="00220AAE" w:rsidRDefault="003D0563" w:rsidP="003D056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 RATING &amp;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7411"/>
      </w:tblGrid>
      <w:tr w:rsidR="003D0563" w:rsidRPr="00220AAE" w14:paraId="7199BC3B" w14:textId="77777777" w:rsidTr="007A1AC4">
        <w:tc>
          <w:tcPr>
            <w:tcW w:w="0" w:type="auto"/>
            <w:hideMark/>
          </w:tcPr>
          <w:p w14:paraId="0FFB8428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3F09AF60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 Rating &amp; Feedback</w:t>
            </w:r>
          </w:p>
        </w:tc>
      </w:tr>
      <w:tr w:rsidR="003D0563" w:rsidRPr="00220AAE" w14:paraId="26CE8D33" w14:textId="77777777" w:rsidTr="007A1AC4">
        <w:tc>
          <w:tcPr>
            <w:tcW w:w="0" w:type="auto"/>
            <w:hideMark/>
          </w:tcPr>
          <w:p w14:paraId="31D712C7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Actor</w:t>
            </w:r>
          </w:p>
        </w:tc>
        <w:tc>
          <w:tcPr>
            <w:tcW w:w="0" w:type="auto"/>
            <w:hideMark/>
          </w:tcPr>
          <w:p w14:paraId="22F83323" w14:textId="48CC8E58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- A person who has used the service or completed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 activity/task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  <w:tr w:rsidR="003D0563" w:rsidRPr="00220AAE" w14:paraId="06DE87B3" w14:textId="77777777" w:rsidTr="007A1AC4">
        <w:tc>
          <w:tcPr>
            <w:tcW w:w="0" w:type="auto"/>
            <w:hideMark/>
          </w:tcPr>
          <w:p w14:paraId="5D0B9BF1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Describe</w:t>
            </w:r>
          </w:p>
        </w:tc>
        <w:tc>
          <w:tcPr>
            <w:tcW w:w="0" w:type="auto"/>
            <w:hideMark/>
          </w:tcPr>
          <w:p w14:paraId="216A5228" w14:textId="7F827A69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Allows users to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evaluate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(star) and write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comments/feedback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on the quality of the partner's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services/work results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after the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activity/task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is completed/finished.</w:t>
            </w:r>
          </w:p>
        </w:tc>
      </w:tr>
      <w:tr w:rsidR="003D0563" w:rsidRPr="00220AAE" w14:paraId="06130044" w14:textId="77777777" w:rsidTr="007A1AC4">
        <w:tc>
          <w:tcPr>
            <w:tcW w:w="0" w:type="auto"/>
            <w:hideMark/>
          </w:tcPr>
          <w:p w14:paraId="2208963A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0" w:type="auto"/>
            <w:hideMark/>
          </w:tcPr>
          <w:p w14:paraId="59261E32" w14:textId="7C4B4EB2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1. Logged-in users. </w:t>
            </w:r>
          </w:p>
          <w:p w14:paraId="7ACB4716" w14:textId="7C30FB4B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Activities/Tasks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must be in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 "Completed"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state. </w:t>
            </w:r>
          </w:p>
          <w:p w14:paraId="7B1F97E4" w14:textId="4BE05E92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3. The user has not submitted a review for this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before.</w:t>
            </w:r>
          </w:p>
        </w:tc>
      </w:tr>
      <w:tr w:rsidR="003D0563" w:rsidRPr="00220AAE" w14:paraId="5D55F95A" w14:textId="77777777" w:rsidTr="007A1AC4">
        <w:tc>
          <w:tcPr>
            <w:tcW w:w="0" w:type="auto"/>
            <w:hideMark/>
          </w:tcPr>
          <w:p w14:paraId="21FDDCB0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Post-conditioning</w:t>
            </w:r>
          </w:p>
        </w:tc>
        <w:tc>
          <w:tcPr>
            <w:tcW w:w="0" w:type="auto"/>
            <w:hideMark/>
          </w:tcPr>
          <w:p w14:paraId="1C01AE6A" w14:textId="08B7FD8A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1. The assessment shall be saved in the system and publicly displayed on the dossier of the </w:t>
            </w:r>
            <w:proofErr w:type="spellStart"/>
            <w:r w:rsidRPr="003D0563">
              <w:rPr>
                <w:rFonts w:ascii="Times New Roman" w:hAnsi="Times New Roman" w:cs="Times New Roman"/>
                <w:sz w:val="28"/>
                <w:szCs w:val="28"/>
              </w:rPr>
              <w:t>assessee</w:t>
            </w:r>
            <w:proofErr w:type="spellEnd"/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4290D0A7" w14:textId="473EA5AE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2. The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assessment score/satisfaction level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of the </w:t>
            </w:r>
            <w:proofErr w:type="spellStart"/>
            <w:r w:rsidRPr="003D0563">
              <w:rPr>
                <w:rFonts w:ascii="Times New Roman" w:hAnsi="Times New Roman" w:cs="Times New Roman"/>
                <w:sz w:val="28"/>
                <w:szCs w:val="28"/>
              </w:rPr>
              <w:t>assessee</w:t>
            </w:r>
            <w:proofErr w:type="spellEnd"/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is recalculated (the average score is updated). </w:t>
            </w:r>
          </w:p>
          <w:p w14:paraId="4A814C39" w14:textId="3BA87F9A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3. The status of the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Activity/Task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changed to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"Evaluated".</w:t>
            </w:r>
          </w:p>
        </w:tc>
      </w:tr>
      <w:tr w:rsidR="003D0563" w:rsidRPr="00220AAE" w14:paraId="7A070B64" w14:textId="77777777" w:rsidTr="007A1AC4">
        <w:tc>
          <w:tcPr>
            <w:tcW w:w="0" w:type="auto"/>
            <w:hideMark/>
          </w:tcPr>
          <w:p w14:paraId="464BD8F2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event stream</w:t>
            </w:r>
          </w:p>
        </w:tc>
        <w:tc>
          <w:tcPr>
            <w:tcW w:w="0" w:type="auto"/>
            <w:hideMark/>
          </w:tcPr>
          <w:p w14:paraId="3B5E9F38" w14:textId="11497105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1. From the "Activity History" screen, the user selects a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completed activity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and presses "Review". </w:t>
            </w:r>
          </w:p>
          <w:p w14:paraId="33E3ABC8" w14:textId="5FE398DE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2. The form display system includes: Scale (1-5 stars), Content input box, and (optional) Image download button. </w:t>
            </w:r>
          </w:p>
          <w:p w14:paraId="3953CF6B" w14:textId="54D89604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3. The user selects the number of stars and enters the comment. </w:t>
            </w:r>
          </w:p>
          <w:p w14:paraId="1034CB6A" w14:textId="7A5306E6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4. The user presses the "Submit Review" button. </w:t>
            </w:r>
          </w:p>
          <w:p w14:paraId="5DA5BAF4" w14:textId="57DFFA0B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5. Profanity Check system in content. </w:t>
            </w:r>
          </w:p>
          <w:p w14:paraId="336D0FE1" w14:textId="5C83452B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6. The system saves data, updates Partner 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Review Score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and notifies "Thank you for reviewing". </w:t>
            </w:r>
          </w:p>
        </w:tc>
      </w:tr>
      <w:tr w:rsidR="003D0563" w:rsidRPr="00220AAE" w14:paraId="5BBC6499" w14:textId="77777777" w:rsidTr="007A1AC4">
        <w:tc>
          <w:tcPr>
            <w:tcW w:w="0" w:type="auto"/>
            <w:hideMark/>
          </w:tcPr>
          <w:p w14:paraId="7B4D07AA" w14:textId="77777777" w:rsidR="003D0563" w:rsidRPr="00220AAE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0A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Sub-event streams</w:t>
            </w:r>
          </w:p>
        </w:tc>
        <w:tc>
          <w:tcPr>
            <w:tcW w:w="0" w:type="auto"/>
            <w:hideMark/>
          </w:tcPr>
          <w:p w14:paraId="701D768B" w14:textId="0C5FD990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E1. Cancel: The user presses "Close" or "Ignore" 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>=&gt;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The system closes the form, does not save data. </w:t>
            </w:r>
          </w:p>
          <w:p w14:paraId="4D404DBD" w14:textId="1E545F9D" w:rsidR="003D0563" w:rsidRPr="003D0563" w:rsidRDefault="003D0563" w:rsidP="003D056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E2. Verbal violations: Content that contains profanity/prohibited words 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>=&gt;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The system reports errors and requests corrections. </w:t>
            </w:r>
          </w:p>
          <w:p w14:paraId="18DC6FDE" w14:textId="08FEC52F" w:rsidR="003D0563" w:rsidRPr="00A5624B" w:rsidRDefault="003D0563" w:rsidP="007A1AC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E3. Expiration: The user tries to evaluate the activity as overdue (e.g., more than 30 days) 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>=&gt;</w:t>
            </w:r>
            <w:r w:rsidRPr="003D0563">
              <w:rPr>
                <w:rFonts w:ascii="Times New Roman" w:hAnsi="Times New Roman" w:cs="Times New Roman"/>
                <w:sz w:val="28"/>
                <w:szCs w:val="28"/>
              </w:rPr>
              <w:t xml:space="preserve"> The system announces "Assessment period has expired".</w:t>
            </w:r>
            <w:r w:rsidRPr="003D0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56C3053" w14:textId="77777777" w:rsidR="003D0563" w:rsidRPr="00220AAE" w:rsidRDefault="003D0563" w:rsidP="003D056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286CBD4" w14:textId="77777777" w:rsidR="003D0563" w:rsidRPr="00220AAE" w:rsidRDefault="003D0563" w:rsidP="003D056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06945BF" w14:textId="77777777" w:rsidR="003D0563" w:rsidRDefault="003D0563"/>
    <w:sectPr w:rsidR="003D0563" w:rsidSect="003D0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63"/>
    <w:rsid w:val="002D3E28"/>
    <w:rsid w:val="003D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6A9B8"/>
  <w15:chartTrackingRefBased/>
  <w15:docId w15:val="{9594D8D5-D50B-4611-8F9A-73BFE49D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563"/>
  </w:style>
  <w:style w:type="paragraph" w:styleId="Heading1">
    <w:name w:val="heading 1"/>
    <w:basedOn w:val="Normal"/>
    <w:next w:val="Normal"/>
    <w:link w:val="Heading1Char"/>
    <w:uiPriority w:val="9"/>
    <w:qFormat/>
    <w:rsid w:val="003D0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Thai</dc:creator>
  <cp:keywords/>
  <dc:description/>
  <cp:lastModifiedBy>William Thai</cp:lastModifiedBy>
  <cp:revision>1</cp:revision>
  <dcterms:created xsi:type="dcterms:W3CDTF">2025-12-11T13:31:00Z</dcterms:created>
  <dcterms:modified xsi:type="dcterms:W3CDTF">2025-12-11T13:41:00Z</dcterms:modified>
</cp:coreProperties>
</file>