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87A" w:rsidRDefault="0087787A" w:rsidP="008778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247" name="Надпись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87A" w:rsidRDefault="0087787A" w:rsidP="008778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87787A" w:rsidRDefault="0087787A" w:rsidP="008778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Пензенский государственный университет</w:t>
                            </w:r>
                          </w:p>
                          <w:p w:rsidR="0087787A" w:rsidRDefault="0087787A" w:rsidP="008778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47" o:spid="_x0000_s1026" type="#_x0000_t202" style="position:absolute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" strokecolor="white [3212]">
                <v:textbox>
                  <w:txbxContent>
                    <w:p w:rsidR="0087787A" w:rsidRDefault="0087787A" w:rsidP="008778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Министерство образования Российской Федерации</w:t>
                      </w:r>
                    </w:p>
                    <w:p w:rsidR="0087787A" w:rsidRDefault="0087787A" w:rsidP="008778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Пензенский государственный университет</w:t>
                      </w:r>
                    </w:p>
                    <w:p w:rsidR="0087787A" w:rsidRDefault="0087787A" w:rsidP="008778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9095740</wp:posOffset>
                </wp:positionV>
                <wp:extent cx="7559675" cy="467360"/>
                <wp:effectExtent l="0" t="0" r="22225" b="27940"/>
                <wp:wrapNone/>
                <wp:docPr id="244" name="Надпись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87A" w:rsidRDefault="0087787A" w:rsidP="008778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</w:rPr>
                              <w:t>нза 2020</w:t>
                            </w:r>
                          </w:p>
                          <w:p w:rsidR="0087787A" w:rsidRDefault="0087787A" w:rsidP="008778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4" o:spid="_x0000_s1027" type="#_x0000_t202" style="position:absolute;margin-left:-70.9pt;margin-top:716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" strokecolor="white [3212]">
                <v:textbox>
                  <w:txbxContent>
                    <w:p w:rsidR="0087787A" w:rsidRDefault="0087787A" w:rsidP="008778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</w:rPr>
                        <w:t>нза 2020</w:t>
                      </w:r>
                    </w:p>
                    <w:p w:rsidR="0087787A" w:rsidRDefault="0087787A" w:rsidP="0087787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2419985</wp:posOffset>
                </wp:positionV>
                <wp:extent cx="7251065" cy="1296035"/>
                <wp:effectExtent l="0" t="0" r="26035" b="18415"/>
                <wp:wrapNone/>
                <wp:docPr id="245" name="Надпись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87A" w:rsidRDefault="0087787A" w:rsidP="0087787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87787A" w:rsidRDefault="0087787A" w:rsidP="008778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№5</w:t>
                            </w:r>
                          </w:p>
                          <w:p w:rsidR="0087787A" w:rsidRDefault="0087787A" w:rsidP="008778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курсу «Логика и основы алгоритмизации в инженерных задачах»</w:t>
                            </w:r>
                          </w:p>
                          <w:p w:rsidR="0087787A" w:rsidRDefault="0087787A" w:rsidP="008778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«Обход графа в ширину»</w:t>
                            </w:r>
                          </w:p>
                          <w:p w:rsidR="0087787A" w:rsidRDefault="0087787A" w:rsidP="008778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5" o:spid="_x0000_s1028" type="#_x0000_t202" style="position:absolute;margin-left:-57.85pt;margin-top:190.55pt;width:570.95pt;height:10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" strokecolor="white [3212]">
                <v:textbox>
                  <w:txbxContent>
                    <w:p w:rsidR="0087787A" w:rsidRDefault="0087787A" w:rsidP="0087787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87787A" w:rsidRDefault="0087787A" w:rsidP="008778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№5</w:t>
                      </w:r>
                    </w:p>
                    <w:p w:rsidR="0087787A" w:rsidRDefault="0087787A" w:rsidP="008778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курсу «Логика и основы алгоритмизации в инженерных задачах»</w:t>
                      </w:r>
                    </w:p>
                    <w:p w:rsidR="0087787A" w:rsidRDefault="0087787A" w:rsidP="008778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«Обход графа в ширину»</w:t>
                      </w:r>
                    </w:p>
                    <w:p w:rsidR="0087787A" w:rsidRDefault="0087787A" w:rsidP="0087787A"/>
                  </w:txbxContent>
                </v:textbox>
              </v:shape>
            </w:pict>
          </mc:Fallback>
        </mc:AlternateContent>
      </w:r>
    </w:p>
    <w:p w:rsidR="0087787A" w:rsidRDefault="00DF02BF" w:rsidP="0087787A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6022340</wp:posOffset>
                </wp:positionV>
                <wp:extent cx="4137660" cy="2811780"/>
                <wp:effectExtent l="0" t="0" r="15240" b="26670"/>
                <wp:wrapNone/>
                <wp:docPr id="246" name="Надпись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87A" w:rsidRDefault="00DF02BF" w:rsidP="0087787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87787A">
                              <w:rPr>
                                <w:b/>
                                <w:sz w:val="28"/>
                              </w:rPr>
                              <w:t>Выполнил: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Студенты группы 19ВВ2: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Юдин Д.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Анохин А.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Вожжов И.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</w:p>
                          <w:p w:rsidR="0087787A" w:rsidRDefault="0087787A" w:rsidP="00DF02BF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Приняли: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Митрохин М.А.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Юрова О.В.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7787A" w:rsidRDefault="0087787A" w:rsidP="0087787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6" o:spid="_x0000_s1029" type="#_x0000_t202" style="position:absolute;margin-left:326.75pt;margin-top:474.2pt;width:325.8pt;height:2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" strokecolor="white [3212]">
                <v:textbox>
                  <w:txbxContent>
                    <w:p w:rsidR="0087787A" w:rsidRDefault="00DF02BF" w:rsidP="0087787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 w:rsidR="0087787A">
                        <w:rPr>
                          <w:b/>
                          <w:sz w:val="28"/>
                        </w:rPr>
                        <w:t>Выполнил: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Студенты группы 19ВВ2: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Юдин Д.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Анохин А.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Вожжов И.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</w:p>
                    <w:p w:rsidR="0087787A" w:rsidRDefault="0087787A" w:rsidP="00DF02BF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Приняли: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Митрохин М.А.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Юрова О.В.</w:t>
                      </w:r>
                    </w:p>
                    <w:p w:rsidR="0087787A" w:rsidRDefault="0087787A" w:rsidP="0087787A">
                      <w:pPr>
                        <w:rPr>
                          <w:rFonts w:ascii="Arial" w:hAnsi="Arial" w:cs="Arial"/>
                        </w:rPr>
                      </w:pPr>
                    </w:p>
                    <w:p w:rsidR="0087787A" w:rsidRDefault="0087787A" w:rsidP="0087787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87A">
        <w:br w:type="page"/>
      </w:r>
    </w:p>
    <w:p w:rsidR="0087787A" w:rsidRDefault="0087787A" w:rsidP="0087787A">
      <w:pPr>
        <w:pStyle w:val="3"/>
        <w:jc w:val="left"/>
        <w:rPr>
          <w:b/>
        </w:rPr>
      </w:pPr>
      <w:r>
        <w:rPr>
          <w:b/>
        </w:rPr>
        <w:lastRenderedPageBreak/>
        <w:t>Название:</w:t>
      </w:r>
    </w:p>
    <w:p w:rsidR="0087787A" w:rsidRDefault="0087787A" w:rsidP="0087787A">
      <w:pPr>
        <w:pStyle w:val="3"/>
        <w:jc w:val="left"/>
        <w:rPr>
          <w:b/>
        </w:rPr>
      </w:pPr>
      <w:r>
        <w:t>Обход графа в ширину.</w:t>
      </w:r>
    </w:p>
    <w:p w:rsidR="0087787A" w:rsidRDefault="0087787A" w:rsidP="0087787A">
      <w:pPr>
        <w:pStyle w:val="3"/>
        <w:jc w:val="left"/>
        <w:rPr>
          <w:b/>
        </w:rPr>
      </w:pPr>
      <w:r>
        <w:rPr>
          <w:b/>
        </w:rPr>
        <w:t>Задание:</w:t>
      </w:r>
    </w:p>
    <w:p w:rsidR="0087787A" w:rsidRDefault="0087787A" w:rsidP="0087787A"/>
    <w:p w:rsidR="0087787A" w:rsidRDefault="0087787A" w:rsidP="0087787A">
      <w:pPr>
        <w:pStyle w:val="3"/>
        <w:jc w:val="left"/>
        <w:rPr>
          <w:b/>
        </w:rPr>
      </w:pPr>
      <w:r>
        <w:rPr>
          <w:b/>
        </w:rPr>
        <w:t>Задание 1</w:t>
      </w:r>
    </w:p>
    <w:p w:rsidR="0087787A" w:rsidRDefault="0087787A" w:rsidP="0087787A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87787A" w:rsidRDefault="0087787A" w:rsidP="0087787A">
      <w:pPr>
        <w:pStyle w:val="1"/>
        <w:numPr>
          <w:ilvl w:val="0"/>
          <w:numId w:val="4"/>
        </w:numPr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t>При  реализации</w:t>
      </w:r>
      <w:proofErr w:type="gramEnd"/>
      <w:r>
        <w:t xml:space="preserve"> алгоритма в качестве очереди используйте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:rsidR="0087787A" w:rsidRDefault="0087787A" w:rsidP="0087787A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обхода в ширину для графа, представленного списками смежности.</w:t>
      </w:r>
    </w:p>
    <w:p w:rsidR="0087787A" w:rsidRDefault="0087787A" w:rsidP="0087787A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  <w:r>
        <w:rPr>
          <w:b/>
        </w:rPr>
        <w:t xml:space="preserve"> </w:t>
      </w:r>
    </w:p>
    <w:p w:rsidR="0087787A" w:rsidRDefault="0087787A" w:rsidP="0087787A">
      <w:pPr>
        <w:pStyle w:val="3"/>
        <w:jc w:val="left"/>
        <w:rPr>
          <w:b/>
        </w:rPr>
      </w:pPr>
      <w:r>
        <w:rPr>
          <w:b/>
        </w:rPr>
        <w:t>Задание 2</w:t>
      </w:r>
      <w:r>
        <w:rPr>
          <w:b/>
          <w:color w:val="FF0000"/>
        </w:rPr>
        <w:t>*</w:t>
      </w:r>
    </w:p>
    <w:p w:rsidR="0087787A" w:rsidRDefault="0087787A" w:rsidP="0087787A">
      <w:pPr>
        <w:pStyle w:val="1"/>
        <w:numPr>
          <w:ilvl w:val="0"/>
          <w:numId w:val="6"/>
        </w:numPr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87787A" w:rsidRDefault="0087787A" w:rsidP="0087787A">
      <w:pPr>
        <w:pStyle w:val="1"/>
        <w:numPr>
          <w:ilvl w:val="0"/>
          <w:numId w:val="6"/>
        </w:numPr>
      </w:pPr>
      <w: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:rsidR="0087787A" w:rsidRDefault="0087787A" w:rsidP="0087787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87787A" w:rsidRDefault="0087787A" w:rsidP="0087787A">
      <w:pPr>
        <w:pStyle w:val="3"/>
        <w:jc w:val="left"/>
        <w:rPr>
          <w:b/>
        </w:rPr>
      </w:pPr>
      <w:r>
        <w:rPr>
          <w:b/>
        </w:rPr>
        <w:t>Цель работы:</w:t>
      </w:r>
    </w:p>
    <w:p w:rsidR="0087787A" w:rsidRDefault="0087787A" w:rsidP="0087787A">
      <w:pPr>
        <w:rPr>
          <w:sz w:val="28"/>
          <w:szCs w:val="24"/>
        </w:rPr>
      </w:pPr>
      <w:r>
        <w:rPr>
          <w:sz w:val="28"/>
          <w:szCs w:val="24"/>
        </w:rPr>
        <w:t>Написать функции и разработать программу по заданию.</w:t>
      </w:r>
    </w:p>
    <w:p w:rsidR="0087787A" w:rsidRDefault="0087787A" w:rsidP="0087787A">
      <w:pPr>
        <w:rPr>
          <w:sz w:val="24"/>
          <w:szCs w:val="24"/>
        </w:rPr>
      </w:pPr>
    </w:p>
    <w:p w:rsidR="0087787A" w:rsidRDefault="0087787A" w:rsidP="0087787A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сведения.</w:t>
      </w:r>
    </w:p>
    <w:p w:rsidR="0087787A" w:rsidRDefault="0087787A" w:rsidP="0087787A">
      <w:pPr>
        <w:autoSpaceDE w:val="0"/>
        <w:autoSpaceDN w:val="0"/>
        <w:adjustRightInd w:val="0"/>
        <w:ind w:firstLine="72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87787A" w:rsidRDefault="0087787A" w:rsidP="0087787A">
      <w:pPr>
        <w:pStyle w:val="3"/>
        <w:spacing w:line="360" w:lineRule="auto"/>
        <w:ind w:firstLine="708"/>
        <w:jc w:val="both"/>
      </w:pPr>
      <w:r>
        <w:t xml:space="preserve">Обход графа в ширину – еще один распространенный способ обхода графов.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Например, если для графа на рисунке 1 начать обход из </w:t>
      </w:r>
      <w:r>
        <w:rPr>
          <w:sz w:val="28"/>
          <w:szCs w:val="28"/>
        </w:rPr>
        <w:lastRenderedPageBreak/>
        <w:t xml:space="preserve">первой вершины, то вершины 3, 6 и 2 будут находиться на уровне удаленности в 1 ребро, а вершины 5 и 4 на уровне удаленности в 2 ребра. 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57780" cy="20605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193290" cy="19215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при обходе этого графа в ширину, мы сначала посетим вершины первого уровня удаленности (с номерами 2, 3 и 6), и только после того, как закончатся не посещенные вершины на этом уровне, мы перейдем к следующему. На втором уровне мы посетим все вершины, которые удалены от исходной на 2 ребра (вершины 4 и 5).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алгоритм обхода в ширину продолжает осматривать уровень за уровнем, пока не пройдет все доступные вершины.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не заходить повторно в уже пройденные вершины, они помечаются, как и в алгоритме обхода в глубину.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проход осуществлялся по уровням необходимо хранить информацию о требуемом порядке посещения вершин. Вершины, которые являются ближайшими соседями исходной вершины (из которой начат обход) должны быть посещены раньше, чем соседи соседей и т.д. Такой порядок позволяет задать структура данных «очередь». Просматривая строку матрицы смежности (или список смежности) для текущей вершины мы помещаем всех её ещё не посещенных соседей в очередь. На следующей итерации текущей вершиной становится та, которая стоит </w:t>
      </w:r>
      <w:proofErr w:type="gramStart"/>
      <w:r>
        <w:rPr>
          <w:sz w:val="28"/>
          <w:szCs w:val="28"/>
        </w:rPr>
        <w:t>в очереди первой</w:t>
      </w:r>
      <w:proofErr w:type="gramEnd"/>
      <w:r>
        <w:rPr>
          <w:sz w:val="28"/>
          <w:szCs w:val="28"/>
        </w:rPr>
        <w:t xml:space="preserve"> и уже её не посещенные соседи будут помещены в очередь. Но место в очереди они </w:t>
      </w:r>
      <w:r>
        <w:rPr>
          <w:sz w:val="28"/>
          <w:szCs w:val="28"/>
        </w:rPr>
        <w:lastRenderedPageBreak/>
        <w:t>займут после тех вершин, которые были помещены туда на предыдущих итерациях.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 – матрица смежности графа.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Выход</w:t>
      </w:r>
      <w:r>
        <w:rPr>
          <w:sz w:val="28"/>
          <w:szCs w:val="28"/>
        </w:rPr>
        <w:t>: номера вершин в порядке их прохождения на экране.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ПОШ</w:t>
      </w:r>
      <w:r>
        <w:rPr>
          <w:sz w:val="28"/>
          <w:szCs w:val="28"/>
        </w:rPr>
        <w:t xml:space="preserve">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для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положим NUM[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] </w:t>
      </w:r>
      <w:proofErr w:type="gramStart"/>
      <w:r>
        <w:rPr>
          <w:sz w:val="28"/>
          <w:szCs w:val="28"/>
        </w:rPr>
        <w:t xml:space="preserve">=  </w:t>
      </w:r>
      <w:r>
        <w:rPr>
          <w:sz w:val="28"/>
          <w:szCs w:val="28"/>
          <w:lang w:val="en-US"/>
        </w:rPr>
        <w:t>False</w:t>
      </w:r>
      <w:proofErr w:type="gramEnd"/>
      <w:r>
        <w:rPr>
          <w:sz w:val="28"/>
          <w:szCs w:val="28"/>
        </w:rPr>
        <w:t xml:space="preserve"> пометим как "не посещенную";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b/>
          <w:bCs/>
          <w:sz w:val="28"/>
          <w:szCs w:val="28"/>
        </w:rPr>
        <w:t xml:space="preserve"> ПОКА</w:t>
      </w:r>
      <w:r>
        <w:rPr>
          <w:sz w:val="28"/>
          <w:szCs w:val="28"/>
        </w:rPr>
        <w:t xml:space="preserve"> существует "новая" вершина </w:t>
      </w:r>
      <w:r>
        <w:rPr>
          <w:sz w:val="28"/>
          <w:szCs w:val="28"/>
          <w:lang w:val="en-US"/>
        </w:rPr>
        <w:t>v</w:t>
      </w:r>
      <w:r w:rsidRPr="0087787A">
        <w:rPr>
          <w:sz w:val="28"/>
          <w:szCs w:val="28"/>
        </w:rPr>
        <w:t xml:space="preserve"> </w:t>
      </w:r>
    </w:p>
    <w:p w:rsidR="0087787A" w:rsidRDefault="0087787A" w:rsidP="0087787A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1.3.</w:t>
      </w:r>
      <w:r>
        <w:rPr>
          <w:b/>
          <w:bCs/>
          <w:sz w:val="28"/>
          <w:szCs w:val="28"/>
        </w:rPr>
        <w:t xml:space="preserve"> ВЫПОЛНЯТЬ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 xml:space="preserve"> (v). </w:t>
      </w:r>
    </w:p>
    <w:p w:rsidR="0087787A" w:rsidRDefault="0087787A" w:rsidP="0087787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>(v):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 Создать пустую очередь Q = {};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Поместить v в очередь </w:t>
      </w:r>
      <w:proofErr w:type="gramStart"/>
      <w:r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push</w:t>
      </w:r>
      <w:proofErr w:type="gram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);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пометить v как "посещенную"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;</w:t>
      </w:r>
    </w:p>
    <w:p w:rsidR="0087787A" w:rsidRDefault="0087787A" w:rsidP="008778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proofErr w:type="gramStart"/>
      <w:r>
        <w:rPr>
          <w:b/>
          <w:bCs/>
          <w:sz w:val="28"/>
          <w:szCs w:val="28"/>
        </w:rPr>
        <w:t xml:space="preserve">ПОКА </w:t>
      </w:r>
      <w:r>
        <w:rPr>
          <w:sz w:val="28"/>
          <w:szCs w:val="28"/>
        </w:rPr>
        <w:t xml:space="preserve"> Q</w:t>
      </w:r>
      <w:proofErr w:type="gramEnd"/>
      <w:r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sym w:font="Symbol" w:char="F0C6"/>
      </w:r>
      <w:r>
        <w:rPr>
          <w:sz w:val="28"/>
          <w:szCs w:val="28"/>
        </w:rPr>
        <w:t xml:space="preserve"> очередь не пуста </w:t>
      </w:r>
      <w:r>
        <w:rPr>
          <w:b/>
          <w:sz w:val="28"/>
          <w:szCs w:val="28"/>
        </w:rPr>
        <w:t>ВЫПОЛНЯТЬ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proofErr w:type="gramEnd"/>
      <w:r>
        <w:rPr>
          <w:sz w:val="28"/>
          <w:szCs w:val="28"/>
        </w:rPr>
        <w:t>() установить текущую вершину;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2.6. </w:t>
      </w:r>
      <w:r>
        <w:rPr>
          <w:sz w:val="28"/>
          <w:szCs w:val="28"/>
        </w:rPr>
        <w:tab/>
        <w:t xml:space="preserve">Удалить первый элемент из очереди </w:t>
      </w:r>
      <w:proofErr w:type="gramStart"/>
      <w:r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pop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>
        <w:rPr>
          <w:sz w:val="28"/>
          <w:szCs w:val="28"/>
        </w:rPr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;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2.8.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= 1 </w:t>
      </w:r>
      <w:r>
        <w:rPr>
          <w:b/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size_G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2.9. </w:t>
      </w:r>
      <w:r>
        <w:rPr>
          <w:sz w:val="28"/>
          <w:szCs w:val="28"/>
          <w:lang w:val="en-US"/>
        </w:rPr>
        <w:tab/>
        <w:t xml:space="preserve">   </w:t>
      </w:r>
      <w:proofErr w:type="gramStart"/>
      <w:r>
        <w:rPr>
          <w:b/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 G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v,i</w:t>
      </w:r>
      <w:proofErr w:type="spellEnd"/>
      <w:r>
        <w:rPr>
          <w:sz w:val="28"/>
          <w:szCs w:val="28"/>
          <w:lang w:val="en-US"/>
        </w:rPr>
        <w:t>) = = 1</w:t>
      </w:r>
      <w:r>
        <w:rPr>
          <w:b/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NUM[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 = = False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2.10.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2.11.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Поместить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в очередь </w:t>
      </w:r>
      <w:proofErr w:type="gramStart"/>
      <w:r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push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);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пометить v как "посещенную"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;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состоит из подготовительной части, в которой все вершины помечаются как не по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ещенные</w:t>
      </w:r>
      <w:proofErr w:type="spellEnd"/>
      <w:r>
        <w:rPr>
          <w:sz w:val="28"/>
          <w:szCs w:val="28"/>
        </w:rPr>
        <w:t xml:space="preserve"> (п.1.1) и осуществляется запуск процедуры обхода для вершин графа (п.1.2, 1.3).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самой процедуре обхода сначала создается пустая очередь (п. 2.1), в которую помещается исходная вершина, из которой начат обход (п.2.2).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матрицы смежности графа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</w:rPr>
        <w:t xml:space="preserve">). Как только алгоритм встречает смежную с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не посещенную вершину (п.2.9), эта вершина помещается в очередь (п.2.11) и помечается как посещенная (п.2.12). После просмотра строки матрицы смежности алгоритм делает следующую итерацию цикла 2.4 или заканчивает работу, если очередь пуста.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Так, если для графа на рисунке 1, мы начнем обход из первой вершины, то на шаге 2.2 она будет помещена в очередь и помечена как посещенная (</w:t>
      </w:r>
      <w:proofErr w:type="gramStart"/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). Условие цикла 2.4 будет выполнено, вершина 1 будет установлена в качестве текущей (п.2.5) и удалена из очереди (п.2.6). На экран будет выведена единица. </w:t>
      </w:r>
    </w:p>
    <w:p w:rsidR="0087787A" w:rsidRDefault="0087787A" w:rsidP="0087787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33345" cy="178244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69845" cy="175387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Итерация 1</w:t>
      </w:r>
    </w:p>
    <w:p w:rsidR="0087787A" w:rsidRDefault="0087787A" w:rsidP="0087787A">
      <w:pPr>
        <w:spacing w:line="360" w:lineRule="auto"/>
        <w:jc w:val="center"/>
        <w:rPr>
          <w:sz w:val="16"/>
          <w:szCs w:val="16"/>
        </w:rPr>
      </w:pPr>
    </w:p>
    <w:p w:rsidR="0087787A" w:rsidRDefault="0087787A" w:rsidP="0087787A">
      <w:pPr>
        <w:spacing w:line="360" w:lineRule="auto"/>
        <w:jc w:val="center"/>
        <w:rPr>
          <w:sz w:val="16"/>
          <w:szCs w:val="16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просмотре 1-й строки матрицы смежности 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44955" cy="15798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будет найдена смежная вершина с индексом 2 (</w:t>
      </w:r>
      <w:proofErr w:type="gramStart"/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1,2) = = 1), которая не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[2]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 и она будет помещена в очередь и помечена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[2] =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). Просмотр строки продолжится, и в очередь будут также помещены и помечены как посещенные вершины с индексами 3 и 6.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первой итерации очередь будет содержать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{2, 3, 6}.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>
        <w:rPr>
          <w:i/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будет выполнено и на следующей итерации   вершина 2 будет установлена как текущая и извлечена из очереди, на экран будет выведена двойка. 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46350" cy="1996440"/>
            <wp:effectExtent l="0" t="0" r="635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656205" cy="18402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Итерация 2</w:t>
      </w:r>
    </w:p>
    <w:p w:rsidR="0087787A" w:rsidRDefault="0087787A" w:rsidP="0087787A">
      <w:pPr>
        <w:spacing w:line="360" w:lineRule="auto"/>
        <w:jc w:val="center"/>
        <w:rPr>
          <w:sz w:val="16"/>
          <w:szCs w:val="16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 алгоритм перейдет к просмотру второй строки матрицы смежности. Первая смежная с вершиной 2 - вершина с индексом 1(</w:t>
      </w:r>
      <w:proofErr w:type="gramStart"/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2,1) = =1), 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43380" cy="14179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которая к настоящему моменту уже посещена (</w:t>
      </w:r>
      <w:proofErr w:type="gramStart"/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1] =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она не будет помещена в очередь. Цикл 2.9 продолжит просмотр матрицы смежности. </w:t>
      </w:r>
    </w:p>
    <w:p w:rsidR="0087787A" w:rsidRDefault="0087787A" w:rsidP="0087787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05940" cy="16033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Следующая найденная вершина, смежная со второй, будет иметь индекс 4 (</w:t>
      </w:r>
      <w:proofErr w:type="gramStart"/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2,4) = =1), она не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[4]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 и она будет помещена в очередь и помечена.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второй итерации очередь будет содержать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{3, 6, 4}.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>
        <w:rPr>
          <w:i/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будет выполнено и на следующей итерации   вершина 3 будет установлена как текущая и извлечена из очереди, на экран будет выведена тройка.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656205" cy="19792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830195" cy="1938655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Итерация 3</w:t>
      </w:r>
    </w:p>
    <w:p w:rsidR="0087787A" w:rsidRDefault="0087787A" w:rsidP="0087787A">
      <w:pPr>
        <w:spacing w:line="360" w:lineRule="auto"/>
        <w:ind w:firstLine="708"/>
        <w:jc w:val="center"/>
        <w:rPr>
          <w:sz w:val="16"/>
          <w:szCs w:val="16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просмотре 3-й строки матрицы будет найдена вершина 1, но она уже посещена (</w:t>
      </w:r>
      <w:proofErr w:type="gramStart"/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поэтому в очередь помещена не будет. 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46935" cy="18288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Следующая найденная вершина, смежная с третьей – вершина с номером 5 (</w:t>
      </w:r>
      <w:proofErr w:type="gramStart"/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3,5) = =1), она не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[5]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 и будет помещена в очередь.</w:t>
      </w:r>
    </w:p>
    <w:p w:rsidR="0087787A" w:rsidRDefault="0087787A" w:rsidP="0087787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65300" cy="16319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третьей итерации очередь будет содержать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{6, 4, 5}.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>
        <w:rPr>
          <w:i/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будет выполнено. На следующей итерации   вершина 6 будет установлена как текущая и извлечена из очереди, на экран будет выведена цифра шесть.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46350" cy="184023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13990" cy="18580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Итерация 4</w:t>
      </w:r>
    </w:p>
    <w:p w:rsidR="0087787A" w:rsidRDefault="0087787A" w:rsidP="0087787A">
      <w:pPr>
        <w:spacing w:line="360" w:lineRule="auto"/>
        <w:jc w:val="center"/>
        <w:rPr>
          <w:sz w:val="16"/>
          <w:szCs w:val="16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просмотре 6-й строки матрицы будет найдена вершина 1, но она уже посещена (</w:t>
      </w:r>
      <w:proofErr w:type="gramStart"/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), поэтому в очередь помещена не будет.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четвертой итерации очередь будет содержать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{4, 5}.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из очереди будет извлечена вершина 4, установлена как текущая и выведена на экран.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395855" cy="175387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43200" cy="1886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Итерация 5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все вершины кроме пятой уже посещены, то при просмотре 4-й строки в матрице смежности в очередь не будут добавлены вершины.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пятой итерации очередь будет содержать только одну вершину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{5}.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шестой итерации вершина с номером пять будет установлена как текущая и извлечена из очереди, на экран будет выведена цифра пять.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86000" cy="1655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517775" cy="1718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обхода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Просмотр 5-й строки матрицы смежности не добавит в очередь новых вершин, так как к этому моменту они уже все помечены как посещенные.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этой итерации очередь окажется пуста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{}и</w:t>
      </w:r>
      <w:proofErr w:type="gramEnd"/>
      <w:r>
        <w:rPr>
          <w:sz w:val="28"/>
          <w:szCs w:val="28"/>
        </w:rPr>
        <w:t xml:space="preserve"> алгоритм завершит свою работу.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:rsidR="0087787A" w:rsidRDefault="0087787A" w:rsidP="0087787A">
      <w:pPr>
        <w:rPr>
          <w:b/>
          <w:bCs/>
          <w:sz w:val="24"/>
          <w:szCs w:val="24"/>
        </w:rPr>
      </w:pPr>
    </w:p>
    <w:p w:rsidR="0087787A" w:rsidRDefault="0087787A" w:rsidP="0087787A">
      <w:pPr>
        <w:pStyle w:val="3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Листинг</w:t>
      </w:r>
      <w:r>
        <w:rPr>
          <w:b/>
          <w:sz w:val="24"/>
          <w:szCs w:val="24"/>
          <w:lang w:val="en-US"/>
        </w:rPr>
        <w:t>:</w:t>
      </w:r>
    </w:p>
    <w:p w:rsidR="0087787A" w:rsidRDefault="0087787A" w:rsidP="0087787A">
      <w:pPr>
        <w:rPr>
          <w:b/>
          <w:bCs/>
          <w:sz w:val="24"/>
          <w:szCs w:val="24"/>
          <w:lang w:val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&lt;1&gt; &gt;;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elapsed(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).count();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(*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указателю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//Присваиваем указателю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адрес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tmp</w:t>
      </w:r>
      <w:proofErr w:type="spellEnd"/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//после выхода из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уничтожается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узел на который указывает адрес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//передаем во временную переменную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адрес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кладем адрес следующего узла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//очищаем временную переменную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prev</w:t>
      </w:r>
      <w:proofErr w:type="spellEnd"/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findLastHead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адреса последнего элемента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findLastHead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 указатель на последний элемент списка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новый узел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в последний элемент списка указатель на новый узел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add_Node_to_beginning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j);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-&gt;vertex + 1);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//N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всего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v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которой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начинаем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queue.front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//передаем адрес, хранящий адреса узлов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]-&gt;vertex]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queue.front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]-&gt;vertex]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]-&gt;vertex]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 узлу в списке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BFS_linkedlist_as_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&amp;head,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данной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вершиной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есть хоть одно значение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вершину (по принципу очереди)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&amp;head,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головы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смежную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как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голову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add_Node_to_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//иначе связываем с ней следующую смежную вершину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mas, N, num;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num-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Укажите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N*N: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mas[j][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nВывод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смежности\n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для начала обхода графа в глубину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nПроход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ширину по матрице смежности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time(&amp;start);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visited, N, num);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time(&amp;end);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проход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ширину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head, N);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Создадим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смежности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nПроход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ширину по списку смежности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visited, num);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проход по списку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t1.elapsed());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nПроход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ширину по матрице смежности c использованием очереди, построенной на списке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BFS_linkedlist_as_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visited, num, N);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проход по матрице смежности с использованием очереди, построенной на списке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смежносит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t2.elapsed());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rPr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787A" w:rsidRDefault="0087787A" w:rsidP="0087787A">
      <w:pPr>
        <w:pStyle w:val="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работы программы:</w:t>
      </w:r>
    </w:p>
    <w:p w:rsidR="0087787A" w:rsidRDefault="0087787A" w:rsidP="0087787A">
      <w:pPr>
        <w:keepNext/>
      </w:pPr>
      <w:r>
        <w:rPr>
          <w:noProof/>
        </w:rPr>
        <w:drawing>
          <wp:inline distT="0" distB="0" distL="0" distR="0">
            <wp:extent cx="5798820" cy="3310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keepNext/>
      </w:pPr>
    </w:p>
    <w:p w:rsidR="0087787A" w:rsidRDefault="0087787A" w:rsidP="0087787A">
      <w:pPr>
        <w:pStyle w:val="a6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noProof/>
          <w:color w:val="auto"/>
          <w:sz w:val="24"/>
        </w:rPr>
        <w:t>1</w:t>
      </w:r>
      <w:r>
        <w:rPr>
          <w:i w:val="0"/>
          <w:color w:val="auto"/>
          <w:sz w:val="24"/>
        </w:rPr>
        <w:t xml:space="preserve"> Результат работы программы</w:t>
      </w:r>
    </w:p>
    <w:p w:rsidR="0087787A" w:rsidRDefault="0087787A" w:rsidP="0087787A"/>
    <w:p w:rsidR="0087787A" w:rsidRDefault="0087787A" w:rsidP="0087787A">
      <w:r>
        <w:rPr>
          <w:noProof/>
        </w:rPr>
        <w:lastRenderedPageBreak/>
        <w:drawing>
          <wp:inline distT="0" distB="0" distL="0" distR="0">
            <wp:extent cx="6123305" cy="3484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jc w:val="center"/>
        <w:rPr>
          <w:sz w:val="28"/>
        </w:rPr>
      </w:pPr>
    </w:p>
    <w:p w:rsidR="0087787A" w:rsidRDefault="0087787A" w:rsidP="0087787A">
      <w:pPr>
        <w:pStyle w:val="a6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noProof/>
          <w:color w:val="auto"/>
          <w:sz w:val="24"/>
        </w:rPr>
        <w:t>2</w:t>
      </w:r>
      <w:r>
        <w:rPr>
          <w:i w:val="0"/>
          <w:color w:val="auto"/>
          <w:sz w:val="24"/>
        </w:rPr>
        <w:t xml:space="preserve"> Результат работы программы</w:t>
      </w:r>
    </w:p>
    <w:p w:rsidR="0087787A" w:rsidRDefault="0087787A" w:rsidP="0087787A"/>
    <w:p w:rsidR="0087787A" w:rsidRDefault="0087787A" w:rsidP="0087787A"/>
    <w:p w:rsidR="0087787A" w:rsidRDefault="0087787A" w:rsidP="0087787A">
      <w:pPr>
        <w:pStyle w:val="3"/>
        <w:jc w:val="left"/>
        <w:rPr>
          <w:b/>
          <w:szCs w:val="24"/>
        </w:rPr>
      </w:pPr>
      <w:r>
        <w:rPr>
          <w:b/>
          <w:szCs w:val="24"/>
        </w:rPr>
        <w:t>Вывод:</w:t>
      </w:r>
    </w:p>
    <w:p w:rsidR="0087787A" w:rsidRDefault="0087787A" w:rsidP="0087787A">
      <w:pPr>
        <w:rPr>
          <w:sz w:val="28"/>
          <w:szCs w:val="24"/>
        </w:rPr>
      </w:pPr>
      <w:r>
        <w:rPr>
          <w:sz w:val="28"/>
          <w:szCs w:val="24"/>
        </w:rPr>
        <w:t>В ходе выполнения лабораторной работы был реализован алгоритм обхода в ширину с помощью матрицы смежности, списка смежности, а также очереди, построенной на списке смежности. Было сделано сравнение по времени работы данных алгоритмов.</w:t>
      </w:r>
    </w:p>
    <w:p w:rsidR="0087787A" w:rsidRDefault="0087787A" w:rsidP="0087787A">
      <w:pPr>
        <w:rPr>
          <w:sz w:val="24"/>
          <w:szCs w:val="24"/>
        </w:rPr>
      </w:pPr>
    </w:p>
    <w:p w:rsidR="000B2FE6" w:rsidRDefault="00DF02BF"/>
    <w:sectPr w:rsidR="000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17"/>
    <w:rsid w:val="00213E85"/>
    <w:rsid w:val="002B79CB"/>
    <w:rsid w:val="00424378"/>
    <w:rsid w:val="00454338"/>
    <w:rsid w:val="007B0117"/>
    <w:rsid w:val="0087787A"/>
    <w:rsid w:val="0092751C"/>
    <w:rsid w:val="00A1381D"/>
    <w:rsid w:val="00AB196A"/>
    <w:rsid w:val="00DF02BF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2F46"/>
  <w15:chartTrackingRefBased/>
  <w15:docId w15:val="{A625F0A3-40EA-4037-8E58-DC2BF251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78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87787A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87A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87787A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87A"/>
    <w:pPr>
      <w:keepNext/>
      <w:keepLines/>
      <w:spacing w:before="200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87787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787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7787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7787A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87787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7787A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7787A"/>
    <w:pPr>
      <w:spacing w:before="100" w:beforeAutospacing="1" w:after="100" w:afterAutospacing="1"/>
    </w:pPr>
    <w:rPr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87787A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paragraph" w:styleId="a7">
    <w:name w:val="Body Text Indent"/>
    <w:basedOn w:val="a"/>
    <w:link w:val="a8"/>
    <w:uiPriority w:val="99"/>
    <w:semiHidden/>
    <w:unhideWhenUsed/>
    <w:rsid w:val="0087787A"/>
    <w:pPr>
      <w:spacing w:after="60"/>
      <w:ind w:firstLine="709"/>
      <w:jc w:val="both"/>
    </w:pPr>
    <w:rPr>
      <w:b/>
      <w:i/>
      <w:sz w:val="28"/>
      <w:szCs w:val="28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7787A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787A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787A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87787A"/>
    <w:pPr>
      <w:spacing w:after="60"/>
      <w:ind w:left="720" w:firstLine="709"/>
      <w:contextualSpacing/>
      <w:jc w:val="both"/>
    </w:pPr>
    <w:rPr>
      <w:sz w:val="28"/>
      <w:szCs w:val="28"/>
    </w:rPr>
  </w:style>
  <w:style w:type="paragraph" w:customStyle="1" w:styleId="1">
    <w:name w:val="список1"/>
    <w:basedOn w:val="a"/>
    <w:uiPriority w:val="99"/>
    <w:semiHidden/>
    <w:rsid w:val="0087787A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customStyle="1" w:styleId="ac">
    <w:name w:val="Рисунок"/>
    <w:basedOn w:val="a"/>
    <w:next w:val="a"/>
    <w:autoRedefine/>
    <w:uiPriority w:val="99"/>
    <w:semiHidden/>
    <w:rsid w:val="0087787A"/>
    <w:pPr>
      <w:spacing w:before="120" w:after="240"/>
      <w:jc w:val="center"/>
    </w:pPr>
    <w:rPr>
      <w:b/>
      <w:szCs w:val="28"/>
    </w:rPr>
  </w:style>
  <w:style w:type="character" w:styleId="ad">
    <w:name w:val="Placeholder Text"/>
    <w:basedOn w:val="a0"/>
    <w:uiPriority w:val="99"/>
    <w:semiHidden/>
    <w:rsid w:val="008778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voggov1@mail.ru</cp:lastModifiedBy>
  <cp:revision>4</cp:revision>
  <dcterms:created xsi:type="dcterms:W3CDTF">2020-12-30T06:51:00Z</dcterms:created>
  <dcterms:modified xsi:type="dcterms:W3CDTF">2021-01-15T06:08:00Z</dcterms:modified>
</cp:coreProperties>
</file>