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EEB5" w14:textId="77777777" w:rsidR="008169F5" w:rsidRDefault="00000000">
      <w:pPr>
        <w:jc w:val="center"/>
      </w:pPr>
      <w:r>
        <w:t>WEBSITE</w:t>
      </w:r>
    </w:p>
    <w:p w14:paraId="38D0554B" w14:textId="77777777" w:rsidR="008169F5" w:rsidRDefault="00000000">
      <w:pPr>
        <w:numPr>
          <w:ilvl w:val="0"/>
          <w:numId w:val="5"/>
        </w:numPr>
      </w:pPr>
      <w:r>
        <w:t>Mục tiêu</w:t>
      </w:r>
    </w:p>
    <w:p w14:paraId="2B64F949" w14:textId="77777777" w:rsidR="008169F5" w:rsidRDefault="00000000">
      <w:pPr>
        <w:numPr>
          <w:ilvl w:val="0"/>
          <w:numId w:val="3"/>
        </w:numPr>
      </w:pPr>
      <w:r>
        <w:t>Tăng nhận diện thương hiệu</w:t>
      </w:r>
    </w:p>
    <w:p w14:paraId="5BBC3398" w14:textId="77777777" w:rsidR="008169F5" w:rsidRDefault="00000000">
      <w:pPr>
        <w:numPr>
          <w:ilvl w:val="0"/>
          <w:numId w:val="3"/>
        </w:numPr>
      </w:pPr>
      <w:r>
        <w:t>Chuyển đổi khách hàng qua website</w:t>
      </w:r>
    </w:p>
    <w:p w14:paraId="5E143265" w14:textId="77777777" w:rsidR="008169F5" w:rsidRDefault="00000000">
      <w:pPr>
        <w:numPr>
          <w:ilvl w:val="0"/>
          <w:numId w:val="3"/>
        </w:numPr>
      </w:pPr>
      <w:r>
        <w:t>Tăng doanh số bán hàng qua website</w:t>
      </w:r>
    </w:p>
    <w:p w14:paraId="47DE4746" w14:textId="77777777" w:rsidR="008169F5" w:rsidRDefault="00000000">
      <w:pPr>
        <w:numPr>
          <w:ilvl w:val="0"/>
          <w:numId w:val="3"/>
        </w:numPr>
      </w:pPr>
      <w:r>
        <w:t>Tăng lượng truy cập vào web</w:t>
      </w:r>
    </w:p>
    <w:p w14:paraId="35612890" w14:textId="77777777" w:rsidR="008169F5" w:rsidRDefault="00000000">
      <w:pPr>
        <w:numPr>
          <w:ilvl w:val="0"/>
          <w:numId w:val="5"/>
        </w:numPr>
      </w:pPr>
      <w:r>
        <w:t>Dịch vụ</w:t>
      </w:r>
    </w:p>
    <w:p w14:paraId="6B5DF7DF" w14:textId="77777777" w:rsidR="008169F5" w:rsidRDefault="00000000">
      <w:pPr>
        <w:numPr>
          <w:ilvl w:val="0"/>
          <w:numId w:val="4"/>
        </w:numPr>
      </w:pPr>
      <w:r>
        <w:t>Vận chuyển Mỹ - Việt</w:t>
      </w:r>
    </w:p>
    <w:p w14:paraId="0EFB24DE" w14:textId="77777777" w:rsidR="008169F5" w:rsidRDefault="00000000">
      <w:pPr>
        <w:numPr>
          <w:ilvl w:val="0"/>
          <w:numId w:val="4"/>
        </w:numPr>
      </w:pPr>
      <w:r>
        <w:t>Nội địa Mỹ</w:t>
      </w:r>
    </w:p>
    <w:p w14:paraId="53C2200E" w14:textId="77777777" w:rsidR="008169F5" w:rsidRDefault="00000000">
      <w:pPr>
        <w:numPr>
          <w:ilvl w:val="0"/>
          <w:numId w:val="4"/>
        </w:numPr>
      </w:pPr>
      <w:r>
        <w:t>Sản phẩm (dầu gió, sữa ensure)</w:t>
      </w:r>
    </w:p>
    <w:p w14:paraId="595496E5" w14:textId="77777777" w:rsidR="008169F5" w:rsidRDefault="00000000">
      <w:pPr>
        <w:numPr>
          <w:ilvl w:val="0"/>
          <w:numId w:val="5"/>
        </w:numPr>
      </w:pPr>
      <w:r>
        <w:t>Tính năng</w:t>
      </w:r>
    </w:p>
    <w:p w14:paraId="1D2DB8EB" w14:textId="77777777" w:rsidR="008169F5" w:rsidRDefault="00000000">
      <w:r>
        <w:t xml:space="preserve"> MODULE KHÁCH HÀNG:</w:t>
      </w:r>
    </w:p>
    <w:p w14:paraId="7E1BCE28" w14:textId="77777777" w:rsidR="008169F5" w:rsidRDefault="00000000">
      <w:pPr>
        <w:numPr>
          <w:ilvl w:val="0"/>
          <w:numId w:val="6"/>
        </w:numPr>
      </w:pPr>
      <w:r>
        <w:t>Tính giá cước tự động (nhập cân nặng/kích thước → ra giá)</w:t>
      </w:r>
    </w:p>
    <w:p w14:paraId="0BC0DCFB" w14:textId="74662CBC" w:rsidR="008169F5" w:rsidRDefault="00000000">
      <w:pPr>
        <w:numPr>
          <w:ilvl w:val="0"/>
          <w:numId w:val="6"/>
        </w:numPr>
      </w:pPr>
      <w:r>
        <w:t>Đặt đơn vận chuyển online (tạo đơn trên web)</w:t>
      </w:r>
      <w:r w:rsidR="00454160" w:rsidRPr="00454160">
        <w:t xml:space="preserve"> </w:t>
      </w:r>
      <w:r w:rsidR="00454160">
        <w:t>–</w:t>
      </w:r>
      <w:r w:rsidR="00454160" w:rsidRPr="00454160">
        <w:t xml:space="preserve"> khách không cần thanh toán liền</w:t>
      </w:r>
    </w:p>
    <w:p w14:paraId="00EA33D2" w14:textId="0F2F2FAF" w:rsidR="008169F5" w:rsidRDefault="00454160">
      <w:pPr>
        <w:numPr>
          <w:ilvl w:val="0"/>
          <w:numId w:val="6"/>
        </w:numPr>
      </w:pPr>
      <w:r>
        <w:rPr>
          <w:lang w:val="en-US"/>
        </w:rPr>
        <w:t>t</w:t>
      </w:r>
      <w:r>
        <w:t xml:space="preserve">racking hàng hóa real-time </w:t>
      </w:r>
    </w:p>
    <w:p w14:paraId="33D2C054" w14:textId="77777777" w:rsidR="008169F5" w:rsidRDefault="00000000">
      <w:pPr>
        <w:numPr>
          <w:ilvl w:val="0"/>
          <w:numId w:val="6"/>
        </w:numPr>
      </w:pPr>
      <w:r>
        <w:t>Thanh toán: Chuyển khoản (QR banking)</w:t>
      </w:r>
    </w:p>
    <w:p w14:paraId="37292378" w14:textId="77777777" w:rsidR="008169F5" w:rsidRDefault="00000000">
      <w:pPr>
        <w:numPr>
          <w:ilvl w:val="0"/>
          <w:numId w:val="6"/>
        </w:numPr>
      </w:pPr>
      <w:r>
        <w:t>Tài khoản khách hàng (lịch sử đơn, ví điểm tích lũy)</w:t>
      </w:r>
    </w:p>
    <w:p w14:paraId="4042867A" w14:textId="77777777" w:rsidR="008169F5" w:rsidRDefault="00000000">
      <w:pPr>
        <w:numPr>
          <w:ilvl w:val="0"/>
          <w:numId w:val="6"/>
        </w:numPr>
      </w:pPr>
      <w:r>
        <w:t>Thông báo Gmail tự động khi hàng cập nhật</w:t>
      </w:r>
    </w:p>
    <w:p w14:paraId="532DCA50" w14:textId="77777777" w:rsidR="008169F5" w:rsidRDefault="00000000">
      <w:pPr>
        <w:numPr>
          <w:ilvl w:val="0"/>
          <w:numId w:val="6"/>
        </w:numPr>
      </w:pPr>
      <w:r>
        <w:t>Yêu cầu mua hộ hàng Mỹ (Personal Shopper) - chỉ báo giá và thanh toán sau</w:t>
      </w:r>
    </w:p>
    <w:p w14:paraId="1EB750A8" w14:textId="77777777" w:rsidR="008169F5" w:rsidRDefault="00000000">
      <w:r>
        <w:t>MODULE ADMIN:</w:t>
      </w:r>
    </w:p>
    <w:p w14:paraId="799DFE97" w14:textId="77777777" w:rsidR="008169F5" w:rsidRDefault="00000000">
      <w:pPr>
        <w:numPr>
          <w:ilvl w:val="0"/>
          <w:numId w:val="2"/>
        </w:numPr>
      </w:pPr>
      <w:r>
        <w:t>Dashboard quản lý đơn hàng</w:t>
      </w:r>
    </w:p>
    <w:p w14:paraId="3D3CE496" w14:textId="77777777" w:rsidR="008169F5" w:rsidRDefault="00000000">
      <w:pPr>
        <w:numPr>
          <w:ilvl w:val="0"/>
          <w:numId w:val="2"/>
        </w:numPr>
      </w:pPr>
      <w:r>
        <w:t>Quản lý kho (nhận hàng tại Mỹ, xuất kho tại VN)</w:t>
      </w:r>
    </w:p>
    <w:p w14:paraId="641A2063" w14:textId="77777777" w:rsidR="008169F5" w:rsidRDefault="00000000">
      <w:pPr>
        <w:numPr>
          <w:ilvl w:val="0"/>
          <w:numId w:val="2"/>
        </w:numPr>
      </w:pPr>
      <w:r>
        <w:t>Báo cáo doanh thu theo ngày/tháng/quý</w:t>
      </w:r>
    </w:p>
    <w:p w14:paraId="59596442" w14:textId="77777777" w:rsidR="008169F5" w:rsidRDefault="00000000">
      <w:pPr>
        <w:numPr>
          <w:ilvl w:val="0"/>
          <w:numId w:val="2"/>
        </w:numPr>
      </w:pPr>
      <w:r>
        <w:t>Quản lý khách hàng + phân hạng VIP</w:t>
      </w:r>
    </w:p>
    <w:p w14:paraId="55682033" w14:textId="77777777" w:rsidR="008169F5" w:rsidRDefault="00000000">
      <w:pPr>
        <w:numPr>
          <w:ilvl w:val="0"/>
          <w:numId w:val="2"/>
        </w:numPr>
      </w:pPr>
      <w:r>
        <w:t>In phiếu vận chuyển, manifest</w:t>
      </w:r>
    </w:p>
    <w:p w14:paraId="16A837C5" w14:textId="77777777" w:rsidR="008169F5" w:rsidRDefault="00000000">
      <w:pPr>
        <w:numPr>
          <w:ilvl w:val="0"/>
          <w:numId w:val="2"/>
        </w:numPr>
      </w:pPr>
      <w:r>
        <w:t>Quản lý bài viêt</w:t>
      </w:r>
    </w:p>
    <w:p w14:paraId="4E7041FA" w14:textId="77777777" w:rsidR="008169F5" w:rsidRDefault="00000000">
      <w:pPr>
        <w:numPr>
          <w:ilvl w:val="0"/>
          <w:numId w:val="2"/>
        </w:numPr>
      </w:pPr>
      <w:r>
        <w:t>Quán trị bán hàng</w:t>
      </w:r>
    </w:p>
    <w:p w14:paraId="43A0039D" w14:textId="77777777" w:rsidR="008169F5" w:rsidRDefault="00000000">
      <w:r>
        <w:t>iV. Flow website</w:t>
      </w:r>
    </w:p>
    <w:p w14:paraId="6CB7782C" w14:textId="77777777" w:rsidR="008169F5" w:rsidRDefault="00000000">
      <w:pPr>
        <w:rPr>
          <w:b/>
          <w:bCs/>
        </w:rPr>
      </w:pPr>
      <w:r>
        <w:rPr>
          <w:b/>
          <w:bCs/>
          <w:noProof/>
        </w:rPr>
        <w:lastRenderedPageBreak/>
        <w:drawing>
          <wp:inline distT="114300" distB="114300" distL="114300" distR="114300" wp14:anchorId="00820F61" wp14:editId="18949E7C">
            <wp:extent cx="5731200" cy="10744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0744200"/>
                    </a:xfrm>
                    <a:prstGeom prst="rect">
                      <a:avLst/>
                    </a:prstGeom>
                    <a:ln/>
                  </pic:spPr>
                </pic:pic>
              </a:graphicData>
            </a:graphic>
          </wp:inline>
        </w:drawing>
      </w:r>
    </w:p>
    <w:p w14:paraId="558A1D87" w14:textId="77777777" w:rsidR="008169F5" w:rsidRDefault="008169F5"/>
    <w:p w14:paraId="2E9BB350" w14:textId="77777777" w:rsidR="008169F5" w:rsidRDefault="00000000">
      <w:pPr>
        <w:ind w:left="720"/>
      </w:pPr>
      <w:r>
        <w:t>V. Các mục cần có</w:t>
      </w:r>
    </w:p>
    <w:p w14:paraId="263AD3CA" w14:textId="77777777" w:rsidR="008169F5" w:rsidRDefault="00000000">
      <w:pPr>
        <w:numPr>
          <w:ilvl w:val="0"/>
          <w:numId w:val="1"/>
        </w:numPr>
      </w:pPr>
      <w:r>
        <w:t>Mục Tạo đơn hàng</w:t>
      </w:r>
    </w:p>
    <w:p w14:paraId="39DBAA0D" w14:textId="77777777" w:rsidR="008169F5" w:rsidRDefault="00000000">
      <w:pPr>
        <w:numPr>
          <w:ilvl w:val="0"/>
          <w:numId w:val="1"/>
        </w:numPr>
      </w:pPr>
      <w:r>
        <w:t>Về chúng tôi</w:t>
      </w:r>
    </w:p>
    <w:p w14:paraId="3B177B02" w14:textId="77777777" w:rsidR="008169F5" w:rsidRDefault="00000000">
      <w:pPr>
        <w:numPr>
          <w:ilvl w:val="0"/>
          <w:numId w:val="1"/>
        </w:numPr>
      </w:pPr>
      <w:r>
        <w:t>dịch vụ (mỹ về việt nam, nội địa mỹ, mua hộ)</w:t>
      </w:r>
    </w:p>
    <w:p w14:paraId="0ED6BDBE" w14:textId="77777777" w:rsidR="008169F5" w:rsidRDefault="00000000">
      <w:pPr>
        <w:numPr>
          <w:ilvl w:val="0"/>
          <w:numId w:val="1"/>
        </w:numPr>
      </w:pPr>
      <w:r>
        <w:t>Hướng dẫn gửi hàng</w:t>
      </w:r>
    </w:p>
    <w:p w14:paraId="5F39D679" w14:textId="77777777" w:rsidR="008169F5" w:rsidRDefault="00000000">
      <w:pPr>
        <w:numPr>
          <w:ilvl w:val="0"/>
          <w:numId w:val="1"/>
        </w:numPr>
      </w:pPr>
      <w:r>
        <w:t>Blog</w:t>
      </w:r>
    </w:p>
    <w:p w14:paraId="48E5BF7E" w14:textId="77777777" w:rsidR="008169F5" w:rsidRDefault="00000000">
      <w:pPr>
        <w:numPr>
          <w:ilvl w:val="0"/>
          <w:numId w:val="1"/>
        </w:numPr>
      </w:pPr>
      <w:r>
        <w:t>Sản phẩm</w:t>
      </w:r>
    </w:p>
    <w:p w14:paraId="30F00EF4" w14:textId="77777777" w:rsidR="008169F5" w:rsidRDefault="00000000">
      <w:pPr>
        <w:numPr>
          <w:ilvl w:val="0"/>
          <w:numId w:val="1"/>
        </w:numPr>
      </w:pPr>
      <w:r>
        <w:t>Giỏ hàng</w:t>
      </w:r>
    </w:p>
    <w:p w14:paraId="047A79BD" w14:textId="77777777" w:rsidR="008169F5" w:rsidRDefault="00000000">
      <w:pPr>
        <w:numPr>
          <w:ilvl w:val="0"/>
          <w:numId w:val="1"/>
        </w:numPr>
      </w:pPr>
      <w:r>
        <w:t>Trang tài khoản khách</w:t>
      </w:r>
    </w:p>
    <w:p w14:paraId="699D0BFE" w14:textId="77777777" w:rsidR="008169F5" w:rsidRDefault="00000000">
      <w:pPr>
        <w:numPr>
          <w:ilvl w:val="0"/>
          <w:numId w:val="1"/>
        </w:numPr>
      </w:pPr>
      <w:r>
        <w:t>Thanh tìm kiếm</w:t>
      </w:r>
    </w:p>
    <w:p w14:paraId="48E2024A" w14:textId="77777777" w:rsidR="008169F5" w:rsidRDefault="00000000">
      <w:r>
        <w:t>Footer</w:t>
      </w:r>
    </w:p>
    <w:p w14:paraId="217EA3C1" w14:textId="77777777" w:rsidR="008169F5" w:rsidRDefault="00000000">
      <w:pPr>
        <w:numPr>
          <w:ilvl w:val="0"/>
          <w:numId w:val="8"/>
        </w:numPr>
      </w:pPr>
      <w:r>
        <w:t>giải đáp thắc mắc</w:t>
      </w:r>
    </w:p>
    <w:p w14:paraId="125CF8E9" w14:textId="77777777" w:rsidR="008169F5" w:rsidRDefault="00000000">
      <w:pPr>
        <w:numPr>
          <w:ilvl w:val="0"/>
          <w:numId w:val="8"/>
        </w:numPr>
      </w:pPr>
      <w:r>
        <w:t>chính sách gửi hàng</w:t>
      </w:r>
    </w:p>
    <w:p w14:paraId="13C5B54D" w14:textId="77777777" w:rsidR="008169F5" w:rsidRDefault="00000000">
      <w:pPr>
        <w:numPr>
          <w:ilvl w:val="0"/>
          <w:numId w:val="8"/>
        </w:numPr>
      </w:pPr>
      <w:r>
        <w:t>bảo hiểm hàng</w:t>
      </w:r>
    </w:p>
    <w:p w14:paraId="22C8F65C" w14:textId="77777777" w:rsidR="008169F5" w:rsidRDefault="00000000">
      <w:pPr>
        <w:numPr>
          <w:ilvl w:val="0"/>
          <w:numId w:val="8"/>
        </w:numPr>
      </w:pPr>
      <w:r>
        <w:t>thông tin doanh nghiệp</w:t>
      </w:r>
    </w:p>
    <w:p w14:paraId="129FE16B" w14:textId="77777777" w:rsidR="008169F5" w:rsidRDefault="00000000">
      <w:pPr>
        <w:numPr>
          <w:ilvl w:val="0"/>
          <w:numId w:val="8"/>
        </w:numPr>
      </w:pPr>
      <w:r>
        <w:t>liên hệ với chúng tôi</w:t>
      </w:r>
    </w:p>
    <w:p w14:paraId="1A978FFA" w14:textId="77777777" w:rsidR="008169F5" w:rsidRDefault="00000000">
      <w:pPr>
        <w:numPr>
          <w:ilvl w:val="0"/>
          <w:numId w:val="8"/>
        </w:numPr>
      </w:pPr>
      <w:r>
        <w:t>đăng ký email/đăng ký khách hàng nhận ưu đãi</w:t>
      </w:r>
    </w:p>
    <w:p w14:paraId="437B35F3" w14:textId="77777777" w:rsidR="008169F5" w:rsidRDefault="00000000">
      <w:pPr>
        <w:numPr>
          <w:ilvl w:val="0"/>
          <w:numId w:val="8"/>
        </w:numPr>
      </w:pPr>
      <w:r>
        <w:t>Messenger/zalo</w:t>
      </w:r>
    </w:p>
    <w:p w14:paraId="68D173BB" w14:textId="77777777" w:rsidR="008169F5" w:rsidRDefault="008169F5"/>
    <w:p w14:paraId="4651BF93" w14:textId="77777777" w:rsidR="008169F5" w:rsidRDefault="008169F5"/>
    <w:p w14:paraId="492F40CB" w14:textId="77777777" w:rsidR="008169F5" w:rsidRDefault="008169F5"/>
    <w:p w14:paraId="34D59625" w14:textId="77777777" w:rsidR="008169F5" w:rsidRDefault="00000000">
      <w:r>
        <w:t>VI. Mô tả tracking (không cần liên kết API) CHỈ CẦN NHẬP NHƯ PHẦN NÀY</w:t>
      </w:r>
    </w:p>
    <w:p w14:paraId="00EDE096" w14:textId="77777777" w:rsidR="008169F5" w:rsidRDefault="00000000">
      <w:r>
        <w:rPr>
          <w:noProof/>
        </w:rPr>
        <w:drawing>
          <wp:inline distT="114300" distB="114300" distL="114300" distR="114300" wp14:anchorId="1890AEE7" wp14:editId="01928736">
            <wp:extent cx="5731200" cy="711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711200"/>
                    </a:xfrm>
                    <a:prstGeom prst="rect">
                      <a:avLst/>
                    </a:prstGeom>
                    <a:ln/>
                  </pic:spPr>
                </pic:pic>
              </a:graphicData>
            </a:graphic>
          </wp:inline>
        </w:drawing>
      </w:r>
    </w:p>
    <w:p w14:paraId="40CD977C" w14:textId="77777777" w:rsidR="008169F5" w:rsidRDefault="00000000">
      <w:r>
        <w:t>VII. Quy trình gửi hàng từ Mỹ</w:t>
      </w:r>
    </w:p>
    <w:p w14:paraId="2A394458" w14:textId="77777777" w:rsidR="008169F5" w:rsidRDefault="00000000">
      <w:r>
        <w:t>Khi khách drop-off hoặc đơn hàng đã về tới kho thì gửi link cho khách hàng tạo dơn hàng trên đó</w:t>
      </w:r>
    </w:p>
    <w:p w14:paraId="71FFB02B" w14:textId="77777777" w:rsidR="008169F5" w:rsidRDefault="00000000">
      <w:pPr>
        <w:numPr>
          <w:ilvl w:val="0"/>
          <w:numId w:val="11"/>
        </w:numPr>
      </w:pPr>
      <w:r>
        <w:t>Tạo đơn hàng (tên người gửi, tên facebook, mã khách hàng,  tên người nhận, số điện thoại, địa chỉ nhận, bảo hiềm hàng hóa, lưu ý, các thông tin cần thiết, phí đóng gói, hướng dẫn gửi hàng, xác nhận và gửi phiếu thanh toán + kèm theo mã QR)</w:t>
      </w:r>
    </w:p>
    <w:p w14:paraId="79165768" w14:textId="77777777" w:rsidR="008169F5" w:rsidRDefault="008169F5"/>
    <w:p w14:paraId="69241F4C" w14:textId="77777777" w:rsidR="008169F5" w:rsidRDefault="00000000">
      <w:r>
        <w:t>VIII. Quy trình BOOK LABEL MỸ (UPS/FedEx/USPS)</w:t>
      </w:r>
    </w:p>
    <w:p w14:paraId="29D1A3D1" w14:textId="77777777" w:rsidR="008169F5" w:rsidRDefault="00000000">
      <w:r>
        <w:t>Có 2 phần:</w:t>
      </w:r>
    </w:p>
    <w:p w14:paraId="6A865068" w14:textId="77777777" w:rsidR="008169F5" w:rsidRDefault="00000000">
      <w:pPr>
        <w:numPr>
          <w:ilvl w:val="0"/>
          <w:numId w:val="12"/>
        </w:numPr>
      </w:pPr>
      <w:r>
        <w:t>Tạo label nội địa mỹ tới kho hàng Cuckoo để vận chuyển về Việt Nam</w:t>
      </w:r>
    </w:p>
    <w:p w14:paraId="3DC78A8F" w14:textId="77777777" w:rsidR="008169F5" w:rsidRDefault="00000000">
      <w:pPr>
        <w:numPr>
          <w:ilvl w:val="0"/>
          <w:numId w:val="12"/>
        </w:numPr>
      </w:pPr>
      <w:r>
        <w:t>Tạo label xuyên bang (dành cho khách tiểu bang ship trong bang)</w:t>
      </w:r>
    </w:p>
    <w:p w14:paraId="2B1B758E" w14:textId="77777777" w:rsidR="008169F5" w:rsidRDefault="00000000">
      <w:pPr>
        <w:ind w:left="720"/>
      </w:pPr>
      <w:r>
        <w:t>(2 loaiij phí này đã có bảng giá như nhau)</w:t>
      </w:r>
    </w:p>
    <w:p w14:paraId="577987C0" w14:textId="77777777" w:rsidR="008169F5" w:rsidRDefault="008169F5">
      <w:pPr>
        <w:ind w:left="720"/>
      </w:pPr>
    </w:p>
    <w:p w14:paraId="6C59AF4F" w14:textId="77777777" w:rsidR="008169F5" w:rsidRDefault="00000000">
      <w:r>
        <w:t>Mã khách hàng khi nhập sẽ được nhân viên cấp  (Kí tự cố định CAC + 4 số cuối hoặc 5 số nếu hết mã)</w:t>
      </w:r>
    </w:p>
    <w:p w14:paraId="47A74C61" w14:textId="77777777" w:rsidR="008169F5" w:rsidRDefault="00000000">
      <w:r>
        <w:t>Quy trình:</w:t>
      </w:r>
    </w:p>
    <w:p w14:paraId="782A079E" w14:textId="77777777" w:rsidR="008169F5" w:rsidRDefault="00000000">
      <w:pPr>
        <w:numPr>
          <w:ilvl w:val="0"/>
          <w:numId w:val="7"/>
        </w:numPr>
      </w:pPr>
      <w:r>
        <w:t>Thông tin người gửi (tên facebook, họ tên, mã khách hàng, sdt mỹ, email)</w:t>
      </w:r>
    </w:p>
    <w:p w14:paraId="7F732531" w14:textId="77777777" w:rsidR="008169F5" w:rsidRDefault="00000000">
      <w:pPr>
        <w:numPr>
          <w:ilvl w:val="0"/>
          <w:numId w:val="7"/>
        </w:numPr>
      </w:pPr>
      <w:r>
        <w:t>Địa chỉ lấy hàng</w:t>
      </w:r>
    </w:p>
    <w:p w14:paraId="7F66BF1C" w14:textId="77777777" w:rsidR="008169F5" w:rsidRDefault="00000000">
      <w:pPr>
        <w:numPr>
          <w:ilvl w:val="0"/>
          <w:numId w:val="7"/>
        </w:numPr>
      </w:pPr>
      <w:r>
        <w:t>Loại nhãn (tự drop-pickup)</w:t>
      </w:r>
    </w:p>
    <w:p w14:paraId="23BE8E2F" w14:textId="77777777" w:rsidR="008169F5" w:rsidRDefault="00000000">
      <w:pPr>
        <w:numPr>
          <w:ilvl w:val="0"/>
          <w:numId w:val="7"/>
        </w:numPr>
      </w:pPr>
      <w:r>
        <w:t>Pick-up theo giờ mỹ và không hoạt động vào thứ 7 và chủ nhật</w:t>
      </w:r>
    </w:p>
    <w:p w14:paraId="60616209" w14:textId="77777777" w:rsidR="008169F5" w:rsidRDefault="00000000">
      <w:pPr>
        <w:numPr>
          <w:ilvl w:val="0"/>
          <w:numId w:val="7"/>
        </w:numPr>
      </w:pPr>
      <w:r>
        <w:t>Số lượng tính theo lbs (1kg = 2,2 lbs)</w:t>
      </w:r>
    </w:p>
    <w:p w14:paraId="12FADF9E" w14:textId="77777777" w:rsidR="008169F5" w:rsidRDefault="00000000">
      <w:pPr>
        <w:numPr>
          <w:ilvl w:val="0"/>
          <w:numId w:val="7"/>
        </w:numPr>
      </w:pPr>
      <w:r>
        <w:lastRenderedPageBreak/>
        <w:t>Giá trị</w:t>
      </w:r>
    </w:p>
    <w:p w14:paraId="3D617CE7" w14:textId="77777777" w:rsidR="008169F5" w:rsidRDefault="00000000">
      <w:pPr>
        <w:numPr>
          <w:ilvl w:val="0"/>
          <w:numId w:val="7"/>
        </w:numPr>
      </w:pPr>
      <w:r>
        <w:t>Bảo hiểm</w:t>
      </w:r>
    </w:p>
    <w:p w14:paraId="60016EDA" w14:textId="77777777" w:rsidR="008169F5" w:rsidRDefault="008169F5"/>
    <w:p w14:paraId="32067F3B" w14:textId="77777777" w:rsidR="008169F5" w:rsidRDefault="00000000">
      <w:r>
        <w:t>Thông tin người nhận (họ tên)</w:t>
      </w:r>
    </w:p>
    <w:p w14:paraId="3E4BD2B3" w14:textId="77777777" w:rsidR="008169F5" w:rsidRDefault="00000000">
      <w:r>
        <w:t xml:space="preserve">Địa chỉ </w:t>
      </w:r>
    </w:p>
    <w:p w14:paraId="7DDEF5D0" w14:textId="77777777" w:rsidR="008169F5" w:rsidRDefault="00000000">
      <w:r>
        <w:t>(só điện thoại)</w:t>
      </w:r>
    </w:p>
    <w:p w14:paraId="6D893621" w14:textId="77777777" w:rsidR="008169F5" w:rsidRDefault="00000000">
      <w:r>
        <w:t>(Nếu khách chọn chiều Mỹ - Việt thì sẽ không có thông tin người nhận - người nhận là địa chỉ hàng ở công ty và không được chỉnh sửa</w:t>
      </w:r>
    </w:p>
    <w:p w14:paraId="43EE7CB6" w14:textId="77777777" w:rsidR="008169F5" w:rsidRDefault="008169F5"/>
    <w:p w14:paraId="2F331B2C" w14:textId="77777777" w:rsidR="008169F5" w:rsidRDefault="00000000">
      <w:r>
        <w:t>Đã có bảng giá UPS/USPS/FedEx</w:t>
      </w:r>
    </w:p>
    <w:p w14:paraId="56A644A5" w14:textId="77777777" w:rsidR="008169F5" w:rsidRDefault="00000000">
      <w:r>
        <w:t>Thanh toán bằng QR, hóa đơn</w:t>
      </w:r>
    </w:p>
    <w:p w14:paraId="43A449BB" w14:textId="77777777" w:rsidR="008169F5" w:rsidRDefault="008169F5"/>
    <w:p w14:paraId="10AD51F8" w14:textId="77777777" w:rsidR="008169F5" w:rsidRDefault="00000000">
      <w:r>
        <w:t>Chính sách gửi hàng + cam kết</w:t>
      </w:r>
    </w:p>
    <w:p w14:paraId="642E520F" w14:textId="77777777" w:rsidR="008169F5" w:rsidRDefault="00000000">
      <w:r>
        <w:t>Gửi label từ 30-60p, gử qua email và facebook</w:t>
      </w:r>
    </w:p>
    <w:p w14:paraId="600F07C7" w14:textId="77777777" w:rsidR="008169F5" w:rsidRDefault="008169F5"/>
    <w:p w14:paraId="3BAA4093" w14:textId="77777777" w:rsidR="008169F5" w:rsidRDefault="00000000">
      <w:pPr>
        <w:rPr>
          <w:b/>
          <w:bCs/>
        </w:rPr>
      </w:pPr>
      <w:r>
        <w:rPr>
          <w:b/>
          <w:bCs/>
        </w:rPr>
        <w:t>IX. Quy trình mua hộ</w:t>
      </w:r>
    </w:p>
    <w:p w14:paraId="0D7C14BB" w14:textId="77777777" w:rsidR="008169F5" w:rsidRDefault="00000000">
      <w:pPr>
        <w:numPr>
          <w:ilvl w:val="0"/>
          <w:numId w:val="13"/>
        </w:numPr>
      </w:pPr>
      <w:r>
        <w:t>Link Sản phẩm</w:t>
      </w:r>
    </w:p>
    <w:p w14:paraId="6C340ECA" w14:textId="77777777" w:rsidR="008169F5" w:rsidRDefault="00000000">
      <w:pPr>
        <w:numPr>
          <w:ilvl w:val="0"/>
          <w:numId w:val="13"/>
        </w:numPr>
      </w:pPr>
      <w:r>
        <w:t>số lượng</w:t>
      </w:r>
    </w:p>
    <w:p w14:paraId="242858D1" w14:textId="77777777" w:rsidR="008169F5" w:rsidRDefault="00000000">
      <w:pPr>
        <w:numPr>
          <w:ilvl w:val="0"/>
          <w:numId w:val="13"/>
        </w:numPr>
      </w:pPr>
      <w:r>
        <w:t>Thông tin người gửi (tên facebook, họ tên, mã khách hàng, sdt mỹ, email)</w:t>
      </w:r>
    </w:p>
    <w:p w14:paraId="3AE3FFF3" w14:textId="77777777" w:rsidR="008169F5" w:rsidRDefault="00000000">
      <w:pPr>
        <w:numPr>
          <w:ilvl w:val="0"/>
          <w:numId w:val="13"/>
        </w:numPr>
      </w:pPr>
      <w:r>
        <w:t>Gửi về SG/Hà Nội hoặc tỉnh</w:t>
      </w:r>
    </w:p>
    <w:p w14:paraId="57DEE5B1" w14:textId="77777777" w:rsidR="008169F5" w:rsidRDefault="00000000">
      <w:pPr>
        <w:numPr>
          <w:ilvl w:val="0"/>
          <w:numId w:val="13"/>
        </w:numPr>
      </w:pPr>
      <w:r>
        <w:t>Nhận báo giá</w:t>
      </w:r>
    </w:p>
    <w:p w14:paraId="1D1E9E08" w14:textId="77777777" w:rsidR="008169F5" w:rsidRDefault="00000000">
      <w:pPr>
        <w:rPr>
          <w:b/>
          <w:bCs/>
        </w:rPr>
      </w:pPr>
      <w:r>
        <w:rPr>
          <w:b/>
          <w:bCs/>
        </w:rPr>
        <w:t>X. Quy trình bán sản phẩm</w:t>
      </w:r>
    </w:p>
    <w:p w14:paraId="3AA14D82" w14:textId="77777777" w:rsidR="008169F5" w:rsidRDefault="00000000">
      <w:pPr>
        <w:numPr>
          <w:ilvl w:val="0"/>
          <w:numId w:val="10"/>
        </w:numPr>
        <w:rPr>
          <w:b/>
          <w:bCs/>
        </w:rPr>
      </w:pPr>
      <w:r>
        <w:rPr>
          <w:b/>
          <w:bCs/>
        </w:rPr>
        <w:t>Thông tin sản phẩm</w:t>
      </w:r>
    </w:p>
    <w:p w14:paraId="59273B55" w14:textId="77777777" w:rsidR="008169F5" w:rsidRDefault="00000000">
      <w:pPr>
        <w:numPr>
          <w:ilvl w:val="0"/>
          <w:numId w:val="10"/>
        </w:numPr>
        <w:rPr>
          <w:b/>
          <w:bCs/>
        </w:rPr>
      </w:pPr>
      <w:r>
        <w:rPr>
          <w:b/>
          <w:bCs/>
        </w:rPr>
        <w:t>số lượng: thùng</w:t>
      </w:r>
    </w:p>
    <w:p w14:paraId="511C142E" w14:textId="77777777" w:rsidR="008169F5" w:rsidRDefault="00000000">
      <w:pPr>
        <w:numPr>
          <w:ilvl w:val="0"/>
          <w:numId w:val="10"/>
        </w:numPr>
        <w:rPr>
          <w:b/>
          <w:bCs/>
        </w:rPr>
      </w:pPr>
      <w:r>
        <w:rPr>
          <w:b/>
          <w:bCs/>
        </w:rPr>
        <w:t>Bài viết SEO</w:t>
      </w:r>
    </w:p>
    <w:p w14:paraId="3D3EFC8E" w14:textId="77777777" w:rsidR="008169F5" w:rsidRDefault="00000000">
      <w:pPr>
        <w:numPr>
          <w:ilvl w:val="0"/>
          <w:numId w:val="10"/>
        </w:numPr>
        <w:rPr>
          <w:b/>
          <w:bCs/>
        </w:rPr>
      </w:pPr>
      <w:r>
        <w:rPr>
          <w:b/>
          <w:bCs/>
        </w:rPr>
        <w:t xml:space="preserve">Thông tin người nhận </w:t>
      </w:r>
    </w:p>
    <w:p w14:paraId="346BB73E" w14:textId="77777777" w:rsidR="008169F5" w:rsidRDefault="00000000">
      <w:pPr>
        <w:numPr>
          <w:ilvl w:val="0"/>
          <w:numId w:val="10"/>
        </w:numPr>
        <w:rPr>
          <w:b/>
          <w:bCs/>
        </w:rPr>
      </w:pPr>
      <w:r>
        <w:rPr>
          <w:b/>
          <w:bCs/>
        </w:rPr>
        <w:t>Thanh toán QR banking</w:t>
      </w:r>
    </w:p>
    <w:p w14:paraId="23618F54" w14:textId="77777777" w:rsidR="008169F5" w:rsidRDefault="008169F5">
      <w:pPr>
        <w:rPr>
          <w:b/>
          <w:bCs/>
        </w:rPr>
      </w:pPr>
    </w:p>
    <w:p w14:paraId="70C46021" w14:textId="77777777" w:rsidR="008169F5" w:rsidRDefault="00000000">
      <w:pPr>
        <w:rPr>
          <w:b/>
          <w:bCs/>
        </w:rPr>
      </w:pPr>
      <w:r>
        <w:rPr>
          <w:b/>
          <w:bCs/>
        </w:rPr>
        <w:t>XI. DIAGARM</w:t>
      </w:r>
    </w:p>
    <w:p w14:paraId="38A8D14B" w14:textId="77777777" w:rsidR="008169F5" w:rsidRDefault="00000000">
      <w:pPr>
        <w:rPr>
          <w:b/>
          <w:bCs/>
        </w:rPr>
      </w:pPr>
      <w:r>
        <w:rPr>
          <w:b/>
          <w:bCs/>
          <w:noProof/>
        </w:rPr>
        <w:lastRenderedPageBreak/>
        <w:drawing>
          <wp:inline distT="114300" distB="114300" distL="114300" distR="114300" wp14:anchorId="6D59CFAF" wp14:editId="29816373">
            <wp:extent cx="5731200" cy="4521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521200"/>
                    </a:xfrm>
                    <a:prstGeom prst="rect">
                      <a:avLst/>
                    </a:prstGeom>
                    <a:ln/>
                  </pic:spPr>
                </pic:pic>
              </a:graphicData>
            </a:graphic>
          </wp:inline>
        </w:drawing>
      </w:r>
    </w:p>
    <w:p w14:paraId="3F71F51A" w14:textId="77777777" w:rsidR="008169F5" w:rsidRDefault="00000000">
      <w:pPr>
        <w:rPr>
          <w:b/>
          <w:bCs/>
        </w:rPr>
      </w:pPr>
      <w:r>
        <w:rPr>
          <w:b/>
          <w:bCs/>
        </w:rPr>
        <w:t>XII. Nội bộ</w:t>
      </w:r>
    </w:p>
    <w:p w14:paraId="11D4AB88" w14:textId="77777777" w:rsidR="008169F5" w:rsidRDefault="00000000">
      <w:pPr>
        <w:numPr>
          <w:ilvl w:val="0"/>
          <w:numId w:val="9"/>
        </w:numPr>
        <w:rPr>
          <w:b/>
          <w:bCs/>
        </w:rPr>
      </w:pPr>
      <w:r>
        <w:rPr>
          <w:b/>
          <w:bCs/>
        </w:rPr>
        <w:t xml:space="preserve">Admin </w:t>
      </w:r>
      <w:r>
        <w:t>: có toàn quyền kiểm soát, quản lý CRM, đoanh thu, chi phí, toàn quyền kiểm sót mọi thứ)</w:t>
      </w:r>
    </w:p>
    <w:p w14:paraId="26C54604" w14:textId="77777777" w:rsidR="008169F5" w:rsidRDefault="00000000">
      <w:pPr>
        <w:numPr>
          <w:ilvl w:val="0"/>
          <w:numId w:val="9"/>
        </w:numPr>
      </w:pPr>
      <w:r>
        <w:t>Nhân viên: Chỉ có xác nhận đơn và điền các thông tin cần thiết để tạo label và gửi khách hàng bảng báo giá và label), gửi ảnh kiện hàng qua fb, cập nhật tracking, xử lý tình huống nếu có, mã cộng tác viên nếu có</w:t>
      </w:r>
    </w:p>
    <w:p w14:paraId="791BD779" w14:textId="77777777" w:rsidR="008169F5" w:rsidRDefault="00000000">
      <w:pPr>
        <w:numPr>
          <w:ilvl w:val="0"/>
          <w:numId w:val="9"/>
        </w:numPr>
      </w:pPr>
      <w:r>
        <w:t>Khách hàng: thực hiện các thao tác book đơn</w:t>
      </w:r>
    </w:p>
    <w:p w14:paraId="3C263CDC" w14:textId="77777777" w:rsidR="008169F5" w:rsidRDefault="008169F5">
      <w:pPr>
        <w:pBdr>
          <w:bottom w:val="single" w:sz="6" w:space="1" w:color="auto"/>
        </w:pBdr>
      </w:pPr>
    </w:p>
    <w:p w14:paraId="7EEF0C8E" w14:textId="77777777" w:rsidR="0032085D" w:rsidRDefault="0032085D">
      <w:pPr>
        <w:rPr>
          <w:lang w:val="en-US"/>
        </w:rPr>
      </w:pPr>
    </w:p>
    <w:p w14:paraId="45E2153F" w14:textId="1DAE5073" w:rsidR="0032085D" w:rsidRDefault="0032085D">
      <w:pPr>
        <w:rPr>
          <w:lang w:val="en-US"/>
        </w:rPr>
      </w:pPr>
      <w:r>
        <w:rPr>
          <w:lang w:val="en-US"/>
        </w:rPr>
        <w:t>Tính năng cần có:</w:t>
      </w:r>
    </w:p>
    <w:p w14:paraId="1A2B7AF0" w14:textId="70176F76" w:rsidR="0032085D" w:rsidRDefault="0032085D">
      <w:pPr>
        <w:rPr>
          <w:lang w:val="en-US"/>
        </w:rPr>
      </w:pPr>
      <w:r>
        <w:rPr>
          <w:lang w:val="en-US"/>
        </w:rPr>
        <w:t xml:space="preserve">1. Tra cứu tracking (không cần API) chỉ cần nhân viên tự động cập nhật </w:t>
      </w:r>
    </w:p>
    <w:p w14:paraId="0FF05234" w14:textId="7B5411E3" w:rsidR="0032085D" w:rsidRDefault="0032085D">
      <w:pPr>
        <w:rPr>
          <w:lang w:val="en-US"/>
        </w:rPr>
      </w:pPr>
      <w:r>
        <w:rPr>
          <w:lang w:val="en-US"/>
        </w:rPr>
        <w:t>2. Dự tính giá vận chuyển (khi nhập cân nặng, đơn vị tiền tệ USD/VND chọn dịch vụ sẽ hiển thị giá). Bảng báo giá công khai trên mỗi dịch vụ</w:t>
      </w:r>
    </w:p>
    <w:p w14:paraId="1AFB6B24" w14:textId="1B3A18E5" w:rsidR="0032085D" w:rsidRDefault="0032085D">
      <w:pPr>
        <w:rPr>
          <w:lang w:val="en-US"/>
        </w:rPr>
      </w:pPr>
      <w:r>
        <w:rPr>
          <w:lang w:val="en-US"/>
        </w:rPr>
        <w:t>3. Về dịch vụ label nội địa mỹ khắp 50 tiểu bang (</w:t>
      </w:r>
      <w:r>
        <w:t>Thành phố, Mã thành phố, Tên đường, Số nhà</w:t>
      </w:r>
      <w:r>
        <w:rPr>
          <w:lang w:val="en-US"/>
        </w:rPr>
        <w:t>, thông tin đặt hàng</w:t>
      </w:r>
      <w:r>
        <w:t>)</w:t>
      </w:r>
    </w:p>
    <w:p w14:paraId="71C6FE28" w14:textId="3EB9965F" w:rsidR="0032085D" w:rsidRDefault="0032085D">
      <w:pPr>
        <w:rPr>
          <w:lang w:val="en-US"/>
        </w:rPr>
      </w:pPr>
      <w:r>
        <w:rPr>
          <w:lang w:val="en-US"/>
        </w:rPr>
        <w:t>- Phần này gồm 3 dịch vụ chính: UPS, FedEx, USPS. Mỗi trang tương ứng với mỗi dịch vụ trong mỗi dịch vụ gồm các dịch vụ con</w:t>
      </w:r>
    </w:p>
    <w:p w14:paraId="56BB9B10" w14:textId="19A73F7E" w:rsidR="0032085D" w:rsidRDefault="0032085D">
      <w:pPr>
        <w:rPr>
          <w:lang w:val="en-US"/>
        </w:rPr>
      </w:pPr>
      <w:r>
        <w:rPr>
          <w:lang w:val="en-US"/>
        </w:rPr>
        <w:t>- vd: Dịch vụ UPS gồm có (UPS ground, UPS 2 days, UPS 3 days, UPS Overnight)</w:t>
      </w:r>
    </w:p>
    <w:p w14:paraId="43AC4A7E" w14:textId="7A65BAE1" w:rsidR="0032085D" w:rsidRDefault="0032085D">
      <w:pPr>
        <w:rPr>
          <w:lang w:val="en-US"/>
        </w:rPr>
      </w:pPr>
      <w:r>
        <w:rPr>
          <w:lang w:val="en-US"/>
        </w:rPr>
        <w:t>- Dịch vụ FedEx gồm có FedEx ground, FedEx 2 days, 3 days, UPS overnghit)</w:t>
      </w:r>
    </w:p>
    <w:p w14:paraId="62A18A06" w14:textId="1E88A26E" w:rsidR="0032085D" w:rsidRDefault="0032085D">
      <w:pPr>
        <w:rPr>
          <w:lang w:val="en-US"/>
        </w:rPr>
      </w:pPr>
      <w:r>
        <w:rPr>
          <w:lang w:val="en-US"/>
        </w:rPr>
        <w:t>- Dịch vụ USPS gồm có: USPS ground, USPS priority, usps express</w:t>
      </w:r>
    </w:p>
    <w:p w14:paraId="02F723D1" w14:textId="4291EC8C" w:rsidR="0032085D" w:rsidRDefault="0032085D">
      <w:pPr>
        <w:rPr>
          <w:lang w:val="en-US"/>
        </w:rPr>
      </w:pPr>
      <w:r>
        <w:rPr>
          <w:lang w:val="en-US"/>
        </w:rPr>
        <w:t>Mỗi dịch vụ sẽ có bảng giá khác nhau, khi khách hàng nhập cân nặng, và điền đầy đủ thông tin sẽ đến phần đồng ý chính sách, bảo hiểm và xác nhận đặt đơn.</w:t>
      </w:r>
    </w:p>
    <w:p w14:paraId="1089CB43" w14:textId="7A86AFB3" w:rsidR="0032085D" w:rsidRDefault="0032085D">
      <w:pPr>
        <w:rPr>
          <w:lang w:val="en-US"/>
        </w:rPr>
      </w:pPr>
      <w:r>
        <w:rPr>
          <w:lang w:val="en-US"/>
        </w:rPr>
        <w:lastRenderedPageBreak/>
        <w:t xml:space="preserve">- </w:t>
      </w:r>
      <w:r>
        <w:t xml:space="preserve">2 mode: Mang qua bưu điện </w:t>
      </w:r>
      <w:r>
        <w:rPr>
          <w:lang w:val="en-US"/>
        </w:rPr>
        <w:t xml:space="preserve">(drop- off) </w:t>
      </w:r>
      <w:r>
        <w:t>hoặc</w:t>
      </w:r>
      <w:r>
        <w:rPr>
          <w:lang w:val="en-US"/>
        </w:rPr>
        <w:t xml:space="preserve"> </w:t>
      </w:r>
      <w:r>
        <w:t>Pickup tận nhà</w:t>
      </w:r>
      <w:r>
        <w:rPr>
          <w:lang w:val="en-US"/>
        </w:rPr>
        <w:t xml:space="preserve"> có thời gian lựa chọn từ thứ 3 đến thứ 6 (giờ mỹ)</w:t>
      </w:r>
    </w:p>
    <w:p w14:paraId="7FAAD23A" w14:textId="42623528" w:rsidR="0032085D" w:rsidRDefault="0032085D">
      <w:pPr>
        <w:rPr>
          <w:lang w:val="en-US"/>
        </w:rPr>
      </w:pPr>
      <w:r>
        <w:rPr>
          <w:lang w:val="en-US"/>
        </w:rPr>
        <w:t>- UPS sẽ có phụ phí pick-up là 9,65$, khách hàng ở căn hộ, tòa nhà phí pick-up là 16,15$</w:t>
      </w:r>
    </w:p>
    <w:p w14:paraId="78691685" w14:textId="65CC367B" w:rsidR="0032085D" w:rsidRDefault="0032085D">
      <w:pPr>
        <w:rPr>
          <w:lang w:val="en-US"/>
        </w:rPr>
      </w:pPr>
      <w:r>
        <w:rPr>
          <w:lang w:val="en-US"/>
        </w:rPr>
        <w:t>FedEx, USPS miễn phí pick-up</w:t>
      </w:r>
    </w:p>
    <w:p w14:paraId="174B1E5E" w14:textId="21BCAF28" w:rsidR="0032085D" w:rsidRDefault="0032085D">
      <w:pPr>
        <w:rPr>
          <w:lang w:val="en-US"/>
        </w:rPr>
      </w:pPr>
      <w:r>
        <w:rPr>
          <w:lang w:val="en-US"/>
        </w:rPr>
        <w:t xml:space="preserve">- </w:t>
      </w:r>
      <w:r>
        <w:t xml:space="preserve">Chọn gói bảo hiểm </w:t>
      </w:r>
      <w:r>
        <w:rPr>
          <w:lang w:val="en-US"/>
        </w:rPr>
        <w:t>t</w:t>
      </w:r>
      <w:r>
        <w:t xml:space="preserve">rong form (4 tiers: </w:t>
      </w:r>
      <w:r>
        <w:rPr>
          <w:lang w:val="en-US"/>
        </w:rPr>
        <w:t>Free</w:t>
      </w:r>
      <w:r>
        <w:t>/</w:t>
      </w:r>
      <w:r>
        <w:rPr>
          <w:lang w:val="en-US"/>
        </w:rPr>
        <w:t>Pro</w:t>
      </w:r>
      <w:r>
        <w:t>/Max)</w:t>
      </w:r>
      <w:r>
        <w:rPr>
          <w:lang w:val="en-US"/>
        </w:rPr>
        <w:t xml:space="preserve"> – chính sách sẽ được cập nhật</w:t>
      </w:r>
    </w:p>
    <w:p w14:paraId="157C0E4B" w14:textId="3F32BD96" w:rsidR="0032085D" w:rsidRDefault="0032085D">
      <w:pPr>
        <w:rPr>
          <w:lang w:val="en-US"/>
        </w:rPr>
      </w:pPr>
      <w:r>
        <w:t>NHÓM 3: TẠO ĐƠN HÀNG QUỐC TẾ</w:t>
      </w:r>
      <w:r>
        <w:rPr>
          <w:lang w:val="en-US"/>
        </w:rPr>
        <w:t xml:space="preserve"> ( đối với chiều mỹ về việt nam)</w:t>
      </w:r>
    </w:p>
    <w:p w14:paraId="4CA3F91A" w14:textId="4CA522F1" w:rsidR="0032085D" w:rsidRDefault="0032085D">
      <w:pPr>
        <w:rPr>
          <w:lang w:val="en-US"/>
        </w:rPr>
      </w:pPr>
      <w:r>
        <w:rPr>
          <w:rStyle w:val="Strong"/>
        </w:rPr>
        <w:t>Bước 1 – Thông tin gửi hàng:</w:t>
      </w:r>
      <w:r>
        <w:t xml:space="preserve"> Nhập email, tên, tên Facebook,</w:t>
      </w:r>
      <w:r>
        <w:rPr>
          <w:lang w:val="en-US"/>
        </w:rPr>
        <w:t xml:space="preserve"> địa chỉ, số điện thoại,</w:t>
      </w:r>
      <w:r>
        <w:t xml:space="preserve"> chọn tuyến dịch vụ (</w:t>
      </w:r>
      <w:r>
        <w:rPr>
          <w:lang w:val="en-US"/>
        </w:rPr>
        <w:t>mỹ về việt</w:t>
      </w:r>
      <w:r>
        <w:t>), mã khách hàng</w:t>
      </w:r>
      <w:r>
        <w:rPr>
          <w:lang w:val="en-US"/>
        </w:rPr>
        <w:t>, mặt hàng bên trong (liệt kê), giá trị</w:t>
      </w:r>
    </w:p>
    <w:p w14:paraId="69740F1F" w14:textId="55D69EE0" w:rsidR="0032085D" w:rsidRDefault="0032085D">
      <w:pPr>
        <w:rPr>
          <w:lang w:val="en-US"/>
        </w:rPr>
      </w:pPr>
      <w:r>
        <w:rPr>
          <w:lang w:val="en-US"/>
        </w:rPr>
        <w:t>Bước 2: Nhập thông tin người nhận (họ tên, số điện thoại, địa chỉ)</w:t>
      </w:r>
    </w:p>
    <w:p w14:paraId="1C68B536" w14:textId="521AEF96" w:rsidR="0032085D" w:rsidRDefault="0032085D">
      <w:pPr>
        <w:rPr>
          <w:lang w:val="en-US"/>
        </w:rPr>
      </w:pPr>
      <w:r>
        <w:rPr>
          <w:lang w:val="en-US"/>
        </w:rPr>
        <w:t xml:space="preserve">Bước 3: </w:t>
      </w:r>
      <w:r>
        <w:t>Thời gian &amp; hình thức giao</w:t>
      </w:r>
    </w:p>
    <w:p w14:paraId="089862B5" w14:textId="1EEBF97B" w:rsidR="0032085D" w:rsidRDefault="0032085D">
      <w:pPr>
        <w:rPr>
          <w:lang w:val="en-US"/>
        </w:rPr>
      </w:pPr>
      <w:r>
        <w:rPr>
          <w:lang w:val="en-US"/>
        </w:rPr>
        <w:t xml:space="preserve">Bước 4: Xác nhận chính sách </w:t>
      </w:r>
    </w:p>
    <w:p w14:paraId="37EF2861" w14:textId="4FC28A15" w:rsidR="0032085D" w:rsidRDefault="0032085D">
      <w:pPr>
        <w:rPr>
          <w:lang w:val="en-US"/>
        </w:rPr>
      </w:pPr>
      <w:r>
        <w:rPr>
          <w:lang w:val="en-US"/>
        </w:rPr>
        <w:t>Bước 5: Chọn gói bảo hiểm</w:t>
      </w:r>
    </w:p>
    <w:p w14:paraId="06741E3E" w14:textId="224D5FA7" w:rsidR="0032085D" w:rsidRDefault="0032085D">
      <w:pPr>
        <w:rPr>
          <w:lang w:val="en-US"/>
        </w:rPr>
      </w:pPr>
      <w:r>
        <w:rPr>
          <w:lang w:val="en-US"/>
        </w:rPr>
        <w:t>Bước 6: Chọn đóng gói</w:t>
      </w:r>
    </w:p>
    <w:p w14:paraId="0308A64E" w14:textId="6A0841B1" w:rsidR="0032085D" w:rsidRDefault="0032085D">
      <w:pPr>
        <w:rPr>
          <w:lang w:val="en-US"/>
        </w:rPr>
      </w:pPr>
      <w:r>
        <w:rPr>
          <w:lang w:val="en-US"/>
        </w:rPr>
        <w:t>Bước 7: gửi thông tin xác nhận</w:t>
      </w:r>
    </w:p>
    <w:p w14:paraId="2A8AC38F" w14:textId="1CC8C47B" w:rsidR="0032085D" w:rsidRDefault="0032085D">
      <w:pPr>
        <w:rPr>
          <w:lang w:val="en-US"/>
        </w:rPr>
      </w:pPr>
      <w:r>
        <w:rPr>
          <w:lang w:val="en-US"/>
        </w:rPr>
        <w:t xml:space="preserve">- </w:t>
      </w:r>
      <w:r>
        <w:rPr>
          <w:rStyle w:val="Strong"/>
        </w:rPr>
        <w:t>8. Email xác nhận tự động</w:t>
      </w:r>
      <w:r>
        <w:t xml:space="preserve"> — Gửi mã vận đơn sau khi tạo đơn thành công</w:t>
      </w:r>
    </w:p>
    <w:p w14:paraId="0F880DA8" w14:textId="362DA1A2" w:rsidR="0032085D" w:rsidRDefault="0032085D" w:rsidP="0032085D">
      <w:pPr>
        <w:pStyle w:val="Heading2"/>
      </w:pPr>
      <w:r>
        <w:t xml:space="preserve">NHÓM </w:t>
      </w:r>
      <w:r>
        <w:rPr>
          <w:lang w:val="en-US"/>
        </w:rPr>
        <w:t>2</w:t>
      </w:r>
      <w:r>
        <w:t>: TRANG DỊCH VỤ THEO TUYẾN (</w:t>
      </w:r>
      <w:r>
        <w:rPr>
          <w:lang w:val="en-US"/>
        </w:rPr>
        <w:t xml:space="preserve"> 2 </w:t>
      </w:r>
      <w:r>
        <w:t>tuyến</w:t>
      </w:r>
      <w:r>
        <w:rPr>
          <w:lang w:val="en-US"/>
        </w:rPr>
        <w:t>, mỹ - việt nội địa mỹ</w:t>
      </w:r>
      <w:r>
        <w:t>)</w:t>
      </w:r>
    </w:p>
    <w:p w14:paraId="71808DF7" w14:textId="77777777" w:rsidR="0032085D" w:rsidRDefault="0032085D" w:rsidP="0032085D">
      <w:pPr>
        <w:pStyle w:val="font-claude-response-body"/>
        <w:rPr>
          <w:rStyle w:val="Strong"/>
        </w:rPr>
      </w:pPr>
      <w:r>
        <w:rPr>
          <w:rStyle w:val="Strong"/>
        </w:rPr>
        <w:t>9. Landing page dịch vụ từng tuyến</w:t>
      </w:r>
    </w:p>
    <w:p w14:paraId="127A608D" w14:textId="77777777" w:rsidR="0032085D" w:rsidRPr="0032085D" w:rsidRDefault="0032085D" w:rsidP="0032085D">
      <w:pPr>
        <w:spacing w:line="240" w:lineRule="auto"/>
        <w:rPr>
          <w:rFonts w:ascii="Times New Roman" w:eastAsia="Times New Roman" w:hAnsi="Times New Roman" w:cs="Times New Roman"/>
          <w:sz w:val="24"/>
          <w:szCs w:val="24"/>
          <w:lang w:val="en-VN"/>
        </w:rPr>
      </w:pPr>
      <w:r w:rsidRPr="0032085D">
        <w:rPr>
          <w:rFonts w:ascii="Times New Roman" w:eastAsia="Times New Roman" w:hAnsi="Symbol" w:cs="Times New Roman"/>
          <w:sz w:val="24"/>
          <w:szCs w:val="24"/>
          <w:lang w:val="en-VN"/>
        </w:rPr>
        <w:t></w:t>
      </w:r>
      <w:r w:rsidRPr="0032085D">
        <w:rPr>
          <w:rFonts w:ascii="Times New Roman" w:eastAsia="Times New Roman" w:hAnsi="Times New Roman" w:cs="Times New Roman"/>
          <w:sz w:val="24"/>
          <w:szCs w:val="24"/>
          <w:lang w:val="en-VN"/>
        </w:rPr>
        <w:t xml:space="preserve">  Bảng giá chi tiết theo mức cân và khu vực gửi </w:t>
      </w:r>
    </w:p>
    <w:p w14:paraId="7BD6C76D" w14:textId="77777777" w:rsidR="0032085D" w:rsidRPr="0032085D" w:rsidRDefault="0032085D" w:rsidP="0032085D">
      <w:pPr>
        <w:spacing w:line="240" w:lineRule="auto"/>
        <w:rPr>
          <w:rFonts w:ascii="Times New Roman" w:eastAsia="Times New Roman" w:hAnsi="Times New Roman" w:cs="Times New Roman"/>
          <w:sz w:val="24"/>
          <w:szCs w:val="24"/>
          <w:lang w:val="en-VN"/>
        </w:rPr>
      </w:pPr>
      <w:r w:rsidRPr="0032085D">
        <w:rPr>
          <w:rFonts w:ascii="Times New Roman" w:eastAsia="Times New Roman" w:hAnsi="Symbol" w:cs="Times New Roman"/>
          <w:sz w:val="24"/>
          <w:szCs w:val="24"/>
          <w:lang w:val="en-VN"/>
        </w:rPr>
        <w:t></w:t>
      </w:r>
      <w:r w:rsidRPr="0032085D">
        <w:rPr>
          <w:rFonts w:ascii="Times New Roman" w:eastAsia="Times New Roman" w:hAnsi="Times New Roman" w:cs="Times New Roman"/>
          <w:sz w:val="24"/>
          <w:szCs w:val="24"/>
          <w:lang w:val="en-VN"/>
        </w:rPr>
        <w:t xml:space="preserve">  FAQ accordion theo từng tuyến (bảng giá, thời gian, hàng cấm, đền bù…) </w:t>
      </w:r>
    </w:p>
    <w:p w14:paraId="79ADA85D" w14:textId="77777777" w:rsidR="0032085D" w:rsidRPr="0032085D" w:rsidRDefault="0032085D" w:rsidP="0032085D">
      <w:pPr>
        <w:spacing w:line="240" w:lineRule="auto"/>
        <w:rPr>
          <w:rFonts w:ascii="Times New Roman" w:eastAsia="Times New Roman" w:hAnsi="Times New Roman" w:cs="Times New Roman"/>
          <w:sz w:val="24"/>
          <w:szCs w:val="24"/>
          <w:lang w:val="en-VN"/>
        </w:rPr>
      </w:pPr>
      <w:r w:rsidRPr="0032085D">
        <w:rPr>
          <w:rFonts w:ascii="Times New Roman" w:eastAsia="Times New Roman" w:hAnsi="Symbol" w:cs="Times New Roman"/>
          <w:sz w:val="24"/>
          <w:szCs w:val="24"/>
          <w:lang w:val="en-VN"/>
        </w:rPr>
        <w:t></w:t>
      </w:r>
      <w:r w:rsidRPr="0032085D">
        <w:rPr>
          <w:rFonts w:ascii="Times New Roman" w:eastAsia="Times New Roman" w:hAnsi="Times New Roman" w:cs="Times New Roman"/>
          <w:sz w:val="24"/>
          <w:szCs w:val="24"/>
          <w:lang w:val="en-VN"/>
        </w:rPr>
        <w:t xml:space="preserve">  Hướng dẫn 3 bước gửi hàng </w:t>
      </w:r>
    </w:p>
    <w:p w14:paraId="1620FD16" w14:textId="77777777" w:rsidR="0032085D" w:rsidRPr="0032085D" w:rsidRDefault="0032085D" w:rsidP="0032085D">
      <w:pPr>
        <w:spacing w:line="240" w:lineRule="auto"/>
        <w:rPr>
          <w:rFonts w:ascii="Times New Roman" w:eastAsia="Times New Roman" w:hAnsi="Times New Roman" w:cs="Times New Roman"/>
          <w:sz w:val="24"/>
          <w:szCs w:val="24"/>
          <w:lang w:val="en-VN"/>
        </w:rPr>
      </w:pPr>
      <w:r w:rsidRPr="0032085D">
        <w:rPr>
          <w:rFonts w:ascii="Times New Roman" w:eastAsia="Times New Roman" w:hAnsi="Symbol" w:cs="Times New Roman"/>
          <w:sz w:val="24"/>
          <w:szCs w:val="24"/>
          <w:lang w:val="en-VN"/>
        </w:rPr>
        <w:t></w:t>
      </w:r>
      <w:r w:rsidRPr="0032085D">
        <w:rPr>
          <w:rFonts w:ascii="Times New Roman" w:eastAsia="Times New Roman" w:hAnsi="Times New Roman" w:cs="Times New Roman"/>
          <w:sz w:val="24"/>
          <w:szCs w:val="24"/>
          <w:lang w:val="en-VN"/>
        </w:rPr>
        <w:t xml:space="preserve">  Danh sách bài viết liên quan tuyến </w:t>
      </w:r>
    </w:p>
    <w:p w14:paraId="6B9593E4" w14:textId="0A99EDDE" w:rsidR="0032085D" w:rsidRDefault="0032085D" w:rsidP="0032085D">
      <w:pPr>
        <w:pStyle w:val="font-claude-response-body"/>
      </w:pPr>
      <w:r w:rsidRPr="0032085D">
        <w:rPr>
          <w:rFonts w:hAnsi="Symbol"/>
        </w:rPr>
        <w:t></w:t>
      </w:r>
      <w:r w:rsidRPr="0032085D">
        <w:t xml:space="preserve">  CTA kết nối tư vấn viên</w:t>
      </w:r>
    </w:p>
    <w:p w14:paraId="13FDB535" w14:textId="1B24446A" w:rsidR="0032085D" w:rsidRDefault="0032085D" w:rsidP="0032085D">
      <w:pPr>
        <w:pStyle w:val="Heading2"/>
      </w:pPr>
      <w:r>
        <w:rPr>
          <w:lang w:val="en-US"/>
        </w:rPr>
        <w:t>N</w:t>
      </w:r>
      <w:r>
        <w:t>ỘI DUNG &amp; BLOG</w:t>
      </w:r>
    </w:p>
    <w:p w14:paraId="071D7279" w14:textId="77777777" w:rsidR="0032085D" w:rsidRDefault="0032085D" w:rsidP="0032085D">
      <w:pPr>
        <w:pStyle w:val="font-claude-response-body"/>
      </w:pPr>
      <w:r>
        <w:rPr>
          <w:rStyle w:val="Strong"/>
        </w:rPr>
        <w:t>10. Hệ thống blog / bài viết (Content Hub)</w:t>
      </w:r>
    </w:p>
    <w:p w14:paraId="0FBD32A0" w14:textId="5A65AD78" w:rsidR="0032085D" w:rsidRDefault="0032085D" w:rsidP="0032085D">
      <w:pPr>
        <w:pStyle w:val="font-claude-response-body"/>
        <w:numPr>
          <w:ilvl w:val="0"/>
          <w:numId w:val="14"/>
        </w:numPr>
      </w:pPr>
      <w:r>
        <w:t xml:space="preserve">Lọc bài viết theo tag/danh mục: Blog </w:t>
      </w:r>
      <w:r>
        <w:t>thực tế</w:t>
      </w:r>
      <w:r>
        <w:t xml:space="preserve">, Chuyên môn, </w:t>
      </w:r>
      <w:r>
        <w:t>Giải pháp</w:t>
      </w:r>
      <w:r>
        <w:t xml:space="preserve"> gửi hàng</w:t>
      </w:r>
      <w:r>
        <w:t xml:space="preserve"> an toàn</w:t>
      </w:r>
      <w:r>
        <w:t xml:space="preserve">, Thông tin </w:t>
      </w:r>
      <w:r>
        <w:t>lưu ý khi gửi hàng</w:t>
      </w:r>
    </w:p>
    <w:p w14:paraId="684BCD1C" w14:textId="77777777" w:rsidR="0032085D" w:rsidRDefault="0032085D" w:rsidP="0032085D">
      <w:pPr>
        <w:pStyle w:val="font-claude-response-body"/>
        <w:numPr>
          <w:ilvl w:val="0"/>
          <w:numId w:val="14"/>
        </w:numPr>
      </w:pPr>
      <w:r>
        <w:t>Tìm kiếm bài viết</w:t>
      </w:r>
    </w:p>
    <w:p w14:paraId="3F0892B9" w14:textId="77777777" w:rsidR="0032085D" w:rsidRDefault="0032085D" w:rsidP="0032085D">
      <w:pPr>
        <w:pStyle w:val="font-claude-response-body"/>
        <w:numPr>
          <w:ilvl w:val="0"/>
          <w:numId w:val="14"/>
        </w:numPr>
      </w:pPr>
      <w:r>
        <w:t>Xem bài viết chi tiết theo slug URL</w:t>
      </w:r>
    </w:p>
    <w:p w14:paraId="435FF23C" w14:textId="16EEA374" w:rsidR="0032085D" w:rsidRDefault="0032085D" w:rsidP="0032085D">
      <w:pPr>
        <w:pStyle w:val="font-claude-response-body"/>
      </w:pPr>
      <w:r>
        <w:rPr>
          <w:rStyle w:val="Strong"/>
        </w:rPr>
        <w:t>11. Hướng dẫn gửi hàng (Dynamic Guide)</w:t>
      </w:r>
    </w:p>
    <w:p w14:paraId="25E450DA" w14:textId="0B223585" w:rsidR="0032085D" w:rsidRDefault="0032085D" w:rsidP="0032085D">
      <w:pPr>
        <w:pStyle w:val="font-claude-response-body"/>
        <w:numPr>
          <w:ilvl w:val="0"/>
          <w:numId w:val="15"/>
        </w:numPr>
      </w:pPr>
      <w:r>
        <w:t>Chọn chiều dịch vụ → hiển thị hướng dẫn tương ứng</w:t>
      </w:r>
    </w:p>
    <w:p w14:paraId="3E90D743" w14:textId="32200637" w:rsidR="0032085D" w:rsidRDefault="0032085D" w:rsidP="0032085D">
      <w:pPr>
        <w:pStyle w:val="Heading2"/>
      </w:pPr>
      <w:r>
        <w:rPr>
          <w:rFonts w:ascii="Apple Color Emoji" w:hAnsi="Apple Color Emoji" w:cs="Apple Color Emoji"/>
        </w:rPr>
        <w:t>📬</w:t>
      </w:r>
      <w:r>
        <w:t xml:space="preserve"> NHÓM </w:t>
      </w:r>
      <w:r w:rsidRPr="0032085D">
        <w:rPr>
          <w:lang w:val="en-VN"/>
        </w:rPr>
        <w:t>3</w:t>
      </w:r>
      <w:r>
        <w:t>: LIÊN HỆ &amp; HỖ TRỢ</w:t>
      </w:r>
    </w:p>
    <w:p w14:paraId="559EFA15" w14:textId="77777777" w:rsidR="0032085D" w:rsidRDefault="0032085D" w:rsidP="0032085D">
      <w:pPr>
        <w:pStyle w:val="font-claude-response-body"/>
      </w:pPr>
      <w:r>
        <w:rPr>
          <w:rStyle w:val="Strong"/>
        </w:rPr>
        <w:t>14. Chat hỗ trợ trực tiếp</w:t>
      </w:r>
    </w:p>
    <w:p w14:paraId="4EECE22D" w14:textId="77777777" w:rsidR="0032085D" w:rsidRDefault="0032085D" w:rsidP="0032085D">
      <w:pPr>
        <w:pStyle w:val="font-claude-response-body"/>
        <w:numPr>
          <w:ilvl w:val="0"/>
          <w:numId w:val="16"/>
        </w:numPr>
      </w:pPr>
      <w:r>
        <w:t>Nút "Mở liên hệ" floating button (kết nối Messenger/Zalo/chat tool)</w:t>
      </w:r>
    </w:p>
    <w:p w14:paraId="70ADBD6C" w14:textId="77777777" w:rsidR="0032085D" w:rsidRDefault="0032085D" w:rsidP="0032085D">
      <w:pPr>
        <w:pStyle w:val="font-claude-response-body"/>
      </w:pPr>
      <w:r>
        <w:rPr>
          <w:rStyle w:val="Strong"/>
        </w:rPr>
        <w:lastRenderedPageBreak/>
        <w:t>15. Đăng ký nhận ưu đãi (Newsletter)</w:t>
      </w:r>
    </w:p>
    <w:p w14:paraId="5448D9B6" w14:textId="77777777" w:rsidR="0032085D" w:rsidRDefault="0032085D" w:rsidP="0032085D">
      <w:pPr>
        <w:pStyle w:val="font-claude-response-body"/>
        <w:numPr>
          <w:ilvl w:val="0"/>
          <w:numId w:val="17"/>
        </w:numPr>
      </w:pPr>
      <w:r>
        <w:t>Form nhập email ở footer để nhận thông tin khuyến mãi</w:t>
      </w:r>
    </w:p>
    <w:p w14:paraId="4F6E02E1" w14:textId="77777777" w:rsidR="0032085D" w:rsidRDefault="0032085D" w:rsidP="0032085D">
      <w:pPr>
        <w:pStyle w:val="font-claude-response-body"/>
      </w:pPr>
      <w:r>
        <w:rPr>
          <w:rStyle w:val="Strong"/>
        </w:rPr>
        <w:t>16. Hotline</w:t>
      </w:r>
    </w:p>
    <w:p w14:paraId="4A715CA9" w14:textId="28C99408" w:rsidR="0032085D" w:rsidRDefault="0032085D" w:rsidP="0032085D">
      <w:pPr>
        <w:pStyle w:val="font-claude-response-body"/>
        <w:numPr>
          <w:ilvl w:val="0"/>
          <w:numId w:val="18"/>
        </w:numPr>
      </w:pPr>
      <w:r>
        <w:t xml:space="preserve">Gọi trực tiếp </w:t>
      </w:r>
      <w:r>
        <w:t>hotline</w:t>
      </w:r>
      <w:r>
        <w:t xml:space="preserve"> từ trang web (tel: link)</w:t>
      </w:r>
    </w:p>
    <w:p w14:paraId="79FCA0F3" w14:textId="77777777" w:rsidR="0032085D" w:rsidRDefault="0032085D" w:rsidP="0032085D">
      <w:pPr>
        <w:pStyle w:val="font-claude-response-body"/>
      </w:pPr>
      <w:r>
        <w:rPr>
          <w:rStyle w:val="Strong"/>
        </w:rPr>
        <w:t>17. Kết nối mạng xã hội</w:t>
      </w:r>
    </w:p>
    <w:p w14:paraId="6BB77725" w14:textId="38CD0D23" w:rsidR="0032085D" w:rsidRDefault="0032085D" w:rsidP="0032085D">
      <w:pPr>
        <w:pStyle w:val="font-claude-response-body"/>
        <w:numPr>
          <w:ilvl w:val="0"/>
          <w:numId w:val="19"/>
        </w:numPr>
      </w:pPr>
      <w:r>
        <w:t xml:space="preserve">Facebook: </w:t>
      </w:r>
      <w:r>
        <w:t>Cuckoo Cargo</w:t>
      </w:r>
    </w:p>
    <w:p w14:paraId="59BA0277" w14:textId="3D0BE5D0" w:rsidR="0032085D" w:rsidRDefault="0032085D" w:rsidP="0032085D">
      <w:pPr>
        <w:pStyle w:val="font-claude-response-body"/>
        <w:numPr>
          <w:ilvl w:val="0"/>
          <w:numId w:val="19"/>
        </w:numPr>
      </w:pPr>
      <w:r>
        <w:t xml:space="preserve">TikTok: </w:t>
      </w:r>
      <w:r>
        <w:t>@cuckoo.cargo</w:t>
      </w:r>
    </w:p>
    <w:p w14:paraId="2F3F622F" w14:textId="77777777" w:rsidR="0032085D" w:rsidRDefault="0032085D" w:rsidP="0032085D">
      <w:pPr>
        <w:pStyle w:val="font-claude-response-body"/>
      </w:pPr>
    </w:p>
    <w:p w14:paraId="48D29256" w14:textId="78B94AB0" w:rsidR="0032085D" w:rsidRDefault="0032085D" w:rsidP="0032085D">
      <w:pPr>
        <w:pStyle w:val="Heading2"/>
      </w:pPr>
      <w:r>
        <w:rPr>
          <w:rFonts w:ascii="Apple Color Emoji" w:hAnsi="Apple Color Emoji" w:cs="Apple Color Emoji"/>
        </w:rPr>
        <w:t>ℹ️</w:t>
      </w:r>
      <w:r>
        <w:t xml:space="preserve"> NHÓM </w:t>
      </w:r>
      <w:r>
        <w:rPr>
          <w:lang w:val="en-US"/>
        </w:rPr>
        <w:t>4</w:t>
      </w:r>
      <w:r>
        <w:t>: THÔNG TIN CÔNG TY</w:t>
      </w:r>
    </w:p>
    <w:p w14:paraId="5144BCAA" w14:textId="77777777" w:rsidR="0032085D" w:rsidRDefault="0032085D" w:rsidP="0032085D">
      <w:pPr>
        <w:pStyle w:val="font-claude-response-body"/>
      </w:pPr>
      <w:r>
        <w:rPr>
          <w:rStyle w:val="Strong"/>
        </w:rPr>
        <w:t>18. Trang "Về Amamy"</w:t>
      </w:r>
    </w:p>
    <w:p w14:paraId="4AC38322" w14:textId="09D41DF9" w:rsidR="0032085D" w:rsidRDefault="0032085D" w:rsidP="0032085D">
      <w:pPr>
        <w:pStyle w:val="font-claude-response-body"/>
        <w:numPr>
          <w:ilvl w:val="0"/>
          <w:numId w:val="20"/>
        </w:numPr>
      </w:pPr>
      <w:r>
        <w:t>, sứ mệnh, số liệu hoạt động</w:t>
      </w:r>
      <w:r>
        <w:t>, tầm nhìn, câu chuyện</w:t>
      </w:r>
    </w:p>
    <w:p w14:paraId="7D3EDE8E" w14:textId="74570E10" w:rsidR="0032085D" w:rsidRDefault="0032085D" w:rsidP="0032085D">
      <w:pPr>
        <w:pStyle w:val="font-claude-response-body"/>
        <w:numPr>
          <w:ilvl w:val="0"/>
          <w:numId w:val="20"/>
        </w:numPr>
      </w:pPr>
      <w:r>
        <w:t>(</w:t>
      </w:r>
      <w:r>
        <w:rPr>
          <w:rStyle w:val="Strong"/>
        </w:rPr>
        <w:t>19. Tra cứu thông tin đối tác</w:t>
      </w:r>
      <w:r>
        <w:t xml:space="preserve"> (menu "Đối tác")</w:t>
      </w:r>
    </w:p>
    <w:p w14:paraId="6FECFAD3" w14:textId="77777777" w:rsidR="0032085D" w:rsidRDefault="0032085D" w:rsidP="0032085D">
      <w:pPr>
        <w:pStyle w:val="font-claude-response-body"/>
      </w:pPr>
      <w:r>
        <w:rPr>
          <w:rStyle w:val="Strong"/>
        </w:rPr>
        <w:t>20. Tìm kiếm toàn trang</w:t>
      </w:r>
    </w:p>
    <w:p w14:paraId="715F59A0" w14:textId="77777777" w:rsidR="0032085D" w:rsidRDefault="0032085D" w:rsidP="0032085D">
      <w:pPr>
        <w:pStyle w:val="font-claude-response-body"/>
        <w:numPr>
          <w:ilvl w:val="0"/>
          <w:numId w:val="21"/>
        </w:numPr>
      </w:pPr>
      <w:r>
        <w:t>Search icon trên header, nhập từ khoá tìm kiếm nội dung</w:t>
      </w:r>
    </w:p>
    <w:p w14:paraId="5C9C202D" w14:textId="6944A7BF" w:rsidR="0032085D" w:rsidRDefault="0032085D" w:rsidP="0032085D">
      <w:pPr>
        <w:pStyle w:val="Heading2"/>
        <w:rPr>
          <w:lang w:val="en-VN"/>
        </w:rPr>
      </w:pPr>
      <w:r>
        <w:rPr>
          <w:rFonts w:ascii="Apple Color Emoji" w:hAnsi="Apple Color Emoji" w:cs="Apple Color Emoji"/>
        </w:rPr>
        <w:t>ℹ️</w:t>
      </w:r>
      <w:r>
        <w:t xml:space="preserve"> NHÓM </w:t>
      </w:r>
      <w:r w:rsidRPr="0032085D">
        <w:rPr>
          <w:lang w:val="en-VN"/>
        </w:rPr>
        <w:t>5</w:t>
      </w:r>
      <w:r>
        <w:t xml:space="preserve">: </w:t>
      </w:r>
      <w:r w:rsidRPr="0032085D">
        <w:rPr>
          <w:lang w:val="en-VN"/>
        </w:rPr>
        <w:t>Dịch vụ mua hộ</w:t>
      </w:r>
    </w:p>
    <w:p w14:paraId="13510B17" w14:textId="38AA24D4" w:rsidR="0032085D" w:rsidRDefault="0032085D" w:rsidP="0032085D">
      <w:pPr>
        <w:rPr>
          <w:lang w:val="en-VN"/>
        </w:rPr>
      </w:pPr>
      <w:r>
        <w:rPr>
          <w:lang w:val="en-VN"/>
        </w:rPr>
        <w:t>Bước 1: Gửi link sản phẩm mua hộ</w:t>
      </w:r>
    </w:p>
    <w:p w14:paraId="6B0372D5" w14:textId="7DDD57BE" w:rsidR="0032085D" w:rsidRDefault="0032085D" w:rsidP="0032085D">
      <w:pPr>
        <w:rPr>
          <w:lang w:val="en-VN"/>
        </w:rPr>
      </w:pPr>
      <w:r>
        <w:rPr>
          <w:lang w:val="en-VN"/>
        </w:rPr>
        <w:t>Bước 2: Chọn kích thước (nhập tay)</w:t>
      </w:r>
    </w:p>
    <w:p w14:paraId="7C8B281C" w14:textId="468BAB5F" w:rsidR="0032085D" w:rsidRDefault="0032085D" w:rsidP="0032085D">
      <w:pPr>
        <w:rPr>
          <w:lang w:val="en-VN"/>
        </w:rPr>
      </w:pPr>
      <w:r>
        <w:rPr>
          <w:lang w:val="en-VN"/>
        </w:rPr>
        <w:t>Bước 3: Chọn số lượng (nhập tay), chọn màu sắc (nhập tay)</w:t>
      </w:r>
    </w:p>
    <w:p w14:paraId="3B41024A" w14:textId="5306D423" w:rsidR="0032085D" w:rsidRDefault="0032085D" w:rsidP="0032085D">
      <w:pPr>
        <w:rPr>
          <w:lang w:val="en-VN"/>
        </w:rPr>
      </w:pPr>
      <w:r>
        <w:rPr>
          <w:lang w:val="en-VN"/>
        </w:rPr>
        <w:t>Bước 4: nhập thông tin (tên, tên facebook, email)</w:t>
      </w:r>
    </w:p>
    <w:p w14:paraId="07113D2B" w14:textId="57115BB2" w:rsidR="0032085D" w:rsidRDefault="0032085D" w:rsidP="0032085D">
      <w:pPr>
        <w:rPr>
          <w:lang w:val="en-VN"/>
        </w:rPr>
      </w:pPr>
      <w:r>
        <w:rPr>
          <w:lang w:val="en-VN"/>
        </w:rPr>
        <w:t>Bước 5: Chọn nơi gửi (các tỉnh thành ở Việt Nam)</w:t>
      </w:r>
    </w:p>
    <w:p w14:paraId="67467202" w14:textId="5FE4501B" w:rsidR="0032085D" w:rsidRPr="0032085D" w:rsidRDefault="0032085D" w:rsidP="0032085D">
      <w:pPr>
        <w:rPr>
          <w:lang w:val="en-VN"/>
        </w:rPr>
      </w:pPr>
      <w:r>
        <w:rPr>
          <w:lang w:val="en-VN"/>
        </w:rPr>
        <w:t>Bước 6: Nhận báo giá</w:t>
      </w:r>
    </w:p>
    <w:p w14:paraId="110079A5" w14:textId="3D420284" w:rsidR="0032085D" w:rsidRDefault="0032085D" w:rsidP="0032085D">
      <w:pPr>
        <w:pStyle w:val="Heading2"/>
        <w:rPr>
          <w:lang w:val="en-VN"/>
        </w:rPr>
      </w:pPr>
      <w:r>
        <w:rPr>
          <w:rFonts w:ascii="Apple Color Emoji" w:hAnsi="Apple Color Emoji" w:cs="Apple Color Emoji"/>
        </w:rPr>
        <w:t>ℹ️</w:t>
      </w:r>
      <w:r>
        <w:t xml:space="preserve"> NHÓM </w:t>
      </w:r>
      <w:r>
        <w:rPr>
          <w:lang w:val="en-VN"/>
        </w:rPr>
        <w:t>6</w:t>
      </w:r>
      <w:r>
        <w:t xml:space="preserve">: </w:t>
      </w:r>
      <w:r w:rsidRPr="0032085D">
        <w:rPr>
          <w:lang w:val="en-VN"/>
        </w:rPr>
        <w:t xml:space="preserve">Dịch vụ </w:t>
      </w:r>
      <w:r>
        <w:rPr>
          <w:lang w:val="en-VN"/>
        </w:rPr>
        <w:t>chuyển tiền</w:t>
      </w:r>
    </w:p>
    <w:p w14:paraId="1FF44F86" w14:textId="74FCC597" w:rsidR="0032085D" w:rsidRDefault="0032085D" w:rsidP="0032085D">
      <w:pPr>
        <w:rPr>
          <w:lang w:val="en-VN"/>
        </w:rPr>
      </w:pPr>
      <w:r>
        <w:rPr>
          <w:lang w:val="en-VN"/>
        </w:rPr>
        <w:t>Coming soon</w:t>
      </w:r>
    </w:p>
    <w:p w14:paraId="330DA3C9" w14:textId="77777777" w:rsidR="0032085D" w:rsidRPr="0032085D" w:rsidRDefault="0032085D" w:rsidP="0032085D">
      <w:pPr>
        <w:rPr>
          <w:lang w:val="en-VN"/>
        </w:rPr>
      </w:pPr>
    </w:p>
    <w:p w14:paraId="1FB6F04F" w14:textId="247C40B0" w:rsidR="0032085D" w:rsidRDefault="0032085D" w:rsidP="0032085D">
      <w:pPr>
        <w:pStyle w:val="Heading2"/>
        <w:rPr>
          <w:lang w:val="en-VN"/>
        </w:rPr>
      </w:pPr>
      <w:r>
        <w:rPr>
          <w:rFonts w:ascii="Apple Color Emoji" w:hAnsi="Apple Color Emoji" w:cs="Apple Color Emoji"/>
        </w:rPr>
        <w:t>ℹ️</w:t>
      </w:r>
      <w:r>
        <w:t xml:space="preserve"> NHÓM </w:t>
      </w:r>
      <w:r>
        <w:rPr>
          <w:lang w:val="en-VN"/>
        </w:rPr>
        <w:t>6</w:t>
      </w:r>
      <w:r>
        <w:t xml:space="preserve">: </w:t>
      </w:r>
      <w:r w:rsidRPr="0032085D">
        <w:rPr>
          <w:lang w:val="en-VN"/>
        </w:rPr>
        <w:t xml:space="preserve">Dịch vụ </w:t>
      </w:r>
      <w:r>
        <w:rPr>
          <w:lang w:val="en-VN"/>
        </w:rPr>
        <w:t>bán hàng</w:t>
      </w:r>
    </w:p>
    <w:p w14:paraId="0D5B2AEF" w14:textId="7D8ADBF3" w:rsidR="0032085D" w:rsidRDefault="0032085D" w:rsidP="0032085D">
      <w:pPr>
        <w:rPr>
          <w:lang w:val="en-VN"/>
        </w:rPr>
      </w:pPr>
      <w:r>
        <w:rPr>
          <w:lang w:val="en-VN"/>
        </w:rPr>
        <w:t>Hình sản phẩm (dầu gió, sữa ensuare)</w:t>
      </w:r>
    </w:p>
    <w:p w14:paraId="689D8DC4" w14:textId="10D57119" w:rsidR="0032085D" w:rsidRDefault="0032085D" w:rsidP="0032085D">
      <w:pPr>
        <w:rPr>
          <w:lang w:val="en-VN"/>
        </w:rPr>
      </w:pPr>
      <w:r>
        <w:rPr>
          <w:lang w:val="en-VN"/>
        </w:rPr>
        <w:t>Bài viết giới thiệu</w:t>
      </w:r>
    </w:p>
    <w:p w14:paraId="7F9F595D" w14:textId="41C58C12" w:rsidR="0032085D" w:rsidRDefault="0032085D" w:rsidP="0032085D">
      <w:pPr>
        <w:rPr>
          <w:lang w:val="en-VN"/>
        </w:rPr>
      </w:pPr>
      <w:r>
        <w:rPr>
          <w:lang w:val="en-VN"/>
        </w:rPr>
        <w:t>Số lượng (thùng)</w:t>
      </w:r>
    </w:p>
    <w:p w14:paraId="66EA89D8" w14:textId="268BF58E" w:rsidR="0032085D" w:rsidRDefault="0032085D" w:rsidP="0032085D">
      <w:pPr>
        <w:rPr>
          <w:lang w:val="en-VN"/>
        </w:rPr>
      </w:pPr>
      <w:r>
        <w:rPr>
          <w:lang w:val="en-VN"/>
        </w:rPr>
        <w:t>Nút mua ngay</w:t>
      </w:r>
    </w:p>
    <w:p w14:paraId="668D0B0A" w14:textId="6EFDD55A" w:rsidR="0032085D" w:rsidRDefault="0032085D" w:rsidP="0032085D">
      <w:pPr>
        <w:rPr>
          <w:lang w:val="en-VN"/>
        </w:rPr>
      </w:pPr>
      <w:r>
        <w:rPr>
          <w:lang w:val="en-VN"/>
        </w:rPr>
        <w:t>Giảm giá (nếu có – voucher)</w:t>
      </w:r>
    </w:p>
    <w:p w14:paraId="570BC603" w14:textId="51F116BA" w:rsidR="0032085D" w:rsidRDefault="0032085D" w:rsidP="0032085D">
      <w:pPr>
        <w:rPr>
          <w:lang w:val="en-VN"/>
        </w:rPr>
      </w:pPr>
      <w:r>
        <w:rPr>
          <w:lang w:val="en-VN"/>
        </w:rPr>
        <w:lastRenderedPageBreak/>
        <w:t>Màu sắc</w:t>
      </w:r>
    </w:p>
    <w:p w14:paraId="4E21A2CF" w14:textId="35EFBA8D" w:rsidR="0032085D" w:rsidRDefault="0032085D" w:rsidP="0032085D">
      <w:pPr>
        <w:rPr>
          <w:lang w:val="en-VN"/>
        </w:rPr>
      </w:pPr>
      <w:r>
        <w:rPr>
          <w:lang w:val="en-VN"/>
        </w:rPr>
        <w:t xml:space="preserve">Cách thức vận chuyển (đây là chiều mỹ về việt Nam) </w:t>
      </w:r>
    </w:p>
    <w:p w14:paraId="0A021DBA" w14:textId="6F3F2B34" w:rsidR="0032085D" w:rsidRPr="0032085D" w:rsidRDefault="0032085D" w:rsidP="0032085D">
      <w:pPr>
        <w:rPr>
          <w:lang w:val="en-VN"/>
        </w:rPr>
      </w:pPr>
      <w:r>
        <w:rPr>
          <w:rStyle w:val="Strong"/>
        </w:rPr>
        <w:t>Bước 1 – Thông tin gửi hàng:</w:t>
      </w:r>
      <w:r>
        <w:t xml:space="preserve"> Nhập email, tên, tên Facebook,</w:t>
      </w:r>
      <w:r w:rsidRPr="0032085D">
        <w:rPr>
          <w:lang w:val="en-VN"/>
        </w:rPr>
        <w:t xml:space="preserve"> địa chỉ, số điện thoại,</w:t>
      </w:r>
      <w:r>
        <w:t xml:space="preserve"> chọn tuyến dịch vụ (</w:t>
      </w:r>
      <w:r w:rsidRPr="0032085D">
        <w:rPr>
          <w:lang w:val="en-VN"/>
        </w:rPr>
        <w:t>mỹ về việt</w:t>
      </w:r>
      <w:r>
        <w:t>), mã khách hàng</w:t>
      </w:r>
    </w:p>
    <w:p w14:paraId="0E3B1ADA" w14:textId="77777777" w:rsidR="0032085D" w:rsidRPr="0032085D" w:rsidRDefault="0032085D" w:rsidP="0032085D">
      <w:pPr>
        <w:rPr>
          <w:lang w:val="en-VN"/>
        </w:rPr>
      </w:pPr>
      <w:r w:rsidRPr="0032085D">
        <w:rPr>
          <w:lang w:val="en-VN"/>
        </w:rPr>
        <w:t>Bước 2: Nhập thông tin người nhận (họ tên, số điện thoại, địa chỉ)</w:t>
      </w:r>
    </w:p>
    <w:p w14:paraId="0C81CC1B" w14:textId="77777777" w:rsidR="0032085D" w:rsidRDefault="0032085D" w:rsidP="0032085D">
      <w:pPr>
        <w:rPr>
          <w:lang w:val="en-US"/>
        </w:rPr>
      </w:pPr>
      <w:r>
        <w:rPr>
          <w:lang w:val="en-US"/>
        </w:rPr>
        <w:t xml:space="preserve">Bước 3: </w:t>
      </w:r>
      <w:r>
        <w:t>Thời gian &amp; hình thức giao</w:t>
      </w:r>
    </w:p>
    <w:p w14:paraId="6A7FD00B" w14:textId="77777777" w:rsidR="0032085D" w:rsidRDefault="0032085D" w:rsidP="0032085D">
      <w:pPr>
        <w:rPr>
          <w:lang w:val="en-US"/>
        </w:rPr>
      </w:pPr>
      <w:r>
        <w:rPr>
          <w:lang w:val="en-US"/>
        </w:rPr>
        <w:t xml:space="preserve">Bước 4: Xác nhận chính sách </w:t>
      </w:r>
    </w:p>
    <w:p w14:paraId="445D2497" w14:textId="77777777" w:rsidR="0032085D" w:rsidRDefault="0032085D" w:rsidP="0032085D">
      <w:pPr>
        <w:rPr>
          <w:lang w:val="en-US"/>
        </w:rPr>
      </w:pPr>
      <w:r>
        <w:rPr>
          <w:lang w:val="en-US"/>
        </w:rPr>
        <w:t>Bước 5: Chọn gói bảo hiểm</w:t>
      </w:r>
    </w:p>
    <w:p w14:paraId="44519297" w14:textId="77777777" w:rsidR="0032085D" w:rsidRDefault="0032085D" w:rsidP="0032085D">
      <w:pPr>
        <w:rPr>
          <w:lang w:val="en-US"/>
        </w:rPr>
      </w:pPr>
      <w:r>
        <w:rPr>
          <w:lang w:val="en-US"/>
        </w:rPr>
        <w:t>Bước 6: Chọn đóng gói</w:t>
      </w:r>
    </w:p>
    <w:p w14:paraId="08718D9D" w14:textId="77777777" w:rsidR="0032085D" w:rsidRDefault="0032085D" w:rsidP="0032085D">
      <w:pPr>
        <w:rPr>
          <w:lang w:val="en-US"/>
        </w:rPr>
      </w:pPr>
      <w:r>
        <w:rPr>
          <w:lang w:val="en-US"/>
        </w:rPr>
        <w:t>Bước 7: gửi thông tin xác nhận</w:t>
      </w:r>
    </w:p>
    <w:p w14:paraId="2232981C" w14:textId="77777777" w:rsidR="0032085D" w:rsidRPr="0032085D" w:rsidRDefault="0032085D" w:rsidP="0032085D">
      <w:pPr>
        <w:rPr>
          <w:lang w:val="en-US"/>
        </w:rPr>
      </w:pPr>
    </w:p>
    <w:p w14:paraId="43BD739B" w14:textId="77777777" w:rsidR="0032085D" w:rsidRPr="0032085D" w:rsidRDefault="0032085D" w:rsidP="0032085D">
      <w:pPr>
        <w:rPr>
          <w:lang w:val="en-VN"/>
        </w:rPr>
      </w:pPr>
    </w:p>
    <w:p w14:paraId="7DD7D6CB" w14:textId="77777777" w:rsidR="0032085D" w:rsidRPr="0032085D" w:rsidRDefault="0032085D">
      <w:pPr>
        <w:rPr>
          <w:lang w:val="en-VN"/>
        </w:rPr>
      </w:pPr>
    </w:p>
    <w:sectPr w:rsidR="0032085D" w:rsidRPr="0032085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921E8" w14:textId="77777777" w:rsidR="00AB2495" w:rsidRDefault="00AB2495" w:rsidP="00454160">
      <w:pPr>
        <w:spacing w:line="240" w:lineRule="auto"/>
      </w:pPr>
      <w:r>
        <w:separator/>
      </w:r>
    </w:p>
  </w:endnote>
  <w:endnote w:type="continuationSeparator" w:id="0">
    <w:p w14:paraId="2E907A2F" w14:textId="77777777" w:rsidR="00AB2495" w:rsidRDefault="00AB2495" w:rsidP="004541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753087-DB6F-DF4D-AE98-23F5566A1A3E}"/>
    <w:embedBold r:id="rId2" w:fontKey="{BE882070-7600-4C47-8680-32F15ADCFCC2}"/>
  </w:font>
  <w:font w:name="Symbol">
    <w:panose1 w:val="05050102010706020507"/>
    <w:charset w:val="02"/>
    <w:family w:val="decorative"/>
    <w:pitch w:val="variable"/>
    <w:sig w:usb0="00000000" w:usb1="10000000" w:usb2="00000000" w:usb3="00000000" w:csb0="80000000" w:csb1="00000000"/>
    <w:embedRegular r:id="rId3" w:fontKey="{6A1A476B-B27C-8F43-89EB-198FF3D5EA6D}"/>
  </w:font>
  <w:font w:name="Courier New">
    <w:panose1 w:val="02070309020205020404"/>
    <w:charset w:val="00"/>
    <w:family w:val="modern"/>
    <w:pitch w:val="fixed"/>
    <w:sig w:usb0="E0002AFF" w:usb1="C0007843" w:usb2="00000009" w:usb3="00000000" w:csb0="000001FF" w:csb1="00000000"/>
    <w:embedRegular r:id="rId4" w:fontKey="{2243BDB6-A6A7-F94E-8F35-B638C824EEF3}"/>
  </w:font>
  <w:font w:name="Wingdings">
    <w:panose1 w:val="05000000000000000000"/>
    <w:charset w:val="02"/>
    <w:family w:val="auto"/>
    <w:pitch w:val="variable"/>
    <w:sig w:usb0="00000000" w:usb1="10000000" w:usb2="00000000" w:usb3="00000000" w:csb0="80000000" w:csb1="00000000"/>
    <w:embedRegular r:id="rId5" w:fontKey="{142366E7-204F-1A44-B27E-B138AD8C813C}"/>
  </w:font>
  <w:font w:name="Arial">
    <w:panose1 w:val="020B0604020202020204"/>
    <w:charset w:val="00"/>
    <w:family w:val="swiss"/>
    <w:pitch w:val="variable"/>
    <w:sig w:usb0="E0002AFF" w:usb1="C0007843" w:usb2="00000009" w:usb3="00000000" w:csb0="000001FF" w:csb1="00000000"/>
    <w:embedRegular r:id="rId6" w:fontKey="{767E7FA9-16E2-8743-8FCA-EAAE9050441C}"/>
    <w:embedBold r:id="rId7" w:fontKey="{1AF7B07F-8C82-934A-83B8-4A3EA5265CFB}"/>
    <w:embedItalic r:id="rId8" w:fontKey="{B4E345CE-6543-E146-B3B3-99840D2C1C2E}"/>
  </w:font>
  <w:font w:name="Cordia New">
    <w:panose1 w:val="020B0304020202020204"/>
    <w:charset w:val="DE"/>
    <w:family w:val="swiss"/>
    <w:pitch w:val="variable"/>
    <w:sig w:usb0="81000003" w:usb1="00000000" w:usb2="00000000" w:usb3="00000000" w:csb0="00010001" w:csb1="00000000"/>
    <w:embedRegular r:id="rId9" w:fontKey="{5F8961B7-2A38-3647-ACC3-99D11051BE5A}"/>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embedRegular r:id="rId11" w:fontKey="{466E59EB-95D1-444B-9F90-F2090D19AAF4}"/>
  </w:font>
  <w:font w:name="Angsana New">
    <w:panose1 w:val="02020603050405020304"/>
    <w:charset w:val="DE"/>
    <w:family w:val="roman"/>
    <w:pitch w:val="variable"/>
    <w:sig w:usb0="81000003" w:usb1="00000000" w:usb2="00000000" w:usb3="00000000" w:csb0="00010001" w:csb1="00000000"/>
    <w:embedRegular r:id="rId12" w:fontKey="{F7258395-F587-524D-9635-668E8A7A1E8E}"/>
  </w:font>
  <w:font w:name="Cambria">
    <w:panose1 w:val="02040503050406030204"/>
    <w:charset w:val="00"/>
    <w:family w:val="roman"/>
    <w:pitch w:val="variable"/>
    <w:sig w:usb0="E00002FF" w:usb1="400004FF" w:usb2="00000000" w:usb3="00000000" w:csb0="0000019F" w:csb1="00000000"/>
    <w:embedRegular r:id="rId13" w:fontKey="{8B2ACEAE-5234-AF40-BC42-11F8F8A8B7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046EB" w14:textId="77777777" w:rsidR="00AB2495" w:rsidRDefault="00AB2495" w:rsidP="00454160">
      <w:pPr>
        <w:spacing w:line="240" w:lineRule="auto"/>
      </w:pPr>
      <w:r>
        <w:separator/>
      </w:r>
    </w:p>
  </w:footnote>
  <w:footnote w:type="continuationSeparator" w:id="0">
    <w:p w14:paraId="14F938C8" w14:textId="77777777" w:rsidR="00AB2495" w:rsidRDefault="00AB2495" w:rsidP="004541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F2F"/>
    <w:multiLevelType w:val="multilevel"/>
    <w:tmpl w:val="11D4319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B793E"/>
    <w:multiLevelType w:val="multilevel"/>
    <w:tmpl w:val="135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032BC"/>
    <w:multiLevelType w:val="multilevel"/>
    <w:tmpl w:val="05D07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A6327D"/>
    <w:multiLevelType w:val="multilevel"/>
    <w:tmpl w:val="EFE6D6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EFE0491"/>
    <w:multiLevelType w:val="multilevel"/>
    <w:tmpl w:val="C16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E4277"/>
    <w:multiLevelType w:val="multilevel"/>
    <w:tmpl w:val="32B2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20538"/>
    <w:multiLevelType w:val="multilevel"/>
    <w:tmpl w:val="BDF61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0A180C"/>
    <w:multiLevelType w:val="multilevel"/>
    <w:tmpl w:val="6ABE6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1978B9"/>
    <w:multiLevelType w:val="multilevel"/>
    <w:tmpl w:val="4DA2B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5011BA"/>
    <w:multiLevelType w:val="multilevel"/>
    <w:tmpl w:val="9CF04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527F12"/>
    <w:multiLevelType w:val="multilevel"/>
    <w:tmpl w:val="6494E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BA5EA8"/>
    <w:multiLevelType w:val="multilevel"/>
    <w:tmpl w:val="5290C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3C1354"/>
    <w:multiLevelType w:val="multilevel"/>
    <w:tmpl w:val="83C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750A5"/>
    <w:multiLevelType w:val="multilevel"/>
    <w:tmpl w:val="3494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5625A"/>
    <w:multiLevelType w:val="multilevel"/>
    <w:tmpl w:val="E21E5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E75A35"/>
    <w:multiLevelType w:val="multilevel"/>
    <w:tmpl w:val="D6C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64ACF"/>
    <w:multiLevelType w:val="multilevel"/>
    <w:tmpl w:val="489CD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8074B7"/>
    <w:multiLevelType w:val="multilevel"/>
    <w:tmpl w:val="9DC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42703"/>
    <w:multiLevelType w:val="multilevel"/>
    <w:tmpl w:val="9E907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465D88"/>
    <w:multiLevelType w:val="multilevel"/>
    <w:tmpl w:val="D90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85148"/>
    <w:multiLevelType w:val="multilevel"/>
    <w:tmpl w:val="02C0C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711745">
    <w:abstractNumId w:val="3"/>
  </w:num>
  <w:num w:numId="2" w16cid:durableId="1923564044">
    <w:abstractNumId w:val="7"/>
  </w:num>
  <w:num w:numId="3" w16cid:durableId="963998413">
    <w:abstractNumId w:val="6"/>
  </w:num>
  <w:num w:numId="4" w16cid:durableId="900405810">
    <w:abstractNumId w:val="8"/>
  </w:num>
  <w:num w:numId="5" w16cid:durableId="1309944313">
    <w:abstractNumId w:val="0"/>
  </w:num>
  <w:num w:numId="6" w16cid:durableId="1818690091">
    <w:abstractNumId w:val="14"/>
  </w:num>
  <w:num w:numId="7" w16cid:durableId="1919944386">
    <w:abstractNumId w:val="2"/>
  </w:num>
  <w:num w:numId="8" w16cid:durableId="195822900">
    <w:abstractNumId w:val="9"/>
  </w:num>
  <w:num w:numId="9" w16cid:durableId="1134566931">
    <w:abstractNumId w:val="18"/>
  </w:num>
  <w:num w:numId="10" w16cid:durableId="1416823104">
    <w:abstractNumId w:val="10"/>
  </w:num>
  <w:num w:numId="11" w16cid:durableId="1681657354">
    <w:abstractNumId w:val="11"/>
  </w:num>
  <w:num w:numId="12" w16cid:durableId="1739671993">
    <w:abstractNumId w:val="16"/>
  </w:num>
  <w:num w:numId="13" w16cid:durableId="656491803">
    <w:abstractNumId w:val="20"/>
  </w:num>
  <w:num w:numId="14" w16cid:durableId="597443169">
    <w:abstractNumId w:val="17"/>
  </w:num>
  <w:num w:numId="15" w16cid:durableId="1965768499">
    <w:abstractNumId w:val="12"/>
  </w:num>
  <w:num w:numId="16" w16cid:durableId="1502281776">
    <w:abstractNumId w:val="13"/>
  </w:num>
  <w:num w:numId="17" w16cid:durableId="111290538">
    <w:abstractNumId w:val="19"/>
  </w:num>
  <w:num w:numId="18" w16cid:durableId="252787295">
    <w:abstractNumId w:val="4"/>
  </w:num>
  <w:num w:numId="19" w16cid:durableId="1888837312">
    <w:abstractNumId w:val="1"/>
  </w:num>
  <w:num w:numId="20" w16cid:durableId="386295352">
    <w:abstractNumId w:val="15"/>
  </w:num>
  <w:num w:numId="21" w16cid:durableId="1615210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9F5"/>
    <w:rsid w:val="00283EA3"/>
    <w:rsid w:val="0032085D"/>
    <w:rsid w:val="00454160"/>
    <w:rsid w:val="008169F5"/>
    <w:rsid w:val="00AB2495"/>
    <w:rsid w:val="00C937BE"/>
  </w:rsids>
  <m:mathPr>
    <m:mathFont m:val="Cambria Math"/>
    <m:brkBin m:val="before"/>
    <m:brkBinSub m:val="--"/>
    <m:smallFrac m:val="0"/>
    <m:dispDef/>
    <m:lMargin m:val="0"/>
    <m:rMargin m:val="0"/>
    <m:defJc m:val="centerGroup"/>
    <m:wrapIndent m:val="1440"/>
    <m:intLim m:val="subSup"/>
    <m:naryLim m:val="undOvr"/>
  </m:mathPr>
  <w:themeFontLang w:val="en-VN" w:bidi="th-TH"/>
  <w:clrSchemeMapping w:bg1="light1" w:t1="dark1" w:bg2="light2" w:t2="dark2" w:accent1="accent1" w:accent2="accent2" w:accent3="accent3" w:accent4="accent4" w:accent5="accent5" w:accent6="accent6" w:hyperlink="hyperlink" w:followedHyperlink="followedHyperlink"/>
  <w:decimalSymbol w:val=","/>
  <w:listSeparator w:val=","/>
  <w14:docId w14:val="3B2B87D9"/>
  <w15:docId w15:val="{1D19BA5D-7685-CD47-AAF0-567E00F1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54160"/>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454160"/>
    <w:rPr>
      <w:rFonts w:cs="Cordia New"/>
      <w:szCs w:val="28"/>
    </w:rPr>
  </w:style>
  <w:style w:type="paragraph" w:styleId="Footer">
    <w:name w:val="footer"/>
    <w:basedOn w:val="Normal"/>
    <w:link w:val="FooterChar"/>
    <w:uiPriority w:val="99"/>
    <w:unhideWhenUsed/>
    <w:rsid w:val="00454160"/>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454160"/>
    <w:rPr>
      <w:rFonts w:cs="Cordia New"/>
      <w:szCs w:val="28"/>
    </w:rPr>
  </w:style>
  <w:style w:type="character" w:styleId="Strong">
    <w:name w:val="Strong"/>
    <w:basedOn w:val="DefaultParagraphFont"/>
    <w:uiPriority w:val="22"/>
    <w:qFormat/>
    <w:rsid w:val="0032085D"/>
    <w:rPr>
      <w:b/>
      <w:bCs/>
    </w:rPr>
  </w:style>
  <w:style w:type="paragraph" w:customStyle="1" w:styleId="font-claude-response-body">
    <w:name w:val="font-claude-response-body"/>
    <w:basedOn w:val="Normal"/>
    <w:rsid w:val="0032085D"/>
    <w:pPr>
      <w:spacing w:before="100" w:beforeAutospacing="1" w:after="100" w:afterAutospacing="1" w:line="240" w:lineRule="auto"/>
    </w:pPr>
    <w:rPr>
      <w:rFonts w:ascii="Times New Roman" w:eastAsia="Times New Roman" w:hAnsi="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1034</Words>
  <Characters>5899</Characters>
  <Application>Microsoft Office Word</Application>
  <DocSecurity>0</DocSecurity>
  <Lines>49</Lines>
  <Paragraphs>13</Paragraphs>
  <ScaleCrop>false</ScaleCrop>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2026-05-30T04:02:00Z</dcterms:created>
  <dcterms:modified xsi:type="dcterms:W3CDTF">2026-05-31T16:05:00Z</dcterms:modified>
</cp:coreProperties>
</file>