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p14">
  <w:body>
    <w:p w:rsidR="00D705C7" w:rsidP="009F521E" w:rsidRDefault="006D0E26" w14:paraId="601FA207" w14:textId="196556D3">
      <w:pPr>
        <w:pStyle w:val="NoSpacing"/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</w:pPr>
      <w:r w:rsidRPr="00423B2C"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  <w:t xml:space="preserve">Template Directions are in light blue. Delete the directions prior to routing the document for </w:t>
      </w:r>
      <w:r w:rsidR="00B32733"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  <w:t>approval</w:t>
      </w:r>
    </w:p>
    <w:p w:rsidR="00D705C7" w:rsidP="009F521E" w:rsidRDefault="00D705C7" w14:paraId="524E1AC2" w14:textId="77777777">
      <w:pPr>
        <w:pStyle w:val="NoSpacing"/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</w:pPr>
    </w:p>
    <w:tbl>
      <w:tblPr>
        <w:tblpPr w:leftFromText="180" w:rightFromText="180" w:vertAnchor="text" w:horzAnchor="margin" w:tblpY="94"/>
        <w:tblW w:w="5220" w:type="pct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43"/>
        <w:gridCol w:w="7005"/>
        <w:gridCol w:w="412"/>
        <w:gridCol w:w="412"/>
      </w:tblGrid>
      <w:tr w:rsidRPr="004F62BD" w:rsidR="00F47080" w:rsidTr="2C2789BA" w14:paraId="00F3A330" w14:textId="56DE7DC7">
        <w:trPr>
          <w:trHeight w:val="506"/>
        </w:trPr>
        <w:tc>
          <w:tcPr>
            <w:tcW w:w="994" w:type="pct"/>
            <w:vMerge w:val="restart"/>
            <w:shd w:val="clear" w:color="auto" w:fill="auto"/>
            <w:tcMar/>
          </w:tcPr>
          <w:p w:rsidR="00F47080" w:rsidP="00FC02C5" w:rsidRDefault="00F47080" w14:paraId="53680322" w14:textId="1E756274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  <w:r>
              <w:rPr>
                <w:rFonts w:asciiTheme="minorHAnsi" w:hAnsiTheme="minorHAnsi" w:cstheme="minorHAnsi"/>
                <w:color w:val="E28C05"/>
              </w:rPr>
              <w:t xml:space="preserve">Date of Joining </w:t>
            </w:r>
            <w:r w:rsidR="00FC02C5">
              <w:rPr>
                <w:rFonts w:asciiTheme="minorHAnsi" w:hAnsiTheme="minorHAnsi" w:cstheme="minorHAnsi"/>
                <w:color w:val="E28C05"/>
              </w:rPr>
              <w:t>of RxLogix</w:t>
            </w:r>
          </w:p>
          <w:p w:rsidR="00F47080" w:rsidP="00F47080" w:rsidRDefault="00F47080" w14:paraId="201964AA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="00F47080" w:rsidP="00F47080" w:rsidRDefault="00F47080" w14:paraId="2807FB14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="005A1D43" w:rsidP="00F47080" w:rsidRDefault="005A1D43" w14:paraId="5E833803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Pr="004F62BD" w:rsidR="00F47080" w:rsidP="00F47080" w:rsidRDefault="00F47080" w14:paraId="6434FD4B" w14:textId="342DDCFA">
            <w:pPr>
              <w:pStyle w:val="ContentHeading"/>
              <w:jc w:val="left"/>
              <w:rPr>
                <w:rFonts w:asciiTheme="minorHAnsi" w:hAnsiTheme="minorHAnsi" w:cstheme="minorHAnsi"/>
                <w:color w:val="8DB3E2"/>
              </w:rPr>
            </w:pPr>
            <w:r w:rsidRPr="004F62BD">
              <w:rPr>
                <w:rFonts w:asciiTheme="minorHAnsi" w:hAnsiTheme="minorHAnsi" w:cstheme="minorHAnsi"/>
                <w:color w:val="E28C05"/>
              </w:rPr>
              <w:t>Professional Profile</w:t>
            </w:r>
          </w:p>
        </w:tc>
        <w:tc>
          <w:tcPr>
            <w:tcW w:w="3795" w:type="pct"/>
            <w:gridSpan w:val="2"/>
            <w:tcBorders>
              <w:top w:val="dashed" w:color="5BBF21" w:sz="8" w:space="0"/>
            </w:tcBorders>
            <w:shd w:val="clear" w:color="auto" w:fill="auto"/>
            <w:tcMar/>
          </w:tcPr>
          <w:p w:rsidRPr="005A1D43" w:rsidR="00F47080" w:rsidP="2C2789BA" w:rsidRDefault="005A1D43" w14:paraId="18B55E69" w14:textId="390FD098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Calibri" w:hAnsi="Calibri" w:cs="Calibri" w:asciiTheme="minorAscii" w:hAnsiTheme="minorAscii" w:cstheme="minorAscii"/>
                <w:i w:val="1"/>
                <w:iCs w:val="1"/>
                <w:color w:val="00B0F0"/>
              </w:rPr>
            </w:pPr>
            <w:r w:rsidRPr="2C2789BA" w:rsidR="005A1D43">
              <w:rPr>
                <w:rFonts w:ascii="Calibri" w:hAnsi="Calibri" w:cs="Calibri" w:asciiTheme="minorAscii" w:hAnsiTheme="minorAscii" w:cstheme="minorAscii"/>
                <w:i w:val="1"/>
                <w:iCs w:val="1"/>
                <w:color w:val="00B0F0"/>
              </w:rPr>
              <w:t xml:space="preserve"> </w:t>
            </w:r>
            <w:r w:rsidRPr="2C2789BA" w:rsidR="73C68A3F">
              <w:rPr>
                <w:rFonts w:ascii="Calibri" w:hAnsi="Calibri" w:cs="Calibri" w:asciiTheme="minorAscii" w:hAnsiTheme="minorAscii" w:cstheme="minorAscii"/>
                <w:i w:val="1"/>
                <w:iCs w:val="1"/>
                <w:color w:val="00B0F0"/>
              </w:rPr>
              <w:t>27/03/2023</w:t>
            </w:r>
          </w:p>
        </w:tc>
        <w:tc>
          <w:tcPr>
            <w:tcW w:w="211" w:type="pct"/>
            <w:tcBorders>
              <w:top w:val="dashed" w:color="5BBF21" w:sz="8" w:space="0"/>
            </w:tcBorders>
            <w:shd w:val="clear" w:color="auto" w:fill="auto"/>
            <w:tcMar/>
          </w:tcPr>
          <w:p w:rsidRPr="00B24AA1" w:rsidR="00F47080" w:rsidP="00F47080" w:rsidRDefault="00F47080" w14:paraId="009A5810" w14:textId="77777777">
            <w:pPr>
              <w:spacing w:after="0" w:line="240" w:lineRule="auto"/>
              <w:rPr>
                <w:rFonts w:asciiTheme="minorHAnsi" w:hAnsiTheme="minorHAnsi" w:cstheme="minorHAnsi"/>
                <w:color w:val="404040" w:themeColor="text1" w:themeTint="BF"/>
                <w:lang w:val="en-GB" w:eastAsia="en-GB"/>
              </w:rPr>
            </w:pPr>
          </w:p>
          <w:p w:rsidRPr="004F62BD" w:rsidR="00F47080" w:rsidP="00F47080" w:rsidRDefault="00F47080" w14:paraId="308C1608" w14:textId="77777777">
            <w:pPr>
              <w:spacing w:after="0" w:line="240" w:lineRule="auto"/>
            </w:pPr>
          </w:p>
        </w:tc>
      </w:tr>
      <w:tr w:rsidRPr="004F62BD" w:rsidR="00F47080" w:rsidTr="2C2789BA" w14:paraId="42D51FE8" w14:textId="77777777">
        <w:trPr>
          <w:gridAfter w:val="1"/>
          <w:wAfter w:w="211" w:type="pct"/>
          <w:trHeight w:val="769"/>
        </w:trPr>
        <w:tc>
          <w:tcPr>
            <w:tcW w:w="994" w:type="pct"/>
            <w:vMerge/>
            <w:tcMar/>
          </w:tcPr>
          <w:p w:rsidRPr="004F62BD" w:rsidR="00F47080" w:rsidP="00F47080" w:rsidRDefault="00F47080" w14:paraId="1DC80F07" w14:textId="77777777">
            <w:pPr>
              <w:pStyle w:val="ContentHeading"/>
              <w:rPr>
                <w:rFonts w:asciiTheme="minorHAnsi" w:hAnsiTheme="minorHAnsi" w:cstheme="minorHAnsi"/>
              </w:rPr>
            </w:pPr>
          </w:p>
        </w:tc>
        <w:tc>
          <w:tcPr>
            <w:tcW w:w="3795" w:type="pct"/>
            <w:gridSpan w:val="2"/>
            <w:tcBorders>
              <w:top w:val="dashed" w:color="5BBF21" w:sz="8" w:space="0"/>
            </w:tcBorders>
            <w:shd w:val="clear" w:color="auto" w:fill="auto"/>
            <w:tcMar/>
          </w:tcPr>
          <w:p w:rsidRPr="00F526C8" w:rsidR="00F47080" w:rsidP="00F526C8" w:rsidRDefault="00F526C8" w14:paraId="4090DFA5" w14:textId="37A0DE51">
            <w:pPr>
              <w:pStyle w:val="ListParagraph"/>
              <w:numPr>
                <w:ilvl w:val="0"/>
                <w:numId w:val="4"/>
              </w:numPr>
              <w:spacing w:after="120" w:line="240" w:lineRule="auto"/>
              <w:rPr>
                <w:rFonts w:asciiTheme="minorHAnsi" w:hAnsiTheme="minorHAnsi" w:cstheme="minorHAnsi"/>
                <w:color w:val="404040" w:themeColor="text1" w:themeTint="BF"/>
              </w:rPr>
            </w:pPr>
            <w:r w:rsidRPr="00F526C8">
              <w:rPr>
                <w:rFonts w:asciiTheme="minorHAnsi" w:hAnsiTheme="minorHAnsi" w:cstheme="minorHAnsi"/>
                <w:i/>
                <w:snapToGrid w:val="0"/>
                <w:color w:val="00B0F0"/>
              </w:rPr>
              <w:t>Brief of the professional details</w:t>
            </w:r>
            <w:r w:rsidRPr="00F526C8">
              <w:rPr>
                <w:rFonts w:asciiTheme="minorHAnsi" w:hAnsiTheme="minorHAnsi" w:cstheme="minorHAnsi"/>
                <w:color w:val="404040" w:themeColor="text1" w:themeTint="BF"/>
              </w:rPr>
              <w:t xml:space="preserve"> </w:t>
            </w:r>
          </w:p>
          <w:p w:rsidR="00F47080" w:rsidP="00F47080" w:rsidRDefault="00F47080" w14:paraId="360016FE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5A1D43" w:rsidP="00F47080" w:rsidRDefault="005A1D43" w14:paraId="68B8B371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5A1D43" w:rsidP="00F47080" w:rsidRDefault="005A1D43" w14:paraId="4D85849F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Pr="00920130" w:rsidR="005A1D43" w:rsidP="00F47080" w:rsidRDefault="005A1D43" w14:paraId="1EF547ED" w14:textId="52BD918C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</w:tc>
      </w:tr>
      <w:tr w:rsidRPr="004F62BD" w:rsidR="00F47080" w:rsidTr="2C2789BA" w14:paraId="3674F392" w14:textId="77777777">
        <w:trPr>
          <w:gridAfter w:val="1"/>
          <w:wAfter w:w="211" w:type="pct"/>
          <w:trHeight w:val="818"/>
        </w:trPr>
        <w:tc>
          <w:tcPr>
            <w:tcW w:w="994" w:type="pct"/>
            <w:shd w:val="clear" w:color="auto" w:fill="auto"/>
            <w:tcMar/>
          </w:tcPr>
          <w:p w:rsidR="00FF5064" w:rsidP="00F47080" w:rsidRDefault="00FF5064" w14:paraId="72BD3DF1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="00FF5064" w:rsidP="00F47080" w:rsidRDefault="00FF5064" w14:paraId="3F390982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Pr="004F62BD" w:rsidR="00F47080" w:rsidP="00F47080" w:rsidRDefault="00F47080" w14:paraId="0535F072" w14:textId="181A2CE5">
            <w:pPr>
              <w:pStyle w:val="ContentHeading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E28C05"/>
              </w:rPr>
              <w:t>Expertise Highlights</w:t>
            </w:r>
          </w:p>
        </w:tc>
        <w:tc>
          <w:tcPr>
            <w:tcW w:w="3795" w:type="pct"/>
            <w:gridSpan w:val="2"/>
            <w:tcBorders>
              <w:top w:val="dashed" w:color="5BBF21" w:sz="8" w:space="0"/>
            </w:tcBorders>
            <w:shd w:val="clear" w:color="auto" w:fill="auto"/>
            <w:tcMar/>
          </w:tcPr>
          <w:p w:rsidRPr="005D22CB" w:rsidR="00F47080" w:rsidP="00F47080" w:rsidRDefault="00F47080" w14:paraId="01560974" w14:textId="77777777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inorHAnsi" w:hAnsiTheme="minorHAnsi" w:cstheme="minorHAnsi"/>
                <w:i/>
                <w:snapToGrid w:val="0"/>
                <w:color w:val="00B0F0"/>
              </w:rPr>
            </w:pPr>
            <w:r w:rsidRPr="005D22CB">
              <w:rPr>
                <w:rFonts w:asciiTheme="minorHAnsi" w:hAnsiTheme="minorHAnsi" w:cstheme="minorHAnsi"/>
                <w:i/>
                <w:snapToGrid w:val="0"/>
                <w:color w:val="00B0F0"/>
              </w:rPr>
              <w:t>Key areas of expertise (3-5 bullet points recommended)</w:t>
            </w:r>
          </w:p>
          <w:p w:rsidR="00F47080" w:rsidP="00F47080" w:rsidRDefault="00F47080" w14:paraId="5CB557EB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F47080" w:rsidP="00F47080" w:rsidRDefault="00F47080" w14:paraId="33FAB5BA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F47080" w:rsidP="00F47080" w:rsidRDefault="00F47080" w14:paraId="341A8054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F47080" w:rsidP="00F47080" w:rsidRDefault="00F47080" w14:paraId="77B9F599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="00F47080" w:rsidP="00F47080" w:rsidRDefault="00F47080" w14:paraId="340FDBAE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  <w:p w:rsidRPr="00C40D90" w:rsidR="00F47080" w:rsidP="00F47080" w:rsidRDefault="00F47080" w14:paraId="5F6B67AB" w14:textId="77777777">
            <w:pPr>
              <w:spacing w:after="0" w:line="240" w:lineRule="auto"/>
              <w:jc w:val="both"/>
              <w:rPr>
                <w:rFonts w:asciiTheme="minorHAnsi" w:hAnsiTheme="minorHAnsi" w:cstheme="minorHAnsi"/>
                <w:snapToGrid w:val="0"/>
                <w:color w:val="404040" w:themeColor="text1" w:themeTint="BF"/>
              </w:rPr>
            </w:pPr>
          </w:p>
        </w:tc>
      </w:tr>
      <w:tr w:rsidRPr="004F62BD" w:rsidR="00F47080" w:rsidTr="2C2789BA" w14:paraId="7B38FBF1" w14:textId="77777777">
        <w:trPr>
          <w:gridAfter w:val="1"/>
          <w:wAfter w:w="211" w:type="pct"/>
          <w:trHeight w:val="2513"/>
        </w:trPr>
        <w:tc>
          <w:tcPr>
            <w:tcW w:w="994" w:type="pct"/>
            <w:shd w:val="clear" w:color="auto" w:fill="auto"/>
            <w:tcMar/>
          </w:tcPr>
          <w:p w:rsidR="00FF5064" w:rsidP="00F47080" w:rsidRDefault="00FF5064" w14:paraId="3A1E213C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="00FF5064" w:rsidP="00F47080" w:rsidRDefault="00FF5064" w14:paraId="2E25ECD9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="00FF5064" w:rsidP="00F47080" w:rsidRDefault="00FF5064" w14:paraId="01569B2D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Pr="004F62BD" w:rsidR="00F47080" w:rsidP="00F47080" w:rsidRDefault="00F47080" w14:paraId="3FB109D2" w14:textId="7FFBFE45">
            <w:pPr>
              <w:pStyle w:val="ContentHeading"/>
              <w:jc w:val="left"/>
              <w:rPr>
                <w:rFonts w:asciiTheme="minorHAnsi" w:hAnsiTheme="minorHAnsi" w:cstheme="minorHAnsi"/>
                <w:color w:val="548DD4"/>
              </w:rPr>
            </w:pPr>
            <w:r w:rsidRPr="004F62BD">
              <w:rPr>
                <w:rFonts w:asciiTheme="minorHAnsi" w:hAnsiTheme="minorHAnsi" w:cstheme="minorHAnsi"/>
                <w:color w:val="E28C05"/>
              </w:rPr>
              <w:t>Professional Accomplishments</w:t>
            </w:r>
          </w:p>
        </w:tc>
        <w:tc>
          <w:tcPr>
            <w:tcW w:w="3795" w:type="pct"/>
            <w:gridSpan w:val="2"/>
            <w:tcBorders>
              <w:top w:val="dashed" w:color="5BBF21" w:sz="8" w:space="0"/>
            </w:tcBorders>
            <w:shd w:val="clear" w:color="auto" w:fill="auto"/>
            <w:tcMar/>
          </w:tcPr>
          <w:p w:rsidRPr="00040C85" w:rsidR="00F47080" w:rsidP="00F47080" w:rsidRDefault="00F47080" w14:paraId="05D298B5" w14:textId="77777777">
            <w:pPr>
              <w:pStyle w:val="BodyText"/>
              <w:numPr>
                <w:ilvl w:val="0"/>
                <w:numId w:val="1"/>
              </w:numPr>
              <w:rPr>
                <w:rFonts w:asciiTheme="minorHAnsi" w:hAnsiTheme="minorHAnsi" w:cstheme="minorHAnsi"/>
                <w:i/>
                <w:color w:val="404040" w:themeColor="text1" w:themeTint="BF"/>
                <w:sz w:val="22"/>
                <w:szCs w:val="22"/>
              </w:rPr>
            </w:pPr>
            <w:r w:rsidRPr="005D22CB">
              <w:rPr>
                <w:rFonts w:asciiTheme="minorHAnsi" w:hAnsiTheme="minorHAnsi" w:cstheme="minorHAnsi"/>
                <w:i/>
                <w:color w:val="00B0F0"/>
                <w:sz w:val="22"/>
                <w:szCs w:val="22"/>
              </w:rPr>
              <w:t>Key professional accomplishments in the current and past organizations (3-5 bullet points recommended)</w:t>
            </w:r>
          </w:p>
        </w:tc>
      </w:tr>
      <w:tr w:rsidRPr="004F62BD" w:rsidR="00F47080" w:rsidTr="2C2789BA" w14:paraId="2709FE15" w14:textId="77777777">
        <w:trPr>
          <w:gridAfter w:val="1"/>
          <w:wAfter w:w="211" w:type="pct"/>
          <w:trHeight w:val="1361"/>
        </w:trPr>
        <w:tc>
          <w:tcPr>
            <w:tcW w:w="994" w:type="pct"/>
            <w:shd w:val="clear" w:color="auto" w:fill="auto"/>
            <w:tcMar/>
          </w:tcPr>
          <w:p w:rsidR="00FF5064" w:rsidP="00F47080" w:rsidRDefault="00FF5064" w14:paraId="74BC43FB" w14:textId="77777777">
            <w:pPr>
              <w:pStyle w:val="ContentHeading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Pr="004F62BD" w:rsidR="00F47080" w:rsidP="00F47080" w:rsidRDefault="00F47080" w14:paraId="5426427D" w14:textId="728BB56E">
            <w:pPr>
              <w:pStyle w:val="ContentHeading"/>
              <w:jc w:val="left"/>
              <w:rPr>
                <w:rFonts w:asciiTheme="minorHAnsi" w:hAnsiTheme="minorHAnsi" w:cstheme="minorHAnsi"/>
              </w:rPr>
            </w:pPr>
            <w:r w:rsidRPr="004F62BD">
              <w:rPr>
                <w:rFonts w:asciiTheme="minorHAnsi" w:hAnsiTheme="minorHAnsi" w:cstheme="minorHAnsi"/>
                <w:color w:val="E28C05"/>
              </w:rPr>
              <w:t>Work History</w:t>
            </w:r>
          </w:p>
        </w:tc>
        <w:tc>
          <w:tcPr>
            <w:tcW w:w="3584" w:type="pct"/>
            <w:tcBorders>
              <w:top w:val="dashed" w:color="5BBF21" w:sz="8" w:space="0"/>
            </w:tcBorders>
            <w:shd w:val="clear" w:color="auto" w:fill="auto"/>
            <w:tcMar/>
          </w:tcPr>
          <w:p w:rsidRPr="005D22CB" w:rsidR="00F47080" w:rsidP="00F47080" w:rsidRDefault="00F47080" w14:paraId="5AD18BA7" w14:textId="7777777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  <w:r w:rsidRPr="005D22CB">
              <w:rPr>
                <w:rFonts w:asciiTheme="minorHAnsi" w:hAnsiTheme="minorHAnsi" w:cstheme="minorHAnsi"/>
                <w:i/>
                <w:color w:val="00B0F0"/>
              </w:rPr>
              <w:t>Past Work History</w:t>
            </w:r>
          </w:p>
          <w:p w:rsidR="00F47080" w:rsidP="00F47080" w:rsidRDefault="00F47080" w14:paraId="33E76221" w14:textId="77777777">
            <w:pPr>
              <w:spacing w:after="0"/>
              <w:rPr>
                <w:rFonts w:asciiTheme="minorHAnsi" w:hAnsiTheme="minorHAnsi" w:cstheme="minorHAnsi"/>
                <w:color w:val="404040" w:themeColor="text1" w:themeTint="BF"/>
              </w:rPr>
            </w:pPr>
          </w:p>
          <w:p w:rsidR="00F47080" w:rsidP="00F47080" w:rsidRDefault="00F47080" w14:paraId="4EAC6B5F" w14:textId="77777777">
            <w:pPr>
              <w:spacing w:after="0"/>
              <w:rPr>
                <w:rFonts w:asciiTheme="minorHAnsi" w:hAnsiTheme="minorHAnsi" w:cstheme="minorHAnsi"/>
                <w:color w:val="404040" w:themeColor="text1" w:themeTint="BF"/>
              </w:rPr>
            </w:pPr>
          </w:p>
          <w:p w:rsidRPr="005D22CB" w:rsidR="00F47080" w:rsidP="00F47080" w:rsidRDefault="00F47080" w14:paraId="479FFE1E" w14:textId="77777777">
            <w:pPr>
              <w:spacing w:after="0"/>
              <w:rPr>
                <w:rFonts w:asciiTheme="minorHAnsi" w:hAnsiTheme="minorHAnsi" w:cstheme="minorHAnsi"/>
                <w:color w:val="404040" w:themeColor="text1" w:themeTint="BF"/>
              </w:rPr>
            </w:pPr>
          </w:p>
        </w:tc>
        <w:tc>
          <w:tcPr>
            <w:tcW w:w="211" w:type="pct"/>
            <w:tcBorders>
              <w:top w:val="dashed" w:color="5BBF21" w:sz="8" w:space="0"/>
            </w:tcBorders>
            <w:shd w:val="clear" w:color="auto" w:fill="auto"/>
            <w:tcMar/>
          </w:tcPr>
          <w:p w:rsidRPr="00B24AA1" w:rsidR="00F47080" w:rsidP="00F47080" w:rsidRDefault="00F47080" w14:paraId="5FE4A03C" w14:textId="77777777">
            <w:pPr>
              <w:spacing w:after="0" w:line="240" w:lineRule="auto"/>
              <w:rPr>
                <w:rFonts w:asciiTheme="minorHAnsi" w:hAnsiTheme="minorHAnsi" w:cstheme="minorHAnsi"/>
                <w:color w:val="404040" w:themeColor="text1" w:themeTint="BF"/>
                <w:lang w:val="en-GB" w:eastAsia="en-GB"/>
              </w:rPr>
            </w:pPr>
          </w:p>
          <w:p w:rsidRPr="00B24AA1" w:rsidR="00F47080" w:rsidP="00F47080" w:rsidRDefault="00F47080" w14:paraId="60E407BE" w14:textId="77777777">
            <w:pPr>
              <w:spacing w:after="0" w:line="240" w:lineRule="auto"/>
              <w:rPr>
                <w:rFonts w:asciiTheme="minorHAnsi" w:hAnsiTheme="minorHAnsi" w:cstheme="minorHAnsi"/>
                <w:color w:val="404040" w:themeColor="text1" w:themeTint="BF"/>
                <w:lang w:val="en-GB" w:eastAsia="en-GB"/>
              </w:rPr>
            </w:pPr>
          </w:p>
        </w:tc>
      </w:tr>
      <w:tr w:rsidRPr="004F62BD" w:rsidR="00F47080" w:rsidTr="2C2789BA" w14:paraId="4567085F" w14:textId="77777777">
        <w:trPr>
          <w:gridAfter w:val="1"/>
          <w:wAfter w:w="211" w:type="pct"/>
          <w:trHeight w:val="60"/>
        </w:trPr>
        <w:tc>
          <w:tcPr>
            <w:tcW w:w="994" w:type="pct"/>
            <w:shd w:val="clear" w:color="auto" w:fill="auto"/>
            <w:tcMar/>
          </w:tcPr>
          <w:p w:rsidR="00FF5064" w:rsidP="00F47080" w:rsidRDefault="00FF5064" w14:paraId="1FE0E510" w14:textId="77777777">
            <w:pPr>
              <w:pStyle w:val="ContentHeading"/>
              <w:spacing w:after="120"/>
              <w:jc w:val="left"/>
              <w:rPr>
                <w:rFonts w:asciiTheme="minorHAnsi" w:hAnsiTheme="minorHAnsi" w:cstheme="minorHAnsi"/>
                <w:color w:val="E28C05"/>
              </w:rPr>
            </w:pPr>
          </w:p>
          <w:p w:rsidRPr="004F62BD" w:rsidR="00F47080" w:rsidP="00F47080" w:rsidRDefault="00F47080" w14:paraId="45654159" w14:textId="7588E5B2">
            <w:pPr>
              <w:pStyle w:val="ContentHeading"/>
              <w:spacing w:after="120"/>
              <w:jc w:val="left"/>
              <w:rPr>
                <w:rFonts w:asciiTheme="minorHAnsi" w:hAnsiTheme="minorHAnsi" w:cstheme="minorHAnsi"/>
              </w:rPr>
            </w:pPr>
            <w:r w:rsidRPr="004F62BD">
              <w:rPr>
                <w:rFonts w:asciiTheme="minorHAnsi" w:hAnsiTheme="minorHAnsi" w:cstheme="minorHAnsi"/>
                <w:color w:val="E28C05"/>
              </w:rPr>
              <w:t>Education</w:t>
            </w:r>
          </w:p>
        </w:tc>
        <w:tc>
          <w:tcPr>
            <w:tcW w:w="3795" w:type="pct"/>
            <w:gridSpan w:val="2"/>
            <w:tcBorders>
              <w:top w:val="dashed" w:color="5BBF21" w:sz="8" w:space="0"/>
            </w:tcBorders>
            <w:shd w:val="clear" w:color="auto" w:fill="auto"/>
            <w:tcMar/>
          </w:tcPr>
          <w:p w:rsidRPr="005D22CB" w:rsidR="00F47080" w:rsidP="00F47080" w:rsidRDefault="00F47080" w14:paraId="5888C561" w14:textId="7777777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Theme="minorHAnsi" w:hAnsiTheme="minorHAnsi" w:cstheme="minorHAnsi"/>
                <w:i/>
                <w:color w:val="00B0F0"/>
              </w:rPr>
            </w:pPr>
            <w:r w:rsidRPr="005D22CB">
              <w:rPr>
                <w:rFonts w:asciiTheme="minorHAnsi" w:hAnsiTheme="minorHAnsi" w:cstheme="minorHAnsi"/>
                <w:i/>
                <w:color w:val="00B0F0"/>
              </w:rPr>
              <w:t>Educational Qualifications / Certifications</w:t>
            </w:r>
          </w:p>
          <w:p w:rsidR="00F47080" w:rsidP="00F47080" w:rsidRDefault="00F47080" w14:paraId="1208F01C" w14:textId="77777777">
            <w:pPr>
              <w:spacing w:after="120" w:line="240" w:lineRule="auto"/>
              <w:rPr>
                <w:rFonts w:asciiTheme="minorHAnsi" w:hAnsiTheme="minorHAnsi" w:cstheme="minorHAnsi"/>
                <w:color w:val="404040" w:themeColor="text1" w:themeTint="BF"/>
              </w:rPr>
            </w:pPr>
          </w:p>
          <w:p w:rsidRPr="00B24AA1" w:rsidR="00F47080" w:rsidP="00F47080" w:rsidRDefault="00F47080" w14:paraId="7BF01BCA" w14:textId="77777777">
            <w:pPr>
              <w:spacing w:after="120" w:line="240" w:lineRule="auto"/>
              <w:rPr>
                <w:rFonts w:asciiTheme="minorHAnsi" w:hAnsiTheme="minorHAnsi" w:cstheme="minorHAnsi"/>
                <w:color w:val="404040" w:themeColor="text1" w:themeTint="BF"/>
              </w:rPr>
            </w:pPr>
          </w:p>
        </w:tc>
      </w:tr>
    </w:tbl>
    <w:p w:rsidRPr="00833012" w:rsidR="005D22CB" w:rsidP="00833012" w:rsidRDefault="00750BCB" w14:paraId="2ECEDF99" w14:textId="744FECBC">
      <w:pPr>
        <w:pStyle w:val="NoSpacing"/>
        <w:rPr>
          <w:rFonts w:asciiTheme="minorHAnsi" w:hAnsiTheme="minorHAnsi" w:cstheme="minorHAnsi"/>
          <w:i/>
          <w:snapToGrid w:val="0"/>
          <w:color w:val="00B0F0"/>
          <w:sz w:val="16"/>
          <w:szCs w:val="16"/>
        </w:rPr>
      </w:pPr>
      <w:r>
        <w:rPr>
          <w:rFonts w:asciiTheme="minorHAnsi" w:hAnsiTheme="minorHAnsi" w:cstheme="minorHAnsi"/>
          <w:noProof/>
          <w:sz w:val="4"/>
          <w:szCs w:val="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29A1CD" wp14:editId="5A160545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86575" cy="9239250"/>
                <wp:effectExtent l="0" t="0" r="28575" b="19050"/>
                <wp:wrapNone/>
                <wp:docPr id="4" name="Round Diagonal Corner 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86575" cy="9239250"/>
                        </a:xfrm>
                        <a:prstGeom prst="round2DiagRect">
                          <a:avLst/>
                        </a:prstGeom>
                        <a:noFill/>
                        <a:ln w="6350" cap="rnd" cmpd="sng" algn="ctr">
                          <a:solidFill>
                            <a:srgbClr val="5BBF2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E71BCF">
              <v:shape id="Round Diagonal Corner Rectangle 4" style="position:absolute;margin-left:0;margin-top:0;width:542.25pt;height:727.5pt;flip:y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coordsize="6886575,9239250" o:spid="_x0000_s1026" filled="f" strokecolor="#5bbf21" strokeweight=".5pt" path="m1147785,l6886575,r,l6886575,8091465v,633904,-513881,1147785,-1147785,1147785l,9239250r,l,1147785c,513881,513881,,1147785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" w14:anchorId="07B60929">
                <v:stroke endcap="round"/>
                <v:path arrowok="t" o:connecttype="custom" o:connectlocs="1147785,0;6886575,0;6886575,0;6886575,8091465;5738790,9239250;0,9239250;0,9239250;0,1147785;1147785,0" o:connectangles="0,0,0,0,0,0,0,0,0"/>
                <w10:wrap anchorx="page" anchory="page"/>
              </v:shape>
            </w:pict>
          </mc:Fallback>
        </mc:AlternateContent>
      </w:r>
    </w:p>
    <w:sectPr w:rsidRPr="00833012" w:rsidR="005D22CB" w:rsidSect="000154B3">
      <w:headerReference w:type="default" r:id="rId11"/>
      <w:footerReference w:type="default" r:id="rId12"/>
      <w:pgSz w:w="12240" w:h="15840" w:orient="portrait" w:code="1"/>
      <w:pgMar w:top="1440" w:right="1440" w:bottom="1440" w:left="1440" w:header="288" w:footer="7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A2A7F" w:rsidP="006B7F95" w:rsidRDefault="009A2A7F" w14:paraId="5237ADD3" w14:textId="77777777">
      <w:pPr>
        <w:spacing w:after="0" w:line="240" w:lineRule="auto"/>
      </w:pPr>
      <w:r>
        <w:separator/>
      </w:r>
    </w:p>
  </w:endnote>
  <w:endnote w:type="continuationSeparator" w:id="0">
    <w:p w:rsidR="009A2A7F" w:rsidP="006B7F95" w:rsidRDefault="009A2A7F" w14:paraId="5019B9D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45 Helvetica Light">
    <w:altName w:val="Courier New"/>
    <w:charset w:val="00"/>
    <w:family w:val="auto"/>
    <w:pitch w:val="variable"/>
    <w:sig w:usb0="03000000" w:usb1="00000000" w:usb2="00000000" w:usb3="00000000" w:csb0="0000000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C67806" w:rsidR="006B7F95" w:rsidP="009F76D3" w:rsidRDefault="00B627E3" w14:paraId="24D25896" w14:textId="10B3059B">
    <w:pPr>
      <w:pStyle w:val="Footer"/>
      <w:jc w:val="right"/>
      <w:rPr>
        <w:color w:val="595959"/>
      </w:rPr>
    </w:pPr>
    <w:r>
      <w:rPr>
        <w:sz w:val="20"/>
      </w:rPr>
      <w:t xml:space="preserve">                                   </w:t>
    </w:r>
    <w:r w:rsidR="006C1C2F">
      <w:rPr>
        <w:sz w:val="20"/>
      </w:rPr>
      <w:t xml:space="preserve">           </w:t>
    </w:r>
    <w:r w:rsidRPr="009F76D3" w:rsidR="009F76D3">
      <w:rPr>
        <w:sz w:val="20"/>
      </w:rPr>
      <w:t>Template: RxL-TMP-</w:t>
    </w:r>
    <w:r w:rsidR="00A6166A">
      <w:rPr>
        <w:sz w:val="20"/>
      </w:rPr>
      <w:t>HR</w:t>
    </w:r>
    <w:r w:rsidRPr="009F76D3" w:rsidR="009F76D3">
      <w:rPr>
        <w:sz w:val="20"/>
      </w:rPr>
      <w:t>-00</w:t>
    </w:r>
    <w:r w:rsidR="009F76D3">
      <w:rPr>
        <w:sz w:val="20"/>
      </w:rPr>
      <w:t>1</w:t>
    </w:r>
    <w:r w:rsidRPr="009F76D3" w:rsidR="009F76D3">
      <w:rPr>
        <w:sz w:val="20"/>
      </w:rPr>
      <w:t xml:space="preserve">, Version </w:t>
    </w:r>
    <w:r w:rsidR="00211BA1">
      <w:rPr>
        <w:sz w:val="20"/>
      </w:rPr>
      <w:t>3</w:t>
    </w:r>
    <w:r w:rsidRPr="009F76D3" w:rsidR="009F76D3">
      <w:rPr>
        <w:sz w:val="20"/>
      </w:rPr>
      <w:t xml:space="preserve">.0; Effective </w:t>
    </w:r>
    <w:r w:rsidR="00091AEF">
      <w:rPr>
        <w:sz w:val="20"/>
      </w:rPr>
      <w:t>0</w:t>
    </w:r>
    <w:r w:rsidR="00E71A34">
      <w:rPr>
        <w:sz w:val="20"/>
      </w:rPr>
      <w:t>2</w:t>
    </w:r>
    <w:r w:rsidR="009F76D3">
      <w:rPr>
        <w:sz w:val="20"/>
      </w:rPr>
      <w:t>-</w:t>
    </w:r>
    <w:r w:rsidR="00091AEF">
      <w:rPr>
        <w:sz w:val="20"/>
      </w:rPr>
      <w:t>JUL</w:t>
    </w:r>
    <w:r w:rsidR="009F76D3">
      <w:rPr>
        <w:sz w:val="20"/>
      </w:rPr>
      <w:t>-</w:t>
    </w:r>
    <w:r w:rsidRPr="009F76D3" w:rsidR="009F76D3">
      <w:rPr>
        <w:sz w:val="20"/>
      </w:rPr>
      <w:t>20</w:t>
    </w:r>
    <w:r w:rsidR="00C15662">
      <w:rPr>
        <w:noProof/>
        <w:color w:val="595959"/>
      </w:rPr>
      <w:drawing>
        <wp:anchor distT="0" distB="0" distL="114300" distR="114300" simplePos="0" relativeHeight="251658240" behindDoc="0" locked="0" layoutInCell="1" allowOverlap="1" wp14:anchorId="2BEA8AE7" wp14:editId="5FDF970F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477520"/>
          <wp:effectExtent l="0" t="0" r="0" b="0"/>
          <wp:wrapNone/>
          <wp:docPr id="7" name="Picture 9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77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15662">
      <w:rPr>
        <w:noProof/>
        <w:color w:val="595959"/>
      </w:rPr>
      <w:drawing>
        <wp:anchor distT="0" distB="0" distL="114300" distR="114300" simplePos="0" relativeHeight="251656192" behindDoc="0" locked="0" layoutInCell="1" allowOverlap="1" wp14:anchorId="1FB2FDCE" wp14:editId="30BF9C22">
          <wp:simplePos x="0" y="0"/>
          <wp:positionH relativeFrom="column">
            <wp:posOffset>906780</wp:posOffset>
          </wp:positionH>
          <wp:positionV relativeFrom="paragraph">
            <wp:posOffset>9015095</wp:posOffset>
          </wp:positionV>
          <wp:extent cx="1414145" cy="477520"/>
          <wp:effectExtent l="0" t="0" r="0" b="0"/>
          <wp:wrapNone/>
          <wp:docPr id="6" name="Picture 8" descr="Description: Description: RxLogixTemplat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Description: Description: RxLogixTemplate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77"/>
                  <a:stretch>
                    <a:fillRect/>
                  </a:stretch>
                </pic:blipFill>
                <pic:spPr bwMode="auto">
                  <a:xfrm>
                    <a:off x="0" y="0"/>
                    <a:ext cx="141414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BA1">
      <w:rPr>
        <w:sz w:val="20"/>
      </w:rPr>
      <w:t>20</w:t>
    </w:r>
    <w:r w:rsidRPr="00C67806" w:rsidR="006B7F95">
      <w:rPr>
        <w:color w:val="595959"/>
      </w:rPr>
      <w:tab/>
    </w:r>
    <w:r w:rsidRPr="00C67806" w:rsidR="006B7F95">
      <w:rPr>
        <w:color w:val="595959"/>
      </w:rPr>
      <w:tab/>
    </w:r>
    <w:r w:rsidRPr="00C67806" w:rsidR="006B7F95">
      <w:rPr>
        <w:color w:val="595959"/>
      </w:rPr>
      <w:t xml:space="preserve">Page | </w:t>
    </w:r>
    <w:r w:rsidRPr="00C67806" w:rsidR="00FC4A9A">
      <w:rPr>
        <w:color w:val="595959"/>
      </w:rPr>
      <w:fldChar w:fldCharType="begin"/>
    </w:r>
    <w:r w:rsidRPr="00C67806" w:rsidR="006B7F95">
      <w:rPr>
        <w:color w:val="595959"/>
      </w:rPr>
      <w:instrText xml:space="preserve"> PAGE   \* MERGEFORMAT </w:instrText>
    </w:r>
    <w:r w:rsidRPr="00C67806" w:rsidR="00FC4A9A">
      <w:rPr>
        <w:color w:val="595959"/>
      </w:rPr>
      <w:fldChar w:fldCharType="separate"/>
    </w:r>
    <w:r w:rsidR="00971108">
      <w:rPr>
        <w:noProof/>
        <w:color w:val="595959"/>
      </w:rPr>
      <w:t>1</w:t>
    </w:r>
    <w:r w:rsidRPr="00C67806" w:rsidR="00FC4A9A">
      <w:rPr>
        <w:noProof/>
        <w:color w:val="59595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A2A7F" w:rsidP="006B7F95" w:rsidRDefault="009A2A7F" w14:paraId="021337C3" w14:textId="77777777">
      <w:pPr>
        <w:spacing w:after="0" w:line="240" w:lineRule="auto"/>
      </w:pPr>
      <w:r>
        <w:separator/>
      </w:r>
    </w:p>
  </w:footnote>
  <w:footnote w:type="continuationSeparator" w:id="0">
    <w:p w:rsidR="009A2A7F" w:rsidP="006B7F95" w:rsidRDefault="009A2A7F" w14:paraId="0B046C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D836BB" w:rsidP="009B6607" w:rsidRDefault="00D836BB" w14:paraId="432FBF71" w14:textId="0A863CD6">
    <w:pPr>
      <w:spacing w:after="0" w:line="240" w:lineRule="auto"/>
      <w:rPr>
        <w:b/>
        <w:color w:val="E28C05"/>
        <w:sz w:val="32"/>
      </w:rPr>
    </w:pPr>
  </w:p>
  <w:p w:rsidR="00B627E3" w:rsidP="009B6607" w:rsidRDefault="00B627E3" w14:paraId="6F772586" w14:textId="77777777">
    <w:pPr>
      <w:spacing w:after="0" w:line="240" w:lineRule="auto"/>
      <w:rPr>
        <w:b/>
        <w:color w:val="E28C05"/>
        <w:sz w:val="32"/>
      </w:rPr>
    </w:pPr>
  </w:p>
  <w:p w:rsidR="00B627E3" w:rsidP="009B6607" w:rsidRDefault="00B627E3" w14:paraId="4C8BAA67" w14:textId="34FD1CE8">
    <w:pPr>
      <w:spacing w:after="0" w:line="240" w:lineRule="auto"/>
      <w:rPr>
        <w:b/>
        <w:color w:val="E36C0A" w:themeColor="accent6" w:themeShade="BF"/>
      </w:rPr>
    </w:pPr>
    <w:r w:rsidRPr="00423B2C">
      <w:rPr>
        <w:b/>
        <w:noProof/>
        <w:color w:val="E36C0A" w:themeColor="accent6" w:themeShade="BF"/>
      </w:rPr>
      <w:drawing>
        <wp:inline distT="0" distB="0" distL="0" distR="0" wp14:anchorId="3A5A7DBC" wp14:editId="44BFEEC6">
          <wp:extent cx="699135" cy="247650"/>
          <wp:effectExtent l="0" t="0" r="571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499" cy="2509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23B2C">
      <w:rPr>
        <w:b/>
        <w:color w:val="E36C0A" w:themeColor="accent6" w:themeShade="BF"/>
      </w:rPr>
      <w:t xml:space="preserve">                       </w:t>
    </w:r>
    <w:r w:rsidRPr="00423B2C" w:rsidR="000F00E0">
      <w:rPr>
        <w:b/>
        <w:color w:val="E36C0A" w:themeColor="accent6" w:themeShade="BF"/>
      </w:rPr>
      <w:t xml:space="preserve">Curriculum </w:t>
    </w:r>
    <w:r w:rsidR="000F00E0">
      <w:rPr>
        <w:b/>
        <w:color w:val="E36C0A" w:themeColor="accent6" w:themeShade="BF"/>
      </w:rPr>
      <w:t>V</w:t>
    </w:r>
    <w:r w:rsidRPr="00423B2C" w:rsidR="000F00E0">
      <w:rPr>
        <w:b/>
        <w:color w:val="E36C0A" w:themeColor="accent6" w:themeShade="BF"/>
      </w:rPr>
      <w:t>itae</w:t>
    </w:r>
    <w:r>
      <w:rPr>
        <w:b/>
        <w:color w:val="E36C0A" w:themeColor="accent6" w:themeShade="BF"/>
      </w:rPr>
      <w:t xml:space="preserve"> </w:t>
    </w:r>
    <w:r w:rsidRPr="00592A7E">
      <w:rPr>
        <w:b/>
        <w:color w:val="E36C0A" w:themeColor="accent6" w:themeShade="BF"/>
      </w:rPr>
      <w:t>: RxL-TMP-HR-00</w:t>
    </w:r>
    <w:r>
      <w:rPr>
        <w:b/>
        <w:color w:val="E36C0A" w:themeColor="accent6" w:themeShade="BF"/>
      </w:rPr>
      <w:t>1</w:t>
    </w:r>
    <w:r w:rsidRPr="00592A7E">
      <w:rPr>
        <w:b/>
        <w:color w:val="E36C0A" w:themeColor="accent6" w:themeShade="BF"/>
      </w:rPr>
      <w:t xml:space="preserve">, Version </w:t>
    </w:r>
    <w:r w:rsidR="00B23C83">
      <w:rPr>
        <w:b/>
        <w:color w:val="E36C0A" w:themeColor="accent6" w:themeShade="BF"/>
      </w:rPr>
      <w:t>3</w:t>
    </w:r>
    <w:r w:rsidRPr="00592A7E">
      <w:rPr>
        <w:b/>
        <w:color w:val="E36C0A" w:themeColor="accent6" w:themeShade="BF"/>
      </w:rPr>
      <w:t>.0</w:t>
    </w:r>
  </w:p>
  <w:p w:rsidRPr="00B627E3" w:rsidR="00B627E3" w:rsidP="009B6607" w:rsidRDefault="00B627E3" w14:paraId="6ED109FE" w14:textId="77777777">
    <w:pPr>
      <w:spacing w:after="0" w:line="240" w:lineRule="auto"/>
      <w:rPr>
        <w:b/>
        <w:color w:val="E36C0A" w:themeColor="accent6" w:themeShade="BF"/>
      </w:rPr>
    </w:pPr>
  </w:p>
  <w:tbl>
    <w:tblPr>
      <w:tblStyle w:val="TableGrid"/>
      <w:tblW w:w="10078" w:type="dxa"/>
      <w:tblInd w:w="-455" w:type="dxa"/>
      <w:tblLayout w:type="fixed"/>
      <w:tblCellMar>
        <w:top w:w="29" w:type="dxa"/>
        <w:left w:w="115" w:type="dxa"/>
        <w:bottom w:w="29" w:type="dxa"/>
        <w:right w:w="115" w:type="dxa"/>
      </w:tblCellMar>
      <w:tblLook w:val="0620" w:firstRow="1" w:lastRow="0" w:firstColumn="0" w:lastColumn="0" w:noHBand="1" w:noVBand="1"/>
    </w:tblPr>
    <w:tblGrid>
      <w:gridCol w:w="2059"/>
      <w:gridCol w:w="2980"/>
      <w:gridCol w:w="2069"/>
      <w:gridCol w:w="2970"/>
    </w:tblGrid>
    <w:tr w:rsidRPr="00A9069B" w:rsidR="00B627E3" w:rsidTr="00A9069B" w14:paraId="521A7540" w14:textId="77777777">
      <w:trPr>
        <w:trHeight w:val="290"/>
      </w:trPr>
      <w:tc>
        <w:tcPr>
          <w:tcW w:w="205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B627E3" w:rsidP="00B627E3" w:rsidRDefault="00B627E3" w14:paraId="240F0D21" w14:textId="77777777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>Employee Name:</w:t>
          </w:r>
        </w:p>
      </w:tc>
      <w:tc>
        <w:tcPr>
          <w:tcW w:w="298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B627E3" w:rsidP="008A248C" w:rsidRDefault="00B627E3" w14:paraId="707761E8" w14:textId="626C7FED">
          <w:pPr>
            <w:jc w:val="center"/>
            <w:rPr>
              <w:b/>
              <w:bCs/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B627E3" w:rsidP="00B627E3" w:rsidRDefault="0000535A" w14:paraId="2EF406F4" w14:textId="1F52B43A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 xml:space="preserve">Employee ID: </w:t>
          </w:r>
        </w:p>
      </w:tc>
      <w:tc>
        <w:tcPr>
          <w:tcW w:w="297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B627E3" w:rsidP="00040A85" w:rsidRDefault="00B627E3" w14:paraId="62BB9A47" w14:textId="77777777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  <w:tr w:rsidRPr="00A9069B" w:rsidR="00B627E3" w:rsidTr="00A9069B" w14:paraId="01E1DFF8" w14:textId="77777777">
      <w:trPr>
        <w:trHeight w:val="299"/>
      </w:trPr>
      <w:tc>
        <w:tcPr>
          <w:tcW w:w="205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B627E3" w:rsidP="00B627E3" w:rsidRDefault="0000535A" w14:paraId="5C1101D3" w14:textId="20A456BE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>Relevant Exp (in years):</w:t>
          </w:r>
        </w:p>
      </w:tc>
      <w:tc>
        <w:tcPr>
          <w:tcW w:w="298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B627E3" w:rsidP="00F952A9" w:rsidRDefault="00B627E3" w14:paraId="137FD2DF" w14:textId="0E4E5254">
          <w:pPr>
            <w:jc w:val="center"/>
            <w:rPr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B627E3" w:rsidP="00B627E3" w:rsidRDefault="0000535A" w14:paraId="29C978F9" w14:textId="0B232E7E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 xml:space="preserve">Job Title: </w:t>
          </w:r>
        </w:p>
      </w:tc>
      <w:tc>
        <w:tcPr>
          <w:tcW w:w="297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B627E3" w:rsidP="00040A85" w:rsidRDefault="00B627E3" w14:paraId="3132B8A2" w14:textId="77777777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  <w:tr w:rsidRPr="00A9069B" w:rsidR="0000535A" w:rsidTr="00A9069B" w14:paraId="7220CA1E" w14:textId="77777777">
      <w:trPr>
        <w:trHeight w:val="481"/>
      </w:trPr>
      <w:tc>
        <w:tcPr>
          <w:tcW w:w="205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00535A" w:rsidP="00A9069B" w:rsidRDefault="0000535A" w14:paraId="5159DAA6" w14:textId="2C43CBF0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>Department:</w:t>
          </w:r>
        </w:p>
      </w:tc>
      <w:tc>
        <w:tcPr>
          <w:tcW w:w="298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00535A" w:rsidP="0000535A" w:rsidRDefault="0000535A" w14:paraId="7F25FCED" w14:textId="77777777">
          <w:pPr>
            <w:jc w:val="center"/>
            <w:rPr>
              <w:color w:val="000000" w:themeColor="text1"/>
              <w:sz w:val="18"/>
              <w:szCs w:val="24"/>
            </w:rPr>
          </w:pPr>
        </w:p>
      </w:tc>
      <w:tc>
        <w:tcPr>
          <w:tcW w:w="2069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2F2F2" w:themeFill="background1" w:themeFillShade="F2"/>
        </w:tcPr>
        <w:p w:rsidRPr="00A9069B" w:rsidR="0000535A" w:rsidP="0000535A" w:rsidRDefault="0000535A" w14:paraId="6F651325" w14:textId="35A361FE">
          <w:pPr>
            <w:pStyle w:val="Heading2"/>
            <w:outlineLvl w:val="1"/>
            <w:rPr>
              <w:color w:val="984806" w:themeColor="accent6" w:themeShade="80"/>
              <w:sz w:val="18"/>
              <w:szCs w:val="24"/>
            </w:rPr>
          </w:pPr>
          <w:r w:rsidRPr="00A9069B">
            <w:rPr>
              <w:color w:val="984806" w:themeColor="accent6" w:themeShade="80"/>
              <w:sz w:val="18"/>
              <w:szCs w:val="24"/>
            </w:rPr>
            <w:t>Location:</w:t>
          </w:r>
        </w:p>
      </w:tc>
      <w:tc>
        <w:tcPr>
          <w:tcW w:w="2970" w:type="dxa"/>
          <w:tcBorders>
            <w:top w:val="single" w:color="C0504D" w:themeColor="accent2" w:sz="4" w:space="0"/>
            <w:left w:val="single" w:color="C0504D" w:themeColor="accent2" w:sz="4" w:space="0"/>
            <w:bottom w:val="single" w:color="C0504D" w:themeColor="accent2" w:sz="4" w:space="0"/>
            <w:right w:val="single" w:color="C0504D" w:themeColor="accent2" w:sz="4" w:space="0"/>
          </w:tcBorders>
          <w:shd w:val="clear" w:color="auto" w:fill="FDE9D9" w:themeFill="accent6" w:themeFillTint="33"/>
        </w:tcPr>
        <w:p w:rsidRPr="00A9069B" w:rsidR="0000535A" w:rsidP="0000535A" w:rsidRDefault="0000535A" w14:paraId="139C66CF" w14:textId="77777777">
          <w:pPr>
            <w:jc w:val="center"/>
            <w:rPr>
              <w:color w:val="000000" w:themeColor="text1"/>
              <w:sz w:val="18"/>
              <w:szCs w:val="24"/>
            </w:rPr>
          </w:pPr>
        </w:p>
      </w:tc>
    </w:tr>
  </w:tbl>
  <w:p w:rsidRPr="005D22CB" w:rsidR="006B7F95" w:rsidP="00B627E3" w:rsidRDefault="006B7F95" w14:paraId="3AF0B433" w14:textId="0DEEFA90">
    <w:pPr>
      <w:spacing w:after="0" w:line="240" w:lineRule="auto"/>
      <w:rPr>
        <w:i/>
        <w:color w:val="00B0F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2188F"/>
    <w:multiLevelType w:val="hybridMultilevel"/>
    <w:tmpl w:val="CE1ED310"/>
    <w:lvl w:ilvl="0" w:tplc="A094D52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BBE7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4B9B35C0"/>
    <w:multiLevelType w:val="hybridMultilevel"/>
    <w:tmpl w:val="3AA66608"/>
    <w:lvl w:ilvl="0" w:tplc="9F90C126">
      <w:start w:val="1"/>
      <w:numFmt w:val="bullet"/>
      <w:pStyle w:val="ResumeBulletPoints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Times New Roman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Times New Roman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7B00E0D"/>
    <w:multiLevelType w:val="hybridMultilevel"/>
    <w:tmpl w:val="EF4E492E"/>
    <w:lvl w:ilvl="0" w:tplc="A094D52C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hint="default" w:ascii="Wingdings" w:hAnsi="Wingdings"/>
        <w:color w:val="BBE700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748316B2"/>
    <w:multiLevelType w:val="hybridMultilevel"/>
    <w:tmpl w:val="E36E8D94"/>
    <w:lvl w:ilvl="0" w:tplc="A094D52C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BBE7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removePersonalInformation/>
  <w:removeDateAndTime/>
  <w:trackRevisions w:val="false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F95"/>
    <w:rsid w:val="0000535A"/>
    <w:rsid w:val="000154B3"/>
    <w:rsid w:val="00031FD2"/>
    <w:rsid w:val="00032D7E"/>
    <w:rsid w:val="00040A85"/>
    <w:rsid w:val="00040C85"/>
    <w:rsid w:val="000473C7"/>
    <w:rsid w:val="000915C1"/>
    <w:rsid w:val="00091AEF"/>
    <w:rsid w:val="000A1CFC"/>
    <w:rsid w:val="000C4028"/>
    <w:rsid w:val="000C7C5E"/>
    <w:rsid w:val="000D2C65"/>
    <w:rsid w:val="000D332E"/>
    <w:rsid w:val="000D3723"/>
    <w:rsid w:val="000F00E0"/>
    <w:rsid w:val="000F7294"/>
    <w:rsid w:val="00110ED8"/>
    <w:rsid w:val="00125C68"/>
    <w:rsid w:val="00135EAD"/>
    <w:rsid w:val="00146776"/>
    <w:rsid w:val="0015521E"/>
    <w:rsid w:val="00161789"/>
    <w:rsid w:val="00175CDC"/>
    <w:rsid w:val="0019141E"/>
    <w:rsid w:val="001A1AB5"/>
    <w:rsid w:val="001A2B99"/>
    <w:rsid w:val="001A7050"/>
    <w:rsid w:val="001A7747"/>
    <w:rsid w:val="0020127C"/>
    <w:rsid w:val="00211BA1"/>
    <w:rsid w:val="00257183"/>
    <w:rsid w:val="0028705A"/>
    <w:rsid w:val="00296785"/>
    <w:rsid w:val="00297906"/>
    <w:rsid w:val="002A7A20"/>
    <w:rsid w:val="002D64F0"/>
    <w:rsid w:val="002E4E29"/>
    <w:rsid w:val="002E5A97"/>
    <w:rsid w:val="002F331E"/>
    <w:rsid w:val="003323DC"/>
    <w:rsid w:val="00335086"/>
    <w:rsid w:val="00341CAD"/>
    <w:rsid w:val="00366DCF"/>
    <w:rsid w:val="00370E3B"/>
    <w:rsid w:val="003939E9"/>
    <w:rsid w:val="003A3188"/>
    <w:rsid w:val="00404C0C"/>
    <w:rsid w:val="00412E58"/>
    <w:rsid w:val="00415614"/>
    <w:rsid w:val="00423B2C"/>
    <w:rsid w:val="00430C48"/>
    <w:rsid w:val="004619CD"/>
    <w:rsid w:val="00464718"/>
    <w:rsid w:val="004656BD"/>
    <w:rsid w:val="00483146"/>
    <w:rsid w:val="004953A9"/>
    <w:rsid w:val="004A3BD3"/>
    <w:rsid w:val="004B0F9D"/>
    <w:rsid w:val="004B6C09"/>
    <w:rsid w:val="004E0CBB"/>
    <w:rsid w:val="004F265C"/>
    <w:rsid w:val="004F62BD"/>
    <w:rsid w:val="0050471F"/>
    <w:rsid w:val="00510125"/>
    <w:rsid w:val="00524780"/>
    <w:rsid w:val="005265F5"/>
    <w:rsid w:val="005630A9"/>
    <w:rsid w:val="005726B0"/>
    <w:rsid w:val="00591C7E"/>
    <w:rsid w:val="005926E4"/>
    <w:rsid w:val="005A1D43"/>
    <w:rsid w:val="005C41D1"/>
    <w:rsid w:val="005D22CB"/>
    <w:rsid w:val="005F49E8"/>
    <w:rsid w:val="005F6041"/>
    <w:rsid w:val="00607179"/>
    <w:rsid w:val="00644795"/>
    <w:rsid w:val="00647039"/>
    <w:rsid w:val="006B7F95"/>
    <w:rsid w:val="006C1C2F"/>
    <w:rsid w:val="006D0E26"/>
    <w:rsid w:val="006D4874"/>
    <w:rsid w:val="006D69B3"/>
    <w:rsid w:val="006E3295"/>
    <w:rsid w:val="006F6B99"/>
    <w:rsid w:val="00720502"/>
    <w:rsid w:val="007277FF"/>
    <w:rsid w:val="007374A4"/>
    <w:rsid w:val="00745443"/>
    <w:rsid w:val="00750BCB"/>
    <w:rsid w:val="00763CF5"/>
    <w:rsid w:val="00795A77"/>
    <w:rsid w:val="007A4607"/>
    <w:rsid w:val="007C189E"/>
    <w:rsid w:val="007C7156"/>
    <w:rsid w:val="007F7010"/>
    <w:rsid w:val="008068D3"/>
    <w:rsid w:val="00815725"/>
    <w:rsid w:val="00817A9E"/>
    <w:rsid w:val="00823595"/>
    <w:rsid w:val="00832A24"/>
    <w:rsid w:val="00833012"/>
    <w:rsid w:val="0083465D"/>
    <w:rsid w:val="00837CDF"/>
    <w:rsid w:val="00891504"/>
    <w:rsid w:val="008A248C"/>
    <w:rsid w:val="008D095F"/>
    <w:rsid w:val="008D5F3B"/>
    <w:rsid w:val="008D7A44"/>
    <w:rsid w:val="00911AE6"/>
    <w:rsid w:val="009167D0"/>
    <w:rsid w:val="00920130"/>
    <w:rsid w:val="00920DE3"/>
    <w:rsid w:val="0092611A"/>
    <w:rsid w:val="00932757"/>
    <w:rsid w:val="00932C0E"/>
    <w:rsid w:val="00971108"/>
    <w:rsid w:val="0097495C"/>
    <w:rsid w:val="00975EF7"/>
    <w:rsid w:val="00991EEB"/>
    <w:rsid w:val="009A2A7F"/>
    <w:rsid w:val="009B16C3"/>
    <w:rsid w:val="009B5131"/>
    <w:rsid w:val="009B6607"/>
    <w:rsid w:val="009C557D"/>
    <w:rsid w:val="009D063D"/>
    <w:rsid w:val="009F521E"/>
    <w:rsid w:val="009F76D3"/>
    <w:rsid w:val="00A05384"/>
    <w:rsid w:val="00A43261"/>
    <w:rsid w:val="00A60F37"/>
    <w:rsid w:val="00A6166A"/>
    <w:rsid w:val="00A9069B"/>
    <w:rsid w:val="00AB1B68"/>
    <w:rsid w:val="00AB5534"/>
    <w:rsid w:val="00AB7A91"/>
    <w:rsid w:val="00AD60CD"/>
    <w:rsid w:val="00AE48E1"/>
    <w:rsid w:val="00B02006"/>
    <w:rsid w:val="00B03D03"/>
    <w:rsid w:val="00B0626A"/>
    <w:rsid w:val="00B200C7"/>
    <w:rsid w:val="00B23C83"/>
    <w:rsid w:val="00B24AA1"/>
    <w:rsid w:val="00B25684"/>
    <w:rsid w:val="00B32733"/>
    <w:rsid w:val="00B35E31"/>
    <w:rsid w:val="00B627E3"/>
    <w:rsid w:val="00BA4289"/>
    <w:rsid w:val="00BB4666"/>
    <w:rsid w:val="00BB71D9"/>
    <w:rsid w:val="00BB7433"/>
    <w:rsid w:val="00BC1C0F"/>
    <w:rsid w:val="00BE2226"/>
    <w:rsid w:val="00C15662"/>
    <w:rsid w:val="00C223CD"/>
    <w:rsid w:val="00C324B6"/>
    <w:rsid w:val="00C40D90"/>
    <w:rsid w:val="00C41C6B"/>
    <w:rsid w:val="00C41F23"/>
    <w:rsid w:val="00C46BB7"/>
    <w:rsid w:val="00C53130"/>
    <w:rsid w:val="00C62025"/>
    <w:rsid w:val="00C66F00"/>
    <w:rsid w:val="00C67806"/>
    <w:rsid w:val="00C830AD"/>
    <w:rsid w:val="00CC1939"/>
    <w:rsid w:val="00CD1BD7"/>
    <w:rsid w:val="00CE61A3"/>
    <w:rsid w:val="00D02781"/>
    <w:rsid w:val="00D07A5C"/>
    <w:rsid w:val="00D20A66"/>
    <w:rsid w:val="00D25F0B"/>
    <w:rsid w:val="00D705C7"/>
    <w:rsid w:val="00D73A96"/>
    <w:rsid w:val="00D82DDA"/>
    <w:rsid w:val="00D836BB"/>
    <w:rsid w:val="00D855A1"/>
    <w:rsid w:val="00D908A2"/>
    <w:rsid w:val="00E04C97"/>
    <w:rsid w:val="00E34B89"/>
    <w:rsid w:val="00E54AA1"/>
    <w:rsid w:val="00E6370F"/>
    <w:rsid w:val="00E71A34"/>
    <w:rsid w:val="00EA10F6"/>
    <w:rsid w:val="00EC4190"/>
    <w:rsid w:val="00F13218"/>
    <w:rsid w:val="00F13435"/>
    <w:rsid w:val="00F35384"/>
    <w:rsid w:val="00F36906"/>
    <w:rsid w:val="00F47080"/>
    <w:rsid w:val="00F526C8"/>
    <w:rsid w:val="00F91318"/>
    <w:rsid w:val="00F91F2E"/>
    <w:rsid w:val="00F952A9"/>
    <w:rsid w:val="00F95467"/>
    <w:rsid w:val="00FC02C5"/>
    <w:rsid w:val="00FC4A9A"/>
    <w:rsid w:val="00FD08A6"/>
    <w:rsid w:val="00FD0BC1"/>
    <w:rsid w:val="00FD5A1E"/>
    <w:rsid w:val="00FE6A77"/>
    <w:rsid w:val="00FF5064"/>
    <w:rsid w:val="1FD9B22B"/>
    <w:rsid w:val="2C2789BA"/>
    <w:rsid w:val="2CC151A9"/>
    <w:rsid w:val="520868CC"/>
    <w:rsid w:val="52C0831C"/>
    <w:rsid w:val="64D3743C"/>
    <w:rsid w:val="73C68A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5F9ACC"/>
  <w15:docId w15:val="{273648DC-9B01-42A5-B171-DB995246DB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Calibri" w:hAnsi="Calibri" w:eastAsia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B627E3"/>
    <w:pPr>
      <w:keepLines/>
      <w:spacing w:before="30" w:after="30" w:line="240" w:lineRule="auto"/>
      <w:outlineLvl w:val="1"/>
    </w:pPr>
    <w:rPr>
      <w:rFonts w:asciiTheme="majorHAnsi" w:hAnsiTheme="majorHAnsi" w:eastAsiaTheme="majorEastAsia" w:cstheme="majorBidi"/>
      <w:b/>
      <w:sz w:val="20"/>
      <w:szCs w:val="26"/>
      <w:lang w:eastAsia="ja-JP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B7F9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B7F95"/>
  </w:style>
  <w:style w:type="paragraph" w:styleId="Footer">
    <w:name w:val="footer"/>
    <w:basedOn w:val="Normal"/>
    <w:link w:val="FooterChar"/>
    <w:uiPriority w:val="99"/>
    <w:unhideWhenUsed/>
    <w:rsid w:val="006B7F9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B7F95"/>
  </w:style>
  <w:style w:type="paragraph" w:styleId="BalloonText">
    <w:name w:val="Balloon Text"/>
    <w:basedOn w:val="Normal"/>
    <w:link w:val="BalloonTextChar"/>
    <w:uiPriority w:val="99"/>
    <w:semiHidden/>
    <w:unhideWhenUsed/>
    <w:rsid w:val="006B7F95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styleId="BalloonTextChar" w:customStyle="1">
    <w:name w:val="Balloon Text Char"/>
    <w:link w:val="BalloonText"/>
    <w:uiPriority w:val="99"/>
    <w:semiHidden/>
    <w:rsid w:val="006B7F95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B7F95"/>
    <w:rPr>
      <w:color w:val="0000FF"/>
      <w:u w:val="single"/>
    </w:rPr>
  </w:style>
  <w:style w:type="paragraph" w:styleId="ContentHeading" w:customStyle="1">
    <w:name w:val="Content Heading"/>
    <w:basedOn w:val="Normal"/>
    <w:link w:val="ContentHeadingChar"/>
    <w:qFormat/>
    <w:rsid w:val="00415614"/>
    <w:pPr>
      <w:spacing w:after="0" w:line="240" w:lineRule="auto"/>
      <w:jc w:val="right"/>
    </w:pPr>
    <w:rPr>
      <w:rFonts w:eastAsia="Times New Roman"/>
      <w:b/>
      <w:color w:val="E36C0A"/>
      <w:lang w:val="en-GB" w:eastAsia="en-GB"/>
    </w:rPr>
  </w:style>
  <w:style w:type="character" w:styleId="ContentHeadingChar" w:customStyle="1">
    <w:name w:val="Content Heading Char"/>
    <w:link w:val="ContentHeading"/>
    <w:rsid w:val="00415614"/>
    <w:rPr>
      <w:rFonts w:eastAsia="Times New Roman"/>
      <w:b/>
      <w:color w:val="E36C0A"/>
      <w:sz w:val="22"/>
      <w:szCs w:val="22"/>
      <w:lang w:val="en-GB" w:eastAsia="en-GB"/>
    </w:rPr>
  </w:style>
  <w:style w:type="paragraph" w:styleId="ContentBody" w:customStyle="1">
    <w:name w:val="Content Body"/>
    <w:basedOn w:val="Normal"/>
    <w:link w:val="ContentBodyChar"/>
    <w:qFormat/>
    <w:rsid w:val="00415614"/>
    <w:pPr>
      <w:spacing w:after="0" w:line="240" w:lineRule="auto"/>
    </w:pPr>
    <w:rPr>
      <w:rFonts w:eastAsia="Times New Roman"/>
      <w:color w:val="000000"/>
      <w:sz w:val="20"/>
      <w:lang w:val="en-GB" w:eastAsia="en-GB"/>
    </w:rPr>
  </w:style>
  <w:style w:type="paragraph" w:styleId="ContentBodyBold" w:customStyle="1">
    <w:name w:val="Content Body Bold"/>
    <w:basedOn w:val="Normal"/>
    <w:link w:val="ContentBodyBoldChar"/>
    <w:qFormat/>
    <w:rsid w:val="00415614"/>
    <w:pPr>
      <w:spacing w:after="0" w:line="240" w:lineRule="auto"/>
    </w:pPr>
    <w:rPr>
      <w:rFonts w:eastAsia="Times New Roman"/>
      <w:b/>
      <w:color w:val="000000"/>
      <w:sz w:val="20"/>
      <w:lang w:val="en-GB" w:eastAsia="en-GB"/>
    </w:rPr>
  </w:style>
  <w:style w:type="character" w:styleId="ContentBodyChar" w:customStyle="1">
    <w:name w:val="Content Body Char"/>
    <w:link w:val="ContentBody"/>
    <w:rsid w:val="00415614"/>
    <w:rPr>
      <w:rFonts w:eastAsia="Times New Roman"/>
      <w:color w:val="000000"/>
      <w:szCs w:val="22"/>
      <w:lang w:val="en-GB" w:eastAsia="en-GB"/>
    </w:rPr>
  </w:style>
  <w:style w:type="character" w:styleId="ContentBodyBoldChar" w:customStyle="1">
    <w:name w:val="Content Body Bold Char"/>
    <w:link w:val="ContentBodyBold"/>
    <w:rsid w:val="00415614"/>
    <w:rPr>
      <w:rFonts w:eastAsia="Times New Roman"/>
      <w:b/>
      <w:color w:val="000000"/>
      <w:szCs w:val="22"/>
      <w:lang w:val="en-GB" w:eastAsia="en-GB"/>
    </w:rPr>
  </w:style>
  <w:style w:type="paragraph" w:styleId="BodyText">
    <w:name w:val="Body Text"/>
    <w:basedOn w:val="Normal"/>
    <w:link w:val="BodyTextChar"/>
    <w:rsid w:val="00415614"/>
    <w:pPr>
      <w:spacing w:after="0" w:line="240" w:lineRule="auto"/>
    </w:pPr>
    <w:rPr>
      <w:rFonts w:ascii="45 Helvetica Light" w:hAnsi="45 Helvetica Light" w:eastAsia="Times New Roman"/>
      <w:sz w:val="14"/>
      <w:szCs w:val="24"/>
      <w:lang w:val="en-GB" w:eastAsia="en-GB"/>
    </w:rPr>
  </w:style>
  <w:style w:type="character" w:styleId="BodyTextChar" w:customStyle="1">
    <w:name w:val="Body Text Char"/>
    <w:link w:val="BodyText"/>
    <w:rsid w:val="00415614"/>
    <w:rPr>
      <w:rFonts w:ascii="45 Helvetica Light" w:hAnsi="45 Helvetica Light" w:eastAsia="Times New Roman"/>
      <w:sz w:val="14"/>
      <w:szCs w:val="24"/>
      <w:lang w:val="en-GB" w:eastAsia="en-GB"/>
    </w:rPr>
  </w:style>
  <w:style w:type="paragraph" w:styleId="ResumeBulletPoints" w:customStyle="1">
    <w:name w:val="Resume Bullet Points"/>
    <w:basedOn w:val="Normal"/>
    <w:rsid w:val="001A2B99"/>
    <w:pPr>
      <w:numPr>
        <w:numId w:val="2"/>
      </w:numPr>
      <w:autoSpaceDE w:val="0"/>
      <w:autoSpaceDN w:val="0"/>
      <w:adjustRightInd w:val="0"/>
      <w:spacing w:after="120" w:line="240" w:lineRule="auto"/>
      <w:jc w:val="both"/>
    </w:pPr>
    <w:rPr>
      <w:rFonts w:ascii="Tahoma" w:hAnsi="Tahoma" w:eastAsia="Times New Roman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726B0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B627E3"/>
    <w:rPr>
      <w:rFonts w:asciiTheme="majorHAnsi" w:hAnsiTheme="majorHAnsi" w:eastAsiaTheme="majorEastAsia" w:cstheme="majorBidi"/>
      <w:b/>
      <w:szCs w:val="26"/>
      <w:lang w:val="en-US" w:eastAsia="ja-JP"/>
    </w:rPr>
  </w:style>
  <w:style w:type="table" w:styleId="TableGrid">
    <w:name w:val="Table Grid"/>
    <w:basedOn w:val="TableNormal"/>
    <w:uiPriority w:val="39"/>
    <w:rsid w:val="00B627E3"/>
    <w:pPr>
      <w:spacing w:before="30" w:after="30"/>
    </w:pPr>
    <w:rPr>
      <w:rFonts w:asciiTheme="minorHAnsi" w:hAnsiTheme="minorHAnsi" w:eastAsiaTheme="minorEastAsia" w:cstheme="minorBidi"/>
      <w:lang w:val="en-US" w:eastAsia="ja-JP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uiPriority w:val="1"/>
    <w:qFormat/>
    <w:rsid w:val="0092611A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D0378FA404FF4BB8D6D010293A2153" ma:contentTypeVersion="2" ma:contentTypeDescription="Create a new document." ma:contentTypeScope="" ma:versionID="04e81068e4f09d94ede37b37fa3f17b3">
  <xsd:schema xmlns:xsd="http://www.w3.org/2001/XMLSchema" xmlns:xs="http://www.w3.org/2001/XMLSchema" xmlns:p="http://schemas.microsoft.com/office/2006/metadata/properties" xmlns:ns2="79475e96-77f5-48e2-8d7f-a7547af6b959" targetNamespace="http://schemas.microsoft.com/office/2006/metadata/properties" ma:root="true" ma:fieldsID="f8021da9a1a81bdc1dfc4d912ff69bb0" ns2:_="">
    <xsd:import namespace="79475e96-77f5-48e2-8d7f-a7547af6b9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75e96-77f5-48e2-8d7f-a7547af6b9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7F6B6A-06E7-4D62-A8B6-A81F2B3E9B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13DB0C-53BA-448B-8E54-309BD240968D}"/>
</file>

<file path=customXml/itemProps3.xml><?xml version="1.0" encoding="utf-8"?>
<ds:datastoreItem xmlns:ds="http://schemas.openxmlformats.org/officeDocument/2006/customXml" ds:itemID="{448C755C-6F29-4F0C-8F13-77A66FDDF4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1A4DF2-86CA-47B4-B75E-1E4B0B94AE0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Sakshi Sahu</cp:lastModifiedBy>
  <cp:revision>2</cp:revision>
  <dcterms:created xsi:type="dcterms:W3CDTF">2019-10-24T12:30:00Z</dcterms:created>
  <dcterms:modified xsi:type="dcterms:W3CDTF">2023-03-28T10:13:30Z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0x01010027D0378FA404FF4BB8D6D010293A2153</vt:lpwstr>
  </property>
</Properties>
</file>