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D9AC9" w14:textId="255C52D1" w:rsidR="00186DE4" w:rsidRDefault="00186DE4" w:rsidP="009B57D9">
      <w:pPr>
        <w:pStyle w:val="Nadpis1"/>
      </w:pPr>
      <w:r>
        <w:t>Main</w:t>
      </w:r>
    </w:p>
    <w:p w14:paraId="61E1EE1F" w14:textId="1985B6F2" w:rsidR="009B57D9" w:rsidRPr="009B57D9" w:rsidRDefault="009B57D9" w:rsidP="009B57D9">
      <w:r>
        <w:t>Hlavní stránka obsahující menu odkazující na jednotlivé podstránky</w:t>
      </w:r>
    </w:p>
    <w:p w14:paraId="5B1B2B2F" w14:textId="5EAC64A4" w:rsidR="00186DE4" w:rsidRDefault="00186DE4" w:rsidP="00186DE4">
      <w:pPr>
        <w:pStyle w:val="Nadpis2"/>
      </w:pPr>
      <w:r>
        <w:t>Main-casopis</w:t>
      </w:r>
    </w:p>
    <w:p w14:paraId="169DDC2B" w14:textId="53343531" w:rsidR="00186DE4" w:rsidRPr="00186DE4" w:rsidRDefault="009B57D9" w:rsidP="00186DE4">
      <w:r>
        <w:t>Zde se bude nacházet aktuální časopis. Jednotlivé články jsou rozděleny do bloků.</w:t>
      </w:r>
    </w:p>
    <w:p w14:paraId="17F53207" w14:textId="41142960" w:rsidR="00186DE4" w:rsidRDefault="00186DE4" w:rsidP="00186DE4">
      <w:pPr>
        <w:pStyle w:val="Nadpis2"/>
      </w:pPr>
      <w:r>
        <w:t>Main-anketa</w:t>
      </w:r>
    </w:p>
    <w:p w14:paraId="3D8413DA" w14:textId="06AC1258" w:rsidR="00186DE4" w:rsidRPr="00186DE4" w:rsidRDefault="009B57D9" w:rsidP="00186DE4">
      <w:r>
        <w:t>Zde se bude hlasovat pro výherní článek.</w:t>
      </w:r>
    </w:p>
    <w:p w14:paraId="752A4EBF" w14:textId="3FC7E6AA" w:rsidR="00186DE4" w:rsidRDefault="00186DE4" w:rsidP="00186DE4">
      <w:pPr>
        <w:pStyle w:val="Nadpis2"/>
      </w:pPr>
      <w:r>
        <w:t>Main-info</w:t>
      </w:r>
    </w:p>
    <w:p w14:paraId="72E8D2D5" w14:textId="4D85F0E2" w:rsidR="00186DE4" w:rsidRPr="00186DE4" w:rsidRDefault="009B57D9" w:rsidP="00186DE4">
      <w:r>
        <w:t>Zde se nachází informace o časopise a kontakty na členy časopisu.</w:t>
      </w:r>
    </w:p>
    <w:p w14:paraId="39241F40" w14:textId="68ED35BB" w:rsidR="00186DE4" w:rsidRDefault="00186DE4" w:rsidP="00186DE4">
      <w:pPr>
        <w:pStyle w:val="Nadpis2"/>
      </w:pPr>
      <w:r>
        <w:t>Main-galerie</w:t>
      </w:r>
    </w:p>
    <w:p w14:paraId="6F33269D" w14:textId="71203460" w:rsidR="00186DE4" w:rsidRPr="00186DE4" w:rsidRDefault="009B57D9" w:rsidP="00186DE4">
      <w:r>
        <w:t>Zde se budou nacházet odkazy na všechny časopisy ke stažení.</w:t>
      </w:r>
    </w:p>
    <w:p w14:paraId="62F65FB0" w14:textId="065E7A5C" w:rsidR="00186DE4" w:rsidRDefault="00186DE4" w:rsidP="00186DE4">
      <w:pPr>
        <w:pStyle w:val="Nadpis1"/>
      </w:pPr>
      <w:r>
        <w:t>Administrace</w:t>
      </w:r>
    </w:p>
    <w:p w14:paraId="7188CF0B" w14:textId="462BC21B" w:rsidR="00186DE4" w:rsidRDefault="0038298A">
      <w:r>
        <w:t xml:space="preserve">Zde se budou spravovat role, přidávat články do časopisu, </w:t>
      </w:r>
    </w:p>
    <w:p w14:paraId="4F59B9CE" w14:textId="562F596B" w:rsidR="00186DE4" w:rsidRDefault="00186DE4" w:rsidP="00186DE4">
      <w:pPr>
        <w:pStyle w:val="Nadpis1"/>
      </w:pPr>
      <w:r>
        <w:t>Sepsání článku</w:t>
      </w:r>
    </w:p>
    <w:p w14:paraId="718646B1" w14:textId="6EFD8ED9" w:rsidR="00463F65" w:rsidRDefault="00463F65" w:rsidP="00463F65">
      <w:pPr>
        <w:pStyle w:val="Nadpis1"/>
      </w:pPr>
      <w:r>
        <w:t>Profil</w:t>
      </w:r>
    </w:p>
    <w:p w14:paraId="368F5F31" w14:textId="4937AAF6" w:rsidR="00E73BCD" w:rsidRPr="00E73BCD" w:rsidRDefault="00E73BCD" w:rsidP="00E73BCD">
      <w:r>
        <w:t>Zde se bude upravovat účet uživatele, a to od nastavení profilového obrázku a informací jako už. jméno</w:t>
      </w:r>
      <w:r w:rsidR="008F4A7D">
        <w:t>,</w:t>
      </w:r>
      <w:r>
        <w:t xml:space="preserve"> email</w:t>
      </w:r>
      <w:r w:rsidR="008F4A7D">
        <w:t xml:space="preserve"> a několik dalších</w:t>
      </w:r>
      <w:r>
        <w:t>. Dále přidání funkce pro možnost změny hesla a smazání účtu.</w:t>
      </w:r>
    </w:p>
    <w:p w14:paraId="163E4C30" w14:textId="77777777" w:rsidR="00E73BCD" w:rsidRPr="00E73BCD" w:rsidRDefault="00E73BCD" w:rsidP="00E73BCD"/>
    <w:p w14:paraId="0799BFCB" w14:textId="529FD1D2" w:rsidR="0041643C" w:rsidRPr="0041643C" w:rsidRDefault="0041643C" w:rsidP="0041643C">
      <w:pPr>
        <w:pStyle w:val="Nadpis1"/>
      </w:pPr>
      <w:r>
        <w:t>Recenze</w:t>
      </w:r>
    </w:p>
    <w:sectPr w:rsidR="0041643C" w:rsidRPr="0041643C" w:rsidSect="007C31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53E"/>
    <w:rsid w:val="00097AE9"/>
    <w:rsid w:val="00186DE4"/>
    <w:rsid w:val="0038298A"/>
    <w:rsid w:val="0041643C"/>
    <w:rsid w:val="00463F65"/>
    <w:rsid w:val="007C315B"/>
    <w:rsid w:val="008F4A7D"/>
    <w:rsid w:val="00995F5F"/>
    <w:rsid w:val="009B57D9"/>
    <w:rsid w:val="00B44224"/>
    <w:rsid w:val="00E3753E"/>
    <w:rsid w:val="00E7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E2674"/>
  <w15:chartTrackingRefBased/>
  <w15:docId w15:val="{2328D178-DC4C-4A53-B6FC-643F207E3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86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86D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86D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186D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95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Vokoun</dc:creator>
  <cp:keywords/>
  <dc:description/>
  <cp:lastModifiedBy>Filip Kubát</cp:lastModifiedBy>
  <cp:revision>8</cp:revision>
  <dcterms:created xsi:type="dcterms:W3CDTF">2022-11-08T10:16:00Z</dcterms:created>
  <dcterms:modified xsi:type="dcterms:W3CDTF">2022-11-08T15:26:00Z</dcterms:modified>
</cp:coreProperties>
</file>