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Да, это можно сделать — и, на мой взгляд, это может стать одной из самых ценных частей TIP.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такой компонент должен быть не наставником, который постоянно комментирует, а спокойным инструментом контроля поведения, основанным на фактах.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назвал его: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Behavior &amp; Discipline Module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анализирует не качество рынка и не работу алгоритмов, а ваши действия относительно заранее определённого торгового процесса.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он сможет выявлять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слишком быстрый вход после появления сигнала;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 без полного подтверждения;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увеличение размера после убытка;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попытку немедленно «отыграться»;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слишком раннюю фиксацию прибыли;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перенос invalidation из-за нежелания принять убыток;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вход без нового основания;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чрезмерное количество сделок;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 после пропущенного движения;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удержание позиции из-за надежды;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нарушение дневного лимита риска;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систематическое отклонение от решений модулей.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Фраза «ты спешишь» должна появляться не интуитивно, а только при наличии данных: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 последние 12 сделок: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входов были выполнены менее чем через 20 секунд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изменения статуса на Ready.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5 из этих 7 случаев Execution Confirmation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ещё не было завершено.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систематически ускоряете вход.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замечание становится объективным: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снова входите до завершения подтверждения. Это повторяющаяся ошибка, а не единичное отклонение.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он должен находиться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часть Architecture Intelligence Layer.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 разделить: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 Layer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систему и её модули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Behavior &amp; Discipline Module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действия трейдера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 замечания пользователю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новый модуль формирует оценку, а Trading Intelligence Assistant выбирает правильный момент и форму сообщения.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Чтобы он не мешал торговле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критически важно. Я бы ввёл три режима работы.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Shadow Mode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всё анализирует, но ничего не сообщает во время торговой сессии.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Замечания выдаются только после рынка.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лучший стартовый режим.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Protective Mode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торговли показываются только серьёзные нарушения: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превышение риска;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revenge trading;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нарушение invalidation;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повторные импульсивные входы;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превышение числа сделок;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резкое увеличение размера позиции.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Coaching Mode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может давать более мягкие замечания: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«Вы торопитесь»;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«Вы преследуете цену»;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«Размер позиции выше обычного»;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«Решение отличается от вашего стандартного процесса».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не включал этот режим сразу.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замечаний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Сообщения должны быть короткими и нейтральными.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Плохо: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будь жадным.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Лучше: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достигла первого целевого уровня, но частичная фиксация не выполнена. В последних четырёх подобных сделках прибыль затем значительно сокращалась.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Плохо: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Ты опять спешишь.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 выполнен до завершения Execution Confirmation. Это третье подобное отклонение за текущую сессию.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Плохо: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Ты торгуешь эмоционально.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убыточной сделки интервал до следующего входа составил 48 секунд, а размер позиции увеличился на 35%. Это соответствует ранее наблюдавшемуся паттерну revenge trading.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 система не оценивает вашу личность. Она оценивает конкретное поведение.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Возможная структура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Behavior &amp; Discipline Module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Process Deviation Monitor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Timing Behavior Analyzer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 Behavior Analyzer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Position Management Analyzer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Emotional Pattern Detector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Repeated Mistake Tracker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Intervention Policy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Behavior Review Report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Deviation Monitor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Сравнивает фактические действия с утверждённым торговым процессом.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Timing Behavior Analyzer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Ищет спешку, поздние входы, погоню за ценой и чрезмерно быстрые повторные решения.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Behavior Analyzer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Контролирует размер позиции, дневной риск, изменение риска после прибыли или убытка.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Management Analyzer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Выявляет жадность не как эмоцию, а как наблюдаемое поведение: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отказ от частичной фиксации;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перенос цели без новой причины;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удержание после отмены сценария;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расширение invalidation.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 Pattern Detector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пытается определять эмоции напрямую. Он ищет поведенческие паттерны, которые могут на них указывать.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Repeated Mistake Tracker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Отделяет случайное отклонение от системной ошибки.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Intervention Policy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Решает: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промолчать;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записать замечание;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показать предупреждение;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рекомендовать паузу;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заблокировать только автоматическое подтверждение, но не ручное решение.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принцип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должен говорить, каким человеком является трейдер. Он должен показывать, какое действие произошло, от какого правила оно отклонилось и к каким последствиям подобные действия приводили раньше.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Моя рекомендация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Архитектурное место для такого модуля стоит заложить уже сейчас, но реализовывать постепенно: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1 — журнал отклонений без сообщений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2 — послеторговый отчёт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3 — редкие предупреждения о серьёзных нарушениях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4 — персонализированный дисциплинарный помощник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Начинать нужно именно с Shadow Mode. После накопления данных мы увидим, действительно ли подсказки помогают или, наоборот, создают давление и мешают принимать решения.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может стать не контролёром и не источником похвалы, а вашим объективным зеркалом: спокойным, доказательным и иногда неприятным — но полезным.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