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635" w:rsidRPr="00BB06EA" w:rsidRDefault="00BB06EA" w:rsidP="00BB06EA">
      <w:pPr>
        <w:jc w:val="center"/>
        <w:rPr>
          <w:color w:val="95B3D7" w:themeColor="accent1" w:themeTint="99"/>
          <w:sz w:val="52"/>
          <w:szCs w:val="52"/>
          <w:u w:val="single"/>
        </w:rPr>
      </w:pPr>
      <w:r w:rsidRPr="00BB06EA">
        <w:rPr>
          <w:color w:val="95B3D7" w:themeColor="accent1" w:themeTint="99"/>
          <w:sz w:val="52"/>
          <w:szCs w:val="52"/>
          <w:u w:val="single"/>
        </w:rPr>
        <w:t>ALL ICONS IN COMPZIT APPLICATION</w:t>
      </w:r>
    </w:p>
    <w:p w:rsidR="00BB06EA" w:rsidRDefault="00BB06EA" w:rsidP="00BB06EA">
      <w:pPr>
        <w:rPr>
          <w:color w:val="4F81BD" w:themeColor="accent1"/>
          <w:sz w:val="52"/>
          <w:szCs w:val="52"/>
          <w:u w:val="single"/>
        </w:rPr>
      </w:pPr>
    </w:p>
    <w:p w:rsidR="002F7327" w:rsidRDefault="00BB06EA" w:rsidP="002F7327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 w:rsidRPr="002F7327">
        <w:rPr>
          <w:color w:val="4F81BD" w:themeColor="accent1"/>
          <w:sz w:val="24"/>
          <w:szCs w:val="24"/>
        </w:rPr>
        <w:t>Duty Resume</w:t>
      </w:r>
    </w:p>
    <w:p w:rsidR="002F7327" w:rsidRPr="002F7327" w:rsidRDefault="002F7327" w:rsidP="002F7327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485775" cy="295275"/>
            <wp:effectExtent l="19050" t="0" r="9525" b="0"/>
            <wp:docPr id="4" name="Picture 3" descr="C:\Users\Afsal\Volviar-Designs\Compzit-New-Design\10-8-2020\documents\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fsal\Volviar-Designs\Compzit-New-Design\10-8-2020\documents\a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327" w:rsidRDefault="00BB06EA" w:rsidP="002F7327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 w:rsidRPr="002F7327">
        <w:rPr>
          <w:color w:val="4F81BD" w:themeColor="accent1"/>
          <w:sz w:val="24"/>
          <w:szCs w:val="24"/>
        </w:rPr>
        <w:t>Approve</w:t>
      </w:r>
    </w:p>
    <w:p w:rsidR="002F7327" w:rsidRPr="002F7327" w:rsidRDefault="002F7327" w:rsidP="002F7327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485775" cy="257175"/>
            <wp:effectExtent l="19050" t="0" r="9525" b="0"/>
            <wp:docPr id="5" name="Picture 4" descr="C:\Users\Afsal\Volviar-Designs\Compzit-New-Design\10-8-2020\documents\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fsal\Volviar-Designs\Compzit-New-Design\10-8-2020\documents\a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327" w:rsidRDefault="00BB06EA" w:rsidP="002F7327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 w:rsidRPr="002F7327">
        <w:rPr>
          <w:color w:val="4F81BD" w:themeColor="accent1"/>
          <w:sz w:val="24"/>
          <w:szCs w:val="24"/>
        </w:rPr>
        <w:t>Reject</w:t>
      </w:r>
    </w:p>
    <w:p w:rsidR="002F7327" w:rsidRPr="002F7327" w:rsidRDefault="002F7327" w:rsidP="002F7327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409575" cy="266700"/>
            <wp:effectExtent l="19050" t="0" r="9525" b="0"/>
            <wp:docPr id="6" name="Picture 5" descr="C:\Users\Afsal\Volviar-Designs\Compzit-New-Design\10-8-2020\documents\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fsal\Volviar-Designs\Compzit-New-Design\10-8-2020\documents\a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327" w:rsidRDefault="00BB06EA" w:rsidP="002F7327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 w:rsidRPr="002F7327">
        <w:rPr>
          <w:color w:val="4F81BD" w:themeColor="accent1"/>
          <w:sz w:val="24"/>
          <w:szCs w:val="24"/>
        </w:rPr>
        <w:t>View</w:t>
      </w:r>
    </w:p>
    <w:p w:rsidR="002F7327" w:rsidRPr="002F7327" w:rsidRDefault="002F7327" w:rsidP="002F7327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400050" cy="257175"/>
            <wp:effectExtent l="19050" t="0" r="0" b="0"/>
            <wp:docPr id="7" name="Picture 6" descr="C:\Users\Afsal\Volviar-Designs\Compzit-New-Design\10-8-2020\documents\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fsal\Volviar-Designs\Compzit-New-Design\10-8-2020\documents\a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327" w:rsidRDefault="00625BE5" w:rsidP="002F7327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Add</w:t>
      </w:r>
    </w:p>
    <w:p w:rsidR="002F7327" w:rsidRPr="002F7327" w:rsidRDefault="00625BE5" w:rsidP="002F7327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400050" cy="266700"/>
            <wp:effectExtent l="19050" t="0" r="0" b="0"/>
            <wp:docPr id="39" name="Picture 39" descr="C:\Users\Afsal\Volviar-Designs\Compzit-New-Design\10-8-2020\documents\a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fsal\Volviar-Designs\Compzit-New-Design\10-8-2020\documents\add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327" w:rsidRDefault="00625BE5" w:rsidP="002F7327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Close</w:t>
      </w:r>
    </w:p>
    <w:p w:rsidR="002F7327" w:rsidRPr="005B578A" w:rsidRDefault="002F7327" w:rsidP="005B578A">
      <w:pPr>
        <w:pStyle w:val="ListParagraph"/>
        <w:rPr>
          <w:color w:val="4F81BD" w:themeColor="accent1"/>
          <w:sz w:val="24"/>
          <w:szCs w:val="24"/>
        </w:rPr>
      </w:pPr>
      <w:r w:rsidRPr="002F7327">
        <w:rPr>
          <w:color w:val="4F81BD" w:themeColor="accent1"/>
          <w:sz w:val="24"/>
          <w:szCs w:val="24"/>
        </w:rPr>
        <w:drawing>
          <wp:inline distT="0" distB="0" distL="0" distR="0">
            <wp:extent cx="409575" cy="266700"/>
            <wp:effectExtent l="19050" t="0" r="9525" b="0"/>
            <wp:docPr id="8" name="Picture 5" descr="C:\Users\Afsal\Volviar-Designs\Compzit-New-Design\10-8-2020\documents\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fsal\Volviar-Designs\Compzit-New-Design\10-8-2020\documents\a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327" w:rsidRDefault="00BB06EA" w:rsidP="002F7327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 w:rsidRPr="002F7327">
        <w:rPr>
          <w:color w:val="4F81BD" w:themeColor="accent1"/>
          <w:sz w:val="24"/>
          <w:szCs w:val="24"/>
        </w:rPr>
        <w:t>Hold</w:t>
      </w:r>
    </w:p>
    <w:p w:rsidR="002F7327" w:rsidRPr="002F7327" w:rsidRDefault="002F7327" w:rsidP="002F7327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371475" cy="247650"/>
            <wp:effectExtent l="19050" t="0" r="9525" b="0"/>
            <wp:docPr id="10" name="Picture 7" descr="C:\Users\Afsal\Volviar-Designs\Compzit-New-Design\10-8-2020\documents\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fsal\Volviar-Designs\Compzit-New-Design\10-8-2020\documents\a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327" w:rsidRDefault="002F7327" w:rsidP="002F7327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 w:rsidRPr="002F7327">
        <w:rPr>
          <w:color w:val="4F81BD" w:themeColor="accent1"/>
          <w:sz w:val="24"/>
          <w:szCs w:val="24"/>
        </w:rPr>
        <w:t>Delegate</w:t>
      </w:r>
    </w:p>
    <w:p w:rsidR="002F7327" w:rsidRPr="002F7327" w:rsidRDefault="002F7327" w:rsidP="005B578A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371475" cy="219075"/>
            <wp:effectExtent l="19050" t="0" r="9525" b="0"/>
            <wp:docPr id="11" name="Picture 8" descr="C:\Users\Afsal\Volviar-Designs\Compzit-New-Design\10-8-2020\documents\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fsal\Volviar-Designs\Compzit-New-Design\10-8-2020\documents\a6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327" w:rsidRDefault="00BB06EA" w:rsidP="002F7327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 w:rsidRPr="002F7327">
        <w:rPr>
          <w:color w:val="4F81BD" w:themeColor="accent1"/>
          <w:sz w:val="24"/>
          <w:szCs w:val="24"/>
        </w:rPr>
        <w:t>Comments</w:t>
      </w:r>
    </w:p>
    <w:p w:rsidR="002F7327" w:rsidRPr="002F7327" w:rsidRDefault="002F7327" w:rsidP="005B578A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381000" cy="266700"/>
            <wp:effectExtent l="19050" t="0" r="0" b="0"/>
            <wp:docPr id="13" name="Picture 9" descr="C:\Users\Afsal\Volviar-Designs\Compzit-New-Design\10-8-2020\documents\a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fsal\Volviar-Designs\Compzit-New-Design\10-8-2020\documents\a7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327" w:rsidRDefault="00BB06EA" w:rsidP="002F7327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 w:rsidRPr="002F7327">
        <w:rPr>
          <w:color w:val="4F81BD" w:themeColor="accent1"/>
          <w:sz w:val="24"/>
          <w:szCs w:val="24"/>
        </w:rPr>
        <w:t>Notes</w:t>
      </w:r>
    </w:p>
    <w:p w:rsidR="002F7327" w:rsidRPr="002F7327" w:rsidRDefault="002F7327" w:rsidP="005B578A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371475" cy="219075"/>
            <wp:effectExtent l="19050" t="0" r="9525" b="0"/>
            <wp:docPr id="14" name="Picture 10" descr="C:\Users\Afsal\Volviar-Designs\Compzit-New-Design\10-8-2020\documents\a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fsal\Volviar-Designs\Compzit-New-Design\10-8-2020\documents\a8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327" w:rsidRDefault="00BB06EA" w:rsidP="002F7327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 w:rsidRPr="002F7327">
        <w:rPr>
          <w:color w:val="4F81BD" w:themeColor="accent1"/>
          <w:sz w:val="24"/>
          <w:szCs w:val="24"/>
        </w:rPr>
        <w:t>Support</w:t>
      </w:r>
    </w:p>
    <w:p w:rsidR="00BB06EA" w:rsidRDefault="002F7327" w:rsidP="002F7327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400050" cy="238125"/>
            <wp:effectExtent l="19050" t="0" r="0" b="0"/>
            <wp:docPr id="15" name="Picture 11" descr="C:\Users\Afsal\Volviar-Designs\Compzit-New-Design\10-8-2020\documents\a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fsal\Volviar-Designs\Compzit-New-Design\10-8-2020\documents\a9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6EA" w:rsidRDefault="00A32C45" w:rsidP="002F7327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Edit</w:t>
      </w:r>
    </w:p>
    <w:p w:rsidR="00A32C45" w:rsidRDefault="00A32C45" w:rsidP="00A32C45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428625" cy="266700"/>
            <wp:effectExtent l="19050" t="0" r="9525" b="0"/>
            <wp:docPr id="16" name="Picture 12" descr="C:\Users\Afsal\Volviar-Designs\Compzit-New-Design\10-8-2020\documents\a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fsal\Volviar-Designs\Compzit-New-Design\10-8-2020\documents\a10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C45" w:rsidRDefault="00A32C45" w:rsidP="00A32C45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Add Follow-up / Task</w:t>
      </w:r>
    </w:p>
    <w:p w:rsidR="00A32C45" w:rsidRDefault="00A32C45" w:rsidP="00A32C45">
      <w:pPr>
        <w:pStyle w:val="ListParagraph"/>
        <w:rPr>
          <w:color w:val="4F81BD" w:themeColor="accent1"/>
          <w:sz w:val="24"/>
          <w:szCs w:val="24"/>
        </w:rPr>
      </w:pPr>
      <w:r w:rsidRPr="00A32C45">
        <w:rPr>
          <w:noProof/>
          <w:color w:val="4F81BD" w:themeColor="accent1"/>
          <w:sz w:val="24"/>
          <w:szCs w:val="24"/>
          <w:lang w:bidi="ml-IN"/>
        </w:rPr>
        <w:pict>
          <v:shape id="Picture 13" o:spid="_x0000_i1025" type="#_x0000_t75" style="width:30pt;height:17.25pt;visibility:visible;mso-wrap-style:square" o:bullet="t">
            <v:imagedata r:id="rId16" o:title="a11"/>
          </v:shape>
        </w:pict>
      </w:r>
    </w:p>
    <w:p w:rsidR="00A32C45" w:rsidRDefault="00A32C45" w:rsidP="00A32C45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Delete</w:t>
      </w:r>
    </w:p>
    <w:p w:rsidR="00A32C45" w:rsidRDefault="00A32C45" w:rsidP="00A32C45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400050" cy="266700"/>
            <wp:effectExtent l="19050" t="0" r="0" b="0"/>
            <wp:docPr id="18" name="Picture 18" descr="C:\Users\Afsal\Volviar-Designs\Compzit-New-Design\10-8-2020\documents\a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fsal\Volviar-Designs\Compzit-New-Design\10-8-2020\documents\a12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C45" w:rsidRDefault="00A32C45" w:rsidP="00A32C45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lastRenderedPageBreak/>
        <w:t>Quotation</w:t>
      </w:r>
    </w:p>
    <w:p w:rsidR="00A32C45" w:rsidRDefault="00A32C45" w:rsidP="00A32C45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419100" cy="247650"/>
            <wp:effectExtent l="19050" t="0" r="0" b="0"/>
            <wp:docPr id="19" name="Picture 19" descr="C:\Users\Afsal\Volviar-Designs\Compzit-New-Design\10-8-2020\documents\a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fsal\Volviar-Designs\Compzit-New-Design\10-8-2020\documents\a13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C45" w:rsidRDefault="00A32C45" w:rsidP="00A32C45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Confirm</w:t>
      </w:r>
    </w:p>
    <w:p w:rsidR="00A32C45" w:rsidRDefault="00A32C45" w:rsidP="00A32C45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447675" cy="238125"/>
            <wp:effectExtent l="19050" t="0" r="9525" b="0"/>
            <wp:docPr id="20" name="Picture 20" descr="C:\Users\Afsal\Volviar-Designs\Compzit-New-Design\10-8-2020\documents\a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fsal\Volviar-Designs\Compzit-New-Design\10-8-2020\documents\a14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C45" w:rsidRDefault="00A32C45" w:rsidP="00A32C45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Quotation Delivery</w:t>
      </w:r>
    </w:p>
    <w:p w:rsidR="00A32C45" w:rsidRDefault="00A32C45" w:rsidP="00A32C45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428625" cy="257175"/>
            <wp:effectExtent l="19050" t="0" r="9525" b="0"/>
            <wp:docPr id="21" name="Picture 21" descr="C:\Users\Afsal\Volviar-Designs\Compzit-New-Design\10-8-2020\documents\a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fsal\Volviar-Designs\Compzit-New-Design\10-8-2020\documents\a15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C45" w:rsidRDefault="00A32C45" w:rsidP="00A32C45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Quotation Reopen</w:t>
      </w:r>
    </w:p>
    <w:p w:rsidR="00A32C45" w:rsidRDefault="00A32C45" w:rsidP="00A32C45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400050" cy="276225"/>
            <wp:effectExtent l="19050" t="0" r="0" b="0"/>
            <wp:docPr id="22" name="Picture 22" descr="C:\Users\Afsal\Volviar-Designs\Compzit-New-Design\10-8-2020\documents\a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fsal\Volviar-Designs\Compzit-New-Design\10-8-2020\documents\a16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C45" w:rsidRDefault="00A32C45" w:rsidP="00A32C45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Change Quotation Status</w:t>
      </w:r>
    </w:p>
    <w:p w:rsidR="00A32C45" w:rsidRDefault="00A32C45" w:rsidP="00A32C45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438150" cy="266700"/>
            <wp:effectExtent l="19050" t="0" r="0" b="0"/>
            <wp:docPr id="23" name="Picture 23" descr="C:\Users\Afsal\Volviar-Designs\Compzit-New-Design\10-8-2020\documents\a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fsal\Volviar-Designs\Compzit-New-Design\10-8-2020\documents\a17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C45" w:rsidRDefault="00A32C45" w:rsidP="00A32C45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Change Opportunity Status</w:t>
      </w:r>
    </w:p>
    <w:p w:rsidR="00A32C45" w:rsidRDefault="00A32C45" w:rsidP="00A32C45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390525" cy="266700"/>
            <wp:effectExtent l="19050" t="0" r="9525" b="0"/>
            <wp:docPr id="24" name="Picture 24" descr="C:\Users\Afsal\Volviar-Designs\Compzit-New-Design\10-8-2020\documents\a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fsal\Volviar-Designs\Compzit-New-Design\10-8-2020\documents\a18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C45" w:rsidRDefault="00A32C45" w:rsidP="00A32C45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Activities</w:t>
      </w:r>
    </w:p>
    <w:p w:rsidR="00A32C45" w:rsidRDefault="00A32C45" w:rsidP="00A32C45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409575" cy="238125"/>
            <wp:effectExtent l="19050" t="0" r="9525" b="0"/>
            <wp:docPr id="25" name="Picture 25" descr="C:\Users\Afsal\Volviar-Designs\Compzit-New-Design\10-8-2020\documents\a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fsal\Volviar-Designs\Compzit-New-Design\10-8-2020\documents\a19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C45" w:rsidRDefault="00A32C45" w:rsidP="00A32C45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Print</w:t>
      </w:r>
    </w:p>
    <w:p w:rsidR="00A32C45" w:rsidRDefault="00A32C45" w:rsidP="00A32C45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381000" cy="257175"/>
            <wp:effectExtent l="19050" t="0" r="0" b="0"/>
            <wp:docPr id="26" name="Picture 26" descr="C:\Users\Afsal\Volviar-Designs\Compzit-New-Design\10-8-2020\documents\a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fsal\Volviar-Designs\Compzit-New-Design\10-8-2020\documents\a20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C45" w:rsidRDefault="00A025F4" w:rsidP="00A025F4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Date Picker</w:t>
      </w:r>
    </w:p>
    <w:p w:rsidR="00A025F4" w:rsidRDefault="00A025F4" w:rsidP="00A025F4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371475" cy="314325"/>
            <wp:effectExtent l="19050" t="0" r="9525" b="0"/>
            <wp:docPr id="27" name="Picture 27" descr="C:\Users\Afsal\Volviar-Designs\Compzit-New-Design\10-8-2020\documents\d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fsal\Volviar-Designs\Compzit-New-Design\10-8-2020\documents\date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5F4" w:rsidRDefault="00A025F4" w:rsidP="00A025F4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Ageing icons</w:t>
      </w:r>
    </w:p>
    <w:p w:rsidR="00A025F4" w:rsidRDefault="00A025F4" w:rsidP="00A025F4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1590675" cy="2266950"/>
            <wp:effectExtent l="19050" t="0" r="9525" b="0"/>
            <wp:docPr id="28" name="Picture 28" descr="C:\Users\Afsal\Volviar-Designs\Compzit-New-Design\10-8-2020\documents\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fsal\Volviar-Designs\Compzit-New-Design\10-8-2020\documents\aa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5F4" w:rsidRDefault="00A025F4" w:rsidP="00A025F4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Renew</w:t>
      </w:r>
    </w:p>
    <w:p w:rsidR="00A025F4" w:rsidRDefault="00A025F4" w:rsidP="00A025F4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447675" cy="257175"/>
            <wp:effectExtent l="19050" t="0" r="9525" b="0"/>
            <wp:docPr id="29" name="Picture 29" descr="C:\Users\Afsal\Volviar-Designs\Compzit-New-Design\10-8-2020\documents\r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fsal\Volviar-Designs\Compzit-New-Design\10-8-2020\documents\ren.JP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5F4" w:rsidRDefault="00A025F4" w:rsidP="00A025F4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Status icons</w:t>
      </w:r>
    </w:p>
    <w:p w:rsidR="00A025F4" w:rsidRDefault="00625BE5" w:rsidP="00A025F4">
      <w:pPr>
        <w:pStyle w:val="ListParagraph"/>
        <w:rPr>
          <w:color w:val="4F81BD" w:themeColor="accent1"/>
          <w:sz w:val="24"/>
          <w:szCs w:val="24"/>
        </w:rPr>
      </w:pPr>
      <w:r w:rsidRPr="00625BE5">
        <w:rPr>
          <w:noProof/>
          <w:color w:val="4F81BD" w:themeColor="accent1"/>
          <w:sz w:val="24"/>
          <w:szCs w:val="24"/>
          <w:lang w:bidi="ml-IN"/>
        </w:rPr>
        <w:pict>
          <v:shape id="Picture 30" o:spid="_x0000_i1026" type="#_x0000_t75" style="width:33.75pt;height:15.75pt;visibility:visible;mso-wrap-style:square" o:bullet="t">
            <v:imagedata r:id="rId29" o:title="st2"/>
          </v:shape>
        </w:pict>
      </w: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342900" cy="219075"/>
            <wp:effectExtent l="19050" t="0" r="0" b="0"/>
            <wp:docPr id="31" name="Picture 31" descr="C:\Users\Afsal\Volviar-Designs\Compzit-New-Design\10-8-2020\documents\s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fsal\Volviar-Designs\Compzit-New-Design\10-8-2020\documents\st3.JP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419100" cy="200025"/>
            <wp:effectExtent l="19050" t="0" r="0" b="0"/>
            <wp:docPr id="32" name="Picture 32" descr="C:\Users\Afsal\Volviar-Designs\Compzit-New-Design\10-8-2020\documents\s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fsal\Volviar-Designs\Compzit-New-Design\10-8-2020\documents\st4.JP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390525" cy="219075"/>
            <wp:effectExtent l="19050" t="0" r="9525" b="0"/>
            <wp:docPr id="33" name="Picture 33" descr="C:\Users\Afsal\Volviar-Designs\Compzit-New-Design\10-8-2020\documents\s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fsal\Volviar-Designs\Compzit-New-Design\10-8-2020\documents\st1.JP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BE5" w:rsidRDefault="00625BE5" w:rsidP="00A025F4">
      <w:pPr>
        <w:pStyle w:val="ListParagraph"/>
        <w:rPr>
          <w:color w:val="4F81BD" w:themeColor="accent1"/>
          <w:sz w:val="24"/>
          <w:szCs w:val="24"/>
        </w:rPr>
      </w:pPr>
    </w:p>
    <w:p w:rsidR="00625BE5" w:rsidRDefault="00625BE5" w:rsidP="00625BE5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lastRenderedPageBreak/>
        <w:t>Add</w:t>
      </w:r>
    </w:p>
    <w:p w:rsidR="00625BE5" w:rsidRDefault="00625BE5" w:rsidP="00625BE5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400050" cy="266700"/>
            <wp:effectExtent l="19050" t="0" r="0" b="0"/>
            <wp:docPr id="38" name="Picture 38" descr="C:\Users\Afsal\Volviar-Designs\Compzit-New-Design\10-8-2020\documents\a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Afsal\Volviar-Designs\Compzit-New-Design\10-8-2020\documents\add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BE5" w:rsidRPr="00A32C45" w:rsidRDefault="00625BE5" w:rsidP="00625BE5">
      <w:pPr>
        <w:pStyle w:val="ListParagraph"/>
        <w:rPr>
          <w:color w:val="4F81BD" w:themeColor="accent1"/>
          <w:sz w:val="24"/>
          <w:szCs w:val="24"/>
        </w:rPr>
      </w:pPr>
    </w:p>
    <w:sectPr w:rsidR="00625BE5" w:rsidRPr="00A32C45" w:rsidSect="00C16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30pt;height:17.25pt;visibility:visible;mso-wrap-style:square" o:bullet="t">
        <v:imagedata r:id="rId1" o:title="a11"/>
      </v:shape>
    </w:pict>
  </w:numPicBullet>
  <w:numPicBullet w:numPicBulletId="1">
    <w:pict>
      <v:shape id="_x0000_i1036" type="#_x0000_t75" style="width:33.75pt;height:15.75pt;visibility:visible;mso-wrap-style:square" o:bullet="t">
        <v:imagedata r:id="rId2" o:title="st2"/>
      </v:shape>
    </w:pict>
  </w:numPicBullet>
  <w:abstractNum w:abstractNumId="0">
    <w:nsid w:val="3A6569DC"/>
    <w:multiLevelType w:val="hybridMultilevel"/>
    <w:tmpl w:val="37DA2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8E1D1A"/>
    <w:multiLevelType w:val="hybridMultilevel"/>
    <w:tmpl w:val="C1045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06EA"/>
    <w:rsid w:val="001C390C"/>
    <w:rsid w:val="002F7327"/>
    <w:rsid w:val="005B578A"/>
    <w:rsid w:val="00625BE5"/>
    <w:rsid w:val="00A025F4"/>
    <w:rsid w:val="00A32C45"/>
    <w:rsid w:val="00BB06EA"/>
    <w:rsid w:val="00C166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6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0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6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06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jpeg"/><Relationship Id="rId13" Type="http://schemas.openxmlformats.org/officeDocument/2006/relationships/image" Target="media/image11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settings" Target="settings.xml"/><Relationship Id="rId21" Type="http://schemas.openxmlformats.org/officeDocument/2006/relationships/image" Target="media/image18.jpeg"/><Relationship Id="rId34" Type="http://schemas.openxmlformats.org/officeDocument/2006/relationships/theme" Target="theme/theme1.xml"/><Relationship Id="rId7" Type="http://schemas.openxmlformats.org/officeDocument/2006/relationships/image" Target="media/image5.jpeg"/><Relationship Id="rId12" Type="http://schemas.openxmlformats.org/officeDocument/2006/relationships/image" Target="media/image10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jpeg"/><Relationship Id="rId20" Type="http://schemas.openxmlformats.org/officeDocument/2006/relationships/image" Target="media/image17.jpeg"/><Relationship Id="rId29" Type="http://schemas.openxmlformats.org/officeDocument/2006/relationships/image" Target="media/image2.jpeg"/><Relationship Id="rId1" Type="http://schemas.openxmlformats.org/officeDocument/2006/relationships/numbering" Target="numbering.xml"/><Relationship Id="rId6" Type="http://schemas.openxmlformats.org/officeDocument/2006/relationships/image" Target="media/image4.jpeg"/><Relationship Id="rId11" Type="http://schemas.openxmlformats.org/officeDocument/2006/relationships/image" Target="media/image9.jpeg"/><Relationship Id="rId24" Type="http://schemas.openxmlformats.org/officeDocument/2006/relationships/image" Target="media/image21.jpeg"/><Relationship Id="rId32" Type="http://schemas.openxmlformats.org/officeDocument/2006/relationships/image" Target="media/image28.jpeg"/><Relationship Id="rId5" Type="http://schemas.openxmlformats.org/officeDocument/2006/relationships/image" Target="media/image3.jpeg"/><Relationship Id="rId15" Type="http://schemas.openxmlformats.org/officeDocument/2006/relationships/image" Target="media/image13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10" Type="http://schemas.openxmlformats.org/officeDocument/2006/relationships/image" Target="media/image8.jpeg"/><Relationship Id="rId19" Type="http://schemas.openxmlformats.org/officeDocument/2006/relationships/image" Target="media/image16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7.jpeg"/><Relationship Id="rId14" Type="http://schemas.openxmlformats.org/officeDocument/2006/relationships/image" Target="media/image12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6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Afsal</dc:creator>
  <cp:lastModifiedBy>Afsal</cp:lastModifiedBy>
  <cp:revision>1</cp:revision>
  <dcterms:created xsi:type="dcterms:W3CDTF">2020-12-04T09:12:00Z</dcterms:created>
  <dcterms:modified xsi:type="dcterms:W3CDTF">2020-12-04T11:00:00Z</dcterms:modified>
</cp:coreProperties>
</file>