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389C" w14:textId="77777777" w:rsidR="00B541A4" w:rsidRPr="00DC1847" w:rsidRDefault="00B541A4">
      <w:pPr>
        <w:rPr>
          <w:sz w:val="28"/>
          <w:szCs w:val="28"/>
        </w:rPr>
      </w:pPr>
      <w:r w:rsidRPr="00DC1847">
        <w:rPr>
          <w:sz w:val="28"/>
          <w:szCs w:val="28"/>
        </w:rPr>
        <w:t>Лабораторная работа по ассемблеру №</w:t>
      </w:r>
      <w:r w:rsidR="007E2DDA">
        <w:rPr>
          <w:sz w:val="28"/>
          <w:szCs w:val="28"/>
        </w:rPr>
        <w:t>4</w:t>
      </w:r>
      <w:r w:rsidRPr="00DC1847">
        <w:rPr>
          <w:sz w:val="28"/>
          <w:szCs w:val="28"/>
        </w:rPr>
        <w:t xml:space="preserve">. </w:t>
      </w:r>
    </w:p>
    <w:p w14:paraId="6E4C93C8" w14:textId="77777777" w:rsidR="00B541A4" w:rsidRPr="00DC1847" w:rsidRDefault="00B541A4">
      <w:pPr>
        <w:rPr>
          <w:b/>
          <w:sz w:val="24"/>
          <w:szCs w:val="24"/>
        </w:rPr>
      </w:pPr>
      <w:r w:rsidRPr="00DC1847">
        <w:rPr>
          <w:b/>
          <w:sz w:val="24"/>
          <w:szCs w:val="24"/>
        </w:rPr>
        <w:t>Обработка массивов</w:t>
      </w:r>
    </w:p>
    <w:p w14:paraId="0ACE5B11" w14:textId="77777777" w:rsidR="00B541A4" w:rsidRDefault="00B541A4" w:rsidP="00B541A4">
      <w:pPr>
        <w:pStyle w:val="a5"/>
        <w:numPr>
          <w:ilvl w:val="0"/>
          <w:numId w:val="1"/>
        </w:numPr>
      </w:pPr>
      <w:r>
        <w:t>Определить количество различных элементов массива.</w:t>
      </w:r>
      <w:r>
        <w:br/>
        <w:t xml:space="preserve">Перестроить исходный массив, исключая повторяющиеся элементы. Начальный элемент результирующего массива содержит его </w:t>
      </w:r>
      <w:r w:rsidR="003D73D2" w:rsidRPr="003D73D2">
        <w:t xml:space="preserve">новую реальную </w:t>
      </w:r>
      <w:r>
        <w:t>длину (см. первое предложение).</w:t>
      </w:r>
      <w:r>
        <w:br/>
      </w:r>
    </w:p>
    <w:p w14:paraId="298854F2" w14:textId="77777777" w:rsidR="00B541A4" w:rsidRDefault="00B541A4" w:rsidP="00B541A4">
      <w:pPr>
        <w:pStyle w:val="a5"/>
        <w:numPr>
          <w:ilvl w:val="0"/>
          <w:numId w:val="1"/>
        </w:numPr>
      </w:pPr>
      <w:r>
        <w:t>Слить два упорядоченных массива одинаковой  длины. Длина результирующего массива   известна заранее.</w:t>
      </w:r>
      <w:r>
        <w:br/>
      </w:r>
    </w:p>
    <w:p w14:paraId="6E2FA379" w14:textId="77777777" w:rsidR="00B541A4" w:rsidRPr="00B541A4" w:rsidRDefault="00B541A4" w:rsidP="00B541A4">
      <w:pPr>
        <w:pStyle w:val="a5"/>
        <w:numPr>
          <w:ilvl w:val="0"/>
          <w:numId w:val="1"/>
        </w:numPr>
      </w:pPr>
      <w:r>
        <w:t>Рассматриваем массив</w:t>
      </w:r>
      <w:r w:rsidR="00DC1847">
        <w:t>ы</w:t>
      </w:r>
      <w:r>
        <w:t xml:space="preserve"> как представление множества целых чисел.</w:t>
      </w:r>
      <w:r w:rsidR="00DC1847">
        <w:t xml:space="preserve"> Задано три массива.</w:t>
      </w:r>
      <w:r>
        <w:t xml:space="preserve"> </w:t>
      </w:r>
      <w:r w:rsidR="00DC1847">
        <w:t xml:space="preserve">  Определить является ли третий массив </w:t>
      </w:r>
      <w:r w:rsidR="00DC1847">
        <w:br/>
        <w:t xml:space="preserve">- пересечением двух первых </w:t>
      </w:r>
      <w:proofErr w:type="gramStart"/>
      <w:r w:rsidR="00DC1847">
        <w:t>массивов ;</w:t>
      </w:r>
      <w:proofErr w:type="gramEnd"/>
      <w:r w:rsidR="00DC1847">
        <w:br/>
        <w:t xml:space="preserve">- разностью двух первых массивов. </w:t>
      </w:r>
    </w:p>
    <w:sectPr w:rsidR="00B541A4" w:rsidRPr="00B541A4" w:rsidSect="0090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E365E"/>
    <w:multiLevelType w:val="hybridMultilevel"/>
    <w:tmpl w:val="37727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37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A4"/>
    <w:rsid w:val="00171C81"/>
    <w:rsid w:val="003D73D2"/>
    <w:rsid w:val="007E2DDA"/>
    <w:rsid w:val="00902B65"/>
    <w:rsid w:val="009046E8"/>
    <w:rsid w:val="009A5F3E"/>
    <w:rsid w:val="009B03D2"/>
    <w:rsid w:val="00B541A4"/>
    <w:rsid w:val="00D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8DF8"/>
  <w15:docId w15:val="{B156F3C8-585C-4643-845C-4511F53E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B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1A4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B5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Volha Kazantsava</cp:lastModifiedBy>
  <cp:revision>2</cp:revision>
  <dcterms:created xsi:type="dcterms:W3CDTF">2022-04-14T20:07:00Z</dcterms:created>
  <dcterms:modified xsi:type="dcterms:W3CDTF">2022-04-14T20:07:00Z</dcterms:modified>
</cp:coreProperties>
</file>