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C6" w:rsidRPr="00F55824" w:rsidRDefault="0009352B" w:rsidP="00A07EAE">
      <w:pPr>
        <w:jc w:val="center"/>
        <w:rPr>
          <w:rFonts w:ascii="Baskerville Old Face" w:hAnsi="Baskerville Old Face"/>
          <w:b/>
          <w:sz w:val="44"/>
          <w:szCs w:val="44"/>
        </w:rPr>
      </w:pPr>
      <w:proofErr w:type="gramStart"/>
      <w:r w:rsidRPr="00F55824">
        <w:rPr>
          <w:b/>
          <w:sz w:val="44"/>
          <w:szCs w:val="44"/>
        </w:rPr>
        <w:t>e</w:t>
      </w:r>
      <w:r w:rsidR="00A07EAE" w:rsidRPr="00F55824">
        <w:rPr>
          <w:b/>
          <w:sz w:val="44"/>
          <w:szCs w:val="44"/>
        </w:rPr>
        <w:t>-Library</w:t>
      </w:r>
      <w:proofErr w:type="gramEnd"/>
      <w:r w:rsidR="00A07EAE" w:rsidRPr="00F55824">
        <w:rPr>
          <w:b/>
          <w:sz w:val="44"/>
          <w:szCs w:val="44"/>
        </w:rPr>
        <w:t xml:space="preserve"> Management </w:t>
      </w:r>
      <w:r w:rsidR="00964F6F" w:rsidRPr="00F55824">
        <w:rPr>
          <w:b/>
          <w:sz w:val="44"/>
          <w:szCs w:val="44"/>
        </w:rPr>
        <w:t>System</w:t>
      </w:r>
    </w:p>
    <w:p w:rsidR="00BE70E4" w:rsidRDefault="00BE70E4">
      <w:pPr>
        <w:rPr>
          <w:sz w:val="32"/>
          <w:szCs w:val="32"/>
        </w:rPr>
      </w:pPr>
      <w:bookmarkStart w:id="0" w:name="_GoBack"/>
      <w:bookmarkEnd w:id="0"/>
    </w:p>
    <w:p w:rsidR="006370C6" w:rsidRPr="006370C6" w:rsidRDefault="00BE70E4">
      <w:pPr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70C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ABSTRACT: </w:t>
      </w:r>
      <w:r w:rsidRPr="006370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E70E4" w:rsidRDefault="00BE70E4" w:rsidP="006370C6">
      <w:pPr>
        <w:rPr>
          <w:sz w:val="28"/>
          <w:szCs w:val="28"/>
        </w:rPr>
      </w:pPr>
      <w:r w:rsidRPr="00BE70E4">
        <w:rPr>
          <w:sz w:val="28"/>
          <w:szCs w:val="28"/>
        </w:rPr>
        <w:t>Th</w:t>
      </w:r>
      <w:r>
        <w:rPr>
          <w:sz w:val="28"/>
          <w:szCs w:val="28"/>
        </w:rPr>
        <w:t>e E-Library software is a comprehensive system for building and distributing E-Library collections. It provides a way of organizing</w:t>
      </w:r>
      <w:r w:rsidR="006370C6">
        <w:rPr>
          <w:sz w:val="28"/>
          <w:szCs w:val="28"/>
        </w:rPr>
        <w:t xml:space="preserve"> in</w:t>
      </w:r>
      <w:r w:rsidR="00234183">
        <w:rPr>
          <w:sz w:val="28"/>
          <w:szCs w:val="28"/>
        </w:rPr>
        <w:t>formation based on meta-</w:t>
      </w:r>
      <w:r w:rsidR="006370C6">
        <w:rPr>
          <w:sz w:val="28"/>
          <w:szCs w:val="28"/>
        </w:rPr>
        <w:t>data. It is for monitoring and controlling the transactions in library.</w:t>
      </w:r>
    </w:p>
    <w:p w:rsidR="006370C6" w:rsidRDefault="006370C6">
      <w:pPr>
        <w:rPr>
          <w:sz w:val="28"/>
          <w:szCs w:val="28"/>
        </w:rPr>
      </w:pPr>
      <w:r>
        <w:rPr>
          <w:sz w:val="28"/>
          <w:szCs w:val="28"/>
        </w:rPr>
        <w:t>The project will be developed in java which mainly focus</w:t>
      </w:r>
      <w:r w:rsidR="00DC1609">
        <w:rPr>
          <w:sz w:val="28"/>
          <w:szCs w:val="28"/>
        </w:rPr>
        <w:t>ses</w:t>
      </w:r>
      <w:r>
        <w:rPr>
          <w:sz w:val="28"/>
          <w:szCs w:val="28"/>
        </w:rPr>
        <w:t xml:space="preserve"> on basic operation</w:t>
      </w:r>
      <w:r w:rsidR="00904451">
        <w:rPr>
          <w:sz w:val="28"/>
          <w:szCs w:val="28"/>
        </w:rPr>
        <w:t>s</w:t>
      </w:r>
      <w:r>
        <w:rPr>
          <w:sz w:val="28"/>
          <w:szCs w:val="28"/>
        </w:rPr>
        <w:t xml:space="preserve"> in library like Adding new member, Adding new books updating new information and searching books members and facility to borrow and return the books.</w:t>
      </w:r>
    </w:p>
    <w:p w:rsidR="00B877A9" w:rsidRDefault="00B877A9">
      <w:pPr>
        <w:rPr>
          <w:sz w:val="28"/>
          <w:szCs w:val="28"/>
        </w:rPr>
      </w:pPr>
      <w:r w:rsidRPr="00EF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</w:t>
      </w:r>
      <w:r w:rsidR="00EF7773" w:rsidRPr="00EF777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PROJECT</w:t>
      </w:r>
      <w:r>
        <w:rPr>
          <w:sz w:val="28"/>
          <w:szCs w:val="28"/>
        </w:rPr>
        <w:t>:</w:t>
      </w:r>
    </w:p>
    <w:p w:rsidR="00B877A9" w:rsidRDefault="008465DB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r w:rsidR="00B877A9">
        <w:rPr>
          <w:sz w:val="28"/>
          <w:szCs w:val="28"/>
        </w:rPr>
        <w:t xml:space="preserve"> Registration</w:t>
      </w:r>
    </w:p>
    <w:p w:rsidR="00B877A9" w:rsidRDefault="008465DB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User/Admin Login</w:t>
      </w:r>
    </w:p>
    <w:p w:rsidR="00B877A9" w:rsidRDefault="008465DB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Books Available page</w:t>
      </w:r>
    </w:p>
    <w:p w:rsidR="00B877A9" w:rsidRDefault="00B877A9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</w:t>
      </w:r>
      <w:r w:rsidR="008465DB">
        <w:rPr>
          <w:sz w:val="28"/>
          <w:szCs w:val="28"/>
        </w:rPr>
        <w:t xml:space="preserve"> Books</w:t>
      </w:r>
    </w:p>
    <w:p w:rsidR="00B877A9" w:rsidRDefault="00B877A9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Borrow Books</w:t>
      </w:r>
    </w:p>
    <w:p w:rsidR="00B877A9" w:rsidRDefault="008465DB" w:rsidP="00B87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Freeing a book(Admin)</w:t>
      </w:r>
    </w:p>
    <w:p w:rsidR="00E07298" w:rsidRPr="00B877A9" w:rsidRDefault="00E07298" w:rsidP="00E6075F">
      <w:pPr>
        <w:pStyle w:val="ListParagraph"/>
        <w:jc w:val="right"/>
        <w:rPr>
          <w:sz w:val="28"/>
          <w:szCs w:val="28"/>
        </w:rPr>
      </w:pPr>
    </w:p>
    <w:p w:rsidR="006370C6" w:rsidRDefault="006370C6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70C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F7773" w:rsidRDefault="00873510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</w:t>
      </w:r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Raja</w:t>
      </w:r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Shekar</w:t>
      </w:r>
      <w:proofErr w:type="spellEnd"/>
    </w:p>
    <w:p w:rsidR="00EF7773" w:rsidRDefault="00AB7C31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V.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Madhava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Reddy</w:t>
      </w:r>
    </w:p>
    <w:p w:rsidR="00EF7773" w:rsidRDefault="00AB7C31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K. Suresh</w:t>
      </w:r>
    </w:p>
    <w:p w:rsidR="006370C6" w:rsidRDefault="00E025FA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</w:t>
      </w:r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Aparna</w:t>
      </w:r>
      <w:proofErr w:type="spellEnd"/>
    </w:p>
    <w:p w:rsidR="006370C6" w:rsidRDefault="00873510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EF777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F777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Krupa</w:t>
      </w:r>
      <w:proofErr w:type="spellEnd"/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777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AB7C3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ani</w:t>
      </w:r>
    </w:p>
    <w:p w:rsidR="006370C6" w:rsidRPr="006370C6" w:rsidRDefault="006370C6" w:rsidP="00E6075F">
      <w:pPr>
        <w:jc w:val="right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70C6" w:rsidRPr="00BE70E4" w:rsidRDefault="006370C6">
      <w:pPr>
        <w:rPr>
          <w:sz w:val="28"/>
          <w:szCs w:val="28"/>
        </w:rPr>
      </w:pPr>
    </w:p>
    <w:sectPr w:rsidR="006370C6" w:rsidRPr="00BE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6298"/>
    <w:multiLevelType w:val="hybridMultilevel"/>
    <w:tmpl w:val="6AEC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E4"/>
    <w:rsid w:val="0009352B"/>
    <w:rsid w:val="000F188B"/>
    <w:rsid w:val="00234183"/>
    <w:rsid w:val="002C7A4A"/>
    <w:rsid w:val="006370C6"/>
    <w:rsid w:val="008465DB"/>
    <w:rsid w:val="00873510"/>
    <w:rsid w:val="00904451"/>
    <w:rsid w:val="00964F6F"/>
    <w:rsid w:val="00A07EAE"/>
    <w:rsid w:val="00A84021"/>
    <w:rsid w:val="00AB7C31"/>
    <w:rsid w:val="00B877A9"/>
    <w:rsid w:val="00BE70E4"/>
    <w:rsid w:val="00DC1609"/>
    <w:rsid w:val="00E025FA"/>
    <w:rsid w:val="00E07298"/>
    <w:rsid w:val="00E6075F"/>
    <w:rsid w:val="00EF7773"/>
    <w:rsid w:val="00F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16CD-10E8-418F-BFA3-956E96F4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maDHav</cp:lastModifiedBy>
  <cp:revision>22</cp:revision>
  <dcterms:created xsi:type="dcterms:W3CDTF">2014-12-10T17:28:00Z</dcterms:created>
  <dcterms:modified xsi:type="dcterms:W3CDTF">2015-11-24T09:06:00Z</dcterms:modified>
</cp:coreProperties>
</file>