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376" w:rsidRDefault="00D90376" w:rsidP="00D90376">
      <w:pPr>
        <w:pStyle w:val="u1"/>
        <w:rPr>
          <w:shd w:val="clear" w:color="auto" w:fill="FEFEFE"/>
        </w:rPr>
      </w:pPr>
      <w:r>
        <w:rPr>
          <w:shd w:val="clear" w:color="auto" w:fill="FEFEFE"/>
        </w:rPr>
        <w:t xml:space="preserve">5.1.1.a Xcc Mixer </w:t>
      </w:r>
    </w:p>
    <w:p w:rsidR="00DC6A27" w:rsidRPr="00DC6A27" w:rsidRDefault="00DC6A27" w:rsidP="00DC6A27"/>
    <w:p w:rsidR="008109EA" w:rsidRDefault="000B6C3F" w:rsidP="008109EA">
      <w:pPr>
        <w:rPr>
          <w:lang w:val="en-US"/>
        </w:rPr>
      </w:pPr>
      <w:r>
        <w:rPr>
          <w:noProof/>
          <w:lang w:eastAsia="vi-VN"/>
        </w:rPr>
        <w:drawing>
          <wp:anchor distT="0" distB="0" distL="114300" distR="114300" simplePos="0" relativeHeight="251658240" behindDoc="0" locked="0" layoutInCell="1" allowOverlap="1" wp14:anchorId="7147F30E" wp14:editId="70444550">
            <wp:simplePos x="0" y="0"/>
            <wp:positionH relativeFrom="margin">
              <wp:align>left</wp:align>
            </wp:positionH>
            <wp:positionV relativeFrom="paragraph">
              <wp:posOffset>6350</wp:posOffset>
            </wp:positionV>
            <wp:extent cx="838200" cy="295275"/>
            <wp:effectExtent l="0" t="0" r="0" b="9525"/>
            <wp:wrapSquare wrapText="bothSides"/>
            <wp:docPr id="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tton.gif"/>
                    <pic:cNvPicPr/>
                  </pic:nvPicPr>
                  <pic:blipFill>
                    <a:blip r:embed="rId4">
                      <a:extLst>
                        <a:ext uri="{28A0092B-C50C-407E-A947-70E740481C1C}">
                          <a14:useLocalDpi xmlns:a14="http://schemas.microsoft.com/office/drawing/2010/main" val="0"/>
                        </a:ext>
                      </a:extLst>
                    </a:blip>
                    <a:stretch>
                      <a:fillRect/>
                    </a:stretch>
                  </pic:blipFill>
                  <pic:spPr>
                    <a:xfrm>
                      <a:off x="0" y="0"/>
                      <a:ext cx="838200" cy="295275"/>
                    </a:xfrm>
                    <a:prstGeom prst="rect">
                      <a:avLst/>
                    </a:prstGeom>
                  </pic:spPr>
                </pic:pic>
              </a:graphicData>
            </a:graphic>
          </wp:anchor>
        </w:drawing>
      </w:r>
      <w:r w:rsidR="006F1E39" w:rsidRPr="006F1E39">
        <w:t>XCC Mixer là một Editor dùng để Mod</w:t>
      </w:r>
      <w:r w:rsidR="006F1E39">
        <w:rPr>
          <w:lang w:val="en-US"/>
        </w:rPr>
        <w:t xml:space="preserve"> Game</w:t>
      </w:r>
      <w:r w:rsidR="0007736E">
        <w:rPr>
          <w:lang w:val="en-US"/>
        </w:rPr>
        <w:t>.</w:t>
      </w:r>
    </w:p>
    <w:p w:rsidR="006F1E39" w:rsidRDefault="006F1E39" w:rsidP="008109EA">
      <w:pPr>
        <w:rPr>
          <w:rFonts w:ascii="Arial" w:hAnsi="Arial" w:cs="Arial"/>
          <w:bCs/>
          <w:color w:val="000000"/>
          <w:shd w:val="clear" w:color="auto" w:fill="FFFFFF"/>
        </w:rPr>
      </w:pPr>
      <w:r w:rsidRPr="006F1E39">
        <w:rPr>
          <w:rFonts w:ascii="Arial" w:hAnsi="Arial" w:cs="Arial"/>
          <w:bCs/>
          <w:color w:val="000000"/>
          <w:shd w:val="clear" w:color="auto" w:fill="FFFFFF"/>
        </w:rPr>
        <w:t>Mod game xuất hiện trong bối cảnh ngành công nghiệp game vốn đã bão hòa như một hiện tượng lạ và nhanh chóng lan rộng ra thành một trào lưu trong cộng đồng game thủ toàn cầu.</w:t>
      </w:r>
    </w:p>
    <w:p w:rsidR="00FC6B1A" w:rsidRPr="0033043D" w:rsidRDefault="00E24EE9" w:rsidP="00567543">
      <w:pPr>
        <w:ind w:firstLine="567"/>
        <w:rPr>
          <w:lang w:val="en-US"/>
        </w:rPr>
      </w:pPr>
      <w:r>
        <w:rPr>
          <w:rFonts w:ascii="Arial" w:hAnsi="Arial" w:cs="Arial"/>
          <w:color w:val="000000"/>
          <w:shd w:val="clear" w:color="auto" w:fill="FFFFFF"/>
        </w:rPr>
        <w:t xml:space="preserve">Công việc chủ yếu của mod game là chỉnh sửa mã nguồn của game dựa trên engine của game tựa game đó. </w:t>
      </w:r>
      <w:r w:rsidR="004605AD" w:rsidRPr="004605AD">
        <w:rPr>
          <w:rFonts w:ascii="Arial" w:hAnsi="Arial" w:cs="Arial"/>
          <w:color w:val="000000"/>
          <w:shd w:val="clear" w:color="auto" w:fill="FFFFFF"/>
        </w:rPr>
        <w:t>Sử dụ</w:t>
      </w:r>
      <w:r w:rsidR="004605AD">
        <w:rPr>
          <w:rFonts w:ascii="Arial" w:hAnsi="Arial" w:cs="Arial"/>
          <w:color w:val="000000"/>
          <w:shd w:val="clear" w:color="auto" w:fill="FFFFFF"/>
        </w:rPr>
        <w:t xml:space="preserve">ng XCC Mixer </w:t>
      </w:r>
      <w:r w:rsidR="004605AD" w:rsidRPr="0033043D">
        <w:rPr>
          <w:rFonts w:ascii="Arial" w:hAnsi="Arial" w:cs="Arial"/>
          <w:color w:val="000000"/>
          <w:shd w:val="clear" w:color="auto" w:fill="FFFFFF"/>
        </w:rPr>
        <w:t>để m</w:t>
      </w:r>
      <w:r>
        <w:rPr>
          <w:rFonts w:ascii="Arial" w:hAnsi="Arial" w:cs="Arial"/>
          <w:color w:val="000000"/>
          <w:shd w:val="clear" w:color="auto" w:fill="FFFFFF"/>
        </w:rPr>
        <w:t xml:space="preserve">od game có thể đơn thuần là thêm những vật dụng, vũ khí, nhân vật, kẻ thù, màn chơi, cốt truyện mới (còn gọi là mod game một phần) </w:t>
      </w:r>
      <w:r w:rsidR="000C21FA" w:rsidRPr="009F0AA3">
        <w:rPr>
          <w:rFonts w:ascii="Arial" w:hAnsi="Arial" w:cs="Arial"/>
          <w:color w:val="000000"/>
          <w:shd w:val="clear" w:color="auto" w:fill="FFFFFF"/>
        </w:rPr>
        <w:t xml:space="preserve">cân bằng các thông số trong game </w:t>
      </w:r>
      <w:r>
        <w:rPr>
          <w:rFonts w:ascii="Arial" w:hAnsi="Arial" w:cs="Arial"/>
          <w:color w:val="000000"/>
          <w:shd w:val="clear" w:color="auto" w:fill="FFFFFF"/>
        </w:rPr>
        <w:t>hay phức tạp hơn là thay đổi gameplay và các kiểu chơi của game (còn gọi là mod game toàn phầ</w:t>
      </w:r>
      <w:r w:rsidR="004605AD">
        <w:rPr>
          <w:rFonts w:ascii="Arial" w:hAnsi="Arial" w:cs="Arial"/>
          <w:color w:val="000000"/>
          <w:shd w:val="clear" w:color="auto" w:fill="FFFFFF"/>
        </w:rPr>
        <w:t>n)</w:t>
      </w:r>
      <w:r>
        <w:rPr>
          <w:rFonts w:ascii="Arial" w:hAnsi="Arial" w:cs="Arial"/>
          <w:color w:val="000000"/>
          <w:shd w:val="clear" w:color="auto" w:fill="FFFFFF"/>
        </w:rPr>
        <w:t>. Các modder (người thực hiện mod game) thường sử dụng các công cụ thiết kế chuyên biệt hoặc các công cụ sẵn có mà nhà phát triển cung cấp kèm theo game.</w:t>
      </w:r>
      <w:r>
        <w:rPr>
          <w:rStyle w:val="apple-converted-space"/>
          <w:rFonts w:ascii="Arial" w:hAnsi="Arial" w:cs="Arial"/>
          <w:color w:val="000000"/>
          <w:shd w:val="clear" w:color="auto" w:fill="FFFFFF"/>
        </w:rPr>
        <w:t> </w:t>
      </w:r>
      <w:r w:rsidR="009F0AA3" w:rsidRPr="009F0AA3">
        <w:rPr>
          <w:rStyle w:val="apple-converted-space"/>
          <w:rFonts w:ascii="Arial" w:hAnsi="Arial" w:cs="Arial"/>
          <w:color w:val="000000"/>
          <w:shd w:val="clear" w:color="auto" w:fill="FFFFFF"/>
        </w:rPr>
        <w:t xml:space="preserve">Red Alert 2 là một game huyền thoại lúc bấy giờ nên không thể thiếu công cụ mod game. </w:t>
      </w:r>
      <w:r w:rsidR="0033043D">
        <w:rPr>
          <w:rStyle w:val="apple-converted-space"/>
          <w:rFonts w:ascii="Arial" w:hAnsi="Arial" w:cs="Arial"/>
          <w:color w:val="000000"/>
          <w:shd w:val="clear" w:color="auto" w:fill="FFFFFF"/>
          <w:lang w:val="en-US"/>
        </w:rPr>
        <w:t xml:space="preserve">XCC Mixer là công cụ mod game kèm </w:t>
      </w:r>
      <w:proofErr w:type="gramStart"/>
      <w:r w:rsidR="0033043D">
        <w:rPr>
          <w:rStyle w:val="apple-converted-space"/>
          <w:rFonts w:ascii="Arial" w:hAnsi="Arial" w:cs="Arial"/>
          <w:color w:val="000000"/>
          <w:shd w:val="clear" w:color="auto" w:fill="FFFFFF"/>
          <w:lang w:val="en-US"/>
        </w:rPr>
        <w:t>theo</w:t>
      </w:r>
      <w:proofErr w:type="gramEnd"/>
      <w:r w:rsidR="0033043D">
        <w:rPr>
          <w:rStyle w:val="apple-converted-space"/>
          <w:rFonts w:ascii="Arial" w:hAnsi="Arial" w:cs="Arial"/>
          <w:color w:val="000000"/>
          <w:shd w:val="clear" w:color="auto" w:fill="FFFFFF"/>
          <w:lang w:val="en-US"/>
        </w:rPr>
        <w:t xml:space="preserve"> Red Alert 2.</w:t>
      </w:r>
    </w:p>
    <w:p w:rsidR="00D90376" w:rsidRDefault="00D90376" w:rsidP="00D90376">
      <w:pPr>
        <w:pStyle w:val="u1"/>
        <w:rPr>
          <w:shd w:val="clear" w:color="auto" w:fill="FEFEFE"/>
        </w:rPr>
      </w:pPr>
      <w:r>
        <w:rPr>
          <w:shd w:val="clear" w:color="auto" w:fill="FEFEFE"/>
        </w:rPr>
        <w:t xml:space="preserve">5.1.1.b OS Voxel Viewer </w:t>
      </w:r>
    </w:p>
    <w:p w:rsidR="00A614E7" w:rsidRDefault="00A614E7" w:rsidP="00A614E7">
      <w:pPr>
        <w:ind w:firstLine="426"/>
      </w:pPr>
      <w:r>
        <w:t xml:space="preserve">OS voxel Viewer được phát triển để xem và nghiên cứu </w:t>
      </w:r>
      <w:r w:rsidRPr="00A614E7">
        <w:t>animations</w:t>
      </w:r>
      <w:r>
        <w:t xml:space="preserve"> </w:t>
      </w:r>
      <w:r w:rsidRPr="005E66E7">
        <w:t xml:space="preserve">định dạng </w:t>
      </w:r>
      <w:r w:rsidR="005E66E7">
        <w:t>voxel.</w:t>
      </w:r>
      <w:r>
        <w:t xml:space="preserve"> Tuy nhiên, nó đã nhanh chóng được mở rộng </w:t>
      </w:r>
      <w:r w:rsidR="005E66E7" w:rsidRPr="005E66E7">
        <w:t>nhiề</w:t>
      </w:r>
      <w:r w:rsidR="005E66E7">
        <w:t>u tính năng hơn bởi</w:t>
      </w:r>
      <w:r>
        <w:t xml:space="preserve"> Banshee và Stucuk. </w:t>
      </w:r>
      <w:r w:rsidR="005E66E7">
        <w:t>OS voxel Viewer</w:t>
      </w:r>
      <w:r>
        <w:t xml:space="preserve"> </w:t>
      </w:r>
      <w:r w:rsidR="005E66E7" w:rsidRPr="005E66E7">
        <w:t xml:space="preserve">hiện nay </w:t>
      </w:r>
      <w:r>
        <w:t xml:space="preserve">có chức năng như một voxel rendering engine đầy đủ, với khả năng tạo ra các skybox xoay và </w:t>
      </w:r>
      <w:r w:rsidR="005E66E7" w:rsidRPr="005E66E7">
        <w:t>nền tiled</w:t>
      </w:r>
      <w:r>
        <w:t>.</w:t>
      </w:r>
    </w:p>
    <w:p w:rsidR="0077193F" w:rsidRPr="0077193F" w:rsidRDefault="00A614E7" w:rsidP="00A614E7">
      <w:pPr>
        <w:ind w:firstLine="284"/>
      </w:pPr>
      <w:r>
        <w:t>Chứ</w:t>
      </w:r>
      <w:r w:rsidR="00092712">
        <w:t>c năng này làm cho V</w:t>
      </w:r>
      <w:r>
        <w:t xml:space="preserve">oxel Viewer hoàn hảo </w:t>
      </w:r>
      <w:r w:rsidR="00092712" w:rsidRPr="00092712">
        <w:t>trong</w:t>
      </w:r>
      <w:r>
        <w:t xml:space="preserve"> việc chụp màn hình của các </w:t>
      </w:r>
      <w:r w:rsidR="00092712" w:rsidRPr="00092712">
        <w:t>unit</w:t>
      </w:r>
      <w:r>
        <w:t xml:space="preserve"> trong</w:t>
      </w:r>
      <w:r w:rsidR="00436C7E" w:rsidRPr="00436C7E">
        <w:t xml:space="preserve"> những</w:t>
      </w:r>
      <w:r>
        <w:t xml:space="preserve"> môi trường nhất đị</w:t>
      </w:r>
      <w:r w:rsidR="00092712">
        <w:t>nh</w:t>
      </w:r>
      <w:r>
        <w:t>. Màu sắc Remap</w:t>
      </w:r>
      <w:r w:rsidR="00DF45EC" w:rsidRPr="00DF45EC">
        <w:t xml:space="preserve"> (bảng map màu)</w:t>
      </w:r>
      <w:r>
        <w:t xml:space="preserve"> </w:t>
      </w:r>
      <w:r w:rsidR="00DF45EC" w:rsidRPr="00DF45EC">
        <w:t xml:space="preserve">có </w:t>
      </w:r>
      <w:r>
        <w:t xml:space="preserve">thể được đặt trên các </w:t>
      </w:r>
      <w:r w:rsidR="00DF45EC" w:rsidRPr="00DF45EC">
        <w:t xml:space="preserve">unit </w:t>
      </w:r>
      <w:r>
        <w:t>giá trị RGB</w:t>
      </w:r>
      <w:r w:rsidR="00DF45EC" w:rsidRPr="00DF45EC">
        <w:t xml:space="preserve"> </w:t>
      </w:r>
      <w:r w:rsidR="00DF45EC">
        <w:t>bất kỳ</w:t>
      </w:r>
      <w:r>
        <w:t>, và nếu các voxel có mộ</w:t>
      </w:r>
      <w:r w:rsidR="00DF45EC">
        <w:t xml:space="preserve">t </w:t>
      </w:r>
      <w:r w:rsidR="00DF45EC" w:rsidRPr="00DF45EC">
        <w:t>turret</w:t>
      </w:r>
      <w:r w:rsidR="00DF45EC">
        <w:t xml:space="preserve"> ( một bộ phận</w:t>
      </w:r>
      <w:r w:rsidR="00DF45EC" w:rsidRPr="00DF45EC">
        <w:t xml:space="preserve"> quay được của unit)</w:t>
      </w:r>
      <w:r>
        <w:t xml:space="preserve">, góc của nó có thể được điều chỉnh. Các skybox và </w:t>
      </w:r>
      <w:r w:rsidR="00057CE9" w:rsidRPr="00057CE9">
        <w:t>nền</w:t>
      </w:r>
      <w:r>
        <w:t xml:space="preserve"> có thể</w:t>
      </w:r>
      <w:r w:rsidR="00057CE9" w:rsidRPr="005A1B90">
        <w:t xml:space="preserve"> xoay</w:t>
      </w:r>
      <w:r>
        <w:t xml:space="preserve"> được tùy chỉnh để phù hợp với nhu cầu của người dùng. Chương trình cũng cung cấp khả năng chụp màn hình đầy đủ, có thể điều chỉnh kích thước và định dạng, cũng như khả năng chụp 360 ° đầy đủ </w:t>
      </w:r>
      <w:r w:rsidR="005A1B90" w:rsidRPr="005A1B90">
        <w:t xml:space="preserve">animation </w:t>
      </w:r>
      <w:r w:rsidR="005A1B90">
        <w:t>của một</w:t>
      </w:r>
      <w:r w:rsidR="005A1B90" w:rsidRPr="005A1B90">
        <w:t xml:space="preserve"> unit</w:t>
      </w:r>
      <w:r>
        <w:t>.</w:t>
      </w:r>
    </w:p>
    <w:p w:rsidR="003A4514" w:rsidRDefault="00D90376" w:rsidP="00D90376">
      <w:pPr>
        <w:pStyle w:val="u1"/>
        <w:rPr>
          <w:shd w:val="clear" w:color="auto" w:fill="FEFEFE"/>
        </w:rPr>
      </w:pPr>
      <w:r>
        <w:rPr>
          <w:shd w:val="clear" w:color="auto" w:fill="FEFEFE"/>
        </w:rPr>
        <w:t>5.1.1.c TextureParker</w:t>
      </w:r>
    </w:p>
    <w:p w:rsidR="00DF53A2" w:rsidRDefault="005116B1" w:rsidP="00DF53A2">
      <w:pPr>
        <w:ind w:firstLine="426"/>
      </w:pPr>
      <w:r>
        <w:rPr>
          <w:noProof/>
          <w:shd w:val="clear" w:color="auto" w:fill="FEFEFE"/>
          <w:lang w:eastAsia="vi-VN"/>
        </w:rPr>
        <w:drawing>
          <wp:anchor distT="0" distB="0" distL="114300" distR="114300" simplePos="0" relativeHeight="251659264" behindDoc="0" locked="0" layoutInCell="1" allowOverlap="1" wp14:anchorId="0FDF0D70" wp14:editId="7B132E44">
            <wp:simplePos x="0" y="0"/>
            <wp:positionH relativeFrom="column">
              <wp:posOffset>152400</wp:posOffset>
            </wp:positionH>
            <wp:positionV relativeFrom="paragraph">
              <wp:posOffset>10795</wp:posOffset>
            </wp:positionV>
            <wp:extent cx="419100" cy="419100"/>
            <wp:effectExtent l="0" t="0" r="0" b="0"/>
            <wp:wrapSquare wrapText="bothSides"/>
            <wp:docPr id="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xturepacker51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14:sizeRelH relativeFrom="margin">
              <wp14:pctWidth>0</wp14:pctWidth>
            </wp14:sizeRelH>
            <wp14:sizeRelV relativeFrom="margin">
              <wp14:pctHeight>0</wp14:pctHeight>
            </wp14:sizeRelV>
          </wp:anchor>
        </w:drawing>
      </w:r>
      <w:r w:rsidR="00DF53A2">
        <w:rPr>
          <w:shd w:val="clear" w:color="auto" w:fill="FEFEFE"/>
        </w:rPr>
        <w:t>TextureParker</w:t>
      </w:r>
      <w:r w:rsidR="00DF53A2" w:rsidRPr="00DF53A2">
        <w:t xml:space="preserve"> được download từ codeandweb.com</w:t>
      </w:r>
      <w:r w:rsidR="00DF53A2">
        <w:t xml:space="preserve">, Texture Packer là một </w:t>
      </w:r>
      <w:r w:rsidR="00467019" w:rsidRPr="00467019">
        <w:t xml:space="preserve">phần mềm nhỏ tuyệt vời </w:t>
      </w:r>
      <w:r w:rsidR="00DF53A2">
        <w:t xml:space="preserve">cho phép bạn đóng gói </w:t>
      </w:r>
      <w:r w:rsidR="00467019" w:rsidRPr="00467019">
        <w:t>textures, assets</w:t>
      </w:r>
      <w:r w:rsidR="00DF53A2">
        <w:t>, và nhiều</w:t>
      </w:r>
      <w:r w:rsidR="00467019" w:rsidRPr="00467019">
        <w:t xml:space="preserve"> hơn thế nữa,</w:t>
      </w:r>
      <w:r w:rsidR="00DF53A2">
        <w:t xml:space="preserve"> bất cứ điều gì bạn muốn trong một </w:t>
      </w:r>
      <w:r w:rsidR="00467019" w:rsidRPr="00467019">
        <w:t>sheet nhỏ</w:t>
      </w:r>
      <w:r w:rsidR="00DF53A2">
        <w:t xml:space="preserve"> tiện lợ</w:t>
      </w:r>
      <w:r w:rsidR="00467019">
        <w:t>i</w:t>
      </w:r>
      <w:r w:rsidR="00DF53A2">
        <w:t xml:space="preserve"> là tương thích với </w:t>
      </w:r>
      <w:r w:rsidR="00467019" w:rsidRPr="00467019">
        <w:t>hầ</w:t>
      </w:r>
      <w:r w:rsidR="00467019">
        <w:t>u hết các framewor</w:t>
      </w:r>
      <w:r w:rsidR="00467019" w:rsidRPr="00233ADB">
        <w:t>k</w:t>
      </w:r>
      <w:r w:rsidR="00DF53A2">
        <w:t>!</w:t>
      </w:r>
    </w:p>
    <w:p w:rsidR="00DF53A2" w:rsidRDefault="00DF53A2" w:rsidP="00DF53A2">
      <w:pPr>
        <w:ind w:firstLine="426"/>
      </w:pPr>
      <w:r>
        <w:t>Texture Packer dễ dàng để sử dụng, siêu linh hoạ</w:t>
      </w:r>
      <w:r w:rsidR="00855575">
        <w:t>t vì</w:t>
      </w:r>
      <w:r>
        <w:t xml:space="preserve"> nó làm việc với </w:t>
      </w:r>
      <w:r w:rsidR="00233ADB" w:rsidRPr="00855575">
        <w:t xml:space="preserve">hầu hết </w:t>
      </w:r>
      <w:r>
        <w:t xml:space="preserve">các công cụ mà bạn đã sử dụng. Nó làm một công việc tuyệt vời </w:t>
      </w:r>
      <w:r w:rsidR="00855575" w:rsidRPr="00855575">
        <w:t>là</w:t>
      </w:r>
      <w:r>
        <w:t xml:space="preserve"> cho phép bạn tối ưu hóa </w:t>
      </w:r>
      <w:r w:rsidR="00855575" w:rsidRPr="00855575">
        <w:t>sheets</w:t>
      </w:r>
      <w:r>
        <w:t xml:space="preserve"> của bạn với các tùy chọn khác nhau như độ sâu màu, tự động mở rộng quy mô, phối màu và </w:t>
      </w:r>
      <w:r w:rsidR="00855575">
        <w:t>trimming</w:t>
      </w:r>
      <w:r w:rsidR="00855575" w:rsidRPr="00855575">
        <w:t xml:space="preserve"> pixels không nhìn thấy</w:t>
      </w:r>
      <w:r>
        <w:t>. Nó cũng xuất sang các định dạng tương thích với Cocos 2D, Unity, Corona, bất kỳ công cụ nào hỗ trợ JSON, và nhiều hơn nữa.</w:t>
      </w:r>
    </w:p>
    <w:p w:rsidR="00B30450" w:rsidRDefault="00753B77" w:rsidP="00DF53A2">
      <w:pPr>
        <w:ind w:firstLine="426"/>
        <w:rPr>
          <w:lang w:val="en-US"/>
        </w:rPr>
      </w:pPr>
      <w:r>
        <w:rPr>
          <w:lang w:val="en-US"/>
        </w:rPr>
        <w:t xml:space="preserve">Link tham khảo: </w:t>
      </w:r>
    </w:p>
    <w:p w:rsidR="00753B77" w:rsidRDefault="00B30450" w:rsidP="00DF53A2">
      <w:pPr>
        <w:ind w:firstLine="426"/>
        <w:rPr>
          <w:lang w:val="en-US"/>
        </w:rPr>
      </w:pPr>
      <w:hyperlink r:id="rId6" w:history="1">
        <w:r w:rsidRPr="004C7D8E">
          <w:rPr>
            <w:rStyle w:val="Siuktni"/>
            <w:lang w:val="en-US"/>
          </w:rPr>
          <w:t>http://www.baomoi.com/Mod-game-Khi-game-thu-dong-vai-nha-phat-trien-Phan-1/c/3752228.epi</w:t>
        </w:r>
      </w:hyperlink>
      <w:r>
        <w:rPr>
          <w:lang w:val="en-US"/>
        </w:rPr>
        <w:t xml:space="preserve"> (tham khảo 12/2015)</w:t>
      </w:r>
    </w:p>
    <w:p w:rsidR="0021116E" w:rsidRDefault="0021116E" w:rsidP="0021116E">
      <w:pPr>
        <w:ind w:firstLine="426"/>
        <w:rPr>
          <w:lang w:val="en-US"/>
        </w:rPr>
      </w:pPr>
      <w:hyperlink r:id="rId7" w:history="1">
        <w:r w:rsidRPr="004C7D8E">
          <w:rPr>
            <w:rStyle w:val="Siuktni"/>
            <w:lang w:val="en-US"/>
          </w:rPr>
          <w:t>http://modenc.renegadeprojects.com/OS_Voxel_Viewer</w:t>
        </w:r>
      </w:hyperlink>
      <w:r>
        <w:rPr>
          <w:lang w:val="en-US"/>
        </w:rPr>
        <w:t xml:space="preserve"> </w:t>
      </w:r>
      <w:r>
        <w:rPr>
          <w:lang w:val="en-US"/>
        </w:rPr>
        <w:t>(tham khảo 12/2015)</w:t>
      </w:r>
    </w:p>
    <w:p w:rsidR="00B30450" w:rsidRPr="00753B77" w:rsidRDefault="00F43FCE" w:rsidP="00DF53A2">
      <w:pPr>
        <w:ind w:firstLine="426"/>
        <w:rPr>
          <w:lang w:val="en-US"/>
        </w:rPr>
      </w:pPr>
      <w:hyperlink r:id="rId8" w:history="1">
        <w:r w:rsidRPr="004C7D8E">
          <w:rPr>
            <w:rStyle w:val="Siuktni"/>
            <w:lang w:val="en-US"/>
          </w:rPr>
          <w:t>http://gamedevelopment.tutsplus.com/tutorials/creating-sprite-sheets-in-five-minutes-with-texture-packer--gamedev-4072</w:t>
        </w:r>
      </w:hyperlink>
      <w:r>
        <w:rPr>
          <w:lang w:val="en-US"/>
        </w:rPr>
        <w:t xml:space="preserve"> </w:t>
      </w:r>
      <w:r>
        <w:rPr>
          <w:lang w:val="en-US"/>
        </w:rPr>
        <w:t>(tham khảo 12/2015)</w:t>
      </w:r>
      <w:bookmarkStart w:id="0" w:name="_GoBack"/>
      <w:bookmarkEnd w:id="0"/>
    </w:p>
    <w:sectPr w:rsidR="00B30450" w:rsidRPr="00753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E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376"/>
    <w:rsid w:val="00057CE9"/>
    <w:rsid w:val="0007736E"/>
    <w:rsid w:val="00092712"/>
    <w:rsid w:val="000B6C3F"/>
    <w:rsid w:val="000C21FA"/>
    <w:rsid w:val="0021116E"/>
    <w:rsid w:val="00233ADB"/>
    <w:rsid w:val="002977F7"/>
    <w:rsid w:val="0033043D"/>
    <w:rsid w:val="003A4514"/>
    <w:rsid w:val="00436C7E"/>
    <w:rsid w:val="004605AD"/>
    <w:rsid w:val="00467019"/>
    <w:rsid w:val="005116B1"/>
    <w:rsid w:val="00567543"/>
    <w:rsid w:val="005A1B90"/>
    <w:rsid w:val="005E66E7"/>
    <w:rsid w:val="006F1E39"/>
    <w:rsid w:val="00753B77"/>
    <w:rsid w:val="0077193F"/>
    <w:rsid w:val="008109EA"/>
    <w:rsid w:val="00855575"/>
    <w:rsid w:val="009F0AA3"/>
    <w:rsid w:val="00A614E7"/>
    <w:rsid w:val="00B30450"/>
    <w:rsid w:val="00D053AC"/>
    <w:rsid w:val="00D90376"/>
    <w:rsid w:val="00DC6A27"/>
    <w:rsid w:val="00DF45EC"/>
    <w:rsid w:val="00DF53A2"/>
    <w:rsid w:val="00E24EE9"/>
    <w:rsid w:val="00E76915"/>
    <w:rsid w:val="00F43FCE"/>
    <w:rsid w:val="00FC6B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C71886-872F-4CB3-A6FF-56599C6A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paragraph" w:styleId="u1">
    <w:name w:val="heading 1"/>
    <w:basedOn w:val="Binhthng"/>
    <w:next w:val="Binhthng"/>
    <w:link w:val="u1Char"/>
    <w:uiPriority w:val="9"/>
    <w:qFormat/>
    <w:rsid w:val="00D903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90376"/>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Phngmcinhcuaoanvn"/>
    <w:rsid w:val="00E24EE9"/>
  </w:style>
  <w:style w:type="character" w:styleId="Siuktni">
    <w:name w:val="Hyperlink"/>
    <w:basedOn w:val="Phngmcinhcuaoanvn"/>
    <w:uiPriority w:val="99"/>
    <w:unhideWhenUsed/>
    <w:rsid w:val="00B304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amedevelopment.tutsplus.com/tutorials/creating-sprite-sheets-in-five-minutes-with-texture-packer--gamedev-4072" TargetMode="External"/><Relationship Id="rId3" Type="http://schemas.openxmlformats.org/officeDocument/2006/relationships/webSettings" Target="webSettings.xml"/><Relationship Id="rId7" Type="http://schemas.openxmlformats.org/officeDocument/2006/relationships/hyperlink" Target="http://modenc.renegadeprojects.com/OS_Voxel_View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omoi.com/Mod-game-Khi-game-thu-dong-vai-nha-phat-trien-Phan-1/c/3752228.epi"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2</Pages>
  <Words>462</Words>
  <Characters>2639</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Phuong Ngo</dc:creator>
  <cp:keywords/>
  <dc:description/>
  <cp:lastModifiedBy>Hoang Phuong Ngo</cp:lastModifiedBy>
  <cp:revision>33</cp:revision>
  <dcterms:created xsi:type="dcterms:W3CDTF">2015-12-15T13:56:00Z</dcterms:created>
  <dcterms:modified xsi:type="dcterms:W3CDTF">2015-12-16T09:43:00Z</dcterms:modified>
</cp:coreProperties>
</file>