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CAD9" w14:textId="634B93E4" w:rsidR="003A28DA" w:rsidRDefault="00296D27" w:rsidP="00296D27">
      <w:pPr>
        <w:pStyle w:val="Title"/>
        <w:jc w:val="center"/>
      </w:pPr>
      <w:r>
        <w:t>Chapter 1 Notes – Boolean logic</w:t>
      </w:r>
    </w:p>
    <w:p w14:paraId="65756EE3" w14:textId="16CCFCBC" w:rsidR="00296D27" w:rsidRDefault="00296D27" w:rsidP="00296D27">
      <w:pPr>
        <w:pStyle w:val="ListBullet"/>
        <w:numPr>
          <w:ilvl w:val="0"/>
          <w:numId w:val="0"/>
        </w:numPr>
        <w:ind w:left="360"/>
        <w:jc w:val="center"/>
      </w:pPr>
      <w:r>
        <w:rPr>
          <w:i/>
          <w:iCs/>
        </w:rPr>
        <w:t>Material in this chapter was covered in CS252</w:t>
      </w:r>
    </w:p>
    <w:p w14:paraId="73767357" w14:textId="6C6D7B75" w:rsidR="00296D27" w:rsidRDefault="00D145CB" w:rsidP="00296D27">
      <w:pPr>
        <w:pStyle w:val="ListBullet"/>
        <w:numPr>
          <w:ilvl w:val="0"/>
          <w:numId w:val="0"/>
        </w:numPr>
        <w:ind w:left="360" w:hanging="360"/>
      </w:pPr>
      <w:r>
        <w:rPr>
          <w:b/>
          <w:bCs/>
        </w:rPr>
        <w:t xml:space="preserve">1.1 </w:t>
      </w:r>
      <w:r w:rsidR="00296D27">
        <w:rPr>
          <w:b/>
          <w:bCs/>
        </w:rPr>
        <w:t>Background</w:t>
      </w:r>
    </w:p>
    <w:p w14:paraId="0344F6B9" w14:textId="25CE3DC1" w:rsidR="00296D27" w:rsidRDefault="00296D27" w:rsidP="00296D27">
      <w:pPr>
        <w:pStyle w:val="ListBullet"/>
      </w:pPr>
      <w:r>
        <w:t>Boolean = binary / true false</w:t>
      </w:r>
    </w:p>
    <w:p w14:paraId="7C7330F7" w14:textId="1F50B56D" w:rsidR="00296D27" w:rsidRDefault="00296D27" w:rsidP="00296D27">
      <w:pPr>
        <w:pStyle w:val="ListBullet"/>
      </w:pPr>
      <w:r>
        <w:t xml:space="preserve">Truth tables are the simplest way to represent Boolean functions </w:t>
      </w:r>
    </w:p>
    <w:p w14:paraId="764CE4F8" w14:textId="5433830D" w:rsidR="00296D27" w:rsidRDefault="00296D27" w:rsidP="00296D27">
      <w:pPr>
        <w:pStyle w:val="ListBullet"/>
        <w:tabs>
          <w:tab w:val="clear" w:pos="360"/>
          <w:tab w:val="num" w:pos="720"/>
        </w:tabs>
        <w:ind w:left="720"/>
      </w:pPr>
      <w:r>
        <w:t>Can also be expressed using Boolean expressions – e.g. (x + y)</w:t>
      </w:r>
    </w:p>
    <w:p w14:paraId="2B21A289" w14:textId="23310849" w:rsidR="00296D27" w:rsidRPr="00296D27" w:rsidRDefault="00296D27" w:rsidP="00296D27">
      <w:pPr>
        <w:pStyle w:val="ListBullet"/>
      </w:pPr>
      <w:r>
        <w:rPr>
          <w:b/>
          <w:bCs/>
          <w:color w:val="FF0000"/>
        </w:rPr>
        <w:t>Canonical Representation</w:t>
      </w:r>
    </w:p>
    <w:p w14:paraId="2B17AB8B" w14:textId="2BBA353C" w:rsidR="00296D27" w:rsidRDefault="00296D27" w:rsidP="00296D27">
      <w:pPr>
        <w:pStyle w:val="ListBullet"/>
        <w:tabs>
          <w:tab w:val="clear" w:pos="360"/>
          <w:tab w:val="num" w:pos="720"/>
        </w:tabs>
        <w:ind w:left="720"/>
      </w:pPr>
      <w:r>
        <w:t>Every Boolean function can be expressed using canonical expressions</w:t>
      </w:r>
    </w:p>
    <w:p w14:paraId="2198FC9D" w14:textId="31C163E2" w:rsidR="00296D27" w:rsidRDefault="00296D27" w:rsidP="00296D27">
      <w:pPr>
        <w:pStyle w:val="ListBullet"/>
        <w:tabs>
          <w:tab w:val="clear" w:pos="360"/>
          <w:tab w:val="num" w:pos="720"/>
        </w:tabs>
        <w:ind w:left="720"/>
      </w:pPr>
      <w:r>
        <w:t>This is where you examine the truth table, identify function outputs with a one – and OR together inputs such that they are 1</w:t>
      </w:r>
    </w:p>
    <w:p w14:paraId="6321A619" w14:textId="1A3DDA34" w:rsidR="00D145CB" w:rsidRDefault="00D145CB" w:rsidP="00296D27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Thus</w:t>
      </w:r>
      <w:proofErr w:type="gramEnd"/>
      <w:r>
        <w:t xml:space="preserve"> every function can be expressed using canonical expressions of AND, OR, and NOT gates</w:t>
      </w:r>
    </w:p>
    <w:p w14:paraId="745E943A" w14:textId="3EED6FD0" w:rsidR="00296D27" w:rsidRDefault="00296D27" w:rsidP="00296D27">
      <w:pPr>
        <w:pStyle w:val="ListBullet"/>
      </w:pPr>
      <w:r>
        <w:t xml:space="preserve">The </w:t>
      </w:r>
      <w:r>
        <w:rPr>
          <w:b/>
          <w:bCs/>
        </w:rPr>
        <w:t>NAND</w:t>
      </w:r>
      <w:r>
        <w:t xml:space="preserve"> function is special – because all other logical functions can be constructed from it </w:t>
      </w:r>
    </w:p>
    <w:p w14:paraId="3C3FF173" w14:textId="16154738" w:rsidR="00D145CB" w:rsidRDefault="00D145CB" w:rsidP="00296D27">
      <w:pPr>
        <w:pStyle w:val="ListBullet"/>
        <w:tabs>
          <w:tab w:val="clear" w:pos="360"/>
          <w:tab w:val="num" w:pos="720"/>
        </w:tabs>
        <w:ind w:left="720"/>
      </w:pPr>
      <w:r>
        <w:t xml:space="preserve">Since every function can be expressed in canonical representations, it follows that they can be done with only NAND gates </w:t>
      </w:r>
    </w:p>
    <w:p w14:paraId="35E7442C" w14:textId="3F6C63DD" w:rsidR="00296D27" w:rsidRDefault="00296D27" w:rsidP="00296D27">
      <w:pPr>
        <w:pStyle w:val="ListBullet"/>
        <w:tabs>
          <w:tab w:val="clear" w:pos="360"/>
          <w:tab w:val="num" w:pos="720"/>
        </w:tabs>
        <w:ind w:left="720"/>
      </w:pPr>
      <w:r>
        <w:t xml:space="preserve">This leads to the central idea of the book – </w:t>
      </w:r>
      <w:r>
        <w:rPr>
          <w:u w:val="single"/>
        </w:rPr>
        <w:t>NAND</w:t>
      </w:r>
      <w:r>
        <w:t>2Tetris</w:t>
      </w:r>
    </w:p>
    <w:p w14:paraId="4B00B90A" w14:textId="4959F52D" w:rsidR="00296D27" w:rsidRDefault="00296D27" w:rsidP="00D145CB">
      <w:pPr>
        <w:pStyle w:val="ListBullet"/>
        <w:numPr>
          <w:ilvl w:val="0"/>
          <w:numId w:val="0"/>
        </w:numPr>
        <w:ind w:left="360" w:hanging="360"/>
      </w:pPr>
    </w:p>
    <w:p w14:paraId="1B1FA447" w14:textId="09F7047F" w:rsidR="00D145CB" w:rsidRDefault="00D145CB" w:rsidP="00D145CB">
      <w:pPr>
        <w:pStyle w:val="ListBullet"/>
        <w:numPr>
          <w:ilvl w:val="0"/>
          <w:numId w:val="0"/>
        </w:numPr>
        <w:ind w:left="360" w:hanging="360"/>
      </w:pPr>
      <w:r>
        <w:t>Gate Logic</w:t>
      </w:r>
    </w:p>
    <w:p w14:paraId="64742BA4" w14:textId="613C87C3" w:rsidR="00D145CB" w:rsidRDefault="00D145CB" w:rsidP="00D145CB">
      <w:pPr>
        <w:pStyle w:val="ListBullet"/>
      </w:pPr>
      <w:r>
        <w:t xml:space="preserve">A </w:t>
      </w:r>
      <w:r w:rsidRPr="00D145CB">
        <w:rPr>
          <w:b/>
          <w:bCs/>
          <w:color w:val="FF0000"/>
        </w:rPr>
        <w:t>Gate</w:t>
      </w:r>
      <w:r>
        <w:t xml:space="preserve"> is a physical device that implements a Boolean function</w:t>
      </w:r>
    </w:p>
    <w:p w14:paraId="6A313A39" w14:textId="3A4931F0" w:rsidR="00D145CB" w:rsidRDefault="00D145CB" w:rsidP="00D145CB">
      <w:pPr>
        <w:pStyle w:val="ListBullet"/>
        <w:tabs>
          <w:tab w:val="clear" w:pos="360"/>
          <w:tab w:val="num" w:pos="720"/>
        </w:tabs>
        <w:ind w:left="720"/>
      </w:pPr>
      <w:r>
        <w:t xml:space="preserve">Simplest gates are made from </w:t>
      </w:r>
      <w:r>
        <w:rPr>
          <w:i/>
          <w:iCs/>
        </w:rPr>
        <w:t>transistors</w:t>
      </w:r>
    </w:p>
    <w:p w14:paraId="250D8F58" w14:textId="77777777" w:rsidR="00D145CB" w:rsidRPr="00296D27" w:rsidRDefault="00D145CB" w:rsidP="00D145CB">
      <w:pPr>
        <w:pStyle w:val="ListBullet"/>
        <w:tabs>
          <w:tab w:val="clear" w:pos="360"/>
          <w:tab w:val="num" w:pos="720"/>
        </w:tabs>
        <w:ind w:left="720"/>
      </w:pPr>
    </w:p>
    <w:sectPr w:rsidR="00D145CB" w:rsidRPr="0029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DA15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689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27"/>
    <w:rsid w:val="00296D27"/>
    <w:rsid w:val="003A28DA"/>
    <w:rsid w:val="009A552D"/>
    <w:rsid w:val="00D1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A7E0"/>
  <w15:chartTrackingRefBased/>
  <w15:docId w15:val="{6A716C03-3350-453D-BF87-988CA9C0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296D2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 VO</dc:creator>
  <cp:keywords/>
  <dc:description/>
  <cp:lastModifiedBy>VIET HOANG VO</cp:lastModifiedBy>
  <cp:revision>1</cp:revision>
  <dcterms:created xsi:type="dcterms:W3CDTF">2023-01-10T16:55:00Z</dcterms:created>
  <dcterms:modified xsi:type="dcterms:W3CDTF">2023-01-10T17:10:00Z</dcterms:modified>
</cp:coreProperties>
</file>