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Pablo Stiven Davila Cepeda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0958724593 </w:t>
        <w:tab/>
        <w:tab/>
        <w:t xml:space="preserve">    </w:t>
        <w:tab/>
        <w:t xml:space="preserve">E- Mail: pablo.davila.est@tecazuay.edu.ec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