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640" w:type="dxa"/>
        <w:tblInd w:w="-318" w:type="dxa"/>
        <w:tblLook w:val="04A0" w:firstRow="1" w:lastRow="0" w:firstColumn="1" w:lastColumn="0" w:noHBand="0" w:noVBand="1"/>
      </w:tblPr>
      <w:tblGrid>
        <w:gridCol w:w="284"/>
        <w:gridCol w:w="3686"/>
        <w:gridCol w:w="284"/>
        <w:gridCol w:w="5386"/>
      </w:tblGrid>
      <w:tr w:rsidR="00E639D2" w:rsidRPr="004A1E99" w14:paraId="056125FB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50E546EA" w14:textId="77777777" w:rsidR="00E639D2" w:rsidRPr="00EB2932" w:rsidRDefault="00F23F7A" w:rsidP="008D5A38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>ỦY BAN NHÂN DÂN</w:t>
            </w:r>
          </w:p>
          <w:p w14:paraId="06DE6CDB" w14:textId="77777777" w:rsidR="001E659D" w:rsidRPr="00EB2932" w:rsidRDefault="00F23F7A" w:rsidP="00A90EFC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 xml:space="preserve">TỈNH </w:t>
            </w:r>
            <w:r w:rsidR="00223D43">
              <w:rPr>
                <w:b/>
                <w:sz w:val="26"/>
                <w:szCs w:val="26"/>
              </w:rPr>
              <w:t>LÂM ĐỒNG</w:t>
            </w:r>
          </w:p>
        </w:tc>
        <w:tc>
          <w:tcPr>
            <w:tcW w:w="5670" w:type="dxa"/>
            <w:gridSpan w:val="2"/>
          </w:tcPr>
          <w:p w14:paraId="1E02CBFA" w14:textId="77777777" w:rsidR="00E639D2" w:rsidRPr="004A1E99" w:rsidRDefault="00E639D2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b/>
                <w:sz w:val="26"/>
                <w:szCs w:val="26"/>
              </w:rPr>
              <w:t>CỘNG HÒA XÃ HỘI CHỦ NGHĨA VIỆT NAM</w:t>
            </w:r>
          </w:p>
          <w:p w14:paraId="6C57F50F" w14:textId="77777777" w:rsidR="001E659D" w:rsidRPr="004A1E99" w:rsidRDefault="00E639D2" w:rsidP="00A90EFC">
            <w:pPr>
              <w:ind w:right="-34"/>
              <w:jc w:val="center"/>
              <w:rPr>
                <w:b/>
                <w:sz w:val="28"/>
                <w:szCs w:val="26"/>
              </w:rPr>
            </w:pPr>
            <w:r w:rsidRPr="004A1E99">
              <w:rPr>
                <w:b/>
                <w:sz w:val="28"/>
                <w:szCs w:val="26"/>
              </w:rPr>
              <w:t xml:space="preserve">Độc lập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Tự do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Hạnh phúc</w:t>
            </w:r>
          </w:p>
        </w:tc>
      </w:tr>
      <w:tr w:rsidR="00A90EFC" w:rsidRPr="004A1E99" w14:paraId="6161D8B7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7AFAC674" w14:textId="67F510E0" w:rsidR="00A90EFC" w:rsidRPr="00EB2932" w:rsidRDefault="00025DF7" w:rsidP="00FF6E68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3625178" wp14:editId="0AEE02FB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12065</wp:posOffset>
                      </wp:positionV>
                      <wp:extent cx="720090" cy="0"/>
                      <wp:effectExtent l="8255" t="12065" r="5080" b="6985"/>
                      <wp:wrapNone/>
                      <wp:docPr id="161907664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F1414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60.55pt;margin-top:.95pt;width:56.7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"/>
                  </w:pict>
                </mc:Fallback>
              </mc:AlternateContent>
            </w:r>
            <w:r w:rsidR="00A90EFC" w:rsidRPr="00EB2932">
              <w:rPr>
                <w:sz w:val="26"/>
                <w:szCs w:val="26"/>
              </w:rPr>
              <w:t xml:space="preserve">Số:      </w:t>
            </w:r>
            <w:r w:rsidR="00241F37">
              <w:rPr>
                <w:sz w:val="26"/>
                <w:szCs w:val="26"/>
              </w:rPr>
              <w:t xml:space="preserve">  </w:t>
            </w:r>
            <w:r w:rsidR="00A90EFC" w:rsidRPr="00EB2932">
              <w:rPr>
                <w:sz w:val="26"/>
                <w:szCs w:val="26"/>
              </w:rPr>
              <w:t xml:space="preserve">     /UBND-NC</w:t>
            </w:r>
          </w:p>
        </w:tc>
        <w:tc>
          <w:tcPr>
            <w:tcW w:w="5670" w:type="dxa"/>
            <w:gridSpan w:val="2"/>
          </w:tcPr>
          <w:p w14:paraId="019C39CB" w14:textId="09FDC211" w:rsidR="00A90EFC" w:rsidRPr="004A1E99" w:rsidRDefault="00025DF7" w:rsidP="00DC7A72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i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DDC0E81" wp14:editId="6ECFE27D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21590</wp:posOffset>
                      </wp:positionV>
                      <wp:extent cx="2160270" cy="0"/>
                      <wp:effectExtent l="10160" t="12065" r="10795" b="6985"/>
                      <wp:wrapNone/>
                      <wp:docPr id="428990619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3BAA0" id="AutoShape 7" o:spid="_x0000_s1026" type="#_x0000_t32" style="position:absolute;margin-left:51.9pt;margin-top:1.7pt;width:170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"/>
                  </w:pict>
                </mc:Fallback>
              </mc:AlternateContent>
            </w:r>
            <w:r w:rsidR="00241F37">
              <w:rPr>
                <w:i/>
                <w:sz w:val="26"/>
                <w:szCs w:val="26"/>
              </w:rPr>
              <w:t xml:space="preserve">    </w:t>
            </w:r>
            <w:r w:rsidR="00AE3484">
              <w:rPr>
                <w:i/>
                <w:sz w:val="26"/>
                <w:szCs w:val="26"/>
              </w:rPr>
              <w:t>Lâm Đồng</w:t>
            </w:r>
            <w:r w:rsidR="00A90EFC" w:rsidRPr="004A1E99">
              <w:rPr>
                <w:i/>
                <w:sz w:val="26"/>
                <w:szCs w:val="26"/>
              </w:rPr>
              <w:t xml:space="preserve">, ngày </w:t>
            </w:r>
            <w:r w:rsidR="00A90EFC">
              <w:rPr>
                <w:i/>
                <w:sz w:val="26"/>
                <w:szCs w:val="26"/>
              </w:rPr>
              <w:t xml:space="preserve">       </w:t>
            </w:r>
            <w:r w:rsidR="00A90EFC" w:rsidRPr="004A1E99">
              <w:rPr>
                <w:i/>
                <w:sz w:val="26"/>
                <w:szCs w:val="26"/>
              </w:rPr>
              <w:t xml:space="preserve"> tháng </w:t>
            </w:r>
            <w:r w:rsidR="00682534">
              <w:rPr>
                <w:i/>
                <w:sz w:val="26"/>
                <w:szCs w:val="26"/>
              </w:rPr>
              <w:t>9</w:t>
            </w:r>
            <w:r w:rsidR="00A90EFC">
              <w:rPr>
                <w:i/>
                <w:sz w:val="26"/>
                <w:szCs w:val="26"/>
              </w:rPr>
              <w:t xml:space="preserve"> năm 202</w:t>
            </w:r>
            <w:r w:rsidR="003D17F7">
              <w:rPr>
                <w:i/>
                <w:sz w:val="26"/>
                <w:szCs w:val="26"/>
              </w:rPr>
              <w:t>5</w:t>
            </w:r>
          </w:p>
        </w:tc>
      </w:tr>
      <w:tr w:rsidR="00A90EFC" w:rsidRPr="004A1E99" w14:paraId="16489F26" w14:textId="77777777" w:rsidTr="00FC2766">
        <w:tc>
          <w:tcPr>
            <w:tcW w:w="4254" w:type="dxa"/>
            <w:gridSpan w:val="3"/>
          </w:tcPr>
          <w:p w14:paraId="01C3D8A0" w14:textId="2821A8E1" w:rsidR="004B678C" w:rsidRDefault="00A90EFC" w:rsidP="00EB2932">
            <w:pPr>
              <w:spacing w:line="240" w:lineRule="auto"/>
              <w:ind w:left="-113" w:right="-113"/>
              <w:jc w:val="center"/>
              <w:rPr>
                <w:noProof/>
                <w:sz w:val="26"/>
                <w:szCs w:val="26"/>
                <w:lang w:eastAsia="vi-VN"/>
              </w:rPr>
            </w:pPr>
            <w:r w:rsidRPr="00EB2932">
              <w:rPr>
                <w:noProof/>
                <w:sz w:val="26"/>
                <w:szCs w:val="26"/>
                <w:lang w:eastAsia="vi-VN"/>
              </w:rPr>
              <w:t xml:space="preserve">V/v </w:t>
            </w:r>
            <w:r w:rsidR="00EB2932" w:rsidRPr="00EB2932">
              <w:rPr>
                <w:noProof/>
                <w:sz w:val="26"/>
                <w:szCs w:val="26"/>
                <w:lang w:eastAsia="vi-VN"/>
              </w:rPr>
              <w:t xml:space="preserve">tham mưu </w:t>
            </w:r>
            <w:r w:rsidR="009C339C">
              <w:rPr>
                <w:noProof/>
                <w:sz w:val="26"/>
                <w:szCs w:val="26"/>
                <w:lang w:eastAsia="vi-VN"/>
              </w:rPr>
              <w:t>triển khai</w:t>
            </w:r>
            <w:r w:rsidR="00EB2932" w:rsidRPr="00EB2932">
              <w:rPr>
                <w:noProof/>
                <w:sz w:val="26"/>
                <w:szCs w:val="26"/>
                <w:lang w:eastAsia="vi-VN"/>
              </w:rPr>
              <w:t xml:space="preserve"> </w:t>
            </w:r>
            <w:r w:rsidR="004B678C">
              <w:rPr>
                <w:noProof/>
                <w:sz w:val="26"/>
                <w:szCs w:val="26"/>
                <w:lang w:eastAsia="vi-VN"/>
              </w:rPr>
              <w:t xml:space="preserve">Công </w:t>
            </w:r>
          </w:p>
          <w:p w14:paraId="088B5F7C" w14:textId="68D53679" w:rsidR="00A90EFC" w:rsidRPr="004B678C" w:rsidRDefault="004B678C" w:rsidP="00E52511">
            <w:pPr>
              <w:spacing w:line="240" w:lineRule="auto"/>
              <w:ind w:left="-113" w:right="-113"/>
              <w:jc w:val="center"/>
              <w:rPr>
                <w:noProof/>
                <w:sz w:val="26"/>
                <w:szCs w:val="26"/>
                <w:lang w:eastAsia="vi-VN"/>
              </w:rPr>
            </w:pPr>
            <w:r>
              <w:rPr>
                <w:noProof/>
                <w:sz w:val="26"/>
                <w:szCs w:val="26"/>
                <w:lang w:eastAsia="vi-VN"/>
              </w:rPr>
              <w:t xml:space="preserve">văn số </w:t>
            </w:r>
            <w:r w:rsidR="009C339C">
              <w:rPr>
                <w:noProof/>
                <w:sz w:val="26"/>
                <w:szCs w:val="26"/>
                <w:lang w:eastAsia="vi-VN"/>
              </w:rPr>
              <w:t>3980</w:t>
            </w:r>
            <w:r>
              <w:rPr>
                <w:noProof/>
                <w:sz w:val="26"/>
                <w:szCs w:val="26"/>
                <w:lang w:eastAsia="vi-VN"/>
              </w:rPr>
              <w:t>/</w:t>
            </w:r>
            <w:r w:rsidR="009C339C">
              <w:rPr>
                <w:noProof/>
                <w:sz w:val="26"/>
                <w:szCs w:val="26"/>
                <w:lang w:eastAsia="vi-VN"/>
              </w:rPr>
              <w:t>C04-P6 của Cục Cảnh sát</w:t>
            </w:r>
            <w:r w:rsidR="00E52511">
              <w:rPr>
                <w:noProof/>
                <w:sz w:val="26"/>
                <w:szCs w:val="26"/>
                <w:lang w:eastAsia="vi-VN"/>
              </w:rPr>
              <w:t xml:space="preserve"> điều tra tội phạm về ma túy</w:t>
            </w:r>
          </w:p>
        </w:tc>
        <w:tc>
          <w:tcPr>
            <w:tcW w:w="5386" w:type="dxa"/>
          </w:tcPr>
          <w:p w14:paraId="65DACF1E" w14:textId="77777777" w:rsidR="00A90EFC" w:rsidRPr="004A1E99" w:rsidRDefault="00A90EFC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B0E21D5" w14:textId="77777777" w:rsidR="00E639D2" w:rsidRDefault="00E639D2" w:rsidP="009F369F">
      <w:pPr>
        <w:spacing w:line="240" w:lineRule="auto"/>
        <w:ind w:right="-34"/>
        <w:jc w:val="center"/>
        <w:rPr>
          <w:b/>
          <w:sz w:val="28"/>
          <w:szCs w:val="26"/>
        </w:rPr>
      </w:pPr>
    </w:p>
    <w:p w14:paraId="6834EEF3" w14:textId="77777777" w:rsidR="00FC2766" w:rsidRPr="00EB2932" w:rsidRDefault="00C861E7" w:rsidP="00EB2932">
      <w:pPr>
        <w:spacing w:before="240" w:after="360" w:line="240" w:lineRule="auto"/>
        <w:ind w:left="1134" w:right="-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  <w:r w:rsidR="00EB2932">
        <w:rPr>
          <w:sz w:val="28"/>
          <w:szCs w:val="28"/>
        </w:rPr>
        <w:t xml:space="preserve">         </w:t>
      </w:r>
      <w:r>
        <w:rPr>
          <w:sz w:val="28"/>
          <w:szCs w:val="28"/>
        </w:rPr>
        <w:t>Kính gửi: Công an tỉnh</w:t>
      </w:r>
    </w:p>
    <w:p w14:paraId="51BFC2CF" w14:textId="19D015F8" w:rsidR="00DC7A72" w:rsidRPr="00F2126F" w:rsidRDefault="004C578F" w:rsidP="00845870">
      <w:pPr>
        <w:spacing w:before="120" w:after="120" w:line="264" w:lineRule="auto"/>
        <w:ind w:firstLine="720"/>
        <w:jc w:val="both"/>
        <w:rPr>
          <w:noProof/>
          <w:sz w:val="28"/>
          <w:szCs w:val="28"/>
          <w:lang w:eastAsia="vi-VN"/>
        </w:rPr>
      </w:pPr>
      <w:r w:rsidRPr="00F2126F">
        <w:rPr>
          <w:sz w:val="28"/>
          <w:szCs w:val="28"/>
        </w:rPr>
        <w:t xml:space="preserve">Chủ tịch </w:t>
      </w:r>
      <w:r w:rsidR="00437937" w:rsidRPr="00F2126F">
        <w:rPr>
          <w:sz w:val="28"/>
          <w:szCs w:val="28"/>
        </w:rPr>
        <w:t>Ủy ban nhân dân tỉnh nhận được</w:t>
      </w:r>
      <w:r w:rsidR="00FC2766" w:rsidRPr="00F2126F">
        <w:rPr>
          <w:sz w:val="28"/>
          <w:szCs w:val="28"/>
        </w:rPr>
        <w:t xml:space="preserve"> </w:t>
      </w:r>
      <w:r w:rsidR="005238EE" w:rsidRPr="00F2126F">
        <w:rPr>
          <w:sz w:val="28"/>
          <w:szCs w:val="28"/>
        </w:rPr>
        <w:t>Công văn</w:t>
      </w:r>
      <w:r w:rsidR="00FC2766" w:rsidRPr="00F2126F">
        <w:rPr>
          <w:sz w:val="28"/>
          <w:szCs w:val="28"/>
        </w:rPr>
        <w:t xml:space="preserve"> số </w:t>
      </w:r>
      <w:r w:rsidR="00F2126F" w:rsidRPr="00F2126F">
        <w:rPr>
          <w:noProof/>
          <w:sz w:val="28"/>
          <w:szCs w:val="28"/>
          <w:lang w:eastAsia="vi-VN"/>
        </w:rPr>
        <w:t>3980/C04-P6 ngày 28/8/2025 của Cục Cảnh sát điều tra tội phạm về ma túy</w:t>
      </w:r>
      <w:r w:rsidR="00FC2766" w:rsidRPr="00F2126F">
        <w:rPr>
          <w:noProof/>
          <w:sz w:val="28"/>
          <w:szCs w:val="28"/>
          <w:lang w:eastAsia="vi-VN"/>
        </w:rPr>
        <w:t xml:space="preserve"> về</w:t>
      </w:r>
      <w:r w:rsidR="002E7689" w:rsidRPr="00F2126F">
        <w:rPr>
          <w:noProof/>
          <w:sz w:val="28"/>
          <w:szCs w:val="28"/>
          <w:lang w:eastAsia="vi-VN"/>
        </w:rPr>
        <w:t xml:space="preserve"> việc</w:t>
      </w:r>
      <w:r w:rsidR="00FC2766" w:rsidRPr="00F2126F">
        <w:rPr>
          <w:noProof/>
          <w:sz w:val="28"/>
          <w:szCs w:val="28"/>
          <w:lang w:eastAsia="vi-VN"/>
        </w:rPr>
        <w:t xml:space="preserve"> </w:t>
      </w:r>
      <w:r w:rsidR="002D6E69">
        <w:rPr>
          <w:noProof/>
          <w:sz w:val="28"/>
          <w:szCs w:val="28"/>
          <w:lang w:eastAsia="vi-VN"/>
        </w:rPr>
        <w:t>chuẩn bị tổ chức triển khai Chương trình Mục tiêu quốc gia</w:t>
      </w:r>
      <w:r w:rsidR="00376507">
        <w:rPr>
          <w:noProof/>
          <w:sz w:val="28"/>
          <w:szCs w:val="28"/>
          <w:lang w:eastAsia="vi-VN"/>
        </w:rPr>
        <w:t xml:space="preserve"> phòng, chống ma túy đến năm 2030</w:t>
      </w:r>
      <w:r w:rsidR="00845870" w:rsidRPr="00F2126F">
        <w:rPr>
          <w:sz w:val="28"/>
          <w:szCs w:val="28"/>
        </w:rPr>
        <w:t xml:space="preserve"> </w:t>
      </w:r>
      <w:r w:rsidR="00437937" w:rsidRPr="00F2126F">
        <w:rPr>
          <w:i/>
          <w:iCs/>
          <w:noProof/>
          <w:sz w:val="28"/>
          <w:szCs w:val="28"/>
          <w:lang w:eastAsia="vi-VN"/>
        </w:rPr>
        <w:t>(</w:t>
      </w:r>
      <w:r w:rsidR="002737DC" w:rsidRPr="00F2126F">
        <w:rPr>
          <w:i/>
          <w:iCs/>
          <w:sz w:val="28"/>
          <w:szCs w:val="28"/>
        </w:rPr>
        <w:t xml:space="preserve">Công văn số </w:t>
      </w:r>
      <w:r w:rsidR="00376507" w:rsidRPr="00376507">
        <w:rPr>
          <w:i/>
          <w:iCs/>
          <w:noProof/>
          <w:sz w:val="28"/>
          <w:szCs w:val="28"/>
          <w:lang w:eastAsia="vi-VN"/>
        </w:rPr>
        <w:t xml:space="preserve">3980/C04-P6 </w:t>
      </w:r>
      <w:r w:rsidR="00437937" w:rsidRPr="00F2126F">
        <w:rPr>
          <w:i/>
          <w:iCs/>
          <w:sz w:val="28"/>
          <w:szCs w:val="28"/>
        </w:rPr>
        <w:t>gửi kèm)</w:t>
      </w:r>
      <w:r w:rsidR="002737DC" w:rsidRPr="00F2126F">
        <w:rPr>
          <w:i/>
          <w:iCs/>
          <w:sz w:val="28"/>
          <w:szCs w:val="28"/>
        </w:rPr>
        <w:t>.</w:t>
      </w:r>
      <w:r w:rsidR="00437937" w:rsidRPr="00F2126F">
        <w:rPr>
          <w:sz w:val="28"/>
          <w:szCs w:val="28"/>
        </w:rPr>
        <w:t xml:space="preserve"> </w:t>
      </w:r>
    </w:p>
    <w:p w14:paraId="44A15392" w14:textId="4C19EC9C" w:rsidR="004A1E99" w:rsidRPr="00845870" w:rsidRDefault="00437937" w:rsidP="00845870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 w:rsidRPr="00845870">
        <w:rPr>
          <w:sz w:val="28"/>
          <w:szCs w:val="28"/>
        </w:rPr>
        <w:t xml:space="preserve">Chủ tịch Ủy ban nhân dân tỉnh </w:t>
      </w:r>
      <w:r w:rsidR="00DC7A72" w:rsidRPr="00845870">
        <w:rPr>
          <w:sz w:val="28"/>
          <w:szCs w:val="28"/>
        </w:rPr>
        <w:t>g</w:t>
      </w:r>
      <w:r w:rsidRPr="00845870">
        <w:rPr>
          <w:sz w:val="28"/>
          <w:szCs w:val="28"/>
        </w:rPr>
        <w:t>iao Công an tỉnh</w:t>
      </w:r>
      <w:r w:rsidR="00EB2932" w:rsidRPr="00845870">
        <w:rPr>
          <w:sz w:val="28"/>
          <w:szCs w:val="28"/>
        </w:rPr>
        <w:t xml:space="preserve"> nghiên cứu các nội dung</w:t>
      </w:r>
      <w:r w:rsidR="006416D4">
        <w:rPr>
          <w:sz w:val="28"/>
          <w:szCs w:val="28"/>
        </w:rPr>
        <w:t xml:space="preserve"> theo yêu cầu </w:t>
      </w:r>
      <w:r w:rsidR="00EB2932" w:rsidRPr="00845870">
        <w:rPr>
          <w:noProof/>
          <w:sz w:val="28"/>
          <w:szCs w:val="28"/>
          <w:lang w:eastAsia="vi-VN"/>
        </w:rPr>
        <w:t xml:space="preserve">tại </w:t>
      </w:r>
      <w:r w:rsidR="006416D4" w:rsidRPr="00F2126F">
        <w:rPr>
          <w:sz w:val="28"/>
          <w:szCs w:val="28"/>
        </w:rPr>
        <w:t xml:space="preserve">Công văn số </w:t>
      </w:r>
      <w:r w:rsidR="006416D4" w:rsidRPr="00F2126F">
        <w:rPr>
          <w:noProof/>
          <w:sz w:val="28"/>
          <w:szCs w:val="28"/>
          <w:lang w:eastAsia="vi-VN"/>
        </w:rPr>
        <w:t>3980/C04-P6 ngày 28/8/2025</w:t>
      </w:r>
      <w:r w:rsidR="00EB2932" w:rsidRPr="00845870">
        <w:rPr>
          <w:sz w:val="28"/>
          <w:szCs w:val="28"/>
        </w:rPr>
        <w:t xml:space="preserve"> để tham mưu, đề xuất Ủy ban nhân dân tỉnh chỉ đạo triển khai thực hiện trên địa bàn tỉnh theo quy định</w:t>
      </w:r>
      <w:r w:rsidRPr="00845870">
        <w:rPr>
          <w:sz w:val="28"/>
          <w:szCs w:val="28"/>
        </w:rPr>
        <w:t>.</w:t>
      </w:r>
      <w:r w:rsidR="004A1E99" w:rsidRPr="00845870">
        <w:rPr>
          <w:sz w:val="28"/>
          <w:szCs w:val="28"/>
        </w:rPr>
        <w:t>/.</w:t>
      </w:r>
    </w:p>
    <w:tbl>
      <w:tblPr>
        <w:tblW w:w="9234" w:type="dxa"/>
        <w:tblInd w:w="-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58"/>
        <w:gridCol w:w="5676"/>
      </w:tblGrid>
      <w:tr w:rsidR="004A1E99" w:rsidRPr="00537F83" w14:paraId="62DC9226" w14:textId="77777777" w:rsidTr="002037BC">
        <w:trPr>
          <w:trHeight w:val="2490"/>
        </w:trPr>
        <w:tc>
          <w:tcPr>
            <w:tcW w:w="3558" w:type="dxa"/>
          </w:tcPr>
          <w:p w14:paraId="7C0FCFBE" w14:textId="77777777" w:rsidR="004A1E99" w:rsidRPr="00522821" w:rsidRDefault="004A1E99" w:rsidP="000A79A1">
            <w:pPr>
              <w:pStyle w:val="Nidungbng"/>
              <w:spacing w:line="240" w:lineRule="auto"/>
              <w:jc w:val="both"/>
            </w:pPr>
            <w:r w:rsidRPr="00522821">
              <w:rPr>
                <w:b/>
                <w:i/>
              </w:rPr>
              <w:t>Nơi nhận:</w:t>
            </w:r>
          </w:p>
          <w:p w14:paraId="05A1A5B6" w14:textId="77777777" w:rsidR="00537F83" w:rsidRPr="00522821" w:rsidRDefault="004A1E99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153C30" w:rsidRPr="00522821">
              <w:rPr>
                <w:sz w:val="22"/>
              </w:rPr>
              <w:t>Như trên;</w:t>
            </w:r>
          </w:p>
          <w:p w14:paraId="255EE9FF" w14:textId="77777777" w:rsidR="000F471E" w:rsidRPr="00522821" w:rsidRDefault="000F471E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437937" w:rsidRPr="00522821">
              <w:rPr>
                <w:sz w:val="22"/>
                <w:szCs w:val="22"/>
              </w:rPr>
              <w:t>Chủ tịch UBND tỉnh</w:t>
            </w:r>
            <w:r w:rsidRPr="00522821">
              <w:rPr>
                <w:sz w:val="22"/>
              </w:rPr>
              <w:t>;</w:t>
            </w:r>
          </w:p>
          <w:p w14:paraId="45439BED" w14:textId="77777777" w:rsidR="00890D11" w:rsidRDefault="00890D11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CE1199">
              <w:rPr>
                <w:sz w:val="22"/>
              </w:rPr>
              <w:t>Chánh</w:t>
            </w:r>
            <w:r w:rsidR="0015453A">
              <w:rPr>
                <w:sz w:val="22"/>
              </w:rPr>
              <w:t xml:space="preserve"> Văn phòng</w:t>
            </w:r>
            <w:r w:rsidR="00CE1199">
              <w:rPr>
                <w:sz w:val="22"/>
              </w:rPr>
              <w:t xml:space="preserve"> UBND tỉnh</w:t>
            </w:r>
            <w:r w:rsidR="0015453A">
              <w:rPr>
                <w:sz w:val="22"/>
              </w:rPr>
              <w:t>;</w:t>
            </w:r>
          </w:p>
          <w:p w14:paraId="19340EF3" w14:textId="77777777" w:rsidR="004A1E99" w:rsidRPr="00537F83" w:rsidRDefault="004A1E99" w:rsidP="00FF6E68">
            <w:pPr>
              <w:pStyle w:val="Nidungbng"/>
              <w:spacing w:line="240" w:lineRule="auto"/>
              <w:jc w:val="both"/>
              <w:rPr>
                <w:b/>
                <w:sz w:val="28"/>
                <w:szCs w:val="28"/>
                <w:lang w:val="nl-NL"/>
              </w:rPr>
            </w:pPr>
            <w:r w:rsidRPr="00537F83">
              <w:rPr>
                <w:sz w:val="22"/>
                <w:lang w:val="nl-NL"/>
              </w:rPr>
              <w:t>-</w:t>
            </w:r>
            <w:r w:rsidR="00153C30">
              <w:rPr>
                <w:sz w:val="22"/>
                <w:lang w:val="nl-NL"/>
              </w:rPr>
              <w:t xml:space="preserve"> Lưu: VT</w:t>
            </w:r>
            <w:r w:rsidR="009F2BA8">
              <w:rPr>
                <w:sz w:val="22"/>
                <w:lang w:val="nl-NL"/>
              </w:rPr>
              <w:t>,</w:t>
            </w:r>
            <w:r w:rsidR="00B2756C">
              <w:rPr>
                <w:sz w:val="22"/>
                <w:lang w:val="nl-NL"/>
              </w:rPr>
              <w:t xml:space="preserve"> </w:t>
            </w:r>
            <w:r w:rsidR="006C4D5C">
              <w:rPr>
                <w:sz w:val="22"/>
                <w:lang w:val="nl-NL"/>
              </w:rPr>
              <w:t>NC</w:t>
            </w:r>
            <w:r w:rsidR="00103973" w:rsidRPr="00616BD6">
              <w:rPr>
                <w:sz w:val="18"/>
                <w:lang w:val="nl-NL"/>
              </w:rPr>
              <w:t>.</w:t>
            </w:r>
            <w:r w:rsidR="0015453A" w:rsidRPr="00DF0B1B">
              <w:rPr>
                <w:sz w:val="18"/>
                <w:vertAlign w:val="subscript"/>
                <w:lang w:val="nl-NL"/>
              </w:rPr>
              <w:t>Châu</w:t>
            </w:r>
          </w:p>
        </w:tc>
        <w:tc>
          <w:tcPr>
            <w:tcW w:w="5676" w:type="dxa"/>
          </w:tcPr>
          <w:p w14:paraId="7D2E41D6" w14:textId="77777777" w:rsidR="00F23F7A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TL. </w:t>
            </w:r>
            <w:r w:rsidR="00F23F7A">
              <w:rPr>
                <w:b/>
                <w:sz w:val="28"/>
                <w:szCs w:val="28"/>
                <w:lang w:val="nl-NL"/>
              </w:rPr>
              <w:t>CHỦ TỊCH</w:t>
            </w:r>
          </w:p>
          <w:p w14:paraId="72A0AC78" w14:textId="77777777" w:rsidR="00211479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>CHÁNH VĂN PHÒNG</w:t>
            </w:r>
          </w:p>
          <w:p w14:paraId="19057002" w14:textId="77777777" w:rsidR="004A1E99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00A6AC4F" w14:textId="77777777" w:rsidR="000A79A1" w:rsidRPr="00537F83" w:rsidRDefault="000A79A1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152D134A" w14:textId="77777777" w:rsidR="009C062C" w:rsidRPr="00537F83" w:rsidRDefault="009C062C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7D49C763" w14:textId="77777777" w:rsidR="004A1E99" w:rsidRPr="00537F83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lang w:val="nl-NL"/>
              </w:rPr>
            </w:pPr>
          </w:p>
          <w:p w14:paraId="12730D94" w14:textId="77777777" w:rsidR="004A1E99" w:rsidRPr="00537F83" w:rsidRDefault="00AF0BE0" w:rsidP="000F471E">
            <w:pPr>
              <w:pStyle w:val="BodyText"/>
              <w:spacing w:after="0" w:line="240" w:lineRule="auto"/>
              <w:jc w:val="center"/>
              <w:rPr>
                <w:lang w:val="nl-NL"/>
              </w:rPr>
            </w:pPr>
            <w:r>
              <w:rPr>
                <w:b/>
                <w:sz w:val="28"/>
                <w:lang w:val="nl-NL"/>
              </w:rPr>
              <w:t xml:space="preserve">Nguyễn </w:t>
            </w:r>
            <w:r w:rsidR="0015453A">
              <w:rPr>
                <w:b/>
                <w:sz w:val="28"/>
                <w:lang w:val="nl-NL"/>
              </w:rPr>
              <w:t>Nhân Bản</w:t>
            </w:r>
          </w:p>
        </w:tc>
      </w:tr>
    </w:tbl>
    <w:p w14:paraId="42DF9C2A" w14:textId="77777777" w:rsidR="004A1E99" w:rsidRPr="00537F83" w:rsidRDefault="004A1E99">
      <w:pPr>
        <w:spacing w:before="120" w:line="288" w:lineRule="auto"/>
        <w:ind w:right="-34" w:firstLine="737"/>
        <w:jc w:val="both"/>
        <w:rPr>
          <w:b/>
          <w:sz w:val="28"/>
          <w:lang w:val="nl-NL"/>
        </w:rPr>
      </w:pPr>
    </w:p>
    <w:p w14:paraId="1776C15D" w14:textId="77777777" w:rsidR="004A1E99" w:rsidRPr="00153C30" w:rsidRDefault="004A1E99">
      <w:pPr>
        <w:tabs>
          <w:tab w:val="center" w:pos="6840"/>
        </w:tabs>
        <w:ind w:right="-34"/>
        <w:rPr>
          <w:lang w:val="nl-NL"/>
        </w:rPr>
      </w:pPr>
    </w:p>
    <w:p w14:paraId="41E4D8EA" w14:textId="77777777" w:rsidR="004A1E99" w:rsidRPr="00A85DEC" w:rsidRDefault="004A1E99" w:rsidP="00C61670">
      <w:pPr>
        <w:tabs>
          <w:tab w:val="center" w:pos="6840"/>
        </w:tabs>
        <w:ind w:right="-34"/>
        <w:rPr>
          <w:lang w:val="vi-VN"/>
        </w:rPr>
      </w:pPr>
    </w:p>
    <w:sectPr w:rsidR="004A1E99" w:rsidRPr="00A85DEC" w:rsidSect="008273BB">
      <w:pgSz w:w="11906" w:h="16838" w:code="9"/>
      <w:pgMar w:top="1134" w:right="1134" w:bottom="28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F5"/>
    <w:rsid w:val="000121B8"/>
    <w:rsid w:val="00021505"/>
    <w:rsid w:val="0002365F"/>
    <w:rsid w:val="00025DF7"/>
    <w:rsid w:val="0004399E"/>
    <w:rsid w:val="000551DE"/>
    <w:rsid w:val="00061B38"/>
    <w:rsid w:val="00062348"/>
    <w:rsid w:val="00074B9E"/>
    <w:rsid w:val="000752E3"/>
    <w:rsid w:val="000A143E"/>
    <w:rsid w:val="000A30B5"/>
    <w:rsid w:val="000A79A1"/>
    <w:rsid w:val="000B0DFB"/>
    <w:rsid w:val="000B621D"/>
    <w:rsid w:val="000B7D95"/>
    <w:rsid w:val="000C60A9"/>
    <w:rsid w:val="000C6E8D"/>
    <w:rsid w:val="000D2911"/>
    <w:rsid w:val="000D50F5"/>
    <w:rsid w:val="000E38A8"/>
    <w:rsid w:val="000E46DF"/>
    <w:rsid w:val="000E6A4E"/>
    <w:rsid w:val="000F471E"/>
    <w:rsid w:val="000F691B"/>
    <w:rsid w:val="00103973"/>
    <w:rsid w:val="001248CD"/>
    <w:rsid w:val="00125943"/>
    <w:rsid w:val="00126A4C"/>
    <w:rsid w:val="00144131"/>
    <w:rsid w:val="00144A44"/>
    <w:rsid w:val="0015158A"/>
    <w:rsid w:val="00153C30"/>
    <w:rsid w:val="0015453A"/>
    <w:rsid w:val="00157D6A"/>
    <w:rsid w:val="001717B9"/>
    <w:rsid w:val="00172688"/>
    <w:rsid w:val="00177428"/>
    <w:rsid w:val="0018105A"/>
    <w:rsid w:val="001A2870"/>
    <w:rsid w:val="001B3218"/>
    <w:rsid w:val="001C56A4"/>
    <w:rsid w:val="001C6C6E"/>
    <w:rsid w:val="001D3358"/>
    <w:rsid w:val="001E18D5"/>
    <w:rsid w:val="001E2852"/>
    <w:rsid w:val="001E659D"/>
    <w:rsid w:val="001E6F5E"/>
    <w:rsid w:val="001F75B5"/>
    <w:rsid w:val="002037BC"/>
    <w:rsid w:val="00211479"/>
    <w:rsid w:val="0021687E"/>
    <w:rsid w:val="00221B5D"/>
    <w:rsid w:val="00223D43"/>
    <w:rsid w:val="00224D02"/>
    <w:rsid w:val="00237452"/>
    <w:rsid w:val="00241F37"/>
    <w:rsid w:val="00244F79"/>
    <w:rsid w:val="002516B6"/>
    <w:rsid w:val="0025273B"/>
    <w:rsid w:val="002532F0"/>
    <w:rsid w:val="00264735"/>
    <w:rsid w:val="0026746D"/>
    <w:rsid w:val="002737DC"/>
    <w:rsid w:val="00275997"/>
    <w:rsid w:val="00292BDF"/>
    <w:rsid w:val="00296025"/>
    <w:rsid w:val="00296EC6"/>
    <w:rsid w:val="002B2BC3"/>
    <w:rsid w:val="002B5827"/>
    <w:rsid w:val="002C04A6"/>
    <w:rsid w:val="002D1E4F"/>
    <w:rsid w:val="002D6E69"/>
    <w:rsid w:val="002D75B2"/>
    <w:rsid w:val="002E1688"/>
    <w:rsid w:val="002E7689"/>
    <w:rsid w:val="002F09C0"/>
    <w:rsid w:val="002F7ABC"/>
    <w:rsid w:val="00302172"/>
    <w:rsid w:val="00322310"/>
    <w:rsid w:val="00324084"/>
    <w:rsid w:val="003276C0"/>
    <w:rsid w:val="0033100E"/>
    <w:rsid w:val="00343DF6"/>
    <w:rsid w:val="00354F07"/>
    <w:rsid w:val="003644B6"/>
    <w:rsid w:val="00376507"/>
    <w:rsid w:val="00376585"/>
    <w:rsid w:val="00382BD3"/>
    <w:rsid w:val="003932B7"/>
    <w:rsid w:val="003A4354"/>
    <w:rsid w:val="003B6FDD"/>
    <w:rsid w:val="003D17F7"/>
    <w:rsid w:val="003D2332"/>
    <w:rsid w:val="003D49B7"/>
    <w:rsid w:val="003E3FE8"/>
    <w:rsid w:val="003E64B3"/>
    <w:rsid w:val="003F64F5"/>
    <w:rsid w:val="004140E5"/>
    <w:rsid w:val="00424B37"/>
    <w:rsid w:val="00436739"/>
    <w:rsid w:val="00437937"/>
    <w:rsid w:val="0044360D"/>
    <w:rsid w:val="00444436"/>
    <w:rsid w:val="00446803"/>
    <w:rsid w:val="00467701"/>
    <w:rsid w:val="00471A58"/>
    <w:rsid w:val="00475D50"/>
    <w:rsid w:val="00486165"/>
    <w:rsid w:val="004A14B3"/>
    <w:rsid w:val="004A1E99"/>
    <w:rsid w:val="004B0AD2"/>
    <w:rsid w:val="004B678C"/>
    <w:rsid w:val="004C21D4"/>
    <w:rsid w:val="004C578F"/>
    <w:rsid w:val="004C59FB"/>
    <w:rsid w:val="004D2EEC"/>
    <w:rsid w:val="004E4D7B"/>
    <w:rsid w:val="004E5954"/>
    <w:rsid w:val="00505CE9"/>
    <w:rsid w:val="00510AE1"/>
    <w:rsid w:val="00522821"/>
    <w:rsid w:val="005238EE"/>
    <w:rsid w:val="00524E55"/>
    <w:rsid w:val="00534513"/>
    <w:rsid w:val="00536D61"/>
    <w:rsid w:val="00537F83"/>
    <w:rsid w:val="00553A35"/>
    <w:rsid w:val="005542FA"/>
    <w:rsid w:val="00560A9A"/>
    <w:rsid w:val="00561764"/>
    <w:rsid w:val="00561FF9"/>
    <w:rsid w:val="00565124"/>
    <w:rsid w:val="00570094"/>
    <w:rsid w:val="00570943"/>
    <w:rsid w:val="00574E75"/>
    <w:rsid w:val="00591A69"/>
    <w:rsid w:val="00595A45"/>
    <w:rsid w:val="005A50EF"/>
    <w:rsid w:val="005C73AC"/>
    <w:rsid w:val="005D07D6"/>
    <w:rsid w:val="005F1B83"/>
    <w:rsid w:val="005F51A7"/>
    <w:rsid w:val="005F6E8F"/>
    <w:rsid w:val="00615FA2"/>
    <w:rsid w:val="00616BD6"/>
    <w:rsid w:val="006253E6"/>
    <w:rsid w:val="00625C27"/>
    <w:rsid w:val="00626A3E"/>
    <w:rsid w:val="00637338"/>
    <w:rsid w:val="00637436"/>
    <w:rsid w:val="006416D4"/>
    <w:rsid w:val="006452A1"/>
    <w:rsid w:val="00645494"/>
    <w:rsid w:val="00655C08"/>
    <w:rsid w:val="00672599"/>
    <w:rsid w:val="00675D73"/>
    <w:rsid w:val="0068011A"/>
    <w:rsid w:val="00682534"/>
    <w:rsid w:val="006A11CE"/>
    <w:rsid w:val="006A3745"/>
    <w:rsid w:val="006B03E9"/>
    <w:rsid w:val="006B4322"/>
    <w:rsid w:val="006B5875"/>
    <w:rsid w:val="006C0240"/>
    <w:rsid w:val="006C1160"/>
    <w:rsid w:val="006C4D5C"/>
    <w:rsid w:val="006C5106"/>
    <w:rsid w:val="006D0D17"/>
    <w:rsid w:val="006D23CA"/>
    <w:rsid w:val="006D47F7"/>
    <w:rsid w:val="006E37A3"/>
    <w:rsid w:val="006F04BD"/>
    <w:rsid w:val="006F3BEA"/>
    <w:rsid w:val="006F455C"/>
    <w:rsid w:val="006F5DE8"/>
    <w:rsid w:val="00714F8E"/>
    <w:rsid w:val="00716763"/>
    <w:rsid w:val="007341A3"/>
    <w:rsid w:val="00746715"/>
    <w:rsid w:val="0074725F"/>
    <w:rsid w:val="00751D50"/>
    <w:rsid w:val="0075401B"/>
    <w:rsid w:val="00756CAC"/>
    <w:rsid w:val="0076040D"/>
    <w:rsid w:val="007617C5"/>
    <w:rsid w:val="00780F44"/>
    <w:rsid w:val="00797407"/>
    <w:rsid w:val="007C4380"/>
    <w:rsid w:val="007C49BB"/>
    <w:rsid w:val="007C6CFF"/>
    <w:rsid w:val="007E0DF1"/>
    <w:rsid w:val="007E15CA"/>
    <w:rsid w:val="007E1B21"/>
    <w:rsid w:val="007F5F3A"/>
    <w:rsid w:val="007F7C77"/>
    <w:rsid w:val="00803F69"/>
    <w:rsid w:val="00812E1C"/>
    <w:rsid w:val="008172A4"/>
    <w:rsid w:val="00817E07"/>
    <w:rsid w:val="008273BB"/>
    <w:rsid w:val="0083036F"/>
    <w:rsid w:val="00834979"/>
    <w:rsid w:val="0084158D"/>
    <w:rsid w:val="00845870"/>
    <w:rsid w:val="00854F4E"/>
    <w:rsid w:val="00863C2B"/>
    <w:rsid w:val="008739C2"/>
    <w:rsid w:val="00874C84"/>
    <w:rsid w:val="00876A05"/>
    <w:rsid w:val="00883AD3"/>
    <w:rsid w:val="00890D11"/>
    <w:rsid w:val="008937A0"/>
    <w:rsid w:val="0089511E"/>
    <w:rsid w:val="008A16DA"/>
    <w:rsid w:val="008A74FA"/>
    <w:rsid w:val="008A79C8"/>
    <w:rsid w:val="008B60AC"/>
    <w:rsid w:val="008C28FD"/>
    <w:rsid w:val="008C3873"/>
    <w:rsid w:val="008D05FB"/>
    <w:rsid w:val="008D1BBC"/>
    <w:rsid w:val="008D5A38"/>
    <w:rsid w:val="008E55F9"/>
    <w:rsid w:val="0090243A"/>
    <w:rsid w:val="009326ED"/>
    <w:rsid w:val="009344C5"/>
    <w:rsid w:val="0093761D"/>
    <w:rsid w:val="00937C1D"/>
    <w:rsid w:val="0095125D"/>
    <w:rsid w:val="00976E45"/>
    <w:rsid w:val="009911FE"/>
    <w:rsid w:val="009A4EF6"/>
    <w:rsid w:val="009A6F96"/>
    <w:rsid w:val="009C062C"/>
    <w:rsid w:val="009C315B"/>
    <w:rsid w:val="009C339C"/>
    <w:rsid w:val="009C417B"/>
    <w:rsid w:val="009D68EF"/>
    <w:rsid w:val="009F2BA8"/>
    <w:rsid w:val="009F35F1"/>
    <w:rsid w:val="009F369F"/>
    <w:rsid w:val="009F72E4"/>
    <w:rsid w:val="009F7BF3"/>
    <w:rsid w:val="00A00EAB"/>
    <w:rsid w:val="00A02CD4"/>
    <w:rsid w:val="00A103D2"/>
    <w:rsid w:val="00A15310"/>
    <w:rsid w:val="00A15F3C"/>
    <w:rsid w:val="00A231F6"/>
    <w:rsid w:val="00A24D1B"/>
    <w:rsid w:val="00A268F0"/>
    <w:rsid w:val="00A306DA"/>
    <w:rsid w:val="00A36A91"/>
    <w:rsid w:val="00A376BC"/>
    <w:rsid w:val="00A420BB"/>
    <w:rsid w:val="00A46A5A"/>
    <w:rsid w:val="00A472A3"/>
    <w:rsid w:val="00A812EB"/>
    <w:rsid w:val="00A81D07"/>
    <w:rsid w:val="00A85DEC"/>
    <w:rsid w:val="00A90EFC"/>
    <w:rsid w:val="00AA2D5A"/>
    <w:rsid w:val="00AA6910"/>
    <w:rsid w:val="00AA7A9B"/>
    <w:rsid w:val="00AB192E"/>
    <w:rsid w:val="00AE3484"/>
    <w:rsid w:val="00AE548B"/>
    <w:rsid w:val="00AE6DA7"/>
    <w:rsid w:val="00AF0BE0"/>
    <w:rsid w:val="00AF38F5"/>
    <w:rsid w:val="00B003CB"/>
    <w:rsid w:val="00B13081"/>
    <w:rsid w:val="00B22EF2"/>
    <w:rsid w:val="00B23288"/>
    <w:rsid w:val="00B2756C"/>
    <w:rsid w:val="00B27F44"/>
    <w:rsid w:val="00B45FC8"/>
    <w:rsid w:val="00B67C93"/>
    <w:rsid w:val="00B72BCA"/>
    <w:rsid w:val="00B74FEE"/>
    <w:rsid w:val="00B90C0A"/>
    <w:rsid w:val="00BA671E"/>
    <w:rsid w:val="00BD3BF4"/>
    <w:rsid w:val="00BE32E4"/>
    <w:rsid w:val="00BE384F"/>
    <w:rsid w:val="00C0021E"/>
    <w:rsid w:val="00C024A0"/>
    <w:rsid w:val="00C03DC1"/>
    <w:rsid w:val="00C13291"/>
    <w:rsid w:val="00C2707D"/>
    <w:rsid w:val="00C3157F"/>
    <w:rsid w:val="00C473DE"/>
    <w:rsid w:val="00C61670"/>
    <w:rsid w:val="00C74E49"/>
    <w:rsid w:val="00C77740"/>
    <w:rsid w:val="00C861E7"/>
    <w:rsid w:val="00C866F0"/>
    <w:rsid w:val="00C958C8"/>
    <w:rsid w:val="00C976B1"/>
    <w:rsid w:val="00C97E2A"/>
    <w:rsid w:val="00CA2491"/>
    <w:rsid w:val="00CA460B"/>
    <w:rsid w:val="00CA7182"/>
    <w:rsid w:val="00CB3E00"/>
    <w:rsid w:val="00CD2EB2"/>
    <w:rsid w:val="00CD4904"/>
    <w:rsid w:val="00CD7940"/>
    <w:rsid w:val="00CE1199"/>
    <w:rsid w:val="00CF2AE9"/>
    <w:rsid w:val="00CF32E1"/>
    <w:rsid w:val="00CF39B9"/>
    <w:rsid w:val="00CF5838"/>
    <w:rsid w:val="00D03FE5"/>
    <w:rsid w:val="00D047B3"/>
    <w:rsid w:val="00D07661"/>
    <w:rsid w:val="00D12F87"/>
    <w:rsid w:val="00D160BB"/>
    <w:rsid w:val="00D169CA"/>
    <w:rsid w:val="00D2363F"/>
    <w:rsid w:val="00D31B8C"/>
    <w:rsid w:val="00D52F3F"/>
    <w:rsid w:val="00D77ADB"/>
    <w:rsid w:val="00D84296"/>
    <w:rsid w:val="00D86F80"/>
    <w:rsid w:val="00D95522"/>
    <w:rsid w:val="00DA2DDA"/>
    <w:rsid w:val="00DB3CF5"/>
    <w:rsid w:val="00DC036C"/>
    <w:rsid w:val="00DC0EA2"/>
    <w:rsid w:val="00DC6A90"/>
    <w:rsid w:val="00DC7A72"/>
    <w:rsid w:val="00DF0B1B"/>
    <w:rsid w:val="00E03E32"/>
    <w:rsid w:val="00E06E59"/>
    <w:rsid w:val="00E10696"/>
    <w:rsid w:val="00E236F6"/>
    <w:rsid w:val="00E272FA"/>
    <w:rsid w:val="00E37AF1"/>
    <w:rsid w:val="00E52511"/>
    <w:rsid w:val="00E554A7"/>
    <w:rsid w:val="00E615F9"/>
    <w:rsid w:val="00E623A1"/>
    <w:rsid w:val="00E639D2"/>
    <w:rsid w:val="00E72DF0"/>
    <w:rsid w:val="00E76A83"/>
    <w:rsid w:val="00E81D52"/>
    <w:rsid w:val="00E878F5"/>
    <w:rsid w:val="00E928B1"/>
    <w:rsid w:val="00EB20DA"/>
    <w:rsid w:val="00EB259E"/>
    <w:rsid w:val="00EB2932"/>
    <w:rsid w:val="00EB673E"/>
    <w:rsid w:val="00EB7D10"/>
    <w:rsid w:val="00EC1009"/>
    <w:rsid w:val="00ED7739"/>
    <w:rsid w:val="00F01848"/>
    <w:rsid w:val="00F2126F"/>
    <w:rsid w:val="00F21D19"/>
    <w:rsid w:val="00F23F7A"/>
    <w:rsid w:val="00F25E54"/>
    <w:rsid w:val="00F60C87"/>
    <w:rsid w:val="00F62727"/>
    <w:rsid w:val="00F701D4"/>
    <w:rsid w:val="00F91D46"/>
    <w:rsid w:val="00F91F85"/>
    <w:rsid w:val="00F95AF2"/>
    <w:rsid w:val="00F97C5E"/>
    <w:rsid w:val="00FA0781"/>
    <w:rsid w:val="00FC107D"/>
    <w:rsid w:val="00FC2766"/>
    <w:rsid w:val="00FE164D"/>
    <w:rsid w:val="00FE3897"/>
    <w:rsid w:val="00FE41A6"/>
    <w:rsid w:val="00FF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A209B7F"/>
  <w15:chartTrackingRefBased/>
  <w15:docId w15:val="{92794007-9A41-409E-8F66-D5CE5DE5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00" w:lineRule="atLeast"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WWCharLFO1LVL1">
    <w:name w:val="WW_CharLFO1LVL1"/>
    <w:rPr>
      <w:rFonts w:ascii="Times New Roman" w:eastAsia="Times New Roman" w:hAnsi="Times New Roman" w:cs="Times New Roman"/>
    </w:rPr>
  </w:style>
  <w:style w:type="character" w:customStyle="1" w:styleId="WWCharLFO1LVL2">
    <w:name w:val="WW_CharLFO1LVL2"/>
    <w:rPr>
      <w:rFonts w:ascii="Courier New" w:hAnsi="Courier New" w:cs="Courier New"/>
    </w:rPr>
  </w:style>
  <w:style w:type="character" w:customStyle="1" w:styleId="WWCharLFO1LVL3">
    <w:name w:val="WW_CharLFO1LVL3"/>
    <w:rPr>
      <w:rFonts w:ascii="Wingdings" w:hAnsi="Wingdings"/>
    </w:rPr>
  </w:style>
  <w:style w:type="character" w:customStyle="1" w:styleId="WWCharLFO1LVL4">
    <w:name w:val="WW_CharLFO1LVL4"/>
    <w:rPr>
      <w:rFonts w:ascii="Symbol" w:hAnsi="Symbol"/>
    </w:rPr>
  </w:style>
  <w:style w:type="character" w:customStyle="1" w:styleId="WWCharLFO1LVL5">
    <w:name w:val="WW_CharLFO1LVL5"/>
    <w:rPr>
      <w:rFonts w:ascii="Courier New" w:hAnsi="Courier New" w:cs="Courier New"/>
    </w:rPr>
  </w:style>
  <w:style w:type="character" w:customStyle="1" w:styleId="WWCharLFO1LVL6">
    <w:name w:val="WW_CharLFO1LVL6"/>
    <w:rPr>
      <w:rFonts w:ascii="Wingdings" w:hAnsi="Wingdings"/>
    </w:rPr>
  </w:style>
  <w:style w:type="character" w:customStyle="1" w:styleId="WWCharLFO1LVL7">
    <w:name w:val="WW_CharLFO1LVL7"/>
    <w:rPr>
      <w:rFonts w:ascii="Symbol" w:hAnsi="Symbol"/>
    </w:rPr>
  </w:style>
  <w:style w:type="character" w:customStyle="1" w:styleId="WWCharLFO1LVL8">
    <w:name w:val="WW_CharLFO1LVL8"/>
    <w:rPr>
      <w:rFonts w:ascii="Courier New" w:hAnsi="Courier New" w:cs="Courier New"/>
    </w:rPr>
  </w:style>
  <w:style w:type="character" w:customStyle="1" w:styleId="WWCharLFO1LVL9">
    <w:name w:val="WW_CharLFO1LVL9"/>
    <w:rPr>
      <w:rFonts w:ascii="Wingdings" w:hAnsi="Wingdings"/>
    </w:rPr>
  </w:style>
  <w:style w:type="character" w:customStyle="1" w:styleId="WWCharLFO2LVL1">
    <w:name w:val="WW_CharLFO2LVL1"/>
    <w:rPr>
      <w:rFonts w:ascii="Arial" w:hAnsi="Arial"/>
      <w:b/>
    </w:rPr>
  </w:style>
  <w:style w:type="character" w:customStyle="1" w:styleId="WWCharLFO2LVL2">
    <w:name w:val="WW_CharLFO2LVL2"/>
    <w:rPr>
      <w:rFonts w:ascii="Courier New" w:hAnsi="Courier New" w:cs="Courier New"/>
    </w:rPr>
  </w:style>
  <w:style w:type="character" w:customStyle="1" w:styleId="WWCharLFO2LVL3">
    <w:name w:val="WW_CharLFO2LVL3"/>
    <w:rPr>
      <w:rFonts w:ascii="Wingdings" w:hAnsi="Wingdings"/>
    </w:rPr>
  </w:style>
  <w:style w:type="character" w:customStyle="1" w:styleId="WWCharLFO2LVL4">
    <w:name w:val="WW_CharLFO2LVL4"/>
    <w:rPr>
      <w:rFonts w:ascii="Symbol" w:hAnsi="Symbol"/>
    </w:rPr>
  </w:style>
  <w:style w:type="character" w:customStyle="1" w:styleId="WWCharLFO2LVL5">
    <w:name w:val="WW_CharLFO2LVL5"/>
    <w:rPr>
      <w:rFonts w:ascii="Courier New" w:hAnsi="Courier New" w:cs="Courier New"/>
    </w:rPr>
  </w:style>
  <w:style w:type="character" w:customStyle="1" w:styleId="WWCharLFO2LVL6">
    <w:name w:val="WW_CharLFO2LVL6"/>
    <w:rPr>
      <w:rFonts w:ascii="Wingdings" w:hAnsi="Wingdings"/>
    </w:rPr>
  </w:style>
  <w:style w:type="character" w:customStyle="1" w:styleId="WWCharLFO2LVL7">
    <w:name w:val="WW_CharLFO2LVL7"/>
    <w:rPr>
      <w:rFonts w:ascii="Symbol" w:hAnsi="Symbol"/>
    </w:rPr>
  </w:style>
  <w:style w:type="character" w:customStyle="1" w:styleId="WWCharLFO2LVL8">
    <w:name w:val="WW_CharLFO2LVL8"/>
    <w:rPr>
      <w:rFonts w:ascii="Courier New" w:hAnsi="Courier New" w:cs="Courier New"/>
    </w:rPr>
  </w:style>
  <w:style w:type="character" w:customStyle="1" w:styleId="WWCharLFO2LVL9">
    <w:name w:val="WW_CharLFO2LVL9"/>
    <w:rPr>
      <w:rFonts w:ascii="Wingdings" w:hAnsi="Wingdings"/>
    </w:rPr>
  </w:style>
  <w:style w:type="character" w:customStyle="1" w:styleId="WWCharLFO14LVL1">
    <w:name w:val="WW_CharLFO14LVL1"/>
    <w:rPr>
      <w:rFonts w:ascii="Symbol" w:hAnsi="Symbol"/>
    </w:rPr>
  </w:style>
  <w:style w:type="character" w:customStyle="1" w:styleId="WWCharLFO14LVL2">
    <w:name w:val="WW_CharLFO14LVL2"/>
    <w:rPr>
      <w:rFonts w:ascii="Courier New" w:hAnsi="Courier New" w:cs="Courier New"/>
    </w:rPr>
  </w:style>
  <w:style w:type="character" w:customStyle="1" w:styleId="WWCharLFO14LVL3">
    <w:name w:val="WW_CharLFO14LVL3"/>
    <w:rPr>
      <w:rFonts w:ascii="Wingdings" w:hAnsi="Wingdings"/>
    </w:rPr>
  </w:style>
  <w:style w:type="character" w:customStyle="1" w:styleId="WWCharLFO14LVL4">
    <w:name w:val="WW_CharLFO14LVL4"/>
    <w:rPr>
      <w:rFonts w:ascii="Symbol" w:hAnsi="Symbol"/>
    </w:rPr>
  </w:style>
  <w:style w:type="character" w:customStyle="1" w:styleId="WWCharLFO14LVL5">
    <w:name w:val="WW_CharLFO14LVL5"/>
    <w:rPr>
      <w:rFonts w:ascii="Courier New" w:hAnsi="Courier New" w:cs="Courier New"/>
    </w:rPr>
  </w:style>
  <w:style w:type="character" w:customStyle="1" w:styleId="WWCharLFO14LVL6">
    <w:name w:val="WW_CharLFO14LVL6"/>
    <w:rPr>
      <w:rFonts w:ascii="Wingdings" w:hAnsi="Wingdings"/>
    </w:rPr>
  </w:style>
  <w:style w:type="character" w:customStyle="1" w:styleId="WWCharLFO14LVL7">
    <w:name w:val="WW_CharLFO14LVL7"/>
    <w:rPr>
      <w:rFonts w:ascii="Symbol" w:hAnsi="Symbol"/>
    </w:rPr>
  </w:style>
  <w:style w:type="character" w:customStyle="1" w:styleId="WWCharLFO14LVL8">
    <w:name w:val="WW_CharLFO14LVL8"/>
    <w:rPr>
      <w:rFonts w:ascii="Courier New" w:hAnsi="Courier New" w:cs="Courier New"/>
    </w:rPr>
  </w:style>
  <w:style w:type="character" w:customStyle="1" w:styleId="WWCharLFO14LVL9">
    <w:name w:val="WW_CharLFO14LVL9"/>
    <w:rPr>
      <w:rFonts w:ascii="Wingdings" w:hAnsi="Wingdings"/>
    </w:rPr>
  </w:style>
  <w:style w:type="character" w:customStyle="1" w:styleId="WWCharLFO18LVL1">
    <w:name w:val="WW_CharLFO18LVL1"/>
    <w:rPr>
      <w:rFonts w:ascii="Times New Roman" w:eastAsia="Times New Roman" w:hAnsi="Times New Roman" w:cs="Times New Roman"/>
    </w:rPr>
  </w:style>
  <w:style w:type="character" w:customStyle="1" w:styleId="WWCharLFO18LVL2">
    <w:name w:val="WW_CharLFO18LVL2"/>
    <w:rPr>
      <w:rFonts w:ascii="Courier New" w:hAnsi="Courier New" w:cs="Courier New"/>
    </w:rPr>
  </w:style>
  <w:style w:type="character" w:customStyle="1" w:styleId="WWCharLFO18LVL3">
    <w:name w:val="WW_CharLFO18LVL3"/>
    <w:rPr>
      <w:rFonts w:ascii="Wingdings" w:hAnsi="Wingdings"/>
    </w:rPr>
  </w:style>
  <w:style w:type="character" w:customStyle="1" w:styleId="WWCharLFO18LVL4">
    <w:name w:val="WW_CharLFO18LVL4"/>
    <w:rPr>
      <w:rFonts w:ascii="Symbol" w:hAnsi="Symbol"/>
    </w:rPr>
  </w:style>
  <w:style w:type="character" w:customStyle="1" w:styleId="WWCharLFO18LVL5">
    <w:name w:val="WW_CharLFO18LVL5"/>
    <w:rPr>
      <w:rFonts w:ascii="Courier New" w:hAnsi="Courier New" w:cs="Courier New"/>
    </w:rPr>
  </w:style>
  <w:style w:type="character" w:customStyle="1" w:styleId="WWCharLFO18LVL6">
    <w:name w:val="WW_CharLFO18LVL6"/>
    <w:rPr>
      <w:rFonts w:ascii="Wingdings" w:hAnsi="Wingdings"/>
    </w:rPr>
  </w:style>
  <w:style w:type="character" w:customStyle="1" w:styleId="WWCharLFO18LVL7">
    <w:name w:val="WW_CharLFO18LVL7"/>
    <w:rPr>
      <w:rFonts w:ascii="Symbol" w:hAnsi="Symbol"/>
    </w:rPr>
  </w:style>
  <w:style w:type="character" w:customStyle="1" w:styleId="WWCharLFO18LVL8">
    <w:name w:val="WW_CharLFO18LVL8"/>
    <w:rPr>
      <w:rFonts w:ascii="Courier New" w:hAnsi="Courier New" w:cs="Courier New"/>
    </w:rPr>
  </w:style>
  <w:style w:type="character" w:customStyle="1" w:styleId="WWCharLFO18LVL9">
    <w:name w:val="WW_CharLFO18LVL9"/>
    <w:rPr>
      <w:rFonts w:ascii="Wingdings" w:hAnsi="Wingdings"/>
    </w:rPr>
  </w:style>
  <w:style w:type="character" w:customStyle="1" w:styleId="Chmim">
    <w:name w:val="Chấm điểm"/>
    <w:rPr>
      <w:rFonts w:ascii="OpenSymbol" w:eastAsia="OpenSymbol" w:hAnsi="OpenSymbol" w:cs="OpenSymbol"/>
    </w:rPr>
  </w:style>
  <w:style w:type="character" w:customStyle="1" w:styleId="Khiunhs">
    <w:name w:val="Ký hiệu đánh số"/>
  </w:style>
  <w:style w:type="paragraph" w:customStyle="1" w:styleId="Char">
    <w:name w:val="Char"/>
    <w:next w:val="Normal"/>
    <w:pPr>
      <w:suppressAutoHyphens/>
      <w:spacing w:after="120" w:line="100" w:lineRule="atLeast"/>
      <w:jc w:val="both"/>
    </w:pPr>
    <w:rPr>
      <w:color w:val="FF0000"/>
      <w:sz w:val="28"/>
      <w:szCs w:val="22"/>
      <w:lang w:val="de-DE" w:eastAsia="ar-SA"/>
    </w:rPr>
  </w:style>
  <w:style w:type="paragraph" w:styleId="ListParagraph">
    <w:name w:val="List Paragraph"/>
    <w:basedOn w:val="Normal"/>
    <w:qFormat/>
    <w:pPr>
      <w:widowControl w:val="0"/>
      <w:ind w:left="720"/>
    </w:pPr>
    <w:rPr>
      <w:rFonts w:eastAsia="Lucida Sans Unicode"/>
      <w:kern w:val="1"/>
    </w:rPr>
  </w:style>
  <w:style w:type="paragraph" w:styleId="NormalWeb">
    <w:name w:val="Normal (Web)"/>
    <w:basedOn w:val="Normal"/>
    <w:pPr>
      <w:spacing w:before="100" w:after="119"/>
    </w:p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paragraph" w:customStyle="1" w:styleId="Nidungbng">
    <w:name w:val="Nội dung bảng"/>
    <w:basedOn w:val="Normal"/>
    <w:pPr>
      <w:suppressLineNumbers/>
    </w:pPr>
  </w:style>
  <w:style w:type="paragraph" w:styleId="BodyText">
    <w:name w:val="Body Text"/>
    <w:basedOn w:val="Normal"/>
    <w:pPr>
      <w:spacing w:after="120"/>
    </w:pPr>
  </w:style>
  <w:style w:type="table" w:styleId="TableGrid">
    <w:name w:val="Table Grid"/>
    <w:basedOn w:val="TableNormal"/>
    <w:uiPriority w:val="39"/>
    <w:rsid w:val="00E63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F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74FEE"/>
    <w:rPr>
      <w:rFonts w:ascii="Segoe UI" w:hAnsi="Segoe UI" w:cs="Segoe UI"/>
      <w:sz w:val="18"/>
      <w:szCs w:val="1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696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</vt:lpstr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</dc:title>
  <dc:subject/>
  <dc:creator>KETOAN</dc:creator>
  <cp:keywords/>
  <cp:lastModifiedBy>Trương Hải Châu</cp:lastModifiedBy>
  <cp:revision>12</cp:revision>
  <cp:lastPrinted>2025-07-15T08:16:00Z</cp:lastPrinted>
  <dcterms:created xsi:type="dcterms:W3CDTF">2025-09-08T07:07:00Z</dcterms:created>
  <dcterms:modified xsi:type="dcterms:W3CDTF">2025-10-03T02:45:00Z</dcterms:modified>
</cp:coreProperties>
</file>