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2D" w:rsidRPr="0000132D" w:rsidRDefault="0000132D" w:rsidP="00001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n1,n2=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map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int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input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().split())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=[]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(n1&gt;=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and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(n2&lt;=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100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range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(n1,n2+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j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range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,(i//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)+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i%j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==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0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>break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br/>
        <w:t xml:space="preserve">        else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i=</w:t>
      </w:r>
      <w:proofErr w:type="spellStart"/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str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(i)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lst.append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(i)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#print(</w:t>
      </w:r>
      <w:proofErr w:type="spellStart"/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lst</w:t>
      </w:r>
      <w:proofErr w:type="spellEnd"/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)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lst1 = []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itertools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as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iters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com =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iters.permutations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com: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l =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list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(i)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lst1.append(l)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#print(lst1)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lst2 = []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lst1: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i = </w:t>
      </w:r>
      <w:r w:rsidRPr="0000132D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''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.join(i)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i = </w:t>
      </w:r>
      <w:proofErr w:type="spellStart"/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int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(i)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lst2.append(i)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#print(lst2)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lst3 = []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lst2: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j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range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(i // 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) + 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 % j == 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0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>break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br/>
        <w:t xml:space="preserve">        else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lst3.append(i)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#print(lst3)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#print(min(lst3))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#print(max(lst3))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m1 =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min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(lst3)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m2 =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max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(lst3)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nterms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= </w:t>
      </w:r>
      <w:proofErr w:type="spellStart"/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len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(lst3)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# print(</w:t>
      </w:r>
      <w:proofErr w:type="spellStart"/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nterms</w:t>
      </w:r>
      <w:proofErr w:type="spellEnd"/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)</w:t>
      </w:r>
      <w:r w:rsidRPr="0000132D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i </w:t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range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3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nterms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+ </w:t>
      </w:r>
      <w:r w:rsidRPr="0000132D">
        <w:rPr>
          <w:rFonts w:ascii="Courier New" w:eastAsia="Times New Roman" w:hAnsi="Courier New" w:cs="Courier New"/>
          <w:color w:val="1750EB"/>
          <w:sz w:val="20"/>
          <w:lang w:eastAsia="en-IN"/>
        </w:rPr>
        <w:t>1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s = m1 + m2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m1 = m2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m2</w:t>
      </w:r>
      <w:proofErr w:type="spellEnd"/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 = s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(m2)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00132D">
        <w:rPr>
          <w:rFonts w:ascii="Courier New" w:eastAsia="Times New Roman" w:hAnsi="Courier New" w:cs="Courier New"/>
          <w:color w:val="0033B3"/>
          <w:sz w:val="20"/>
          <w:lang w:eastAsia="en-IN"/>
        </w:rPr>
        <w:t>else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: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00132D">
        <w:rPr>
          <w:rFonts w:ascii="Courier New" w:eastAsia="Times New Roman" w:hAnsi="Courier New" w:cs="Courier New"/>
          <w:color w:val="000080"/>
          <w:sz w:val="20"/>
          <w:lang w:eastAsia="en-IN"/>
        </w:rPr>
        <w:t>print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00132D">
        <w:rPr>
          <w:rFonts w:ascii="Courier New" w:eastAsia="Times New Roman" w:hAnsi="Courier New" w:cs="Courier New"/>
          <w:b/>
          <w:bCs/>
          <w:color w:val="008080"/>
          <w:sz w:val="20"/>
          <w:lang w:eastAsia="en-IN"/>
        </w:rPr>
        <w:t>"out of range"</w:t>
      </w:r>
      <w:r w:rsidRPr="0000132D">
        <w:rPr>
          <w:rFonts w:ascii="Courier New" w:eastAsia="Times New Roman" w:hAnsi="Courier New" w:cs="Courier New"/>
          <w:color w:val="080808"/>
          <w:sz w:val="20"/>
          <w:lang w:eastAsia="en-IN"/>
        </w:rPr>
        <w:t>)</w:t>
      </w:r>
    </w:p>
    <w:p w:rsidR="00E9470F" w:rsidRDefault="0000132D">
      <w:bookmarkStart w:id="0" w:name="_GoBack"/>
      <w:bookmarkEnd w:id="0"/>
    </w:p>
    <w:sectPr w:rsidR="00E9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3F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2D"/>
    <w:rsid w:val="0000132D"/>
    <w:rsid w:val="00684375"/>
    <w:rsid w:val="0093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32D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32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gupta</dc:creator>
  <cp:lastModifiedBy>aditya gupta</cp:lastModifiedBy>
  <cp:revision>1</cp:revision>
  <dcterms:created xsi:type="dcterms:W3CDTF">2020-08-05T05:47:00Z</dcterms:created>
  <dcterms:modified xsi:type="dcterms:W3CDTF">2020-08-05T05:47:00Z</dcterms:modified>
</cp:coreProperties>
</file>