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95F71" w14:textId="77777777" w:rsidR="00FE2DF9" w:rsidRDefault="00FE2DF9" w:rsidP="00FE2DF9">
      <w:r>
        <w:t>This is a sample write-up. The write-up need not be in tabular form.</w:t>
      </w:r>
    </w:p>
    <w:p w14:paraId="4ABF4991" w14:textId="77777777" w:rsidR="00FE2DF9" w:rsidRDefault="00FE2DF9" w:rsidP="00FE2DF9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Conv3D. The explanation should be as detailed as possible so that the logic behind the decision is conveyed. Also, there are a lot of things you can experiment with in the generator function and elsewhere. Please do not forget to specify the exact metric values, here Accuracy which drives your decision.</w:t>
      </w:r>
    </w:p>
    <w:p w14:paraId="45F6A1C9" w14:textId="27761F83" w:rsidR="00C412F0" w:rsidRDefault="00FE2DF9" w:rsidP="00FE2DF9">
      <w:r>
        <w:t>You can draw inspiration from the concepts taught in the Industry demo in CNNs to experiment with the data and different architectures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402"/>
        <w:gridCol w:w="1145"/>
        <w:gridCol w:w="2809"/>
        <w:gridCol w:w="8106"/>
      </w:tblGrid>
      <w:tr w:rsidR="00E5552A" w14:paraId="6221E77D" w14:textId="77777777" w:rsidTr="000F40C8">
        <w:tc>
          <w:tcPr>
            <w:tcW w:w="1402" w:type="dxa"/>
          </w:tcPr>
          <w:p w14:paraId="035FA8E0" w14:textId="0351B9CA" w:rsidR="00E5552A" w:rsidRDefault="00E5552A" w:rsidP="00A736DC">
            <w:pPr>
              <w:jc w:val="center"/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145" w:type="dxa"/>
          </w:tcPr>
          <w:p w14:paraId="3D4576E3" w14:textId="5558B51B" w:rsidR="00E5552A" w:rsidRDefault="00E5552A" w:rsidP="00A736DC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09" w:type="dxa"/>
          </w:tcPr>
          <w:p w14:paraId="07DE4D3B" w14:textId="105C92A4" w:rsidR="00E5552A" w:rsidRDefault="00E5552A" w:rsidP="00A736DC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6" w:type="dxa"/>
          </w:tcPr>
          <w:p w14:paraId="76457838" w14:textId="1E67A5C5" w:rsidR="00E5552A" w:rsidRDefault="00E5552A" w:rsidP="00A736DC">
            <w:pPr>
              <w:jc w:val="center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43759A" w14:paraId="3E728420" w14:textId="77777777" w:rsidTr="000F40C8">
        <w:tc>
          <w:tcPr>
            <w:tcW w:w="1402" w:type="dxa"/>
            <w:shd w:val="clear" w:color="auto" w:fill="FFE599" w:themeFill="accent4" w:themeFillTint="66"/>
          </w:tcPr>
          <w:p w14:paraId="6A110D1B" w14:textId="5E681E6F" w:rsidR="00422AD6" w:rsidRPr="00E309B2" w:rsidRDefault="001D1990">
            <w:r>
              <w:t xml:space="preserve">Attempt </w:t>
            </w:r>
            <w:r w:rsidR="00A736DC" w:rsidRPr="00E309B2">
              <w:t>1</w:t>
            </w:r>
          </w:p>
        </w:tc>
        <w:tc>
          <w:tcPr>
            <w:tcW w:w="1145" w:type="dxa"/>
            <w:shd w:val="clear" w:color="auto" w:fill="FFE599" w:themeFill="accent4" w:themeFillTint="66"/>
          </w:tcPr>
          <w:p w14:paraId="2B30BBF2" w14:textId="0DE9E775" w:rsidR="00422AD6" w:rsidRPr="00E309B2" w:rsidRDefault="00F175A1" w:rsidP="00A736DC">
            <w:r w:rsidRPr="00E309B2">
              <w:t xml:space="preserve">Conv + </w:t>
            </w:r>
            <w:r w:rsidR="00A736DC" w:rsidRPr="00E309B2">
              <w:t>GRU</w:t>
            </w:r>
          </w:p>
        </w:tc>
        <w:tc>
          <w:tcPr>
            <w:tcW w:w="2809" w:type="dxa"/>
            <w:shd w:val="clear" w:color="auto" w:fill="FFE599" w:themeFill="accent4" w:themeFillTint="66"/>
          </w:tcPr>
          <w:p w14:paraId="5D56ECF0" w14:textId="6ACC8E5F" w:rsidR="00E309B2" w:rsidRDefault="00E309B2" w:rsidP="00B91378">
            <w:r w:rsidRPr="00E309B2">
              <w:t>Training Accuracy – 82.07</w:t>
            </w:r>
          </w:p>
          <w:p w14:paraId="72648539" w14:textId="01F74251" w:rsidR="00B91378" w:rsidRPr="00E309B2" w:rsidRDefault="00B91378" w:rsidP="00B91378">
            <w:r w:rsidRPr="00E309B2">
              <w:t>Validation Accuracy – 7</w:t>
            </w:r>
            <w:r w:rsidR="00A736DC" w:rsidRPr="00E309B2">
              <w:t>9</w:t>
            </w:r>
            <w:r w:rsidRPr="00E309B2">
              <w:t>.00</w:t>
            </w:r>
          </w:p>
          <w:p w14:paraId="07A7056A" w14:textId="3928627B" w:rsidR="00422AD6" w:rsidRPr="00E309B2" w:rsidRDefault="00422AD6" w:rsidP="00A736DC"/>
        </w:tc>
        <w:tc>
          <w:tcPr>
            <w:tcW w:w="8106" w:type="dxa"/>
            <w:shd w:val="clear" w:color="auto" w:fill="FFE599" w:themeFill="accent4" w:themeFillTint="66"/>
          </w:tcPr>
          <w:p w14:paraId="55144178" w14:textId="3F1D0F93" w:rsidR="00422AD6" w:rsidRPr="00E309B2" w:rsidRDefault="00422AD6" w:rsidP="00422AD6">
            <w:r w:rsidRPr="00E309B2">
              <w:t>Conv2D Models with Layers (32,32,32,64,64,128,256)</w:t>
            </w:r>
            <w:r w:rsidR="00E309B2">
              <w:t xml:space="preserve"> added</w:t>
            </w:r>
          </w:p>
          <w:p w14:paraId="0636D1BC" w14:textId="24C5F262" w:rsidR="00422AD6" w:rsidRPr="00E309B2" w:rsidRDefault="0025673C" w:rsidP="00422AD6">
            <w:r w:rsidRPr="00E309B2">
              <w:t xml:space="preserve">With </w:t>
            </w:r>
            <w:proofErr w:type="spellStart"/>
            <w:r w:rsidR="00422AD6" w:rsidRPr="00E309B2">
              <w:t>TimeDistributed</w:t>
            </w:r>
            <w:proofErr w:type="spellEnd"/>
          </w:p>
          <w:p w14:paraId="05208D1C" w14:textId="77777777" w:rsidR="00422AD6" w:rsidRPr="00E309B2" w:rsidRDefault="00422AD6" w:rsidP="00422AD6"/>
          <w:p w14:paraId="4CD22FF5" w14:textId="215A1FA4" w:rsidR="00422AD6" w:rsidRPr="00E309B2" w:rsidRDefault="00A736DC" w:rsidP="00422AD6">
            <w:r w:rsidRPr="00E309B2">
              <w:t xml:space="preserve">Provided Parameters are – </w:t>
            </w:r>
          </w:p>
          <w:p w14:paraId="36869A1A" w14:textId="77777777" w:rsidR="00422AD6" w:rsidRPr="00E309B2" w:rsidRDefault="00422AD6" w:rsidP="00422AD6">
            <w:r w:rsidRPr="00E309B2">
              <w:t>Frames : 10</w:t>
            </w:r>
          </w:p>
          <w:p w14:paraId="64D2B7F3" w14:textId="77777777" w:rsidR="00422AD6" w:rsidRPr="00E309B2" w:rsidRDefault="00422AD6" w:rsidP="00422AD6">
            <w:r w:rsidRPr="00E309B2">
              <w:t>Images : 100 X 100</w:t>
            </w:r>
          </w:p>
          <w:p w14:paraId="15167476" w14:textId="4852E109" w:rsidR="00422AD6" w:rsidRPr="00E309B2" w:rsidRDefault="00422AD6" w:rsidP="00422AD6">
            <w:r w:rsidRPr="00E309B2">
              <w:t>Channels : 3</w:t>
            </w:r>
            <w:r w:rsidR="00A736DC" w:rsidRPr="00E309B2">
              <w:t xml:space="preserve"> </w:t>
            </w:r>
            <w:r w:rsidRPr="00E309B2">
              <w:t>(10,100,100,3)</w:t>
            </w:r>
          </w:p>
          <w:p w14:paraId="197E9C14" w14:textId="77777777" w:rsidR="00422AD6" w:rsidRPr="00E309B2" w:rsidRDefault="00422AD6" w:rsidP="00422AD6"/>
          <w:p w14:paraId="29366124" w14:textId="45A39BDE" w:rsidR="00422AD6" w:rsidRPr="00E309B2" w:rsidRDefault="00A736DC" w:rsidP="00422AD6">
            <w:r w:rsidRPr="00E309B2">
              <w:t xml:space="preserve">Trainable </w:t>
            </w:r>
            <w:r w:rsidR="00422AD6" w:rsidRPr="00E309B2">
              <w:t xml:space="preserve">Parameters : </w:t>
            </w:r>
            <w:r w:rsidRPr="00E309B2">
              <w:t>1084</w:t>
            </w:r>
            <w:r w:rsidR="00E309B2">
              <w:t>247</w:t>
            </w:r>
          </w:p>
          <w:p w14:paraId="26396C8F" w14:textId="77777777" w:rsidR="00422AD6" w:rsidRPr="00E309B2" w:rsidRDefault="00422AD6" w:rsidP="00422AD6"/>
          <w:p w14:paraId="06658BCE" w14:textId="2EDFE817" w:rsidR="00422AD6" w:rsidRPr="00E309B2" w:rsidRDefault="00422AD6" w:rsidP="00422AD6">
            <w:r w:rsidRPr="00E309B2">
              <w:t>Batch Size : 25</w:t>
            </w:r>
          </w:p>
          <w:p w14:paraId="00B105A1" w14:textId="64E6BDBA" w:rsidR="00422AD6" w:rsidRPr="00E309B2" w:rsidRDefault="00A736DC" w:rsidP="00422AD6">
            <w:proofErr w:type="spellStart"/>
            <w:r w:rsidRPr="00E309B2">
              <w:t>Num</w:t>
            </w:r>
            <w:proofErr w:type="spellEnd"/>
            <w:r w:rsidRPr="00E309B2">
              <w:t xml:space="preserve"> of </w:t>
            </w:r>
            <w:r w:rsidR="00422AD6" w:rsidRPr="00E309B2">
              <w:t>Epochs : 25</w:t>
            </w:r>
          </w:p>
          <w:p w14:paraId="22318FE9" w14:textId="77777777" w:rsidR="00422AD6" w:rsidRPr="00E309B2" w:rsidRDefault="00422AD6" w:rsidP="00422AD6"/>
          <w:p w14:paraId="2C6275A9" w14:textId="73D30DB0" w:rsidR="00A736DC" w:rsidRPr="00E309B2" w:rsidRDefault="00A736DC" w:rsidP="00422AD6">
            <w:r w:rsidRPr="00E309B2">
              <w:t xml:space="preserve">Added </w:t>
            </w:r>
            <w:proofErr w:type="spellStart"/>
            <w:r w:rsidRPr="00E309B2">
              <w:t>MaxPooling</w:t>
            </w:r>
            <w:proofErr w:type="spellEnd"/>
            <w:r w:rsidRPr="00E309B2">
              <w:t xml:space="preserve"> and </w:t>
            </w:r>
            <w:proofErr w:type="spellStart"/>
            <w:r w:rsidRPr="00E309B2">
              <w:t>BatchNormalization</w:t>
            </w:r>
            <w:proofErr w:type="spellEnd"/>
            <w:r w:rsidRPr="00E309B2">
              <w:t xml:space="preserve">  and Dropout</w:t>
            </w:r>
          </w:p>
          <w:p w14:paraId="2D876676" w14:textId="317E74C6" w:rsidR="00422AD6" w:rsidRPr="00E309B2" w:rsidRDefault="00422AD6" w:rsidP="00E309B2">
            <w:r w:rsidRPr="00E309B2">
              <w:t xml:space="preserve">In Each Layers we have used Kernel and bias L2 </w:t>
            </w:r>
            <w:proofErr w:type="spellStart"/>
            <w:r w:rsidRPr="00E309B2">
              <w:t>regularizer</w:t>
            </w:r>
            <w:proofErr w:type="spellEnd"/>
            <w:r w:rsidRPr="00E309B2">
              <w:t xml:space="preserve"> of 0.01</w:t>
            </w:r>
          </w:p>
        </w:tc>
      </w:tr>
      <w:tr w:rsidR="0043759A" w14:paraId="2F9303FE" w14:textId="77777777" w:rsidTr="000F40C8">
        <w:tc>
          <w:tcPr>
            <w:tcW w:w="1402" w:type="dxa"/>
            <w:shd w:val="clear" w:color="auto" w:fill="FFE599" w:themeFill="accent4" w:themeFillTint="66"/>
          </w:tcPr>
          <w:p w14:paraId="6297A95E" w14:textId="38E52B17" w:rsidR="0025673C" w:rsidRPr="00E309B2" w:rsidRDefault="001D1990">
            <w:r>
              <w:t xml:space="preserve">Attempt </w:t>
            </w:r>
            <w:r w:rsidR="00A736DC" w:rsidRPr="00E309B2">
              <w:t>2</w:t>
            </w:r>
          </w:p>
        </w:tc>
        <w:tc>
          <w:tcPr>
            <w:tcW w:w="1145" w:type="dxa"/>
            <w:shd w:val="clear" w:color="auto" w:fill="FFE599" w:themeFill="accent4" w:themeFillTint="66"/>
          </w:tcPr>
          <w:p w14:paraId="6F4957C2" w14:textId="2B0C9BD2" w:rsidR="0025673C" w:rsidRPr="00E309B2" w:rsidRDefault="0025673C">
            <w:r w:rsidRPr="00E309B2">
              <w:t>CONN + GRU</w:t>
            </w:r>
          </w:p>
        </w:tc>
        <w:tc>
          <w:tcPr>
            <w:tcW w:w="2809" w:type="dxa"/>
            <w:shd w:val="clear" w:color="auto" w:fill="FFE599" w:themeFill="accent4" w:themeFillTint="66"/>
          </w:tcPr>
          <w:p w14:paraId="7CC796EB" w14:textId="0FF5A7A4" w:rsidR="00E309B2" w:rsidRPr="00E309B2" w:rsidRDefault="00E309B2" w:rsidP="00B91378">
            <w:r w:rsidRPr="00E309B2">
              <w:t>Training Accuracy – 75.86</w:t>
            </w:r>
          </w:p>
          <w:p w14:paraId="10E524B2" w14:textId="5A8248FF" w:rsidR="00B91378" w:rsidRPr="00E309B2" w:rsidRDefault="00B91378" w:rsidP="00B91378">
            <w:r w:rsidRPr="00E309B2">
              <w:t>Validation Accuracy – 72.00</w:t>
            </w:r>
          </w:p>
          <w:p w14:paraId="41BD72DE" w14:textId="27C99E38" w:rsidR="00B91378" w:rsidRPr="00E309B2" w:rsidRDefault="00B91378" w:rsidP="00B91378"/>
          <w:p w14:paraId="6BB89ACB" w14:textId="77777777" w:rsidR="0025673C" w:rsidRPr="00E309B2" w:rsidRDefault="0025673C"/>
        </w:tc>
        <w:tc>
          <w:tcPr>
            <w:tcW w:w="8106" w:type="dxa"/>
            <w:shd w:val="clear" w:color="auto" w:fill="FFE599" w:themeFill="accent4" w:themeFillTint="66"/>
          </w:tcPr>
          <w:p w14:paraId="2EA5FFC8" w14:textId="77777777" w:rsidR="00E309B2" w:rsidRPr="00E309B2" w:rsidRDefault="00E309B2" w:rsidP="00E309B2">
            <w:r w:rsidRPr="00E309B2">
              <w:t>Conv2D Models with Layers (32,32,32,64,64,128,256)</w:t>
            </w:r>
            <w:r>
              <w:t xml:space="preserve"> added</w:t>
            </w:r>
          </w:p>
          <w:p w14:paraId="31525C52" w14:textId="30187AF4" w:rsidR="00E309B2" w:rsidRPr="00E309B2" w:rsidRDefault="00E309B2" w:rsidP="00E309B2">
            <w:r w:rsidRPr="00E309B2">
              <w:t xml:space="preserve">With </w:t>
            </w:r>
            <w:proofErr w:type="spellStart"/>
            <w:r w:rsidRPr="00E309B2">
              <w:t>TimeDistributed</w:t>
            </w:r>
            <w:proofErr w:type="spellEnd"/>
            <w:r>
              <w:t xml:space="preserve"> and appended with a GRU later at the last</w:t>
            </w:r>
          </w:p>
          <w:p w14:paraId="3667D23D" w14:textId="77777777" w:rsidR="0025673C" w:rsidRPr="00E309B2" w:rsidRDefault="0025673C" w:rsidP="0025673C"/>
          <w:p w14:paraId="0883FCEE" w14:textId="77777777" w:rsidR="00E309B2" w:rsidRPr="00E309B2" w:rsidRDefault="00E309B2" w:rsidP="00E309B2">
            <w:r w:rsidRPr="00E309B2">
              <w:t xml:space="preserve">Provided Parameters are – </w:t>
            </w:r>
          </w:p>
          <w:p w14:paraId="42BBE91E" w14:textId="77777777" w:rsidR="0025673C" w:rsidRPr="00E309B2" w:rsidRDefault="0025673C" w:rsidP="0025673C">
            <w:r w:rsidRPr="00E309B2">
              <w:t>Frames : 10</w:t>
            </w:r>
          </w:p>
          <w:p w14:paraId="3DEB06E1" w14:textId="77777777" w:rsidR="0025673C" w:rsidRPr="00E309B2" w:rsidRDefault="0025673C" w:rsidP="0025673C">
            <w:r w:rsidRPr="00E309B2">
              <w:t>Images : 100 X 100</w:t>
            </w:r>
          </w:p>
          <w:p w14:paraId="7F3BC5ED" w14:textId="4F0C648C" w:rsidR="0025673C" w:rsidRPr="00E309B2" w:rsidRDefault="0025673C" w:rsidP="0025673C">
            <w:r w:rsidRPr="00E309B2">
              <w:t>Channels : 3</w:t>
            </w:r>
            <w:r w:rsidR="00E309B2">
              <w:t xml:space="preserve"> </w:t>
            </w:r>
            <w:r w:rsidRPr="00E309B2">
              <w:t>(10,100,100,3)</w:t>
            </w:r>
          </w:p>
          <w:p w14:paraId="3325111B" w14:textId="77777777" w:rsidR="0025673C" w:rsidRPr="00E309B2" w:rsidRDefault="0025673C" w:rsidP="0025673C"/>
          <w:p w14:paraId="300E03F7" w14:textId="0B68C168" w:rsidR="0025673C" w:rsidRPr="00E309B2" w:rsidRDefault="0025673C" w:rsidP="0025673C">
            <w:r w:rsidRPr="00E309B2">
              <w:t xml:space="preserve">No of Parameters : </w:t>
            </w:r>
            <w:r w:rsidR="00E309B2" w:rsidRPr="00E309B2">
              <w:t>1084</w:t>
            </w:r>
            <w:r w:rsidR="00E309B2">
              <w:t>247</w:t>
            </w:r>
          </w:p>
          <w:p w14:paraId="24BAD554" w14:textId="77777777" w:rsidR="0025673C" w:rsidRPr="00E309B2" w:rsidRDefault="0025673C" w:rsidP="0025673C"/>
          <w:p w14:paraId="2E96ACA4" w14:textId="77777777" w:rsidR="0025673C" w:rsidRPr="00E309B2" w:rsidRDefault="0025673C" w:rsidP="0025673C">
            <w:r w:rsidRPr="00E309B2">
              <w:lastRenderedPageBreak/>
              <w:t>Batch Size : 25</w:t>
            </w:r>
          </w:p>
          <w:p w14:paraId="6569E119" w14:textId="275C5DDF" w:rsidR="0025673C" w:rsidRPr="00E309B2" w:rsidRDefault="0025673C" w:rsidP="0025673C">
            <w:r w:rsidRPr="00E309B2">
              <w:t>Epochs : 30</w:t>
            </w:r>
          </w:p>
          <w:p w14:paraId="29ED6DE6" w14:textId="77777777" w:rsidR="0025673C" w:rsidRPr="00E309B2" w:rsidRDefault="0025673C" w:rsidP="0025673C"/>
          <w:p w14:paraId="73196E33" w14:textId="31A59975" w:rsidR="00E309B2" w:rsidRDefault="00E309B2" w:rsidP="0025673C">
            <w:r w:rsidRPr="00E309B2">
              <w:t xml:space="preserve">Added </w:t>
            </w:r>
            <w:proofErr w:type="spellStart"/>
            <w:r w:rsidRPr="00E309B2">
              <w:t>MaxPooling</w:t>
            </w:r>
            <w:proofErr w:type="spellEnd"/>
            <w:r w:rsidRPr="00E309B2">
              <w:t xml:space="preserve"> and </w:t>
            </w:r>
            <w:proofErr w:type="spellStart"/>
            <w:r w:rsidRPr="00E309B2">
              <w:t>BatchNormalization</w:t>
            </w:r>
            <w:proofErr w:type="spellEnd"/>
            <w:r w:rsidRPr="00E309B2">
              <w:t xml:space="preserve">  and Dropout</w:t>
            </w:r>
          </w:p>
          <w:p w14:paraId="24175E8D" w14:textId="2A162F04" w:rsidR="0025673C" w:rsidRPr="00E309B2" w:rsidRDefault="0025673C" w:rsidP="00E309B2">
            <w:r w:rsidRPr="00E309B2">
              <w:t xml:space="preserve">In Each Layers we have used Kernel and bias L2 </w:t>
            </w:r>
            <w:proofErr w:type="spellStart"/>
            <w:r w:rsidRPr="00E309B2">
              <w:t>regularizer</w:t>
            </w:r>
            <w:proofErr w:type="spellEnd"/>
            <w:r w:rsidRPr="00E309B2">
              <w:t xml:space="preserve"> of 0.01</w:t>
            </w:r>
          </w:p>
        </w:tc>
      </w:tr>
      <w:tr w:rsidR="0043759A" w14:paraId="788ECA4D" w14:textId="77777777" w:rsidTr="000F40C8">
        <w:tc>
          <w:tcPr>
            <w:tcW w:w="1402" w:type="dxa"/>
            <w:shd w:val="clear" w:color="auto" w:fill="C5E0B3" w:themeFill="accent6" w:themeFillTint="66"/>
          </w:tcPr>
          <w:p w14:paraId="246D8D36" w14:textId="704839A9" w:rsidR="009B5EE7" w:rsidRPr="001D1990" w:rsidRDefault="00C12B77">
            <w:pPr>
              <w:rPr>
                <w:b/>
              </w:rPr>
            </w:pPr>
            <w:r w:rsidRPr="001D1990">
              <w:rPr>
                <w:b/>
              </w:rPr>
              <w:lastRenderedPageBreak/>
              <w:t>Final Model</w:t>
            </w:r>
          </w:p>
        </w:tc>
        <w:tc>
          <w:tcPr>
            <w:tcW w:w="1145" w:type="dxa"/>
            <w:shd w:val="clear" w:color="auto" w:fill="C5E0B3" w:themeFill="accent6" w:themeFillTint="66"/>
          </w:tcPr>
          <w:p w14:paraId="19CF0E70" w14:textId="524EA47A" w:rsidR="009B5EE7" w:rsidRPr="009E068C" w:rsidRDefault="009B5EE7" w:rsidP="00C12B77">
            <w:pPr>
              <w:rPr>
                <w:b/>
              </w:rPr>
            </w:pPr>
            <w:r w:rsidRPr="009E068C">
              <w:rPr>
                <w:b/>
              </w:rPr>
              <w:t>Conv</w:t>
            </w:r>
            <w:r w:rsidR="00C12B77" w:rsidRPr="009E068C">
              <w:rPr>
                <w:b/>
              </w:rPr>
              <w:t>2D + GRU</w:t>
            </w:r>
          </w:p>
        </w:tc>
        <w:tc>
          <w:tcPr>
            <w:tcW w:w="2809" w:type="dxa"/>
            <w:shd w:val="clear" w:color="auto" w:fill="C5E0B3" w:themeFill="accent6" w:themeFillTint="66"/>
          </w:tcPr>
          <w:p w14:paraId="227D547D" w14:textId="3D1F04F2" w:rsidR="00E309B2" w:rsidRPr="00E309B2" w:rsidRDefault="00E309B2" w:rsidP="00D01284">
            <w:pPr>
              <w:rPr>
                <w:b/>
              </w:rPr>
            </w:pPr>
            <w:r w:rsidRPr="00E309B2">
              <w:rPr>
                <w:b/>
              </w:rPr>
              <w:t>Training Accuracy – 94.93</w:t>
            </w:r>
          </w:p>
          <w:p w14:paraId="1301D0E6" w14:textId="683C82E9" w:rsidR="00D01284" w:rsidRPr="00E309B2" w:rsidRDefault="00D01284" w:rsidP="00D01284">
            <w:pPr>
              <w:rPr>
                <w:b/>
              </w:rPr>
            </w:pPr>
            <w:r w:rsidRPr="00E309B2">
              <w:rPr>
                <w:b/>
              </w:rPr>
              <w:t xml:space="preserve">Validation Accuracy </w:t>
            </w:r>
            <w:r w:rsidR="00E309B2" w:rsidRPr="00E309B2">
              <w:rPr>
                <w:b/>
              </w:rPr>
              <w:t>–</w:t>
            </w:r>
            <w:r w:rsidRPr="00E309B2">
              <w:rPr>
                <w:b/>
              </w:rPr>
              <w:t xml:space="preserve"> 8</w:t>
            </w:r>
            <w:r w:rsidR="00E309B2" w:rsidRPr="00E309B2">
              <w:rPr>
                <w:b/>
              </w:rPr>
              <w:t>5.83</w:t>
            </w:r>
          </w:p>
          <w:p w14:paraId="6ED6D058" w14:textId="15E237A4" w:rsidR="009B5EE7" w:rsidRPr="00E309B2" w:rsidRDefault="009B5EE7" w:rsidP="00D01284"/>
          <w:p w14:paraId="4203A56C" w14:textId="77777777" w:rsidR="00D01284" w:rsidRPr="00E309B2" w:rsidRDefault="00D01284" w:rsidP="00D01284"/>
          <w:p w14:paraId="45C757DA" w14:textId="77777777" w:rsidR="00D01284" w:rsidRPr="00E309B2" w:rsidRDefault="00D01284" w:rsidP="00D01284">
            <w:pPr>
              <w:rPr>
                <w:b/>
              </w:rPr>
            </w:pPr>
            <w:r w:rsidRPr="00E309B2">
              <w:rPr>
                <w:b/>
              </w:rPr>
              <w:t xml:space="preserve">Parameters : </w:t>
            </w:r>
          </w:p>
          <w:p w14:paraId="3769980C" w14:textId="0AF47F83" w:rsidR="00D01284" w:rsidRPr="00E309B2" w:rsidRDefault="00E309B2" w:rsidP="00D01284">
            <w:r w:rsidRPr="00E309B2">
              <w:rPr>
                <w:b/>
              </w:rPr>
              <w:t>1,273,525</w:t>
            </w:r>
          </w:p>
        </w:tc>
        <w:tc>
          <w:tcPr>
            <w:tcW w:w="8106" w:type="dxa"/>
            <w:shd w:val="clear" w:color="auto" w:fill="C5E0B3" w:themeFill="accent6" w:themeFillTint="66"/>
          </w:tcPr>
          <w:p w14:paraId="74F95BE3" w14:textId="7321B0F5" w:rsidR="00D01284" w:rsidRPr="00E309B2" w:rsidRDefault="00D01284" w:rsidP="00D01284">
            <w:r w:rsidRPr="00E309B2">
              <w:t xml:space="preserve">Batch </w:t>
            </w:r>
            <w:r w:rsidR="00E309B2">
              <w:t xml:space="preserve">Size </w:t>
            </w:r>
            <w:r w:rsidRPr="00E309B2">
              <w:t>: 30</w:t>
            </w:r>
            <w:r w:rsidR="00E309B2">
              <w:t xml:space="preserve">; </w:t>
            </w:r>
            <w:proofErr w:type="spellStart"/>
            <w:r w:rsidR="00E309B2">
              <w:t>Num</w:t>
            </w:r>
            <w:proofErr w:type="spellEnd"/>
            <w:r w:rsidR="00E309B2">
              <w:t xml:space="preserve"> of </w:t>
            </w:r>
            <w:r w:rsidRPr="00E309B2">
              <w:t>Epoch : 30</w:t>
            </w:r>
          </w:p>
          <w:p w14:paraId="2D2FF0DD" w14:textId="2E35EA8E" w:rsidR="00D01284" w:rsidRPr="00E309B2" w:rsidRDefault="00D01284" w:rsidP="00D01284">
            <w:r w:rsidRPr="00E309B2">
              <w:t>Frames : 10</w:t>
            </w:r>
            <w:r w:rsidR="00E309B2">
              <w:t xml:space="preserve">; </w:t>
            </w:r>
            <w:r w:rsidRPr="00E309B2">
              <w:t>Pixels : 100 X 100</w:t>
            </w:r>
            <w:r w:rsidR="00E309B2">
              <w:t xml:space="preserve">; </w:t>
            </w:r>
            <w:r w:rsidRPr="00E309B2">
              <w:t>Channels : 3</w:t>
            </w:r>
          </w:p>
          <w:p w14:paraId="23382594" w14:textId="77777777" w:rsidR="00D01284" w:rsidRPr="00E309B2" w:rsidRDefault="00D01284" w:rsidP="00D01284"/>
          <w:p w14:paraId="3C0669B2" w14:textId="77777777" w:rsidR="00D01284" w:rsidRPr="00E309B2" w:rsidRDefault="00D01284" w:rsidP="00D01284">
            <w:pPr>
              <w:rPr>
                <w:b/>
              </w:rPr>
            </w:pPr>
            <w:r w:rsidRPr="00E309B2">
              <w:rPr>
                <w:b/>
              </w:rPr>
              <w:t xml:space="preserve">Model : </w:t>
            </w:r>
          </w:p>
          <w:p w14:paraId="5D119DB7" w14:textId="77777777" w:rsidR="00D01284" w:rsidRPr="00E309B2" w:rsidRDefault="00D01284" w:rsidP="00D01284"/>
          <w:p w14:paraId="07DC5D56" w14:textId="4FD8BC9F" w:rsidR="00D01284" w:rsidRPr="00E309B2" w:rsidRDefault="00D01284" w:rsidP="00D01284">
            <w:r w:rsidRPr="00E309B2">
              <w:t xml:space="preserve">1. </w:t>
            </w:r>
            <w:r w:rsidRPr="00E309B2">
              <w:tab/>
              <w:t xml:space="preserve">Conv2D - 32 Layers - Same Padding - with </w:t>
            </w:r>
            <w:proofErr w:type="spellStart"/>
            <w:r w:rsidRPr="00E309B2">
              <w:t>Kernal</w:t>
            </w:r>
            <w:proofErr w:type="spellEnd"/>
            <w:r w:rsidRPr="00E309B2">
              <w:t xml:space="preserve"> Size (1,1)</w:t>
            </w:r>
            <w:r w:rsidR="00E309B2">
              <w:t xml:space="preserve"> – </w:t>
            </w:r>
            <w:proofErr w:type="spellStart"/>
            <w:r w:rsidR="00E309B2" w:rsidRPr="00E309B2">
              <w:t>TimeDistributed</w:t>
            </w:r>
            <w:proofErr w:type="spellEnd"/>
            <w:r w:rsidR="00E309B2">
              <w:t xml:space="preserve"> - </w:t>
            </w:r>
          </w:p>
          <w:p w14:paraId="2BF55647" w14:textId="77777777" w:rsidR="00D01284" w:rsidRPr="00E309B2" w:rsidRDefault="00D01284" w:rsidP="00D01284">
            <w:r w:rsidRPr="00E309B2">
              <w:tab/>
            </w:r>
            <w:proofErr w:type="spellStart"/>
            <w:r w:rsidRPr="00E309B2">
              <w:t>Relu</w:t>
            </w:r>
            <w:proofErr w:type="spellEnd"/>
            <w:r w:rsidRPr="00E309B2">
              <w:t xml:space="preserve"> Activation</w:t>
            </w:r>
          </w:p>
          <w:p w14:paraId="7DFBB7CF" w14:textId="77777777" w:rsidR="00D01284" w:rsidRPr="00E309B2" w:rsidRDefault="00D01284" w:rsidP="00D01284">
            <w:r w:rsidRPr="00E309B2">
              <w:tab/>
              <w:t>MaxPooling2D - (3,3) with Strides (2,2)</w:t>
            </w:r>
          </w:p>
          <w:p w14:paraId="3CC76E1F" w14:textId="77777777" w:rsidR="00D01284" w:rsidRPr="00E309B2" w:rsidRDefault="00D01284" w:rsidP="00D01284">
            <w:r w:rsidRPr="00E309B2">
              <w:tab/>
            </w:r>
            <w:proofErr w:type="spellStart"/>
            <w:r w:rsidRPr="00E309B2">
              <w:t>BatchNormalization</w:t>
            </w:r>
            <w:proofErr w:type="spellEnd"/>
          </w:p>
          <w:p w14:paraId="49D860B8" w14:textId="77777777" w:rsidR="00D01284" w:rsidRPr="00E309B2" w:rsidRDefault="00D01284" w:rsidP="00D01284">
            <w:r w:rsidRPr="00E309B2">
              <w:tab/>
            </w:r>
          </w:p>
          <w:p w14:paraId="0D035B4C" w14:textId="0386364F" w:rsidR="00D01284" w:rsidRPr="00E309B2" w:rsidRDefault="00D01284" w:rsidP="00D01284">
            <w:r w:rsidRPr="00E309B2">
              <w:t xml:space="preserve">2. </w:t>
            </w:r>
            <w:r w:rsidRPr="00E309B2">
              <w:tab/>
              <w:t xml:space="preserve">Conv2D - 32 Layers - Same Padding - with </w:t>
            </w:r>
            <w:proofErr w:type="spellStart"/>
            <w:r w:rsidRPr="00E309B2">
              <w:t>Kernal</w:t>
            </w:r>
            <w:proofErr w:type="spellEnd"/>
            <w:r w:rsidRPr="00E309B2">
              <w:t xml:space="preserve"> Size (3,3)</w:t>
            </w:r>
            <w:r w:rsidR="00E309B2">
              <w:t xml:space="preserve"> – </w:t>
            </w:r>
            <w:proofErr w:type="spellStart"/>
            <w:r w:rsidR="00E309B2" w:rsidRPr="00E309B2">
              <w:t>TimeDistributed</w:t>
            </w:r>
            <w:proofErr w:type="spellEnd"/>
            <w:r w:rsidR="00E309B2">
              <w:t xml:space="preserve"> - </w:t>
            </w:r>
          </w:p>
          <w:p w14:paraId="54D22E07" w14:textId="77777777" w:rsidR="00D01284" w:rsidRPr="00E309B2" w:rsidRDefault="00D01284" w:rsidP="00D01284">
            <w:r w:rsidRPr="00E309B2">
              <w:tab/>
            </w:r>
            <w:proofErr w:type="spellStart"/>
            <w:r w:rsidRPr="00E309B2">
              <w:t>Relu</w:t>
            </w:r>
            <w:proofErr w:type="spellEnd"/>
            <w:r w:rsidRPr="00E309B2">
              <w:t xml:space="preserve"> Activation</w:t>
            </w:r>
          </w:p>
          <w:p w14:paraId="1E3C9DF5" w14:textId="77777777" w:rsidR="00D01284" w:rsidRPr="00E309B2" w:rsidRDefault="00D01284" w:rsidP="00D01284">
            <w:r w:rsidRPr="00E309B2">
              <w:tab/>
              <w:t>MaxPooling2D - (3,3) with Strides (2,2)</w:t>
            </w:r>
          </w:p>
          <w:p w14:paraId="16848A8F" w14:textId="77777777" w:rsidR="00D01284" w:rsidRPr="00E309B2" w:rsidRDefault="00D01284" w:rsidP="00D01284">
            <w:r w:rsidRPr="00E309B2">
              <w:tab/>
            </w:r>
            <w:proofErr w:type="spellStart"/>
            <w:r w:rsidRPr="00E309B2">
              <w:t>BatchNormalization</w:t>
            </w:r>
            <w:proofErr w:type="spellEnd"/>
          </w:p>
          <w:p w14:paraId="75C45F85" w14:textId="77777777" w:rsidR="00D01284" w:rsidRPr="00E309B2" w:rsidRDefault="00D01284" w:rsidP="00D01284"/>
          <w:p w14:paraId="09916DC7" w14:textId="7E59919C" w:rsidR="00D01284" w:rsidRPr="00E309B2" w:rsidRDefault="00D01284" w:rsidP="00D01284">
            <w:r w:rsidRPr="00E309B2">
              <w:t xml:space="preserve">3. </w:t>
            </w:r>
            <w:r w:rsidRPr="00E309B2">
              <w:tab/>
              <w:t xml:space="preserve">Conv2D - 64 Layers - Same Padding - with </w:t>
            </w:r>
            <w:proofErr w:type="spellStart"/>
            <w:r w:rsidRPr="00E309B2">
              <w:t>Kernal</w:t>
            </w:r>
            <w:proofErr w:type="spellEnd"/>
            <w:r w:rsidRPr="00E309B2">
              <w:t xml:space="preserve"> Size (3,3) </w:t>
            </w:r>
            <w:r w:rsidR="00E309B2">
              <w:t xml:space="preserve">- </w:t>
            </w:r>
            <w:proofErr w:type="spellStart"/>
            <w:r w:rsidR="00E309B2" w:rsidRPr="00E309B2">
              <w:t>TimeDistributed</w:t>
            </w:r>
            <w:proofErr w:type="spellEnd"/>
            <w:r w:rsidR="00E309B2" w:rsidRPr="00E309B2">
              <w:t xml:space="preserve"> </w:t>
            </w:r>
            <w:r w:rsidRPr="00E309B2">
              <w:t xml:space="preserve">and </w:t>
            </w:r>
            <w:proofErr w:type="spellStart"/>
            <w:r w:rsidRPr="00E309B2">
              <w:t>kernel_regularizer</w:t>
            </w:r>
            <w:proofErr w:type="spellEnd"/>
            <w:r w:rsidRPr="00E309B2">
              <w:t xml:space="preserve">(l2(0.01)) and </w:t>
            </w:r>
            <w:proofErr w:type="spellStart"/>
            <w:r w:rsidRPr="00E309B2">
              <w:t>bias_regularizer</w:t>
            </w:r>
            <w:proofErr w:type="spellEnd"/>
            <w:r w:rsidRPr="00E309B2">
              <w:t>(l2(0.01))</w:t>
            </w:r>
          </w:p>
          <w:p w14:paraId="2B2D1388" w14:textId="77777777" w:rsidR="00D01284" w:rsidRPr="00E309B2" w:rsidRDefault="00D01284" w:rsidP="00D01284">
            <w:r w:rsidRPr="00E309B2">
              <w:tab/>
            </w:r>
            <w:proofErr w:type="spellStart"/>
            <w:r w:rsidRPr="00E309B2">
              <w:t>Relu</w:t>
            </w:r>
            <w:proofErr w:type="spellEnd"/>
            <w:r w:rsidRPr="00E309B2">
              <w:t xml:space="preserve"> Activation</w:t>
            </w:r>
          </w:p>
          <w:p w14:paraId="7B5310A2" w14:textId="77777777" w:rsidR="00D01284" w:rsidRPr="00E309B2" w:rsidRDefault="00D01284" w:rsidP="00D01284">
            <w:r w:rsidRPr="00E309B2">
              <w:tab/>
            </w:r>
            <w:proofErr w:type="spellStart"/>
            <w:r w:rsidRPr="00E309B2">
              <w:t>BatchNormalization</w:t>
            </w:r>
            <w:proofErr w:type="spellEnd"/>
          </w:p>
          <w:p w14:paraId="3CB21AF3" w14:textId="77777777" w:rsidR="00D01284" w:rsidRPr="00E309B2" w:rsidRDefault="00D01284" w:rsidP="00D01284">
            <w:r w:rsidRPr="00E309B2">
              <w:tab/>
            </w:r>
            <w:proofErr w:type="spellStart"/>
            <w:r w:rsidRPr="00E309B2">
              <w:t>DropOut</w:t>
            </w:r>
            <w:proofErr w:type="spellEnd"/>
            <w:r w:rsidRPr="00E309B2">
              <w:t xml:space="preserve"> with 0.25</w:t>
            </w:r>
          </w:p>
          <w:p w14:paraId="17C0BF1C" w14:textId="77777777" w:rsidR="00D01284" w:rsidRPr="00E309B2" w:rsidRDefault="00D01284" w:rsidP="00D01284">
            <w:r w:rsidRPr="00E309B2">
              <w:tab/>
            </w:r>
          </w:p>
          <w:p w14:paraId="58705F0D" w14:textId="32483B5F" w:rsidR="00D01284" w:rsidRPr="00E309B2" w:rsidRDefault="00D01284" w:rsidP="00D01284">
            <w:r w:rsidRPr="00E309B2">
              <w:t xml:space="preserve">4. </w:t>
            </w:r>
            <w:r w:rsidRPr="00E309B2">
              <w:tab/>
              <w:t xml:space="preserve">Conv2D - 64 Layers - Same Padding - with </w:t>
            </w:r>
            <w:proofErr w:type="spellStart"/>
            <w:r w:rsidRPr="00E309B2">
              <w:t>Kernal</w:t>
            </w:r>
            <w:proofErr w:type="spellEnd"/>
            <w:r w:rsidRPr="00E309B2">
              <w:t xml:space="preserve"> Size (3,3) </w:t>
            </w:r>
            <w:r w:rsidR="00E309B2">
              <w:t xml:space="preserve">- </w:t>
            </w:r>
            <w:proofErr w:type="spellStart"/>
            <w:r w:rsidR="00E309B2" w:rsidRPr="00E309B2">
              <w:t>TimeDistributed</w:t>
            </w:r>
            <w:proofErr w:type="spellEnd"/>
            <w:r w:rsidR="00E309B2" w:rsidRPr="00E309B2">
              <w:t xml:space="preserve"> </w:t>
            </w:r>
            <w:r w:rsidRPr="00E309B2">
              <w:t xml:space="preserve">and </w:t>
            </w:r>
            <w:proofErr w:type="spellStart"/>
            <w:r w:rsidRPr="00E309B2">
              <w:t>kernel_regularizer</w:t>
            </w:r>
            <w:proofErr w:type="spellEnd"/>
            <w:r w:rsidRPr="00E309B2">
              <w:t xml:space="preserve">(l2(0.01)) and </w:t>
            </w:r>
            <w:proofErr w:type="spellStart"/>
            <w:r w:rsidRPr="00E309B2">
              <w:t>bias_regularizer</w:t>
            </w:r>
            <w:proofErr w:type="spellEnd"/>
            <w:r w:rsidRPr="00E309B2">
              <w:t>(l2(0.01))</w:t>
            </w:r>
          </w:p>
          <w:p w14:paraId="69FB534E" w14:textId="77777777" w:rsidR="00D01284" w:rsidRPr="00E309B2" w:rsidRDefault="00D01284" w:rsidP="00D01284">
            <w:r w:rsidRPr="00E309B2">
              <w:tab/>
            </w:r>
            <w:proofErr w:type="spellStart"/>
            <w:r w:rsidRPr="00E309B2">
              <w:t>Relu</w:t>
            </w:r>
            <w:proofErr w:type="spellEnd"/>
            <w:r w:rsidRPr="00E309B2">
              <w:t xml:space="preserve"> Activation</w:t>
            </w:r>
          </w:p>
          <w:p w14:paraId="69B7D284" w14:textId="77777777" w:rsidR="00D01284" w:rsidRPr="00E309B2" w:rsidRDefault="00D01284" w:rsidP="00D01284">
            <w:r w:rsidRPr="00E309B2">
              <w:tab/>
              <w:t>MaxPooling2D - (3,3)</w:t>
            </w:r>
          </w:p>
          <w:p w14:paraId="4C140378" w14:textId="77777777" w:rsidR="00D01284" w:rsidRPr="00E309B2" w:rsidRDefault="00D01284" w:rsidP="00D01284">
            <w:r w:rsidRPr="00E309B2">
              <w:tab/>
            </w:r>
          </w:p>
          <w:p w14:paraId="36D5F38D" w14:textId="77777777" w:rsidR="00D01284" w:rsidRPr="00E309B2" w:rsidRDefault="00D01284" w:rsidP="00D01284"/>
          <w:p w14:paraId="48ED43B6" w14:textId="08409E49" w:rsidR="00D01284" w:rsidRPr="00E309B2" w:rsidRDefault="00D01284" w:rsidP="00D01284">
            <w:r w:rsidRPr="00E309B2">
              <w:t xml:space="preserve">5. </w:t>
            </w:r>
            <w:r w:rsidRPr="00E309B2">
              <w:tab/>
              <w:t xml:space="preserve">Conv2D - 64 Layers - Same Padding - with </w:t>
            </w:r>
            <w:proofErr w:type="spellStart"/>
            <w:r w:rsidRPr="00E309B2">
              <w:t>Kernal</w:t>
            </w:r>
            <w:proofErr w:type="spellEnd"/>
            <w:r w:rsidRPr="00E309B2">
              <w:t xml:space="preserve"> Size (3,3) </w:t>
            </w:r>
            <w:r w:rsidR="00E309B2">
              <w:t xml:space="preserve">- </w:t>
            </w:r>
            <w:proofErr w:type="spellStart"/>
            <w:r w:rsidR="00E309B2" w:rsidRPr="00E309B2">
              <w:t>TimeDistributed</w:t>
            </w:r>
            <w:proofErr w:type="spellEnd"/>
          </w:p>
          <w:p w14:paraId="55E05508" w14:textId="585F6CA3" w:rsidR="00D01284" w:rsidRPr="00E309B2" w:rsidRDefault="00D01284" w:rsidP="00D01284">
            <w:r w:rsidRPr="00E309B2">
              <w:tab/>
            </w:r>
            <w:proofErr w:type="spellStart"/>
            <w:r w:rsidRPr="00E309B2">
              <w:t>Relu</w:t>
            </w:r>
            <w:proofErr w:type="spellEnd"/>
            <w:r w:rsidRPr="00E309B2">
              <w:t xml:space="preserve"> Activation</w:t>
            </w:r>
            <w:r w:rsidR="00E309B2">
              <w:t xml:space="preserve"> with </w:t>
            </w:r>
            <w:proofErr w:type="spellStart"/>
            <w:r w:rsidR="00E309B2">
              <w:t>D</w:t>
            </w:r>
            <w:r w:rsidRPr="00E309B2">
              <w:t>ropOut</w:t>
            </w:r>
            <w:proofErr w:type="spellEnd"/>
            <w:r w:rsidRPr="00E309B2">
              <w:t xml:space="preserve"> with 0.25</w:t>
            </w:r>
          </w:p>
          <w:p w14:paraId="1A2AEA60" w14:textId="77777777" w:rsidR="00D01284" w:rsidRPr="00E309B2" w:rsidRDefault="00D01284" w:rsidP="00D01284">
            <w:r w:rsidRPr="00E309B2">
              <w:lastRenderedPageBreak/>
              <w:tab/>
            </w:r>
          </w:p>
          <w:p w14:paraId="7B6E2FE0" w14:textId="378B58AA" w:rsidR="00D01284" w:rsidRPr="00E309B2" w:rsidRDefault="00D01284" w:rsidP="00D01284">
            <w:r w:rsidRPr="00E309B2">
              <w:t xml:space="preserve">6. </w:t>
            </w:r>
            <w:r w:rsidRPr="00E309B2">
              <w:tab/>
              <w:t xml:space="preserve">Conv2D - 128 Layers - Same Padding - with </w:t>
            </w:r>
            <w:proofErr w:type="spellStart"/>
            <w:r w:rsidRPr="00E309B2">
              <w:t>Kernal</w:t>
            </w:r>
            <w:proofErr w:type="spellEnd"/>
            <w:r w:rsidRPr="00E309B2">
              <w:t xml:space="preserve"> Size (3,3) </w:t>
            </w:r>
            <w:r w:rsidR="00E309B2">
              <w:t xml:space="preserve">- </w:t>
            </w:r>
            <w:proofErr w:type="spellStart"/>
            <w:r w:rsidR="00E309B2" w:rsidRPr="00E309B2">
              <w:t>TimeDistributed</w:t>
            </w:r>
            <w:proofErr w:type="spellEnd"/>
            <w:r w:rsidR="00E309B2" w:rsidRPr="00E309B2">
              <w:t xml:space="preserve"> </w:t>
            </w:r>
            <w:r w:rsidRPr="00E309B2">
              <w:t xml:space="preserve">and </w:t>
            </w:r>
            <w:proofErr w:type="spellStart"/>
            <w:r w:rsidRPr="00E309B2">
              <w:t>kernel_regularizer</w:t>
            </w:r>
            <w:proofErr w:type="spellEnd"/>
            <w:r w:rsidRPr="00E309B2">
              <w:t xml:space="preserve">(l2(0.01)) and </w:t>
            </w:r>
            <w:proofErr w:type="spellStart"/>
            <w:r w:rsidRPr="00E309B2">
              <w:t>bias_regularizer</w:t>
            </w:r>
            <w:proofErr w:type="spellEnd"/>
            <w:r w:rsidRPr="00E309B2">
              <w:t>(l2(0.01))</w:t>
            </w:r>
          </w:p>
          <w:p w14:paraId="36C3FF35" w14:textId="62539DC3" w:rsidR="00D01284" w:rsidRPr="00E309B2" w:rsidRDefault="00D01284" w:rsidP="00D01284">
            <w:r w:rsidRPr="00E309B2">
              <w:tab/>
            </w:r>
            <w:proofErr w:type="spellStart"/>
            <w:r w:rsidRPr="00E309B2">
              <w:t>Relu</w:t>
            </w:r>
            <w:proofErr w:type="spellEnd"/>
            <w:r w:rsidRPr="00E309B2">
              <w:t xml:space="preserve"> Activation</w:t>
            </w:r>
            <w:r w:rsidR="00E309B2">
              <w:t xml:space="preserve"> with </w:t>
            </w:r>
            <w:proofErr w:type="spellStart"/>
            <w:r w:rsidRPr="00E309B2">
              <w:t>DropOut</w:t>
            </w:r>
            <w:proofErr w:type="spellEnd"/>
            <w:r w:rsidRPr="00E309B2">
              <w:t xml:space="preserve"> with 0.50</w:t>
            </w:r>
          </w:p>
          <w:p w14:paraId="18226508" w14:textId="77777777" w:rsidR="00D01284" w:rsidRPr="00E309B2" w:rsidRDefault="00D01284" w:rsidP="00D01284">
            <w:r w:rsidRPr="00E309B2">
              <w:tab/>
            </w:r>
          </w:p>
          <w:p w14:paraId="7A8A9009" w14:textId="77777777" w:rsidR="00D01284" w:rsidRPr="00E309B2" w:rsidRDefault="00D01284" w:rsidP="00D01284">
            <w:r w:rsidRPr="00E309B2">
              <w:t xml:space="preserve">7. </w:t>
            </w:r>
            <w:r w:rsidRPr="00E309B2">
              <w:tab/>
            </w:r>
            <w:proofErr w:type="spellStart"/>
            <w:r w:rsidRPr="00E309B2">
              <w:t>TimeDistributed</w:t>
            </w:r>
            <w:proofErr w:type="spellEnd"/>
            <w:r w:rsidRPr="00E309B2">
              <w:t xml:space="preserve"> - Conv2D - 256 Layers - Same Padding - with </w:t>
            </w:r>
            <w:proofErr w:type="spellStart"/>
            <w:r w:rsidRPr="00E309B2">
              <w:t>Kernal</w:t>
            </w:r>
            <w:proofErr w:type="spellEnd"/>
            <w:r w:rsidRPr="00E309B2">
              <w:t xml:space="preserve"> Size (5,5) and </w:t>
            </w:r>
            <w:proofErr w:type="spellStart"/>
            <w:r w:rsidRPr="00E309B2">
              <w:t>kernel_regularizer</w:t>
            </w:r>
            <w:proofErr w:type="spellEnd"/>
            <w:r w:rsidRPr="00E309B2">
              <w:t xml:space="preserve">(l2(0.01)) and </w:t>
            </w:r>
            <w:proofErr w:type="spellStart"/>
            <w:r w:rsidRPr="00E309B2">
              <w:t>bias_regularizer</w:t>
            </w:r>
            <w:proofErr w:type="spellEnd"/>
            <w:r w:rsidRPr="00E309B2">
              <w:t>(l2(0.01))</w:t>
            </w:r>
          </w:p>
          <w:p w14:paraId="30C4A8F3" w14:textId="77777777" w:rsidR="00D01284" w:rsidRPr="00E309B2" w:rsidRDefault="00D01284" w:rsidP="00D01284">
            <w:r w:rsidRPr="00E309B2">
              <w:tab/>
            </w:r>
            <w:proofErr w:type="spellStart"/>
            <w:r w:rsidRPr="00E309B2">
              <w:t>Relu</w:t>
            </w:r>
            <w:proofErr w:type="spellEnd"/>
            <w:r w:rsidRPr="00E309B2">
              <w:t xml:space="preserve"> Activation</w:t>
            </w:r>
          </w:p>
          <w:p w14:paraId="0392398A" w14:textId="77777777" w:rsidR="00D01284" w:rsidRDefault="00D01284" w:rsidP="00D01284"/>
          <w:p w14:paraId="5E53E1AD" w14:textId="239E8647" w:rsidR="00D01284" w:rsidRPr="00E309B2" w:rsidRDefault="00E309B2" w:rsidP="00D01284">
            <w:r>
              <w:t xml:space="preserve">8.  </w:t>
            </w:r>
            <w:r w:rsidR="00675B5C">
              <w:t xml:space="preserve">         </w:t>
            </w:r>
            <w:proofErr w:type="spellStart"/>
            <w:r w:rsidR="00D01284" w:rsidRPr="00E309B2">
              <w:t>TimeDistributed</w:t>
            </w:r>
            <w:proofErr w:type="spellEnd"/>
            <w:r w:rsidR="00D01284" w:rsidRPr="00E309B2">
              <w:t xml:space="preserve"> </w:t>
            </w:r>
            <w:r>
              <w:t>–</w:t>
            </w:r>
            <w:r w:rsidR="00D01284" w:rsidRPr="00E309B2">
              <w:t xml:space="preserve"> Flatten</w:t>
            </w:r>
            <w:r>
              <w:t xml:space="preserve">; </w:t>
            </w:r>
            <w:r w:rsidR="00D01284" w:rsidRPr="00E309B2">
              <w:t xml:space="preserve">Dense </w:t>
            </w:r>
            <w:r>
              <w:t>–</w:t>
            </w:r>
            <w:r w:rsidR="00D01284" w:rsidRPr="00E309B2">
              <w:t xml:space="preserve"> 16</w:t>
            </w:r>
            <w:r>
              <w:t xml:space="preserve">; </w:t>
            </w:r>
            <w:proofErr w:type="spellStart"/>
            <w:r w:rsidR="00D01284" w:rsidRPr="00E309B2">
              <w:t>DropOut</w:t>
            </w:r>
            <w:proofErr w:type="spellEnd"/>
            <w:r w:rsidR="00D01284" w:rsidRPr="00E309B2">
              <w:t xml:space="preserve"> with 0.50</w:t>
            </w:r>
          </w:p>
          <w:p w14:paraId="5305A3FB" w14:textId="77777777" w:rsidR="00D01284" w:rsidRPr="00E309B2" w:rsidRDefault="00D01284" w:rsidP="00D01284"/>
          <w:p w14:paraId="1A70B0DF" w14:textId="56A651EC" w:rsidR="00D01284" w:rsidRDefault="00E309B2" w:rsidP="00D01284">
            <w:r>
              <w:t>9</w:t>
            </w:r>
            <w:r w:rsidR="00D01284" w:rsidRPr="00E309B2">
              <w:t xml:space="preserve">. </w:t>
            </w:r>
            <w:r w:rsidR="00675B5C">
              <w:t xml:space="preserve">          </w:t>
            </w:r>
            <w:r w:rsidR="00D01284" w:rsidRPr="00E309B2">
              <w:t xml:space="preserve">GRU with 64 Layers </w:t>
            </w:r>
          </w:p>
          <w:p w14:paraId="74622DF0" w14:textId="77777777" w:rsidR="00E309B2" w:rsidRPr="00E309B2" w:rsidRDefault="00E309B2" w:rsidP="00D01284"/>
          <w:p w14:paraId="703E28EF" w14:textId="63C9FAC5" w:rsidR="00D01284" w:rsidRDefault="00E309B2" w:rsidP="00D01284">
            <w:r>
              <w:t>10</w:t>
            </w:r>
            <w:r w:rsidR="00D01284" w:rsidRPr="00E309B2">
              <w:t xml:space="preserve">. </w:t>
            </w:r>
            <w:r w:rsidR="00675B5C">
              <w:t xml:space="preserve">        </w:t>
            </w:r>
            <w:r w:rsidR="00D01284" w:rsidRPr="00E309B2">
              <w:t xml:space="preserve">Dense - 5 with </w:t>
            </w:r>
            <w:proofErr w:type="spellStart"/>
            <w:r w:rsidR="00D01284" w:rsidRPr="00E309B2">
              <w:t>softmax</w:t>
            </w:r>
            <w:proofErr w:type="spellEnd"/>
            <w:r w:rsidR="00D01284" w:rsidRPr="00E309B2">
              <w:t xml:space="preserve"> activation</w:t>
            </w:r>
          </w:p>
          <w:p w14:paraId="3FA05964" w14:textId="77777777" w:rsidR="009E068C" w:rsidRDefault="009E068C" w:rsidP="00D01284"/>
          <w:p w14:paraId="059221BB" w14:textId="77777777" w:rsidR="009E068C" w:rsidRDefault="009E068C" w:rsidP="00D01284"/>
          <w:p w14:paraId="0338B27C" w14:textId="77777777" w:rsidR="009E068C" w:rsidRDefault="009E068C" w:rsidP="00D01284">
            <w:pPr>
              <w:rPr>
                <w:noProof/>
                <w:lang w:val="en-IN" w:eastAsia="en-IN"/>
              </w:rPr>
            </w:pPr>
          </w:p>
          <w:p w14:paraId="5224B296" w14:textId="464FB6D0" w:rsidR="009E068C" w:rsidRPr="00E309B2" w:rsidRDefault="009E068C" w:rsidP="00D01284">
            <w:r>
              <w:rPr>
                <w:noProof/>
                <w:lang w:val="en-IN" w:eastAsia="en-IN"/>
              </w:rPr>
              <w:drawing>
                <wp:inline distT="0" distB="0" distL="0" distR="0" wp14:anchorId="7B2511B7" wp14:editId="2F9506F5">
                  <wp:extent cx="4953000" cy="1819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9861" t="31293" r="9954" b="29385"/>
                          <a:stretch/>
                        </pic:blipFill>
                        <pic:spPr bwMode="auto">
                          <a:xfrm>
                            <a:off x="0" y="0"/>
                            <a:ext cx="4953000" cy="181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FACCC7" w14:textId="023BB776" w:rsidR="009B5EE7" w:rsidRPr="00E309B2" w:rsidRDefault="009B5EE7"/>
        </w:tc>
      </w:tr>
      <w:tr w:rsidR="000F40C8" w14:paraId="438FD406" w14:textId="77777777" w:rsidTr="000F40C8">
        <w:tc>
          <w:tcPr>
            <w:tcW w:w="1402" w:type="dxa"/>
          </w:tcPr>
          <w:p w14:paraId="2E1E3896" w14:textId="57F47E8A" w:rsidR="00A736DC" w:rsidRPr="001D1990" w:rsidRDefault="0043759A" w:rsidP="00851DDD">
            <w:pPr>
              <w:rPr>
                <w:b/>
              </w:rPr>
            </w:pPr>
            <w:r w:rsidRPr="001D1990">
              <w:rPr>
                <w:b/>
              </w:rPr>
              <w:lastRenderedPageBreak/>
              <w:t>Final Model in Conv3D</w:t>
            </w:r>
          </w:p>
        </w:tc>
        <w:tc>
          <w:tcPr>
            <w:tcW w:w="1145" w:type="dxa"/>
          </w:tcPr>
          <w:p w14:paraId="586DA1EA" w14:textId="77777777" w:rsidR="00A736DC" w:rsidRPr="001D1990" w:rsidRDefault="00A736DC" w:rsidP="00851DDD">
            <w:pPr>
              <w:rPr>
                <w:b/>
              </w:rPr>
            </w:pPr>
            <w:bookmarkStart w:id="0" w:name="_GoBack"/>
            <w:r w:rsidRPr="001D1990">
              <w:rPr>
                <w:b/>
              </w:rPr>
              <w:t>Conv3D</w:t>
            </w:r>
            <w:bookmarkEnd w:id="0"/>
          </w:p>
        </w:tc>
        <w:tc>
          <w:tcPr>
            <w:tcW w:w="2809" w:type="dxa"/>
          </w:tcPr>
          <w:p w14:paraId="5AFB0958" w14:textId="77777777" w:rsidR="0043759A" w:rsidRPr="000F40C8" w:rsidRDefault="0043759A" w:rsidP="0043759A">
            <w:pPr>
              <w:rPr>
                <w:b/>
              </w:rPr>
            </w:pPr>
            <w:r w:rsidRPr="000F40C8">
              <w:rPr>
                <w:b/>
              </w:rPr>
              <w:t>Training Accuracy – 91.16</w:t>
            </w:r>
          </w:p>
          <w:p w14:paraId="185B1DD0" w14:textId="71D8587A" w:rsidR="00A736DC" w:rsidRPr="000F40C8" w:rsidRDefault="00A736DC" w:rsidP="00851DDD">
            <w:pPr>
              <w:rPr>
                <w:b/>
              </w:rPr>
            </w:pPr>
            <w:r w:rsidRPr="000F40C8">
              <w:rPr>
                <w:b/>
              </w:rPr>
              <w:t xml:space="preserve">Validation Accuracy </w:t>
            </w:r>
            <w:r w:rsidR="0043759A" w:rsidRPr="000F40C8">
              <w:rPr>
                <w:b/>
              </w:rPr>
              <w:t>–</w:t>
            </w:r>
            <w:r w:rsidRPr="000F40C8">
              <w:rPr>
                <w:b/>
              </w:rPr>
              <w:t xml:space="preserve"> </w:t>
            </w:r>
            <w:r w:rsidR="0043759A" w:rsidRPr="000F40C8">
              <w:rPr>
                <w:b/>
              </w:rPr>
              <w:t>86.67</w:t>
            </w:r>
          </w:p>
          <w:p w14:paraId="05FF4E4F" w14:textId="77777777" w:rsidR="00A736DC" w:rsidRPr="0043759A" w:rsidRDefault="00A736DC" w:rsidP="00851DDD"/>
          <w:p w14:paraId="2E6BD3E3" w14:textId="6FFB54B2" w:rsidR="00A736DC" w:rsidRPr="0043759A" w:rsidRDefault="00A736DC" w:rsidP="00851DDD">
            <w:r w:rsidRPr="0043759A">
              <w:t xml:space="preserve">Parameters – </w:t>
            </w:r>
            <w:r w:rsidR="0043759A" w:rsidRPr="0043759A">
              <w:rPr>
                <w:b/>
              </w:rPr>
              <w:t>185,685</w:t>
            </w:r>
          </w:p>
        </w:tc>
        <w:tc>
          <w:tcPr>
            <w:tcW w:w="8106" w:type="dxa"/>
          </w:tcPr>
          <w:p w14:paraId="6A7FF323" w14:textId="45178F93" w:rsidR="00A736DC" w:rsidRPr="0043759A" w:rsidRDefault="00A736DC" w:rsidP="00851DDD">
            <w:r w:rsidRPr="0043759A">
              <w:t>Batch</w:t>
            </w:r>
            <w:r w:rsidR="0043759A">
              <w:t xml:space="preserve"> Size</w:t>
            </w:r>
            <w:r w:rsidRPr="0043759A">
              <w:t xml:space="preserve"> : 30</w:t>
            </w:r>
            <w:r w:rsidR="0043759A">
              <w:t xml:space="preserve">; </w:t>
            </w:r>
            <w:proofErr w:type="spellStart"/>
            <w:r w:rsidR="0043759A">
              <w:t>Num</w:t>
            </w:r>
            <w:proofErr w:type="spellEnd"/>
            <w:r w:rsidR="0043759A">
              <w:t xml:space="preserve"> of </w:t>
            </w:r>
            <w:r w:rsidRPr="0043759A">
              <w:t>Epoch : 30</w:t>
            </w:r>
          </w:p>
          <w:p w14:paraId="683517E6" w14:textId="4E93EE97" w:rsidR="00A736DC" w:rsidRPr="0043759A" w:rsidRDefault="00A736DC" w:rsidP="00851DDD">
            <w:r w:rsidRPr="0043759A">
              <w:t>Frames : 10</w:t>
            </w:r>
            <w:r w:rsidR="0043759A">
              <w:t xml:space="preserve">; </w:t>
            </w:r>
            <w:r w:rsidRPr="0043759A">
              <w:t>Pixels : 100 X 100</w:t>
            </w:r>
            <w:r w:rsidR="0043759A">
              <w:t xml:space="preserve">; </w:t>
            </w:r>
            <w:r w:rsidRPr="0043759A">
              <w:t>Channels : 3</w:t>
            </w:r>
          </w:p>
          <w:p w14:paraId="57E2B383" w14:textId="77777777" w:rsidR="00A736DC" w:rsidRDefault="00A736DC" w:rsidP="00851DDD"/>
          <w:p w14:paraId="1C35042E" w14:textId="77777777" w:rsidR="0043759A" w:rsidRDefault="0043759A" w:rsidP="00851DDD"/>
          <w:p w14:paraId="38EE0CB6" w14:textId="77777777" w:rsidR="0043759A" w:rsidRPr="0043759A" w:rsidRDefault="0043759A" w:rsidP="00851DDD"/>
          <w:p w14:paraId="2F0D9B15" w14:textId="77777777" w:rsidR="00A736DC" w:rsidRPr="0043759A" w:rsidRDefault="00A736DC" w:rsidP="00851DDD"/>
          <w:p w14:paraId="38033D16" w14:textId="5F60E783" w:rsidR="00A736DC" w:rsidRPr="00675B5C" w:rsidRDefault="00A736DC" w:rsidP="00851DDD">
            <w:pPr>
              <w:rPr>
                <w:b/>
              </w:rPr>
            </w:pPr>
            <w:r w:rsidRPr="00675B5C">
              <w:rPr>
                <w:b/>
              </w:rPr>
              <w:lastRenderedPageBreak/>
              <w:t>Model</w:t>
            </w:r>
            <w:r w:rsidR="00675B5C" w:rsidRPr="00675B5C">
              <w:rPr>
                <w:b/>
              </w:rPr>
              <w:t xml:space="preserve"> Construction</w:t>
            </w:r>
            <w:r w:rsidRPr="00675B5C">
              <w:rPr>
                <w:b/>
              </w:rPr>
              <w:t xml:space="preserve"> : </w:t>
            </w:r>
          </w:p>
          <w:p w14:paraId="6F4B4144" w14:textId="77777777" w:rsidR="00A736DC" w:rsidRPr="0043759A" w:rsidRDefault="00A736DC" w:rsidP="00851DDD"/>
          <w:p w14:paraId="3513CA76" w14:textId="06270134" w:rsidR="00A736DC" w:rsidRPr="0043759A" w:rsidRDefault="00A736DC" w:rsidP="00851DDD">
            <w:r w:rsidRPr="0043759A">
              <w:t xml:space="preserve">1. </w:t>
            </w:r>
            <w:r w:rsidRPr="0043759A">
              <w:tab/>
              <w:t xml:space="preserve">Conv3D - 8 Layers - Same Padding - with </w:t>
            </w:r>
            <w:proofErr w:type="spellStart"/>
            <w:r w:rsidRPr="0043759A">
              <w:t>Kernal</w:t>
            </w:r>
            <w:proofErr w:type="spellEnd"/>
            <w:r w:rsidRPr="0043759A">
              <w:t xml:space="preserve"> Size (3,3,3)</w:t>
            </w:r>
            <w:r w:rsidR="00C7093B">
              <w:t xml:space="preserve"> and activation of </w:t>
            </w:r>
          </w:p>
          <w:p w14:paraId="453581B2" w14:textId="5409D16E" w:rsidR="00A736DC" w:rsidRPr="0043759A" w:rsidRDefault="00C7093B" w:rsidP="00851DDD">
            <w:r>
              <w:tab/>
            </w:r>
            <w:proofErr w:type="spellStart"/>
            <w:r>
              <w:t>Relu</w:t>
            </w:r>
            <w:proofErr w:type="spellEnd"/>
            <w:r>
              <w:t xml:space="preserve">;  </w:t>
            </w:r>
            <w:r w:rsidR="00A736DC" w:rsidRPr="0043759A">
              <w:t>MaxPooling2D - (2,2,2)</w:t>
            </w:r>
            <w:r>
              <w:t xml:space="preserve">; Includes </w:t>
            </w:r>
            <w:proofErr w:type="spellStart"/>
            <w:r w:rsidR="00A736DC" w:rsidRPr="0043759A">
              <w:t>BatchNormalization</w:t>
            </w:r>
            <w:proofErr w:type="spellEnd"/>
          </w:p>
          <w:p w14:paraId="30BD5E69" w14:textId="77777777" w:rsidR="00A736DC" w:rsidRPr="0043759A" w:rsidRDefault="00A736DC" w:rsidP="00851DDD">
            <w:r w:rsidRPr="0043759A">
              <w:tab/>
            </w:r>
          </w:p>
          <w:p w14:paraId="1A9BACE6" w14:textId="77777777" w:rsidR="00C7093B" w:rsidRDefault="00A736DC" w:rsidP="00851DDD">
            <w:r w:rsidRPr="0043759A">
              <w:t xml:space="preserve">2. </w:t>
            </w:r>
            <w:r w:rsidRPr="0043759A">
              <w:tab/>
              <w:t xml:space="preserve">Conv3D - 16 Layers - Same Padding - with </w:t>
            </w:r>
            <w:proofErr w:type="spellStart"/>
            <w:r w:rsidRPr="0043759A">
              <w:t>Kernal</w:t>
            </w:r>
            <w:proofErr w:type="spellEnd"/>
            <w:r w:rsidRPr="0043759A">
              <w:t xml:space="preserve"> Size (3,3,3) </w:t>
            </w:r>
            <w:r w:rsidR="00C7093B">
              <w:t xml:space="preserve">and activation of </w:t>
            </w:r>
          </w:p>
          <w:p w14:paraId="23E51CCC" w14:textId="3B1DA23A" w:rsidR="00A736DC" w:rsidRPr="0043759A" w:rsidRDefault="00C7093B" w:rsidP="00851DDD">
            <w:r>
              <w:t xml:space="preserve">              </w:t>
            </w:r>
            <w:proofErr w:type="spellStart"/>
            <w:r>
              <w:t>Relu</w:t>
            </w:r>
            <w:proofErr w:type="spellEnd"/>
            <w:r>
              <w:t xml:space="preserve">; </w:t>
            </w:r>
            <w:r w:rsidR="00A736DC" w:rsidRPr="0043759A">
              <w:t>MaxPooling3D - (2,2,2)</w:t>
            </w:r>
            <w:r>
              <w:t xml:space="preserve">; Includes </w:t>
            </w:r>
            <w:proofErr w:type="spellStart"/>
            <w:r w:rsidR="00A736DC" w:rsidRPr="0043759A">
              <w:t>BatchNormalization</w:t>
            </w:r>
            <w:proofErr w:type="spellEnd"/>
            <w:r w:rsidR="00A736DC" w:rsidRPr="0043759A">
              <w:tab/>
            </w:r>
          </w:p>
          <w:p w14:paraId="278E73AF" w14:textId="77777777" w:rsidR="00A736DC" w:rsidRPr="0043759A" w:rsidRDefault="00A736DC" w:rsidP="00851DDD">
            <w:r w:rsidRPr="0043759A">
              <w:tab/>
            </w:r>
          </w:p>
          <w:p w14:paraId="1EF8D58C" w14:textId="7AE55E3D" w:rsidR="00A736DC" w:rsidRPr="0043759A" w:rsidRDefault="00A736DC" w:rsidP="00851DDD">
            <w:r w:rsidRPr="0043759A">
              <w:t xml:space="preserve">3. </w:t>
            </w:r>
            <w:r w:rsidRPr="0043759A">
              <w:tab/>
              <w:t xml:space="preserve">Conv3D - 32 Layers - Same Padding - with </w:t>
            </w:r>
            <w:proofErr w:type="spellStart"/>
            <w:r w:rsidRPr="0043759A">
              <w:t>Kernal</w:t>
            </w:r>
            <w:proofErr w:type="spellEnd"/>
            <w:r w:rsidRPr="0043759A">
              <w:t xml:space="preserve"> Size (3,3,3) </w:t>
            </w:r>
            <w:r w:rsidR="00C7093B">
              <w:t xml:space="preserve">and activation of </w:t>
            </w:r>
          </w:p>
          <w:p w14:paraId="59663BFA" w14:textId="77777777" w:rsidR="00C7093B" w:rsidRDefault="00C7093B" w:rsidP="00851DDD">
            <w:r>
              <w:tab/>
            </w:r>
            <w:proofErr w:type="spellStart"/>
            <w:r>
              <w:t>Relu</w:t>
            </w:r>
            <w:proofErr w:type="spellEnd"/>
            <w:r>
              <w:t xml:space="preserve"> ; </w:t>
            </w:r>
            <w:r w:rsidR="00A736DC" w:rsidRPr="0043759A">
              <w:t>MaxPooling3D - (2,2,2)</w:t>
            </w:r>
            <w:r>
              <w:t xml:space="preserve">; includes </w:t>
            </w:r>
            <w:proofErr w:type="spellStart"/>
            <w:r w:rsidR="00A736DC" w:rsidRPr="0043759A">
              <w:t>BatchNormalization</w:t>
            </w:r>
            <w:proofErr w:type="spellEnd"/>
            <w:r>
              <w:t xml:space="preserve">; Added dropout of </w:t>
            </w:r>
          </w:p>
          <w:p w14:paraId="4CC89640" w14:textId="28003B73" w:rsidR="00A736DC" w:rsidRPr="0043759A" w:rsidRDefault="00C7093B" w:rsidP="00851DDD">
            <w:r>
              <w:t xml:space="preserve">              0.1</w:t>
            </w:r>
            <w:r w:rsidR="00A736DC" w:rsidRPr="0043759A">
              <w:tab/>
            </w:r>
            <w:r w:rsidR="00A736DC" w:rsidRPr="0043759A">
              <w:tab/>
            </w:r>
          </w:p>
          <w:p w14:paraId="35132DC8" w14:textId="745DCDA7" w:rsidR="00A736DC" w:rsidRPr="0043759A" w:rsidRDefault="00A736DC" w:rsidP="00851DDD"/>
          <w:p w14:paraId="3BD02B32" w14:textId="2ACAE340" w:rsidR="00A736DC" w:rsidRPr="0043759A" w:rsidRDefault="00A736DC" w:rsidP="00851DDD">
            <w:r w:rsidRPr="0043759A">
              <w:t xml:space="preserve">5. </w:t>
            </w:r>
            <w:r w:rsidRPr="0043759A">
              <w:tab/>
              <w:t xml:space="preserve">Conv3D - 64 Layers - Same Padding - with </w:t>
            </w:r>
            <w:proofErr w:type="spellStart"/>
            <w:r w:rsidRPr="0043759A">
              <w:t>Kernal</w:t>
            </w:r>
            <w:proofErr w:type="spellEnd"/>
            <w:r w:rsidRPr="0043759A">
              <w:t xml:space="preserve"> Size (3,3,3) </w:t>
            </w:r>
            <w:r w:rsidR="00C7093B">
              <w:t xml:space="preserve">and activation of </w:t>
            </w:r>
          </w:p>
          <w:p w14:paraId="09A2050A" w14:textId="77777777" w:rsidR="00C7093B" w:rsidRDefault="00C7093B" w:rsidP="00851DDD">
            <w:r>
              <w:tab/>
            </w:r>
            <w:proofErr w:type="spellStart"/>
            <w:r>
              <w:t>Relu</w:t>
            </w:r>
            <w:proofErr w:type="spellEnd"/>
            <w:r>
              <w:t xml:space="preserve">; </w:t>
            </w:r>
            <w:r w:rsidR="00A736DC" w:rsidRPr="0043759A">
              <w:t>MaxPooling3D - (2,2,1)</w:t>
            </w:r>
            <w:r>
              <w:t xml:space="preserve">; Includes </w:t>
            </w:r>
            <w:proofErr w:type="spellStart"/>
            <w:r w:rsidR="00A736DC" w:rsidRPr="0043759A">
              <w:t>BatchNormalization</w:t>
            </w:r>
            <w:proofErr w:type="spellEnd"/>
            <w:r>
              <w:t xml:space="preserve">; Added dropout of   </w:t>
            </w:r>
          </w:p>
          <w:p w14:paraId="33A48CE8" w14:textId="76A395F5" w:rsidR="00A736DC" w:rsidRPr="0043759A" w:rsidRDefault="00C7093B" w:rsidP="00851DDD">
            <w:r>
              <w:t xml:space="preserve">              0.1</w:t>
            </w:r>
          </w:p>
          <w:p w14:paraId="79EB546F" w14:textId="69F07169" w:rsidR="00A736DC" w:rsidRDefault="00A736DC" w:rsidP="00851DDD">
            <w:r w:rsidRPr="0043759A">
              <w:t xml:space="preserve">5. </w:t>
            </w:r>
            <w:r w:rsidRPr="0043759A">
              <w:tab/>
            </w:r>
            <w:r w:rsidR="00C7093B">
              <w:t>Flattened the layer</w:t>
            </w:r>
          </w:p>
          <w:p w14:paraId="3EA42DDD" w14:textId="149F86E6" w:rsidR="00A736DC" w:rsidRDefault="00C7093B" w:rsidP="00851DDD">
            <w:r>
              <w:t xml:space="preserve">6.           Applied Dense layer with 128 neurons ; </w:t>
            </w:r>
            <w:proofErr w:type="spellStart"/>
            <w:r w:rsidR="00A736DC" w:rsidRPr="0043759A">
              <w:t>DropOut</w:t>
            </w:r>
            <w:proofErr w:type="spellEnd"/>
            <w:r w:rsidR="00A736DC" w:rsidRPr="0043759A">
              <w:t xml:space="preserve"> with 0.</w:t>
            </w:r>
            <w:r>
              <w:t>1</w:t>
            </w:r>
          </w:p>
          <w:p w14:paraId="44FA0731" w14:textId="10485BA7" w:rsidR="00A736DC" w:rsidRDefault="00C7093B" w:rsidP="00851DDD">
            <w:r>
              <w:t xml:space="preserve">7.           </w:t>
            </w:r>
            <w:r>
              <w:t xml:space="preserve">Applied Dense layer with </w:t>
            </w:r>
            <w:r>
              <w:t>64</w:t>
            </w:r>
            <w:r>
              <w:t xml:space="preserve"> </w:t>
            </w:r>
            <w:r>
              <w:t>neurons</w:t>
            </w:r>
            <w:r>
              <w:t xml:space="preserve"> ; </w:t>
            </w:r>
            <w:proofErr w:type="spellStart"/>
            <w:r w:rsidRPr="0043759A">
              <w:t>DropOut</w:t>
            </w:r>
            <w:proofErr w:type="spellEnd"/>
            <w:r w:rsidRPr="0043759A">
              <w:t xml:space="preserve"> with 0.</w:t>
            </w:r>
            <w:r>
              <w:t>1</w:t>
            </w:r>
          </w:p>
          <w:p w14:paraId="7A5520CB" w14:textId="76A530BF" w:rsidR="00C7093B" w:rsidRPr="0043759A" w:rsidRDefault="00C7093B" w:rsidP="00851DDD">
            <w:r>
              <w:t>8</w:t>
            </w:r>
            <w:r>
              <w:t xml:space="preserve">.           Applied Dense layer with </w:t>
            </w:r>
            <w:r>
              <w:t>32</w:t>
            </w:r>
            <w:r>
              <w:t xml:space="preserve"> neurons ; </w:t>
            </w:r>
            <w:proofErr w:type="spellStart"/>
            <w:r w:rsidRPr="0043759A">
              <w:t>DropOut</w:t>
            </w:r>
            <w:proofErr w:type="spellEnd"/>
            <w:r w:rsidRPr="0043759A">
              <w:t xml:space="preserve"> with 0.</w:t>
            </w:r>
            <w:r>
              <w:t>1</w:t>
            </w:r>
          </w:p>
          <w:p w14:paraId="6CD9D7F2" w14:textId="7B73CB8F" w:rsidR="00A736DC" w:rsidRDefault="00C7093B" w:rsidP="00851DDD">
            <w:r>
              <w:t xml:space="preserve">9.           Applied </w:t>
            </w:r>
            <w:proofErr w:type="spellStart"/>
            <w:r>
              <w:t>Softmax</w:t>
            </w:r>
            <w:proofErr w:type="spellEnd"/>
            <w:r>
              <w:t xml:space="preserve"> activation with </w:t>
            </w:r>
            <w:r w:rsidR="00A736DC" w:rsidRPr="0043759A">
              <w:t>Dense - 5</w:t>
            </w:r>
          </w:p>
          <w:p w14:paraId="59A7522B" w14:textId="77777777" w:rsidR="0043759A" w:rsidRDefault="0043759A" w:rsidP="00851DDD"/>
          <w:p w14:paraId="5F7C8B5E" w14:textId="77777777" w:rsidR="0043759A" w:rsidRDefault="0043759A" w:rsidP="00851DDD">
            <w:pPr>
              <w:rPr>
                <w:noProof/>
                <w:lang w:val="en-IN" w:eastAsia="en-IN"/>
              </w:rPr>
            </w:pPr>
          </w:p>
          <w:p w14:paraId="030813E4" w14:textId="6851584D" w:rsidR="0043759A" w:rsidRPr="0043759A" w:rsidRDefault="0043759A" w:rsidP="00851DDD">
            <w:r>
              <w:rPr>
                <w:noProof/>
                <w:lang w:val="en-IN" w:eastAsia="en-IN"/>
              </w:rPr>
              <w:drawing>
                <wp:inline distT="0" distB="0" distL="0" distR="0" wp14:anchorId="13B566E7" wp14:editId="755BD80E">
                  <wp:extent cx="5010150" cy="1819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9861" t="44469" r="9259" b="16209"/>
                          <a:stretch/>
                        </pic:blipFill>
                        <pic:spPr bwMode="auto">
                          <a:xfrm>
                            <a:off x="0" y="0"/>
                            <a:ext cx="5010150" cy="181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3E5513" w14:textId="77777777" w:rsidR="00A736DC" w:rsidRPr="0043759A" w:rsidRDefault="00A736DC" w:rsidP="00851DDD"/>
          <w:p w14:paraId="7E52A4F9" w14:textId="77777777" w:rsidR="00A736DC" w:rsidRPr="0043759A" w:rsidRDefault="00A736DC" w:rsidP="00851DDD"/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 w:rsidSect="00A736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F40C8"/>
    <w:rsid w:val="001D1990"/>
    <w:rsid w:val="0025673C"/>
    <w:rsid w:val="00277500"/>
    <w:rsid w:val="003A5B37"/>
    <w:rsid w:val="003B4D31"/>
    <w:rsid w:val="00422AD6"/>
    <w:rsid w:val="0043759A"/>
    <w:rsid w:val="00484BAC"/>
    <w:rsid w:val="00675B5C"/>
    <w:rsid w:val="006D1B66"/>
    <w:rsid w:val="00790036"/>
    <w:rsid w:val="008D5AB7"/>
    <w:rsid w:val="00966338"/>
    <w:rsid w:val="009B5EE7"/>
    <w:rsid w:val="009E068C"/>
    <w:rsid w:val="00A579C4"/>
    <w:rsid w:val="00A736DC"/>
    <w:rsid w:val="00A76AF8"/>
    <w:rsid w:val="00B32392"/>
    <w:rsid w:val="00B91378"/>
    <w:rsid w:val="00C12B77"/>
    <w:rsid w:val="00C412F0"/>
    <w:rsid w:val="00C7093B"/>
    <w:rsid w:val="00CB00C7"/>
    <w:rsid w:val="00D01284"/>
    <w:rsid w:val="00E30748"/>
    <w:rsid w:val="00E309B2"/>
    <w:rsid w:val="00E5552A"/>
    <w:rsid w:val="00EE4DC1"/>
    <w:rsid w:val="00F1458E"/>
    <w:rsid w:val="00F175A1"/>
    <w:rsid w:val="00F25CE5"/>
    <w:rsid w:val="00F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venkata ramana penugonda</cp:lastModifiedBy>
  <cp:revision>31</cp:revision>
  <dcterms:created xsi:type="dcterms:W3CDTF">2018-07-08T13:18:00Z</dcterms:created>
  <dcterms:modified xsi:type="dcterms:W3CDTF">2021-06-28T16:23:00Z</dcterms:modified>
</cp:coreProperties>
</file>