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- Rajlaxmi Manepatil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No: -32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- AI [LP II]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No: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Greedy search algorithm : Kruskal's Minimal Spanning Tree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Graph: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__init__(self, vertices):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self.V = vertices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self.graph =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add_edge(self, u, v, w):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self.graph.append([u, v, w])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find(self, parent, i):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parent[i] == i: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self.find(parent, parent[i])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union(self, parent, rank, x, y):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xroot = self.find(parent, 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yroot = self.find(parent, 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rank[xroot] &lt; rank[yroot]: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parent[xroot] = yroot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elif rank[xroot] &gt; rank[yroot]: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parent[yroot] = xroot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parent[yroot] = xroot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rank[xroot] +=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kruskal_mst(self):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result = []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self.graph = sorted(self.graph, key=lambda item: item[2])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parent = []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rank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node in range(self.V):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parent.append(node)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rank.append(0)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while e &lt; self.V - 1: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u, v, w = self.graph[i]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x = self.find(parent, u)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y = self.find(parent, v)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x != 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e +=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result.append([u, v, w])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self.union(parent, rank, x, 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print("Edges in the Minimum Spanning Tree:")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u, v, weight in result: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print("%d - %d: %d" % (u, v, weight))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 = Graph(int(input("Enter the number of vertices in the graph: ")))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edge = input("Enter an edge in the format 'u v weight' (or 'done' to finish): 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edge == 'done':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u, v, w = map(int, edge.split())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g.add_edge(u, v, w)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g.kruskal_mst()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the number of vertices in the graph: 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an edge in the format 'u v weight' (or 'done' to finish): 0 1 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an edge in the format 'u v weight' (or 'done' to finish): 0 2 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an edge in the format 'u v weight' (or 'done' to finish): 0 3 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an edge in the format 'u v weight' (or 'done' to finish): 1 3 15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an edge in the format 'u v weight' (or 'done' to finish): done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Edges in the Minimum Spanning Tree: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0 - 3: 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0 - 2: 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0 - 1: 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