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A1BE" w14:textId="24DCCB16" w:rsidR="002B4FB7" w:rsidRPr="00C7237A" w:rsidRDefault="002B4FB7" w:rsidP="00C7237A">
      <w:pPr>
        <w:pStyle w:val="NoSpacing"/>
        <w:jc w:val="center"/>
        <w:rPr>
          <w:b/>
          <w:bCs/>
          <w:sz w:val="40"/>
          <w:szCs w:val="40"/>
        </w:rPr>
      </w:pPr>
      <w:r w:rsidRPr="00C7237A">
        <w:rPr>
          <w:b/>
          <w:bCs/>
          <w:sz w:val="40"/>
          <w:szCs w:val="40"/>
        </w:rPr>
        <w:t>Git</w:t>
      </w:r>
      <w:r w:rsidR="00A25BB3" w:rsidRPr="00C7237A">
        <w:rPr>
          <w:b/>
          <w:bCs/>
          <w:sz w:val="40"/>
          <w:szCs w:val="40"/>
        </w:rPr>
        <w:t xml:space="preserve"> - GitHub</w:t>
      </w:r>
    </w:p>
    <w:p w14:paraId="068FE0A1" w14:textId="7D20500B" w:rsidR="002B4FB7" w:rsidRPr="00DE5A69" w:rsidRDefault="002B4FB7" w:rsidP="00A73DEC">
      <w:pPr>
        <w:pStyle w:val="NoSpacing"/>
        <w:rPr>
          <w:b/>
          <w:bCs/>
        </w:rPr>
      </w:pPr>
      <w:r w:rsidRPr="00DE5A69">
        <w:rPr>
          <w:b/>
          <w:bCs/>
        </w:rPr>
        <w:t>Summary</w:t>
      </w:r>
    </w:p>
    <w:p w14:paraId="6E80594C" w14:textId="77777777" w:rsidR="002B4FB7" w:rsidRDefault="002B4FB7" w:rsidP="00A73DEC">
      <w:pPr>
        <w:pStyle w:val="NoSpacing"/>
      </w:pPr>
      <w:r w:rsidRPr="002B4FB7">
        <w:t>This text discusses the concepts of Git, GitHub, and Continuous Integration (CI) and their significance in modern software development.</w:t>
      </w:r>
    </w:p>
    <w:p w14:paraId="79D0BC5D" w14:textId="77777777" w:rsidR="002B4FB7" w:rsidRPr="00DE5A69" w:rsidRDefault="002B4FB7" w:rsidP="00A73DEC">
      <w:pPr>
        <w:pStyle w:val="NoSpacing"/>
        <w:rPr>
          <w:b/>
          <w:bCs/>
        </w:rPr>
      </w:pPr>
      <w:r w:rsidRPr="00DE5A69">
        <w:rPr>
          <w:b/>
          <w:bCs/>
        </w:rPr>
        <w:t>Highlights</w:t>
      </w:r>
    </w:p>
    <w:p w14:paraId="74E92451" w14:textId="77777777" w:rsidR="002B4FB7" w:rsidRDefault="002B4FB7" w:rsidP="00A73DEC">
      <w:pPr>
        <w:pStyle w:val="NoSpacing"/>
      </w:pPr>
      <w:r w:rsidRPr="002B4FB7">
        <w:rPr>
          <w:rFonts w:ascii="Segoe UI Emoji" w:hAnsi="Segoe UI Emoji" w:cs="Segoe UI Emoji"/>
        </w:rPr>
        <w:t>📚</w:t>
      </w:r>
      <w:r w:rsidRPr="002B4FB7">
        <w:t xml:space="preserve"> Git is a distributed version control system used for tracking changes in code and collaboration among developers.</w:t>
      </w:r>
    </w:p>
    <w:p w14:paraId="7173B757" w14:textId="77777777" w:rsidR="002B4FB7" w:rsidRDefault="002B4FB7" w:rsidP="00A73DEC">
      <w:pPr>
        <w:pStyle w:val="NoSpacing"/>
      </w:pPr>
      <w:r w:rsidRPr="002B4FB7">
        <w:rPr>
          <w:rFonts w:ascii="Segoe UI Emoji" w:hAnsi="Segoe UI Emoji" w:cs="Segoe UI Emoji"/>
        </w:rPr>
        <w:t>🌐</w:t>
      </w:r>
      <w:r w:rsidRPr="002B4FB7">
        <w:t xml:space="preserve"> GitHub is a web-based platform that facilitates Git repositories, fostering collaborative software development.</w:t>
      </w:r>
    </w:p>
    <w:p w14:paraId="57B11BC7" w14:textId="77777777" w:rsidR="002B4FB7" w:rsidRDefault="002B4FB7" w:rsidP="00A73DEC">
      <w:pPr>
        <w:pStyle w:val="NoSpacing"/>
      </w:pPr>
      <w:r w:rsidRPr="002B4FB7">
        <w:rPr>
          <w:rFonts w:ascii="Segoe UI Emoji" w:hAnsi="Segoe UI Emoji" w:cs="Segoe UI Emoji"/>
        </w:rPr>
        <w:t>🔄</w:t>
      </w:r>
      <w:r w:rsidRPr="002B4FB7">
        <w:t xml:space="preserve"> Continuous Integration (CI) automates the process of code integration, testing, and deployment, ensuring code quality and reliability.</w:t>
      </w:r>
    </w:p>
    <w:p w14:paraId="5FB69369" w14:textId="77777777" w:rsidR="002B4FB7" w:rsidRDefault="002B4FB7" w:rsidP="00A73DEC">
      <w:pPr>
        <w:pStyle w:val="NoSpacing"/>
      </w:pPr>
      <w:r w:rsidRPr="002B4FB7">
        <w:rPr>
          <w:rFonts w:ascii="Segoe UI Emoji" w:hAnsi="Segoe UI Emoji" w:cs="Segoe UI Emoji"/>
        </w:rPr>
        <w:t>🛠</w:t>
      </w:r>
      <w:r w:rsidRPr="002B4FB7">
        <w:t>️ CI tools like Jenkins, Travis CI, and CircleCI streamline development workflows and enhance team productivity.</w:t>
      </w:r>
    </w:p>
    <w:p w14:paraId="252FBC1E" w14:textId="77777777" w:rsidR="002B4FB7" w:rsidRDefault="002B4FB7" w:rsidP="00A73DEC">
      <w:pPr>
        <w:pStyle w:val="NoSpacing"/>
      </w:pPr>
      <w:r w:rsidRPr="002B4FB7">
        <w:rPr>
          <w:rFonts w:ascii="Segoe UI Emoji" w:hAnsi="Segoe UI Emoji" w:cs="Segoe UI Emoji"/>
        </w:rPr>
        <w:t>📦</w:t>
      </w:r>
      <w:r w:rsidRPr="002B4FB7">
        <w:t xml:space="preserve"> Docker containers enable the creation of consistent and portable development environments.</w:t>
      </w:r>
    </w:p>
    <w:p w14:paraId="533982B2" w14:textId="33509B4C" w:rsidR="002B4FB7" w:rsidRDefault="002B4FB7" w:rsidP="00A73DEC">
      <w:pPr>
        <w:pStyle w:val="NoSpacing"/>
      </w:pPr>
      <w:r w:rsidRPr="002B4FB7">
        <w:rPr>
          <w:rFonts w:ascii="Segoe UI Emoji" w:hAnsi="Segoe UI Emoji" w:cs="Segoe UI Emoji"/>
        </w:rPr>
        <w:t>📝</w:t>
      </w:r>
      <w:r w:rsidRPr="002B4FB7">
        <w:t xml:space="preserve"> Writing clear commit messages and following Git best practices helps maintain an organized codebase.</w:t>
      </w:r>
    </w:p>
    <w:p w14:paraId="49CB15BC" w14:textId="4A3826CC" w:rsidR="000E01F7" w:rsidRDefault="002B4FB7" w:rsidP="00A73DEC">
      <w:pPr>
        <w:pStyle w:val="NoSpacing"/>
      </w:pPr>
      <w:r w:rsidRPr="002B4FB7">
        <w:rPr>
          <w:rFonts w:ascii="Segoe UI Emoji" w:hAnsi="Segoe UI Emoji" w:cs="Segoe UI Emoji"/>
        </w:rPr>
        <w:t>🔒</w:t>
      </w:r>
      <w:r w:rsidRPr="002B4FB7">
        <w:t xml:space="preserve"> GitHub's security features, like code scanning and vulnerability alerts, enhance code security in collaborative projects.</w:t>
      </w:r>
    </w:p>
    <w:p w14:paraId="67353108" w14:textId="77777777" w:rsidR="00F03891" w:rsidRDefault="00F03891" w:rsidP="00A73DEC">
      <w:pPr>
        <w:pStyle w:val="NoSpacing"/>
      </w:pPr>
    </w:p>
    <w:p w14:paraId="6E84BDDC" w14:textId="1B15FBD2" w:rsidR="00DF4794" w:rsidRPr="00F03891" w:rsidRDefault="00DF4794" w:rsidP="00A73DEC">
      <w:pPr>
        <w:pStyle w:val="NoSpacing"/>
        <w:rPr>
          <w:b/>
          <w:bCs/>
          <w:sz w:val="24"/>
          <w:szCs w:val="24"/>
        </w:rPr>
      </w:pPr>
      <w:r w:rsidRPr="00F03891">
        <w:rPr>
          <w:b/>
          <w:bCs/>
          <w:sz w:val="24"/>
          <w:szCs w:val="24"/>
        </w:rPr>
        <w:t>I</w:t>
      </w:r>
      <w:r w:rsidRPr="00F03891">
        <w:rPr>
          <w:rFonts w:ascii="Segoe UI" w:hAnsi="Segoe UI" w:cs="Segoe UI"/>
          <w:b/>
          <w:bCs/>
          <w:color w:val="343541"/>
          <w:sz w:val="24"/>
          <w:szCs w:val="24"/>
        </w:rPr>
        <w:t>s it necessary to pull before push is it mandatory to pull code from github before push to github repo?</w:t>
      </w:r>
    </w:p>
    <w:p w14:paraId="560A998B" w14:textId="4EAADDDD" w:rsidR="00DF4794" w:rsidRDefault="00DF4794" w:rsidP="00A73DEC">
      <w:pPr>
        <w:pStyle w:val="NoSpacing"/>
      </w:pPr>
      <w:r>
        <w:t>Pulling before pushing in a Git/GitHub workflow is generally considered a good practice and is often necessary to ensure a smooth and consistent code collaboration process. While it's not always mandatory, it's highly recommended for the following reasons:</w:t>
      </w:r>
    </w:p>
    <w:p w14:paraId="7E5FE3B1" w14:textId="504DAB20" w:rsidR="00DF4794" w:rsidRDefault="00DF4794" w:rsidP="00A73DEC">
      <w:pPr>
        <w:pStyle w:val="NoSpacing"/>
      </w:pPr>
      <w:r>
        <w:t>1. **Syncing with Remote**: Pulling updates from the remote repository (usually GitHub) ensures that your local copy of the code is up-to-date with the latest changes made by other team members. This helps avoid conflicts when you push your changes.</w:t>
      </w:r>
    </w:p>
    <w:p w14:paraId="33CAB772" w14:textId="1142F214" w:rsidR="00DF4794" w:rsidRDefault="00DF4794" w:rsidP="00A73DEC">
      <w:pPr>
        <w:pStyle w:val="NoSpacing"/>
      </w:pPr>
      <w:r>
        <w:t>2. **Conflict Resolution**: If someone else has made changes to the same file(s) you're working on, pulling first allows you to detect and resolve any conflicts before pushing your changes. Conflicts occur when Git can't automatically merge changes, and manual intervention is required.</w:t>
      </w:r>
    </w:p>
    <w:p w14:paraId="3E6DE28F" w14:textId="0C0E4F10" w:rsidR="00DF4794" w:rsidRDefault="00DF4794" w:rsidP="00A73DEC">
      <w:pPr>
        <w:pStyle w:val="NoSpacing"/>
      </w:pPr>
      <w:r>
        <w:t>3. **Maintaining Clean History**: Pulling before pushing helps maintain a clean and linear history in the version control system. Pushing without pulling can create unnecessary merge commits in the history, making it harder to track changes and understand the project's timeline.</w:t>
      </w:r>
    </w:p>
    <w:p w14:paraId="4ECDD09E" w14:textId="6DBD4668" w:rsidR="00DF4794" w:rsidRDefault="00DF4794" w:rsidP="00A73DEC">
      <w:pPr>
        <w:pStyle w:val="NoSpacing"/>
      </w:pPr>
      <w:r>
        <w:t>4. **Build and Test**: Before pushing, it's a good practice to pull and run tests to ensure that your changes work seamlessly with the latest code. This helps prevent introducing new bugs or breaking the build for other team members.</w:t>
      </w:r>
    </w:p>
    <w:p w14:paraId="67AF7842" w14:textId="5797985F" w:rsidR="00DF4794" w:rsidRDefault="00DF4794" w:rsidP="00A73DEC">
      <w:pPr>
        <w:pStyle w:val="NoSpacing"/>
      </w:pPr>
      <w:r>
        <w:t>5. **Collaborative Work**: In a collaborative environment, pulling updates and resolving conflicts before pushing promotes smoother teamwork. It allows team members to review each other's changes and provide feedback before code is merged into the main branch.</w:t>
      </w:r>
    </w:p>
    <w:p w14:paraId="522CDE51" w14:textId="32BD96A9" w:rsidR="00DF4794" w:rsidRPr="00273907" w:rsidRDefault="00DF4794" w:rsidP="00A73DEC">
      <w:pPr>
        <w:pStyle w:val="NoSpacing"/>
      </w:pPr>
      <w:r w:rsidRPr="00273907">
        <w:t>While it's recommended to pull before pushing, there are some scenarios where you might not need to pull:</w:t>
      </w:r>
    </w:p>
    <w:p w14:paraId="1E59AA9C" w14:textId="77777777" w:rsidR="00DF4794" w:rsidRDefault="00DF4794" w:rsidP="00A73DEC">
      <w:pPr>
        <w:pStyle w:val="NoSpacing"/>
      </w:pPr>
      <w:r>
        <w:t>- If you're working on a personal project and are the sole contributor, you may not need to pull frequently.</w:t>
      </w:r>
    </w:p>
    <w:p w14:paraId="326F7A8D" w14:textId="2E4992F5" w:rsidR="00DF4794" w:rsidRDefault="00DF4794" w:rsidP="00A73DEC">
      <w:pPr>
        <w:pStyle w:val="NoSpacing"/>
      </w:pPr>
      <w:r>
        <w:t>- In situations where you're intentionally working on a separate feature branch and not on the main branch, pulling from the main branch might not be necessary until you're ready to merge.</w:t>
      </w:r>
    </w:p>
    <w:p w14:paraId="50EA8510" w14:textId="79BD3FDF" w:rsidR="00DF4794" w:rsidRDefault="00DF4794" w:rsidP="00A73DEC">
      <w:pPr>
        <w:pStyle w:val="NoSpacing"/>
      </w:pPr>
      <w:r>
        <w:t>In summary, while pulling before pushing is not always mandatory, it's a best practice that helps maintain code quality, prevent conflicts, and streamline collaboration in a team environment.</w:t>
      </w:r>
    </w:p>
    <w:p w14:paraId="03539820" w14:textId="77777777" w:rsidR="000A2AFA" w:rsidRDefault="000A2AFA" w:rsidP="00A73DEC">
      <w:pPr>
        <w:pStyle w:val="NoSpacing"/>
        <w:rPr>
          <w:sz w:val="36"/>
          <w:szCs w:val="36"/>
        </w:rPr>
      </w:pPr>
    </w:p>
    <w:p w14:paraId="12202ACC" w14:textId="04DDA61A" w:rsidR="00DF4794" w:rsidRPr="00BC2F47" w:rsidRDefault="00175FED" w:rsidP="00A73DEC">
      <w:pPr>
        <w:pStyle w:val="NoSpacing"/>
        <w:rPr>
          <w:sz w:val="32"/>
          <w:szCs w:val="32"/>
        </w:rPr>
      </w:pPr>
      <w:r w:rsidRPr="00BC2F47">
        <w:rPr>
          <w:sz w:val="32"/>
          <w:szCs w:val="32"/>
        </w:rPr>
        <w:lastRenderedPageBreak/>
        <w:t xml:space="preserve">Git </w:t>
      </w:r>
      <w:r w:rsidRPr="00F4706E">
        <w:rPr>
          <w:b/>
          <w:bCs/>
          <w:sz w:val="32"/>
          <w:szCs w:val="32"/>
        </w:rPr>
        <w:t>Pull vs Push :</w:t>
      </w:r>
    </w:p>
    <w:p w14:paraId="50A5B8DC" w14:textId="77777777" w:rsidR="00175FED" w:rsidRDefault="00175FED" w:rsidP="00A73DEC">
      <w:pPr>
        <w:pStyle w:val="NoSpacing"/>
      </w:pPr>
      <w:r>
        <w:t>Certainly! Git pull and push are two fundamental commands in Git, a version control system that helps developers manage and collaborate on code.</w:t>
      </w:r>
    </w:p>
    <w:p w14:paraId="00B1BB99" w14:textId="77777777" w:rsidR="00175FED" w:rsidRDefault="00175FED" w:rsidP="00A73DEC">
      <w:pPr>
        <w:pStyle w:val="NoSpacing"/>
      </w:pPr>
    </w:p>
    <w:p w14:paraId="7ED99573" w14:textId="0FEF848B" w:rsidR="008E4CFB" w:rsidRPr="00C97D6F" w:rsidRDefault="00175FED" w:rsidP="00A73DEC">
      <w:pPr>
        <w:pStyle w:val="NoSpacing"/>
        <w:rPr>
          <w:b/>
          <w:bCs/>
          <w:sz w:val="28"/>
          <w:szCs w:val="28"/>
        </w:rPr>
      </w:pPr>
      <w:r w:rsidRPr="00C97D6F">
        <w:rPr>
          <w:b/>
          <w:bCs/>
          <w:sz w:val="28"/>
          <w:szCs w:val="28"/>
        </w:rPr>
        <w:t>**Git Pull:**</w:t>
      </w:r>
    </w:p>
    <w:p w14:paraId="089B3FF6" w14:textId="77777777" w:rsidR="00175FED" w:rsidRDefault="00175FED" w:rsidP="00A73DEC">
      <w:pPr>
        <w:pStyle w:val="NoSpacing"/>
      </w:pPr>
      <w:r w:rsidRPr="00C27545">
        <w:rPr>
          <w:b/>
          <w:bCs/>
        </w:rPr>
        <w:t>- **What it does:**</w:t>
      </w:r>
      <w:r>
        <w:t xml:space="preserve"> Git pull is used to bring the latest changes from a remote repository (like GitHub or GitLab) to your local copy of the repository.</w:t>
      </w:r>
    </w:p>
    <w:p w14:paraId="46F18022" w14:textId="77777777" w:rsidR="00175FED" w:rsidRDefault="00175FED" w:rsidP="00A73DEC">
      <w:pPr>
        <w:pStyle w:val="NoSpacing"/>
      </w:pPr>
      <w:r w:rsidRPr="00C27545">
        <w:rPr>
          <w:b/>
          <w:bCs/>
        </w:rPr>
        <w:t>- **How it works:**</w:t>
      </w:r>
      <w:r>
        <w:t xml:space="preserve"> When you run `git pull`, Git fetches the changes made in the remote repository and merges them into your current branch, updating your local files to match the remote version.</w:t>
      </w:r>
    </w:p>
    <w:p w14:paraId="39CD61EF" w14:textId="77777777" w:rsidR="00175FED" w:rsidRDefault="00175FED" w:rsidP="00A73DEC">
      <w:pPr>
        <w:pStyle w:val="NoSpacing"/>
      </w:pPr>
      <w:r w:rsidRPr="00C27545">
        <w:rPr>
          <w:b/>
          <w:bCs/>
        </w:rPr>
        <w:t>- **Use case:**</w:t>
      </w:r>
      <w:r>
        <w:t xml:space="preserve"> You use `git pull` when you want to update your local code with the changes made by you or your team in the remote repository.</w:t>
      </w:r>
    </w:p>
    <w:p w14:paraId="1732CF8A" w14:textId="77777777" w:rsidR="00175FED" w:rsidRDefault="00175FED" w:rsidP="00A73DEC">
      <w:pPr>
        <w:pStyle w:val="NoSpacing"/>
      </w:pPr>
    </w:p>
    <w:p w14:paraId="1350A013" w14:textId="77777777" w:rsidR="00175FED" w:rsidRPr="00C97D6F" w:rsidRDefault="00175FED" w:rsidP="00A73DEC">
      <w:pPr>
        <w:pStyle w:val="NoSpacing"/>
        <w:rPr>
          <w:b/>
          <w:bCs/>
          <w:sz w:val="28"/>
          <w:szCs w:val="28"/>
        </w:rPr>
      </w:pPr>
      <w:r w:rsidRPr="00C97D6F">
        <w:rPr>
          <w:b/>
          <w:bCs/>
          <w:sz w:val="28"/>
          <w:szCs w:val="28"/>
        </w:rPr>
        <w:t>**Git Push:**</w:t>
      </w:r>
    </w:p>
    <w:p w14:paraId="1719C28F" w14:textId="77777777" w:rsidR="00175FED" w:rsidRDefault="00175FED" w:rsidP="00A73DEC">
      <w:pPr>
        <w:pStyle w:val="NoSpacing"/>
      </w:pPr>
      <w:r w:rsidRPr="00C27545">
        <w:rPr>
          <w:b/>
          <w:bCs/>
        </w:rPr>
        <w:t>- **What it does:**</w:t>
      </w:r>
      <w:r>
        <w:t xml:space="preserve"> Git push is used to send your local changes to a remote repository.</w:t>
      </w:r>
    </w:p>
    <w:p w14:paraId="5249B0A1" w14:textId="77777777" w:rsidR="00175FED" w:rsidRDefault="00175FED" w:rsidP="00A73DEC">
      <w:pPr>
        <w:pStyle w:val="NoSpacing"/>
      </w:pPr>
      <w:r w:rsidRPr="00C27545">
        <w:rPr>
          <w:b/>
          <w:bCs/>
        </w:rPr>
        <w:t>- **How it works:**</w:t>
      </w:r>
      <w:r>
        <w:t xml:space="preserve"> When you run `git push`, Git sends your committed changes (your code edits) from your local repository to the remote repository, making your changes available to others.</w:t>
      </w:r>
    </w:p>
    <w:p w14:paraId="7009F1AB" w14:textId="77777777" w:rsidR="00175FED" w:rsidRDefault="00175FED" w:rsidP="00A73DEC">
      <w:pPr>
        <w:pStyle w:val="NoSpacing"/>
      </w:pPr>
      <w:r w:rsidRPr="00C27545">
        <w:rPr>
          <w:b/>
          <w:bCs/>
        </w:rPr>
        <w:t>- **Use case:**</w:t>
      </w:r>
      <w:r>
        <w:t xml:space="preserve"> You use `git push` when you want to share your code changes with your team or make them available on the remote repository (like GitHub) for others to access.</w:t>
      </w:r>
    </w:p>
    <w:p w14:paraId="48891D83" w14:textId="77777777" w:rsidR="00175FED" w:rsidRDefault="00175FED" w:rsidP="00A73DEC">
      <w:pPr>
        <w:pStyle w:val="NoSpacing"/>
      </w:pPr>
    </w:p>
    <w:p w14:paraId="3C3D55F4" w14:textId="54D4C875" w:rsidR="00175FED" w:rsidRDefault="00175FED" w:rsidP="00A73DEC">
      <w:pPr>
        <w:pStyle w:val="NoSpacing"/>
      </w:pPr>
      <w:r>
        <w:t>In simple terms, think of "git pull" as a way to get the latest updates from the remote repository to your computer, and "git push" as a way to send your changes from your computer to the remote repository. These commands are essential for collaborating on coding projects and keeping everyone's work in sync.</w:t>
      </w:r>
    </w:p>
    <w:p w14:paraId="021B18B2" w14:textId="77777777" w:rsidR="00390949" w:rsidRDefault="00390949" w:rsidP="00A73DEC">
      <w:pPr>
        <w:pStyle w:val="NoSpacing"/>
      </w:pPr>
    </w:p>
    <w:p w14:paraId="1FC23D64" w14:textId="2AF7389C" w:rsidR="00A91D00" w:rsidRPr="006B529D" w:rsidRDefault="00A91D00" w:rsidP="00A73DEC">
      <w:pPr>
        <w:pStyle w:val="NoSpacing"/>
        <w:rPr>
          <w:b/>
          <w:bCs/>
          <w:sz w:val="36"/>
          <w:szCs w:val="36"/>
        </w:rPr>
      </w:pPr>
      <w:r w:rsidRPr="006B529D">
        <w:rPr>
          <w:b/>
          <w:bCs/>
          <w:sz w:val="36"/>
          <w:szCs w:val="36"/>
        </w:rPr>
        <w:t>Working of Git:</w:t>
      </w:r>
    </w:p>
    <w:p w14:paraId="40F62A8F" w14:textId="41CE3B35" w:rsidR="00175FED" w:rsidRDefault="00A91D00" w:rsidP="00A73DEC">
      <w:pPr>
        <w:pStyle w:val="NoSpacing"/>
      </w:pPr>
      <w:r w:rsidRPr="00A91D00">
        <w:drawing>
          <wp:inline distT="0" distB="0" distL="0" distR="0" wp14:anchorId="55F654ED" wp14:editId="76A562DA">
            <wp:extent cx="5731510" cy="2141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41855"/>
                    </a:xfrm>
                    <a:prstGeom prst="rect">
                      <a:avLst/>
                    </a:prstGeom>
                  </pic:spPr>
                </pic:pic>
              </a:graphicData>
            </a:graphic>
          </wp:inline>
        </w:drawing>
      </w:r>
    </w:p>
    <w:p w14:paraId="1E4E6D52" w14:textId="41C4A1F4" w:rsidR="00175FED" w:rsidRDefault="00175FED" w:rsidP="00A73DEC">
      <w:pPr>
        <w:pStyle w:val="NoSpacing"/>
      </w:pPr>
    </w:p>
    <w:p w14:paraId="0E15A8B4" w14:textId="5C5B4E1E" w:rsidR="00E732D9" w:rsidRDefault="00E732D9" w:rsidP="00A73DEC">
      <w:pPr>
        <w:pStyle w:val="NoSpacing"/>
      </w:pPr>
      <w:r>
        <w:t>Git and GitHub work together to help developers manage and collaborate on code. Here's a step-by-step explanation of how they work together:</w:t>
      </w:r>
    </w:p>
    <w:p w14:paraId="6FF5C486" w14:textId="77777777" w:rsidR="00E732D9" w:rsidRDefault="00E732D9" w:rsidP="00A73DEC">
      <w:pPr>
        <w:pStyle w:val="NoSpacing"/>
      </w:pPr>
    </w:p>
    <w:p w14:paraId="42813F4B" w14:textId="67446CDD" w:rsidR="00E732D9" w:rsidRPr="00383872" w:rsidRDefault="00E732D9" w:rsidP="00A73DEC">
      <w:pPr>
        <w:pStyle w:val="NoSpacing"/>
        <w:rPr>
          <w:b/>
          <w:bCs/>
          <w:sz w:val="24"/>
          <w:szCs w:val="24"/>
        </w:rPr>
      </w:pPr>
      <w:r w:rsidRPr="00383872">
        <w:rPr>
          <w:b/>
          <w:bCs/>
          <w:sz w:val="24"/>
          <w:szCs w:val="24"/>
        </w:rPr>
        <w:t>**Git:**</w:t>
      </w:r>
      <w:r w:rsidR="0018063C" w:rsidRPr="00383872">
        <w:rPr>
          <w:b/>
          <w:bCs/>
          <w:sz w:val="24"/>
          <w:szCs w:val="24"/>
        </w:rPr>
        <w:t xml:space="preserve"> </w:t>
      </w:r>
      <w:r w:rsidR="0018063C" w:rsidRPr="00383872">
        <w:rPr>
          <w:b/>
          <w:bCs/>
          <w:sz w:val="24"/>
          <w:szCs w:val="24"/>
        </w:rPr>
        <w:sym w:font="Wingdings" w:char="F0E0"/>
      </w:r>
      <w:r w:rsidR="0018063C" w:rsidRPr="00383872">
        <w:rPr>
          <w:b/>
          <w:bCs/>
          <w:sz w:val="24"/>
          <w:szCs w:val="24"/>
        </w:rPr>
        <w:t xml:space="preserve"> Local Repository</w:t>
      </w:r>
    </w:p>
    <w:p w14:paraId="7365E866" w14:textId="77777777" w:rsidR="00E732D9" w:rsidRDefault="00E732D9" w:rsidP="00A73DEC">
      <w:pPr>
        <w:pStyle w:val="NoSpacing"/>
      </w:pPr>
    </w:p>
    <w:p w14:paraId="27918E30" w14:textId="77777777" w:rsidR="00E732D9" w:rsidRDefault="00E732D9" w:rsidP="00A73DEC">
      <w:pPr>
        <w:pStyle w:val="NoSpacing"/>
      </w:pPr>
      <w:r>
        <w:t>1. **Initialize a Git Repository:**</w:t>
      </w:r>
    </w:p>
    <w:p w14:paraId="1608881A" w14:textId="77777777" w:rsidR="00E732D9" w:rsidRDefault="00E732D9" w:rsidP="00A73DEC">
      <w:pPr>
        <w:pStyle w:val="NoSpacing"/>
      </w:pPr>
      <w:r>
        <w:t xml:space="preserve">   - To start using Git for version control, you first create a local Git repository in your project directory. You can do this using the `git init` command.</w:t>
      </w:r>
    </w:p>
    <w:p w14:paraId="605A1DEB" w14:textId="77777777" w:rsidR="00E732D9" w:rsidRDefault="00E732D9" w:rsidP="00A73DEC">
      <w:pPr>
        <w:pStyle w:val="NoSpacing"/>
      </w:pPr>
    </w:p>
    <w:p w14:paraId="7C3A9D5B" w14:textId="77777777" w:rsidR="00E732D9" w:rsidRDefault="00E732D9" w:rsidP="00A73DEC">
      <w:pPr>
        <w:pStyle w:val="NoSpacing"/>
      </w:pPr>
      <w:r>
        <w:t>2. **Stage Changes:**</w:t>
      </w:r>
    </w:p>
    <w:p w14:paraId="6FB395DB" w14:textId="77777777" w:rsidR="00E732D9" w:rsidRDefault="00E732D9" w:rsidP="00A73DEC">
      <w:pPr>
        <w:pStyle w:val="NoSpacing"/>
      </w:pPr>
      <w:r>
        <w:lastRenderedPageBreak/>
        <w:t xml:space="preserve">   - As you make changes to your code, Git allows you to selectively choose which changes you want to include in the next commit. You do this by staging the changes using the `git add` command.</w:t>
      </w:r>
    </w:p>
    <w:p w14:paraId="5788DEAE" w14:textId="77777777" w:rsidR="00E732D9" w:rsidRDefault="00E732D9" w:rsidP="00A73DEC">
      <w:pPr>
        <w:pStyle w:val="NoSpacing"/>
      </w:pPr>
    </w:p>
    <w:p w14:paraId="38D3973F" w14:textId="77777777" w:rsidR="00E732D9" w:rsidRDefault="00E732D9" w:rsidP="00A73DEC">
      <w:pPr>
        <w:pStyle w:val="NoSpacing"/>
      </w:pPr>
      <w:r>
        <w:t>3. **Commit Changes:**</w:t>
      </w:r>
    </w:p>
    <w:p w14:paraId="285E2427" w14:textId="77777777" w:rsidR="00E732D9" w:rsidRDefault="00E732D9" w:rsidP="00A73DEC">
      <w:pPr>
        <w:pStyle w:val="NoSpacing"/>
      </w:pPr>
      <w:r>
        <w:t xml:space="preserve">   - Once you've staged your changes, you commit them to the Git repository with the `git commit` command. A commit is like a snapshot of your code at a specific point in time, accompanied by a commit message that describes the changes.</w:t>
      </w:r>
    </w:p>
    <w:p w14:paraId="3E9DC4F5" w14:textId="77777777" w:rsidR="00E732D9" w:rsidRDefault="00E732D9" w:rsidP="00A73DEC">
      <w:pPr>
        <w:pStyle w:val="NoSpacing"/>
      </w:pPr>
    </w:p>
    <w:p w14:paraId="4599CE35" w14:textId="77777777" w:rsidR="00E732D9" w:rsidRDefault="00E732D9" w:rsidP="00A73DEC">
      <w:pPr>
        <w:pStyle w:val="NoSpacing"/>
      </w:pPr>
      <w:r>
        <w:t>4. **Create Branches:**</w:t>
      </w:r>
    </w:p>
    <w:p w14:paraId="3888B3FA" w14:textId="77777777" w:rsidR="00E732D9" w:rsidRDefault="00E732D9" w:rsidP="00A73DEC">
      <w:pPr>
        <w:pStyle w:val="NoSpacing"/>
      </w:pPr>
      <w:r>
        <w:t xml:space="preserve">   - Git enables you to work on different features or bug fixes simultaneously by creating branches. You can create a new branch using the `git branch` command and switch to it using `git checkout`.</w:t>
      </w:r>
    </w:p>
    <w:p w14:paraId="6F6D46CC" w14:textId="77777777" w:rsidR="00E732D9" w:rsidRDefault="00E732D9" w:rsidP="00A73DEC">
      <w:pPr>
        <w:pStyle w:val="NoSpacing"/>
      </w:pPr>
    </w:p>
    <w:p w14:paraId="4E41FD2A" w14:textId="77777777" w:rsidR="00E732D9" w:rsidRDefault="00E732D9" w:rsidP="00A73DEC">
      <w:pPr>
        <w:pStyle w:val="NoSpacing"/>
      </w:pPr>
      <w:r>
        <w:t>5. **Merge Changes:**</w:t>
      </w:r>
    </w:p>
    <w:p w14:paraId="549A143D" w14:textId="77777777" w:rsidR="00E732D9" w:rsidRDefault="00E732D9" w:rsidP="00A73DEC">
      <w:pPr>
        <w:pStyle w:val="NoSpacing"/>
      </w:pPr>
      <w:r>
        <w:t xml:space="preserve">   - When you're ready to combine the changes from one branch into another (e.g., merging a feature branch into the main branch), you use the `git merge` command. Git automatically manages conflicts if multiple people have made changes to the same code.</w:t>
      </w:r>
    </w:p>
    <w:p w14:paraId="36075C26" w14:textId="77777777" w:rsidR="00E732D9" w:rsidRDefault="00E732D9" w:rsidP="00A73DEC">
      <w:pPr>
        <w:pStyle w:val="NoSpacing"/>
      </w:pPr>
    </w:p>
    <w:p w14:paraId="5366FE89" w14:textId="4B910954" w:rsidR="00E732D9" w:rsidRPr="00383872" w:rsidRDefault="00E732D9" w:rsidP="00A73DEC">
      <w:pPr>
        <w:pStyle w:val="NoSpacing"/>
        <w:rPr>
          <w:b/>
          <w:bCs/>
          <w:sz w:val="24"/>
          <w:szCs w:val="24"/>
        </w:rPr>
      </w:pPr>
      <w:r w:rsidRPr="00383872">
        <w:rPr>
          <w:b/>
          <w:bCs/>
          <w:sz w:val="24"/>
          <w:szCs w:val="24"/>
        </w:rPr>
        <w:t>**GitHub:**</w:t>
      </w:r>
      <w:r w:rsidR="0018063C" w:rsidRPr="00383872">
        <w:rPr>
          <w:b/>
          <w:bCs/>
          <w:sz w:val="24"/>
          <w:szCs w:val="24"/>
        </w:rPr>
        <w:t xml:space="preserve"> </w:t>
      </w:r>
      <w:r w:rsidR="0018063C" w:rsidRPr="00383872">
        <w:rPr>
          <w:b/>
          <w:bCs/>
          <w:sz w:val="24"/>
          <w:szCs w:val="24"/>
        </w:rPr>
        <w:sym w:font="Wingdings" w:char="F0E0"/>
      </w:r>
      <w:r w:rsidR="0018063C" w:rsidRPr="00383872">
        <w:rPr>
          <w:b/>
          <w:bCs/>
          <w:sz w:val="24"/>
          <w:szCs w:val="24"/>
        </w:rPr>
        <w:t xml:space="preserve"> Remote Repository</w:t>
      </w:r>
    </w:p>
    <w:p w14:paraId="313FBAB7" w14:textId="77777777" w:rsidR="00E732D9" w:rsidRDefault="00E732D9" w:rsidP="00A73DEC">
      <w:pPr>
        <w:pStyle w:val="NoSpacing"/>
      </w:pPr>
    </w:p>
    <w:p w14:paraId="74EADC5D" w14:textId="77777777" w:rsidR="00E732D9" w:rsidRDefault="00E732D9" w:rsidP="00A73DEC">
      <w:pPr>
        <w:pStyle w:val="NoSpacing"/>
      </w:pPr>
      <w:r>
        <w:t>1. **Create a GitHub Account:**</w:t>
      </w:r>
    </w:p>
    <w:p w14:paraId="7114CC7A" w14:textId="77777777" w:rsidR="00E732D9" w:rsidRDefault="00E732D9" w:rsidP="00A73DEC">
      <w:pPr>
        <w:pStyle w:val="NoSpacing"/>
      </w:pPr>
      <w:r>
        <w:t xml:space="preserve">   - To collaborate with others and host your Git repositories online, you can sign up for a GitHub account at github.com.</w:t>
      </w:r>
    </w:p>
    <w:p w14:paraId="45F5455A" w14:textId="77777777" w:rsidR="00E732D9" w:rsidRDefault="00E732D9" w:rsidP="00A73DEC">
      <w:pPr>
        <w:pStyle w:val="NoSpacing"/>
      </w:pPr>
    </w:p>
    <w:p w14:paraId="6D727039" w14:textId="77777777" w:rsidR="00E732D9" w:rsidRDefault="00E732D9" w:rsidP="00A73DEC">
      <w:pPr>
        <w:pStyle w:val="NoSpacing"/>
      </w:pPr>
      <w:r>
        <w:t>2. **Create a Remote Repository:**</w:t>
      </w:r>
    </w:p>
    <w:p w14:paraId="5A483570" w14:textId="77777777" w:rsidR="00E732D9" w:rsidRDefault="00E732D9" w:rsidP="00A73DEC">
      <w:pPr>
        <w:pStyle w:val="NoSpacing"/>
      </w:pPr>
      <w:r>
        <w:t xml:space="preserve">   - After signing in to GitHub, you can create a new remote repository on the GitHub website. This repository will serve as a centralized location for your code.</w:t>
      </w:r>
    </w:p>
    <w:p w14:paraId="1F36F7E9" w14:textId="77777777" w:rsidR="00E732D9" w:rsidRDefault="00E732D9" w:rsidP="00A73DEC">
      <w:pPr>
        <w:pStyle w:val="NoSpacing"/>
      </w:pPr>
    </w:p>
    <w:p w14:paraId="1AD1608A" w14:textId="77777777" w:rsidR="00E732D9" w:rsidRDefault="00E732D9" w:rsidP="00A73DEC">
      <w:pPr>
        <w:pStyle w:val="NoSpacing"/>
      </w:pPr>
      <w:r>
        <w:t>3. **Link Remote Repository:**</w:t>
      </w:r>
    </w:p>
    <w:p w14:paraId="6D715F21" w14:textId="77777777" w:rsidR="00E732D9" w:rsidRDefault="00E732D9" w:rsidP="00A73DEC">
      <w:pPr>
        <w:pStyle w:val="NoSpacing"/>
      </w:pPr>
      <w:r>
        <w:t xml:space="preserve">   - To connect your local Git repository to the remote one on GitHub, you add a remote URL using the `git remote add` command. Typically, the remote is named "origin."</w:t>
      </w:r>
    </w:p>
    <w:p w14:paraId="315B5C64" w14:textId="77777777" w:rsidR="00E732D9" w:rsidRDefault="00E732D9" w:rsidP="00A73DEC">
      <w:pPr>
        <w:pStyle w:val="NoSpacing"/>
      </w:pPr>
    </w:p>
    <w:p w14:paraId="18F43548" w14:textId="77777777" w:rsidR="00E732D9" w:rsidRDefault="00E732D9" w:rsidP="00A73DEC">
      <w:pPr>
        <w:pStyle w:val="NoSpacing"/>
      </w:pPr>
      <w:r>
        <w:t>4. **Push Changes to GitHub:**</w:t>
      </w:r>
    </w:p>
    <w:p w14:paraId="6BACD389" w14:textId="77777777" w:rsidR="00E732D9" w:rsidRDefault="00E732D9" w:rsidP="00A73DEC">
      <w:pPr>
        <w:pStyle w:val="NoSpacing"/>
      </w:pPr>
      <w:r>
        <w:t xml:space="preserve">   - To share your local commits with others, you use the `git push` command to upload your code to the remote GitHub repository. This action makes your code accessible to collaborators.</w:t>
      </w:r>
    </w:p>
    <w:p w14:paraId="603C1A71" w14:textId="77777777" w:rsidR="00E732D9" w:rsidRDefault="00E732D9" w:rsidP="00A73DEC">
      <w:pPr>
        <w:pStyle w:val="NoSpacing"/>
      </w:pPr>
    </w:p>
    <w:p w14:paraId="7CCF3BA3" w14:textId="77777777" w:rsidR="00E732D9" w:rsidRDefault="00E732D9" w:rsidP="00A73DEC">
      <w:pPr>
        <w:pStyle w:val="NoSpacing"/>
      </w:pPr>
      <w:r>
        <w:t>5. **Pull Changes from GitHub:**</w:t>
      </w:r>
    </w:p>
    <w:p w14:paraId="352FCD35" w14:textId="77777777" w:rsidR="00E732D9" w:rsidRDefault="00E732D9" w:rsidP="00A73DEC">
      <w:pPr>
        <w:pStyle w:val="NoSpacing"/>
      </w:pPr>
      <w:r>
        <w:t xml:space="preserve">   - If other collaborators make changes to the GitHub repository, you can update your local repository with their changes using the `git pull` command. This fetches and merges the remote changes into your local branch.</w:t>
      </w:r>
    </w:p>
    <w:p w14:paraId="05E040CD" w14:textId="77777777" w:rsidR="00E732D9" w:rsidRDefault="00E732D9" w:rsidP="00A73DEC">
      <w:pPr>
        <w:pStyle w:val="NoSpacing"/>
      </w:pPr>
    </w:p>
    <w:p w14:paraId="0722A416" w14:textId="77777777" w:rsidR="00E732D9" w:rsidRDefault="00E732D9" w:rsidP="00A73DEC">
      <w:pPr>
        <w:pStyle w:val="NoSpacing"/>
      </w:pPr>
      <w:r>
        <w:t>6. **Collaborate and Manage Issues:**</w:t>
      </w:r>
    </w:p>
    <w:p w14:paraId="56FD8887" w14:textId="77777777" w:rsidR="00E732D9" w:rsidRDefault="00E732D9" w:rsidP="00A73DEC">
      <w:pPr>
        <w:pStyle w:val="NoSpacing"/>
      </w:pPr>
      <w:r>
        <w:t xml:space="preserve">   - GitHub provides features like issues, pull requests, and project boards to facilitate collaboration. You can create issues to track tasks, submit pull requests to propose changes, and use GitHub's features to manage and discuss project progress.</w:t>
      </w:r>
    </w:p>
    <w:p w14:paraId="576B8725" w14:textId="77777777" w:rsidR="00E732D9" w:rsidRDefault="00E732D9" w:rsidP="00A73DEC">
      <w:pPr>
        <w:pStyle w:val="NoSpacing"/>
      </w:pPr>
    </w:p>
    <w:p w14:paraId="2F85EC34" w14:textId="532C8A0E" w:rsidR="00175FED" w:rsidRDefault="00E732D9" w:rsidP="00A73DEC">
      <w:pPr>
        <w:pStyle w:val="NoSpacing"/>
      </w:pPr>
      <w:r>
        <w:t>In summary, Git is a version control system that tracks changes to your code locally, while GitHub is a platform that hosts Git repositories remotely, allowing multiple people to collaborate on code. You develop code locally using Git, push changes to GitHub, and collaborate with others through features like pull requests and issues. This combination makes it easier to work together on software projects efficiently.</w:t>
      </w:r>
    </w:p>
    <w:p w14:paraId="37EEC50F" w14:textId="5E0AA87D" w:rsidR="00DF4794" w:rsidRDefault="00DF4794" w:rsidP="00A73DEC">
      <w:pPr>
        <w:pStyle w:val="NoSpacing"/>
      </w:pPr>
    </w:p>
    <w:p w14:paraId="6F2B1D01" w14:textId="6404A48D" w:rsidR="004E263D" w:rsidRPr="004E263D" w:rsidRDefault="004E263D" w:rsidP="004E263D">
      <w:pPr>
        <w:pStyle w:val="NoSpacing"/>
        <w:rPr>
          <w:b/>
          <w:bCs/>
          <w:sz w:val="32"/>
          <w:szCs w:val="32"/>
        </w:rPr>
      </w:pPr>
      <w:r w:rsidRPr="004E263D">
        <w:rPr>
          <w:b/>
          <w:bCs/>
          <w:sz w:val="32"/>
          <w:szCs w:val="32"/>
        </w:rPr>
        <w:lastRenderedPageBreak/>
        <w:t>Maven, Jenkins, Git, and GitHub</w:t>
      </w:r>
    </w:p>
    <w:p w14:paraId="0AE454E3" w14:textId="6283A3AD" w:rsidR="004E263D" w:rsidRDefault="004E263D" w:rsidP="004E263D">
      <w:pPr>
        <w:pStyle w:val="NoSpacing"/>
      </w:pPr>
      <w:r>
        <w:t>Certainly, let's dive into a detailed explanation of each tool (Maven, Jenkins, Git, and GitHub) and how they work together in the context of continuous integration (CI) and continuous delivery (CD) processes.</w:t>
      </w:r>
    </w:p>
    <w:p w14:paraId="74993100" w14:textId="77777777" w:rsidR="004E263D" w:rsidRDefault="004E263D" w:rsidP="004E263D">
      <w:pPr>
        <w:pStyle w:val="NoSpacing"/>
      </w:pPr>
    </w:p>
    <w:p w14:paraId="33F9B11B" w14:textId="77777777" w:rsidR="004E263D" w:rsidRDefault="004E263D" w:rsidP="004E263D">
      <w:pPr>
        <w:pStyle w:val="NoSpacing"/>
      </w:pPr>
      <w:r>
        <w:t>### 1. **Maven**</w:t>
      </w:r>
    </w:p>
    <w:p w14:paraId="0D0C2610" w14:textId="77777777" w:rsidR="004E263D" w:rsidRDefault="004E263D" w:rsidP="004E263D">
      <w:pPr>
        <w:pStyle w:val="NoSpacing"/>
      </w:pPr>
      <w:r>
        <w:t>**Maven** is a build automation tool used primarily for Java projects, although it can be adapted to other languages and platforms. Its main functions are:</w:t>
      </w:r>
    </w:p>
    <w:p w14:paraId="261CF1B5" w14:textId="77777777" w:rsidR="004E263D" w:rsidRDefault="004E263D" w:rsidP="004E263D">
      <w:pPr>
        <w:pStyle w:val="NoSpacing"/>
      </w:pPr>
    </w:p>
    <w:p w14:paraId="3F716194" w14:textId="77777777" w:rsidR="004E263D" w:rsidRDefault="004E263D" w:rsidP="004E263D">
      <w:pPr>
        <w:pStyle w:val="NoSpacing"/>
      </w:pPr>
      <w:r>
        <w:t>- **Dependency Management**: Maven helps manage project dependencies by defining them in a central configuration file (pom.xml). It resolves and downloads these dependencies from a central repository.</w:t>
      </w:r>
    </w:p>
    <w:p w14:paraId="7BB946C6" w14:textId="77777777" w:rsidR="004E263D" w:rsidRDefault="004E263D" w:rsidP="004E263D">
      <w:pPr>
        <w:pStyle w:val="NoSpacing"/>
      </w:pPr>
    </w:p>
    <w:p w14:paraId="0DDD1C3C" w14:textId="77777777" w:rsidR="004E263D" w:rsidRDefault="004E263D" w:rsidP="004E263D">
      <w:pPr>
        <w:pStyle w:val="NoSpacing"/>
      </w:pPr>
      <w:r>
        <w:t>- **Build Automation**: Maven automates the build process, including compiling source code, packaging the application, and creating distributable artifacts (e.g., JAR or WAR files).</w:t>
      </w:r>
    </w:p>
    <w:p w14:paraId="7690D879" w14:textId="77777777" w:rsidR="004E263D" w:rsidRDefault="004E263D" w:rsidP="004E263D">
      <w:pPr>
        <w:pStyle w:val="NoSpacing"/>
      </w:pPr>
    </w:p>
    <w:p w14:paraId="2DCDA061" w14:textId="77777777" w:rsidR="004E263D" w:rsidRDefault="004E263D" w:rsidP="004E263D">
      <w:pPr>
        <w:pStyle w:val="NoSpacing"/>
      </w:pPr>
      <w:r>
        <w:t>- **Lifecycle Management**: It defines a standard build lifecycle with predefined phases (e.g., clean, compile, test, package, deploy). Developers can execute these phases in a specific order to build, test, and package their projects.</w:t>
      </w:r>
    </w:p>
    <w:p w14:paraId="448E7DFB" w14:textId="77777777" w:rsidR="004E263D" w:rsidRDefault="004E263D" w:rsidP="004E263D">
      <w:pPr>
        <w:pStyle w:val="NoSpacing"/>
      </w:pPr>
    </w:p>
    <w:p w14:paraId="2983F0BC" w14:textId="77777777" w:rsidR="004E263D" w:rsidRDefault="004E263D" w:rsidP="004E263D">
      <w:pPr>
        <w:pStyle w:val="NoSpacing"/>
      </w:pPr>
      <w:r>
        <w:t>### 2. **Jenkins**</w:t>
      </w:r>
    </w:p>
    <w:p w14:paraId="45B71B03" w14:textId="77777777" w:rsidR="004E263D" w:rsidRDefault="004E263D" w:rsidP="004E263D">
      <w:pPr>
        <w:pStyle w:val="NoSpacing"/>
      </w:pPr>
      <w:r>
        <w:t>**Jenkins** is an open-source automation server used for building, deploying, and automating tasks across the software development lifecycle. Key features and functions include:</w:t>
      </w:r>
    </w:p>
    <w:p w14:paraId="1C941D35" w14:textId="77777777" w:rsidR="004E263D" w:rsidRDefault="004E263D" w:rsidP="004E263D">
      <w:pPr>
        <w:pStyle w:val="NoSpacing"/>
      </w:pPr>
    </w:p>
    <w:p w14:paraId="793128EE" w14:textId="77777777" w:rsidR="004E263D" w:rsidRDefault="004E263D" w:rsidP="004E263D">
      <w:pPr>
        <w:pStyle w:val="NoSpacing"/>
      </w:pPr>
      <w:r>
        <w:t>- **Continuous Integration**: Jenkins automates the integration of code changes from multiple developers into a shared repository. It can trigger builds and tests whenever new code is committed, ensuring that code changes don't introduce regressions.</w:t>
      </w:r>
    </w:p>
    <w:p w14:paraId="6DFC38E1" w14:textId="77777777" w:rsidR="004E263D" w:rsidRDefault="004E263D" w:rsidP="004E263D">
      <w:pPr>
        <w:pStyle w:val="NoSpacing"/>
      </w:pPr>
    </w:p>
    <w:p w14:paraId="001F0ADA" w14:textId="77777777" w:rsidR="004E263D" w:rsidRDefault="004E263D" w:rsidP="004E263D">
      <w:pPr>
        <w:pStyle w:val="NoSpacing"/>
      </w:pPr>
      <w:r>
        <w:t>- **Job Execution**: Jenkins defines and executes jobs (build, test, deployment) based on predefined configurations. These jobs can be triggered manually or automatically, such as when code is pushed to a version control system.</w:t>
      </w:r>
    </w:p>
    <w:p w14:paraId="41EFEB18" w14:textId="77777777" w:rsidR="004E263D" w:rsidRDefault="004E263D" w:rsidP="004E263D">
      <w:pPr>
        <w:pStyle w:val="NoSpacing"/>
      </w:pPr>
    </w:p>
    <w:p w14:paraId="2C1ABD68" w14:textId="77777777" w:rsidR="004E263D" w:rsidRDefault="004E263D" w:rsidP="004E263D">
      <w:pPr>
        <w:pStyle w:val="NoSpacing"/>
      </w:pPr>
      <w:r>
        <w:t>- **Extensibility**: Jenkins is highly extensible through plugins, which provide additional functionality. Thousands of plugins are available to integrate Jenkins with various tools and services.</w:t>
      </w:r>
    </w:p>
    <w:p w14:paraId="18E0FDCC" w14:textId="77777777" w:rsidR="004E263D" w:rsidRDefault="004E263D" w:rsidP="004E263D">
      <w:pPr>
        <w:pStyle w:val="NoSpacing"/>
      </w:pPr>
    </w:p>
    <w:p w14:paraId="0A754BBC" w14:textId="77777777" w:rsidR="004E263D" w:rsidRDefault="004E263D" w:rsidP="004E263D">
      <w:pPr>
        <w:pStyle w:val="NoSpacing"/>
      </w:pPr>
      <w:r>
        <w:t>- **Reporting and Notifications**: Jenkins generates detailed build and test reports and can send notifications (email, messaging) based on build results.</w:t>
      </w:r>
    </w:p>
    <w:p w14:paraId="50E72FDB" w14:textId="77777777" w:rsidR="004E263D" w:rsidRDefault="004E263D" w:rsidP="004E263D">
      <w:pPr>
        <w:pStyle w:val="NoSpacing"/>
      </w:pPr>
    </w:p>
    <w:p w14:paraId="5023C61D" w14:textId="77777777" w:rsidR="004E263D" w:rsidRDefault="004E263D" w:rsidP="004E263D">
      <w:pPr>
        <w:pStyle w:val="NoSpacing"/>
      </w:pPr>
      <w:r>
        <w:t>### 3. **Git**</w:t>
      </w:r>
    </w:p>
    <w:p w14:paraId="07743369" w14:textId="77777777" w:rsidR="004E263D" w:rsidRDefault="004E263D" w:rsidP="004E263D">
      <w:pPr>
        <w:pStyle w:val="NoSpacing"/>
      </w:pPr>
      <w:r>
        <w:t>**Git** is a distributed version control system designed for tracking changes in source code during software development. Key concepts include:</w:t>
      </w:r>
    </w:p>
    <w:p w14:paraId="0FE4F3B4" w14:textId="77777777" w:rsidR="004E263D" w:rsidRDefault="004E263D" w:rsidP="004E263D">
      <w:pPr>
        <w:pStyle w:val="NoSpacing"/>
      </w:pPr>
    </w:p>
    <w:p w14:paraId="5D65E87A" w14:textId="77777777" w:rsidR="004E263D" w:rsidRDefault="004E263D" w:rsidP="004E263D">
      <w:pPr>
        <w:pStyle w:val="NoSpacing"/>
      </w:pPr>
      <w:r>
        <w:t>- **Version Control**: Git tracks changes to files over time, creating a history of all modifications. Developers can commit changes, create branches, and merge code easily.</w:t>
      </w:r>
    </w:p>
    <w:p w14:paraId="299470FB" w14:textId="77777777" w:rsidR="004E263D" w:rsidRDefault="004E263D" w:rsidP="004E263D">
      <w:pPr>
        <w:pStyle w:val="NoSpacing"/>
      </w:pPr>
    </w:p>
    <w:p w14:paraId="3EBF0CCC" w14:textId="77777777" w:rsidR="004E263D" w:rsidRDefault="004E263D" w:rsidP="004E263D">
      <w:pPr>
        <w:pStyle w:val="NoSpacing"/>
      </w:pPr>
      <w:r>
        <w:t>- **Branching and Merging**: Git allows developers to work on separate branches of the codebase, enabling parallel development of features or bug fixes. Changes from one branch can be merged into another.</w:t>
      </w:r>
    </w:p>
    <w:p w14:paraId="425AD01E" w14:textId="77777777" w:rsidR="004E263D" w:rsidRDefault="004E263D" w:rsidP="004E263D">
      <w:pPr>
        <w:pStyle w:val="NoSpacing"/>
      </w:pPr>
    </w:p>
    <w:p w14:paraId="30EED8DB" w14:textId="77777777" w:rsidR="004E263D" w:rsidRDefault="004E263D" w:rsidP="004E263D">
      <w:pPr>
        <w:pStyle w:val="NoSpacing"/>
      </w:pPr>
      <w:r>
        <w:t>- **Distributed**: Each developer has their own local copy of the entire project with its complete history. This allows for offline work and easier collaboration.</w:t>
      </w:r>
    </w:p>
    <w:p w14:paraId="560207C0" w14:textId="77777777" w:rsidR="004E263D" w:rsidRDefault="004E263D" w:rsidP="004E263D">
      <w:pPr>
        <w:pStyle w:val="NoSpacing"/>
      </w:pPr>
    </w:p>
    <w:p w14:paraId="26F02173" w14:textId="77777777" w:rsidR="004E263D" w:rsidRDefault="004E263D" w:rsidP="004E263D">
      <w:pPr>
        <w:pStyle w:val="NoSpacing"/>
      </w:pPr>
      <w:r>
        <w:t>- **Remote Repositories**: Git supports remote repositories, which serve as central locations where multiple developers can push and pull changes. Common remote hosting platforms include GitHub and GitLab.</w:t>
      </w:r>
    </w:p>
    <w:p w14:paraId="6540044E" w14:textId="77777777" w:rsidR="004E263D" w:rsidRDefault="004E263D" w:rsidP="004E263D">
      <w:pPr>
        <w:pStyle w:val="NoSpacing"/>
      </w:pPr>
    </w:p>
    <w:p w14:paraId="63F201C5" w14:textId="77777777" w:rsidR="004E263D" w:rsidRDefault="004E263D" w:rsidP="004E263D">
      <w:pPr>
        <w:pStyle w:val="NoSpacing"/>
      </w:pPr>
      <w:r>
        <w:t>### 4. **GitHub**</w:t>
      </w:r>
    </w:p>
    <w:p w14:paraId="563ACFD0" w14:textId="77777777" w:rsidR="004E263D" w:rsidRDefault="004E263D" w:rsidP="004E263D">
      <w:pPr>
        <w:pStyle w:val="NoSpacing"/>
      </w:pPr>
      <w:r>
        <w:t>**GitHub** is a web-based platform that enhances Git's functionality and provides a collaborative environment for developers. It includes features such as:</w:t>
      </w:r>
    </w:p>
    <w:p w14:paraId="294331F6" w14:textId="77777777" w:rsidR="004E263D" w:rsidRDefault="004E263D" w:rsidP="004E263D">
      <w:pPr>
        <w:pStyle w:val="NoSpacing"/>
      </w:pPr>
    </w:p>
    <w:p w14:paraId="11E06437" w14:textId="77777777" w:rsidR="004E263D" w:rsidRDefault="004E263D" w:rsidP="004E263D">
      <w:pPr>
        <w:pStyle w:val="NoSpacing"/>
      </w:pPr>
      <w:r>
        <w:t>- **Repository Hosting**: GitHub hosts Git repositories in the cloud, making it easy for teams to collaborate on projects. Multiple contributors can work on the same project simultaneously.</w:t>
      </w:r>
    </w:p>
    <w:p w14:paraId="68714E25" w14:textId="77777777" w:rsidR="004E263D" w:rsidRDefault="004E263D" w:rsidP="004E263D">
      <w:pPr>
        <w:pStyle w:val="NoSpacing"/>
      </w:pPr>
    </w:p>
    <w:p w14:paraId="5DCFDC2C" w14:textId="77777777" w:rsidR="004E263D" w:rsidRDefault="004E263D" w:rsidP="004E263D">
      <w:pPr>
        <w:pStyle w:val="NoSpacing"/>
      </w:pPr>
      <w:r>
        <w:t>- **Pull Requests**: Developers can propose changes by creating pull requests. This facilitates code review and discussion before merging new code into the main branch.</w:t>
      </w:r>
    </w:p>
    <w:p w14:paraId="0A3E720F" w14:textId="77777777" w:rsidR="004E263D" w:rsidRDefault="004E263D" w:rsidP="004E263D">
      <w:pPr>
        <w:pStyle w:val="NoSpacing"/>
      </w:pPr>
    </w:p>
    <w:p w14:paraId="18AA5669" w14:textId="77777777" w:rsidR="004E263D" w:rsidRDefault="004E263D" w:rsidP="004E263D">
      <w:pPr>
        <w:pStyle w:val="NoSpacing"/>
      </w:pPr>
      <w:r>
        <w:t>- **Issue Tracking**: GitHub includes issue tracking tools, allowing teams to manage and prioritize tasks, bugs, and feature requests.</w:t>
      </w:r>
    </w:p>
    <w:p w14:paraId="59C1AD05" w14:textId="77777777" w:rsidR="004E263D" w:rsidRDefault="004E263D" w:rsidP="004E263D">
      <w:pPr>
        <w:pStyle w:val="NoSpacing"/>
      </w:pPr>
    </w:p>
    <w:p w14:paraId="76177F77" w14:textId="77777777" w:rsidR="004E263D" w:rsidRDefault="004E263D" w:rsidP="004E263D">
      <w:pPr>
        <w:pStyle w:val="NoSpacing"/>
      </w:pPr>
      <w:r>
        <w:t>- **Collaboration Tools**: GitHub offers collaboration features like wikis, project boards, and actions (automation workflows). These tools help streamline the development process and enhance project management.</w:t>
      </w:r>
    </w:p>
    <w:p w14:paraId="7E81F296" w14:textId="77777777" w:rsidR="004E263D" w:rsidRDefault="004E263D" w:rsidP="004E263D">
      <w:pPr>
        <w:pStyle w:val="NoSpacing"/>
      </w:pPr>
    </w:p>
    <w:p w14:paraId="5A445628" w14:textId="77777777" w:rsidR="004E263D" w:rsidRDefault="004E263D" w:rsidP="004E263D">
      <w:pPr>
        <w:pStyle w:val="NoSpacing"/>
      </w:pPr>
      <w:r>
        <w:t>### Interrelated Working in CI/CD:</w:t>
      </w:r>
    </w:p>
    <w:p w14:paraId="0AAA2B81" w14:textId="77777777" w:rsidR="004E263D" w:rsidRDefault="004E263D" w:rsidP="004E263D">
      <w:pPr>
        <w:pStyle w:val="NoSpacing"/>
      </w:pPr>
      <w:r>
        <w:t>In a CI/CD pipeline, these tools work together as follows:</w:t>
      </w:r>
    </w:p>
    <w:p w14:paraId="3D53A7B7" w14:textId="77777777" w:rsidR="004E263D" w:rsidRDefault="004E263D" w:rsidP="004E263D">
      <w:pPr>
        <w:pStyle w:val="NoSpacing"/>
      </w:pPr>
    </w:p>
    <w:p w14:paraId="4D55E5A1" w14:textId="77777777" w:rsidR="004E263D" w:rsidRDefault="004E263D" w:rsidP="004E263D">
      <w:pPr>
        <w:pStyle w:val="NoSpacing"/>
      </w:pPr>
      <w:r>
        <w:t>1. **Code Development**: Developers use Git to version control their code. They create branches for new features or bug fixes.</w:t>
      </w:r>
    </w:p>
    <w:p w14:paraId="73573CA2" w14:textId="77777777" w:rsidR="004E263D" w:rsidRDefault="004E263D" w:rsidP="004E263D">
      <w:pPr>
        <w:pStyle w:val="NoSpacing"/>
      </w:pPr>
    </w:p>
    <w:p w14:paraId="74BE094F" w14:textId="77777777" w:rsidR="004E263D" w:rsidRDefault="004E263D" w:rsidP="004E263D">
      <w:pPr>
        <w:pStyle w:val="NoSpacing"/>
      </w:pPr>
      <w:r>
        <w:t>2. **Continuous Integration**: Whenever changes are pushed to Git, Jenkins is triggered to start a build process using Maven. Maven fetches dependencies, compiles code, and runs tests.</w:t>
      </w:r>
    </w:p>
    <w:p w14:paraId="397822A5" w14:textId="77777777" w:rsidR="004E263D" w:rsidRDefault="004E263D" w:rsidP="004E263D">
      <w:pPr>
        <w:pStyle w:val="NoSpacing"/>
      </w:pPr>
    </w:p>
    <w:p w14:paraId="50D5F306" w14:textId="77777777" w:rsidR="004E263D" w:rsidRDefault="004E263D" w:rsidP="004E263D">
      <w:pPr>
        <w:pStyle w:val="NoSpacing"/>
      </w:pPr>
      <w:r>
        <w:t>3. **Testing**: Jenkins reports the results of the build and tests. If the code passes tests, it can proceed to the next stage. If not, developers are notified.</w:t>
      </w:r>
    </w:p>
    <w:p w14:paraId="3AD91A47" w14:textId="77777777" w:rsidR="004E263D" w:rsidRDefault="004E263D" w:rsidP="004E263D">
      <w:pPr>
        <w:pStyle w:val="NoSpacing"/>
      </w:pPr>
    </w:p>
    <w:p w14:paraId="35D1DB41" w14:textId="77777777" w:rsidR="004E263D" w:rsidRDefault="004E263D" w:rsidP="004E263D">
      <w:pPr>
        <w:pStyle w:val="NoSpacing"/>
      </w:pPr>
      <w:r>
        <w:t>4. **Deployment**: Once code is successfully built and tested, Jenkins can deploy it to a staging environment for further testing or directly to production.</w:t>
      </w:r>
    </w:p>
    <w:p w14:paraId="4ED50EB3" w14:textId="77777777" w:rsidR="004E263D" w:rsidRDefault="004E263D" w:rsidP="004E263D">
      <w:pPr>
        <w:pStyle w:val="NoSpacing"/>
      </w:pPr>
    </w:p>
    <w:p w14:paraId="5EA1CACF" w14:textId="77777777" w:rsidR="004E263D" w:rsidRDefault="004E263D" w:rsidP="004E263D">
      <w:pPr>
        <w:pStyle w:val="NoSpacing"/>
      </w:pPr>
      <w:r>
        <w:t>5. **Version Control**: Git is used throughout the process to track changes, and GitHub provides a platform for code review and collaboration. Developers can create pull requests to propose code changes.</w:t>
      </w:r>
    </w:p>
    <w:p w14:paraId="7FEE429C" w14:textId="77777777" w:rsidR="004E263D" w:rsidRDefault="004E263D" w:rsidP="004E263D">
      <w:pPr>
        <w:pStyle w:val="NoSpacing"/>
      </w:pPr>
    </w:p>
    <w:p w14:paraId="727E4B96" w14:textId="77777777" w:rsidR="004E263D" w:rsidRDefault="004E263D" w:rsidP="004E263D">
      <w:pPr>
        <w:pStyle w:val="NoSpacing"/>
      </w:pPr>
      <w:r>
        <w:t>6. **Automation**: Jenkins can automate various tasks, such as creating and tearing down testing environments, running scripts, and sending notifications.</w:t>
      </w:r>
    </w:p>
    <w:p w14:paraId="7226AF80" w14:textId="77777777" w:rsidR="004E263D" w:rsidRDefault="004E263D" w:rsidP="004E263D">
      <w:pPr>
        <w:pStyle w:val="NoSpacing"/>
      </w:pPr>
    </w:p>
    <w:p w14:paraId="5127C500" w14:textId="77777777" w:rsidR="004E263D" w:rsidRDefault="004E263D" w:rsidP="004E263D">
      <w:pPr>
        <w:pStyle w:val="NoSpacing"/>
      </w:pPr>
      <w:r>
        <w:t>7. **Reporting and Monitoring**: Jenkins can generate reports on build and deployment statuses, while GitHub's issue tracking helps manage tasks and issues.</w:t>
      </w:r>
    </w:p>
    <w:p w14:paraId="7DBD6272" w14:textId="77777777" w:rsidR="004E263D" w:rsidRDefault="004E263D" w:rsidP="004E263D">
      <w:pPr>
        <w:pStyle w:val="NoSpacing"/>
      </w:pPr>
    </w:p>
    <w:p w14:paraId="59EEADA8" w14:textId="65769A43" w:rsidR="00DF4794" w:rsidRDefault="004E263D" w:rsidP="004E263D">
      <w:pPr>
        <w:pStyle w:val="NoSpacing"/>
      </w:pPr>
      <w:r>
        <w:t>This integration ensures that code changes are continuously built, tested, and deployed, improving software quality and accelerating the development process. It also enables collaboration among team members and provides visibility into the project's progress.</w:t>
      </w:r>
    </w:p>
    <w:p w14:paraId="0542DA2F" w14:textId="12F79060" w:rsidR="00DF4794" w:rsidRDefault="00DF4794" w:rsidP="00A73DEC">
      <w:pPr>
        <w:pStyle w:val="NoSpacing"/>
      </w:pPr>
    </w:p>
    <w:p w14:paraId="3E6A74D0" w14:textId="29311BCF" w:rsidR="00FF6435" w:rsidRDefault="00FF6435" w:rsidP="00A73DEC">
      <w:pPr>
        <w:pStyle w:val="NoSpacing"/>
        <w:rPr>
          <w:b/>
          <w:bCs/>
          <w:sz w:val="36"/>
          <w:szCs w:val="36"/>
        </w:rPr>
      </w:pPr>
      <w:r w:rsidRPr="00FF6435">
        <w:rPr>
          <w:b/>
          <w:bCs/>
          <w:sz w:val="36"/>
          <w:szCs w:val="36"/>
        </w:rPr>
        <w:lastRenderedPageBreak/>
        <w:t>Maven and TestNg</w:t>
      </w:r>
      <w:r>
        <w:rPr>
          <w:b/>
          <w:bCs/>
          <w:sz w:val="36"/>
          <w:szCs w:val="36"/>
        </w:rPr>
        <w:t xml:space="preserve"> :</w:t>
      </w:r>
    </w:p>
    <w:p w14:paraId="5C048BB8" w14:textId="77777777" w:rsidR="00FF6435" w:rsidRPr="00FF6435" w:rsidRDefault="00FF6435" w:rsidP="00A73DEC">
      <w:pPr>
        <w:pStyle w:val="NoSpacing"/>
      </w:pPr>
    </w:p>
    <w:p w14:paraId="1780F9EE"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**Maven and TestNG** are two essential tools often used together in Java-based software development, particularly in projects involving automated testing. Here, we'll explore their individual functionalities and how they complement each other:</w:t>
      </w:r>
    </w:p>
    <w:p w14:paraId="4A00DA5B" w14:textId="77777777" w:rsidR="00FF6435" w:rsidRPr="00FF6435" w:rsidRDefault="00FF6435" w:rsidP="00FF6435">
      <w:pPr>
        <w:pStyle w:val="NoSpacing"/>
        <w:rPr>
          <w:rFonts w:ascii="Segoe UI Emoji" w:hAnsi="Segoe UI Emoji" w:cs="Segoe UI Emoji"/>
        </w:rPr>
      </w:pPr>
    </w:p>
    <w:p w14:paraId="1DC5A60F"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 Maven:</w:t>
      </w:r>
    </w:p>
    <w:p w14:paraId="42804E7D"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**Maven** is a powerful build automation and project management tool that simplifies the building and managing of Java projects. Its key features include:</w:t>
      </w:r>
    </w:p>
    <w:p w14:paraId="4F4FDE5C" w14:textId="77777777" w:rsidR="00FF6435" w:rsidRPr="00FF6435" w:rsidRDefault="00FF6435" w:rsidP="00FF6435">
      <w:pPr>
        <w:pStyle w:val="NoSpacing"/>
        <w:rPr>
          <w:rFonts w:ascii="Segoe UI Emoji" w:hAnsi="Segoe UI Emoji" w:cs="Segoe UI Emoji"/>
        </w:rPr>
      </w:pPr>
    </w:p>
    <w:p w14:paraId="46125E2A"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1. **Dependency Management**: Maven handles project dependencies efficiently. Developers specify project dependencies in a central configuration file called `pom.xml`. Maven then downloads and manages the required libraries from a central repository, ensuring consistent and reliable builds.</w:t>
      </w:r>
    </w:p>
    <w:p w14:paraId="49B35CEE" w14:textId="77777777" w:rsidR="00FF6435" w:rsidRPr="00FF6435" w:rsidRDefault="00FF6435" w:rsidP="00FF6435">
      <w:pPr>
        <w:pStyle w:val="NoSpacing"/>
        <w:rPr>
          <w:rFonts w:ascii="Segoe UI Emoji" w:hAnsi="Segoe UI Emoji" w:cs="Segoe UI Emoji"/>
        </w:rPr>
      </w:pPr>
    </w:p>
    <w:p w14:paraId="0100F0FA"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2. **Build Lifecycle**: Maven defines a standard build lifecycle with phases such as `clean`, `compile`, `test`, `package`, `install`, and `deploy`. Developers can execute these phases sequentially to build, test, and package their projects consistently.</w:t>
      </w:r>
    </w:p>
    <w:p w14:paraId="1C296A7C" w14:textId="77777777" w:rsidR="00FF6435" w:rsidRPr="00FF6435" w:rsidRDefault="00FF6435" w:rsidP="00FF6435">
      <w:pPr>
        <w:pStyle w:val="NoSpacing"/>
        <w:rPr>
          <w:rFonts w:ascii="Segoe UI Emoji" w:hAnsi="Segoe UI Emoji" w:cs="Segoe UI Emoji"/>
        </w:rPr>
      </w:pPr>
    </w:p>
    <w:p w14:paraId="7BE6CB58"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3. **Project Structure**: Maven enforces a standardized project structure. This makes it easy for developers to locate source code, resources, and test cases within the project directory structure.</w:t>
      </w:r>
    </w:p>
    <w:p w14:paraId="6013F26E" w14:textId="77777777" w:rsidR="00FF6435" w:rsidRPr="00FF6435" w:rsidRDefault="00FF6435" w:rsidP="00FF6435">
      <w:pPr>
        <w:pStyle w:val="NoSpacing"/>
        <w:rPr>
          <w:rFonts w:ascii="Segoe UI Emoji" w:hAnsi="Segoe UI Emoji" w:cs="Segoe UI Emoji"/>
        </w:rPr>
      </w:pPr>
    </w:p>
    <w:p w14:paraId="78484724"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4. **Plugins**: Maven is highly extensible through plugins. Various plugins can be added to enhance its functionality, such as the Surefire plugin for running tests, the Compiler plugin for compiling code, and the Assembly plugin for creating distribution packages.</w:t>
      </w:r>
    </w:p>
    <w:p w14:paraId="07DE2079" w14:textId="77777777" w:rsidR="00FF6435" w:rsidRPr="00FF6435" w:rsidRDefault="00FF6435" w:rsidP="00FF6435">
      <w:pPr>
        <w:pStyle w:val="NoSpacing"/>
        <w:rPr>
          <w:rFonts w:ascii="Segoe UI Emoji" w:hAnsi="Segoe UI Emoji" w:cs="Segoe UI Emoji"/>
        </w:rPr>
      </w:pPr>
    </w:p>
    <w:p w14:paraId="6F90871D"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5. **Reporting**: Maven generates comprehensive build reports, making it easier to identify build issues and track project progress. These reports can be customized and shared with team members.</w:t>
      </w:r>
    </w:p>
    <w:p w14:paraId="169C567A" w14:textId="77777777" w:rsidR="00FF6435" w:rsidRPr="00FF6435" w:rsidRDefault="00FF6435" w:rsidP="00FF6435">
      <w:pPr>
        <w:pStyle w:val="NoSpacing"/>
        <w:rPr>
          <w:rFonts w:ascii="Segoe UI Emoji" w:hAnsi="Segoe UI Emoji" w:cs="Segoe UI Emoji"/>
        </w:rPr>
      </w:pPr>
    </w:p>
    <w:p w14:paraId="06AE5260"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 TestNG:</w:t>
      </w:r>
    </w:p>
    <w:p w14:paraId="689AEE5C"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**TestNG** (Test Next Generation) is a testing framework for Java that provides advanced features for test case management and execution. Its key features include:</w:t>
      </w:r>
    </w:p>
    <w:p w14:paraId="1AB73630" w14:textId="77777777" w:rsidR="00FF6435" w:rsidRPr="00FF6435" w:rsidRDefault="00FF6435" w:rsidP="00FF6435">
      <w:pPr>
        <w:pStyle w:val="NoSpacing"/>
        <w:rPr>
          <w:rFonts w:ascii="Segoe UI Emoji" w:hAnsi="Segoe UI Emoji" w:cs="Segoe UI Emoji"/>
        </w:rPr>
      </w:pPr>
    </w:p>
    <w:p w14:paraId="01A67F19"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1. **Annotations**: TestNG uses annotations (e.g., `@Test`, `@BeforeSuite`, `@AfterMethod`) to define test methods and their behavior. Annotations make it easy to organize and configure test cases.</w:t>
      </w:r>
    </w:p>
    <w:p w14:paraId="6B668346" w14:textId="77777777" w:rsidR="00FF6435" w:rsidRPr="00FF6435" w:rsidRDefault="00FF6435" w:rsidP="00FF6435">
      <w:pPr>
        <w:pStyle w:val="NoSpacing"/>
        <w:rPr>
          <w:rFonts w:ascii="Segoe UI Emoji" w:hAnsi="Segoe UI Emoji" w:cs="Segoe UI Emoji"/>
        </w:rPr>
      </w:pPr>
    </w:p>
    <w:p w14:paraId="56C7002D"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2. **Test Groups**: TestNG allows you to categorize test methods into groups. This is useful for running specific subsets of tests, such as smoke tests, regression tests, or integration tests.</w:t>
      </w:r>
    </w:p>
    <w:p w14:paraId="2B5EAB5F" w14:textId="77777777" w:rsidR="00FF6435" w:rsidRPr="00FF6435" w:rsidRDefault="00FF6435" w:rsidP="00FF6435">
      <w:pPr>
        <w:pStyle w:val="NoSpacing"/>
        <w:rPr>
          <w:rFonts w:ascii="Segoe UI Emoji" w:hAnsi="Segoe UI Emoji" w:cs="Segoe UI Emoji"/>
        </w:rPr>
      </w:pPr>
    </w:p>
    <w:p w14:paraId="69E11A00"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3. **Parameterized Testing**: TestNG supports parameterized testing, enabling you to run the same test method with different sets of input data. This is valuable for testing various scenarios with a single test method.</w:t>
      </w:r>
    </w:p>
    <w:p w14:paraId="7BAF5E91" w14:textId="77777777" w:rsidR="00FF6435" w:rsidRPr="00FF6435" w:rsidRDefault="00FF6435" w:rsidP="00FF6435">
      <w:pPr>
        <w:pStyle w:val="NoSpacing"/>
        <w:rPr>
          <w:rFonts w:ascii="Segoe UI Emoji" w:hAnsi="Segoe UI Emoji" w:cs="Segoe UI Emoji"/>
        </w:rPr>
      </w:pPr>
    </w:p>
    <w:p w14:paraId="11CBE873"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lastRenderedPageBreak/>
        <w:t>4. **Parallel Execution**: TestNG can execute tests in parallel, leveraging multi-threading capabilities. This significantly reduces test execution time, especially in large test suites.</w:t>
      </w:r>
    </w:p>
    <w:p w14:paraId="56A13C59" w14:textId="77777777" w:rsidR="00FF6435" w:rsidRPr="00FF6435" w:rsidRDefault="00FF6435" w:rsidP="00FF6435">
      <w:pPr>
        <w:pStyle w:val="NoSpacing"/>
        <w:rPr>
          <w:rFonts w:ascii="Segoe UI Emoji" w:hAnsi="Segoe UI Emoji" w:cs="Segoe UI Emoji"/>
        </w:rPr>
      </w:pPr>
    </w:p>
    <w:p w14:paraId="0295017F"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5. **Dependency Management**: TestNG allows you to define dependencies between test methods, ensuring that tests are executed in a specific order. This is helpful when one test case relies on the results of another.</w:t>
      </w:r>
    </w:p>
    <w:p w14:paraId="29670C7A" w14:textId="77777777" w:rsidR="00FF6435" w:rsidRPr="00FF6435" w:rsidRDefault="00FF6435" w:rsidP="00FF6435">
      <w:pPr>
        <w:pStyle w:val="NoSpacing"/>
        <w:rPr>
          <w:rFonts w:ascii="Segoe UI Emoji" w:hAnsi="Segoe UI Emoji" w:cs="Segoe UI Emoji"/>
        </w:rPr>
      </w:pPr>
    </w:p>
    <w:p w14:paraId="715665A8"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6. **Reporting**: TestNG generates detailed test reports, including information on test successes and failures. These reports help identify issues quickly and provide a clear overview of test results.</w:t>
      </w:r>
    </w:p>
    <w:p w14:paraId="1A86DDDD" w14:textId="77777777" w:rsidR="00FF6435" w:rsidRPr="00FF6435" w:rsidRDefault="00FF6435" w:rsidP="00FF6435">
      <w:pPr>
        <w:pStyle w:val="NoSpacing"/>
        <w:rPr>
          <w:rFonts w:ascii="Segoe UI Emoji" w:hAnsi="Segoe UI Emoji" w:cs="Segoe UI Emoji"/>
        </w:rPr>
      </w:pPr>
    </w:p>
    <w:p w14:paraId="42FA1644"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 Integration of Maven and TestNG:</w:t>
      </w:r>
    </w:p>
    <w:p w14:paraId="0F350446"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Maven and TestNG work seamlessly together to facilitate automated testing within Java projects. Here's how they integrate:</w:t>
      </w:r>
    </w:p>
    <w:p w14:paraId="7FF1B589" w14:textId="77777777" w:rsidR="00FF6435" w:rsidRPr="00FF6435" w:rsidRDefault="00FF6435" w:rsidP="00FF6435">
      <w:pPr>
        <w:pStyle w:val="NoSpacing"/>
        <w:rPr>
          <w:rFonts w:ascii="Segoe UI Emoji" w:hAnsi="Segoe UI Emoji" w:cs="Segoe UI Emoji"/>
        </w:rPr>
      </w:pPr>
    </w:p>
    <w:p w14:paraId="76CE4D3D"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1. **Test Execution**: The Maven Surefire plugin is commonly used to execute TestNG tests. Developers configure the Surefire plugin in the `pom.xml` file to run TestNG test suites or classes.</w:t>
      </w:r>
    </w:p>
    <w:p w14:paraId="637622C1" w14:textId="77777777" w:rsidR="00FF6435" w:rsidRPr="00FF6435" w:rsidRDefault="00FF6435" w:rsidP="00FF6435">
      <w:pPr>
        <w:pStyle w:val="NoSpacing"/>
        <w:rPr>
          <w:rFonts w:ascii="Segoe UI Emoji" w:hAnsi="Segoe UI Emoji" w:cs="Segoe UI Emoji"/>
        </w:rPr>
      </w:pPr>
    </w:p>
    <w:p w14:paraId="46204138"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2. **Dependency Management**: TestNG itself can be included as a dependency in the `pom.xml` file. Maven will then automatically download the TestNG library from the central repository.</w:t>
      </w:r>
    </w:p>
    <w:p w14:paraId="5E72EBE4" w14:textId="77777777" w:rsidR="00FF6435" w:rsidRPr="00FF6435" w:rsidRDefault="00FF6435" w:rsidP="00FF6435">
      <w:pPr>
        <w:pStyle w:val="NoSpacing"/>
        <w:rPr>
          <w:rFonts w:ascii="Segoe UI Emoji" w:hAnsi="Segoe UI Emoji" w:cs="Segoe UI Emoji"/>
        </w:rPr>
      </w:pPr>
    </w:p>
    <w:p w14:paraId="79D06EE7"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3. **Parameterized Tests**: TestNG's parameterized testing feature is often used in conjunction with Maven to run the same test method with different inputs, improving test coverage.</w:t>
      </w:r>
    </w:p>
    <w:p w14:paraId="4C3B9565" w14:textId="77777777" w:rsidR="00FF6435" w:rsidRPr="00FF6435" w:rsidRDefault="00FF6435" w:rsidP="00FF6435">
      <w:pPr>
        <w:pStyle w:val="NoSpacing"/>
        <w:rPr>
          <w:rFonts w:ascii="Segoe UI Emoji" w:hAnsi="Segoe UI Emoji" w:cs="Segoe UI Emoji"/>
        </w:rPr>
      </w:pPr>
    </w:p>
    <w:p w14:paraId="24DF18BD"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4. **Reporting**: Maven generates build reports, and TestNG generates test reports. Together, these reports provide a comprehensive view of both the build process and the test results.</w:t>
      </w:r>
    </w:p>
    <w:p w14:paraId="1DC4C45B" w14:textId="77777777" w:rsidR="00FF6435" w:rsidRPr="00FF6435" w:rsidRDefault="00FF6435" w:rsidP="00FF6435">
      <w:pPr>
        <w:pStyle w:val="NoSpacing"/>
        <w:rPr>
          <w:rFonts w:ascii="Segoe UI Emoji" w:hAnsi="Segoe UI Emoji" w:cs="Segoe UI Emoji"/>
        </w:rPr>
      </w:pPr>
    </w:p>
    <w:p w14:paraId="20ADABA8" w14:textId="77777777" w:rsidR="00FF6435" w:rsidRPr="00FF6435" w:rsidRDefault="00FF6435" w:rsidP="00FF6435">
      <w:pPr>
        <w:pStyle w:val="NoSpacing"/>
        <w:rPr>
          <w:rFonts w:ascii="Segoe UI Emoji" w:hAnsi="Segoe UI Emoji" w:cs="Segoe UI Emoji"/>
        </w:rPr>
      </w:pPr>
      <w:r w:rsidRPr="00FF6435">
        <w:rPr>
          <w:rFonts w:ascii="Segoe UI Emoji" w:hAnsi="Segoe UI Emoji" w:cs="Segoe UI Emoji"/>
        </w:rPr>
        <w:t>5. **Parallel Execution**: By configuring the Maven Surefire plugin, developers can enable parallel execution of TestNG tests, further speeding up test runs.</w:t>
      </w:r>
    </w:p>
    <w:p w14:paraId="419F0248" w14:textId="77777777" w:rsidR="00FF6435" w:rsidRPr="00FF6435" w:rsidRDefault="00FF6435" w:rsidP="00FF6435">
      <w:pPr>
        <w:pStyle w:val="NoSpacing"/>
        <w:rPr>
          <w:rFonts w:ascii="Segoe UI Emoji" w:hAnsi="Segoe UI Emoji" w:cs="Segoe UI Emoji"/>
        </w:rPr>
      </w:pPr>
    </w:p>
    <w:p w14:paraId="00FFADC3" w14:textId="647D6F4F" w:rsidR="00DF4794" w:rsidRDefault="00FF6435" w:rsidP="00FF6435">
      <w:pPr>
        <w:pStyle w:val="NoSpacing"/>
        <w:pBdr>
          <w:bottom w:val="double" w:sz="6" w:space="1" w:color="auto"/>
        </w:pBdr>
        <w:rPr>
          <w:rFonts w:ascii="Segoe UI Emoji" w:hAnsi="Segoe UI Emoji" w:cs="Segoe UI Emoji"/>
        </w:rPr>
      </w:pPr>
      <w:r w:rsidRPr="00FF6435">
        <w:rPr>
          <w:rFonts w:ascii="Segoe UI Emoji" w:hAnsi="Segoe UI Emoji" w:cs="Segoe UI Emoji"/>
        </w:rPr>
        <w:t>In summary, Maven and TestNG are complementary tools in the Java software development and testing ecosystem. Maven handles project building, dependencies, and overall project management, while TestNG specializes in test case execution, management, and reporting. When used together, they provide a robust and efficient framework for automated testing within Java projects.</w:t>
      </w:r>
    </w:p>
    <w:p w14:paraId="46654F54" w14:textId="77777777" w:rsidR="00790300" w:rsidRDefault="00790300" w:rsidP="00FF6435">
      <w:pPr>
        <w:pStyle w:val="NoSpacing"/>
        <w:rPr>
          <w:rFonts w:ascii="Segoe UI Emoji" w:hAnsi="Segoe UI Emoji" w:cs="Segoe UI Emoji"/>
        </w:rPr>
      </w:pPr>
    </w:p>
    <w:p w14:paraId="3B0A14EA" w14:textId="77777777" w:rsidR="00790300" w:rsidRDefault="00790300" w:rsidP="00FF6435">
      <w:pPr>
        <w:pStyle w:val="NoSpacing"/>
        <w:rPr>
          <w:rFonts w:ascii="Segoe UI Emoji" w:hAnsi="Segoe UI Emoji" w:cs="Segoe UI Emoji"/>
        </w:rPr>
      </w:pPr>
    </w:p>
    <w:p w14:paraId="4DC8C5FB" w14:textId="77777777" w:rsidR="00790300" w:rsidRDefault="00790300" w:rsidP="00FF6435">
      <w:pPr>
        <w:pStyle w:val="NoSpacing"/>
        <w:rPr>
          <w:rFonts w:ascii="Segoe UI Emoji" w:hAnsi="Segoe UI Emoji" w:cs="Segoe UI Emoji"/>
        </w:rPr>
      </w:pPr>
    </w:p>
    <w:p w14:paraId="41FDF5E5" w14:textId="77777777" w:rsidR="00790300" w:rsidRDefault="00790300" w:rsidP="00FF6435">
      <w:pPr>
        <w:pStyle w:val="NoSpacing"/>
        <w:rPr>
          <w:rFonts w:ascii="Segoe UI Emoji" w:hAnsi="Segoe UI Emoji" w:cs="Segoe UI Emoji"/>
        </w:rPr>
      </w:pPr>
    </w:p>
    <w:p w14:paraId="13383355" w14:textId="77777777" w:rsidR="00790300" w:rsidRDefault="00790300" w:rsidP="00FF6435">
      <w:pPr>
        <w:pStyle w:val="NoSpacing"/>
        <w:rPr>
          <w:rFonts w:ascii="Segoe UI Emoji" w:hAnsi="Segoe UI Emoji" w:cs="Segoe UI Emoji"/>
        </w:rPr>
      </w:pPr>
    </w:p>
    <w:p w14:paraId="5EFDEA5B" w14:textId="77777777" w:rsidR="00790300" w:rsidRDefault="00790300" w:rsidP="00FF6435">
      <w:pPr>
        <w:pStyle w:val="NoSpacing"/>
        <w:rPr>
          <w:rFonts w:ascii="Segoe UI Emoji" w:hAnsi="Segoe UI Emoji" w:cs="Segoe UI Emoji"/>
        </w:rPr>
      </w:pPr>
    </w:p>
    <w:p w14:paraId="030492DA" w14:textId="77777777" w:rsidR="00790300" w:rsidRDefault="00790300" w:rsidP="00FF6435">
      <w:pPr>
        <w:pStyle w:val="NoSpacing"/>
        <w:rPr>
          <w:rFonts w:ascii="Segoe UI Emoji" w:hAnsi="Segoe UI Emoji" w:cs="Segoe UI Emoji"/>
        </w:rPr>
      </w:pPr>
    </w:p>
    <w:p w14:paraId="62F0A06A" w14:textId="77777777" w:rsidR="00790300" w:rsidRDefault="00790300" w:rsidP="00FF6435">
      <w:pPr>
        <w:pStyle w:val="NoSpacing"/>
        <w:rPr>
          <w:rFonts w:ascii="Segoe UI Emoji" w:hAnsi="Segoe UI Emoji" w:cs="Segoe UI Emoji"/>
        </w:rPr>
      </w:pPr>
    </w:p>
    <w:p w14:paraId="78C32683" w14:textId="61826885" w:rsidR="00A02FD7" w:rsidRDefault="00790300" w:rsidP="00FF6435">
      <w:pPr>
        <w:pStyle w:val="NoSpacing"/>
        <w:rPr>
          <w:rFonts w:ascii="Segoe UI Emoji" w:hAnsi="Segoe UI Emoji" w:cs="Segoe UI Emoji"/>
        </w:rPr>
      </w:pPr>
      <w:r>
        <w:rPr>
          <w:rFonts w:ascii="Segoe UI Emoji" w:hAnsi="Segoe UI Emoji" w:cs="Segoe UI Emoji"/>
        </w:rPr>
        <w:lastRenderedPageBreak/>
        <w:t>Explanation -2</w:t>
      </w:r>
    </w:p>
    <w:p w14:paraId="584F5FA2"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Maven is a popular build automation and project management tool used in Java-based software projects. It helps manage project dependencies, build processes, and project lifecycles. TestNG is a testing framework for Java applications that allows you to write and execute tests. In Maven projects, you can integrate TestNG by configuring both the `pom.xml` (Project Object Model) and a TestNG XML configuration file (`testng.xml`).</w:t>
      </w:r>
    </w:p>
    <w:p w14:paraId="7814C1BC" w14:textId="77777777" w:rsidR="00790300" w:rsidRPr="00790300" w:rsidRDefault="00790300" w:rsidP="00790300">
      <w:pPr>
        <w:pStyle w:val="NoSpacing"/>
        <w:rPr>
          <w:rFonts w:ascii="Segoe UI Emoji" w:hAnsi="Segoe UI Emoji" w:cs="Segoe UI Emoji"/>
        </w:rPr>
      </w:pPr>
    </w:p>
    <w:p w14:paraId="4F593B1D"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Here's an explanation of how to integrate Maven's `pom.xml` with TestNG's `testng.xml`:</w:t>
      </w:r>
    </w:p>
    <w:p w14:paraId="2D3D9E14" w14:textId="77777777" w:rsidR="00790300" w:rsidRPr="00790300" w:rsidRDefault="00790300" w:rsidP="00790300">
      <w:pPr>
        <w:pStyle w:val="NoSpacing"/>
        <w:rPr>
          <w:rFonts w:ascii="Segoe UI Emoji" w:hAnsi="Segoe UI Emoji" w:cs="Segoe UI Emoji"/>
        </w:rPr>
      </w:pPr>
    </w:p>
    <w:p w14:paraId="2FE6373D" w14:textId="77777777" w:rsidR="00790300" w:rsidRPr="008D028C" w:rsidRDefault="00790300" w:rsidP="00790300">
      <w:pPr>
        <w:pStyle w:val="NoSpacing"/>
        <w:rPr>
          <w:rFonts w:ascii="Segoe UI Emoji" w:hAnsi="Segoe UI Emoji" w:cs="Segoe UI Emoji"/>
          <w:b/>
          <w:bCs/>
          <w:sz w:val="24"/>
          <w:szCs w:val="24"/>
        </w:rPr>
      </w:pPr>
      <w:r w:rsidRPr="008D028C">
        <w:rPr>
          <w:rFonts w:ascii="Segoe UI Emoji" w:hAnsi="Segoe UI Emoji" w:cs="Segoe UI Emoji"/>
          <w:b/>
          <w:bCs/>
          <w:sz w:val="24"/>
          <w:szCs w:val="24"/>
        </w:rPr>
        <w:t>**1. Maven `pom.xml` Configuration:**</w:t>
      </w:r>
    </w:p>
    <w:p w14:paraId="2DE1EE10" w14:textId="77777777" w:rsidR="00790300" w:rsidRPr="00790300" w:rsidRDefault="00790300" w:rsidP="00790300">
      <w:pPr>
        <w:pStyle w:val="NoSpacing"/>
        <w:rPr>
          <w:rFonts w:ascii="Segoe UI Emoji" w:hAnsi="Segoe UI Emoji" w:cs="Segoe UI Emoji"/>
        </w:rPr>
      </w:pPr>
    </w:p>
    <w:p w14:paraId="4F76998E"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In your Maven project, you need to add dependencies for TestNG and configure the Maven Surefire Plugin to execute TestNG tests. Here's a simplified example of a `pom.xml` configuration:</w:t>
      </w:r>
    </w:p>
    <w:p w14:paraId="13EDA9D7" w14:textId="77777777" w:rsidR="00790300" w:rsidRPr="00790300" w:rsidRDefault="00790300" w:rsidP="00790300">
      <w:pPr>
        <w:pStyle w:val="NoSpacing"/>
        <w:rPr>
          <w:rFonts w:ascii="Segoe UI Emoji" w:hAnsi="Segoe UI Emoji" w:cs="Segoe UI Emoji"/>
        </w:rPr>
      </w:pPr>
    </w:p>
    <w:p w14:paraId="1F995B00"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```xml</w:t>
      </w:r>
    </w:p>
    <w:p w14:paraId="5944C3D3"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&lt;project&gt;</w:t>
      </w:r>
    </w:p>
    <w:p w14:paraId="3E1951AA"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 ... other project configurations ... --&gt;</w:t>
      </w:r>
    </w:p>
    <w:p w14:paraId="6C5EC2B1" w14:textId="77777777" w:rsidR="00790300" w:rsidRPr="00790300" w:rsidRDefault="00790300" w:rsidP="00790300">
      <w:pPr>
        <w:pStyle w:val="NoSpacing"/>
        <w:rPr>
          <w:rFonts w:ascii="Segoe UI Emoji" w:hAnsi="Segoe UI Emoji" w:cs="Segoe UI Emoji"/>
        </w:rPr>
      </w:pPr>
    </w:p>
    <w:p w14:paraId="0A5FFBA3"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&lt;dependencies&gt;</w:t>
      </w:r>
    </w:p>
    <w:p w14:paraId="1F454F18"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 Add TestNG dependency --&gt;</w:t>
      </w:r>
    </w:p>
    <w:p w14:paraId="40F80C02"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&lt;dependency&gt;</w:t>
      </w:r>
    </w:p>
    <w:p w14:paraId="06F17CBA"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&lt;groupId&gt;org.testng&lt;/groupId&gt;</w:t>
      </w:r>
    </w:p>
    <w:p w14:paraId="794A906F"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&lt;artifactId&gt;testng&lt;/artifactId&gt;</w:t>
      </w:r>
    </w:p>
    <w:p w14:paraId="3C93DA40"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&lt;version&gt;7.5.0&lt;/version&gt; &lt;!-- Use the latest TestNG version --&gt;</w:t>
      </w:r>
    </w:p>
    <w:p w14:paraId="0F28A0B2"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&lt;scope&gt;test&lt;/scope&gt;</w:t>
      </w:r>
    </w:p>
    <w:p w14:paraId="24A97F2B"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&lt;/dependency&gt;</w:t>
      </w:r>
    </w:p>
    <w:p w14:paraId="1580586F"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 Add other dependencies as needed --&gt;</w:t>
      </w:r>
    </w:p>
    <w:p w14:paraId="77CD5C8F"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&lt;/dependencies&gt;</w:t>
      </w:r>
    </w:p>
    <w:p w14:paraId="1C64C9AB" w14:textId="77777777" w:rsidR="00790300" w:rsidRPr="00790300" w:rsidRDefault="00790300" w:rsidP="00790300">
      <w:pPr>
        <w:pStyle w:val="NoSpacing"/>
        <w:rPr>
          <w:rFonts w:ascii="Segoe UI Emoji" w:hAnsi="Segoe UI Emoji" w:cs="Segoe UI Emoji"/>
        </w:rPr>
      </w:pPr>
    </w:p>
    <w:p w14:paraId="6199785D"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&lt;build&gt;</w:t>
      </w:r>
    </w:p>
    <w:p w14:paraId="57AB806B"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&lt;plugins&gt;</w:t>
      </w:r>
    </w:p>
    <w:p w14:paraId="696A73A4"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 Configure the Maven Surefire Plugin to run TestNG tests --&gt;</w:t>
      </w:r>
    </w:p>
    <w:p w14:paraId="33E35490"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&lt;plugin&gt;</w:t>
      </w:r>
    </w:p>
    <w:p w14:paraId="332FE710"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&lt;groupId&gt;org.apache.maven.plugins&lt;/groupId&gt;</w:t>
      </w:r>
    </w:p>
    <w:p w14:paraId="4FC026FB"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&lt;artifactId&gt;maven-surefire-plugin&lt;/artifactId&gt;</w:t>
      </w:r>
    </w:p>
    <w:p w14:paraId="19A440AE"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&lt;version&gt;3.0.0-M5&lt;/version&gt; &lt;!-- Use the latest Surefire version --&gt;</w:t>
      </w:r>
    </w:p>
    <w:p w14:paraId="4D52105A"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&lt;configuration&gt;</w:t>
      </w:r>
    </w:p>
    <w:p w14:paraId="604A2EED"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&lt;suiteXmlFiles&gt;</w:t>
      </w:r>
    </w:p>
    <w:p w14:paraId="18F718F6"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&lt;suiteXmlFile&gt;src/test/resources/testng.xml&lt;/suiteXmlFile&gt;</w:t>
      </w:r>
    </w:p>
    <w:p w14:paraId="5A854731"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&lt;/suiteXmlFiles&gt;</w:t>
      </w:r>
    </w:p>
    <w:p w14:paraId="46091AFC"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&lt;/configuration&gt;</w:t>
      </w:r>
    </w:p>
    <w:p w14:paraId="665D1CDF"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&lt;/plugin&gt;</w:t>
      </w:r>
    </w:p>
    <w:p w14:paraId="1D29835C"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&lt;/plugins&gt;</w:t>
      </w:r>
    </w:p>
    <w:p w14:paraId="5CA12CEC"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&lt;/build&gt;</w:t>
      </w:r>
    </w:p>
    <w:p w14:paraId="2E454508"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&lt;/project&gt;</w:t>
      </w:r>
    </w:p>
    <w:p w14:paraId="327621F1"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w:t>
      </w:r>
    </w:p>
    <w:p w14:paraId="7900F2D0" w14:textId="77777777" w:rsidR="00790300" w:rsidRPr="00790300" w:rsidRDefault="00790300" w:rsidP="00790300">
      <w:pPr>
        <w:pStyle w:val="NoSpacing"/>
        <w:rPr>
          <w:rFonts w:ascii="Segoe UI Emoji" w:hAnsi="Segoe UI Emoji" w:cs="Segoe UI Emoji"/>
        </w:rPr>
      </w:pPr>
    </w:p>
    <w:p w14:paraId="347014B8"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In this configuration:</w:t>
      </w:r>
    </w:p>
    <w:p w14:paraId="4AD793C3" w14:textId="77777777" w:rsidR="00790300" w:rsidRPr="00790300" w:rsidRDefault="00790300" w:rsidP="00790300">
      <w:pPr>
        <w:pStyle w:val="NoSpacing"/>
        <w:rPr>
          <w:rFonts w:ascii="Segoe UI Emoji" w:hAnsi="Segoe UI Emoji" w:cs="Segoe UI Emoji"/>
        </w:rPr>
      </w:pPr>
    </w:p>
    <w:p w14:paraId="4B4C6D2A"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We've added the TestNG dependency under the `&lt;dependencies&gt;` section.</w:t>
      </w:r>
    </w:p>
    <w:p w14:paraId="4E04CF7B"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We've configured the Maven Surefire Plugin to run TestNG tests by specifying the `suiteXmlFile` parameter with the path to your `testng.xml` file.</w:t>
      </w:r>
    </w:p>
    <w:p w14:paraId="299878C1" w14:textId="77777777" w:rsidR="00790300" w:rsidRPr="00790300" w:rsidRDefault="00790300" w:rsidP="00790300">
      <w:pPr>
        <w:pStyle w:val="NoSpacing"/>
        <w:rPr>
          <w:rFonts w:ascii="Segoe UI Emoji" w:hAnsi="Segoe UI Emoji" w:cs="Segoe UI Emoji"/>
        </w:rPr>
      </w:pPr>
    </w:p>
    <w:p w14:paraId="595D3A23" w14:textId="77777777" w:rsidR="00790300" w:rsidRPr="008D028C" w:rsidRDefault="00790300" w:rsidP="00790300">
      <w:pPr>
        <w:pStyle w:val="NoSpacing"/>
        <w:rPr>
          <w:rFonts w:ascii="Segoe UI Emoji" w:hAnsi="Segoe UI Emoji" w:cs="Segoe UI Emoji"/>
          <w:b/>
          <w:bCs/>
          <w:sz w:val="28"/>
          <w:szCs w:val="28"/>
        </w:rPr>
      </w:pPr>
      <w:r w:rsidRPr="008D028C">
        <w:rPr>
          <w:rFonts w:ascii="Segoe UI Emoji" w:hAnsi="Segoe UI Emoji" w:cs="Segoe UI Emoji"/>
          <w:b/>
          <w:bCs/>
          <w:sz w:val="28"/>
          <w:szCs w:val="28"/>
        </w:rPr>
        <w:t>**2. TestNG `testng.xml` Configuration:**</w:t>
      </w:r>
    </w:p>
    <w:p w14:paraId="688C2921" w14:textId="77777777" w:rsidR="00790300" w:rsidRPr="00790300" w:rsidRDefault="00790300" w:rsidP="00790300">
      <w:pPr>
        <w:pStyle w:val="NoSpacing"/>
        <w:rPr>
          <w:rFonts w:ascii="Segoe UI Emoji" w:hAnsi="Segoe UI Emoji" w:cs="Segoe UI Emoji"/>
        </w:rPr>
      </w:pPr>
    </w:p>
    <w:p w14:paraId="6412BDB7"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The `testng.xml` file is used to define the TestNG test suites, test classes, and test methods you want to execute. You can specify various parameters and configurations for your tests. Here's a basic example of a `testng.xml` file:</w:t>
      </w:r>
    </w:p>
    <w:p w14:paraId="3E04F072" w14:textId="77777777" w:rsidR="00790300" w:rsidRPr="00790300" w:rsidRDefault="00790300" w:rsidP="00790300">
      <w:pPr>
        <w:pStyle w:val="NoSpacing"/>
        <w:rPr>
          <w:rFonts w:ascii="Segoe UI Emoji" w:hAnsi="Segoe UI Emoji" w:cs="Segoe UI Emoji"/>
        </w:rPr>
      </w:pPr>
    </w:p>
    <w:p w14:paraId="5E890C85"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```xml</w:t>
      </w:r>
    </w:p>
    <w:p w14:paraId="4AB2329E"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&lt;!DOCTYPE suite SYSTEM "http://testng.org/testng-1.0.dtd"&gt;</w:t>
      </w:r>
    </w:p>
    <w:p w14:paraId="314CAB3F"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&lt;suite name="MyTestSuite"&gt;</w:t>
      </w:r>
    </w:p>
    <w:p w14:paraId="65524D2D"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&lt;test name="MyTestClass"&gt;</w:t>
      </w:r>
    </w:p>
    <w:p w14:paraId="2167A784"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&lt;classes&gt;</w:t>
      </w:r>
    </w:p>
    <w:p w14:paraId="20924993"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&lt;class name="com.example.MyTest1"/&gt;</w:t>
      </w:r>
    </w:p>
    <w:p w14:paraId="271D3EFB"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&lt;class name="com.example.MyTest2"/&gt;</w:t>
      </w:r>
    </w:p>
    <w:p w14:paraId="2805EDF7"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 Add more test classes as needed --&gt;</w:t>
      </w:r>
    </w:p>
    <w:p w14:paraId="0686DADA"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&lt;/classes&gt;</w:t>
      </w:r>
    </w:p>
    <w:p w14:paraId="7E86808F"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xml:space="preserve">    &lt;/test&gt;</w:t>
      </w:r>
    </w:p>
    <w:p w14:paraId="08FEE3F7"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&lt;/suite&gt;</w:t>
      </w:r>
    </w:p>
    <w:p w14:paraId="357C3181"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w:t>
      </w:r>
    </w:p>
    <w:p w14:paraId="7883F33B" w14:textId="77777777" w:rsidR="00790300" w:rsidRPr="00790300" w:rsidRDefault="00790300" w:rsidP="00790300">
      <w:pPr>
        <w:pStyle w:val="NoSpacing"/>
        <w:rPr>
          <w:rFonts w:ascii="Segoe UI Emoji" w:hAnsi="Segoe UI Emoji" w:cs="Segoe UI Emoji"/>
        </w:rPr>
      </w:pPr>
    </w:p>
    <w:p w14:paraId="791728AC"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In this `testng.xml` configuration:</w:t>
      </w:r>
    </w:p>
    <w:p w14:paraId="088053A3" w14:textId="77777777" w:rsidR="00790300" w:rsidRPr="00790300" w:rsidRDefault="00790300" w:rsidP="00790300">
      <w:pPr>
        <w:pStyle w:val="NoSpacing"/>
        <w:rPr>
          <w:rFonts w:ascii="Segoe UI Emoji" w:hAnsi="Segoe UI Emoji" w:cs="Segoe UI Emoji"/>
        </w:rPr>
      </w:pPr>
    </w:p>
    <w:p w14:paraId="3E153F26"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We define a TestNG suite with the name "MyTestSuite."</w:t>
      </w:r>
    </w:p>
    <w:p w14:paraId="502471B7"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 Within the suite, we define a test named "MyTestClass" and specify the test classes to include.</w:t>
      </w:r>
    </w:p>
    <w:p w14:paraId="212B5C50" w14:textId="77777777" w:rsidR="00790300" w:rsidRPr="00790300" w:rsidRDefault="00790300" w:rsidP="00790300">
      <w:pPr>
        <w:pStyle w:val="NoSpacing"/>
        <w:rPr>
          <w:rFonts w:ascii="Segoe UI Emoji" w:hAnsi="Segoe UI Emoji" w:cs="Segoe UI Emoji"/>
        </w:rPr>
      </w:pPr>
    </w:p>
    <w:p w14:paraId="178132F2" w14:textId="77777777" w:rsidR="00790300" w:rsidRPr="008D028C" w:rsidRDefault="00790300" w:rsidP="00790300">
      <w:pPr>
        <w:pStyle w:val="NoSpacing"/>
        <w:rPr>
          <w:rFonts w:ascii="Segoe UI Emoji" w:hAnsi="Segoe UI Emoji" w:cs="Segoe UI Emoji"/>
          <w:b/>
          <w:bCs/>
          <w:sz w:val="24"/>
          <w:szCs w:val="24"/>
        </w:rPr>
      </w:pPr>
      <w:r w:rsidRPr="008D028C">
        <w:rPr>
          <w:rFonts w:ascii="Segoe UI Emoji" w:hAnsi="Segoe UI Emoji" w:cs="Segoe UI Emoji"/>
          <w:b/>
          <w:bCs/>
          <w:sz w:val="24"/>
          <w:szCs w:val="24"/>
        </w:rPr>
        <w:t>**3. Running Tests:**</w:t>
      </w:r>
    </w:p>
    <w:p w14:paraId="528C2523" w14:textId="77777777" w:rsidR="00790300" w:rsidRPr="00790300" w:rsidRDefault="00790300" w:rsidP="00790300">
      <w:pPr>
        <w:pStyle w:val="NoSpacing"/>
        <w:rPr>
          <w:rFonts w:ascii="Segoe UI Emoji" w:hAnsi="Segoe UI Emoji" w:cs="Segoe UI Emoji"/>
        </w:rPr>
      </w:pPr>
    </w:p>
    <w:p w14:paraId="65798488"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To run your TestNG tests, you can use Maven's `test` phase. Run the following command in your project directory:</w:t>
      </w:r>
    </w:p>
    <w:p w14:paraId="01DE46ED" w14:textId="77777777" w:rsidR="00790300" w:rsidRPr="00790300" w:rsidRDefault="00790300" w:rsidP="00790300">
      <w:pPr>
        <w:pStyle w:val="NoSpacing"/>
        <w:rPr>
          <w:rFonts w:ascii="Segoe UI Emoji" w:hAnsi="Segoe UI Emoji" w:cs="Segoe UI Emoji"/>
        </w:rPr>
      </w:pPr>
    </w:p>
    <w:p w14:paraId="4753ACB1"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w:t>
      </w:r>
    </w:p>
    <w:p w14:paraId="7014DDCA"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mvn test</w:t>
      </w:r>
    </w:p>
    <w:p w14:paraId="6B8D76E8"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w:t>
      </w:r>
    </w:p>
    <w:p w14:paraId="2D178B1B" w14:textId="77777777" w:rsidR="00790300" w:rsidRPr="00790300" w:rsidRDefault="00790300" w:rsidP="00790300">
      <w:pPr>
        <w:pStyle w:val="NoSpacing"/>
        <w:rPr>
          <w:rFonts w:ascii="Segoe UI Emoji" w:hAnsi="Segoe UI Emoji" w:cs="Segoe UI Emoji"/>
        </w:rPr>
      </w:pPr>
    </w:p>
    <w:p w14:paraId="7B406924" w14:textId="77777777" w:rsidR="00790300" w:rsidRPr="00790300" w:rsidRDefault="00790300" w:rsidP="00790300">
      <w:pPr>
        <w:pStyle w:val="NoSpacing"/>
        <w:rPr>
          <w:rFonts w:ascii="Segoe UI Emoji" w:hAnsi="Segoe UI Emoji" w:cs="Segoe UI Emoji"/>
        </w:rPr>
      </w:pPr>
      <w:r w:rsidRPr="00790300">
        <w:rPr>
          <w:rFonts w:ascii="Segoe UI Emoji" w:hAnsi="Segoe UI Emoji" w:cs="Segoe UI Emoji"/>
        </w:rPr>
        <w:t>Maven will execute the TestNG tests specified in your `testng.xml` file using the configurations provided in the `pom.xml` file.</w:t>
      </w:r>
    </w:p>
    <w:p w14:paraId="710E7E37" w14:textId="77777777" w:rsidR="00790300" w:rsidRPr="00790300" w:rsidRDefault="00790300" w:rsidP="00790300">
      <w:pPr>
        <w:pStyle w:val="NoSpacing"/>
        <w:rPr>
          <w:rFonts w:ascii="Segoe UI Emoji" w:hAnsi="Segoe UI Emoji" w:cs="Segoe UI Emoji"/>
        </w:rPr>
      </w:pPr>
    </w:p>
    <w:p w14:paraId="106D96C9" w14:textId="540CF2CC" w:rsidR="00790300" w:rsidRDefault="00790300" w:rsidP="00790300">
      <w:pPr>
        <w:pStyle w:val="NoSpacing"/>
        <w:rPr>
          <w:rFonts w:ascii="Segoe UI Emoji" w:hAnsi="Segoe UI Emoji" w:cs="Segoe UI Emoji"/>
        </w:rPr>
      </w:pPr>
      <w:r w:rsidRPr="00790300">
        <w:rPr>
          <w:rFonts w:ascii="Segoe UI Emoji" w:hAnsi="Segoe UI Emoji" w:cs="Segoe UI Emoji"/>
        </w:rPr>
        <w:t xml:space="preserve">This integration allows you to manage your project dependencies, build lifecycle, and test execution in a structured and efficient manner using Maven and TestNG. You can customize </w:t>
      </w:r>
      <w:r w:rsidRPr="00790300">
        <w:rPr>
          <w:rFonts w:ascii="Segoe UI Emoji" w:hAnsi="Segoe UI Emoji" w:cs="Segoe UI Emoji"/>
        </w:rPr>
        <w:lastRenderedPageBreak/>
        <w:t>the `testng.xml` file to suit your testing needs, including parallel execution, parameterization, and more.</w:t>
      </w:r>
    </w:p>
    <w:p w14:paraId="532952F0" w14:textId="735F98C7" w:rsidR="00A02FD7" w:rsidRDefault="00A02FD7" w:rsidP="00FF6435">
      <w:pPr>
        <w:pStyle w:val="NoSpacing"/>
        <w:rPr>
          <w:rFonts w:ascii="Segoe UI Emoji" w:hAnsi="Segoe UI Emoji" w:cs="Segoe UI Emoji"/>
        </w:rPr>
      </w:pPr>
    </w:p>
    <w:p w14:paraId="3574F118" w14:textId="625207A6" w:rsidR="00A02FD7" w:rsidRDefault="00A02FD7" w:rsidP="00FF6435">
      <w:pPr>
        <w:pStyle w:val="NoSpacing"/>
        <w:rPr>
          <w:rFonts w:ascii="Segoe UI Emoji" w:hAnsi="Segoe UI Emoji" w:cs="Segoe UI Emoji"/>
        </w:rPr>
      </w:pPr>
    </w:p>
    <w:p w14:paraId="7FFC54A6" w14:textId="007AF14D" w:rsidR="00A02FD7" w:rsidRPr="00A02FD7" w:rsidRDefault="00A02FD7" w:rsidP="00FF6435">
      <w:pPr>
        <w:pStyle w:val="NoSpacing"/>
        <w:rPr>
          <w:rFonts w:ascii="Segoe UI Emoji" w:hAnsi="Segoe UI Emoji" w:cs="Segoe UI Emoji"/>
          <w:b/>
          <w:bCs/>
          <w:sz w:val="32"/>
          <w:szCs w:val="32"/>
        </w:rPr>
      </w:pPr>
      <w:r w:rsidRPr="00A02FD7">
        <w:rPr>
          <w:rFonts w:ascii="Segoe UI Emoji" w:hAnsi="Segoe UI Emoji" w:cs="Segoe UI Emoji"/>
          <w:b/>
          <w:bCs/>
          <w:sz w:val="32"/>
          <w:szCs w:val="32"/>
        </w:rPr>
        <w:t>Automation Execution Steps / Processes :</w:t>
      </w:r>
    </w:p>
    <w:p w14:paraId="3B241FA8" w14:textId="7E10D63B" w:rsidR="006F0455" w:rsidRDefault="006F0455" w:rsidP="00FF6435">
      <w:pPr>
        <w:pStyle w:val="NoSpacing"/>
        <w:rPr>
          <w:rFonts w:ascii="Segoe UI Emoji" w:hAnsi="Segoe UI Emoji" w:cs="Segoe UI Emoji"/>
        </w:rPr>
      </w:pPr>
      <w:r w:rsidRPr="006F0455">
        <w:rPr>
          <w:rFonts w:ascii="Segoe UI Emoji" w:hAnsi="Segoe UI Emoji" w:cs="Segoe UI Emoji"/>
        </w:rPr>
        <w:drawing>
          <wp:inline distT="0" distB="0" distL="0" distR="0" wp14:anchorId="25D76D8A" wp14:editId="49FFF567">
            <wp:extent cx="57315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2475"/>
                    </a:xfrm>
                    <a:prstGeom prst="rect">
                      <a:avLst/>
                    </a:prstGeom>
                  </pic:spPr>
                </pic:pic>
              </a:graphicData>
            </a:graphic>
          </wp:inline>
        </w:drawing>
      </w:r>
    </w:p>
    <w:p w14:paraId="66F7884C" w14:textId="3E980BF8" w:rsidR="00854D2A" w:rsidRPr="002B4FB7" w:rsidRDefault="00817220" w:rsidP="00FF6435">
      <w:pPr>
        <w:pStyle w:val="NoSpacing"/>
        <w:rPr>
          <w:rFonts w:ascii="Segoe UI Emoji" w:hAnsi="Segoe UI Emoji" w:cs="Segoe UI Emoji"/>
        </w:rPr>
      </w:pPr>
      <w:r w:rsidRPr="00817220">
        <w:rPr>
          <w:rFonts w:ascii="Segoe UI Emoji" w:hAnsi="Segoe UI Emoji" w:cs="Segoe UI Emoji"/>
        </w:rPr>
        <w:drawing>
          <wp:inline distT="0" distB="0" distL="0" distR="0" wp14:anchorId="6A0FF9A4" wp14:editId="300CA211">
            <wp:extent cx="5731510" cy="3298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8825"/>
                    </a:xfrm>
                    <a:prstGeom prst="rect">
                      <a:avLst/>
                    </a:prstGeom>
                  </pic:spPr>
                </pic:pic>
              </a:graphicData>
            </a:graphic>
          </wp:inline>
        </w:drawing>
      </w:r>
    </w:p>
    <w:sectPr w:rsidR="00854D2A" w:rsidRPr="002B4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BD"/>
    <w:rsid w:val="000A2AFA"/>
    <w:rsid w:val="000D17BD"/>
    <w:rsid w:val="000E01F7"/>
    <w:rsid w:val="00175FED"/>
    <w:rsid w:val="0018063C"/>
    <w:rsid w:val="0021472E"/>
    <w:rsid w:val="00273907"/>
    <w:rsid w:val="002B4FB7"/>
    <w:rsid w:val="002F1BE5"/>
    <w:rsid w:val="00383872"/>
    <w:rsid w:val="00390949"/>
    <w:rsid w:val="004C383A"/>
    <w:rsid w:val="004E263D"/>
    <w:rsid w:val="006B529D"/>
    <w:rsid w:val="006F0455"/>
    <w:rsid w:val="00790300"/>
    <w:rsid w:val="00817220"/>
    <w:rsid w:val="00854D2A"/>
    <w:rsid w:val="008D028C"/>
    <w:rsid w:val="008E4CFB"/>
    <w:rsid w:val="0090417E"/>
    <w:rsid w:val="00974196"/>
    <w:rsid w:val="00A02FD7"/>
    <w:rsid w:val="00A25BB3"/>
    <w:rsid w:val="00A70F81"/>
    <w:rsid w:val="00A73DEC"/>
    <w:rsid w:val="00A91D00"/>
    <w:rsid w:val="00BC2F47"/>
    <w:rsid w:val="00C27545"/>
    <w:rsid w:val="00C7237A"/>
    <w:rsid w:val="00C97D6F"/>
    <w:rsid w:val="00DE5A69"/>
    <w:rsid w:val="00DF4794"/>
    <w:rsid w:val="00E732D9"/>
    <w:rsid w:val="00F03891"/>
    <w:rsid w:val="00F4706E"/>
    <w:rsid w:val="00FF6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7F6D"/>
  <w15:chartTrackingRefBased/>
  <w15:docId w15:val="{DBDAAD6F-C690-48D4-A443-3C1FD49F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D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 Ingale</dc:creator>
  <cp:keywords/>
  <dc:description/>
  <cp:lastModifiedBy>Vrushal Ingale</cp:lastModifiedBy>
  <cp:revision>41</cp:revision>
  <dcterms:created xsi:type="dcterms:W3CDTF">2023-09-20T06:01:00Z</dcterms:created>
  <dcterms:modified xsi:type="dcterms:W3CDTF">2023-09-20T19:35:00Z</dcterms:modified>
</cp:coreProperties>
</file>