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816D" w14:textId="2FAC63F2" w:rsidR="00C5222D" w:rsidRPr="001C4291" w:rsidRDefault="00C5222D" w:rsidP="00C522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222D">
        <w:rPr>
          <w:rFonts w:ascii="Times New Roman" w:hAnsi="Times New Roman" w:cs="Times New Roman"/>
          <w:b/>
          <w:bCs/>
          <w:sz w:val="32"/>
          <w:szCs w:val="32"/>
        </w:rPr>
        <w:t>Experiment</w:t>
      </w:r>
      <w:r w:rsidRPr="001C4291">
        <w:rPr>
          <w:rFonts w:ascii="Times New Roman" w:hAnsi="Times New Roman" w:cs="Times New Roman"/>
          <w:b/>
          <w:bCs/>
          <w:sz w:val="32"/>
          <w:szCs w:val="32"/>
        </w:rPr>
        <w:t xml:space="preserve"> 11</w:t>
      </w:r>
    </w:p>
    <w:p w14:paraId="1E70DF47" w14:textId="00598289" w:rsidR="00C5222D" w:rsidRPr="00C5222D" w:rsidRDefault="00C5222D" w:rsidP="00C522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222D">
        <w:rPr>
          <w:rFonts w:ascii="Times New Roman" w:hAnsi="Times New Roman" w:cs="Times New Roman"/>
          <w:b/>
          <w:bCs/>
          <w:sz w:val="32"/>
          <w:szCs w:val="32"/>
        </w:rPr>
        <w:t>Simulation of Banker’s Algorithm</w:t>
      </w:r>
    </w:p>
    <w:p w14:paraId="6B326668" w14:textId="588D3A8A" w:rsidR="00C5222D" w:rsidRPr="00C5222D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078F85CB" w14:textId="77777777" w:rsidR="00C5222D" w:rsidRPr="00C5222D" w:rsidRDefault="00C5222D" w:rsidP="00C522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22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80C6057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C5222D">
        <w:rPr>
          <w:rFonts w:ascii="Times New Roman" w:hAnsi="Times New Roman" w:cs="Times New Roman"/>
          <w:sz w:val="24"/>
          <w:szCs w:val="24"/>
        </w:rPr>
        <w:t xml:space="preserve">To obtain a </w:t>
      </w:r>
      <w:r w:rsidRPr="00C5222D">
        <w:rPr>
          <w:rFonts w:ascii="Times New Roman" w:hAnsi="Times New Roman" w:cs="Times New Roman"/>
          <w:b/>
          <w:bCs/>
          <w:sz w:val="24"/>
          <w:szCs w:val="24"/>
        </w:rPr>
        <w:t>deadlock-free process mix</w:t>
      </w:r>
      <w:r w:rsidRPr="00C5222D">
        <w:rPr>
          <w:rFonts w:ascii="Times New Roman" w:hAnsi="Times New Roman" w:cs="Times New Roman"/>
          <w:sz w:val="24"/>
          <w:szCs w:val="24"/>
        </w:rPr>
        <w:t xml:space="preserve"> and simulate the </w:t>
      </w:r>
      <w:r w:rsidRPr="00C5222D">
        <w:rPr>
          <w:rFonts w:ascii="Times New Roman" w:hAnsi="Times New Roman" w:cs="Times New Roman"/>
          <w:b/>
          <w:bCs/>
          <w:sz w:val="24"/>
          <w:szCs w:val="24"/>
        </w:rPr>
        <w:t>Banker’s Algorithm</w:t>
      </w:r>
      <w:r w:rsidRPr="00C5222D">
        <w:rPr>
          <w:rFonts w:ascii="Times New Roman" w:hAnsi="Times New Roman" w:cs="Times New Roman"/>
          <w:sz w:val="24"/>
          <w:szCs w:val="24"/>
        </w:rPr>
        <w:t xml:space="preserve"> to determine a </w:t>
      </w:r>
      <w:r w:rsidRPr="00C5222D">
        <w:rPr>
          <w:rFonts w:ascii="Times New Roman" w:hAnsi="Times New Roman" w:cs="Times New Roman"/>
          <w:b/>
          <w:bCs/>
          <w:sz w:val="24"/>
          <w:szCs w:val="24"/>
        </w:rPr>
        <w:t>safe execution sequence</w:t>
      </w:r>
      <w:r w:rsidRPr="00C5222D">
        <w:rPr>
          <w:rFonts w:ascii="Times New Roman" w:hAnsi="Times New Roman" w:cs="Times New Roman"/>
          <w:sz w:val="24"/>
          <w:szCs w:val="24"/>
        </w:rPr>
        <w:t>.</w:t>
      </w:r>
    </w:p>
    <w:p w14:paraId="14403DF4" w14:textId="4AF6F862" w:rsidR="00C5222D" w:rsidRPr="001C4291" w:rsidRDefault="00C5222D" w:rsidP="00C522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429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76B1B1D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START</w:t>
      </w:r>
    </w:p>
    <w:p w14:paraId="053E5A8C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Input number of processes n</w:t>
      </w:r>
    </w:p>
    <w:p w14:paraId="442461E9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Input number of resources m</w:t>
      </w:r>
    </w:p>
    <w:p w14:paraId="4B745E1A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Input Allocation matrix</w:t>
      </w:r>
    </w:p>
    <w:p w14:paraId="4A4AE18A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Input Maximum matrix</w:t>
      </w:r>
    </w:p>
    <w:p w14:paraId="35BB39A9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Input Available vector</w:t>
      </w:r>
    </w:p>
    <w:p w14:paraId="0F0813E4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Compute Need = Max - Allocation</w:t>
      </w:r>
    </w:p>
    <w:p w14:paraId="61B8C443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Initialize:</w:t>
      </w:r>
    </w:p>
    <w:p w14:paraId="084E34A8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Work = Available</w:t>
      </w:r>
    </w:p>
    <w:p w14:paraId="3B46BD3D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Finish[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] = false for all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7DC8B18C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WHILE (there exists a process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such that</w:t>
      </w:r>
    </w:p>
    <w:p w14:paraId="17503E79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Finish[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 == false AND Need[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 &lt;= Work)</w:t>
      </w:r>
    </w:p>
    <w:p w14:paraId="59CEDF4D" w14:textId="2F9C8E18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Work = Work + Allocation[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</w:t>
      </w:r>
    </w:p>
    <w:p w14:paraId="705973FF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Finish[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 = true</w:t>
      </w:r>
    </w:p>
    <w:p w14:paraId="32C3F479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Add Pi to safe sequence</w:t>
      </w:r>
    </w:p>
    <w:p w14:paraId="222BA118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END WHILE</w:t>
      </w:r>
    </w:p>
    <w:p w14:paraId="05E78383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IF all Finish[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 == true</w:t>
      </w:r>
    </w:p>
    <w:p w14:paraId="1DACDC7C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System is in SAFE STATE</w:t>
      </w:r>
    </w:p>
    <w:p w14:paraId="0B9334C0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Print safe sequence</w:t>
      </w:r>
    </w:p>
    <w:p w14:paraId="295B69F7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ELSE</w:t>
      </w:r>
    </w:p>
    <w:p w14:paraId="32FCF5C2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System is in UNSAFE STATE</w:t>
      </w:r>
    </w:p>
    <w:p w14:paraId="4419165A" w14:textId="4546A034" w:rsidR="00C5222D" w:rsidRPr="00C5222D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STOP</w:t>
      </w:r>
    </w:p>
    <w:p w14:paraId="1F546A71" w14:textId="77777777" w:rsidR="00C5222D" w:rsidRPr="001C4291" w:rsidRDefault="00C5222D">
      <w:pPr>
        <w:rPr>
          <w:rFonts w:ascii="Times New Roman" w:hAnsi="Times New Roman" w:cs="Times New Roman"/>
          <w:sz w:val="24"/>
          <w:szCs w:val="24"/>
        </w:rPr>
      </w:pPr>
    </w:p>
    <w:p w14:paraId="32F8C5AF" w14:textId="77777777" w:rsidR="001C4291" w:rsidRPr="001C4291" w:rsidRDefault="001C4291">
      <w:pPr>
        <w:rPr>
          <w:rFonts w:ascii="Times New Roman" w:hAnsi="Times New Roman" w:cs="Times New Roman"/>
          <w:sz w:val="24"/>
          <w:szCs w:val="24"/>
        </w:rPr>
      </w:pPr>
    </w:p>
    <w:p w14:paraId="274BF3AD" w14:textId="7B136AE5" w:rsidR="00592F99" w:rsidRPr="001C4291" w:rsidRDefault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Program</w:t>
      </w:r>
    </w:p>
    <w:p w14:paraId="67FF5EED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&gt;</w:t>
      </w:r>
    </w:p>
    <w:p w14:paraId="4AE9A74D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#define MAX 10</w:t>
      </w:r>
    </w:p>
    <w:p w14:paraId="00C422D2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7F7890B3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) {</w:t>
      </w:r>
    </w:p>
    <w:p w14:paraId="4F542EFE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int n, m,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, j, k;</w:t>
      </w:r>
    </w:p>
    <w:p w14:paraId="6B9BB757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allocation[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 xml:space="preserve">MAX][MAX],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max[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MAX][MAX];</w:t>
      </w:r>
    </w:p>
    <w:p w14:paraId="4FD5621E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need[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MAX][MAX];</w:t>
      </w:r>
    </w:p>
    <w:p w14:paraId="4821E6C0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available[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MAX];</w:t>
      </w:r>
    </w:p>
    <w:p w14:paraId="579E2306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finish[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MAX] = {0};</w:t>
      </w:r>
    </w:p>
    <w:p w14:paraId="68B27DC3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safeSequence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MAX];</w:t>
      </w:r>
    </w:p>
    <w:p w14:paraId="228F80DA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work[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MAX], count = 0;</w:t>
      </w:r>
    </w:p>
    <w:p w14:paraId="764EEAF5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4C98A8F2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17963424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"%d", &amp;n);</w:t>
      </w:r>
    </w:p>
    <w:p w14:paraId="785B15F4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5966196A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"Enter number of resource types: ");</w:t>
      </w:r>
    </w:p>
    <w:p w14:paraId="3CE9E760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"%d", &amp;m);</w:t>
      </w:r>
    </w:p>
    <w:p w14:paraId="745E2EFB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5C3D3C9B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"Enter Allocation Matrix:\n");</w:t>
      </w:r>
    </w:p>
    <w:p w14:paraId="344AF607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++)</w:t>
      </w:r>
    </w:p>
    <w:p w14:paraId="3ACD3DB7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 xml:space="preserve">j = 0; j &lt; m;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)</w:t>
      </w:r>
    </w:p>
    <w:p w14:paraId="6EC560C8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"%d", &amp;allocation[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][j]);</w:t>
      </w:r>
    </w:p>
    <w:p w14:paraId="251EC78D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28DA3F78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"Enter Maximum Matrix:\n");</w:t>
      </w:r>
    </w:p>
    <w:p w14:paraId="57C1B0DD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++)</w:t>
      </w:r>
    </w:p>
    <w:p w14:paraId="3CAAF90F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 xml:space="preserve">j = 0; j &lt; m;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)</w:t>
      </w:r>
    </w:p>
    <w:p w14:paraId="06218813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"%d", &amp;max[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][j]);</w:t>
      </w:r>
    </w:p>
    <w:p w14:paraId="4F6DE94A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469B920D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"Enter Available Resources:\n");</w:t>
      </w:r>
    </w:p>
    <w:p w14:paraId="593ED237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++)</w:t>
      </w:r>
    </w:p>
    <w:p w14:paraId="5A136B7C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"%d", &amp;available[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]);</w:t>
      </w:r>
    </w:p>
    <w:p w14:paraId="360F5647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056DC0A8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// Calculate Need Matrix</w:t>
      </w:r>
    </w:p>
    <w:p w14:paraId="5E849EDB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++)</w:t>
      </w:r>
    </w:p>
    <w:p w14:paraId="20CF2FBF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 xml:space="preserve">j = 0; j &lt; m;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)</w:t>
      </w:r>
    </w:p>
    <w:p w14:paraId="47677359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need[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][j] = max[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][j] - allocation[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][j];</w:t>
      </w:r>
    </w:p>
    <w:p w14:paraId="66C109AD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169D24B7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// Initialize Work = Available</w:t>
      </w:r>
    </w:p>
    <w:p w14:paraId="2596456B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++)</w:t>
      </w:r>
    </w:p>
    <w:p w14:paraId="10F1D18C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work[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 = available[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];</w:t>
      </w:r>
    </w:p>
    <w:p w14:paraId="280099C3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3A17A6A1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count &lt; n) {</w:t>
      </w:r>
    </w:p>
    <w:p w14:paraId="386051B2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int found = 0;</w:t>
      </w:r>
    </w:p>
    <w:p w14:paraId="622AE005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21E10F29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++) {</w:t>
      </w:r>
    </w:p>
    <w:p w14:paraId="520F6E96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if(finish[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 == 0) {</w:t>
      </w:r>
    </w:p>
    <w:p w14:paraId="35125067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 xml:space="preserve">j = 0; j &lt; m;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) {</w:t>
      </w:r>
    </w:p>
    <w:p w14:paraId="1AA34614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        if(need[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][j] &gt; work[j])</w:t>
      </w:r>
    </w:p>
    <w:p w14:paraId="04C42BC2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74CF77AE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62F55FB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71025D1D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j == m) {</w:t>
      </w:r>
    </w:p>
    <w:p w14:paraId="02BB2710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k = 0; k &lt; m; k++)</w:t>
      </w:r>
    </w:p>
    <w:p w14:paraId="60D6384C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            work[k] += allocation[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][k];</w:t>
      </w:r>
    </w:p>
    <w:p w14:paraId="153AB141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07AEB57A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safeSequence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[count++] =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;</w:t>
      </w:r>
    </w:p>
    <w:p w14:paraId="5474B8E6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        finish[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 = 1;</w:t>
      </w:r>
    </w:p>
    <w:p w14:paraId="1CE63682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        found = 1;</w:t>
      </w:r>
    </w:p>
    <w:p w14:paraId="46C5E2BB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lastRenderedPageBreak/>
        <w:t xml:space="preserve">                }</w:t>
      </w:r>
    </w:p>
    <w:p w14:paraId="3098010B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26CC60E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F6F6BB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6A643022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found == 0) {</w:t>
      </w:r>
    </w:p>
    <w:p w14:paraId="20977E24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"System is NOT in Safe State\n");</w:t>
      </w:r>
    </w:p>
    <w:p w14:paraId="6ECEF33B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14561B91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6C4A57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6CBC14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3D782841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"System is in SAFE STATE\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nSafe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Sequence: ");</w:t>
      </w:r>
    </w:p>
    <w:p w14:paraId="45AD090C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C429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++)</w:t>
      </w:r>
    </w:p>
    <w:p w14:paraId="1A40FD7C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C42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C429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 xml:space="preserve"> ",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safeSequence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]);</w:t>
      </w:r>
    </w:p>
    <w:p w14:paraId="4A4935A5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759BCC3C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C429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C4291">
        <w:rPr>
          <w:rFonts w:ascii="Times New Roman" w:hAnsi="Times New Roman" w:cs="Times New Roman"/>
          <w:sz w:val="24"/>
          <w:szCs w:val="24"/>
        </w:rPr>
        <w:t>("\n");</w:t>
      </w:r>
    </w:p>
    <w:p w14:paraId="74F71D11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47231E5F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4FFDE1" w14:textId="2950EC78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1C4291">
        <w:rPr>
          <w:rFonts w:ascii="Times New Roman" w:hAnsi="Times New Roman" w:cs="Times New Roman"/>
          <w:sz w:val="24"/>
          <w:szCs w:val="24"/>
        </w:rPr>
        <w:t>}</w:t>
      </w:r>
    </w:p>
    <w:p w14:paraId="478F70B8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5222D" w:rsidRPr="001C4291" w14:paraId="6C23C020" w14:textId="77777777" w:rsidTr="00C5222D">
        <w:tc>
          <w:tcPr>
            <w:tcW w:w="9016" w:type="dxa"/>
          </w:tcPr>
          <w:p w14:paraId="7D544391" w14:textId="3DBFAB2F" w:rsidR="00C5222D" w:rsidRPr="001C4291" w:rsidRDefault="00C5222D" w:rsidP="00C522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42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OUTPUT</w:t>
            </w:r>
          </w:p>
          <w:p w14:paraId="73A9D4FD" w14:textId="67673474" w:rsidR="00C5222D" w:rsidRPr="001C4291" w:rsidRDefault="00C5222D" w:rsidP="00C52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4291">
              <w:rPr>
                <w:rFonts w:ascii="Times New Roman" w:hAnsi="Times New Roman" w:cs="Times New Roman"/>
                <w:sz w:val="24"/>
                <w:szCs w:val="24"/>
              </w:rPr>
              <w:t>System is in SAFE STATE</w:t>
            </w:r>
          </w:p>
          <w:p w14:paraId="4D7066C7" w14:textId="555CE26C" w:rsidR="00C5222D" w:rsidRPr="001C4291" w:rsidRDefault="00C5222D" w:rsidP="00C522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4291">
              <w:rPr>
                <w:rFonts w:ascii="Times New Roman" w:hAnsi="Times New Roman" w:cs="Times New Roman"/>
                <w:sz w:val="24"/>
                <w:szCs w:val="24"/>
              </w:rPr>
              <w:t>Safe Sequence: P1 P3 P4 P0 P2</w:t>
            </w:r>
          </w:p>
        </w:tc>
      </w:tr>
    </w:tbl>
    <w:p w14:paraId="4D96EAF5" w14:textId="77777777" w:rsidR="00C5222D" w:rsidRPr="001C4291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37C25D3B" w14:textId="77777777" w:rsidR="00C5222D" w:rsidRPr="00C5222D" w:rsidRDefault="00C5222D" w:rsidP="00C522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22D">
        <w:rPr>
          <w:rFonts w:ascii="Times New Roman" w:hAnsi="Times New Roman" w:cs="Times New Roman"/>
          <w:b/>
          <w:bCs/>
          <w:sz w:val="24"/>
          <w:szCs w:val="24"/>
        </w:rPr>
        <w:t>Manual Safe Sequence Determination</w:t>
      </w:r>
    </w:p>
    <w:p w14:paraId="367F72B5" w14:textId="77777777" w:rsidR="00C5222D" w:rsidRPr="00C5222D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C5222D">
        <w:rPr>
          <w:rFonts w:ascii="Times New Roman" w:hAnsi="Times New Roman" w:cs="Times New Roman"/>
          <w:sz w:val="24"/>
          <w:szCs w:val="24"/>
        </w:rPr>
        <w:t>Initial:</w:t>
      </w:r>
    </w:p>
    <w:p w14:paraId="52604E2A" w14:textId="77777777" w:rsidR="00C5222D" w:rsidRPr="00C5222D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C5222D">
        <w:rPr>
          <w:rFonts w:ascii="Times New Roman" w:hAnsi="Times New Roman" w:cs="Times New Roman"/>
          <w:sz w:val="24"/>
          <w:szCs w:val="24"/>
        </w:rPr>
        <w:t>Work = [3, 3, 2]</w:t>
      </w:r>
    </w:p>
    <w:p w14:paraId="53A374E0" w14:textId="77777777" w:rsidR="00C5222D" w:rsidRPr="00C5222D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C5222D">
        <w:rPr>
          <w:rFonts w:ascii="Times New Roman" w:hAnsi="Times New Roman" w:cs="Times New Roman"/>
          <w:sz w:val="24"/>
          <w:szCs w:val="24"/>
        </w:rPr>
        <w:t>Check processes:</w:t>
      </w:r>
    </w:p>
    <w:p w14:paraId="40C7AA7D" w14:textId="77777777" w:rsidR="00C5222D" w:rsidRPr="00C5222D" w:rsidRDefault="00C5222D" w:rsidP="00C522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5222D">
        <w:rPr>
          <w:rFonts w:ascii="Times New Roman" w:hAnsi="Times New Roman" w:cs="Times New Roman"/>
          <w:b/>
          <w:bCs/>
          <w:sz w:val="24"/>
          <w:szCs w:val="24"/>
        </w:rPr>
        <w:t>P1</w:t>
      </w:r>
      <w:r w:rsidRPr="00C5222D">
        <w:rPr>
          <w:rFonts w:ascii="Times New Roman" w:hAnsi="Times New Roman" w:cs="Times New Roman"/>
          <w:sz w:val="24"/>
          <w:szCs w:val="24"/>
        </w:rPr>
        <w:t xml:space="preserve"> → Need = [1,2,2] ≤ [3,3,2] </w:t>
      </w:r>
      <w:r w:rsidRPr="00C5222D">
        <w:rPr>
          <w:rFonts w:ascii="Segoe UI Symbol" w:hAnsi="Segoe UI Symbol" w:cs="Segoe UI Symbol"/>
          <w:sz w:val="24"/>
          <w:szCs w:val="24"/>
        </w:rPr>
        <w:t>✔</w:t>
      </w:r>
      <w:r w:rsidRPr="00C5222D">
        <w:rPr>
          <w:rFonts w:ascii="Times New Roman" w:hAnsi="Times New Roman" w:cs="Times New Roman"/>
          <w:sz w:val="24"/>
          <w:szCs w:val="24"/>
        </w:rPr>
        <w:br/>
        <w:t>New Work = [5,3,2]</w:t>
      </w:r>
    </w:p>
    <w:p w14:paraId="46E45394" w14:textId="77777777" w:rsidR="00C5222D" w:rsidRPr="00C5222D" w:rsidRDefault="00C5222D" w:rsidP="00C522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5222D">
        <w:rPr>
          <w:rFonts w:ascii="Times New Roman" w:hAnsi="Times New Roman" w:cs="Times New Roman"/>
          <w:b/>
          <w:bCs/>
          <w:sz w:val="24"/>
          <w:szCs w:val="24"/>
        </w:rPr>
        <w:t>P3</w:t>
      </w:r>
      <w:r w:rsidRPr="00C5222D">
        <w:rPr>
          <w:rFonts w:ascii="Times New Roman" w:hAnsi="Times New Roman" w:cs="Times New Roman"/>
          <w:sz w:val="24"/>
          <w:szCs w:val="24"/>
        </w:rPr>
        <w:t xml:space="preserve"> → Need = [0,1,1] ≤ [5,3,2] </w:t>
      </w:r>
      <w:r w:rsidRPr="00C5222D">
        <w:rPr>
          <w:rFonts w:ascii="Segoe UI Symbol" w:hAnsi="Segoe UI Symbol" w:cs="Segoe UI Symbol"/>
          <w:sz w:val="24"/>
          <w:szCs w:val="24"/>
        </w:rPr>
        <w:t>✔</w:t>
      </w:r>
      <w:r w:rsidRPr="00C5222D">
        <w:rPr>
          <w:rFonts w:ascii="Times New Roman" w:hAnsi="Times New Roman" w:cs="Times New Roman"/>
          <w:sz w:val="24"/>
          <w:szCs w:val="24"/>
        </w:rPr>
        <w:br/>
        <w:t>New Work = [7,4,3]</w:t>
      </w:r>
    </w:p>
    <w:p w14:paraId="40672A42" w14:textId="77777777" w:rsidR="00C5222D" w:rsidRPr="00C5222D" w:rsidRDefault="00C5222D" w:rsidP="00C522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5222D">
        <w:rPr>
          <w:rFonts w:ascii="Times New Roman" w:hAnsi="Times New Roman" w:cs="Times New Roman"/>
          <w:b/>
          <w:bCs/>
          <w:sz w:val="24"/>
          <w:szCs w:val="24"/>
        </w:rPr>
        <w:lastRenderedPageBreak/>
        <w:t>P4</w:t>
      </w:r>
      <w:r w:rsidRPr="00C5222D">
        <w:rPr>
          <w:rFonts w:ascii="Times New Roman" w:hAnsi="Times New Roman" w:cs="Times New Roman"/>
          <w:sz w:val="24"/>
          <w:szCs w:val="24"/>
        </w:rPr>
        <w:t xml:space="preserve"> → Need = [4,3,1] ≤ [7,4,3] </w:t>
      </w:r>
      <w:r w:rsidRPr="00C5222D">
        <w:rPr>
          <w:rFonts w:ascii="Segoe UI Symbol" w:hAnsi="Segoe UI Symbol" w:cs="Segoe UI Symbol"/>
          <w:sz w:val="24"/>
          <w:szCs w:val="24"/>
        </w:rPr>
        <w:t>✔</w:t>
      </w:r>
      <w:r w:rsidRPr="00C5222D">
        <w:rPr>
          <w:rFonts w:ascii="Times New Roman" w:hAnsi="Times New Roman" w:cs="Times New Roman"/>
          <w:sz w:val="24"/>
          <w:szCs w:val="24"/>
        </w:rPr>
        <w:br/>
        <w:t>New Work = [7,4,5]</w:t>
      </w:r>
    </w:p>
    <w:p w14:paraId="50CD097B" w14:textId="77777777" w:rsidR="00C5222D" w:rsidRPr="00C5222D" w:rsidRDefault="00C5222D" w:rsidP="00C522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5222D">
        <w:rPr>
          <w:rFonts w:ascii="Times New Roman" w:hAnsi="Times New Roman" w:cs="Times New Roman"/>
          <w:b/>
          <w:bCs/>
          <w:sz w:val="24"/>
          <w:szCs w:val="24"/>
        </w:rPr>
        <w:t>P0</w:t>
      </w:r>
      <w:r w:rsidRPr="00C5222D">
        <w:rPr>
          <w:rFonts w:ascii="Times New Roman" w:hAnsi="Times New Roman" w:cs="Times New Roman"/>
          <w:sz w:val="24"/>
          <w:szCs w:val="24"/>
        </w:rPr>
        <w:t xml:space="preserve"> → Need = [7,4,3] ≤ [7,4,5] </w:t>
      </w:r>
      <w:r w:rsidRPr="00C5222D">
        <w:rPr>
          <w:rFonts w:ascii="Segoe UI Symbol" w:hAnsi="Segoe UI Symbol" w:cs="Segoe UI Symbol"/>
          <w:sz w:val="24"/>
          <w:szCs w:val="24"/>
        </w:rPr>
        <w:t>✔</w:t>
      </w:r>
      <w:r w:rsidRPr="00C5222D">
        <w:rPr>
          <w:rFonts w:ascii="Times New Roman" w:hAnsi="Times New Roman" w:cs="Times New Roman"/>
          <w:sz w:val="24"/>
          <w:szCs w:val="24"/>
        </w:rPr>
        <w:br/>
        <w:t>New Work = [7,5,5]</w:t>
      </w:r>
    </w:p>
    <w:p w14:paraId="231110DE" w14:textId="3A9AAFA4" w:rsidR="00C5222D" w:rsidRPr="00C5222D" w:rsidRDefault="00C5222D" w:rsidP="00C522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5222D">
        <w:rPr>
          <w:rFonts w:ascii="Times New Roman" w:hAnsi="Times New Roman" w:cs="Times New Roman"/>
          <w:b/>
          <w:bCs/>
          <w:sz w:val="24"/>
          <w:szCs w:val="24"/>
        </w:rPr>
        <w:t>P2</w:t>
      </w:r>
      <w:r w:rsidRPr="00C5222D">
        <w:rPr>
          <w:rFonts w:ascii="Times New Roman" w:hAnsi="Times New Roman" w:cs="Times New Roman"/>
          <w:sz w:val="24"/>
          <w:szCs w:val="24"/>
        </w:rPr>
        <w:t xml:space="preserve"> → Need = [6,0,0] ≤ [7,5,5] </w:t>
      </w:r>
      <w:r w:rsidRPr="00C5222D">
        <w:rPr>
          <w:rFonts w:ascii="Segoe UI Symbol" w:hAnsi="Segoe UI Symbol" w:cs="Segoe UI Symbol"/>
          <w:sz w:val="24"/>
          <w:szCs w:val="24"/>
        </w:rPr>
        <w:t>✔</w:t>
      </w:r>
      <w:r w:rsidRPr="00C5222D">
        <w:rPr>
          <w:rFonts w:ascii="Times New Roman" w:hAnsi="Times New Roman" w:cs="Times New Roman"/>
          <w:sz w:val="24"/>
          <w:szCs w:val="24"/>
        </w:rPr>
        <w:br/>
        <w:t>New Work = [10,5,7]</w:t>
      </w:r>
    </w:p>
    <w:p w14:paraId="60C0ECD6" w14:textId="21544433" w:rsidR="00C5222D" w:rsidRPr="00C5222D" w:rsidRDefault="00C5222D" w:rsidP="00C522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222D">
        <w:rPr>
          <w:rFonts w:ascii="Times New Roman" w:hAnsi="Times New Roman" w:cs="Times New Roman"/>
          <w:b/>
          <w:bCs/>
          <w:sz w:val="24"/>
          <w:szCs w:val="24"/>
        </w:rPr>
        <w:t>Safe Sequence</w:t>
      </w:r>
    </w:p>
    <w:p w14:paraId="644AC5ED" w14:textId="77777777" w:rsidR="00C5222D" w:rsidRPr="00C5222D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C5222D">
        <w:rPr>
          <w:rFonts w:ascii="Times New Roman" w:hAnsi="Times New Roman" w:cs="Times New Roman"/>
          <w:sz w:val="24"/>
          <w:szCs w:val="24"/>
        </w:rPr>
        <w:t>&lt;P1, P3, P4, P0, P2&gt;</w:t>
      </w:r>
    </w:p>
    <w:p w14:paraId="2397FC6D" w14:textId="77777777" w:rsidR="00C5222D" w:rsidRPr="00C5222D" w:rsidRDefault="00C5222D" w:rsidP="00C5222D">
      <w:pPr>
        <w:rPr>
          <w:rFonts w:ascii="Times New Roman" w:hAnsi="Times New Roman" w:cs="Times New Roman"/>
          <w:sz w:val="24"/>
          <w:szCs w:val="24"/>
        </w:rPr>
      </w:pPr>
      <w:r w:rsidRPr="00C5222D">
        <w:rPr>
          <w:rFonts w:ascii="Times New Roman" w:hAnsi="Times New Roman" w:cs="Times New Roman"/>
          <w:sz w:val="24"/>
          <w:szCs w:val="24"/>
        </w:rPr>
        <w:t xml:space="preserve">System is in </w:t>
      </w:r>
      <w:r w:rsidRPr="00C5222D">
        <w:rPr>
          <w:rFonts w:ascii="Times New Roman" w:hAnsi="Times New Roman" w:cs="Times New Roman"/>
          <w:b/>
          <w:bCs/>
          <w:sz w:val="24"/>
          <w:szCs w:val="24"/>
        </w:rPr>
        <w:t>SAFE STATE</w:t>
      </w:r>
      <w:r w:rsidRPr="00C5222D">
        <w:rPr>
          <w:rFonts w:ascii="Times New Roman" w:hAnsi="Times New Roman" w:cs="Times New Roman"/>
          <w:sz w:val="24"/>
          <w:szCs w:val="24"/>
        </w:rPr>
        <w:t>.</w:t>
      </w:r>
    </w:p>
    <w:p w14:paraId="454C88F1" w14:textId="77777777" w:rsidR="00C5222D" w:rsidRDefault="00C5222D" w:rsidP="00C5222D">
      <w:pPr>
        <w:rPr>
          <w:rFonts w:ascii="Times New Roman" w:hAnsi="Times New Roman" w:cs="Times New Roman"/>
          <w:sz w:val="24"/>
          <w:szCs w:val="24"/>
        </w:rPr>
      </w:pPr>
    </w:p>
    <w:p w14:paraId="0DAAAB6B" w14:textId="77777777" w:rsidR="009333A1" w:rsidRDefault="009333A1" w:rsidP="00C5222D">
      <w:pPr>
        <w:rPr>
          <w:rFonts w:ascii="Times New Roman" w:hAnsi="Times New Roman" w:cs="Times New Roman"/>
          <w:sz w:val="24"/>
          <w:szCs w:val="24"/>
        </w:rPr>
      </w:pPr>
    </w:p>
    <w:p w14:paraId="0916527B" w14:textId="77777777" w:rsidR="009333A1" w:rsidRDefault="009333A1" w:rsidP="00C5222D">
      <w:pPr>
        <w:rPr>
          <w:rFonts w:ascii="Times New Roman" w:hAnsi="Times New Roman" w:cs="Times New Roman"/>
          <w:sz w:val="24"/>
          <w:szCs w:val="24"/>
        </w:rPr>
      </w:pPr>
    </w:p>
    <w:p w14:paraId="60CF036F" w14:textId="77777777" w:rsidR="009333A1" w:rsidRDefault="009333A1" w:rsidP="00C5222D">
      <w:pPr>
        <w:rPr>
          <w:rFonts w:ascii="Times New Roman" w:hAnsi="Times New Roman" w:cs="Times New Roman"/>
          <w:sz w:val="24"/>
          <w:szCs w:val="24"/>
        </w:rPr>
      </w:pPr>
    </w:p>
    <w:p w14:paraId="6AA2C1CF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6252AFC8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24FB4AA3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3FF6EA9A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653F6C9D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457D3468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76D5D5BE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36AF46EC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35505C3D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06DCB50B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6EC17949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0FC9A939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75C40322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0911DB8B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22AB254E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410EAE5A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1B33A145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77BBA1A5" w14:textId="77777777" w:rsidR="009F64B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p w14:paraId="29448154" w14:textId="77777777" w:rsidR="009F64B1" w:rsidRPr="009F64B1" w:rsidRDefault="009F64B1" w:rsidP="009F6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4B1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9F64B1">
        <w:rPr>
          <w:rFonts w:ascii="Times New Roman" w:hAnsi="Times New Roman" w:cs="Times New Roman"/>
          <w:b/>
          <w:bCs/>
          <w:sz w:val="24"/>
          <w:szCs w:val="24"/>
        </w:rPr>
        <w:t xml:space="preserve"> Line-by-Line Explanation of Banker’s Algorithm Program</w:t>
      </w:r>
    </w:p>
    <w:p w14:paraId="44224B55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2F55D80B">
          <v:rect id="_x0000_i1265" style="width:0;height:1.5pt" o:hralign="center" o:hrstd="t" o:hr="t" fillcolor="#a0a0a0" stroked="f"/>
        </w:pict>
      </w:r>
    </w:p>
    <w:p w14:paraId="72B0D138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&gt;</w:t>
      </w:r>
    </w:p>
    <w:p w14:paraId="04574D47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Includes standard input-output functions like </w:t>
      </w: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).</w:t>
      </w:r>
    </w:p>
    <w:p w14:paraId="243C610E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0B4DEBDA">
          <v:rect id="_x0000_i1266" style="width:0;height:1.5pt" o:hralign="center" o:hrstd="t" o:hr="t" fillcolor="#a0a0a0" stroked="f"/>
        </w:pict>
      </w:r>
    </w:p>
    <w:p w14:paraId="3B641BC5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#define MAX 10</w:t>
      </w:r>
    </w:p>
    <w:p w14:paraId="0A8A2B90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Defines maximum number of processes and resources as 10.</w:t>
      </w:r>
      <w:r w:rsidRPr="009F64B1">
        <w:rPr>
          <w:rFonts w:ascii="Times New Roman" w:hAnsi="Times New Roman" w:cs="Times New Roman"/>
          <w:sz w:val="24"/>
          <w:szCs w:val="24"/>
        </w:rPr>
        <w:br/>
        <w:t>This avoids dynamic memory allocation and keeps the program simple.</w:t>
      </w:r>
    </w:p>
    <w:p w14:paraId="71B5E25D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475DB31B">
          <v:rect id="_x0000_i1267" style="width:0;height:1.5pt" o:hralign="center" o:hrstd="t" o:hr="t" fillcolor="#a0a0a0" stroked="f"/>
        </w:pict>
      </w:r>
    </w:p>
    <w:p w14:paraId="69BA0CAF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F64B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) {</w:t>
      </w:r>
    </w:p>
    <w:p w14:paraId="21857C01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Program execution starts from the </w:t>
      </w:r>
      <w:proofErr w:type="gramStart"/>
      <w:r w:rsidRPr="009F64B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) function.</w:t>
      </w:r>
    </w:p>
    <w:p w14:paraId="18F2F175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70ACF363">
          <v:rect id="_x0000_i1268" style="width:0;height:1.5pt" o:hralign="center" o:hrstd="t" o:hr="t" fillcolor="#a0a0a0" stroked="f"/>
        </w:pict>
      </w:r>
    </w:p>
    <w:p w14:paraId="3B25C6BB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int n, m,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, j, k;</w:t>
      </w:r>
    </w:p>
    <w:p w14:paraId="3345DAB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Variable declarations:</w:t>
      </w:r>
    </w:p>
    <w:p w14:paraId="19E5403B" w14:textId="77777777" w:rsidR="009F64B1" w:rsidRPr="009F64B1" w:rsidRDefault="009F64B1" w:rsidP="009F64B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n → number of processes</w:t>
      </w:r>
    </w:p>
    <w:p w14:paraId="0ADDDA6C" w14:textId="77777777" w:rsidR="009F64B1" w:rsidRPr="009F64B1" w:rsidRDefault="009F64B1" w:rsidP="009F64B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m → number of resource types</w:t>
      </w:r>
    </w:p>
    <w:p w14:paraId="7C11238B" w14:textId="77777777" w:rsidR="009F64B1" w:rsidRPr="009F64B1" w:rsidRDefault="009F64B1" w:rsidP="009F64B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, j, k → loop variables</w:t>
      </w:r>
    </w:p>
    <w:p w14:paraId="388D822F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36022257">
          <v:rect id="_x0000_i1269" style="width:0;height:1.5pt" o:hralign="center" o:hrstd="t" o:hr="t" fillcolor="#a0a0a0" stroked="f"/>
        </w:pict>
      </w:r>
    </w:p>
    <w:p w14:paraId="27C81420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F64B1">
        <w:rPr>
          <w:rFonts w:ascii="Times New Roman" w:hAnsi="Times New Roman" w:cs="Times New Roman"/>
          <w:sz w:val="24"/>
          <w:szCs w:val="24"/>
        </w:rPr>
        <w:t>allocation[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 xml:space="preserve">MAX][MAX], </w:t>
      </w:r>
      <w:proofErr w:type="gramStart"/>
      <w:r w:rsidRPr="009F64B1">
        <w:rPr>
          <w:rFonts w:ascii="Times New Roman" w:hAnsi="Times New Roman" w:cs="Times New Roman"/>
          <w:sz w:val="24"/>
          <w:szCs w:val="24"/>
        </w:rPr>
        <w:t>max[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MAX][MAX];</w:t>
      </w:r>
    </w:p>
    <w:p w14:paraId="41B8DB4E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Two 2D arrays:</w:t>
      </w:r>
    </w:p>
    <w:p w14:paraId="6BC20458" w14:textId="77777777" w:rsidR="009F64B1" w:rsidRPr="009F64B1" w:rsidRDefault="009F64B1" w:rsidP="009F64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allocation → currently allocated resources</w:t>
      </w:r>
    </w:p>
    <w:p w14:paraId="0D2D88FA" w14:textId="77777777" w:rsidR="009F64B1" w:rsidRPr="009F64B1" w:rsidRDefault="009F64B1" w:rsidP="009F64B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max → maximum resources each process may request</w:t>
      </w:r>
    </w:p>
    <w:p w14:paraId="26EC8C9A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0AEC235F">
          <v:rect id="_x0000_i1270" style="width:0;height:1.5pt" o:hralign="center" o:hrstd="t" o:hr="t" fillcolor="#a0a0a0" stroked="f"/>
        </w:pict>
      </w:r>
    </w:p>
    <w:p w14:paraId="5BDAC91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F64B1">
        <w:rPr>
          <w:rFonts w:ascii="Times New Roman" w:hAnsi="Times New Roman" w:cs="Times New Roman"/>
          <w:sz w:val="24"/>
          <w:szCs w:val="24"/>
        </w:rPr>
        <w:t>need[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MAX][MAX];</w:t>
      </w:r>
    </w:p>
    <w:p w14:paraId="736216DA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Stores remaining resource needs of each process.</w:t>
      </w:r>
      <w:r w:rsidRPr="009F64B1">
        <w:rPr>
          <w:rFonts w:ascii="Times New Roman" w:hAnsi="Times New Roman" w:cs="Times New Roman"/>
          <w:sz w:val="24"/>
          <w:szCs w:val="24"/>
        </w:rPr>
        <w:br/>
        <w:t>Formula:</w:t>
      </w:r>
    </w:p>
    <w:p w14:paraId="1513A7AD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Need = Max - Allocation</w:t>
      </w:r>
    </w:p>
    <w:p w14:paraId="2E1462B4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2015BD18">
          <v:rect id="_x0000_i1271" style="width:0;height:1.5pt" o:hralign="center" o:hrstd="t" o:hr="t" fillcolor="#a0a0a0" stroked="f"/>
        </w:pict>
      </w:r>
    </w:p>
    <w:p w14:paraId="5F1B5879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F64B1">
        <w:rPr>
          <w:rFonts w:ascii="Times New Roman" w:hAnsi="Times New Roman" w:cs="Times New Roman"/>
          <w:sz w:val="24"/>
          <w:szCs w:val="24"/>
        </w:rPr>
        <w:t>available[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MAX];</w:t>
      </w:r>
    </w:p>
    <w:p w14:paraId="371E05EE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Stores available instances of each resource.</w:t>
      </w:r>
    </w:p>
    <w:p w14:paraId="15D64B7D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lastRenderedPageBreak/>
        <w:pict w14:anchorId="7D04036D">
          <v:rect id="_x0000_i1272" style="width:0;height:1.5pt" o:hralign="center" o:hrstd="t" o:hr="t" fillcolor="#a0a0a0" stroked="f"/>
        </w:pict>
      </w:r>
    </w:p>
    <w:p w14:paraId="591AAD96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F64B1">
        <w:rPr>
          <w:rFonts w:ascii="Times New Roman" w:hAnsi="Times New Roman" w:cs="Times New Roman"/>
          <w:sz w:val="24"/>
          <w:szCs w:val="24"/>
        </w:rPr>
        <w:t>finish[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MAX] = {0};</w:t>
      </w:r>
    </w:p>
    <w:p w14:paraId="6F822FA7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finish[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] = 0 means process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is not completed.</w:t>
      </w:r>
      <w:r w:rsidRPr="009F64B1">
        <w:rPr>
          <w:rFonts w:ascii="Times New Roman" w:hAnsi="Times New Roman" w:cs="Times New Roman"/>
          <w:sz w:val="24"/>
          <w:szCs w:val="24"/>
        </w:rPr>
        <w:br/>
      </w: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finish[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 = 1 means process is completed.</w:t>
      </w:r>
      <w:r w:rsidRPr="009F64B1">
        <w:rPr>
          <w:rFonts w:ascii="Times New Roman" w:hAnsi="Times New Roman" w:cs="Times New Roman"/>
          <w:sz w:val="24"/>
          <w:szCs w:val="24"/>
        </w:rPr>
        <w:br/>
        <w:t>Initially all are unfinished.</w:t>
      </w:r>
    </w:p>
    <w:p w14:paraId="706B038A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1E047844">
          <v:rect id="_x0000_i1273" style="width:0;height:1.5pt" o:hralign="center" o:hrstd="t" o:hr="t" fillcolor="#a0a0a0" stroked="f"/>
        </w:pict>
      </w:r>
    </w:p>
    <w:p w14:paraId="5473B84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safeSequence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MAX];</w:t>
      </w:r>
    </w:p>
    <w:p w14:paraId="76721C7D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Stores the safe sequence of execution.</w:t>
      </w:r>
    </w:p>
    <w:p w14:paraId="12BBE24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2C86925C">
          <v:rect id="_x0000_i1274" style="width:0;height:1.5pt" o:hralign="center" o:hrstd="t" o:hr="t" fillcolor="#a0a0a0" stroked="f"/>
        </w:pict>
      </w:r>
    </w:p>
    <w:p w14:paraId="4CE52CE3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F64B1">
        <w:rPr>
          <w:rFonts w:ascii="Times New Roman" w:hAnsi="Times New Roman" w:cs="Times New Roman"/>
          <w:sz w:val="24"/>
          <w:szCs w:val="24"/>
        </w:rPr>
        <w:t>work[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MAX], count = 0;</w:t>
      </w:r>
    </w:p>
    <w:p w14:paraId="0EF7F1E9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work → temporary copy of available resources.</w:t>
      </w:r>
      <w:r w:rsidRPr="009F64B1">
        <w:rPr>
          <w:rFonts w:ascii="Times New Roman" w:hAnsi="Times New Roman" w:cs="Times New Roman"/>
          <w:sz w:val="24"/>
          <w:szCs w:val="24"/>
        </w:rPr>
        <w:br/>
      </w: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count → number of processes completed so far.</w:t>
      </w:r>
    </w:p>
    <w:p w14:paraId="59082B45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41A99C1A">
          <v:rect id="_x0000_i1275" style="width:0;height:1.5pt" o:hralign="center" o:hrstd="t" o:hr="t" fillcolor="#a0a0a0" stroked="f"/>
        </w:pict>
      </w:r>
    </w:p>
    <w:p w14:paraId="2970D5AD" w14:textId="77777777" w:rsidR="009F64B1" w:rsidRPr="009F64B1" w:rsidRDefault="009F64B1" w:rsidP="009F6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4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64B1">
        <w:rPr>
          <w:rFonts w:ascii="Times New Roman" w:hAnsi="Times New Roman" w:cs="Times New Roman"/>
          <w:b/>
          <w:bCs/>
          <w:sz w:val="24"/>
          <w:szCs w:val="24"/>
        </w:rPr>
        <w:t xml:space="preserve"> Input Section</w:t>
      </w:r>
    </w:p>
    <w:p w14:paraId="68C21EFE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22D672A1">
          <v:rect id="_x0000_i1276" style="width:0;height:1.5pt" o:hralign="center" o:hrstd="t" o:hr="t" fillcolor="#a0a0a0" stroked="f"/>
        </w:pict>
      </w:r>
    </w:p>
    <w:p w14:paraId="7A2BEB9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01FAAAC0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"%d", &amp;n);</w:t>
      </w:r>
    </w:p>
    <w:p w14:paraId="08752A98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Reads number of processes.</w:t>
      </w:r>
    </w:p>
    <w:p w14:paraId="11EFCE75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17F85485">
          <v:rect id="_x0000_i1277" style="width:0;height:1.5pt" o:hralign="center" o:hrstd="t" o:hr="t" fillcolor="#a0a0a0" stroked="f"/>
        </w:pict>
      </w:r>
    </w:p>
    <w:p w14:paraId="37D022AE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"Enter number of resource types: ");</w:t>
      </w:r>
    </w:p>
    <w:p w14:paraId="46CF430B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"%d", &amp;m);</w:t>
      </w:r>
    </w:p>
    <w:p w14:paraId="184BC647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Reads number of resource types.</w:t>
      </w:r>
    </w:p>
    <w:p w14:paraId="2E025DFF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2CCF377A">
          <v:rect id="_x0000_i1278" style="width:0;height:1.5pt" o:hralign="center" o:hrstd="t" o:hr="t" fillcolor="#a0a0a0" stroked="f"/>
        </w:pict>
      </w:r>
    </w:p>
    <w:p w14:paraId="2BDCCF10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"Enter Allocation Matrix:\n");</w:t>
      </w:r>
    </w:p>
    <w:p w14:paraId="510060F8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++)</w:t>
      </w:r>
    </w:p>
    <w:p w14:paraId="1694E0DD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F64B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 xml:space="preserve">j = 0; j &lt; m;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)</w:t>
      </w:r>
    </w:p>
    <w:p w14:paraId="68833EC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"%d", &amp;allocation[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][j]);</w:t>
      </w:r>
    </w:p>
    <w:p w14:paraId="0E0D0103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Reads allocation matrix values.</w:t>
      </w:r>
    </w:p>
    <w:p w14:paraId="23EC8EF5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24900FE6">
          <v:rect id="_x0000_i1279" style="width:0;height:1.5pt" o:hralign="center" o:hrstd="t" o:hr="t" fillcolor="#a0a0a0" stroked="f"/>
        </w:pict>
      </w:r>
    </w:p>
    <w:p w14:paraId="45350FB1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"Enter Maximum Matrix:\n");</w:t>
      </w:r>
    </w:p>
    <w:p w14:paraId="1FA7C61B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++)</w:t>
      </w:r>
    </w:p>
    <w:p w14:paraId="0267B442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9F64B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 xml:space="preserve">j = 0; j &lt; m;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)</w:t>
      </w:r>
    </w:p>
    <w:p w14:paraId="5F7AEF2A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"%d", &amp;max[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][j]);</w:t>
      </w:r>
    </w:p>
    <w:p w14:paraId="0A35F807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Reads maximum requirement matrix.</w:t>
      </w:r>
    </w:p>
    <w:p w14:paraId="5378DFE3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45BEB675">
          <v:rect id="_x0000_i1280" style="width:0;height:1.5pt" o:hralign="center" o:hrstd="t" o:hr="t" fillcolor="#a0a0a0" stroked="f"/>
        </w:pict>
      </w:r>
    </w:p>
    <w:p w14:paraId="5F31DBE8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"Enter Available Resources:\n");</w:t>
      </w:r>
    </w:p>
    <w:p w14:paraId="16CE4852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++)</w:t>
      </w:r>
    </w:p>
    <w:p w14:paraId="02B940FE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"%d", &amp;available[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]);</w:t>
      </w:r>
    </w:p>
    <w:p w14:paraId="17FF0387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Reads available resource vector.</w:t>
      </w:r>
    </w:p>
    <w:p w14:paraId="2D370ED0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406A806B">
          <v:rect id="_x0000_i1281" style="width:0;height:1.5pt" o:hralign="center" o:hrstd="t" o:hr="t" fillcolor="#a0a0a0" stroked="f"/>
        </w:pict>
      </w:r>
    </w:p>
    <w:p w14:paraId="344017F5" w14:textId="77777777" w:rsidR="009F64B1" w:rsidRPr="009F64B1" w:rsidRDefault="009F64B1" w:rsidP="009F6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4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64B1">
        <w:rPr>
          <w:rFonts w:ascii="Times New Roman" w:hAnsi="Times New Roman" w:cs="Times New Roman"/>
          <w:b/>
          <w:bCs/>
          <w:sz w:val="24"/>
          <w:szCs w:val="24"/>
        </w:rPr>
        <w:t xml:space="preserve"> Need Matrix Calculation</w:t>
      </w:r>
    </w:p>
    <w:p w14:paraId="19E3D60B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50CD6183">
          <v:rect id="_x0000_i1282" style="width:0;height:1.5pt" o:hralign="center" o:hrstd="t" o:hr="t" fillcolor="#a0a0a0" stroked="f"/>
        </w:pict>
      </w:r>
    </w:p>
    <w:p w14:paraId="549714C6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++)</w:t>
      </w:r>
    </w:p>
    <w:p w14:paraId="4304D349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F64B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 xml:space="preserve">j = 0; j &lt; m;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)</w:t>
      </w:r>
    </w:p>
    <w:p w14:paraId="2B2A6BD1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    need[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][j] = max[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][j] - allocation[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][j];</w:t>
      </w:r>
    </w:p>
    <w:p w14:paraId="1576F1AB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Calculates remaining resource requirement for each process.</w:t>
      </w:r>
    </w:p>
    <w:p w14:paraId="0F21DE34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Formula:</w:t>
      </w:r>
    </w:p>
    <w:p w14:paraId="21562365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Need[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][j] = Max[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][j] - Allocation[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][j]</w:t>
      </w:r>
    </w:p>
    <w:p w14:paraId="00989D81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7222B3DB">
          <v:rect id="_x0000_i1283" style="width:0;height:1.5pt" o:hralign="center" o:hrstd="t" o:hr="t" fillcolor="#a0a0a0" stroked="f"/>
        </w:pict>
      </w:r>
    </w:p>
    <w:p w14:paraId="79DF2019" w14:textId="77777777" w:rsidR="009F64B1" w:rsidRPr="009F64B1" w:rsidRDefault="009F64B1" w:rsidP="009F6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4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64B1">
        <w:rPr>
          <w:rFonts w:ascii="Times New Roman" w:hAnsi="Times New Roman" w:cs="Times New Roman"/>
          <w:b/>
          <w:bCs/>
          <w:sz w:val="24"/>
          <w:szCs w:val="24"/>
        </w:rPr>
        <w:t xml:space="preserve"> Initialize Work Vector</w:t>
      </w:r>
    </w:p>
    <w:p w14:paraId="7FDF4EC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385ACD86">
          <v:rect id="_x0000_i1284" style="width:0;height:1.5pt" o:hralign="center" o:hrstd="t" o:hr="t" fillcolor="#a0a0a0" stroked="f"/>
        </w:pict>
      </w:r>
    </w:p>
    <w:p w14:paraId="34DEED42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++)</w:t>
      </w:r>
    </w:p>
    <w:p w14:paraId="6740CE46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work[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 = available[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];</w:t>
      </w:r>
    </w:p>
    <w:p w14:paraId="3C363057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Copy available resources into work.</w:t>
      </w:r>
      <w:r w:rsidRPr="009F64B1">
        <w:rPr>
          <w:rFonts w:ascii="Times New Roman" w:hAnsi="Times New Roman" w:cs="Times New Roman"/>
          <w:sz w:val="24"/>
          <w:szCs w:val="24"/>
        </w:rPr>
        <w:br/>
        <w:t>We do this because we should not modify original available vector.</w:t>
      </w:r>
    </w:p>
    <w:p w14:paraId="05E95C71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0E8B55FD">
          <v:rect id="_x0000_i1285" style="width:0;height:1.5pt" o:hralign="center" o:hrstd="t" o:hr="t" fillcolor="#a0a0a0" stroked="f"/>
        </w:pict>
      </w:r>
    </w:p>
    <w:p w14:paraId="648BFE91" w14:textId="77777777" w:rsidR="009F64B1" w:rsidRPr="009F64B1" w:rsidRDefault="009F64B1" w:rsidP="009F6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4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64B1">
        <w:rPr>
          <w:rFonts w:ascii="Times New Roman" w:hAnsi="Times New Roman" w:cs="Times New Roman"/>
          <w:b/>
          <w:bCs/>
          <w:sz w:val="24"/>
          <w:szCs w:val="24"/>
        </w:rPr>
        <w:t xml:space="preserve"> Main Banker’s Algorithm Logic</w:t>
      </w:r>
    </w:p>
    <w:p w14:paraId="69B1DE42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126E8941">
          <v:rect id="_x0000_i1286" style="width:0;height:1.5pt" o:hralign="center" o:hrstd="t" o:hr="t" fillcolor="#a0a0a0" stroked="f"/>
        </w:pict>
      </w:r>
    </w:p>
    <w:p w14:paraId="67A88528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count &lt; n) {</w:t>
      </w:r>
    </w:p>
    <w:p w14:paraId="4709410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Repeat until all processes are finished.</w:t>
      </w:r>
    </w:p>
    <w:p w14:paraId="49114A51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35943AE3">
          <v:rect id="_x0000_i1287" style="width:0;height:1.5pt" o:hralign="center" o:hrstd="t" o:hr="t" fillcolor="#a0a0a0" stroked="f"/>
        </w:pict>
      </w:r>
    </w:p>
    <w:p w14:paraId="375CE0EA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lastRenderedPageBreak/>
        <w:t>int found = 0;</w:t>
      </w:r>
    </w:p>
    <w:p w14:paraId="012D4289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Flag variable to check whether any process was able to execute in this iteration.</w:t>
      </w:r>
    </w:p>
    <w:p w14:paraId="405E26D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12A3D9C1">
          <v:rect id="_x0000_i1288" style="width:0;height:1.5pt" o:hralign="center" o:hrstd="t" o:hr="t" fillcolor="#a0a0a0" stroked="f"/>
        </w:pict>
      </w:r>
    </w:p>
    <w:p w14:paraId="77059C63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++) {</w:t>
      </w:r>
    </w:p>
    <w:p w14:paraId="2D4D7EC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Check each process one by one.</w:t>
      </w:r>
    </w:p>
    <w:p w14:paraId="11062344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32E578F0">
          <v:rect id="_x0000_i1289" style="width:0;height:1.5pt" o:hralign="center" o:hrstd="t" o:hr="t" fillcolor="#a0a0a0" stroked="f"/>
        </w:pict>
      </w:r>
    </w:p>
    <w:p w14:paraId="3383A24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if(finish[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 == 0) {</w:t>
      </w:r>
    </w:p>
    <w:p w14:paraId="5BF61918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Check if process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is not already finished.</w:t>
      </w:r>
    </w:p>
    <w:p w14:paraId="0B2DA59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285D4F07">
          <v:rect id="_x0000_i1290" style="width:0;height:1.5pt" o:hralign="center" o:hrstd="t" o:hr="t" fillcolor="#a0a0a0" stroked="f"/>
        </w:pict>
      </w:r>
    </w:p>
    <w:p w14:paraId="7136F6C2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 xml:space="preserve">j = 0; j &lt; m;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) {</w:t>
      </w:r>
    </w:p>
    <w:p w14:paraId="64A56D4E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if(need[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][j] &gt; work[j])</w:t>
      </w:r>
    </w:p>
    <w:p w14:paraId="395F3ADA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    break;</w:t>
      </w:r>
    </w:p>
    <w:p w14:paraId="15619E28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}</w:t>
      </w:r>
    </w:p>
    <w:p w14:paraId="5CFD19A7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Check if process i’s need is less than or equal to available work.</w:t>
      </w:r>
    </w:p>
    <w:p w14:paraId="74CE138D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If any resource needed is greater than available → stop checking that process.</w:t>
      </w:r>
    </w:p>
    <w:p w14:paraId="20D0FA0A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1EAD9018">
          <v:rect id="_x0000_i1291" style="width:0;height:1.5pt" o:hralign="center" o:hrstd="t" o:hr="t" fillcolor="#a0a0a0" stroked="f"/>
        </w:pict>
      </w:r>
    </w:p>
    <w:p w14:paraId="0C15282E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j == m) {</w:t>
      </w:r>
    </w:p>
    <w:p w14:paraId="22B31852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If loop completed fully, it means:</w:t>
      </w:r>
    </w:p>
    <w:p w14:paraId="4BB8D0B0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Need ≤ Work</w:t>
      </w:r>
    </w:p>
    <w:p w14:paraId="0C2AD40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 xml:space="preserve"> process can safely execute.</w:t>
      </w:r>
    </w:p>
    <w:p w14:paraId="6215773F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037DA650">
          <v:rect id="_x0000_i1292" style="width:0;height:1.5pt" o:hralign="center" o:hrstd="t" o:hr="t" fillcolor="#a0a0a0" stroked="f"/>
        </w:pict>
      </w:r>
    </w:p>
    <w:p w14:paraId="6C8C9023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k = 0; k &lt; m; k++)</w:t>
      </w:r>
    </w:p>
    <w:p w14:paraId="67829044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work[k] += allocation[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][k];</w:t>
      </w:r>
    </w:p>
    <w:p w14:paraId="16E55CCB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After execution, process releases allocated resources.</w:t>
      </w:r>
      <w:r w:rsidRPr="009F64B1">
        <w:rPr>
          <w:rFonts w:ascii="Times New Roman" w:hAnsi="Times New Roman" w:cs="Times New Roman"/>
          <w:sz w:val="24"/>
          <w:szCs w:val="24"/>
        </w:rPr>
        <w:br/>
      </w: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Add allocated resources back to work.</w:t>
      </w:r>
    </w:p>
    <w:p w14:paraId="78259449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06620A61">
          <v:rect id="_x0000_i1293" style="width:0;height:1.5pt" o:hralign="center" o:hrstd="t" o:hr="t" fillcolor="#a0a0a0" stroked="f"/>
        </w:pict>
      </w:r>
    </w:p>
    <w:p w14:paraId="54B6ABBB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4B1">
        <w:rPr>
          <w:rFonts w:ascii="Times New Roman" w:hAnsi="Times New Roman" w:cs="Times New Roman"/>
          <w:sz w:val="24"/>
          <w:szCs w:val="24"/>
        </w:rPr>
        <w:t>safeSequence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[count++] =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;</w:t>
      </w:r>
    </w:p>
    <w:p w14:paraId="7EE6FE78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Store process number in safe sequence.</w:t>
      </w:r>
      <w:r w:rsidRPr="009F64B1">
        <w:rPr>
          <w:rFonts w:ascii="Times New Roman" w:hAnsi="Times New Roman" w:cs="Times New Roman"/>
          <w:sz w:val="24"/>
          <w:szCs w:val="24"/>
        </w:rPr>
        <w:br/>
      </w: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Increase count.</w:t>
      </w:r>
    </w:p>
    <w:p w14:paraId="7EBD441E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7A34F15E">
          <v:rect id="_x0000_i1294" style="width:0;height:1.5pt" o:hralign="center" o:hrstd="t" o:hr="t" fillcolor="#a0a0a0" stroked="f"/>
        </w:pict>
      </w:r>
    </w:p>
    <w:p w14:paraId="3DEB1CE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lastRenderedPageBreak/>
        <w:t>finish[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 = 1;</w:t>
      </w:r>
    </w:p>
    <w:p w14:paraId="7FC16478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Mark process as completed.</w:t>
      </w:r>
    </w:p>
    <w:p w14:paraId="39384E86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5C1CA3F3">
          <v:rect id="_x0000_i1295" style="width:0;height:1.5pt" o:hralign="center" o:hrstd="t" o:hr="t" fillcolor="#a0a0a0" stroked="f"/>
        </w:pict>
      </w:r>
    </w:p>
    <w:p w14:paraId="40293921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found = 1;</w:t>
      </w:r>
    </w:p>
    <w:p w14:paraId="088187A6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Indicate that a process was successfully executed in this iteration.</w:t>
      </w:r>
    </w:p>
    <w:p w14:paraId="6C3DAAEB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51CA8468">
          <v:rect id="_x0000_i1296" style="width:0;height:1.5pt" o:hralign="center" o:hrstd="t" o:hr="t" fillcolor="#a0a0a0" stroked="f"/>
        </w:pict>
      </w:r>
    </w:p>
    <w:p w14:paraId="14D2DB61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}</w:t>
      </w:r>
    </w:p>
    <w:p w14:paraId="7836E230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}</w:t>
      </w:r>
    </w:p>
    <w:p w14:paraId="6C90565A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Close if and for loops.</w:t>
      </w:r>
    </w:p>
    <w:p w14:paraId="784DB1E7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61466F88">
          <v:rect id="_x0000_i1297" style="width:0;height:1.5pt" o:hralign="center" o:hrstd="t" o:hr="t" fillcolor="#a0a0a0" stroked="f"/>
        </w:pict>
      </w:r>
    </w:p>
    <w:p w14:paraId="57AEEAD2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found == 0) {</w:t>
      </w:r>
    </w:p>
    <w:p w14:paraId="6C735686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"System is NOT in Safe State\n");</w:t>
      </w:r>
    </w:p>
    <w:p w14:paraId="1FCB4386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3EA346F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}</w:t>
      </w:r>
    </w:p>
    <w:p w14:paraId="5AEA6E79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If no process could execute in an entire cycle:</w:t>
      </w:r>
    </w:p>
    <w:p w14:paraId="6E9D043A" w14:textId="77777777" w:rsidR="009F64B1" w:rsidRPr="009F64B1" w:rsidRDefault="009F64B1" w:rsidP="009F64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System is unsafe.</w:t>
      </w:r>
    </w:p>
    <w:p w14:paraId="18B810F8" w14:textId="77777777" w:rsidR="009F64B1" w:rsidRPr="009F64B1" w:rsidRDefault="009F64B1" w:rsidP="009F64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Deadlock possible.</w:t>
      </w:r>
    </w:p>
    <w:p w14:paraId="686FC326" w14:textId="77777777" w:rsidR="009F64B1" w:rsidRPr="009F64B1" w:rsidRDefault="009F64B1" w:rsidP="009F64B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Exit program.</w:t>
      </w:r>
    </w:p>
    <w:p w14:paraId="229E6678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6631A7DE">
          <v:rect id="_x0000_i1298" style="width:0;height:1.5pt" o:hralign="center" o:hrstd="t" o:hr="t" fillcolor="#a0a0a0" stroked="f"/>
        </w:pict>
      </w:r>
    </w:p>
    <w:p w14:paraId="31CDBF05" w14:textId="77777777" w:rsidR="009F64B1" w:rsidRPr="009F64B1" w:rsidRDefault="009F64B1" w:rsidP="009F64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64B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F64B1">
        <w:rPr>
          <w:rFonts w:ascii="Times New Roman" w:hAnsi="Times New Roman" w:cs="Times New Roman"/>
          <w:b/>
          <w:bCs/>
          <w:sz w:val="24"/>
          <w:szCs w:val="24"/>
        </w:rPr>
        <w:t xml:space="preserve"> Safe State Printing</w:t>
      </w:r>
    </w:p>
    <w:p w14:paraId="3D25E9D9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1A01EC55">
          <v:rect id="_x0000_i1299" style="width:0;height:1.5pt" o:hralign="center" o:hrstd="t" o:hr="t" fillcolor="#a0a0a0" stroked="f"/>
        </w:pict>
      </w:r>
    </w:p>
    <w:p w14:paraId="72890B29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"System is in SAFE STATE\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nSafe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Sequence: ");</w:t>
      </w:r>
    </w:p>
    <w:p w14:paraId="0E7E223A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Print safe state message.</w:t>
      </w:r>
    </w:p>
    <w:p w14:paraId="17F3C824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56D435F2">
          <v:rect id="_x0000_i1300" style="width:0;height:1.5pt" o:hralign="center" o:hrstd="t" o:hr="t" fillcolor="#a0a0a0" stroked="f"/>
        </w:pict>
      </w:r>
    </w:p>
    <w:p w14:paraId="7E51C1F9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64B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++)</w:t>
      </w:r>
    </w:p>
    <w:p w14:paraId="218B76CE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F64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64B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 xml:space="preserve"> ", 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safeSequence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F64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]);</w:t>
      </w:r>
    </w:p>
    <w:p w14:paraId="7E596E5C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Print safe execution order.</w:t>
      </w:r>
    </w:p>
    <w:p w14:paraId="47EBC219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pict w14:anchorId="2626602E">
          <v:rect id="_x0000_i1301" style="width:0;height:1.5pt" o:hralign="center" o:hrstd="t" o:hr="t" fillcolor="#a0a0a0" stroked="f"/>
        </w:pict>
      </w:r>
    </w:p>
    <w:p w14:paraId="3A820A88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64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F64B1">
        <w:rPr>
          <w:rFonts w:ascii="Times New Roman" w:hAnsi="Times New Roman" w:cs="Times New Roman"/>
          <w:sz w:val="24"/>
          <w:szCs w:val="24"/>
        </w:rPr>
        <w:t>("\n");</w:t>
      </w:r>
    </w:p>
    <w:p w14:paraId="29DAC7E4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t>return 0;</w:t>
      </w:r>
    </w:p>
    <w:p w14:paraId="4933506B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0A0E380" w14:textId="77777777" w:rsidR="009F64B1" w:rsidRPr="009F64B1" w:rsidRDefault="009F64B1" w:rsidP="009F64B1">
      <w:pPr>
        <w:rPr>
          <w:rFonts w:ascii="Times New Roman" w:hAnsi="Times New Roman" w:cs="Times New Roman"/>
          <w:sz w:val="24"/>
          <w:szCs w:val="24"/>
        </w:rPr>
      </w:pPr>
      <w:r w:rsidRPr="009F64B1">
        <w:rPr>
          <w:rFonts w:ascii="Segoe UI Symbol" w:hAnsi="Segoe UI Symbol" w:cs="Segoe UI Symbol"/>
          <w:sz w:val="24"/>
          <w:szCs w:val="24"/>
        </w:rPr>
        <w:t>➡</w:t>
      </w:r>
      <w:r w:rsidRPr="009F64B1">
        <w:rPr>
          <w:rFonts w:ascii="Times New Roman" w:hAnsi="Times New Roman" w:cs="Times New Roman"/>
          <w:sz w:val="24"/>
          <w:szCs w:val="24"/>
        </w:rPr>
        <w:t xml:space="preserve"> End of program.</w:t>
      </w:r>
    </w:p>
    <w:p w14:paraId="392111B9" w14:textId="77777777" w:rsidR="009F64B1" w:rsidRPr="001C4291" w:rsidRDefault="009F64B1" w:rsidP="00C5222D">
      <w:pPr>
        <w:rPr>
          <w:rFonts w:ascii="Times New Roman" w:hAnsi="Times New Roman" w:cs="Times New Roman"/>
          <w:sz w:val="24"/>
          <w:szCs w:val="24"/>
        </w:rPr>
      </w:pPr>
    </w:p>
    <w:sectPr w:rsidR="009F64B1" w:rsidRPr="001C4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04AD"/>
    <w:multiLevelType w:val="multilevel"/>
    <w:tmpl w:val="1996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962B7"/>
    <w:multiLevelType w:val="multilevel"/>
    <w:tmpl w:val="BB9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07B21"/>
    <w:multiLevelType w:val="multilevel"/>
    <w:tmpl w:val="F40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86C61"/>
    <w:multiLevelType w:val="multilevel"/>
    <w:tmpl w:val="4332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736876">
    <w:abstractNumId w:val="2"/>
  </w:num>
  <w:num w:numId="2" w16cid:durableId="900168586">
    <w:abstractNumId w:val="0"/>
  </w:num>
  <w:num w:numId="3" w16cid:durableId="1504125884">
    <w:abstractNumId w:val="3"/>
  </w:num>
  <w:num w:numId="4" w16cid:durableId="1504929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2D"/>
    <w:rsid w:val="001C4291"/>
    <w:rsid w:val="002F23DF"/>
    <w:rsid w:val="00592F99"/>
    <w:rsid w:val="00646ABE"/>
    <w:rsid w:val="00743F5A"/>
    <w:rsid w:val="009333A1"/>
    <w:rsid w:val="009F64B1"/>
    <w:rsid w:val="00C5222D"/>
    <w:rsid w:val="00CF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995F"/>
  <w15:chartTrackingRefBased/>
  <w15:docId w15:val="{C90D48E2-2F95-4232-A34D-01051880D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3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2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1002</Words>
  <Characters>5714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4</cp:revision>
  <dcterms:created xsi:type="dcterms:W3CDTF">2026-02-24T15:56:00Z</dcterms:created>
  <dcterms:modified xsi:type="dcterms:W3CDTF">2026-02-24T16:11:00Z</dcterms:modified>
</cp:coreProperties>
</file>