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harvest my crops so that I can add them to my inventory.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plant specific crops so that I can grow them over time.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sell my crops on the market so that I can increase my money.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buy fertilizer on the market so that I can instantly grow my crops.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buy seeds on the market so that I can later plant them.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