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A71973" w:rsidRDefault="00DD3E45" w14:paraId="672A6659" wp14:textId="71E0CC7A"/>
    <w:sectPr w:rsidR="00A7197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503f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3f6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1e4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9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058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307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8ea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d9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d6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ae3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25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b8a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87b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a499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2698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b09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c0b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4e8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45"/>
    <w:rsid w:val="00233C80"/>
    <w:rsid w:val="00521871"/>
    <w:rsid w:val="00DD3E45"/>
    <w:rsid w:val="4D8BAA4A"/>
    <w:rsid w:val="6C25FE06"/>
    <w:rsid w:val="77FED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CFF4"/>
  <w15:chartTrackingRefBased/>
  <w15:docId w15:val="{3268CD1F-36C1-452C-AA49-00E233B839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FED4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732374ec654b0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0E4E6DDEDF6488EC99E21B69E2509" ma:contentTypeVersion="7" ma:contentTypeDescription="Create a new document." ma:contentTypeScope="" ma:versionID="2d33818d509a81fd8c97d7205426deaf">
  <xsd:schema xmlns:xsd="http://www.w3.org/2001/XMLSchema" xmlns:xs="http://www.w3.org/2001/XMLSchema" xmlns:p="http://schemas.microsoft.com/office/2006/metadata/properties" xmlns:ns2="4e57b6c6-0e56-496c-a776-735b43dfd70b" targetNamespace="http://schemas.microsoft.com/office/2006/metadata/properties" ma:root="true" ma:fieldsID="ab3df804f33e5dff66f68a07ddd21941" ns2:_="">
    <xsd:import namespace="4e57b6c6-0e56-496c-a776-735b43dfd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b6c6-0e56-496c-a776-735b43dfd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367477-7D89-48F7-9CE6-AA3F6EAA417E}"/>
</file>

<file path=customXml/itemProps2.xml><?xml version="1.0" encoding="utf-8"?>
<ds:datastoreItem xmlns:ds="http://schemas.openxmlformats.org/officeDocument/2006/customXml" ds:itemID="{B3D8FA4C-003B-4760-9A46-FFA304FFD612}"/>
</file>

<file path=customXml/itemProps3.xml><?xml version="1.0" encoding="utf-8"?>
<ds:datastoreItem xmlns:ds="http://schemas.openxmlformats.org/officeDocument/2006/customXml" ds:itemID="{7079BFDD-F85E-420B-99E1-CAF957897A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Ronak Ron [UNext]</dc:creator>
  <keywords/>
  <dc:description/>
  <lastModifiedBy>Yasuhiro Okamoto</lastModifiedBy>
  <revision>2</revision>
  <dcterms:created xsi:type="dcterms:W3CDTF">2026-02-24T06:33:00.0000000Z</dcterms:created>
  <dcterms:modified xsi:type="dcterms:W3CDTF">2026-02-25T09:24:30.0711134Z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0x010100D900E4E6DDEDF6488EC99E21B69E2509</vt:lpwstr>
  </property>
</Properties>
</file>