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3B10" w14:textId="71306AAC" w:rsidR="00602067" w:rsidRDefault="00602067" w:rsidP="00602067">
      <w:r>
        <w:t>Due to custom performance metrics, Please use the below code to load the model:</w:t>
      </w:r>
    </w:p>
    <w:p w14:paraId="6979325B" w14:textId="77777777" w:rsidR="00602067" w:rsidRDefault="00602067" w:rsidP="00602067"/>
    <w:p w14:paraId="2778E899" w14:textId="62ADDD9A" w:rsidR="00602067" w:rsidRDefault="00602067" w:rsidP="00602067">
      <w:r>
        <w:t>f</w:t>
      </w:r>
      <w:r>
        <w:t>rom keras.models import load_model</w:t>
      </w:r>
    </w:p>
    <w:p w14:paraId="64800AEC" w14:textId="77777777" w:rsidR="00602067" w:rsidRDefault="00602067" w:rsidP="00602067">
      <w:r>
        <w:t>!apt-get install libhdf5-serial-dev</w:t>
      </w:r>
    </w:p>
    <w:p w14:paraId="1F2FFBAB" w14:textId="77777777" w:rsidR="00602067" w:rsidRDefault="00602067" w:rsidP="00602067">
      <w:r>
        <w:t>import h5py</w:t>
      </w:r>
    </w:p>
    <w:p w14:paraId="6CFB83B5" w14:textId="01A0C01A" w:rsidR="00A4271F" w:rsidRDefault="00602067" w:rsidP="00602067">
      <w:r>
        <w:t>cnnmodel = load_model('/content/drive/My Drive</w:t>
      </w:r>
      <w:bookmarkStart w:id="0" w:name="_GoBack"/>
      <w:bookmarkEnd w:id="0"/>
      <w:r>
        <w:t>/08</w:t>
      </w:r>
      <w:r>
        <w:t>89022</w:t>
      </w:r>
      <w:r>
        <w:t>_1dconv_reg.h5', custom_objects={'f1_m': f1_m,'precision_m':precision_m,'recall_m':recall_m})</w:t>
      </w:r>
    </w:p>
    <w:sectPr w:rsidR="00A4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0A"/>
    <w:rsid w:val="00023044"/>
    <w:rsid w:val="00222B24"/>
    <w:rsid w:val="00602067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1C8B"/>
  <w15:chartTrackingRefBased/>
  <w15:docId w15:val="{4A611E4E-D42B-45FE-A4A5-4590044A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trikha</dc:creator>
  <cp:keywords/>
  <dc:description/>
  <cp:lastModifiedBy>vikas trikha</cp:lastModifiedBy>
  <cp:revision>2</cp:revision>
  <dcterms:created xsi:type="dcterms:W3CDTF">2020-03-22T16:41:00Z</dcterms:created>
  <dcterms:modified xsi:type="dcterms:W3CDTF">2020-03-22T16:42:00Z</dcterms:modified>
</cp:coreProperties>
</file>