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13633" w14:textId="77777777" w:rsidR="00402622" w:rsidRPr="00402622" w:rsidRDefault="00402622" w:rsidP="00402622">
      <w:r w:rsidRPr="00402622">
        <w:t>Bạn có thể sử dụng các công cụ sau để kiểm tra đích đến của link rút gọn:</w:t>
      </w:r>
    </w:p>
    <w:p w14:paraId="4B8925F5" w14:textId="77777777" w:rsidR="00402622" w:rsidRPr="00402622" w:rsidRDefault="00402622" w:rsidP="00402622">
      <w:pPr>
        <w:numPr>
          <w:ilvl w:val="0"/>
          <w:numId w:val="1"/>
        </w:numPr>
      </w:pPr>
      <w:r w:rsidRPr="00402622">
        <w:rPr>
          <w:b/>
          <w:bCs/>
        </w:rPr>
        <w:t>Unshorten.me</w:t>
      </w:r>
      <w:r w:rsidRPr="00402622">
        <w:br/>
        <w:t xml:space="preserve">→ Truy cập </w:t>
      </w:r>
      <w:hyperlink r:id="rId5" w:history="1">
        <w:r w:rsidRPr="00402622">
          <w:rPr>
            <w:rStyle w:val="Hyperlink"/>
          </w:rPr>
          <w:t>https://unshorten.me</w:t>
        </w:r>
      </w:hyperlink>
      <w:r w:rsidRPr="00402622">
        <w:t>, dán link rút gọn vào để xem URL gốc.</w:t>
      </w:r>
    </w:p>
    <w:p w14:paraId="67820344" w14:textId="77777777" w:rsidR="00402622" w:rsidRPr="00402622" w:rsidRDefault="00402622" w:rsidP="00402622">
      <w:pPr>
        <w:numPr>
          <w:ilvl w:val="0"/>
          <w:numId w:val="1"/>
        </w:numPr>
      </w:pPr>
      <w:r w:rsidRPr="00402622">
        <w:rPr>
          <w:b/>
          <w:bCs/>
        </w:rPr>
        <w:t>CheckShortURL</w:t>
      </w:r>
      <w:r w:rsidRPr="00402622">
        <w:br/>
        <w:t xml:space="preserve">→ Truy cập </w:t>
      </w:r>
      <w:hyperlink r:id="rId6" w:history="1">
        <w:r w:rsidRPr="00402622">
          <w:rPr>
            <w:rStyle w:val="Hyperlink"/>
          </w:rPr>
          <w:t>https://checkshorturl.com</w:t>
        </w:r>
      </w:hyperlink>
      <w:r w:rsidRPr="00402622">
        <w:t>, công cụ này hiển thị URL đầy đủ, tiêu đề trang, và có thể kiểm tra độ an toàn.</w:t>
      </w:r>
    </w:p>
    <w:p w14:paraId="01C42AB0" w14:textId="77777777" w:rsidR="00402622" w:rsidRPr="00402622" w:rsidRDefault="00402622" w:rsidP="00402622">
      <w:pPr>
        <w:numPr>
          <w:ilvl w:val="0"/>
          <w:numId w:val="1"/>
        </w:numPr>
      </w:pPr>
      <w:r w:rsidRPr="00402622">
        <w:rPr>
          <w:b/>
          <w:bCs/>
        </w:rPr>
        <w:t>VirusTotal</w:t>
      </w:r>
      <w:r w:rsidRPr="00402622">
        <w:br/>
        <w:t xml:space="preserve">→ Truy cập </w:t>
      </w:r>
      <w:hyperlink r:id="rId7" w:history="1">
        <w:r w:rsidRPr="00402622">
          <w:rPr>
            <w:rStyle w:val="Hyperlink"/>
          </w:rPr>
          <w:t>https://www.virustotal.com</w:t>
        </w:r>
      </w:hyperlink>
      <w:r w:rsidRPr="00402622">
        <w:t>, dán link vào để quét virus, mã độc, hoặc các dấu hiệu lừa đảo.</w:t>
      </w:r>
    </w:p>
    <w:p w14:paraId="5DA65364" w14:textId="4A9BDC37" w:rsidR="00402622" w:rsidRPr="00402622" w:rsidRDefault="00402622" w:rsidP="00402622">
      <w:r w:rsidRPr="00402622">
        <w:t xml:space="preserve"> </w:t>
      </w:r>
      <w:r w:rsidRPr="00402622">
        <w:rPr>
          <w:b/>
          <w:bCs/>
        </w:rPr>
        <w:t>Vì sao link rút gọn thường bị dùng trong lừa đảo</w:t>
      </w:r>
    </w:p>
    <w:p w14:paraId="50D9F8AC" w14:textId="77777777" w:rsidR="00402622" w:rsidRPr="00402622" w:rsidRDefault="00402622" w:rsidP="00402622">
      <w:pPr>
        <w:numPr>
          <w:ilvl w:val="0"/>
          <w:numId w:val="2"/>
        </w:numPr>
      </w:pPr>
      <w:r w:rsidRPr="00402622">
        <w:rPr>
          <w:b/>
          <w:bCs/>
        </w:rPr>
        <w:t>Che giấu địa chỉ thật</w:t>
      </w:r>
      <w:r w:rsidRPr="00402622">
        <w:t>: Người dùng không thể biết được trang web đích là gì, dễ bị dẫn đến trang giả mạo hoặc chứa mã độc.</w:t>
      </w:r>
    </w:p>
    <w:p w14:paraId="5525CB0E" w14:textId="77777777" w:rsidR="00402622" w:rsidRPr="00402622" w:rsidRDefault="00402622" w:rsidP="00402622">
      <w:pPr>
        <w:numPr>
          <w:ilvl w:val="0"/>
          <w:numId w:val="2"/>
        </w:numPr>
      </w:pPr>
      <w:r w:rsidRPr="00402622">
        <w:rPr>
          <w:b/>
          <w:bCs/>
        </w:rPr>
        <w:t>Tăng độ tin cậy giả tạo</w:t>
      </w:r>
      <w:r w:rsidRPr="00402622">
        <w:t>: Link ngắn trông gọn gàng, chuyên nghiệp, khiến người dùng mất cảnh giác.</w:t>
      </w:r>
    </w:p>
    <w:p w14:paraId="25EBB97F" w14:textId="77777777" w:rsidR="00402622" w:rsidRPr="00402622" w:rsidRDefault="00402622" w:rsidP="00402622">
      <w:pPr>
        <w:numPr>
          <w:ilvl w:val="0"/>
          <w:numId w:val="2"/>
        </w:numPr>
      </w:pPr>
      <w:r w:rsidRPr="00402622">
        <w:rPr>
          <w:b/>
          <w:bCs/>
        </w:rPr>
        <w:t>Khó kiểm tra bằng mắt thường</w:t>
      </w:r>
      <w:r w:rsidRPr="00402622">
        <w:t>: Không thể phân biệt đâu là link an toàn nếu không dùng công cụ hỗ trợ.</w:t>
      </w:r>
    </w:p>
    <w:p w14:paraId="5F37F5B5" w14:textId="585C1547" w:rsidR="00402622" w:rsidRPr="00402622" w:rsidRDefault="00402622" w:rsidP="00402622">
      <w:r w:rsidRPr="00402622">
        <w:t xml:space="preserve"> </w:t>
      </w:r>
      <w:r w:rsidRPr="00402622">
        <w:rPr>
          <w:b/>
          <w:bCs/>
        </w:rPr>
        <w:t>Lời khuyên</w:t>
      </w:r>
      <w:r w:rsidRPr="00402622">
        <w:t>:</w:t>
      </w:r>
      <w:r w:rsidRPr="00402622">
        <w:br/>
        <w:t>Không nên nhấn vào các link rút gọn trong email, tin nhắn hoặc bài đăng từ người lạ. Hãy kiểm tra trước khi truy cập để bảo vệ tài khoản và thiết bị của bạn</w:t>
      </w:r>
    </w:p>
    <w:p w14:paraId="41327C89" w14:textId="77777777" w:rsidR="007C7675" w:rsidRDefault="007C7675"/>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C3C30"/>
    <w:multiLevelType w:val="multilevel"/>
    <w:tmpl w:val="96D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A50B7"/>
    <w:multiLevelType w:val="multilevel"/>
    <w:tmpl w:val="9BEA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821002">
    <w:abstractNumId w:val="1"/>
  </w:num>
  <w:num w:numId="2" w16cid:durableId="212992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22"/>
    <w:rsid w:val="00402622"/>
    <w:rsid w:val="00577E43"/>
    <w:rsid w:val="007C64FE"/>
    <w:rsid w:val="007C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8AF2"/>
  <w15:chartTrackingRefBased/>
  <w15:docId w15:val="{DF15BDBE-EAAC-4535-A28D-B7369972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6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6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62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0262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262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262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262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262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262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6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622"/>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0262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0262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026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26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26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26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2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62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0262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026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2622"/>
    <w:rPr>
      <w:i/>
      <w:iCs/>
      <w:color w:val="404040" w:themeColor="text1" w:themeTint="BF"/>
    </w:rPr>
  </w:style>
  <w:style w:type="paragraph" w:styleId="ListParagraph">
    <w:name w:val="List Paragraph"/>
    <w:basedOn w:val="Normal"/>
    <w:uiPriority w:val="34"/>
    <w:qFormat/>
    <w:rsid w:val="00402622"/>
    <w:pPr>
      <w:ind w:left="720"/>
      <w:contextualSpacing/>
    </w:pPr>
  </w:style>
  <w:style w:type="character" w:styleId="IntenseEmphasis">
    <w:name w:val="Intense Emphasis"/>
    <w:basedOn w:val="DefaultParagraphFont"/>
    <w:uiPriority w:val="21"/>
    <w:qFormat/>
    <w:rsid w:val="00402622"/>
    <w:rPr>
      <w:i/>
      <w:iCs/>
      <w:color w:val="2F5496" w:themeColor="accent1" w:themeShade="BF"/>
    </w:rPr>
  </w:style>
  <w:style w:type="paragraph" w:styleId="IntenseQuote">
    <w:name w:val="Intense Quote"/>
    <w:basedOn w:val="Normal"/>
    <w:next w:val="Normal"/>
    <w:link w:val="IntenseQuoteChar"/>
    <w:uiPriority w:val="30"/>
    <w:qFormat/>
    <w:rsid w:val="004026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622"/>
    <w:rPr>
      <w:i/>
      <w:iCs/>
      <w:color w:val="2F5496" w:themeColor="accent1" w:themeShade="BF"/>
    </w:rPr>
  </w:style>
  <w:style w:type="character" w:styleId="IntenseReference">
    <w:name w:val="Intense Reference"/>
    <w:basedOn w:val="DefaultParagraphFont"/>
    <w:uiPriority w:val="32"/>
    <w:qFormat/>
    <w:rsid w:val="00402622"/>
    <w:rPr>
      <w:b/>
      <w:bCs/>
      <w:smallCaps/>
      <w:color w:val="2F5496" w:themeColor="accent1" w:themeShade="BF"/>
      <w:spacing w:val="5"/>
    </w:rPr>
  </w:style>
  <w:style w:type="character" w:styleId="Hyperlink">
    <w:name w:val="Hyperlink"/>
    <w:basedOn w:val="DefaultParagraphFont"/>
    <w:uiPriority w:val="99"/>
    <w:unhideWhenUsed/>
    <w:rsid w:val="00402622"/>
    <w:rPr>
      <w:color w:val="0563C1" w:themeColor="hyperlink"/>
      <w:u w:val="single"/>
    </w:rPr>
  </w:style>
  <w:style w:type="character" w:styleId="UnresolvedMention">
    <w:name w:val="Unresolved Mention"/>
    <w:basedOn w:val="DefaultParagraphFont"/>
    <w:uiPriority w:val="99"/>
    <w:semiHidden/>
    <w:unhideWhenUsed/>
    <w:rsid w:val="00402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usto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ckshorturl.com/" TargetMode="External"/><Relationship Id="rId5" Type="http://schemas.openxmlformats.org/officeDocument/2006/relationships/hyperlink" Target="https://unshorten.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2025-10-04T15:40:00Z</dcterms:created>
  <dcterms:modified xsi:type="dcterms:W3CDTF">2025-10-04T15:41:00Z</dcterms:modified>
</cp:coreProperties>
</file>