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61" w:after="0" w:line="240"/>
        <w:ind w:right="3280" w:left="317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61" w:after="0" w:line="240"/>
        <w:ind w:right="3280" w:left="317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8"/>
          <w:shd w:fill="auto" w:val="clear"/>
        </w:rPr>
        <w:t xml:space="preserve">Bài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8"/>
          <w:shd w:fill="auto" w:val="clear"/>
        </w:rPr>
        <w:t xml:space="preserve">ự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8"/>
          <w:shd w:fill="auto" w:val="clear"/>
        </w:rPr>
        <w:t xml:space="preserve">c hành</w:t>
      </w:r>
    </w:p>
    <w:p>
      <w:pPr>
        <w:spacing w:before="182" w:after="0" w:line="240"/>
        <w:ind w:right="0" w:left="2497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52"/>
          <w:shd w:fill="auto" w:val="clear"/>
        </w:rPr>
        <w:t xml:space="preserve">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52"/>
          <w:shd w:fill="auto" w:val="clear"/>
        </w:rPr>
        <w:t xml:space="preserve">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52"/>
          <w:shd w:fill="auto" w:val="clear"/>
        </w:rPr>
        <w:t xml:space="preserve">ÌNH 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52"/>
          <w:shd w:fill="auto" w:val="clear"/>
        </w:rPr>
        <w:t xml:space="preserve">ẠNG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52"/>
          <w:shd w:fill="auto" w:val="clear"/>
        </w:rPr>
        <w:t xml:space="preserve"> MÁY TÍNH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53"/>
          <w:shd w:fill="auto" w:val="clear"/>
        </w:rPr>
      </w:pPr>
    </w:p>
    <w:p>
      <w:pPr>
        <w:spacing w:before="0" w:after="0" w:line="352"/>
        <w:ind w:right="289" w:left="5915" w:hanging="57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ời soạn:</w:t>
      </w:r>
    </w:p>
    <w:p>
      <w:pPr>
        <w:spacing w:before="0" w:after="0" w:line="352"/>
        <w:ind w:right="289" w:left="5915" w:hanging="57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nvui</w:t>
      </w:r>
    </w:p>
    <w:p>
      <w:pPr>
        <w:spacing w:before="0" w:after="0" w:line="352"/>
        <w:ind w:right="289" w:left="5915" w:hanging="57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ộ 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ôn:</w:t>
      </w:r>
    </w:p>
    <w:p>
      <w:pPr>
        <w:spacing w:before="0" w:after="0" w:line="352"/>
        <w:ind w:right="289" w:left="5915" w:hanging="57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P TRÌNH 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NG</w:t>
      </w:r>
    </w:p>
    <w:p>
      <w:pPr>
        <w:spacing w:before="5" w:after="0" w:line="240"/>
        <w:ind w:right="0" w:left="2361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97" w:after="0" w:line="240"/>
        <w:ind w:right="3281" w:left="3165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Hà n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ội, 8/2010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73" w:after="0" w:line="240"/>
        <w:ind w:right="3280" w:left="317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ục lục b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ài gi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ảng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69" w:after="0" w:line="240"/>
        <w:ind w:right="0" w:left="25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Bài 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ảng số 1</w:t>
      </w:r>
    </w:p>
    <w:p>
      <w:pPr>
        <w:numPr>
          <w:ilvl w:val="0"/>
          <w:numId w:val="17"/>
        </w:numPr>
        <w:tabs>
          <w:tab w:val="left" w:pos="689" w:leader="none"/>
          <w:tab w:val="left" w:pos="690" w:leader="none"/>
        </w:tabs>
        <w:spacing w:before="165" w:after="0" w:line="240"/>
        <w:ind w:right="0" w:left="689" w:hanging="4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ời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ợng: 3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tiết.</w:t>
      </w:r>
    </w:p>
    <w:p>
      <w:pPr>
        <w:numPr>
          <w:ilvl w:val="0"/>
          <w:numId w:val="17"/>
        </w:numPr>
        <w:tabs>
          <w:tab w:val="left" w:pos="689" w:leader="none"/>
          <w:tab w:val="left" w:pos="690" w:leader="none"/>
        </w:tabs>
        <w:spacing w:before="120" w:after="0" w:line="240"/>
        <w:ind w:right="0" w:left="689" w:hanging="4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Tóm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ắt nội dung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7"/>
        </w:numPr>
        <w:tabs>
          <w:tab w:val="left" w:pos="972" w:leader="none"/>
          <w:tab w:val="left" w:pos="973" w:leader="none"/>
        </w:tabs>
        <w:spacing w:before="118" w:after="0" w:line="240"/>
        <w:ind w:right="0" w:left="972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ịnh ngh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ĩa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ình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ạng.</w:t>
      </w:r>
    </w:p>
    <w:p>
      <w:pPr>
        <w:numPr>
          <w:ilvl w:val="0"/>
          <w:numId w:val="17"/>
        </w:numPr>
        <w:tabs>
          <w:tab w:val="left" w:pos="972" w:leader="none"/>
          <w:tab w:val="left" w:pos="973" w:leader="none"/>
        </w:tabs>
        <w:spacing w:before="44" w:after="0" w:line="240"/>
        <w:ind w:right="0" w:left="972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Ứng dụng của lập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ình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ạng.</w:t>
      </w:r>
    </w:p>
    <w:p>
      <w:pPr>
        <w:numPr>
          <w:ilvl w:val="0"/>
          <w:numId w:val="17"/>
        </w:numPr>
        <w:tabs>
          <w:tab w:val="left" w:pos="972" w:leader="none"/>
          <w:tab w:val="left" w:pos="973" w:leader="none"/>
        </w:tabs>
        <w:spacing w:before="41" w:after="0" w:line="240"/>
        <w:ind w:right="0" w:left="972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Các ngôn ng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ữ lập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ình.</w:t>
      </w:r>
    </w:p>
    <w:p>
      <w:pPr>
        <w:numPr>
          <w:ilvl w:val="0"/>
          <w:numId w:val="17"/>
        </w:numPr>
        <w:tabs>
          <w:tab w:val="left" w:pos="972" w:leader="none"/>
          <w:tab w:val="left" w:pos="973" w:leader="none"/>
        </w:tabs>
        <w:spacing w:before="42" w:after="0" w:line="240"/>
        <w:ind w:right="0" w:left="972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Các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 vi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ện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à môi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ờng hỗ trợ lập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ình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ạng</w:t>
      </w:r>
    </w:p>
    <w:p>
      <w:pPr>
        <w:numPr>
          <w:ilvl w:val="0"/>
          <w:numId w:val="17"/>
        </w:numPr>
        <w:tabs>
          <w:tab w:val="left" w:pos="972" w:leader="none"/>
          <w:tab w:val="left" w:pos="973" w:leader="none"/>
        </w:tabs>
        <w:spacing w:before="44" w:after="0" w:line="240"/>
        <w:ind w:right="0" w:left="972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Giao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ức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IP.</w:t>
      </w:r>
    </w:p>
    <w:p>
      <w:pPr>
        <w:spacing w:before="195" w:after="0" w:line="240"/>
        <w:ind w:right="0" w:left="1501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ương 1. 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ới thiệu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ác mô hình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ình 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ạng</w:t>
      </w:r>
    </w:p>
    <w:p>
      <w:pPr>
        <w:numPr>
          <w:ilvl w:val="0"/>
          <w:numId w:val="25"/>
        </w:numPr>
        <w:tabs>
          <w:tab w:val="left" w:pos="647" w:leader="none"/>
        </w:tabs>
        <w:spacing w:before="36" w:after="0" w:line="240"/>
        <w:ind w:right="0" w:left="646" w:hanging="424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ổng quan về lập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ình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ạng</w:t>
      </w:r>
    </w:p>
    <w:p>
      <w:pPr>
        <w:numPr>
          <w:ilvl w:val="0"/>
          <w:numId w:val="25"/>
        </w:numPr>
        <w:tabs>
          <w:tab w:val="left" w:pos="861" w:leader="none"/>
        </w:tabs>
        <w:spacing w:before="149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Khái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ệm</w:t>
      </w:r>
    </w:p>
    <w:p>
      <w:pPr>
        <w:spacing w:before="144" w:after="0" w:line="276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các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ỹ thuật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ằm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những ứng dụng, phần mềm khai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quả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tính.</w:t>
      </w:r>
    </w:p>
    <w:p>
      <w:pPr>
        <w:spacing w:before="0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m|y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đang ng{y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ển, ứng dụng của mạng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đem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không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phủ nhận.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trình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cập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một v{i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ph|p x}y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tận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hạ tầng mạng sẵn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numPr>
          <w:ilvl w:val="0"/>
          <w:numId w:val="29"/>
        </w:numPr>
        <w:tabs>
          <w:tab w:val="left" w:pos="861" w:leader="none"/>
        </w:tabs>
        <w:spacing w:before="100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Ngôn ng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ữ lập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ình</w:t>
      </w:r>
    </w:p>
    <w:p>
      <w:pPr>
        <w:spacing w:before="144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hết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ạng,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thuộc v{o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v{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có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hay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ông.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liệt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 các 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sau:</w:t>
      </w:r>
    </w:p>
    <w:p>
      <w:pPr>
        <w:numPr>
          <w:ilvl w:val="0"/>
          <w:numId w:val="31"/>
        </w:numPr>
        <w:tabs>
          <w:tab w:val="left" w:pos="942" w:leader="none"/>
        </w:tabs>
        <w:spacing w:before="103" w:after="0" w:line="276"/>
        <w:ind w:right="334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C/C++: 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mạnh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 biến,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viết mọi loại ứng dụng 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</w:t>
      </w:r>
      <w:r>
        <w:rPr>
          <w:rFonts w:ascii="Cambria" w:hAnsi="Cambria" w:cs="Cambria" w:eastAsia="Cambria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mạng.</w:t>
      </w:r>
    </w:p>
    <w:p>
      <w:pPr>
        <w:numPr>
          <w:ilvl w:val="0"/>
          <w:numId w:val="31"/>
        </w:numPr>
        <w:tabs>
          <w:tab w:val="left" w:pos="942" w:leader="none"/>
        </w:tabs>
        <w:spacing w:before="0" w:after="0" w:line="276"/>
        <w:ind w:right="332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Java: 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khá thông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ờng, 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viết ứng dụng chạy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thoại di</w:t>
      </w:r>
      <w:r>
        <w:rPr>
          <w:rFonts w:ascii="Cambria" w:hAnsi="Cambria" w:cs="Cambria" w:eastAsia="Cambria"/>
          <w:color w:val="auto"/>
          <w:spacing w:val="-1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ộng.</w:t>
      </w:r>
    </w:p>
    <w:p>
      <w:pPr>
        <w:numPr>
          <w:ilvl w:val="0"/>
          <w:numId w:val="31"/>
        </w:numPr>
        <w:tabs>
          <w:tab w:val="left" w:pos="942" w:leader="none"/>
        </w:tabs>
        <w:spacing w:before="0" w:after="0" w:line="276"/>
        <w:ind w:right="331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C#: 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mạnh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ễ sử dụng, chỉ hỗ trợ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Windows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Microsoft.</w:t>
      </w:r>
    </w:p>
    <w:p>
      <w:pPr>
        <w:numPr>
          <w:ilvl w:val="0"/>
          <w:numId w:val="31"/>
        </w:numPr>
        <w:tabs>
          <w:tab w:val="left" w:pos="942" w:leader="none"/>
        </w:tabs>
        <w:spacing w:before="0" w:after="0" w:line="276"/>
        <w:ind w:right="331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Python, Perl, Php…: C|c 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ịch,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viết nhanh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một c|ch nhanh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óng, 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viết ứng dụng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mạng.</w:t>
      </w:r>
    </w:p>
    <w:p>
      <w:pPr>
        <w:spacing w:before="100" w:after="0" w:line="273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ọc phần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b{y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ph|p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dựa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hai 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ữ: C/C++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C#.</w:t>
      </w:r>
    </w:p>
    <w:p>
      <w:pPr>
        <w:spacing w:before="0" w:after="0" w:line="273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tabs>
          <w:tab w:val="left" w:pos="861" w:leader="none"/>
        </w:tabs>
        <w:spacing w:before="78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ện hỗ trợ</w:t>
      </w:r>
    </w:p>
    <w:p>
      <w:pPr>
        <w:spacing w:before="144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phụ thuộc rất nhiều v{o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hỗ trợ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từ hệ  thống.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ùy thu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tảng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ứng dụng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nhau.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liệt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v{i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hỗ trợ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sau:</w:t>
      </w:r>
    </w:p>
    <w:p>
      <w:pPr>
        <w:numPr>
          <w:ilvl w:val="0"/>
          <w:numId w:val="38"/>
        </w:numPr>
        <w:tabs>
          <w:tab w:val="left" w:pos="942" w:leader="none"/>
        </w:tabs>
        <w:spacing w:before="100" w:after="0" w:line="276"/>
        <w:ind w:right="331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Winsock: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của Microsoft,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Windows. Winsock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API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ứng dụng mạng. Winsock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kỳ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nào,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ôi C/C++ v{ Winsock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đem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hiệu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cao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tương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dụng.</w:t>
      </w:r>
    </w:p>
    <w:p>
      <w:pPr>
        <w:numPr>
          <w:ilvl w:val="0"/>
          <w:numId w:val="38"/>
        </w:numPr>
        <w:tabs>
          <w:tab w:val="left" w:pos="942" w:leader="none"/>
        </w:tabs>
        <w:spacing w:before="3" w:after="0" w:line="276"/>
        <w:ind w:right="330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System.Net trong .NET framework: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cung cấp rất  nhiều API dễ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ứng dụng mạng.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n{y,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ta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C#.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ứng dụng mạng nhờ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khá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ễ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àng.</w:t>
      </w:r>
    </w:p>
    <w:p>
      <w:pPr>
        <w:numPr>
          <w:ilvl w:val="0"/>
          <w:numId w:val="38"/>
        </w:numPr>
        <w:tabs>
          <w:tab w:val="left" w:pos="942" w:leader="none"/>
        </w:tabs>
        <w:spacing w:before="0" w:after="0" w:line="276"/>
        <w:ind w:right="336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MFC Socket: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Visual Studio C++.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thư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kh|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ễ sử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dụng.</w:t>
      </w:r>
    </w:p>
    <w:p>
      <w:pPr>
        <w:numPr>
          <w:ilvl w:val="0"/>
          <w:numId w:val="38"/>
        </w:numPr>
        <w:tabs>
          <w:tab w:val="left" w:pos="941" w:leader="none"/>
          <w:tab w:val="left" w:pos="942" w:leader="none"/>
        </w:tabs>
        <w:spacing w:before="0" w:after="0" w:line="302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trong Java Runtime,</w:t>
      </w:r>
      <w:r>
        <w:rPr>
          <w:rFonts w:ascii="Cambria" w:hAnsi="Cambria" w:cs="Cambria" w:eastAsia="Cambria"/>
          <w:color w:val="auto"/>
          <w:spacing w:val="3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PHP,….</w:t>
      </w:r>
    </w:p>
    <w:p>
      <w:pPr>
        <w:spacing w:before="148" w:after="0" w:line="273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Giáo trình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bày cách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ba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Winsock, System.Net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MFC Socket.</w:t>
      </w:r>
    </w:p>
    <w:p>
      <w:pPr>
        <w:spacing w:before="104" w:after="0" w:line="240"/>
        <w:ind w:right="0" w:left="22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1.2 Giao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ức Internet</w:t>
      </w:r>
    </w:p>
    <w:p>
      <w:pPr>
        <w:spacing w:before="147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Internet (IP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Internet Protocol)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mạng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ụng nhất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giới.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Internet phần lớn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v{o IPv4. IP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c{i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rộng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ãi trên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hết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ành, trong các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nội bộ,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diện rộng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Internet.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 về số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cá nhân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IPv4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chế,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l{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cho việc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giao thức mạng mới: IPv6.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úng ta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nhắc lại kiến thức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về Internet trong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2.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0" w:left="326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Bài 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ảng số 2</w:t>
      </w:r>
    </w:p>
    <w:p>
      <w:pPr>
        <w:numPr>
          <w:ilvl w:val="0"/>
          <w:numId w:val="47"/>
        </w:numPr>
        <w:tabs>
          <w:tab w:val="left" w:pos="763" w:leader="none"/>
          <w:tab w:val="left" w:pos="764" w:leader="none"/>
        </w:tabs>
        <w:spacing w:before="163" w:after="0" w:line="240"/>
        <w:ind w:right="0" w:left="763" w:hanging="4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ời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ợng: 3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tiết.</w:t>
      </w:r>
    </w:p>
    <w:p>
      <w:pPr>
        <w:numPr>
          <w:ilvl w:val="0"/>
          <w:numId w:val="47"/>
        </w:numPr>
        <w:tabs>
          <w:tab w:val="left" w:pos="763" w:leader="none"/>
          <w:tab w:val="left" w:pos="764" w:leader="none"/>
        </w:tabs>
        <w:spacing w:before="122" w:after="0" w:line="240"/>
        <w:ind w:right="0" w:left="763" w:hanging="4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Tóm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ắt nội dung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7"/>
        </w:numPr>
        <w:tabs>
          <w:tab w:val="left" w:pos="1046" w:leader="none"/>
          <w:tab w:val="left" w:pos="1047" w:leader="none"/>
        </w:tabs>
        <w:spacing w:before="118" w:after="0" w:line="240"/>
        <w:ind w:right="0" w:left="1046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ắc lại về bộ giao thức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TCP/IP.</w:t>
      </w:r>
    </w:p>
    <w:p>
      <w:pPr>
        <w:numPr>
          <w:ilvl w:val="0"/>
          <w:numId w:val="47"/>
        </w:numPr>
        <w:tabs>
          <w:tab w:val="left" w:pos="1046" w:leader="none"/>
          <w:tab w:val="left" w:pos="1047" w:leader="none"/>
        </w:tabs>
        <w:spacing w:before="41" w:after="0" w:line="240"/>
        <w:ind w:right="0" w:left="1046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Giao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ức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IP.</w:t>
      </w:r>
    </w:p>
    <w:p>
      <w:pPr>
        <w:numPr>
          <w:ilvl w:val="0"/>
          <w:numId w:val="47"/>
        </w:numPr>
        <w:tabs>
          <w:tab w:val="left" w:pos="1046" w:leader="none"/>
          <w:tab w:val="left" w:pos="1047" w:leader="none"/>
        </w:tabs>
        <w:spacing w:before="44" w:after="0" w:line="240"/>
        <w:ind w:right="0" w:left="1046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ịa chỉ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IPv6.</w:t>
      </w:r>
    </w:p>
    <w:p>
      <w:pPr>
        <w:numPr>
          <w:ilvl w:val="0"/>
          <w:numId w:val="47"/>
        </w:numPr>
        <w:tabs>
          <w:tab w:val="left" w:pos="1046" w:leader="none"/>
          <w:tab w:val="left" w:pos="1047" w:leader="none"/>
        </w:tabs>
        <w:spacing w:before="41" w:after="0" w:line="240"/>
        <w:ind w:right="0" w:left="1046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Giao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ức TCP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à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UDP.</w:t>
      </w:r>
    </w:p>
    <w:p>
      <w:pPr>
        <w:numPr>
          <w:ilvl w:val="0"/>
          <w:numId w:val="47"/>
        </w:numPr>
        <w:tabs>
          <w:tab w:val="left" w:pos="1046" w:leader="none"/>
          <w:tab w:val="left" w:pos="1047" w:leader="none"/>
        </w:tabs>
        <w:spacing w:before="42" w:after="0" w:line="240"/>
        <w:ind w:right="0" w:left="1046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ịch vụ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DNS.</w:t>
      </w:r>
    </w:p>
    <w:p>
      <w:pPr>
        <w:spacing w:before="73" w:after="0" w:line="240"/>
        <w:ind w:right="0" w:left="1947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ương 2.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ộ giao thức Internet (TCP/IP)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56"/>
        </w:numPr>
        <w:tabs>
          <w:tab w:val="left" w:pos="647" w:leader="none"/>
        </w:tabs>
        <w:spacing w:before="99" w:after="0" w:line="240"/>
        <w:ind w:right="0" w:left="646" w:hanging="424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ới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thiệu</w:t>
      </w:r>
    </w:p>
    <w:p>
      <w:pPr>
        <w:spacing w:before="149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object w:dxaOrig="5990" w:dyaOrig="4377">
          <v:rect xmlns:o="urn:schemas-microsoft-com:office:office" xmlns:v="urn:schemas-microsoft-com:vml" id="rectole0000000000" style="width:299.500000pt;height:21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giao thức TCP/IP, ngắn gọn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TCP/IP (ti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ếng Anh: Internet protocol suite hoặc IP suite hoặc TCP/IP protocol suite - bộ giao thức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ạng),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bộ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truyền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c{i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tầng giao thức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Internet và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hết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m|y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đang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giao thức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theo hai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là TCP (Giao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khiển Giao vận)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IP (Giao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ạng).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l{ hai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ĩa.</w:t>
      </w:r>
    </w:p>
    <w:p>
      <w:pPr>
        <w:spacing w:before="112" w:after="0" w:line="240"/>
        <w:ind w:right="0" w:left="2733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1 . Các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ầng giao thức TCP/IP</w:t>
      </w:r>
    </w:p>
    <w:p>
      <w:pPr>
        <w:spacing w:before="149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TCP/IP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thể hiện thực tế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OSI. Mô hình OSI nguyên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chia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7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giao thức,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TCP/IP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thực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4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ầng.</w:t>
      </w:r>
    </w:p>
    <w:p>
      <w:pPr>
        <w:numPr>
          <w:ilvl w:val="0"/>
          <w:numId w:val="60"/>
        </w:numPr>
        <w:tabs>
          <w:tab w:val="left" w:pos="941" w:leader="none"/>
          <w:tab w:val="left" w:pos="942" w:leader="none"/>
        </w:tabs>
        <w:spacing w:before="101" w:after="0" w:line="276"/>
        <w:ind w:right="333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ứng dụng (Application Layer): Bao gồm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gói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</w:t>
      </w:r>
      <w:r>
        <w:rPr>
          <w:rFonts w:ascii="Cambria" w:hAnsi="Cambria" w:cs="Cambria" w:eastAsia="Cambria"/>
          <w:color w:val="auto"/>
          <w:spacing w:val="2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từ</w:t>
      </w:r>
      <w:r>
        <w:rPr>
          <w:rFonts w:ascii="Cambria" w:hAnsi="Cambria" w:cs="Cambria" w:eastAsia="Cambria"/>
          <w:color w:val="auto"/>
          <w:spacing w:val="2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</w:t>
      </w:r>
      <w:r>
        <w:rPr>
          <w:rFonts w:ascii="Cambria" w:hAnsi="Cambria" w:cs="Cambria" w:eastAsia="Cambria"/>
          <w:color w:val="auto"/>
          <w:spacing w:val="2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dụng,</w:t>
      </w:r>
      <w:r>
        <w:rPr>
          <w:rFonts w:ascii="Cambria" w:hAnsi="Cambria" w:cs="Cambria" w:eastAsia="Cambria"/>
          <w:color w:val="auto"/>
          <w:spacing w:val="2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</w:t>
      </w:r>
      <w:r>
        <w:rPr>
          <w:rFonts w:ascii="Cambria" w:hAnsi="Cambria" w:cs="Cambria" w:eastAsia="Cambria"/>
          <w:color w:val="auto"/>
          <w:spacing w:val="2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</w:t>
      </w:r>
      <w:r>
        <w:rPr>
          <w:rFonts w:ascii="Cambria" w:hAnsi="Cambria" w:cs="Cambria" w:eastAsia="Cambria"/>
          <w:color w:val="auto"/>
          <w:spacing w:val="2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ồi</w:t>
      </w:r>
      <w:r>
        <w:rPr>
          <w:rFonts w:ascii="Cambria" w:hAnsi="Cambria" w:cs="Cambria" w:eastAsia="Cambria"/>
          <w:color w:val="auto"/>
          <w:spacing w:val="2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truyền</w:t>
      </w:r>
      <w:r>
        <w:rPr>
          <w:rFonts w:ascii="Cambria" w:hAnsi="Cambria" w:cs="Cambria" w:eastAsia="Cambria"/>
          <w:color w:val="auto"/>
          <w:spacing w:val="2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xuống</w:t>
      </w:r>
      <w:r>
        <w:rPr>
          <w:rFonts w:ascii="Cambria" w:hAnsi="Cambria" w:cs="Cambria" w:eastAsia="Cambria"/>
          <w:color w:val="auto"/>
          <w:spacing w:val="2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tầng</w:t>
      </w:r>
      <w:r>
        <w:rPr>
          <w:rFonts w:ascii="Cambria" w:hAnsi="Cambria" w:cs="Cambria" w:eastAsia="Cambria"/>
          <w:color w:val="auto"/>
          <w:spacing w:val="2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thấp</w:t>
      </w:r>
      <w:r>
        <w:rPr>
          <w:rFonts w:ascii="Cambria" w:hAnsi="Cambria" w:cs="Cambria" w:eastAsia="Cambria"/>
          <w:color w:val="auto"/>
          <w:spacing w:val="2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ơn.</w:t>
      </w:r>
      <w:r>
        <w:rPr>
          <w:rFonts w:ascii="Cambria" w:hAnsi="Cambria" w:cs="Cambria" w:eastAsia="Cambria"/>
          <w:color w:val="auto"/>
          <w:spacing w:val="2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C|c</w:t>
      </w:r>
      <w:r>
        <w:rPr>
          <w:rFonts w:ascii="Cambria" w:hAnsi="Cambria" w:cs="Cambria" w:eastAsia="Cambria"/>
          <w:color w:val="auto"/>
          <w:spacing w:val="2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78" w:after="0" w:line="276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ở tầng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là: HTTP, FTP, Telnet, DNS, SSH, SMTP, POP3,…</w:t>
      </w:r>
    </w:p>
    <w:p>
      <w:pPr>
        <w:numPr>
          <w:ilvl w:val="0"/>
          <w:numId w:val="63"/>
        </w:numPr>
        <w:tabs>
          <w:tab w:val="left" w:pos="942" w:leader="none"/>
        </w:tabs>
        <w:spacing w:before="0" w:after="0" w:line="276"/>
        <w:ind w:right="330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giao vận (Transport Layer): Nhận dữ liệu từ ứng dụng tầng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và thông qua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ới, truyền dữ liệu tới ứng dụng ở m|y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ích.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dịch vụ truyền dữ liệu giữa ứng dụng - ứng dụng.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ở tầng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ày: TCP, UDP,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ICMP.</w:t>
      </w:r>
    </w:p>
    <w:p>
      <w:pPr>
        <w:numPr>
          <w:ilvl w:val="0"/>
          <w:numId w:val="63"/>
        </w:numPr>
        <w:tabs>
          <w:tab w:val="left" w:pos="942" w:leader="none"/>
        </w:tabs>
        <w:spacing w:before="0" w:after="0" w:line="276"/>
        <w:ind w:right="332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(Network Layer):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tuyến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liên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ạng. Tầng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dịch vụ truyền dữ liệu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các gói tin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nút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mạng hoặc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ở tầng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ày: IPv4, IPv6,…</w:t>
      </w:r>
    </w:p>
    <w:p>
      <w:pPr>
        <w:numPr>
          <w:ilvl w:val="0"/>
          <w:numId w:val="63"/>
        </w:numPr>
        <w:tabs>
          <w:tab w:val="left" w:pos="942" w:leader="none"/>
        </w:tabs>
        <w:spacing w:before="0" w:after="0" w:line="276"/>
        <w:ind w:right="332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(Network Acess Layer, Datalink Layer): Truyền dữ liệu giữa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nút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cùng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ạng. Tầng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làm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trực tiếp với thiết bị chịu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chuyển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bit sang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dạng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vật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kh|c (|nh s|ng,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</w:t>
      </w:r>
      <w:r>
        <w:rPr>
          <w:rFonts w:ascii="Cambria" w:hAnsi="Cambria" w:cs="Cambria" w:eastAsia="Cambria"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từ…)</w:t>
      </w:r>
    </w:p>
    <w:p>
      <w:pPr>
        <w:spacing w:before="99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của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lần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qua c|c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trong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mỗi tầng, dữ liệu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header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khiển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xuống tầng thấp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ơp.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sẽ lần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ợt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óc tách các header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 tầng thấp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cao, cho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ùng. Hình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 qu|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gói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của một ứng dụng sử dụng giao thức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UDP.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object w:dxaOrig="6676" w:dyaOrig="4182">
          <v:rect xmlns:o="urn:schemas-microsoft-com:office:office" xmlns:v="urn:schemas-microsoft-com:vml" id="rectole0000000001" style="width:333.800000pt;height:209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</w:pPr>
    </w:p>
    <w:p>
      <w:pPr>
        <w:spacing w:before="99" w:after="0" w:line="240"/>
        <w:ind w:right="0" w:left="3035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2: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óng gói d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ữ liệu UDP</w:t>
      </w:r>
    </w:p>
    <w:p>
      <w:pPr>
        <w:numPr>
          <w:ilvl w:val="0"/>
          <w:numId w:val="69"/>
        </w:numPr>
        <w:tabs>
          <w:tab w:val="left" w:pos="646" w:leader="none"/>
        </w:tabs>
        <w:spacing w:before="147" w:after="0" w:line="240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IPv4</w:t>
      </w:r>
    </w:p>
    <w:p>
      <w:pPr>
        <w:spacing w:before="146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Internet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4 (IPv4)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phiên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thứ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trong qu|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ph|t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của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Internet (IP).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IP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rộng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ãi. IPv4 cùng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IPv6 (giao thức Internet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6)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nòng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ốt của giao tiếp internet. Hiện tại, IPv4 vẫn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triển khai rộng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ãi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trong bộ giao thức của lớp internet.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IP chạy ở tầng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ạng.</w:t>
      </w:r>
    </w:p>
    <w:p>
      <w:pPr>
        <w:spacing w:before="0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bởi IETF trong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RFC 791 (th|ng 9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ăm 1981), thay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cho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RFC 760 (c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v{o th|ng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ăm 1980).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n{y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chuẩn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óa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bộ quốc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ỹ trong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MIL-STD-1777.</w:t>
      </w:r>
    </w:p>
    <w:p>
      <w:pPr>
        <w:spacing w:before="0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IPv4 là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dữ liệu,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cho hệ thống chuyển mạch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(t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chu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ẩn mạng Ethernet).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truyền dữ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êu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ạt 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dựa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nguyên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ắc tốt nhất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ể, 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ó, nó không quan t}m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thứ tự truyền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như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hay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ra tình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lặp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ến. Việc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dành cho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bộ giao thức TCP/IP.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ên, IPv4 có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toàn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ẹn dữ liệu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checksum.</w:t>
      </w:r>
    </w:p>
    <w:p>
      <w:pPr>
        <w:numPr>
          <w:ilvl w:val="0"/>
          <w:numId w:val="75"/>
        </w:numPr>
        <w:tabs>
          <w:tab w:val="left" w:pos="861" w:leader="none"/>
        </w:tabs>
        <w:spacing w:before="99" w:after="0" w:line="240"/>
        <w:ind w:right="0" w:left="860" w:hanging="638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ịa chỉ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IPv4</w:t>
      </w:r>
    </w:p>
    <w:p>
      <w:pPr>
        <w:spacing w:before="144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IPv4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32 bits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đ|nh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chỉ, theo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ó,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tối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4,294,967,296 (232). Tuy nhiên, do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cho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khác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ư: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cho mạng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nhân (x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xỉ 18 triệu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chỉ), hoặc sử dụng l{m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quảng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(x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xỉ 16 triệu),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thực tế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cho mạng Internet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bị giảm xuống. Với sự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ừng của mạng Internet, nguy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hụt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dự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áo, tuy nhiên,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NAT (Network Address Translation - Chuyển dịch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mạng) tạo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hai vùng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êng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ệt: Mạng 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êng và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mạng sử dụng ở mạng 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êng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ở mạng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công mà không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bị xung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ột, qua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trì ho~n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vấn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thiếu hụt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chỉ.</w:t>
      </w:r>
    </w:p>
    <w:p>
      <w:pPr>
        <w:spacing w:before="103" w:after="0" w:line="273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IPv4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chia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4 nhóm,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óm 8 bit (octet)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biểu diễn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thập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thập lục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1"/>
          <w:shd w:fill="auto" w:val="clear"/>
        </w:rPr>
      </w:pPr>
    </w:p>
    <w:tbl>
      <w:tblPr>
        <w:tblInd w:w="503" w:type="dxa"/>
      </w:tblPr>
      <w:tblGrid>
        <w:gridCol w:w="3199"/>
        <w:gridCol w:w="5052"/>
      </w:tblGrid>
      <w:tr>
        <w:trPr>
          <w:trHeight w:val="529" w:hRule="auto"/>
          <w:jc w:val="left"/>
        </w:trPr>
        <w:tc>
          <w:tcPr>
            <w:tcW w:w="3199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ạng biểu diễn</w:t>
            </w:r>
          </w:p>
        </w:tc>
        <w:tc>
          <w:tcPr>
            <w:tcW w:w="5052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12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Giá tr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ị</w:t>
            </w:r>
          </w:p>
        </w:tc>
      </w:tr>
      <w:tr>
        <w:trPr>
          <w:trHeight w:val="531" w:hRule="auto"/>
          <w:jc w:val="left"/>
        </w:trPr>
        <w:tc>
          <w:tcPr>
            <w:tcW w:w="3199" w:type="dxa"/>
            <w:tcBorders>
              <w:top w:val="single" w:color="9f9f9f" w:sz="2"/>
              <w:left w:val="single" w:color="836967" w:sz="2"/>
              <w:bottom w:val="single" w:color="9f9f9f" w:sz="2"/>
              <w:right w:val="single" w:color="9f9f9f" w:sz="2"/>
            </w:tcBorders>
            <w:shd w:color="auto" w:fill="d2dfe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ị ph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</w:tc>
        <w:tc>
          <w:tcPr>
            <w:tcW w:w="5052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d2dfe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11000000.10101000.00000000.00000001</w:t>
            </w:r>
          </w:p>
        </w:tc>
      </w:tr>
      <w:tr>
        <w:trPr>
          <w:trHeight w:val="528" w:hRule="auto"/>
          <w:jc w:val="left"/>
        </w:trPr>
        <w:tc>
          <w:tcPr>
            <w:tcW w:w="3199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ập ph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</w:tc>
        <w:tc>
          <w:tcPr>
            <w:tcW w:w="5052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12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192.168.0.1</w:t>
            </w:r>
          </w:p>
        </w:tc>
      </w:tr>
      <w:tr>
        <w:trPr>
          <w:trHeight w:val="529" w:hRule="auto"/>
          <w:jc w:val="left"/>
        </w:trPr>
        <w:tc>
          <w:tcPr>
            <w:tcW w:w="3199" w:type="dxa"/>
            <w:tcBorders>
              <w:top w:val="single" w:color="9f9f9f" w:sz="2"/>
              <w:left w:val="single" w:color="836967" w:sz="2"/>
              <w:bottom w:val="single" w:color="9f9f9f" w:sz="2"/>
              <w:right w:val="single" w:color="9f9f9f" w:sz="2"/>
            </w:tcBorders>
            <w:shd w:color="auto" w:fill="d2dfe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ập lục ph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</w:tc>
        <w:tc>
          <w:tcPr>
            <w:tcW w:w="5052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d2dfe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0xC0A80001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96"/>
        </w:numPr>
        <w:tabs>
          <w:tab w:val="left" w:pos="861" w:leader="none"/>
        </w:tabs>
        <w:spacing w:before="228" w:after="0" w:line="240"/>
        <w:ind w:right="0" w:left="860" w:hanging="638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Các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ớp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ịa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chỉ</w:t>
      </w:r>
    </w:p>
    <w:p>
      <w:pPr>
        <w:spacing w:before="144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IPv4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chia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các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con.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5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lớn A,B,C,D,E.</w:t>
      </w: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tbl>
      <w:tblPr>
        <w:tblInd w:w="2441" w:type="dxa"/>
      </w:tblPr>
      <w:tblGrid>
        <w:gridCol w:w="532"/>
        <w:gridCol w:w="636"/>
        <w:gridCol w:w="1390"/>
        <w:gridCol w:w="1944"/>
      </w:tblGrid>
      <w:tr>
        <w:trPr>
          <w:trHeight w:val="355" w:hRule="auto"/>
          <w:jc w:val="left"/>
        </w:trPr>
        <w:tc>
          <w:tcPr>
            <w:tcW w:w="532" w:type="dxa"/>
            <w:tcBorders>
              <w:top w:val="single" w:color="9f9f9f" w:sz="2"/>
              <w:left w:val="single" w:color="836967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ớp</w:t>
            </w:r>
          </w:p>
        </w:tc>
        <w:tc>
          <w:tcPr>
            <w:tcW w:w="636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MSB</w:t>
            </w:r>
          </w:p>
        </w:tc>
        <w:tc>
          <w:tcPr>
            <w:tcW w:w="1390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ịa chỉ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1944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ịa chỉ cuối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tbl>
      <w:tblPr>
        <w:tblInd w:w="2441" w:type="dxa"/>
      </w:tblPr>
      <w:tblGrid>
        <w:gridCol w:w="532"/>
        <w:gridCol w:w="636"/>
        <w:gridCol w:w="1390"/>
        <w:gridCol w:w="1944"/>
      </w:tblGrid>
      <w:tr>
        <w:trPr>
          <w:trHeight w:val="359" w:hRule="auto"/>
          <w:jc w:val="left"/>
        </w:trPr>
        <w:tc>
          <w:tcPr>
            <w:tcW w:w="532" w:type="dxa"/>
            <w:tcBorders>
              <w:top w:val="single" w:color="9f9f9f" w:sz="2"/>
              <w:left w:val="single" w:color="836967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  <w:tc>
          <w:tcPr>
            <w:tcW w:w="636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0xxx</w:t>
            </w:r>
          </w:p>
        </w:tc>
        <w:tc>
          <w:tcPr>
            <w:tcW w:w="1390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0.0.0.0</w:t>
            </w:r>
          </w:p>
        </w:tc>
        <w:tc>
          <w:tcPr>
            <w:tcW w:w="1944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-15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127.255.255.255</w:t>
            </w:r>
          </w:p>
        </w:tc>
      </w:tr>
      <w:tr>
        <w:trPr>
          <w:trHeight w:val="365" w:hRule="auto"/>
          <w:jc w:val="left"/>
        </w:trPr>
        <w:tc>
          <w:tcPr>
            <w:tcW w:w="532" w:type="dxa"/>
            <w:tcBorders>
              <w:top w:val="single" w:color="9f9f9f" w:sz="2"/>
              <w:left w:val="single" w:color="836967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</w:p>
        </w:tc>
        <w:tc>
          <w:tcPr>
            <w:tcW w:w="636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10xx</w:t>
            </w:r>
          </w:p>
        </w:tc>
        <w:tc>
          <w:tcPr>
            <w:tcW w:w="1390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128.0.0.0</w:t>
            </w:r>
          </w:p>
        </w:tc>
        <w:tc>
          <w:tcPr>
            <w:tcW w:w="1944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-15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191.255.255.255</w:t>
            </w:r>
          </w:p>
        </w:tc>
      </w:tr>
      <w:tr>
        <w:trPr>
          <w:trHeight w:val="365" w:hRule="auto"/>
          <w:jc w:val="left"/>
        </w:trPr>
        <w:tc>
          <w:tcPr>
            <w:tcW w:w="532" w:type="dxa"/>
            <w:tcBorders>
              <w:top w:val="single" w:color="9f9f9f" w:sz="2"/>
              <w:left w:val="single" w:color="836967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</w:p>
        </w:tc>
        <w:tc>
          <w:tcPr>
            <w:tcW w:w="636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110x</w:t>
            </w:r>
          </w:p>
        </w:tc>
        <w:tc>
          <w:tcPr>
            <w:tcW w:w="1390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192.0.0.0</w:t>
            </w:r>
          </w:p>
        </w:tc>
        <w:tc>
          <w:tcPr>
            <w:tcW w:w="1944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-15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223.255.255.255</w:t>
            </w:r>
          </w:p>
        </w:tc>
      </w:tr>
      <w:tr>
        <w:trPr>
          <w:trHeight w:val="365" w:hRule="auto"/>
          <w:jc w:val="left"/>
        </w:trPr>
        <w:tc>
          <w:tcPr>
            <w:tcW w:w="532" w:type="dxa"/>
            <w:tcBorders>
              <w:top w:val="single" w:color="9f9f9f" w:sz="2"/>
              <w:left w:val="single" w:color="836967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D</w:t>
            </w:r>
          </w:p>
        </w:tc>
        <w:tc>
          <w:tcPr>
            <w:tcW w:w="636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1110</w:t>
            </w:r>
          </w:p>
        </w:tc>
        <w:tc>
          <w:tcPr>
            <w:tcW w:w="1390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224.0.0.0</w:t>
            </w:r>
          </w:p>
        </w:tc>
        <w:tc>
          <w:tcPr>
            <w:tcW w:w="1944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-15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239.255.255.255</w:t>
            </w:r>
          </w:p>
        </w:tc>
      </w:tr>
      <w:tr>
        <w:trPr>
          <w:trHeight w:val="364" w:hRule="auto"/>
          <w:jc w:val="left"/>
        </w:trPr>
        <w:tc>
          <w:tcPr>
            <w:tcW w:w="532" w:type="dxa"/>
            <w:tcBorders>
              <w:top w:val="single" w:color="9f9f9f" w:sz="2"/>
              <w:left w:val="single" w:color="836967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E</w:t>
            </w:r>
          </w:p>
        </w:tc>
        <w:tc>
          <w:tcPr>
            <w:tcW w:w="636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1111</w:t>
            </w:r>
          </w:p>
        </w:tc>
        <w:tc>
          <w:tcPr>
            <w:tcW w:w="1390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240.0.0.0</w:t>
            </w:r>
          </w:p>
        </w:tc>
        <w:tc>
          <w:tcPr>
            <w:tcW w:w="1944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-15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255.255.255.255</w:t>
            </w:r>
          </w:p>
        </w:tc>
      </w:tr>
    </w:tbl>
    <w:p>
      <w:pPr>
        <w:spacing w:before="152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lớp A,B,C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trao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thông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lớp D sử dụng trong Multicast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E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riêng sau này.</w:t>
      </w:r>
    </w:p>
    <w:p>
      <w:pPr>
        <w:numPr>
          <w:ilvl w:val="0"/>
          <w:numId w:val="128"/>
        </w:numPr>
        <w:tabs>
          <w:tab w:val="left" w:pos="918" w:leader="none"/>
        </w:tabs>
        <w:spacing w:before="101" w:after="0" w:line="240"/>
        <w:ind w:right="0" w:left="918" w:hanging="696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ặt nạ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mạng</w:t>
      </w:r>
    </w:p>
    <w:p>
      <w:pPr>
        <w:spacing w:before="144" w:after="0" w:line="276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IPv4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chia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hai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ần: phần mạng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host.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tuyến sẽ sử dụng phần mạng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chuyển tiếp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mạng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</w:t>
      </w:r>
    </w:p>
    <w:p>
      <w:pPr>
        <w:spacing w:before="1" w:after="1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1"/>
          <w:shd w:fill="auto" w:val="clear"/>
        </w:rPr>
      </w:pPr>
    </w:p>
    <w:tbl>
      <w:tblPr>
        <w:tblInd w:w="2321" w:type="dxa"/>
      </w:tblPr>
      <w:tblGrid>
        <w:gridCol w:w="3621"/>
        <w:gridCol w:w="1435"/>
      </w:tblGrid>
      <w:tr>
        <w:trPr>
          <w:trHeight w:val="330" w:hRule="auto"/>
          <w:jc w:val="left"/>
        </w:trPr>
        <w:tc>
          <w:tcPr>
            <w:tcW w:w="362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406" w:leader="none"/>
              </w:tabs>
              <w:spacing w:before="12" w:after="0" w:line="298"/>
              <w:ind w:right="0" w:left="10" w:firstLine="0"/>
              <w:jc w:val="center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9"/>
                <w:position w:val="0"/>
                <w:sz w:val="26"/>
                <w:shd w:fill="EDEBE0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EDEBE0" w:val="clear"/>
              </w:rPr>
              <w:t xml:space="preserve">Network</w:t>
              <w:tab/>
            </w:r>
          </w:p>
        </w:tc>
        <w:tc>
          <w:tcPr>
            <w:tcW w:w="1435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308" w:leader="none"/>
              </w:tabs>
              <w:spacing w:before="12" w:after="0" w:line="298"/>
              <w:ind w:right="0" w:left="98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9"/>
                <w:position w:val="0"/>
                <w:sz w:val="26"/>
                <w:shd w:fill="EDEBE0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EDEBE0" w:val="clear"/>
              </w:rPr>
              <w:t xml:space="preserve">Host</w:t>
              <w:tab/>
            </w:r>
          </w:p>
        </w:tc>
      </w:tr>
      <w:tr>
        <w:trPr>
          <w:trHeight w:val="329" w:hRule="auto"/>
          <w:jc w:val="left"/>
        </w:trPr>
        <w:tc>
          <w:tcPr>
            <w:tcW w:w="362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406" w:leader="none"/>
              </w:tabs>
              <w:spacing w:before="11" w:after="0" w:line="298"/>
              <w:ind w:right="0" w:left="10" w:firstLine="0"/>
              <w:jc w:val="center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29"/>
                <w:position w:val="0"/>
                <w:sz w:val="26"/>
                <w:shd w:fill="EDEBE0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EDEBE0" w:val="clear"/>
              </w:rPr>
              <w:t xml:space="preserve">192.168.0.</w:t>
              <w:tab/>
            </w:r>
          </w:p>
        </w:tc>
        <w:tc>
          <w:tcPr>
            <w:tcW w:w="1435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308" w:leader="none"/>
              </w:tabs>
              <w:spacing w:before="11" w:after="0" w:line="298"/>
              <w:ind w:right="0" w:left="98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29"/>
                <w:position w:val="0"/>
                <w:sz w:val="26"/>
                <w:shd w:fill="EDEBE0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EDEBE0" w:val="clear"/>
              </w:rPr>
              <w:t xml:space="preserve">1</w:t>
              <w:tab/>
            </w:r>
          </w:p>
        </w:tc>
      </w:tr>
      <w:tr>
        <w:trPr>
          <w:trHeight w:val="330" w:hRule="auto"/>
          <w:jc w:val="left"/>
        </w:trPr>
        <w:tc>
          <w:tcPr>
            <w:tcW w:w="362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EDEBE0" w:val="clear"/>
              </w:rPr>
              <w:t xml:space="preserve"> 11000000.10101000.00000000.</w:t>
            </w:r>
          </w:p>
        </w:tc>
        <w:tc>
          <w:tcPr>
            <w:tcW w:w="1435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99"/>
              <w:ind w:right="0" w:left="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EDEBE0" w:val="clear"/>
              </w:rPr>
              <w:t xml:space="preserve"> 00000001</w:t>
            </w:r>
          </w:p>
        </w:tc>
      </w:tr>
    </w:tbl>
    <w:p>
      <w:pPr>
        <w:spacing w:before="126" w:after="0" w:line="240"/>
        <w:ind w:right="0" w:left="222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ảng :Phần mạng v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 ph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ần host</w:t>
      </w:r>
    </w:p>
    <w:p>
      <w:pPr>
        <w:spacing w:before="147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nạ mạng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đ|nh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phần mạng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host.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ba cách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diễn mặt nạ mạng:</w:t>
      </w:r>
    </w:p>
    <w:p>
      <w:pPr>
        <w:numPr>
          <w:ilvl w:val="0"/>
          <w:numId w:val="145"/>
        </w:numPr>
        <w:tabs>
          <w:tab w:val="left" w:pos="941" w:leader="none"/>
          <w:tab w:val="left" w:pos="942" w:leader="none"/>
        </w:tabs>
        <w:spacing w:before="106" w:after="0" w:line="352"/>
        <w:ind w:right="1267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diễn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/n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 l{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bit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mạng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192.168.0.1/24.</w:t>
      </w:r>
    </w:p>
    <w:p>
      <w:pPr>
        <w:numPr>
          <w:ilvl w:val="0"/>
          <w:numId w:val="145"/>
        </w:numPr>
        <w:tabs>
          <w:tab w:val="left" w:pos="941" w:leader="none"/>
          <w:tab w:val="left" w:pos="942" w:leader="none"/>
        </w:tabs>
        <w:spacing w:before="4" w:after="0" w:line="276"/>
        <w:ind w:right="33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diễn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nhị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ân: dùng 32 bit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đ|nh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ấu, 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c|c bit dành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mạng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1, các bit dành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host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0.</w:t>
      </w:r>
    </w:p>
    <w:p>
      <w:pPr>
        <w:tabs>
          <w:tab w:val="left" w:pos="2382" w:leader="none"/>
        </w:tabs>
        <w:spacing w:before="0" w:after="0" w:line="305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  <w:r>
        <w:rPr>
          <w:rFonts w:ascii="Cambria" w:hAnsi="Cambria" w:cs="Cambria" w:eastAsia="Cambria"/>
          <w:color w:val="FF0000"/>
          <w:spacing w:val="0"/>
          <w:position w:val="0"/>
          <w:sz w:val="26"/>
          <w:shd w:fill="auto" w:val="clear"/>
        </w:rPr>
        <w:tab/>
        <w:t xml:space="preserve">11111111.11111111.11111111.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00000000</w:t>
      </w:r>
    </w:p>
    <w:p>
      <w:pPr>
        <w:tabs>
          <w:tab w:val="left" w:pos="2382" w:leader="none"/>
        </w:tabs>
        <w:spacing w:before="46" w:after="0" w:line="240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hay</w:t>
        <w:tab/>
        <w:t xml:space="preserve">255.255.255.0</w:t>
      </w:r>
    </w:p>
    <w:p>
      <w:pPr>
        <w:numPr>
          <w:ilvl w:val="0"/>
          <w:numId w:val="149"/>
        </w:numPr>
        <w:tabs>
          <w:tab w:val="left" w:pos="941" w:leader="none"/>
          <w:tab w:val="left" w:pos="942" w:leader="none"/>
        </w:tabs>
        <w:spacing w:before="46" w:after="0" w:line="276"/>
        <w:ind w:right="333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diễn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Hexa: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hexa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biểu diễn,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nhị ph}n. C|ch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</w:t>
      </w:r>
      <w:r>
        <w:rPr>
          <w:rFonts w:ascii="Cambria" w:hAnsi="Cambria" w:cs="Cambria" w:eastAsia="Cambria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dụng.</w:t>
      </w:r>
    </w:p>
    <w:p>
      <w:pPr>
        <w:tabs>
          <w:tab w:val="left" w:pos="2382" w:leader="none"/>
        </w:tabs>
        <w:spacing w:before="2" w:after="0" w:line="240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  <w:tab/>
        <w:t xml:space="preserve">0xFFFFFF00</w:t>
      </w:r>
    </w:p>
    <w:p>
      <w:pPr>
        <w:spacing w:before="144" w:after="0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mỗi mạng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 bit dành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mạng,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32-n bit dành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host.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trong mạng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</w:t>
      </w:r>
    </w:p>
    <w:p>
      <w:pPr>
        <w:numPr>
          <w:ilvl w:val="0"/>
          <w:numId w:val="152"/>
        </w:numPr>
        <w:tabs>
          <w:tab w:val="left" w:pos="941" w:leader="none"/>
          <w:tab w:val="left" w:pos="942" w:leader="none"/>
        </w:tabs>
        <w:spacing w:before="98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01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mạng (c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bit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host bằng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0).</w:t>
      </w:r>
    </w:p>
    <w:p>
      <w:pPr>
        <w:numPr>
          <w:ilvl w:val="0"/>
          <w:numId w:val="152"/>
        </w:numPr>
        <w:tabs>
          <w:tab w:val="left" w:pos="941" w:leader="none"/>
          <w:tab w:val="left" w:pos="942" w:leader="none"/>
        </w:tabs>
        <w:spacing w:before="48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01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quảng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(các bit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host bằng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1).</w:t>
      </w:r>
    </w:p>
    <w:p>
      <w:pPr>
        <w:numPr>
          <w:ilvl w:val="0"/>
          <w:numId w:val="152"/>
        </w:numPr>
        <w:tabs>
          <w:tab w:val="left" w:pos="941" w:leader="none"/>
          <w:tab w:val="left" w:pos="942" w:leader="none"/>
        </w:tabs>
        <w:spacing w:before="46" w:after="0" w:line="352"/>
        <w:ind w:right="2964" w:left="222" w:firstLine="360"/>
        <w:jc w:val="left"/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6"/>
          <w:sz w:val="17"/>
          <w:shd w:fill="auto" w:val="clear"/>
        </w:rPr>
        <w:t xml:space="preserve">n 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 2 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ịa chỉ c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òn l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ại c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ể g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án cho các máy tr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ạm. Th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ụ với 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ịa chỉ</w:t>
      </w:r>
      <w:r>
        <w:rPr>
          <w:rFonts w:ascii="Cambria" w:hAnsi="Cambria" w:cs="Cambria" w:eastAsia="Cambria"/>
          <w:color w:val="auto"/>
          <w:spacing w:val="-2"/>
          <w:position w:val="6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192.168.0.1/24:</w:t>
      </w:r>
    </w:p>
    <w:p>
      <w:pPr>
        <w:numPr>
          <w:ilvl w:val="0"/>
          <w:numId w:val="152"/>
        </w:numPr>
        <w:tabs>
          <w:tab w:val="left" w:pos="941" w:leader="none"/>
          <w:tab w:val="left" w:pos="942" w:leader="none"/>
          <w:tab w:val="left" w:pos="3102" w:leader="none"/>
        </w:tabs>
        <w:spacing w:before="4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chỉ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mạng:</w:t>
        <w:tab/>
        <w:t xml:space="preserve">192.168.0.0</w:t>
      </w:r>
    </w:p>
    <w:p>
      <w:pPr>
        <w:numPr>
          <w:ilvl w:val="0"/>
          <w:numId w:val="152"/>
        </w:numPr>
        <w:tabs>
          <w:tab w:val="left" w:pos="941" w:leader="none"/>
          <w:tab w:val="left" w:pos="942" w:leader="none"/>
          <w:tab w:val="right" w:pos="4699" w:leader="none"/>
        </w:tabs>
        <w:spacing w:before="48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quảng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á:</w:t>
        <w:tab/>
        <w:t xml:space="preserve">192.168.0.255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58"/>
        </w:numPr>
        <w:tabs>
          <w:tab w:val="left" w:pos="941" w:leader="none"/>
          <w:tab w:val="left" w:pos="942" w:leader="none"/>
          <w:tab w:val="left" w:pos="3102" w:leader="none"/>
        </w:tabs>
        <w:spacing w:before="78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chỉ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host:</w:t>
        <w:tab/>
        <w:t xml:space="preserve">192.168.0.1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192.168.0.254</w:t>
      </w:r>
    </w:p>
    <w:p>
      <w:pPr>
        <w:numPr>
          <w:ilvl w:val="0"/>
          <w:numId w:val="158"/>
        </w:numPr>
        <w:tabs>
          <w:tab w:val="left" w:pos="861" w:leader="none"/>
        </w:tabs>
        <w:spacing w:before="144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Các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ặc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biệt</w:t>
      </w:r>
    </w:p>
    <w:p>
      <w:pPr>
        <w:spacing w:before="146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biệt,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Internet</w:t>
      </w: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6"/>
          <w:shd w:fill="auto" w:val="clear"/>
        </w:rPr>
      </w:pPr>
    </w:p>
    <w:tbl>
      <w:tblPr>
        <w:tblInd w:w="2115" w:type="dxa"/>
      </w:tblPr>
      <w:tblGrid>
        <w:gridCol w:w="2011"/>
        <w:gridCol w:w="2113"/>
      </w:tblGrid>
      <w:tr>
        <w:trPr>
          <w:trHeight w:val="529" w:hRule="auto"/>
          <w:jc w:val="left"/>
        </w:trPr>
        <w:tc>
          <w:tcPr>
            <w:tcW w:w="201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ịa chỉ</w:t>
            </w:r>
          </w:p>
        </w:tc>
        <w:tc>
          <w:tcPr>
            <w:tcW w:w="2113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1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ễn giải</w:t>
            </w:r>
          </w:p>
        </w:tc>
      </w:tr>
      <w:tr>
        <w:trPr>
          <w:trHeight w:val="530" w:hRule="auto"/>
          <w:jc w:val="left"/>
        </w:trPr>
        <w:tc>
          <w:tcPr>
            <w:tcW w:w="201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10.0.0.0/8</w:t>
            </w:r>
          </w:p>
        </w:tc>
        <w:tc>
          <w:tcPr>
            <w:tcW w:w="2113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ạng ri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êng</w:t>
            </w:r>
          </w:p>
        </w:tc>
      </w:tr>
      <w:tr>
        <w:trPr>
          <w:trHeight w:val="528" w:hRule="auto"/>
          <w:jc w:val="left"/>
        </w:trPr>
        <w:tc>
          <w:tcPr>
            <w:tcW w:w="201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127.0.0.0/8</w:t>
            </w:r>
          </w:p>
        </w:tc>
        <w:tc>
          <w:tcPr>
            <w:tcW w:w="2113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ịa chỉ loopback</w:t>
            </w:r>
          </w:p>
        </w:tc>
      </w:tr>
      <w:tr>
        <w:trPr>
          <w:trHeight w:val="531" w:hRule="auto"/>
          <w:jc w:val="left"/>
        </w:trPr>
        <w:tc>
          <w:tcPr>
            <w:tcW w:w="201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172.16.0.0/12</w:t>
            </w:r>
          </w:p>
        </w:tc>
        <w:tc>
          <w:tcPr>
            <w:tcW w:w="2113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ạng ri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êng</w:t>
            </w:r>
          </w:p>
        </w:tc>
      </w:tr>
      <w:tr>
        <w:trPr>
          <w:trHeight w:val="528" w:hRule="auto"/>
          <w:jc w:val="left"/>
        </w:trPr>
        <w:tc>
          <w:tcPr>
            <w:tcW w:w="201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192.168.0.0/16</w:t>
            </w:r>
          </w:p>
        </w:tc>
        <w:tc>
          <w:tcPr>
            <w:tcW w:w="2113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ạng ri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êng</w:t>
            </w:r>
          </w:p>
        </w:tc>
      </w:tr>
      <w:tr>
        <w:trPr>
          <w:trHeight w:val="531" w:hRule="auto"/>
          <w:jc w:val="left"/>
        </w:trPr>
        <w:tc>
          <w:tcPr>
            <w:tcW w:w="201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224.0.0.0/4</w:t>
            </w:r>
          </w:p>
        </w:tc>
        <w:tc>
          <w:tcPr>
            <w:tcW w:w="2113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Multicast</w:t>
            </w:r>
          </w:p>
        </w:tc>
      </w:tr>
      <w:tr>
        <w:trPr>
          <w:trHeight w:val="529" w:hRule="auto"/>
          <w:jc w:val="left"/>
        </w:trPr>
        <w:tc>
          <w:tcPr>
            <w:tcW w:w="201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240.0.0.0/4</w:t>
            </w:r>
          </w:p>
        </w:tc>
        <w:tc>
          <w:tcPr>
            <w:tcW w:w="2113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ự trữ</w:t>
            </w:r>
          </w:p>
        </w:tc>
      </w:tr>
    </w:tbl>
    <w:p>
      <w:pPr>
        <w:spacing w:before="126" w:after="2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kho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ảng 4 tỉ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của IPv4,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ta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riêng ra ba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nội bộ, c|c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nội bộ sẽ chỉ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trao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ội bộ trong mạng, v{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có ý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Internet.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kết nối mạng nội bộ với Internet,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ta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bị gọi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NAT, NAT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chuyển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nội bộ sang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to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diện cho cả mạng,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ra ngo{i Internet.</w:t>
      </w:r>
    </w:p>
    <w:tbl>
      <w:tblPr>
        <w:tblInd w:w="174" w:type="dxa"/>
      </w:tblPr>
      <w:tblGrid>
        <w:gridCol w:w="1183"/>
        <w:gridCol w:w="1985"/>
        <w:gridCol w:w="2124"/>
        <w:gridCol w:w="2007"/>
        <w:gridCol w:w="1558"/>
      </w:tblGrid>
      <w:tr>
        <w:trPr>
          <w:trHeight w:val="453" w:hRule="auto"/>
          <w:jc w:val="left"/>
        </w:trPr>
        <w:tc>
          <w:tcPr>
            <w:tcW w:w="1183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Tên</w:t>
            </w:r>
          </w:p>
        </w:tc>
        <w:tc>
          <w:tcPr>
            <w:tcW w:w="1985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ải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ịa chỉ</w:t>
            </w:r>
          </w:p>
        </w:tc>
        <w:tc>
          <w:tcPr>
            <w:tcW w:w="2124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ố 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ịa chỉ</w:t>
            </w:r>
          </w:p>
        </w:tc>
        <w:tc>
          <w:tcPr>
            <w:tcW w:w="2007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 mạng</w:t>
            </w:r>
          </w:p>
        </w:tc>
        <w:tc>
          <w:tcPr>
            <w:tcW w:w="1558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ết gọn</w:t>
            </w:r>
          </w:p>
        </w:tc>
      </w:tr>
      <w:tr>
        <w:trPr>
          <w:trHeight w:val="712" w:hRule="auto"/>
          <w:jc w:val="left"/>
        </w:trPr>
        <w:tc>
          <w:tcPr>
            <w:tcW w:w="1183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ối 24-bit</w:t>
            </w:r>
          </w:p>
        </w:tc>
        <w:tc>
          <w:tcPr>
            <w:tcW w:w="1985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0" w:after="0" w:line="257"/>
              <w:ind w:right="0" w:left="4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10.0.0.0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</w:p>
          <w:p>
            <w:pPr>
              <w:spacing w:before="0" w:after="0" w:line="257"/>
              <w:ind w:right="0" w:left="4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10.255.255.255</w:t>
            </w:r>
          </w:p>
        </w:tc>
        <w:tc>
          <w:tcPr>
            <w:tcW w:w="2124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16,777,216</w:t>
            </w:r>
          </w:p>
        </w:tc>
        <w:tc>
          <w:tcPr>
            <w:tcW w:w="2007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0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ột dải trọn vẹn thuộc lớp A</w:t>
            </w:r>
          </w:p>
        </w:tc>
        <w:tc>
          <w:tcPr>
            <w:tcW w:w="1558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10.0.0.0/8</w:t>
            </w:r>
          </w:p>
        </w:tc>
      </w:tr>
      <w:tr>
        <w:trPr>
          <w:trHeight w:val="712" w:hRule="auto"/>
          <w:jc w:val="left"/>
        </w:trPr>
        <w:tc>
          <w:tcPr>
            <w:tcW w:w="1183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ối 20-bit</w:t>
            </w:r>
          </w:p>
        </w:tc>
        <w:tc>
          <w:tcPr>
            <w:tcW w:w="1985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0" w:after="0" w:line="257"/>
              <w:ind w:right="0" w:left="4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172.16.0.0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</w:p>
          <w:p>
            <w:pPr>
              <w:spacing w:before="0" w:after="0" w:line="257"/>
              <w:ind w:right="0" w:left="4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172.31.255.255</w:t>
            </w:r>
          </w:p>
        </w:tc>
        <w:tc>
          <w:tcPr>
            <w:tcW w:w="2124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1,048,576</w:t>
            </w:r>
          </w:p>
        </w:tc>
        <w:tc>
          <w:tcPr>
            <w:tcW w:w="2007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0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ổ hợp từ mạng lớp B</w:t>
            </w:r>
          </w:p>
        </w:tc>
        <w:tc>
          <w:tcPr>
            <w:tcW w:w="1558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172.16.0.0/12</w:t>
            </w:r>
          </w:p>
        </w:tc>
      </w:tr>
      <w:tr>
        <w:trPr>
          <w:trHeight w:val="712" w:hRule="auto"/>
          <w:jc w:val="left"/>
        </w:trPr>
        <w:tc>
          <w:tcPr>
            <w:tcW w:w="1183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ối 16-bit</w:t>
            </w:r>
          </w:p>
        </w:tc>
        <w:tc>
          <w:tcPr>
            <w:tcW w:w="1985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192.168.0.0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</w:p>
          <w:p>
            <w:pPr>
              <w:spacing w:before="1" w:after="0" w:line="240"/>
              <w:ind w:right="0" w:left="4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192.168.255.255</w:t>
            </w:r>
          </w:p>
        </w:tc>
        <w:tc>
          <w:tcPr>
            <w:tcW w:w="2124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65,536</w:t>
            </w:r>
          </w:p>
        </w:tc>
        <w:tc>
          <w:tcPr>
            <w:tcW w:w="2007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ổ hợp từ mạng lớp C</w:t>
            </w:r>
          </w:p>
        </w:tc>
        <w:tc>
          <w:tcPr>
            <w:tcW w:w="1558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192.168.0.0/16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28"/>
        </w:numPr>
        <w:tabs>
          <w:tab w:val="left" w:pos="646" w:leader="none"/>
        </w:tabs>
        <w:spacing w:before="198" w:after="0" w:line="240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IPv6</w:t>
      </w:r>
    </w:p>
    <w:p>
      <w:pPr>
        <w:spacing w:before="146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IPv6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phiên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tiếp theo của IP,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thiết kế dựa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thành công IPv4, phiên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vẫn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rộng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ãi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nay. IPv6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trong tầng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trong mạng chuyển mạch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TCP/IP.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lực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ẩy sự ra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của IPv6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do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kiệt t{i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IPv4. IPv6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giới thiệu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ăm 1998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IETF (Internet Engineering Task Force).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trình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cập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IPv4.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1"/>
        </w:numPr>
        <w:tabs>
          <w:tab w:val="left" w:pos="646" w:leader="none"/>
        </w:tabs>
        <w:spacing w:before="75" w:after="0" w:line="240"/>
        <w:ind w:right="0" w:left="645" w:hanging="423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TCP</w:t>
      </w:r>
    </w:p>
    <w:p>
      <w:pPr>
        <w:spacing w:before="149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Transmission Control Protocol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TCP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giao thức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õi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ạy ở tầng giao vận, cung cấp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ịch vụ truyền dữ liệu theo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òng,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bởi hẩu hết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hiện nay. TCP chạy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trên IP và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ạy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ứng dụng. Việc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sẽ chủ yếu sử dụng giao thức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truyền dữ liệu.</w:t>
      </w:r>
    </w:p>
    <w:p>
      <w:pPr>
        <w:spacing w:before="98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IP cung cấp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truyền dữ liệu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các gói tin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máy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nhau,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về trật tự, mất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thông tin. Trái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ại, TCP cung cấp dịch vụ truyền dữ liệu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xác, theo dòng,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ật tự giữa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các máy khác nhau. Ngoài ra TCP còn 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so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truyền, chống nghẽn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mạng…</w:t>
      </w:r>
    </w:p>
    <w:p>
      <w:pPr>
        <w:spacing w:before="101" w:after="0" w:line="276"/>
        <w:ind w:right="329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TCP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chia dữ liệu từ tầng ứng dụng th{nh c|c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ạn, mỗi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ợt qu|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của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IP. TCP thêm các thông tin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khiển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xuống tầng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đi.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của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cùng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m|y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Port (16 bit) trong header của TCP. Nếu nột ứng dụng muốn nhận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 mạng,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cổng với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ành, và TCP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chuyển dữ liệu tới ứng dụng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64" w:after="0" w:line="240"/>
        <w:ind w:right="0" w:left="222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: TCP header</w:t>
      </w:r>
    </w:p>
    <w:p>
      <w:pPr>
        <w:spacing w:before="147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Có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nhiều dịch vụ ở tầng ứng dụng sử dụng TCP,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dịch vụ web chạy ở cổng 80, FTP ở cổng 21, SMTP cổng 25, POP3 cổng 110, IMAP cổng 143…</w:t>
      </w:r>
    </w:p>
    <w:p>
      <w:pPr>
        <w:numPr>
          <w:ilvl w:val="0"/>
          <w:numId w:val="237"/>
        </w:numPr>
        <w:tabs>
          <w:tab w:val="left" w:pos="646" w:leader="none"/>
        </w:tabs>
        <w:spacing w:before="104" w:after="0" w:line="240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UDP</w:t>
      </w:r>
    </w:p>
    <w:p>
      <w:pPr>
        <w:spacing w:before="149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UDP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User Datagram Protocol,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l{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giao thức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õi trong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TCP/IP. UDP cung cấp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truyền dữ liệu giữa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các máy khác nhau. UDP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chia nhỏ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ở tầng ứng dụng th{nh c|c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gọi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datagram và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xuống tầng mạng.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ống với IP, UDP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ảo thứ tự của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datagram,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như cơ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sự mất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hoặc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datagram. Dù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UDP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nhanh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quả với những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ngắn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khắt khe về mặt thời gian.</w:t>
      </w:r>
    </w:p>
    <w:p>
      <w:pPr>
        <w:spacing w:before="100" w:after="0" w:line="273"/>
        <w:ind w:right="336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UDP thích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với những ứng dụng cần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gian thực cao,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sai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ót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tho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ại, video…</w:t>
      </w:r>
    </w:p>
    <w:p>
      <w:pPr>
        <w:spacing w:before="104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UDP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một số 16 bit trong header gọi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ệt giữa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dụng.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UDP header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TCP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ều.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8"/>
          <w:shd w:fill="auto" w:val="clear"/>
        </w:rPr>
      </w:pPr>
    </w:p>
    <w:tbl>
      <w:tblPr>
        <w:tblInd w:w="2970" w:type="dxa"/>
      </w:tblPr>
      <w:tblGrid>
        <w:gridCol w:w="379"/>
        <w:gridCol w:w="1296"/>
        <w:gridCol w:w="1781"/>
      </w:tblGrid>
      <w:tr>
        <w:trPr>
          <w:trHeight w:val="477" w:hRule="auto"/>
          <w:jc w:val="left"/>
        </w:trPr>
        <w:tc>
          <w:tcPr>
            <w:tcW w:w="379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0"/>
              <w:ind w:right="129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296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0"/>
              <w:ind w:right="0" w:left="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Bits 0 - 15</w:t>
            </w:r>
          </w:p>
        </w:tc>
        <w:tc>
          <w:tcPr>
            <w:tcW w:w="1781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16 - 31</w:t>
            </w:r>
          </w:p>
        </w:tc>
      </w:tr>
      <w:tr>
        <w:trPr>
          <w:trHeight w:val="479" w:hRule="auto"/>
          <w:jc w:val="left"/>
        </w:trPr>
        <w:tc>
          <w:tcPr>
            <w:tcW w:w="379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129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296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Source Port</w:t>
            </w:r>
          </w:p>
        </w:tc>
        <w:tc>
          <w:tcPr>
            <w:tcW w:w="1781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Destination Port</w:t>
            </w:r>
          </w:p>
        </w:tc>
      </w:tr>
      <w:tr>
        <w:trPr>
          <w:trHeight w:val="477" w:hRule="auto"/>
          <w:jc w:val="left"/>
        </w:trPr>
        <w:tc>
          <w:tcPr>
            <w:tcW w:w="379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0"/>
              <w:ind w:right="1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1296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0"/>
              <w:ind w:right="0" w:left="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Length</w:t>
            </w:r>
          </w:p>
        </w:tc>
        <w:tc>
          <w:tcPr>
            <w:tcW w:w="1781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Checksum</w:t>
            </w:r>
          </w:p>
        </w:tc>
      </w:tr>
      <w:tr>
        <w:trPr>
          <w:trHeight w:val="1040" w:hRule="auto"/>
          <w:jc w:val="left"/>
        </w:trPr>
        <w:tc>
          <w:tcPr>
            <w:tcW w:w="379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1" w:after="0" w:line="240"/>
              <w:ind w:right="1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64</w:t>
            </w:r>
          </w:p>
        </w:tc>
        <w:tc>
          <w:tcPr>
            <w:tcW w:w="3077" w:type="dxa"/>
            <w:gridSpan w:val="2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40"/>
              <w:ind w:right="0" w:left="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</w:tr>
    </w:tbl>
    <w:p>
      <w:pPr>
        <w:spacing w:before="98" w:after="0" w:line="240"/>
        <w:ind w:right="0" w:left="222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: UDP header</w:t>
      </w:r>
    </w:p>
    <w:p>
      <w:pPr>
        <w:spacing w:before="14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ịch vụ chạy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UDP: Phân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(DNS:53),RSTP,MMS…</w:t>
      </w:r>
    </w:p>
    <w:p>
      <w:pPr>
        <w:numPr>
          <w:ilvl w:val="0"/>
          <w:numId w:val="267"/>
        </w:numPr>
        <w:tabs>
          <w:tab w:val="left" w:pos="647" w:leader="none"/>
        </w:tabs>
        <w:spacing w:before="147" w:after="0" w:line="240"/>
        <w:ind w:right="0" w:left="646" w:hanging="424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ệ thống ph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ền</w:t>
      </w:r>
    </w:p>
    <w:p>
      <w:pPr>
        <w:spacing w:before="146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Trên Internet,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mu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trao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dữ liệu với nhau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phải biết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IP. Với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ùng,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nhớ 32 bit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IPv4 hoặc 128 bit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IPv6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 do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ta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hệ thống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cho các máy tính trên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dễ nhớ: hệ thống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(Domain Name System).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p>
      <w:pPr>
        <w:spacing w:before="75" w:after="0" w:line="240"/>
        <w:ind w:right="0" w:left="2149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3: Phân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ấp hệ thống ph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ền</w:t>
      </w:r>
    </w:p>
    <w:p>
      <w:pPr>
        <w:spacing w:before="149" w:after="0" w:line="273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qu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INTERNIC. Cấp cao nhất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root, sau ngay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l{ tên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cấp 1, cấp 2, cấp 3…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9"/>
          <w:shd w:fill="auto" w:val="clear"/>
        </w:rPr>
      </w:pPr>
    </w:p>
    <w:tbl>
      <w:tblPr>
        <w:tblInd w:w="2214" w:type="dxa"/>
      </w:tblPr>
      <w:tblGrid>
        <w:gridCol w:w="1340"/>
        <w:gridCol w:w="877"/>
        <w:gridCol w:w="870"/>
        <w:gridCol w:w="872"/>
        <w:gridCol w:w="873"/>
      </w:tblGrid>
      <w:tr>
        <w:trPr>
          <w:trHeight w:val="515" w:hRule="auto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4f81b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1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ấp</w:t>
            </w:r>
          </w:p>
        </w:tc>
        <w:tc>
          <w:tcPr>
            <w:tcW w:w="8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4f81b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ấp 4</w:t>
            </w:r>
          </w:p>
        </w:tc>
        <w:tc>
          <w:tcPr>
            <w:tcW w:w="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4f81b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11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ấp 3</w:t>
            </w:r>
          </w:p>
        </w:tc>
        <w:tc>
          <w:tcPr>
            <w:tcW w:w="8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4f81b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1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ấp 2</w:t>
            </w:r>
          </w:p>
        </w:tc>
        <w:tc>
          <w:tcPr>
            <w:tcW w:w="8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4f81b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11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ấp 1</w:t>
            </w:r>
          </w:p>
        </w:tc>
      </w:tr>
      <w:tr>
        <w:trPr>
          <w:trHeight w:val="505" w:hRule="auto"/>
          <w:jc w:val="left"/>
        </w:trPr>
        <w:tc>
          <w:tcPr>
            <w:tcW w:w="1340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mi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ền</w:t>
            </w:r>
          </w:p>
        </w:tc>
        <w:tc>
          <w:tcPr>
            <w:tcW w:w="877" w:type="dxa"/>
            <w:tcBorders>
              <w:top w:val="single" w:color="4f81bc" w:sz="8"/>
              <w:left w:val="single" w:color="000000" w:sz="0"/>
              <w:bottom w:val="single" w:color="4f81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119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www.</w:t>
              </w:r>
            </w:hyperlink>
          </w:p>
        </w:tc>
        <w:tc>
          <w:tcPr>
            <w:tcW w:w="870" w:type="dxa"/>
            <w:tcBorders>
              <w:top w:val="single" w:color="4f81bc" w:sz="8"/>
              <w:left w:val="single" w:color="000000" w:sz="0"/>
              <w:bottom w:val="single" w:color="4f81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hut.</w:t>
            </w:r>
          </w:p>
        </w:tc>
        <w:tc>
          <w:tcPr>
            <w:tcW w:w="872" w:type="dxa"/>
            <w:tcBorders>
              <w:top w:val="single" w:color="4f81bc" w:sz="8"/>
              <w:left w:val="single" w:color="000000" w:sz="0"/>
              <w:bottom w:val="single" w:color="4f81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edu.</w:t>
            </w:r>
          </w:p>
        </w:tc>
        <w:tc>
          <w:tcPr>
            <w:tcW w:w="873" w:type="dxa"/>
            <w:tcBorders>
              <w:top w:val="single" w:color="4f81bc" w:sz="8"/>
              <w:left w:val="single" w:color="000000" w:sz="0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11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vn</w:t>
            </w:r>
          </w:p>
        </w:tc>
      </w:tr>
    </w:tbl>
    <w:p>
      <w:pPr>
        <w:spacing w:before="98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Trên Internet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các máy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êng, chuyên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chức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ph}n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sang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v{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lại.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tổ chức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cấp một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cấp 1 sẽ duy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dữ liệu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cấp 2 trực tiếp, tổ chức cấp 2 lại duy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tên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cấp 3 trực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tiếp…</w:t>
      </w:r>
    </w:p>
    <w:p>
      <w:pPr>
        <w:spacing w:before="104" w:after="0" w:line="276"/>
        <w:ind w:right="329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mu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truy vấn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của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n{o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hỏi trực tiếp 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nó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ằm trong,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lời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sẽ hỏi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cấp cao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cao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lời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lại hỏi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cao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nữa…</w:t>
      </w:r>
    </w:p>
    <w:p>
      <w:pPr>
        <w:spacing w:before="95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ịch vụ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chạy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UDP, cổng 53.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64" w:after="0" w:line="240"/>
        <w:ind w:right="0" w:left="276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Bài 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ảng số 3</w:t>
      </w:r>
    </w:p>
    <w:p>
      <w:pPr>
        <w:numPr>
          <w:ilvl w:val="0"/>
          <w:numId w:val="294"/>
        </w:numPr>
        <w:tabs>
          <w:tab w:val="left" w:pos="713" w:leader="none"/>
          <w:tab w:val="left" w:pos="714" w:leader="none"/>
        </w:tabs>
        <w:spacing w:before="163" w:after="0" w:line="240"/>
        <w:ind w:right="0" w:left="713" w:hanging="4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ời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ợng: 3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tiết.</w:t>
      </w:r>
    </w:p>
    <w:p>
      <w:pPr>
        <w:numPr>
          <w:ilvl w:val="0"/>
          <w:numId w:val="294"/>
        </w:numPr>
        <w:tabs>
          <w:tab w:val="left" w:pos="713" w:leader="none"/>
          <w:tab w:val="left" w:pos="714" w:leader="none"/>
        </w:tabs>
        <w:spacing w:before="122" w:after="0" w:line="240"/>
        <w:ind w:right="0" w:left="713" w:hanging="4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Tóm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ắt nội dung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94"/>
        </w:numPr>
        <w:tabs>
          <w:tab w:val="left" w:pos="996" w:leader="none"/>
          <w:tab w:val="left" w:pos="997" w:leader="none"/>
        </w:tabs>
        <w:spacing w:before="118" w:after="0" w:line="240"/>
        <w:ind w:right="0" w:left="996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Ki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ến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úc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WinSock.</w:t>
      </w:r>
    </w:p>
    <w:p>
      <w:pPr>
        <w:numPr>
          <w:ilvl w:val="0"/>
          <w:numId w:val="294"/>
        </w:numPr>
        <w:tabs>
          <w:tab w:val="left" w:pos="996" w:leader="none"/>
          <w:tab w:val="left" w:pos="997" w:leader="none"/>
        </w:tabs>
        <w:spacing w:before="41" w:after="0" w:line="240"/>
        <w:ind w:right="0" w:left="996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ặc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ính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ủa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WinSock.</w:t>
      </w:r>
    </w:p>
    <w:p>
      <w:pPr>
        <w:numPr>
          <w:ilvl w:val="0"/>
          <w:numId w:val="294"/>
        </w:numPr>
        <w:tabs>
          <w:tab w:val="left" w:pos="1716" w:leader="none"/>
          <w:tab w:val="left" w:pos="1717" w:leader="none"/>
        </w:tabs>
        <w:spacing w:before="44" w:after="0" w:line="240"/>
        <w:ind w:right="0" w:left="1716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ớng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ông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ệp</w:t>
      </w:r>
    </w:p>
    <w:p>
      <w:pPr>
        <w:numPr>
          <w:ilvl w:val="0"/>
          <w:numId w:val="294"/>
        </w:numPr>
        <w:tabs>
          <w:tab w:val="left" w:pos="1716" w:leader="none"/>
          <w:tab w:val="left" w:pos="1717" w:leader="none"/>
        </w:tabs>
        <w:spacing w:before="41" w:after="0" w:line="240"/>
        <w:ind w:right="0" w:left="1716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ớng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òng</w:t>
      </w:r>
    </w:p>
    <w:p>
      <w:pPr>
        <w:numPr>
          <w:ilvl w:val="0"/>
          <w:numId w:val="294"/>
        </w:numPr>
        <w:tabs>
          <w:tab w:val="left" w:pos="1716" w:leader="none"/>
          <w:tab w:val="left" w:pos="1717" w:leader="none"/>
        </w:tabs>
        <w:spacing w:before="42" w:after="0" w:line="240"/>
        <w:ind w:right="0" w:left="1716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ớng kết nối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à không k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ết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nối</w:t>
      </w:r>
    </w:p>
    <w:p>
      <w:pPr>
        <w:numPr>
          <w:ilvl w:val="0"/>
          <w:numId w:val="294"/>
        </w:numPr>
        <w:tabs>
          <w:tab w:val="left" w:pos="1716" w:leader="none"/>
          <w:tab w:val="left" w:pos="1717" w:leader="none"/>
        </w:tabs>
        <w:spacing w:before="44" w:after="0" w:line="240"/>
        <w:ind w:right="0" w:left="1716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Multicast</w:t>
      </w:r>
    </w:p>
    <w:p>
      <w:pPr>
        <w:numPr>
          <w:ilvl w:val="0"/>
          <w:numId w:val="294"/>
        </w:numPr>
        <w:tabs>
          <w:tab w:val="left" w:pos="1716" w:leader="none"/>
          <w:tab w:val="left" w:pos="1717" w:leader="none"/>
        </w:tabs>
        <w:spacing w:before="42" w:after="0" w:line="240"/>
        <w:ind w:right="0" w:left="1716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ất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ợng dịch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vụ</w:t>
      </w:r>
    </w:p>
    <w:p>
      <w:pPr>
        <w:spacing w:before="73" w:after="0" w:line="240"/>
        <w:ind w:right="3280" w:left="317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ương 3. Winsock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06"/>
        </w:numPr>
        <w:tabs>
          <w:tab w:val="left" w:pos="646" w:leader="none"/>
        </w:tabs>
        <w:spacing w:before="99" w:after="0" w:line="240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ến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úc</w:t>
      </w:r>
    </w:p>
    <w:p>
      <w:pPr>
        <w:spacing w:before="149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 là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èm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họ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Windows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Microsoft. Winsock cung cấp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API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phát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mạng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ản, hiệu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cao. Winsock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vài phiên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ản, bắt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từ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1.0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đưa ra năm 1992, cho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nay l{ Winsock 2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của Microsoft. Kiến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Winsock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ồm nhiều tầng,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cùng, giao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ếp trực tiếp với ứng dụng l{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WS2_32.DLL.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5"/>
          <w:shd w:fill="auto" w:val="clear"/>
        </w:rPr>
      </w:pPr>
    </w:p>
    <w:tbl>
      <w:tblPr>
        <w:tblInd w:w="590" w:type="dxa"/>
      </w:tblPr>
      <w:tblGrid>
        <w:gridCol w:w="2656"/>
        <w:gridCol w:w="2918"/>
        <w:gridCol w:w="2716"/>
      </w:tblGrid>
      <w:tr>
        <w:trPr>
          <w:trHeight w:val="523" w:hRule="auto"/>
          <w:jc w:val="left"/>
        </w:trPr>
        <w:tc>
          <w:tcPr>
            <w:tcW w:w="8290" w:type="dxa"/>
            <w:gridSpan w:val="3"/>
            <w:tcBorders>
              <w:top w:val="single" w:color="94b3d6" w:sz="8"/>
              <w:left w:val="single" w:color="94b3d6" w:sz="8"/>
              <w:bottom w:val="single" w:color="000000" w:sz="8"/>
              <w:right w:val="single" w:color="94b3d6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9" w:after="0" w:line="334"/>
              <w:ind w:right="0" w:left="243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1F5F"/>
                <w:spacing w:val="0"/>
                <w:position w:val="0"/>
                <w:sz w:val="32"/>
                <w:shd w:fill="auto" w:val="clear"/>
              </w:rPr>
              <w:t xml:space="preserve">Layered/Base Provider</w:t>
            </w:r>
          </w:p>
        </w:tc>
      </w:tr>
      <w:tr>
        <w:trPr>
          <w:trHeight w:val="1067" w:hRule="auto"/>
          <w:jc w:val="left"/>
        </w:trPr>
        <w:tc>
          <w:tcPr>
            <w:tcW w:w="2656" w:type="dxa"/>
            <w:tcBorders>
              <w:top w:val="single" w:color="000000" w:sz="8"/>
              <w:left w:val="single" w:color="94b3d6" w:sz="8"/>
              <w:bottom w:val="single" w:color="94b3d6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240"/>
              <w:ind w:right="0" w:left="85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1F5F"/>
                <w:spacing w:val="0"/>
                <w:position w:val="0"/>
                <w:sz w:val="32"/>
                <w:shd w:fill="auto" w:val="clear"/>
              </w:rPr>
              <w:t xml:space="preserve">RSVP</w:t>
            </w:r>
          </w:p>
        </w:tc>
        <w:tc>
          <w:tcPr>
            <w:tcW w:w="2918" w:type="dxa"/>
            <w:tcBorders>
              <w:top w:val="single" w:color="000000" w:sz="8"/>
              <w:left w:val="single" w:color="000000" w:sz="8"/>
              <w:bottom w:val="single" w:color="94b3d6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240"/>
              <w:ind w:right="1011" w:left="98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1F5F"/>
                <w:spacing w:val="0"/>
                <w:position w:val="0"/>
                <w:sz w:val="32"/>
                <w:shd w:fill="auto" w:val="clear"/>
              </w:rPr>
              <w:t xml:space="preserve">Proxy</w:t>
            </w:r>
          </w:p>
        </w:tc>
        <w:tc>
          <w:tcPr>
            <w:tcW w:w="2716" w:type="dxa"/>
            <w:tcBorders>
              <w:top w:val="single" w:color="000000" w:sz="8"/>
              <w:left w:val="single" w:color="000000" w:sz="8"/>
              <w:bottom w:val="single" w:color="94b3d6" w:sz="8"/>
              <w:right w:val="single" w:color="94b3d6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1" w:after="0" w:line="240"/>
              <w:ind w:right="0" w:left="48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1F5F"/>
                <w:spacing w:val="0"/>
                <w:position w:val="0"/>
                <w:sz w:val="22"/>
                <w:shd w:fill="auto" w:val="clear"/>
              </w:rPr>
              <w:t xml:space="preserve">Default Provider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281" w:left="3166" w:firstLine="0"/>
        <w:jc w:val="center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4: Ki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ến tr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úc Winsock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75" w:after="0" w:line="276"/>
        <w:ind w:right="331" w:left="222" w:firstLine="566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sử dụng Winsock bằng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liên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gọi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trong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WS2_32.DLL.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thực hiện kiểm tra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lệ của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ố, 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giao thức tầng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lời gọi xuống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giao thức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ới(Provider).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provider, winsock sẽ lựa chọn provider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provider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tầng mạng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nhau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TCP/IP, IPX/SPX, AppleTalk, NetBIOS…</w:t>
      </w:r>
    </w:p>
    <w:p>
      <w:pPr>
        <w:spacing w:before="100" w:after="0" w:line="276"/>
        <w:ind w:right="329" w:left="222" w:firstLine="566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provider sau khi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dữ liệu từ tầng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ên,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và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tiếp xuống tầng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l{ driver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chạy ở mức kernel của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(AFD.SYS). Driver này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quản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nối,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v{n c|c t{i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liên quan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socket,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thời giao tiếp với driver ở mức thấp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ơn, driver 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khiển thiết bị phần cứng.</w:t>
      </w:r>
    </w:p>
    <w:p>
      <w:pPr>
        <w:spacing w:before="101" w:after="0" w:line="276"/>
        <w:ind w:right="331" w:left="222" w:firstLine="566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mức thấp nhất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các Transport Protocols, hay còn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l{ c|c driver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khiển thiết bị.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driver này giao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ếp với tầng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(AFD.SYS) thông quaTDI (Transport Driver Interface). TDI là giao di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chung của Microsoft, nhằm cung cấp một giao tiếp trong suốt,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thuộc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bị.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hãng phát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phần cứng chỉ việc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khiển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tuân theo TDI, và nó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phối hợp nhịp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hạ tầng mạng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trên.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kế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Microsoft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ỏi việc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những driver cụ thể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cho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ành.</w:t>
      </w:r>
    </w:p>
    <w:p>
      <w:pPr>
        <w:spacing w:before="100" w:after="0" w:line="276"/>
        <w:ind w:right="333" w:left="222" w:firstLine="566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mạng dựa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Winsock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chủ yếu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SOCKET. SOCKET trừu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óa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lo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giao thức. Hai ứng dụng muốn trao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dữ liệu với nhau , mỗi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tạo một socket,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ảo nối giữa hai SOCKET sẽ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kênh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dữ liệu.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mỗi socket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phích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ắm, hai thiết bị muốn truyền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thì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ẫn hai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ầu, mỗi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ắm cắm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hai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bị</w:t>
      </w:r>
      <w:r>
        <w:rPr>
          <w:rFonts w:ascii="Cambria" w:hAnsi="Cambria" w:cs="Cambria" w:eastAsia="Cambria"/>
          <w:color w:val="auto"/>
          <w:spacing w:val="-2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numPr>
          <w:ilvl w:val="0"/>
          <w:numId w:val="329"/>
        </w:numPr>
        <w:tabs>
          <w:tab w:val="left" w:pos="646" w:leader="none"/>
        </w:tabs>
        <w:spacing w:before="100" w:after="0" w:line="240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ặc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ính</w:t>
      </w:r>
    </w:p>
    <w:p>
      <w:pPr>
        <w:spacing w:before="150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nhiều giao thức mạng,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UDP, IP, TCP, IPX, Infared… Mỗi giao thức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riêng và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sử dụng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kh|c nhau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mỗi giao thức.</w:t>
      </w:r>
    </w:p>
    <w:p>
      <w:pPr>
        <w:numPr>
          <w:ilvl w:val="0"/>
          <w:numId w:val="331"/>
        </w:numPr>
        <w:tabs>
          <w:tab w:val="left" w:pos="861" w:leader="none"/>
        </w:tabs>
        <w:spacing w:before="98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ớng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ệp</w:t>
      </w:r>
    </w:p>
    <w:p>
      <w:pPr>
        <w:spacing w:before="146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l{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(Message-Oriented) nếu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truyền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dư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một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ẻ. Một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dữ liệu,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chỉ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một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ụ, một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3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ệp,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lần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32, 64, 128 byte. Bên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 có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cả 3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hệ thống,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muốn lấy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ra,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thực hiện ba lần gọi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àm, và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 tự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mỗi lần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32 ,64,128 byte.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ph|p n{y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ảo to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biên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</w:t>
      </w:r>
      <w:r>
        <w:rPr>
          <w:rFonts w:ascii="Cambria" w:hAnsi="Cambria" w:cs="Cambria" w:eastAsia="Cambria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object w:dxaOrig="8608" w:dyaOrig="2914">
          <v:rect xmlns:o="urn:schemas-microsoft-com:office:office" xmlns:v="urn:schemas-microsoft-com:vml" id="rectole0000000002" style="width:430.400000pt;height:145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145" w:after="0" w:line="240"/>
        <w:ind w:right="0" w:left="268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5. Giao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ớng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ệp</w:t>
      </w:r>
    </w:p>
    <w:p>
      <w:pPr>
        <w:spacing w:before="149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với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tổ chức truyền dữ liệu theo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ụ, game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trực tuyến, mỗi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một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chứa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nhận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về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ương.</w:t>
      </w:r>
    </w:p>
    <w:p>
      <w:pPr>
        <w:numPr>
          <w:ilvl w:val="0"/>
          <w:numId w:val="337"/>
        </w:numPr>
        <w:tabs>
          <w:tab w:val="left" w:pos="861" w:leader="none"/>
        </w:tabs>
        <w:spacing w:before="100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ớng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òng</w:t>
      </w:r>
    </w:p>
    <w:p>
      <w:pPr>
        <w:spacing w:before="144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object w:dxaOrig="8611" w:dyaOrig="2914">
          <v:rect xmlns:o="urn:schemas-microsoft-com:office:office" xmlns:v="urn:schemas-microsoft-com:vml" id="rectole0000000003" style="width:430.550000pt;height:145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duy trì biên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ữa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òng. Bên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bên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truyền dữ liệu theo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liên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không quan t}m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truyền.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ụ,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gửi ba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kích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lần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ợt l{ 32,64,128 byte,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một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kích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224 byte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 hợp của ba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trên.</w:t>
      </w:r>
    </w:p>
    <w:p>
      <w:pPr>
        <w:spacing w:before="119" w:after="0" w:line="240"/>
        <w:ind w:right="0" w:left="2985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6. Giao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ớng d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òng</w:t>
      </w:r>
    </w:p>
    <w:p>
      <w:pPr>
        <w:spacing w:before="149" w:after="0" w:line="240"/>
        <w:ind w:right="0" w:left="22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3.2.3.Giao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ức giả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òng</w:t>
      </w:r>
    </w:p>
    <w:p>
      <w:pPr>
        <w:spacing w:before="144" w:after="0" w:line="276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giả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 là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ững giao thức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bên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chia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th{nh c|c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(thông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ệp),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nhận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gói và ghép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òng. TCP và UDP là hai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giả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ụng hiện nay.</w:t>
      </w:r>
    </w:p>
    <w:p>
      <w:pPr>
        <w:numPr>
          <w:ilvl w:val="0"/>
          <w:numId w:val="342"/>
        </w:numPr>
        <w:tabs>
          <w:tab w:val="left" w:pos="861" w:leader="none"/>
        </w:tabs>
        <w:spacing w:before="101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ớng kết nối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à không k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nối</w:t>
      </w:r>
    </w:p>
    <w:p>
      <w:pPr>
        <w:tabs>
          <w:tab w:val="left" w:pos="1469" w:leader="none"/>
        </w:tabs>
        <w:spacing w:before="144" w:after="0" w:line="278"/>
        <w:ind w:right="334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Winsock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kết nối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không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nối. Giao thức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</w:t>
      </w:r>
      <w:r>
        <w:rPr>
          <w:rFonts w:ascii="Cambria" w:hAnsi="Cambria" w:cs="Cambria" w:eastAsia="Cambria"/>
          <w:color w:val="auto"/>
          <w:spacing w:val="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kết</w:t>
      </w:r>
      <w:r>
        <w:rPr>
          <w:rFonts w:ascii="Cambria" w:hAnsi="Cambria" w:cs="Cambria" w:eastAsia="Cambria"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nối</w:t>
      </w:r>
      <w:r>
        <w:rPr>
          <w:rFonts w:ascii="Cambria" w:hAnsi="Cambria" w:cs="Cambria" w:eastAsia="Cambria"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</w:t>
      </w:r>
      <w:r>
        <w:rPr>
          <w:rFonts w:ascii="Cambria" w:hAnsi="Cambria" w:cs="Cambria" w:eastAsia="Cambria"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l{</w:t>
      </w:r>
      <w:r>
        <w:rPr>
          <w:rFonts w:ascii="Cambria" w:hAnsi="Cambria" w:cs="Cambria" w:eastAsia="Cambria"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</w:t>
      </w:r>
      <w:r>
        <w:rPr>
          <w:rFonts w:ascii="Cambria" w:hAnsi="Cambria" w:cs="Cambria" w:eastAsia="Cambria"/>
          <w:color w:val="auto"/>
          <w:spacing w:val="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truyền</w:t>
      </w:r>
      <w:r>
        <w:rPr>
          <w:rFonts w:ascii="Cambria" w:hAnsi="Cambria" w:cs="Cambria" w:eastAsia="Cambria"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</w:t>
      </w:r>
      <w:r>
        <w:rPr>
          <w:rFonts w:ascii="Cambria" w:hAnsi="Cambria" w:cs="Cambria" w:eastAsia="Cambria"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</w:t>
      </w:r>
      <w:r>
        <w:rPr>
          <w:rFonts w:ascii="Cambria" w:hAnsi="Cambria" w:cs="Cambria" w:eastAsia="Cambria"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</w:t>
      </w:r>
      <w:r>
        <w:rPr>
          <w:rFonts w:ascii="Cambria" w:hAnsi="Cambria" w:cs="Cambria" w:eastAsia="Cambria"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giữa</w:t>
      </w:r>
      <w:r>
        <w:rPr>
          <w:rFonts w:ascii="Cambria" w:hAnsi="Cambria" w:cs="Cambria" w:eastAsia="Cambria"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hai</w:t>
      </w:r>
      <w:r>
        <w:rPr>
          <w:rFonts w:ascii="Cambria" w:hAnsi="Cambria" w:cs="Cambria" w:eastAsia="Cambria"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</w:t>
      </w:r>
      <w:r>
        <w:rPr>
          <w:rFonts w:ascii="Cambria" w:hAnsi="Cambria" w:cs="Cambria" w:eastAsia="Cambria"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</w:t>
      </w:r>
      <w:r>
        <w:rPr>
          <w:rFonts w:ascii="Cambria" w:hAnsi="Cambria" w:cs="Cambria" w:eastAsia="Cambria"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nhận</w:t>
      </w:r>
    </w:p>
    <w:p>
      <w:pPr>
        <w:spacing w:before="0" w:after="0" w:line="278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khi dữ liệu thực sự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đi, 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ữa hai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ên,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hai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cùng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ộng, sẵn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àng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dữ liệu.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kết nối giữa hai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l{m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đ|ng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dữ liệu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sinh.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lớn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cung cấp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kiểm so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ỗi, kiểm so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ật tự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và 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so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m|t,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ừa, do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 t{i nguyên tính to|n.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lại, giao thức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thiết lập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truyền,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sẽ sẵn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ận,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úng,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dữ liệu. Giao thức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gửi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ư. Ngư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gửi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nhận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mong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nhận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ư, cũng như khi n{o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hay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chuyển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bức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tay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nhận hay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ông.</w:t>
      </w:r>
    </w:p>
    <w:p>
      <w:pPr>
        <w:spacing w:before="97" w:after="0" w:line="278"/>
        <w:ind w:right="336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giao thức TCP/IP, TCP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kết nối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UDP là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nối.</w:t>
      </w:r>
    </w:p>
    <w:p>
      <w:pPr>
        <w:numPr>
          <w:ilvl w:val="0"/>
          <w:numId w:val="347"/>
        </w:numPr>
        <w:tabs>
          <w:tab w:val="left" w:pos="861" w:leader="none"/>
        </w:tabs>
        <w:spacing w:before="95" w:after="0" w:line="240"/>
        <w:ind w:right="0" w:left="860" w:hanging="638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Tính tin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ậy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úng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ật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tự</w:t>
      </w:r>
    </w:p>
    <w:p>
      <w:pPr>
        <w:spacing w:before="146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có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quan trọng nhất khi lựa chọn một giao thức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l{ tính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ật tự.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trong một giao thức thể hiện ở việc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xác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ừng byte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gửi mỗi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ững giao thức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sẽ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ày.</w:t>
      </w:r>
    </w:p>
    <w:p>
      <w:pPr>
        <w:spacing w:before="101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ật tự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xác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ật tự dữ liệu giữa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bên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ận. Byte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nhận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ớc, byte gửi sau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nhận sau.</w:t>
      </w:r>
    </w:p>
    <w:p>
      <w:pPr>
        <w:spacing w:before="100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kết nối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ật tự của dữ liệu,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chi phí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cao. Ngư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lại, giao thức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hai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n{y,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tốc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v{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đ|p 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bảo, những loại ứng dụng thời gian thực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nhận sai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ót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giao thức loại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ày.</w:t>
      </w:r>
    </w:p>
    <w:p>
      <w:pPr>
        <w:numPr>
          <w:ilvl w:val="0"/>
          <w:numId w:val="351"/>
        </w:numPr>
        <w:tabs>
          <w:tab w:val="left" w:pos="861" w:leader="none"/>
        </w:tabs>
        <w:spacing w:before="101" w:after="0" w:line="240"/>
        <w:ind w:right="0" w:left="860" w:hanging="638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Quá trình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nối</w:t>
      </w:r>
    </w:p>
    <w:p>
      <w:pPr>
        <w:spacing w:before="144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thực hiện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chỉ xảy ra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kết nối. Trong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hợp của TCP,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A mu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hủy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ền,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A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gửi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tin với cờ FIN,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cờ FIN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tin trả lại A với cờ ACK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 b|o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ợc,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này A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tin,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tin, cho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khi B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FIN, 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ho{n</w:t>
      </w:r>
      <w:r>
        <w:rPr>
          <w:rFonts w:ascii="Cambria" w:hAnsi="Cambria" w:cs="Cambria" w:eastAsia="Cambria"/>
          <w:color w:val="auto"/>
          <w:spacing w:val="-3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to{n.</w:t>
      </w:r>
    </w:p>
    <w:p>
      <w:pPr>
        <w:numPr>
          <w:ilvl w:val="0"/>
          <w:numId w:val="353"/>
        </w:numPr>
        <w:tabs>
          <w:tab w:val="left" w:pos="861" w:leader="none"/>
        </w:tabs>
        <w:spacing w:before="103" w:after="0" w:line="240"/>
        <w:ind w:right="0" w:left="860" w:hanging="638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ảng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á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ữ liệu</w:t>
      </w:r>
    </w:p>
    <w:p>
      <w:pPr>
        <w:spacing w:before="144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ỗ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trợ khả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qu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của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ức. Với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ạm gửi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tới tất cảc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máy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ạm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trên LAN,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truyền tin, hạn chế của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ph|p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trong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sẽ mất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 chi phí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thông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 mu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hay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6"/>
        </w:numPr>
        <w:tabs>
          <w:tab w:val="left" w:pos="861" w:leader="none"/>
        </w:tabs>
        <w:spacing w:before="78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Multicast</w:t>
      </w:r>
    </w:p>
    <w:p>
      <w:pPr>
        <w:spacing w:before="144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Multicast l{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gửi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một hoặc nhiều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trong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(kh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tất cả)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qu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trình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tham gia nhóm multicast.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ụ, với giao thức IP,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máy tính mu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nhận dữ liệu sẽ tham gia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óm multicast,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lọc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thực hiện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cứng của card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hợp mạng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chỉ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quan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óm multicast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ẩy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các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và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cho ứng dụng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</w:t>
      </w:r>
      <w:r>
        <w:rPr>
          <w:rFonts w:ascii="Cambria" w:hAnsi="Cambria" w:cs="Cambria" w:eastAsia="Cambria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ợp.</w:t>
      </w:r>
    </w:p>
    <w:p>
      <w:pPr>
        <w:numPr>
          <w:ilvl w:val="0"/>
          <w:numId w:val="358"/>
        </w:numPr>
        <w:tabs>
          <w:tab w:val="left" w:pos="861" w:leader="none"/>
        </w:tabs>
        <w:spacing w:before="102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ất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ợng dịch vụ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(QoS)</w:t>
      </w:r>
    </w:p>
    <w:p>
      <w:pPr>
        <w:spacing w:before="145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dịch vụ l{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ép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một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d{nh riêng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ụ, dịch vụ truyền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gian thực,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ứng dụng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ảnh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õ ràng, liên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bên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phải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một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 tiêu chí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thời gian truyền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truyền. QoS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ép dành riêng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phần bằng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trên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cho mục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n{y, do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ữ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liệu truyền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nhanh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kịp việc hiển thị ở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3" w:after="0" w:line="240"/>
        <w:ind w:right="0" w:left="274" w:firstLine="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Bài gi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ảng số 4</w:t>
      </w:r>
    </w:p>
    <w:p>
      <w:pPr>
        <w:numPr>
          <w:ilvl w:val="0"/>
          <w:numId w:val="362"/>
        </w:numPr>
        <w:tabs>
          <w:tab w:val="left" w:pos="711" w:leader="none"/>
          <w:tab w:val="left" w:pos="712" w:leader="none"/>
        </w:tabs>
        <w:spacing w:before="242" w:after="0" w:line="240"/>
        <w:ind w:right="0" w:left="711" w:hanging="43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ời l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ợng: 3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tiết.</w:t>
      </w:r>
    </w:p>
    <w:p>
      <w:pPr>
        <w:numPr>
          <w:ilvl w:val="0"/>
          <w:numId w:val="362"/>
        </w:numPr>
        <w:tabs>
          <w:tab w:val="left" w:pos="711" w:leader="none"/>
          <w:tab w:val="left" w:pos="712" w:leader="none"/>
        </w:tabs>
        <w:spacing w:before="119" w:after="0" w:line="240"/>
        <w:ind w:right="0" w:left="711" w:hanging="43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Tóm t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ắt nội dung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62"/>
        </w:numPr>
        <w:tabs>
          <w:tab w:val="left" w:pos="994" w:leader="none"/>
          <w:tab w:val="left" w:pos="995" w:leader="none"/>
        </w:tabs>
        <w:spacing w:before="118" w:after="0" w:line="240"/>
        <w:ind w:right="0" w:left="994" w:hanging="35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L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ập tr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ình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ứng dụng bằng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WinSock.</w:t>
      </w:r>
    </w:p>
    <w:p>
      <w:pPr>
        <w:numPr>
          <w:ilvl w:val="0"/>
          <w:numId w:val="362"/>
        </w:numPr>
        <w:tabs>
          <w:tab w:val="left" w:pos="994" w:leader="none"/>
          <w:tab w:val="left" w:pos="995" w:leader="none"/>
        </w:tabs>
        <w:spacing w:before="44" w:after="0" w:line="240"/>
        <w:ind w:right="0" w:left="994" w:hanging="35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Chu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ẩn bị m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ôi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tr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ờng.</w:t>
      </w:r>
    </w:p>
    <w:p>
      <w:pPr>
        <w:numPr>
          <w:ilvl w:val="0"/>
          <w:numId w:val="362"/>
        </w:numPr>
        <w:tabs>
          <w:tab w:val="left" w:pos="994" w:leader="none"/>
          <w:tab w:val="left" w:pos="995" w:leader="none"/>
        </w:tabs>
        <w:spacing w:before="42" w:after="0" w:line="240"/>
        <w:ind w:right="0" w:left="994" w:hanging="35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Kh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ởi tạo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WinSock.</w:t>
      </w:r>
    </w:p>
    <w:p>
      <w:pPr>
        <w:numPr>
          <w:ilvl w:val="0"/>
          <w:numId w:val="362"/>
        </w:numPr>
        <w:tabs>
          <w:tab w:val="left" w:pos="994" w:leader="none"/>
          <w:tab w:val="left" w:pos="995" w:leader="none"/>
        </w:tabs>
        <w:spacing w:before="41" w:after="0" w:line="240"/>
        <w:ind w:right="0" w:left="994" w:hanging="35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Thi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ết lập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ịa chỉ v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à c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ổng m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áy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ích.</w:t>
      </w:r>
    </w:p>
    <w:p>
      <w:pPr>
        <w:numPr>
          <w:ilvl w:val="0"/>
          <w:numId w:val="362"/>
        </w:numPr>
        <w:tabs>
          <w:tab w:val="left" w:pos="994" w:leader="none"/>
          <w:tab w:val="left" w:pos="995" w:leader="none"/>
        </w:tabs>
        <w:spacing w:before="44" w:after="0" w:line="240"/>
        <w:ind w:right="0" w:left="994" w:hanging="35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S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ử dụng dịch vụ ph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ân gi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ải t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ên</w:t>
      </w:r>
      <w:r>
        <w:rPr>
          <w:rFonts w:ascii="Cambria" w:hAnsi="Cambria" w:cs="Cambria" w:eastAsia="Cambria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mi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ền.</w:t>
      </w:r>
    </w:p>
    <w:p>
      <w:pPr>
        <w:numPr>
          <w:ilvl w:val="0"/>
          <w:numId w:val="362"/>
        </w:numPr>
        <w:tabs>
          <w:tab w:val="left" w:pos="994" w:leader="none"/>
          <w:tab w:val="left" w:pos="995" w:leader="none"/>
        </w:tabs>
        <w:spacing w:before="42" w:after="0" w:line="240"/>
        <w:ind w:right="0" w:left="994" w:hanging="35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ạo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socket.</w:t>
      </w:r>
    </w:p>
    <w:p>
      <w:pPr>
        <w:numPr>
          <w:ilvl w:val="0"/>
          <w:numId w:val="362"/>
        </w:numPr>
        <w:tabs>
          <w:tab w:val="left" w:pos="994" w:leader="none"/>
          <w:tab w:val="left" w:pos="995" w:leader="none"/>
        </w:tabs>
        <w:spacing w:before="44" w:after="0" w:line="240"/>
        <w:ind w:right="0" w:left="994" w:hanging="35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Truy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ền dữ liệu bằng giao thức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TCP</w:t>
      </w:r>
    </w:p>
    <w:p>
      <w:pPr>
        <w:numPr>
          <w:ilvl w:val="0"/>
          <w:numId w:val="362"/>
        </w:numPr>
        <w:tabs>
          <w:tab w:val="left" w:pos="1715" w:leader="none"/>
        </w:tabs>
        <w:spacing w:before="40" w:after="0" w:line="240"/>
        <w:ind w:right="0" w:left="1714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Ph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ần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server.</w:t>
      </w:r>
    </w:p>
    <w:p>
      <w:pPr>
        <w:numPr>
          <w:ilvl w:val="0"/>
          <w:numId w:val="362"/>
        </w:numPr>
        <w:tabs>
          <w:tab w:val="left" w:pos="1715" w:leader="none"/>
        </w:tabs>
        <w:spacing w:before="24" w:after="0" w:line="240"/>
        <w:ind w:right="0" w:left="1714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Ph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ần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client.</w:t>
      </w:r>
    </w:p>
    <w:p>
      <w:pPr>
        <w:spacing w:before="0" w:after="0" w:line="240"/>
        <w:ind w:right="0" w:left="2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74"/>
        </w:numPr>
        <w:tabs>
          <w:tab w:val="left" w:pos="646" w:leader="none"/>
        </w:tabs>
        <w:spacing w:before="36" w:after="0" w:line="240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ình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Winsock</w:t>
      </w:r>
    </w:p>
    <w:p>
      <w:pPr>
        <w:spacing w:before="149" w:after="0" w:line="273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tập trung v{o c|c thao t|c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quan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Winsock 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 TCP/IP, bao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ồm khởi tạo,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TCP server, TCP</w:t>
      </w:r>
      <w:r>
        <w:rPr>
          <w:rFonts w:ascii="Cambria" w:hAnsi="Cambria" w:cs="Cambria" w:eastAsia="Cambria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client…</w:t>
      </w:r>
    </w:p>
    <w:p>
      <w:pPr>
        <w:numPr>
          <w:ilvl w:val="0"/>
          <w:numId w:val="376"/>
        </w:numPr>
        <w:tabs>
          <w:tab w:val="left" w:pos="860" w:leader="none"/>
        </w:tabs>
        <w:spacing w:before="107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Môi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ờng</w:t>
      </w:r>
    </w:p>
    <w:p>
      <w:pPr>
        <w:spacing w:before="14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Môi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cần thiết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ứng dụng mạng winsock cần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à:</w:t>
      </w:r>
    </w:p>
    <w:p>
      <w:pPr>
        <w:numPr>
          <w:ilvl w:val="0"/>
          <w:numId w:val="378"/>
        </w:numPr>
        <w:tabs>
          <w:tab w:val="left" w:pos="942" w:leader="none"/>
        </w:tabs>
        <w:spacing w:before="144" w:after="0" w:line="276"/>
        <w:ind w:right="332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ành: Các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Win32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Microsoft, bao gồm Windows 95/98/2000/Me/XP/2003/Vista/7.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trình này </w:t>
      </w:r>
      <w:r>
        <w:rPr>
          <w:rFonts w:ascii="Cambria" w:hAnsi="Cambria" w:cs="Cambria" w:eastAsia="Cambria"/>
          <w:color w:val="auto"/>
          <w:spacing w:val="2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2"/>
          <w:position w:val="0"/>
          <w:sz w:val="26"/>
          <w:shd w:fill="auto" w:val="clear"/>
        </w:rPr>
        <w:t xml:space="preserve">ử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dụng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Windows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XP.</w:t>
      </w:r>
    </w:p>
    <w:p>
      <w:pPr>
        <w:numPr>
          <w:ilvl w:val="0"/>
          <w:numId w:val="378"/>
        </w:numPr>
        <w:tabs>
          <w:tab w:val="left" w:pos="942" w:leader="none"/>
        </w:tabs>
        <w:spacing w:before="2" w:after="0" w:line="276"/>
        <w:ind w:right="333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ình: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kỳ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nào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việc gọi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ình. Giáo trình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C/C++.</w:t>
      </w:r>
    </w:p>
    <w:p>
      <w:pPr>
        <w:numPr>
          <w:ilvl w:val="0"/>
          <w:numId w:val="378"/>
        </w:numPr>
        <w:tabs>
          <w:tab w:val="left" w:pos="942" w:leader="none"/>
        </w:tabs>
        <w:spacing w:before="0" w:after="0" w:line="278"/>
        <w:ind w:right="331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ện: Winsock 2 bao gồm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WS2_32.DLL, tệp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WINSOCK2.H, tệp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WS2_32.LIB.</w:t>
      </w:r>
    </w:p>
    <w:p>
      <w:pPr>
        <w:numPr>
          <w:ilvl w:val="0"/>
          <w:numId w:val="378"/>
        </w:numPr>
        <w:tabs>
          <w:tab w:val="left" w:pos="941" w:leader="none"/>
          <w:tab w:val="left" w:pos="942" w:leader="none"/>
        </w:tabs>
        <w:spacing w:before="0" w:after="0" w:line="301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dẫn: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trực tuyến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MSDN</w:t>
      </w:r>
    </w:p>
    <w:p>
      <w:pPr>
        <w:numPr>
          <w:ilvl w:val="0"/>
          <w:numId w:val="378"/>
        </w:numPr>
        <w:tabs>
          <w:tab w:val="left" w:pos="860" w:leader="none"/>
        </w:tabs>
        <w:spacing w:before="144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ởi tạo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Winsock</w:t>
      </w:r>
    </w:p>
    <w:p>
      <w:pPr>
        <w:spacing w:before="1" w:after="0" w:line="276"/>
        <w:ind w:right="289" w:left="311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WSAStartup(</w:t>
      </w:r>
    </w:p>
    <w:p>
      <w:pPr>
        <w:spacing w:before="142" w:after="0" w:line="357"/>
        <w:ind w:right="5325" w:left="571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WORD wVersionRequested, LPWSADATA lpWSAData</w:t>
      </w:r>
    </w:p>
    <w:p>
      <w:pPr>
        <w:spacing w:before="2" w:after="0" w:line="276"/>
        <w:ind w:right="289" w:left="311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144" w:after="0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ứng dụng muốn sử dụng Winsock phải khởi tạo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ện,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WSAStartup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vụ khởi tạo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83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wVersionRequested l{ phiên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Winsock muốn nạp, BYTE thấp chứa số hiệu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ính, BYTE cao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phần lẻ. Macro MAKEWORD(x,y)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tạo ra WORD cần thiết, với x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byte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ấp, y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6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byte cao.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truyền wVersionRequested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MAKEWORD(2,2)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khởi tạo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Winsock 2.2.</w:t>
      </w:r>
    </w:p>
    <w:p>
      <w:pPr>
        <w:spacing w:before="98" w:after="0" w:line="278"/>
        <w:ind w:right="289" w:left="222" w:firstLine="283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lpWSAData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tới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WSAData, Winsock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này.</w:t>
      </w:r>
    </w:p>
    <w:p>
      <w:pPr>
        <w:spacing w:before="100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typedef struct WSAData</w:t>
      </w:r>
    </w:p>
    <w:p>
      <w:pPr>
        <w:spacing w:before="144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tabs>
          <w:tab w:val="left" w:pos="1796" w:leader="none"/>
        </w:tabs>
        <w:spacing w:before="142" w:after="0" w:line="240"/>
        <w:ind w:right="0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WORD</w:t>
        <w:tab/>
        <w:t xml:space="preserve">wVersion;</w:t>
      </w:r>
    </w:p>
    <w:p>
      <w:pPr>
        <w:tabs>
          <w:tab w:val="left" w:pos="1796" w:leader="none"/>
        </w:tabs>
        <w:spacing w:before="144" w:after="0" w:line="240"/>
        <w:ind w:right="0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WORD</w:t>
        <w:tab/>
        <w:t xml:space="preserve">wHighVersion;</w:t>
      </w:r>
    </w:p>
    <w:p>
      <w:pPr>
        <w:tabs>
          <w:tab w:val="left" w:pos="1436" w:leader="none"/>
        </w:tabs>
        <w:spacing w:before="145" w:after="0" w:line="357"/>
        <w:ind w:right="2484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char</w:t>
        <w:tab/>
        <w:t xml:space="preserve">szDescription[WSADESCRIPTION_LEN + 1]; char</w:t>
        <w:tab/>
        <w:t xml:space="preserve">szSystemStatus[WSASYS_STATUS_LEN + 1]; unsigned short</w:t>
      </w:r>
      <w:r>
        <w:rPr>
          <w:rFonts w:ascii="Garamond" w:hAnsi="Garamond" w:cs="Garamond" w:eastAsia="Garamond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iMaxSockets;</w:t>
      </w:r>
    </w:p>
    <w:p>
      <w:pPr>
        <w:tabs>
          <w:tab w:val="left" w:pos="1771" w:leader="none"/>
        </w:tabs>
        <w:spacing w:before="1" w:after="0" w:line="357"/>
        <w:ind w:right="5610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unsigned short iMaxUdpDg; char</w:t>
      </w:r>
      <w:r>
        <w:rPr>
          <w:rFonts w:ascii="Garamond" w:hAnsi="Garamond" w:cs="Garamond" w:eastAsia="Garamond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FAR *</w:t>
        <w:tab/>
        <w:t xml:space="preserve">lpVendorInfo;</w:t>
      </w:r>
    </w:p>
    <w:p>
      <w:pPr>
        <w:spacing w:before="2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} WSADATA, * LPWSADATA;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8" w:after="52" w:line="278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c|c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tra trong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MSDN.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phiên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Winsock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cung cấp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èm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h{nh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tbl>
      <w:tblPr>
        <w:tblInd w:w="2282" w:type="dxa"/>
      </w:tblPr>
      <w:tblGrid>
        <w:gridCol w:w="2667"/>
        <w:gridCol w:w="2043"/>
      </w:tblGrid>
      <w:tr>
        <w:trPr>
          <w:trHeight w:val="757" w:hRule="auto"/>
          <w:jc w:val="left"/>
        </w:trPr>
        <w:tc>
          <w:tcPr>
            <w:tcW w:w="2667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ền tảng</w:t>
            </w:r>
          </w:p>
        </w:tc>
        <w:tc>
          <w:tcPr>
            <w:tcW w:w="2043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424" w:leader="none"/>
              </w:tabs>
              <w:spacing w:before="0" w:after="0" w:line="276"/>
              <w:ind w:right="159" w:left="112" w:firstLine="283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Phiên</w:t>
              <w:tab/>
              <w:t xml:space="preserve">b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ản Winsock</w:t>
            </w:r>
          </w:p>
        </w:tc>
      </w:tr>
      <w:tr>
        <w:trPr>
          <w:trHeight w:val="405" w:hRule="auto"/>
          <w:jc w:val="left"/>
        </w:trPr>
        <w:tc>
          <w:tcPr>
            <w:tcW w:w="2667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2"/>
              <w:ind w:right="0" w:left="3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Windows 95</w:t>
            </w:r>
          </w:p>
        </w:tc>
        <w:tc>
          <w:tcPr>
            <w:tcW w:w="2043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2"/>
              <w:ind w:right="0" w:left="3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1.1 (2.2)</w:t>
            </w:r>
          </w:p>
        </w:tc>
      </w:tr>
      <w:tr>
        <w:trPr>
          <w:trHeight w:val="405" w:hRule="auto"/>
          <w:jc w:val="left"/>
        </w:trPr>
        <w:tc>
          <w:tcPr>
            <w:tcW w:w="2667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2"/>
              <w:ind w:right="0" w:left="3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Windows 98</w:t>
            </w:r>
          </w:p>
        </w:tc>
        <w:tc>
          <w:tcPr>
            <w:tcW w:w="2043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2"/>
              <w:ind w:right="0" w:left="3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2.2</w:t>
            </w:r>
          </w:p>
        </w:tc>
      </w:tr>
      <w:tr>
        <w:trPr>
          <w:trHeight w:val="405" w:hRule="auto"/>
          <w:jc w:val="left"/>
        </w:trPr>
        <w:tc>
          <w:tcPr>
            <w:tcW w:w="2667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Windows Me</w:t>
            </w:r>
          </w:p>
        </w:tc>
        <w:tc>
          <w:tcPr>
            <w:tcW w:w="2043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2.2</w:t>
            </w:r>
          </w:p>
        </w:tc>
      </w:tr>
      <w:tr>
        <w:trPr>
          <w:trHeight w:val="407" w:hRule="auto"/>
          <w:jc w:val="left"/>
        </w:trPr>
        <w:tc>
          <w:tcPr>
            <w:tcW w:w="2667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Windows NT 4.0</w:t>
            </w:r>
          </w:p>
        </w:tc>
        <w:tc>
          <w:tcPr>
            <w:tcW w:w="2043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2.2</w:t>
            </w:r>
          </w:p>
        </w:tc>
      </w:tr>
      <w:tr>
        <w:trPr>
          <w:trHeight w:val="405" w:hRule="auto"/>
          <w:jc w:val="left"/>
        </w:trPr>
        <w:tc>
          <w:tcPr>
            <w:tcW w:w="2667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3"/>
              <w:ind w:right="0" w:left="3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Windows 2000</w:t>
            </w:r>
          </w:p>
        </w:tc>
        <w:tc>
          <w:tcPr>
            <w:tcW w:w="2043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3"/>
              <w:ind w:right="0" w:left="3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2.2</w:t>
            </w:r>
          </w:p>
        </w:tc>
      </w:tr>
      <w:tr>
        <w:trPr>
          <w:trHeight w:val="405" w:hRule="auto"/>
          <w:jc w:val="left"/>
        </w:trPr>
        <w:tc>
          <w:tcPr>
            <w:tcW w:w="2667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2"/>
              <w:ind w:right="0" w:left="3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Windows XP</w:t>
            </w:r>
          </w:p>
        </w:tc>
        <w:tc>
          <w:tcPr>
            <w:tcW w:w="2043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2"/>
              <w:ind w:right="0" w:left="3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2.2</w:t>
            </w:r>
          </w:p>
        </w:tc>
      </w:tr>
      <w:tr>
        <w:trPr>
          <w:trHeight w:val="405" w:hRule="auto"/>
          <w:jc w:val="left"/>
        </w:trPr>
        <w:tc>
          <w:tcPr>
            <w:tcW w:w="2667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Windows CE</w:t>
            </w:r>
          </w:p>
        </w:tc>
        <w:tc>
          <w:tcPr>
            <w:tcW w:w="2043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1.1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195" w:after="2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việc khởi tạo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hàm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về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0,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không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về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ỗi. Việc sử dụng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cao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sẽ dẫn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lỗi v{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wVersion sẽ trả về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cao nhất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h{nh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trợ. Trong hầu hết c|c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hợp,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ta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khởi tạo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cao nhất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h{nh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trợ.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tạo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Winsock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ỉnh.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92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if (WSAStartup(wVersion,&amp;wsaData))</w:t>
      </w:r>
    </w:p>
    <w:p>
      <w:pPr>
        <w:spacing w:before="144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144" w:after="0" w:line="240"/>
        <w:ind w:right="0" w:left="74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printf(“Version not supported”);</w:t>
      </w:r>
    </w:p>
    <w:p>
      <w:pPr>
        <w:spacing w:before="145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5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xong Winsock,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giải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Winsock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ằng lệnh WSACleanup. Lệnh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giải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nguyên Winsock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dụng, hủy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ệnh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ra còn dang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ở.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h{m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</w:t>
      </w:r>
    </w:p>
    <w:p>
      <w:pPr>
        <w:tabs>
          <w:tab w:val="left" w:pos="9033" w:leader="none"/>
        </w:tabs>
        <w:spacing w:before="102" w:after="0" w:line="240"/>
        <w:ind w:right="0" w:left="222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F1F1F1" w:val="clear"/>
        </w:rPr>
        <w:t xml:space="preserve">int</w:t>
      </w:r>
      <w:r>
        <w:rPr>
          <w:rFonts w:ascii="Garamond" w:hAnsi="Garamond" w:cs="Garamond" w:eastAsia="Garamond"/>
          <w:color w:val="auto"/>
          <w:spacing w:val="-10"/>
          <w:position w:val="0"/>
          <w:sz w:val="26"/>
          <w:shd w:fill="F1F1F1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F1F1F1" w:val="clear"/>
        </w:rPr>
        <w:t xml:space="preserve">WSACleanup(void);</w:t>
        <w:tab/>
      </w:r>
    </w:p>
    <w:p>
      <w:pPr>
        <w:spacing w:before="144" w:after="0" w:line="278"/>
        <w:ind w:right="289" w:left="222" w:firstLine="283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việc giải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thành công, hàm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về 0,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không thì là SOCKET_ERROR.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lấy chi tiết lỗi bằng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WSAGetLastError().</w:t>
      </w:r>
    </w:p>
    <w:p>
      <w:pPr>
        <w:spacing w:before="94" w:after="0" w:line="276"/>
        <w:ind w:right="331" w:left="222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ưu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ý: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ầu hết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ác hàm Winsock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ều trả về 0 cho một thao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ác thành công và SOCKET_ERROR cho thao tác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ất bại.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ể biết chi tiết nguy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ên nhân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ất bại, ứng dụng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ể gọi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àm WSAGetLastError() ngay sau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ó. Hàm s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ẽ trả về m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ã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ỗi cụ thể m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ả nguy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ên nhân gây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ỗi.</w:t>
      </w:r>
    </w:p>
    <w:p>
      <w:pPr>
        <w:tabs>
          <w:tab w:val="left" w:pos="9033" w:leader="none"/>
        </w:tabs>
        <w:spacing w:before="102" w:after="0" w:line="240"/>
        <w:ind w:right="0" w:left="222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F1F1F1" w:val="clear"/>
        </w:rPr>
        <w:t xml:space="preserve">int WSAGetLastError</w:t>
      </w:r>
      <w:r>
        <w:rPr>
          <w:rFonts w:ascii="Garamond" w:hAnsi="Garamond" w:cs="Garamond" w:eastAsia="Garamond"/>
          <w:color w:val="auto"/>
          <w:spacing w:val="-17"/>
          <w:position w:val="0"/>
          <w:sz w:val="26"/>
          <w:shd w:fill="F1F1F1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F1F1F1" w:val="clear"/>
        </w:rPr>
        <w:t xml:space="preserve">(void);</w:t>
        <w:tab/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3"/>
        </w:numPr>
        <w:tabs>
          <w:tab w:val="left" w:pos="860" w:leader="none"/>
        </w:tabs>
        <w:spacing w:before="78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Xác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ịa chỉ</w:t>
      </w:r>
    </w:p>
    <w:p>
      <w:pPr>
        <w:numPr>
          <w:ilvl w:val="0"/>
          <w:numId w:val="443"/>
        </w:numPr>
        <w:tabs>
          <w:tab w:val="left" w:pos="430" w:leader="none"/>
        </w:tabs>
        <w:spacing w:before="45" w:after="0" w:line="240"/>
        <w:ind w:right="0" w:left="429" w:hanging="207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Xác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ịa chỉ v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ổng m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áy</w:t>
      </w:r>
      <w:r>
        <w:rPr>
          <w:rFonts w:ascii="Cambria" w:hAnsi="Cambria" w:cs="Cambria" w:eastAsia="Cambria"/>
          <w:b/>
          <w:i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ích</w:t>
      </w:r>
    </w:p>
    <w:p>
      <w:pPr>
        <w:spacing w:before="144" w:after="0" w:line="292"/>
        <w:ind w:right="330" w:left="28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struct sockaddr_in</w:t>
      </w:r>
    </w:p>
    <w:p>
      <w:pPr>
        <w:spacing w:before="99" w:after="0" w:line="276"/>
        <w:ind w:right="330" w:left="28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tabs>
          <w:tab w:val="left" w:pos="1525" w:leader="none"/>
        </w:tabs>
        <w:spacing w:before="101" w:after="0" w:line="276"/>
        <w:ind w:right="330" w:left="287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short</w:t>
        <w:tab/>
        <w:t xml:space="preserve">sin_family;</w:t>
      </w:r>
    </w:p>
    <w:p>
      <w:pPr>
        <w:tabs>
          <w:tab w:val="left" w:pos="1500" w:leader="none"/>
          <w:tab w:val="left" w:pos="1652" w:leader="none"/>
        </w:tabs>
        <w:spacing w:before="101" w:after="0" w:line="321"/>
        <w:ind w:right="6089" w:left="287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u_short</w:t>
        <w:tab/>
        <w:tab/>
        <w:t xml:space="preserve">sin_port; struct in_addr sin_addr; char</w:t>
        <w:tab/>
        <w:t xml:space="preserve">sin_zero[8];</w:t>
      </w:r>
    </w:p>
    <w:p>
      <w:pPr>
        <w:spacing w:before="144" w:after="0" w:line="276"/>
        <w:ind w:right="330" w:left="28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};</w:t>
      </w:r>
    </w:p>
    <w:p>
      <w:pPr>
        <w:spacing w:before="144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Hai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muốn truyền dữ liệu với nhau,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hết phải biết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của nhau, Winsock cung cấp một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t|c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khi thực hiện truyền nhận dữ liệu.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ản, 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chỉ sử dụng giao thức IPv4, IPv4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l{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ụng nhất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hiện nay.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của Winsock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8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numPr>
          <w:ilvl w:val="0"/>
          <w:numId w:val="452"/>
        </w:numPr>
        <w:tabs>
          <w:tab w:val="left" w:pos="990" w:leader="none"/>
        </w:tabs>
        <w:spacing w:before="147" w:after="0" w:line="276"/>
        <w:ind w:right="332" w:left="99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sin_family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AF_INET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báo cho Winsock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ứng dụng sẽ  sử dụng họ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IP.</w:t>
      </w:r>
    </w:p>
    <w:p>
      <w:pPr>
        <w:numPr>
          <w:ilvl w:val="0"/>
          <w:numId w:val="452"/>
        </w:numPr>
        <w:tabs>
          <w:tab w:val="left" w:pos="989" w:leader="none"/>
          <w:tab w:val="left" w:pos="990" w:leader="none"/>
        </w:tabs>
        <w:spacing w:before="0" w:after="0" w:line="240"/>
        <w:ind w:right="0" w:left="99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sin_port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cổng của giao thức TCP (UDP) sẽ kết nối</w:t>
      </w:r>
      <w:r>
        <w:rPr>
          <w:rFonts w:ascii="Cambria" w:hAnsi="Cambria" w:cs="Cambria" w:eastAsia="Cambria"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ến.</w:t>
      </w:r>
    </w:p>
    <w:p>
      <w:pPr>
        <w:numPr>
          <w:ilvl w:val="0"/>
          <w:numId w:val="452"/>
        </w:numPr>
        <w:tabs>
          <w:tab w:val="left" w:pos="990" w:leader="none"/>
        </w:tabs>
        <w:spacing w:before="45" w:after="0" w:line="276"/>
        <w:ind w:right="329" w:left="99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sin_addr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in_addr,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chất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4 byte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của m|y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biểu diễn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a.b.c.d, mỗi byte trong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sin_addr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sẽ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một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trong chuỗi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</w:t>
      </w:r>
      <w:r>
        <w:rPr>
          <w:rFonts w:ascii="Cambria" w:hAnsi="Cambria" w:cs="Cambria" w:eastAsia="Cambria"/>
          <w:color w:val="auto"/>
          <w:spacing w:val="-2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IP.</w:t>
      </w:r>
    </w:p>
    <w:p>
      <w:pPr>
        <w:numPr>
          <w:ilvl w:val="0"/>
          <w:numId w:val="452"/>
        </w:numPr>
        <w:tabs>
          <w:tab w:val="left" w:pos="990" w:leader="none"/>
        </w:tabs>
        <w:spacing w:before="0" w:after="0" w:line="273"/>
        <w:ind w:right="331" w:left="99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sin_zero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không có ý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l{ l{m cho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sockaddr_in cùng kích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với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SOCKADDR.</w:t>
      </w:r>
    </w:p>
    <w:p>
      <w:pPr>
        <w:spacing w:before="1" w:after="0" w:line="357"/>
        <w:ind w:right="6286" w:left="287" w:hanging="26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unsigned long inet_addr( const char FAR *cp</w:t>
      </w:r>
    </w:p>
    <w:p>
      <w:pPr>
        <w:spacing w:before="107" w:after="0" w:line="292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107" w:after="0" w:line="273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inet_addr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hữu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trong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chuyển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một x}u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sang dạng số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32-bit.</w:t>
      </w:r>
    </w:p>
    <w:p>
      <w:pPr>
        <w:spacing w:before="83" w:after="0" w:line="278"/>
        <w:ind w:right="334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cp l{ x}u ký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chứa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dạng thập ph}n,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ra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32-bit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to (big-endian).</w:t>
      </w:r>
    </w:p>
    <w:p>
      <w:pPr>
        <w:spacing w:before="9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inet_ntoa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làm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vụ chuyển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sang dạng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âu.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FAR *inet_ntoa(</w:t>
      </w:r>
    </w:p>
    <w:p>
      <w:pPr>
        <w:spacing w:before="100" w:after="0" w:line="240"/>
        <w:ind w:right="0" w:left="185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struct in_addr in</w:t>
      </w:r>
    </w:p>
    <w:p>
      <w:pPr>
        <w:spacing w:before="10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83" w:after="0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vi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khác nhau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theo hai 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nhỏ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ùy thu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 tự sắp xếp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byte có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ọng số lớn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é,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hai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6"/>
        <w:ind w:right="329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ày.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vi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 x86 của Intel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số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theo 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nhỏ (hay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host byte order), tuy nhiên Internet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thông tin theo 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to (network byte order). Do vậy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khi truyền tham số phải chuyển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dữ liệu sang dạng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to. Winsock cung cấp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sau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vụ cho việc chuyển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ổi.</w:t>
      </w:r>
    </w:p>
    <w:p>
      <w:pPr>
        <w:spacing w:before="100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từ host-byte order (little-endian =&gt; big-endian):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9"/>
          <w:shd w:fill="auto" w:val="clear"/>
        </w:rPr>
      </w:pPr>
    </w:p>
    <w:p>
      <w:pPr>
        <w:spacing w:before="68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từ network-byte order (big-endian =&gt; little-endian):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5"/>
          <w:shd w:fill="auto" w:val="clear"/>
        </w:rPr>
      </w:pPr>
    </w:p>
    <w:p>
      <w:pPr>
        <w:spacing w:before="10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tạo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cho Winsock:</w:t>
      </w:r>
    </w:p>
    <w:p>
      <w:pPr>
        <w:tabs>
          <w:tab w:val="left" w:pos="3694" w:leader="none"/>
        </w:tabs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SOCKADDR_IN</w:t>
      </w:r>
      <w:r>
        <w:rPr>
          <w:rFonts w:ascii="Garamond" w:hAnsi="Garamond" w:cs="Garamond" w:eastAsia="Garamond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InternetAddr;</w:t>
        <w:tab/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Khai báo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ịa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chỉ</w:t>
      </w:r>
    </w:p>
    <w:p>
      <w:pPr>
        <w:tabs>
          <w:tab w:val="left" w:pos="3694" w:leader="none"/>
        </w:tabs>
        <w:spacing w:before="101" w:after="0" w:line="310"/>
        <w:ind w:right="0" w:left="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nPortId</w:t>
      </w:r>
      <w:r>
        <w:rPr>
          <w:rFonts w:ascii="Garamond" w:hAnsi="Garamond" w:cs="Garamond" w:eastAsia="Garamond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=</w:t>
      </w:r>
      <w:r>
        <w:rPr>
          <w:rFonts w:ascii="Garamond" w:hAnsi="Garamond" w:cs="Garamond" w:eastAsia="Garamond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5150;</w:t>
        <w:tab/>
        <w:t xml:space="preserve">// Khai báo</w:t>
      </w:r>
      <w:r>
        <w:rPr>
          <w:rFonts w:ascii="Garamond" w:hAnsi="Garamond" w:cs="Garamond" w:eastAsia="Garamond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480"/>
        </w:numPr>
        <w:tabs>
          <w:tab w:val="left" w:pos="429" w:leader="none"/>
        </w:tabs>
        <w:spacing w:before="11" w:after="0" w:line="240"/>
        <w:ind w:right="0" w:left="428" w:hanging="206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480"/>
        </w:numPr>
        <w:tabs>
          <w:tab w:val="left" w:pos="429" w:leader="none"/>
        </w:tabs>
        <w:spacing w:before="99" w:after="0" w:line="240"/>
        <w:ind w:right="0" w:left="28" w:hanging="206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6"/>
          <w:shd w:fill="auto" w:val="clear"/>
        </w:rPr>
        <w:t xml:space="preserve">InternetAddr.sin_family = AF_INET;// 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ọ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ịa chỉ Internet</w:t>
      </w:r>
    </w:p>
    <w:p>
      <w:pPr>
        <w:numPr>
          <w:ilvl w:val="0"/>
          <w:numId w:val="480"/>
        </w:numPr>
        <w:tabs>
          <w:tab w:val="left" w:pos="429" w:leader="none"/>
        </w:tabs>
        <w:spacing w:before="97" w:after="0" w:line="240"/>
        <w:ind w:right="0" w:left="28" w:hanging="20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//Chuy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ển x}u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ịa chỉ 136.149.3.29 sang số 4 byte dang network-byte order v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à</w:t>
      </w:r>
    </w:p>
    <w:p>
      <w:pPr>
        <w:numPr>
          <w:ilvl w:val="0"/>
          <w:numId w:val="480"/>
        </w:numPr>
        <w:tabs>
          <w:tab w:val="left" w:pos="429" w:leader="none"/>
        </w:tabs>
        <w:spacing w:before="48" w:after="0" w:line="240"/>
        <w:ind w:right="0" w:left="28" w:hanging="20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//g|n cho tr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ờng sin_addr</w:t>
      </w:r>
    </w:p>
    <w:p>
      <w:pPr>
        <w:numPr>
          <w:ilvl w:val="0"/>
          <w:numId w:val="480"/>
        </w:numPr>
        <w:tabs>
          <w:tab w:val="left" w:pos="429" w:leader="none"/>
        </w:tabs>
        <w:spacing w:before="146" w:after="0" w:line="240"/>
        <w:ind w:right="0" w:left="28" w:hanging="206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6"/>
          <w:shd w:fill="auto" w:val="clear"/>
        </w:rPr>
        <w:t xml:space="preserve">InternetAddr.sin_addr.s_addr = inet_addr("136.149.3.29");</w:t>
      </w:r>
    </w:p>
    <w:p>
      <w:pPr>
        <w:numPr>
          <w:ilvl w:val="0"/>
          <w:numId w:val="480"/>
        </w:numPr>
        <w:tabs>
          <w:tab w:val="left" w:pos="429" w:leader="none"/>
        </w:tabs>
        <w:spacing w:before="99" w:after="0" w:line="240"/>
        <w:ind w:right="0" w:left="28" w:hanging="206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6"/>
          <w:shd w:fill="auto" w:val="clear"/>
        </w:rPr>
        <w:t xml:space="preserve">//Chuy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ển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ổi cổng sang dạng network-byte order v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à gán cho tr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ờng sin_port</w:t>
      </w:r>
    </w:p>
    <w:p>
      <w:pPr>
        <w:numPr>
          <w:ilvl w:val="0"/>
          <w:numId w:val="480"/>
        </w:numPr>
        <w:tabs>
          <w:tab w:val="left" w:pos="429" w:leader="none"/>
        </w:tabs>
        <w:spacing w:before="101" w:after="0" w:line="240"/>
        <w:ind w:right="0" w:left="28" w:hanging="206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6"/>
          <w:shd w:fill="auto" w:val="clear"/>
        </w:rPr>
        <w:t xml:space="preserve">InternetAddr.sin_port = htons(nPortId);</w:t>
      </w:r>
    </w:p>
    <w:p>
      <w:pPr>
        <w:numPr>
          <w:ilvl w:val="0"/>
          <w:numId w:val="480"/>
        </w:numPr>
        <w:tabs>
          <w:tab w:val="left" w:pos="429" w:leader="none"/>
        </w:tabs>
        <w:spacing w:before="99" w:after="0" w:line="240"/>
        <w:ind w:right="0" w:left="428" w:hanging="20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Phân gi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ên</w:t>
      </w:r>
      <w:r>
        <w:rPr>
          <w:rFonts w:ascii="Cambria" w:hAnsi="Cambria" w:cs="Cambria" w:eastAsia="Cambria"/>
          <w:b/>
          <w:i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mi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ền</w:t>
      </w:r>
    </w:p>
    <w:p>
      <w:pPr>
        <w:spacing w:before="147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Trên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tế,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ta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một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thông qua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thông qua tên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ền. Việc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một ứng dụng hay dịch vụ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từ xa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thực hiện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tên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 </w:t>
      </w:r>
      <w:hyperlink xmlns:r="http://schemas.openxmlformats.org/officeDocument/2006/relationships" r:id="docRId9"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www.google.com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shd w:fill="auto" w:val="clear"/>
          </w:rPr>
          <w:t xml:space="preserve"> HYPERLINK "http://www.google.com/"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,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www.hut.edu.vn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shd w:fill="auto" w:val="clear"/>
          </w:rPr>
          <w:t xml:space="preserve"> HYPERLINK "http://www.hut.edu.vn/"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.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Winsock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API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ứng dụng thực hiện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sang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kết nối.</w:t>
      </w:r>
    </w:p>
    <w:p>
      <w:pPr>
        <w:spacing w:before="98" w:after="4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 1.1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gethostbyname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inet_addr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tuy nhiên các hàm này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 hỗ trợ chuyển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sang IPv4. Từ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2 trở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đi, Winsock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hai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getnameinfo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getaddrinfo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cả IPv4 v{ IPv6.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này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include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WSPIAPI.H v{ WS2TCPIP.H.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chạy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 Windows hỗ trợ Winsock 2.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của h{m getaddrinfo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100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getaddrinfo(</w:t>
      </w:r>
    </w:p>
    <w:p>
      <w:pPr>
        <w:spacing w:before="98" w:after="0" w:line="321"/>
        <w:ind w:right="3600" w:left="1859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const char FAR *nodename, const char FAR *servname, const struct addrinfo FAR</w:t>
      </w:r>
      <w:r>
        <w:rPr>
          <w:rFonts w:ascii="Garamond" w:hAnsi="Garamond" w:cs="Garamond" w:eastAsia="Garamond"/>
          <w:color w:val="auto"/>
          <w:spacing w:val="-22"/>
          <w:position w:val="0"/>
          <w:sz w:val="26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*hints, struct addrinfo FAR *FAR</w:t>
      </w:r>
      <w:r>
        <w:rPr>
          <w:rFonts w:ascii="Garamond" w:hAnsi="Garamond" w:cs="Garamond" w:eastAsia="Garamond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*res</w:t>
      </w:r>
    </w:p>
    <w:p>
      <w:pPr>
        <w:spacing w:before="3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8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</w:t>
      </w:r>
    </w:p>
    <w:p>
      <w:pPr>
        <w:numPr>
          <w:ilvl w:val="0"/>
          <w:numId w:val="495"/>
        </w:numPr>
        <w:tabs>
          <w:tab w:val="left" w:pos="941" w:leader="none"/>
          <w:tab w:val="left" w:pos="942" w:leader="none"/>
          <w:tab w:val="left" w:pos="2407" w:leader="none"/>
          <w:tab w:val="left" w:pos="2831" w:leader="none"/>
          <w:tab w:val="left" w:pos="3421" w:leader="none"/>
          <w:tab w:val="left" w:pos="4210" w:leader="none"/>
          <w:tab w:val="left" w:pos="4964" w:leader="none"/>
          <w:tab w:val="left" w:pos="5538" w:leader="none"/>
          <w:tab w:val="left" w:pos="6098" w:leader="none"/>
          <w:tab w:val="left" w:pos="6712" w:leader="none"/>
          <w:tab w:val="left" w:pos="7500" w:leader="none"/>
          <w:tab w:val="left" w:pos="8184" w:leader="none"/>
          <w:tab w:val="left" w:pos="8716" w:leader="none"/>
        </w:tabs>
        <w:spacing w:before="144" w:after="0" w:line="278"/>
        <w:ind w:right="332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nodename:</w:t>
        <w:tab/>
        <w:t xml:space="preserve">là</w:t>
        <w:tab/>
        <w:t xml:space="preserve">tên</w:t>
        <w:tab/>
        <w:t xml:space="preserve">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</w:t>
        <w:tab/>
        <w:t xml:space="preserve">hoặc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</w:t>
        <w:tab/>
        <w:t xml:space="preserve">chỉ</w:t>
        <w:tab/>
        <w:t xml:space="preserve">cần</w:t>
        <w:tab/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</w:t>
        <w:tab/>
        <w:t xml:space="preserve">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ải,</w:t>
        <w:tab/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</w:t>
        <w:tab/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</w:t>
      </w:r>
      <w:hyperlink xmlns:r="http://schemas.openxmlformats.org/officeDocument/2006/relationships" r:id="docRId11"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www.google.com.vn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shd w:fill="auto" w:val="clear"/>
          </w:rPr>
          <w:t xml:space="preserve"> HYPERLINK "http://www.google.com.vn/"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.</w:t>
        </w:r>
      </w:hyperlink>
    </w:p>
    <w:p>
      <w:pPr>
        <w:numPr>
          <w:ilvl w:val="0"/>
          <w:numId w:val="495"/>
        </w:numPr>
        <w:tabs>
          <w:tab w:val="left" w:pos="941" w:leader="none"/>
          <w:tab w:val="left" w:pos="942" w:leader="none"/>
        </w:tabs>
        <w:spacing w:before="0" w:after="0" w:line="276"/>
        <w:ind w:right="33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servname: xâu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số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chuỗi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dịch vụ.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“ftp” v{ “21” l{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đương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nhau.</w:t>
      </w:r>
    </w:p>
    <w:p>
      <w:pPr>
        <w:numPr>
          <w:ilvl w:val="0"/>
          <w:numId w:val="495"/>
        </w:numPr>
        <w:tabs>
          <w:tab w:val="left" w:pos="941" w:leader="none"/>
          <w:tab w:val="left" w:pos="942" w:leader="none"/>
        </w:tabs>
        <w:spacing w:before="0" w:after="0" w:line="305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hint: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addrinfo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gợi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cho hàm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</w:t>
      </w:r>
      <w:r>
        <w:rPr>
          <w:rFonts w:ascii="Cambria" w:hAnsi="Cambria" w:cs="Cambria" w:eastAsia="Cambria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hiện.</w:t>
      </w:r>
    </w:p>
    <w:p>
      <w:pPr>
        <w:numPr>
          <w:ilvl w:val="0"/>
          <w:numId w:val="495"/>
        </w:numPr>
        <w:tabs>
          <w:tab w:val="left" w:pos="941" w:leader="none"/>
          <w:tab w:val="left" w:pos="942" w:leader="none"/>
        </w:tabs>
        <w:spacing w:before="42" w:after="0" w:line="276"/>
        <w:ind w:right="333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res: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danh sách liên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kiểu addrinfo, chứa danh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các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quả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ợc.</w:t>
      </w:r>
    </w:p>
    <w:p>
      <w:pPr>
        <w:numPr>
          <w:ilvl w:val="0"/>
          <w:numId w:val="495"/>
        </w:numPr>
        <w:tabs>
          <w:tab w:val="left" w:pos="941" w:leader="none"/>
          <w:tab w:val="left" w:pos="942" w:leader="none"/>
        </w:tabs>
        <w:spacing w:before="2" w:after="0" w:line="352"/>
        <w:ind w:right="2914" w:left="222" w:firstLine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về 0 nếu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còn không là mã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ỗi.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addrinfo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như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sau:</w:t>
      </w:r>
    </w:p>
    <w:p>
      <w:pPr>
        <w:tabs>
          <w:tab w:val="left" w:pos="9033" w:leader="none"/>
        </w:tabs>
        <w:spacing w:before="3" w:after="0" w:line="240"/>
        <w:ind w:right="0" w:left="222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F1F1F1" w:val="clear"/>
        </w:rPr>
        <w:t xml:space="preserve">struct addrinfo</w:t>
      </w:r>
      <w:r>
        <w:rPr>
          <w:rFonts w:ascii="Garamond" w:hAnsi="Garamond" w:cs="Garamond" w:eastAsia="Garamond"/>
          <w:color w:val="auto"/>
          <w:spacing w:val="-14"/>
          <w:position w:val="0"/>
          <w:sz w:val="26"/>
          <w:shd w:fill="F1F1F1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F1F1F1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3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0"/>
          <w:shd w:fill="auto" w:val="clear"/>
        </w:rPr>
      </w:pPr>
    </w:p>
    <w:p>
      <w:pPr>
        <w:spacing w:before="69" w:after="0" w:line="278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hint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khi truyền, chỉ 4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quan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cần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thiết lập.</w:t>
      </w:r>
    </w:p>
    <w:p>
      <w:pPr>
        <w:spacing w:before="9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numPr>
          <w:ilvl w:val="0"/>
          <w:numId w:val="505"/>
        </w:numPr>
        <w:tabs>
          <w:tab w:val="left" w:pos="942" w:leader="none"/>
        </w:tabs>
        <w:spacing w:before="147" w:after="0" w:line="276"/>
        <w:ind w:right="333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ai_flags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một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sau: AI_PASSIVE, AI_CANONNAME, AI_NUMERICHOST. Với AI_CANONNAME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ám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nodename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ền, AI_NUMERICHOST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ám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 nodename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“192.168.1.2”.</w:t>
      </w:r>
    </w:p>
    <w:p>
      <w:pPr>
        <w:numPr>
          <w:ilvl w:val="0"/>
          <w:numId w:val="505"/>
        </w:numPr>
        <w:tabs>
          <w:tab w:val="left" w:pos="942" w:leader="none"/>
        </w:tabs>
        <w:spacing w:before="0" w:after="0" w:line="276"/>
        <w:ind w:right="336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ai_family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một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sau: AF_INET, AF_INET6, AF_UNSPEC,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việc sẽ nhận về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IPv4, IPv6 hoặc cả</w:t>
      </w:r>
      <w:r>
        <w:rPr>
          <w:rFonts w:ascii="Cambria" w:hAnsi="Cambria" w:cs="Cambria" w:eastAsia="Cambri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hai.</w:t>
      </w:r>
    </w:p>
    <w:p>
      <w:pPr>
        <w:numPr>
          <w:ilvl w:val="0"/>
          <w:numId w:val="505"/>
        </w:numPr>
        <w:tabs>
          <w:tab w:val="left" w:pos="942" w:leader="none"/>
        </w:tabs>
        <w:spacing w:before="0" w:after="0" w:line="278"/>
        <w:ind w:right="338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ai_socktype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kiểu socket,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SOCK_DGRAM cho UDP và SOCK_STREAM cho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TCP.</w:t>
      </w:r>
    </w:p>
    <w:p>
      <w:pPr>
        <w:numPr>
          <w:ilvl w:val="0"/>
          <w:numId w:val="505"/>
        </w:numPr>
        <w:tabs>
          <w:tab w:val="left" w:pos="941" w:leader="none"/>
          <w:tab w:val="left" w:pos="942" w:leader="none"/>
        </w:tabs>
        <w:spacing w:before="0" w:after="0" w:line="301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ai_protocol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kiểu giao thức,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IPPROTO_TCP.</w:t>
      </w:r>
    </w:p>
    <w:p>
      <w:pPr>
        <w:spacing w:before="143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hint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hàm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ai_family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AF_UNSPEC.</w:t>
      </w:r>
    </w:p>
    <w:p>
      <w:pPr>
        <w:spacing w:before="98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thực hiện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quả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trả về qua con trỏ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Nếu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kết quả (Một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nhiều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lại), res sẽ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danh sách liên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chứa tất cả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quả,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ai_next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sẽ trỏ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kết quả tiếp theo,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ai_addr chứa kết quả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ợc,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ai_addrlen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chứa chiều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ai_addr.</w:t>
      </w:r>
    </w:p>
    <w:p>
      <w:pPr>
        <w:spacing w:before="101" w:after="0" w:line="240"/>
        <w:ind w:right="0" w:left="222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thực hiện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</w:t>
      </w:r>
      <w:hyperlink xmlns:r="http://schemas.openxmlformats.org/officeDocument/2006/relationships" r:id="docRId12">
        <w:r>
          <w:rPr>
            <w:rFonts w:ascii="Cambria" w:hAnsi="Cambria" w:cs="Cambria" w:eastAsia="Cambria"/>
            <w:i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www.hut.edu.vn</w:t>
        </w:r>
      </w:hyperlink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16"/>
        <w:ind w:right="2566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rc = getaddrinfo("</w:t>
      </w: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www.hut.edu.vn</w:t>
        </w:r>
      </w:hyperlink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", "http", &amp;hints, &amp;result); if (rc != 0) {</w:t>
      </w:r>
    </w:p>
    <w:p>
      <w:pPr>
        <w:spacing w:before="11" w:after="0" w:line="240"/>
        <w:ind w:right="0" w:left="146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không phân gi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</w:t>
      </w:r>
    </w:p>
    <w:p>
      <w:pPr>
        <w:spacing w:before="99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101" w:after="0" w:line="291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freeaddrinfo(result);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5" w:after="0" w:line="278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Danh sách addrinfo là danh sách do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thống cấp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át, do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phải giải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danh sách sau khi dung. Winsock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freeaddrinfo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numPr>
          <w:ilvl w:val="0"/>
          <w:numId w:val="519"/>
        </w:numPr>
        <w:tabs>
          <w:tab w:val="left" w:pos="860" w:leader="none"/>
        </w:tabs>
        <w:spacing w:before="95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ạo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socket</w:t>
      </w:r>
    </w:p>
    <w:p>
      <w:pPr>
        <w:spacing w:before="147" w:after="0" w:line="324"/>
        <w:ind w:right="6930" w:left="287" w:hanging="26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SOCKET socket ( int af,</w:t>
      </w:r>
    </w:p>
    <w:p>
      <w:pPr>
        <w:spacing w:before="147" w:after="0" w:line="290"/>
        <w:ind w:right="331" w:left="287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type,</w:t>
      </w:r>
    </w:p>
    <w:p>
      <w:pPr>
        <w:spacing w:before="98" w:after="0" w:line="276"/>
        <w:ind w:right="331" w:left="287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protocol</w:t>
      </w:r>
    </w:p>
    <w:p>
      <w:pPr>
        <w:spacing w:before="101" w:after="0" w:line="276"/>
        <w:ind w:right="331" w:left="28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147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 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m|y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ích, viêc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l{m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một socket, tức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một cổng kết nối ảo từ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bộ nối tới m|y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ích. H{m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tạo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0" w:after="0" w:line="276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af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(Address Family) 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họ socket, trong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trình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chỉ sử dụng IPv4 do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gi|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của af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AF_INET.</w:t>
      </w:r>
    </w:p>
    <w:p>
      <w:pPr>
        <w:spacing w:before="83" w:after="0" w:line="278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thứ hai,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type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kiểu socket. Với IPv4,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hai lo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SOCK_STREAM cho TCP/IP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SOCK_DGRAM cho UDP/IP.</w:t>
      </w:r>
    </w:p>
    <w:p>
      <w:pPr>
        <w:spacing w:before="94" w:after="0" w:line="278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cuối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giao thức sử dụng cho tầng giao vận, với TCP sẽ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IPPROTO_TCP,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UDP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IPPROTO_UDP.</w:t>
      </w:r>
    </w:p>
    <w:p>
      <w:pPr>
        <w:spacing w:before="100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SOCKET s;</w:t>
      </w:r>
    </w:p>
    <w:p>
      <w:pPr>
        <w:spacing w:before="144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 = socket(AF_INET,SOCK_STREAM,IPPROTO_TCP)</w:t>
      </w:r>
    </w:p>
    <w:p>
      <w:pPr>
        <w:spacing w:before="9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tạo một socket TCP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IPv4.</w:t>
      </w:r>
    </w:p>
    <w:p>
      <w:pPr>
        <w:numPr>
          <w:ilvl w:val="0"/>
          <w:numId w:val="531"/>
        </w:numPr>
        <w:tabs>
          <w:tab w:val="left" w:pos="860" w:leader="none"/>
        </w:tabs>
        <w:spacing w:before="83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Truy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ền dữ liệu sử dụng giao thức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(TCP)</w:t>
      </w:r>
    </w:p>
    <w:p>
      <w:pPr>
        <w:spacing w:before="147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Mô hình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dữ liệu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của TCP/IP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client-server,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v{i trò m|y kh|ch,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là máy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phục vụ. Việc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ứng dụng truyền dữ liệu qua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mạng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gồm hai phần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ậy: client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server.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phần sẽ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cách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khác nhau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út.</w:t>
      </w:r>
    </w:p>
    <w:p>
      <w:pPr>
        <w:spacing w:before="100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TCP cung cấp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truyền dữ liệu tin cậy,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x|c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ật tự. Ứng dụng sử dụng TCP sẽ thiết lập một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ênh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ảo giữa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ngu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ích. Khi kênh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thiết lập, dữ liệu sẽ truyền giữa hai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hai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 byte riêng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ệt.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5"/>
        </w:numPr>
        <w:tabs>
          <w:tab w:val="left" w:pos="431" w:leader="none"/>
        </w:tabs>
        <w:spacing w:before="78" w:after="0" w:line="240"/>
        <w:ind w:right="0" w:left="430" w:hanging="208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ần</w:t>
      </w:r>
      <w:r>
        <w:rPr>
          <w:rFonts w:ascii="Cambria" w:hAnsi="Cambria" w:cs="Cambria" w:eastAsia="Cambria"/>
          <w:b/>
          <w:i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server</w:t>
      </w:r>
    </w:p>
    <w:p>
      <w:pPr>
        <w:spacing w:before="144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object w:dxaOrig="6190" w:dyaOrig="3332">
          <v:rect xmlns:o="urn:schemas-microsoft-com:office:office" xmlns:v="urn:schemas-microsoft-com:vml" id="rectole0000000004" style="width:309.500000pt;height:166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4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Công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của TCP server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liên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lắng nghe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kết nối của client từ một giao diện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n{o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một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web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202.191.56.69,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Web server sẽ phải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lắng nghe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nhận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từ client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giao di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202.191.56.69:80.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server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một socket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WSASocket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Tiếp theo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giao diện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n{o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trên m|y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bộ, việc tạo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úng ta mua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ắm, việc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giống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ựa chọn ổ cắm n{o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còn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ống trong nh{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cắm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ào.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tiếp theo sau khi bind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socket sang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listen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kết nối). Cuối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ùng, khi có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kết nối từ client, server phải chấp nhận kết nối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accept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WSAAccept.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Một server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chấp nhận kết nối từ nhiều client, mỗi lần chấp nhận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socket mới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tạo ở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ía server và socket này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truyền dữ liệu với client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ứng.</w:t>
      </w:r>
    </w:p>
    <w:p>
      <w:pPr>
        <w:spacing w:before="113" w:after="0" w:line="240"/>
        <w:ind w:right="0" w:left="2089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7: Trình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ự hoạt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ộng của server v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 client</w:t>
      </w:r>
    </w:p>
    <w:p>
      <w:pPr>
        <w:spacing w:before="147" w:after="0" w:line="240"/>
        <w:ind w:right="0" w:left="22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Bind</w:t>
      </w:r>
    </w:p>
    <w:p>
      <w:pPr>
        <w:spacing w:before="144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tạo socket l{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nhau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ữa server v{ client,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cập ở phần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ớc. Với server, việc tiếp theo sau khi tạo socket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69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chất s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danh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nguyên socket mà Winsock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name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tới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sockaddr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giao diện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server muốn bind,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namelen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chứa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H{m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về 0 nếu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SOCKET_ERROR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thất bại, sử dụng WSAGetLastError()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lấy về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ỗi, lỗi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bind và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cổng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bind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ồi.</w:t>
      </w:r>
    </w:p>
    <w:p>
      <w:pPr>
        <w:spacing w:before="100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 là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chung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cho nhiều giao thức,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kh|c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sockaddr_in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kích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bằng sockaddr v{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c|c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cho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internet,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khi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với TCP/IP,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sockaddr_in thay thế sockaddr.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 việc sử dụng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với server chạy ở cổng 8888.</w:t>
      </w:r>
    </w:p>
    <w:p>
      <w:pPr>
        <w:spacing w:before="69" w:after="0" w:line="240"/>
        <w:ind w:right="0" w:left="22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Listen</w:t>
      </w:r>
    </w:p>
    <w:p>
      <w:pPr>
        <w:spacing w:before="147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nó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sẵn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àng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sang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</w:t>
      </w:r>
    </w:p>
    <w:p>
      <w:pPr>
        <w:spacing w:before="4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listening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lắng nghe kết nối từ client.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listen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thực hiện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1" w:after="0" w:line="360"/>
        <w:ind w:right="7301" w:left="287" w:hanging="26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listen( SOCKET s,</w:t>
      </w:r>
    </w:p>
    <w:p>
      <w:pPr>
        <w:tabs>
          <w:tab w:val="left" w:pos="815" w:leader="none"/>
        </w:tabs>
        <w:spacing w:before="5" w:after="0" w:line="287"/>
        <w:ind w:right="0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</w:t>
        <w:tab/>
        <w:t xml:space="preserve">backlog</w:t>
      </w:r>
    </w:p>
    <w:p>
      <w:pPr>
        <w:spacing w:before="145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83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s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một socket hợp lệ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Tham số backlog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chiều d{i h{ng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với server, tham số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quan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ọng trong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hợp 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kết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server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server chưa 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x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ử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đưa v{o h{ng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ợi. Nếu h{ng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ầy,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 client sẽ bị hệ thống từ chối.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ờng, chiều d{i h{ng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bị hạn chế bởi driver, nếu   thiết lập backlog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lệ, hệ thống sẽ chọn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hợp lệ gần</w:t>
      </w:r>
      <w:r>
        <w:rPr>
          <w:rFonts w:ascii="Cambria" w:hAnsi="Cambria" w:cs="Cambria" w:eastAsia="Cambri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nhất.</w:t>
      </w:r>
    </w:p>
    <w:p>
      <w:pPr>
        <w:tabs>
          <w:tab w:val="left" w:pos="9033" w:leader="none"/>
        </w:tabs>
        <w:spacing w:before="102" w:after="0" w:line="240"/>
        <w:ind w:right="0" w:left="222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F1F1F1" w:val="clear"/>
        </w:rPr>
        <w:t xml:space="preserve">listen(s,100);</w:t>
        <w:tab/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75" w:after="0" w:line="240"/>
        <w:ind w:right="0" w:left="22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ấp nhận kết nối</w:t>
      </w:r>
    </w:p>
    <w:p>
      <w:pPr>
        <w:spacing w:before="147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Server sau khi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listen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sẵn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àng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nhận kết nối từ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client khác, Winsock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việc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accept, AcceptEx, WSAAccept.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c|c h{m n{y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100" w:after="0" w:line="321"/>
        <w:ind w:right="6998" w:left="287" w:hanging="26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SOCKET accept( SOCKET s,</w:t>
      </w:r>
    </w:p>
    <w:p>
      <w:pPr>
        <w:spacing w:before="1" w:after="0" w:line="321"/>
        <w:ind w:right="5755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struct sockaddr FAR* addr, int FAR* addrlen</w:t>
      </w:r>
    </w:p>
    <w:p>
      <w:pPr>
        <w:spacing w:before="1" w:after="0" w:line="291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80" w:after="3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accept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socket hợp lệ,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listening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ra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thông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client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qua con trỏ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addr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SOCKADDR_IN và chi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qua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addrlen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Nếu s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blocking socket, accept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chặn luồng gọi h{m cho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client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ến. Kết quả trả về của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socket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client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chấp nhận , socket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ẵn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àng cho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gửi nhận dữ liệu. Nếu s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non-blocking socket (socket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bộ),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thời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gọi h{m,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client n{o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accept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sẽ trả về WSAEWOULDBLOCK. Nếu s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socket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lệ,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accept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sẽ trả về SOCKET_ERROR.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AcceptEx và WSAAccept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cụ thể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phần sau.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tạo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nhận kết nối của server.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92"/>
        <w:ind w:right="0" w:left="41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ListeningSocket = socket(AF_INET, SOCK_STREAM, IPPROTO_TCP);</w:t>
      </w:r>
    </w:p>
    <w:p>
      <w:pPr>
        <w:spacing w:before="11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1"/>
          <w:shd w:fill="auto" w:val="clear"/>
        </w:rPr>
      </w:pPr>
    </w:p>
    <w:p>
      <w:pPr>
        <w:spacing w:before="0" w:after="0" w:line="240"/>
        <w:ind w:right="0" w:left="41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Khoi tao cau truc SOCKADDR_IN cua server</w:t>
      </w:r>
    </w:p>
    <w:p>
      <w:pPr>
        <w:spacing w:before="101" w:after="0" w:line="240"/>
        <w:ind w:right="0" w:left="41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doi ket noi o cong 8888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64" w:after="0" w:line="321"/>
        <w:ind w:right="2697" w:left="41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ServerAddr.sin_family = AF_INET; ServerAddr.sin_port = htons(Port); ServerAddr.sin_addr.s_addr = htonl(INADDR_ANY);</w:t>
      </w:r>
    </w:p>
    <w:p>
      <w:pPr>
        <w:spacing w:before="8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41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Bind socket cua server.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64" w:after="0" w:line="324"/>
        <w:ind w:right="2993" w:left="41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bind(ListeningSocket, (SOCKADDR *)&amp;ServerAddr, sizeof(ServerAddr));</w:t>
      </w:r>
    </w:p>
    <w:p>
      <w:pPr>
        <w:spacing w:before="2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321"/>
        <w:ind w:right="3600" w:left="417" w:hanging="195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Chuyen sang trang thai doi ket noi listen(ListeningSocket, 5);</w:t>
      </w:r>
    </w:p>
    <w:p>
      <w:pPr>
        <w:spacing w:before="5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223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Chap nhan ket noi moi.</w:t>
      </w:r>
    </w:p>
    <w:p>
      <w:pPr>
        <w:spacing w:before="101" w:after="0" w:line="321"/>
        <w:ind w:right="2250" w:left="1715" w:hanging="1299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NewConnection = accept(ListeningSocket, (SOCKADDR *) &amp;ClientAddr,&amp;ClientAddrLen);</w:t>
      </w:r>
    </w:p>
    <w:p>
      <w:pPr>
        <w:spacing w:before="1" w:after="0" w:line="240"/>
        <w:ind w:right="134" w:left="28" w:firstLine="194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Sau khi chap nhan ket noi, server co the tiep tuc chap nhan them cac ket noi khac,</w:t>
      </w:r>
    </w:p>
    <w:p>
      <w:pPr>
        <w:spacing w:before="99" w:after="0" w:line="240"/>
        <w:ind w:right="0" w:left="15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hoac gui nhan du lieu voi cac client thong qua cac socket duoc accept voi client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65" w:after="0" w:line="324"/>
        <w:ind w:right="5325" w:left="417" w:hanging="195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Dong socket closesocket(NewConnection); closesocket(ListeningSocket);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3"/>
          <w:shd w:fill="auto" w:val="clear"/>
        </w:rPr>
      </w:pPr>
    </w:p>
    <w:p>
      <w:pPr>
        <w:spacing w:before="1" w:after="0" w:line="321"/>
        <w:ind w:right="6191" w:left="417" w:hanging="195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Giai phong Winsock WSACleanup();</w:t>
      </w:r>
    </w:p>
    <w:p>
      <w:pPr>
        <w:spacing w:before="0" w:after="0" w:line="291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587"/>
        </w:numPr>
        <w:tabs>
          <w:tab w:val="left" w:pos="429" w:leader="none"/>
        </w:tabs>
        <w:spacing w:before="100" w:after="0" w:line="240"/>
        <w:ind w:right="0" w:left="428" w:hanging="20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ần</w:t>
      </w:r>
      <w:r>
        <w:rPr>
          <w:rFonts w:ascii="Cambria" w:hAnsi="Cambria" w:cs="Cambria" w:eastAsia="Cambria"/>
          <w:b/>
          <w:i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client</w:t>
      </w:r>
    </w:p>
    <w:p>
      <w:pPr>
        <w:spacing w:before="146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socket trong client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server. C|c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client cần thực hiện:</w:t>
      </w:r>
    </w:p>
    <w:p>
      <w:pPr>
        <w:numPr>
          <w:ilvl w:val="0"/>
          <w:numId w:val="589"/>
        </w:numPr>
        <w:tabs>
          <w:tab w:val="left" w:pos="941" w:leader="none"/>
          <w:tab w:val="left" w:pos="942" w:leader="none"/>
        </w:tabs>
        <w:spacing w:before="107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tạo một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91"/>
        </w:numPr>
        <w:tabs>
          <w:tab w:val="left" w:pos="941" w:leader="none"/>
          <w:tab w:val="left" w:pos="942" w:leader="none"/>
        </w:tabs>
        <w:spacing w:before="78" w:after="0" w:line="276"/>
        <w:ind w:right="336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server sẽ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SOCKADDR_IN, 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biệt quan trọng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server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ổng.</w:t>
      </w:r>
    </w:p>
    <w:p>
      <w:pPr>
        <w:numPr>
          <w:ilvl w:val="0"/>
          <w:numId w:val="591"/>
        </w:numPr>
        <w:tabs>
          <w:tab w:val="left" w:pos="941" w:leader="none"/>
          <w:tab w:val="left" w:pos="942" w:leader="none"/>
        </w:tabs>
        <w:spacing w:before="0" w:after="0" w:line="273"/>
        <w:ind w:right="333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tạo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server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nhận dữ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liệu.</w:t>
      </w:r>
    </w:p>
    <w:p>
      <w:pPr>
        <w:spacing w:before="106" w:after="0" w:line="321"/>
        <w:ind w:right="7301" w:left="287" w:hanging="26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connect( SOCKET s,</w:t>
      </w:r>
    </w:p>
    <w:p>
      <w:pPr>
        <w:spacing w:before="106" w:after="0" w:line="321"/>
        <w:ind w:right="4895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const struct sockaddr FAR* name, int namelen</w:t>
      </w:r>
    </w:p>
    <w:p>
      <w:pPr>
        <w:spacing w:before="1" w:after="0" w:line="273"/>
        <w:ind w:right="289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106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khởi tạo socket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SOCKADDR_IN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phần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ên.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86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s l{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tạo bởi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socket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name là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trỏ tới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SOCKADDR_IN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server, namelen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SOCKADDR_IN.</w:t>
      </w:r>
    </w:p>
    <w:p>
      <w:pPr>
        <w:spacing w:before="100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có server nào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ạy ở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ến, hay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có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n{o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ở cổng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client mu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sẽ trả về lỗi WSAECONNREFUSED. Nếu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truyền hoặc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 tại,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trả về WSAETIMEDOUT.</w:t>
      </w:r>
    </w:p>
    <w:p>
      <w:pPr>
        <w:spacing w:before="101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thực hiện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server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</w:t>
      </w:r>
      <w:hyperlink xmlns:r="http://schemas.openxmlformats.org/officeDocument/2006/relationships" r:id="docRId16"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www.hut.edu.vn 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8888.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02"/>
        </w:numPr>
        <w:tabs>
          <w:tab w:val="left" w:pos="455" w:leader="none"/>
        </w:tabs>
        <w:spacing w:before="0" w:after="0" w:line="279"/>
        <w:ind w:right="0" w:left="345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s = socket(AF_INET, SOCK_STREAM, IPPROTO_TCP);</w:t>
      </w:r>
    </w:p>
    <w:p>
      <w:pPr>
        <w:numPr>
          <w:ilvl w:val="0"/>
          <w:numId w:val="602"/>
        </w:numPr>
        <w:tabs>
          <w:tab w:val="left" w:pos="455" w:leader="none"/>
        </w:tabs>
        <w:spacing w:before="3" w:after="0" w:line="760"/>
        <w:ind w:right="0" w:left="345" w:hanging="159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// Khoi tao cau truc SOCKADDR_IN co dia chi server la 202.191.56.69 va cong 8888 ServerAddr.sin_family = AF_INET;</w:t>
      </w:r>
    </w:p>
    <w:p>
      <w:pPr>
        <w:numPr>
          <w:ilvl w:val="0"/>
          <w:numId w:val="602"/>
        </w:numPr>
        <w:tabs>
          <w:tab w:val="left" w:pos="455" w:leader="none"/>
        </w:tabs>
        <w:spacing w:before="103" w:after="0" w:line="326"/>
        <w:ind w:right="2518" w:left="345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ServerAddr.sin_port = htons(Port); ServerAddr.sin_addr.s_addr = inet_addr("202.191.56.69");</w:t>
      </w:r>
    </w:p>
    <w:p>
      <w:pPr>
        <w:numPr>
          <w:ilvl w:val="0"/>
          <w:numId w:val="602"/>
        </w:numPr>
        <w:tabs>
          <w:tab w:val="left" w:pos="455" w:leader="none"/>
        </w:tabs>
        <w:spacing w:before="3" w:after="0" w:line="240"/>
        <w:ind w:right="0" w:left="454" w:hanging="232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02"/>
        </w:numPr>
        <w:tabs>
          <w:tab w:val="left" w:pos="455" w:leader="none"/>
        </w:tabs>
        <w:spacing w:before="0" w:after="0" w:line="240"/>
        <w:ind w:right="0" w:left="187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// Ket noi den server thong qua socket s.</w:t>
      </w:r>
    </w:p>
    <w:p>
      <w:pPr>
        <w:numPr>
          <w:ilvl w:val="0"/>
          <w:numId w:val="602"/>
        </w:numPr>
        <w:tabs>
          <w:tab w:val="left" w:pos="455" w:leader="none"/>
        </w:tabs>
        <w:spacing w:before="1" w:after="0" w:line="240"/>
        <w:ind w:right="0" w:left="454" w:hanging="232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41"/>
          <w:shd w:fill="auto" w:val="clear"/>
        </w:rPr>
      </w:pPr>
    </w:p>
    <w:p>
      <w:pPr>
        <w:numPr>
          <w:ilvl w:val="0"/>
          <w:numId w:val="602"/>
        </w:numPr>
        <w:tabs>
          <w:tab w:val="left" w:pos="455" w:leader="none"/>
        </w:tabs>
        <w:spacing w:before="0" w:after="0" w:line="240"/>
        <w:ind w:right="0" w:left="345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connect(s, (SOCKADDR *) &amp;ServerAddr, sizeof(ServerAddr));</w:t>
      </w:r>
    </w:p>
    <w:p>
      <w:pPr>
        <w:numPr>
          <w:ilvl w:val="0"/>
          <w:numId w:val="602"/>
        </w:numPr>
        <w:tabs>
          <w:tab w:val="left" w:pos="455" w:leader="none"/>
        </w:tabs>
        <w:spacing w:before="1" w:after="0" w:line="240"/>
        <w:ind w:right="0" w:left="454" w:hanging="232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41"/>
          <w:shd w:fill="auto" w:val="clear"/>
        </w:rPr>
      </w:pPr>
    </w:p>
    <w:p>
      <w:pPr>
        <w:numPr>
          <w:ilvl w:val="0"/>
          <w:numId w:val="602"/>
        </w:numPr>
        <w:tabs>
          <w:tab w:val="left" w:pos="455" w:leader="none"/>
        </w:tabs>
        <w:spacing w:before="0" w:after="0" w:line="240"/>
        <w:ind w:right="0" w:left="187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// Bat dau gui nhan du lieu</w:t>
      </w:r>
    </w:p>
    <w:p>
      <w:pPr>
        <w:numPr>
          <w:ilvl w:val="0"/>
          <w:numId w:val="602"/>
        </w:numPr>
        <w:tabs>
          <w:tab w:val="left" w:pos="455" w:leader="none"/>
        </w:tabs>
        <w:spacing w:before="1" w:after="0" w:line="240"/>
        <w:ind w:right="0" w:left="454" w:hanging="232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41"/>
          <w:shd w:fill="auto" w:val="clear"/>
        </w:rPr>
      </w:pPr>
    </w:p>
    <w:p>
      <w:pPr>
        <w:numPr>
          <w:ilvl w:val="0"/>
          <w:numId w:val="602"/>
        </w:numPr>
        <w:tabs>
          <w:tab w:val="left" w:pos="455" w:leader="none"/>
        </w:tabs>
        <w:spacing w:before="0" w:after="0" w:line="240"/>
        <w:ind w:right="0" w:left="187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// Ket thuc gui nhan du lieu</w:t>
      </w:r>
    </w:p>
    <w:p>
      <w:pPr>
        <w:numPr>
          <w:ilvl w:val="0"/>
          <w:numId w:val="602"/>
        </w:numPr>
        <w:tabs>
          <w:tab w:val="left" w:pos="455" w:leader="none"/>
        </w:tabs>
        <w:spacing w:before="101" w:after="0" w:line="326"/>
        <w:ind w:right="6947" w:left="345" w:hanging="212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// Dong socket closesocket(s);</w:t>
      </w:r>
    </w:p>
    <w:p>
      <w:pPr>
        <w:numPr>
          <w:ilvl w:val="0"/>
          <w:numId w:val="602"/>
        </w:numPr>
        <w:tabs>
          <w:tab w:val="left" w:pos="455" w:leader="none"/>
        </w:tabs>
        <w:spacing w:before="2" w:after="0" w:line="240"/>
        <w:ind w:right="0" w:left="454" w:hanging="232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02"/>
        </w:numPr>
        <w:tabs>
          <w:tab w:val="left" w:pos="455" w:leader="none"/>
        </w:tabs>
        <w:spacing w:before="0" w:after="0" w:line="240"/>
        <w:ind w:right="0" w:left="187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// Giai phong Winsock</w:t>
      </w:r>
    </w:p>
    <w:p>
      <w:pPr>
        <w:numPr>
          <w:ilvl w:val="0"/>
          <w:numId w:val="602"/>
        </w:numPr>
        <w:tabs>
          <w:tab w:val="left" w:pos="455" w:leader="none"/>
        </w:tabs>
        <w:spacing w:before="100" w:after="0" w:line="240"/>
        <w:ind w:right="0" w:left="187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// WSACleanup.</w:t>
      </w:r>
    </w:p>
    <w:p>
      <w:pPr>
        <w:numPr>
          <w:ilvl w:val="0"/>
          <w:numId w:val="602"/>
        </w:numPr>
        <w:tabs>
          <w:tab w:val="left" w:pos="455" w:leader="none"/>
        </w:tabs>
        <w:spacing w:before="1" w:after="0" w:line="240"/>
        <w:ind w:right="0" w:left="454" w:hanging="232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41"/>
          <w:shd w:fill="auto" w:val="clear"/>
        </w:rPr>
      </w:pPr>
    </w:p>
    <w:p>
      <w:pPr>
        <w:numPr>
          <w:ilvl w:val="0"/>
          <w:numId w:val="602"/>
        </w:numPr>
        <w:tabs>
          <w:tab w:val="left" w:pos="455" w:leader="none"/>
        </w:tabs>
        <w:spacing w:before="0" w:after="0" w:line="240"/>
        <w:ind w:right="0" w:left="345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WSACleanup();</w:t>
      </w:r>
    </w:p>
    <w:p>
      <w:pPr>
        <w:numPr>
          <w:ilvl w:val="0"/>
          <w:numId w:val="602"/>
        </w:numPr>
        <w:tabs>
          <w:tab w:val="left" w:pos="455" w:leader="none"/>
        </w:tabs>
        <w:spacing w:before="101" w:after="0" w:line="240"/>
        <w:ind w:right="0" w:left="28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602"/>
        </w:numPr>
        <w:tabs>
          <w:tab w:val="left" w:pos="455" w:leader="none"/>
        </w:tabs>
        <w:spacing w:before="229" w:after="0" w:line="240"/>
        <w:ind w:right="0" w:left="454" w:hanging="232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ửi nhận dữ liệu giữa client v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b/>
          <w:i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server</w:t>
      </w:r>
    </w:p>
    <w:p>
      <w:pPr>
        <w:spacing w:before="144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gửi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dữ liệu giữa server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client di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ễn ra sau khi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thiết lập, tức l{ client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th{nh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ông, server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accept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công. Lúc này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ặp socket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client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connect (s),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socket mà server accept (NewClient)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dữ liệu giữa hai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ên. Vai trò client và server l{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nhau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ặp socket n{y.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dữ liệu qua socket, Winsock cung cấp hai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WSASend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recv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WSARecv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nhận dữ liệu từ socket. Dữ liệu trong Winsock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byte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ếp, Winsock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phân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ự, số hay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âu.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việc gửi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hàm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về số byte gửi hay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không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SOCKET_ERROR (-1).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lấy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mã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ỗi,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gọi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WSAGetLastError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ngay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C|c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gặp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WSAECONNABORTED và WSAECONNRESET, các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ảy ra khi một trong hai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nối, hoặc do lỗi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truyền. Một lỗi kh|c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thư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 gặp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WSAEWOULDBLOCK,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chất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</w:t>
      </w:r>
      <w:r>
        <w:rPr>
          <w:rFonts w:ascii="Cambria" w:hAnsi="Cambria" w:cs="Cambria" w:eastAsia="Cambria"/>
          <w:color w:val="auto"/>
          <w:spacing w:val="1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</w:t>
      </w:r>
      <w:r>
        <w:rPr>
          <w:rFonts w:ascii="Cambria" w:hAnsi="Cambria" w:cs="Cambria" w:eastAsia="Cambria"/>
          <w:color w:val="auto"/>
          <w:spacing w:val="1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ỗi,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chỉ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xuất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hiện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 non-blocking (b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bộ)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ý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socket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hay nhận dữ liệu ngay tại thời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10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dữ liệu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5" w:after="0" w:line="324"/>
        <w:ind w:right="7301" w:left="287" w:hanging="26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send( SOCKET s,</w:t>
      </w:r>
    </w:p>
    <w:p>
      <w:pPr>
        <w:spacing w:before="5" w:after="0" w:line="321"/>
        <w:ind w:right="6299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const char FAR * buf, int len,</w:t>
      </w:r>
    </w:p>
    <w:p>
      <w:pPr>
        <w:spacing w:before="5" w:after="0" w:line="240"/>
        <w:ind w:right="0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flags</w:t>
      </w:r>
    </w:p>
    <w:p>
      <w:pPr>
        <w:spacing w:before="96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86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l{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kết nối,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sẽ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socket này.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thứ hai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buf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dữ liệu cần gửi. Tham số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ệm. Tham số cuối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flags là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gửi dữ liệu, flags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0, MSG_DONTROUTE, MSG_OOB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kết hợp của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theo phép OR. MSG_DONTROUTE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b|o cho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giao vận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tuyến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này, MSG_OOB báo cho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giao vận biết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Out-of- Band. Thông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nhận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0.</w:t>
      </w:r>
    </w:p>
    <w:p>
      <w:pPr>
        <w:spacing w:before="100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gửi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hàm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trả về số byte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ợc. Nếu thất bại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trả về SOCKET_ERROR,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cụ thể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khi gọi WSAGetLastError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WSAECONNABORTED, WSAECONNRESET, WSAETIMEDOUT.</w:t>
      </w:r>
    </w:p>
    <w:p>
      <w:pPr>
        <w:spacing w:before="95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 lệnh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của client.</w:t>
      </w:r>
    </w:p>
    <w:p>
      <w:pPr>
        <w:spacing w:before="8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char szHello[]=”Hello Network Programming”;</w:t>
      </w:r>
    </w:p>
    <w:p>
      <w:pPr>
        <w:spacing w:before="144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send(s,szHello,strlen(szHello),0);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p>
      <w:pPr>
        <w:spacing w:before="10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2, Winsock cung cấp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 h{m WSASend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dữ liệu:</w:t>
      </w:r>
    </w:p>
    <w:p>
      <w:pPr>
        <w:spacing w:before="5" w:after="0" w:line="324"/>
        <w:ind w:right="7301" w:left="287" w:hanging="26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WSASend( SOCKET s,</w:t>
      </w:r>
    </w:p>
    <w:p>
      <w:pPr>
        <w:spacing w:before="5" w:after="0" w:line="321"/>
        <w:ind w:right="5828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LPWSABUF lpBuffers, DWORD dwBufferCount,</w:t>
      </w:r>
    </w:p>
    <w:p>
      <w:pPr>
        <w:spacing w:before="5" w:after="0" w:line="321"/>
        <w:ind w:right="4504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LPDWORD lpNumberOfBytesSent, DWORD dwFlags, LPWSAOVERLAPPED lpOverlapped,</w:t>
      </w:r>
    </w:p>
    <w:p>
      <w:pPr>
        <w:spacing w:before="5" w:after="0" w:line="240"/>
        <w:ind w:right="0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LPWSAOVERLAPPED_COMPLETION_ROUTINE lpCompletionRoutine</w:t>
      </w:r>
    </w:p>
    <w:p>
      <w:pPr>
        <w:spacing w:before="99" w:after="0" w:line="291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86" w:after="0" w:line="276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l{ socket 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kết nối, LPWSABUF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WSABUF mô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chứa dữ liệu cần gửi, dwBufferCount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bộ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trong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ảng lpBuffers, LPDWORD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sẽ chứa số byte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ợc, dwFlags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đương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flags trong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send. Hai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cuối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trong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ph|p v{o ra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bộ,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cụ thể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phần sau.</w:t>
      </w:r>
    </w:p>
    <w:p>
      <w:pPr>
        <w:spacing w:before="100" w:after="0" w:line="273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sử s l{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kết nối,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WSASend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chuỗi “Hello Network Programming”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server:</w:t>
      </w:r>
    </w:p>
    <w:p>
      <w:pPr>
        <w:spacing w:before="69" w:after="0" w:line="240"/>
        <w:ind w:right="0" w:left="222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dữ liệu từ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thực hiện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hai 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recv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WSARecv</w:t>
      </w:r>
    </w:p>
    <w:p>
      <w:pPr>
        <w:spacing w:before="4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(Winsock 2).</w:t>
      </w:r>
    </w:p>
    <w:p>
      <w:pPr>
        <w:spacing w:before="147" w:after="0" w:line="240"/>
        <w:ind w:right="0" w:left="222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recv</w:t>
      </w:r>
    </w:p>
    <w:p>
      <w:pPr>
        <w:spacing w:before="0" w:after="0" w:line="324"/>
        <w:ind w:right="7533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recv( SOCKET s,</w:t>
      </w:r>
    </w:p>
    <w:p>
      <w:pPr>
        <w:spacing w:before="1" w:after="0" w:line="326"/>
        <w:ind w:right="7104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FAR* buf, int len,</w:t>
      </w:r>
    </w:p>
    <w:p>
      <w:pPr>
        <w:spacing w:before="0" w:after="0" w:line="279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flags</w:t>
      </w:r>
    </w:p>
    <w:p>
      <w:pPr>
        <w:spacing w:before="10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10"/>
          <w:shd w:fill="auto" w:val="clear"/>
        </w:rPr>
      </w:pPr>
    </w:p>
    <w:p>
      <w:pPr>
        <w:spacing w:before="83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l{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buf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chứa dữ liệu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hay số byte muốn nhận,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quy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nhận dữ liệu.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0, MSG_PEEK, MSG_OOB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kết hợp của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ên.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0, không h{nh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biệt n{o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thực hiện. Nếu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MSG_OOB, Winsock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nhận về dữ liệu Out-of-Band. Nếu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MSG_PEEK, Winsock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copy dữ liệu ra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buf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những vẫn giữ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trong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hệ thống. Nếu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trả về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byte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không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trả về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SOCKET_ERROR.</w:t>
      </w:r>
    </w:p>
    <w:p>
      <w:pPr>
        <w:spacing w:before="101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sử dụng lệnh recv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dữ liệu từ socket s</w:t>
      </w:r>
    </w:p>
    <w:p>
      <w:pPr>
        <w:spacing w:before="0" w:after="0" w:line="326"/>
        <w:ind w:right="7318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buf[100]; int len = 0;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len = recv(s,buf,100,0);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99" w:after="0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 2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 hàm WSARecv, hàm này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ra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từng phần datagram.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1"/>
          <w:shd w:fill="auto" w:val="clear"/>
        </w:rPr>
      </w:pPr>
    </w:p>
    <w:p>
      <w:pPr>
        <w:tabs>
          <w:tab w:val="left" w:pos="9033" w:leader="none"/>
        </w:tabs>
        <w:spacing w:before="101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F1F1F1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1F1F1" w:val="clear"/>
        </w:rPr>
        <w:t xml:space="preserve">int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F1F1F1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1F1F1" w:val="clear"/>
        </w:rPr>
        <w:t xml:space="preserve">WSARecv(</w:t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 s,</w:t>
      </w:r>
    </w:p>
    <w:p>
      <w:pPr>
        <w:spacing w:before="100" w:after="0" w:line="326"/>
        <w:ind w:right="6064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LPWSABUF lpBuffers, DWORD dwBufferCount,</w:t>
      </w:r>
    </w:p>
    <w:p>
      <w:pPr>
        <w:spacing w:before="0" w:after="0" w:line="326"/>
        <w:ind w:right="4895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LPDWORD lpNumberOfBytesRecvd, LPDWORD lpFlags, LPWSAOVERLAPPED lpOverlapped,</w:t>
      </w:r>
    </w:p>
    <w:p>
      <w:pPr>
        <w:spacing w:before="0" w:after="0" w:line="278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LPWSAOVERLAPPED_COMPLETION_ROUTINE lpCompletionRoutine</w:t>
      </w:r>
    </w:p>
    <w:p>
      <w:pPr>
        <w:spacing w:before="96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6" w:after="0" w:line="276"/>
        <w:ind w:right="329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s l{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nối, lpBuffers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kiểu WSABUF, dwBufferCount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ệm, lpNumberOfBytesRecvd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byte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ợc, lpFlags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chứa cờ quy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của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àm, lpOverlapped và lpCompletionRoutine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trong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ra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cập trong phần sau. Tham số lpFlags vừa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ừa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ra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sau 0, MSG_PEEK, MSG_OOB, MSG_PARTIAL hoặc kết hợp của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phép OR. Ba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h{m recv, MSG_PARTIAL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 sử dụng với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ệp. Trong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hợp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là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ào,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thống sẽ gửi trả dữ liệu ngay khi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vừa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m{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quan t}m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hay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trong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hợp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là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ra, hệ thống sẽ thiết lập cờ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to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một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báo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rằng dữ liệu chỉ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phần của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ệp. Giao thức TCP sẽ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cờ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ày.</w:t>
      </w:r>
    </w:p>
    <w:p>
      <w:pPr>
        <w:spacing w:before="100" w:after="0" w:line="240"/>
        <w:ind w:right="0" w:left="222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nhận 100 byte từ socket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buf</w:t>
      </w:r>
    </w:p>
    <w:p>
      <w:pPr>
        <w:spacing w:before="0" w:after="0" w:line="324"/>
        <w:ind w:right="6864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charbuf[100]; WSABUF wsaBuf;</w:t>
      </w:r>
    </w:p>
    <w:p>
      <w:pPr>
        <w:spacing w:before="1" w:after="0" w:line="326"/>
        <w:ind w:right="6063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dwBytesRcvd = 0; wsaBuf.buf = charbuf; wsa.len = 100;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WSARecv(s,&amp;wsaBuf,1,&amp;dwBytesRcvd,0,0);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17"/>
          <w:shd w:fill="auto" w:val="clear"/>
        </w:rPr>
      </w:pPr>
    </w:p>
    <w:p>
      <w:pPr>
        <w:spacing w:before="100" w:after="0" w:line="276"/>
        <w:ind w:right="332" w:left="222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ưu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ý: M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ặc d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ù trong nguyên m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ẫu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àm send, recv, WSASend, WSARecv có quy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ịnh số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ợng byte ứng dụng muốn gửi hoặc nhận, nh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ưng n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ếu số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ợng n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ày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ớn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ơn k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ớc cửa sổ TCP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ì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ệ thống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ũng kh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ể gửi to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àn b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ộ dữ liệu qua một lần gọi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àm. Ch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ình nên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ực hiện kiểm tra số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ợng byte thực sự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ợc gửi (hoặc nhận)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ể lặp lại việc gửi cho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ến khi ho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àn</w:t>
      </w:r>
      <w:r>
        <w:rPr>
          <w:rFonts w:ascii="Cambria" w:hAnsi="Cambria" w:cs="Cambria" w:eastAsia="Cambria"/>
          <w:i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ất.</w:t>
      </w:r>
    </w:p>
    <w:p>
      <w:pPr>
        <w:spacing w:before="100" w:after="0" w:line="273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 khi quá trình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ất, client hoặc server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bằng lệnh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shutdown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tabs>
          <w:tab w:val="left" w:pos="9033" w:leader="none"/>
        </w:tabs>
        <w:spacing w:before="107" w:after="0" w:line="240"/>
        <w:ind w:right="0" w:left="193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F1F1F1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1F1F1" w:val="clear"/>
        </w:rPr>
        <w:t xml:space="preserve">int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F1F1F1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1F1F1" w:val="clear"/>
        </w:rPr>
        <w:t xml:space="preserve">shutdown(</w:t>
        <w:tab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 s,</w:t>
      </w:r>
    </w:p>
    <w:p>
      <w:pPr>
        <w:spacing w:before="100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how</w:t>
      </w:r>
    </w:p>
    <w:p>
      <w:pPr>
        <w:spacing w:before="10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8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how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 ra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óng,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SD_RECEIVE, SD_SEND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SD_BOTH.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shutdown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một c|ch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minh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thống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ứng dụng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dữ liệu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ho{n toàn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nối.</w:t>
      </w:r>
    </w:p>
    <w:p>
      <w:pPr>
        <w:spacing w:before="98" w:after="0" w:line="276"/>
        <w:ind w:right="335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 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nối, ứng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gọi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closesocket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giải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nguyên liên quan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tabs>
          <w:tab w:val="left" w:pos="9033" w:leader="none"/>
        </w:tabs>
        <w:spacing w:before="100" w:after="0" w:line="300"/>
        <w:ind w:right="303" w:left="222" w:hanging="29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F1F1F1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1F1F1" w:val="clear"/>
        </w:rPr>
        <w:t xml:space="preserve">int closesocket</w:t>
      </w:r>
      <w:r>
        <w:rPr>
          <w:rFonts w:ascii="Cambria" w:hAnsi="Cambria" w:cs="Cambria" w:eastAsia="Cambria"/>
          <w:color w:val="auto"/>
          <w:spacing w:val="-3"/>
          <w:position w:val="0"/>
          <w:sz w:val="24"/>
          <w:shd w:fill="F1F1F1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1F1F1" w:val="clear"/>
        </w:rPr>
        <w:t xml:space="preserve">(SOCKET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F1F1F1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1F1F1" w:val="clear"/>
        </w:rPr>
        <w:t xml:space="preserve">s);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giải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nguyên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dụng, loại bỏ mọi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đang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dang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nối.</w:t>
      </w:r>
    </w:p>
    <w:p>
      <w:pPr>
        <w:spacing w:before="0" w:after="0" w:line="324"/>
        <w:ind w:right="6425" w:left="28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 &lt;winsock2.h&gt; #include &lt;ws2tcpip.h&gt; void main(void)</w:t>
      </w:r>
    </w:p>
    <w:p>
      <w:pPr>
        <w:spacing w:before="3" w:after="0" w:line="276"/>
        <w:ind w:right="0" w:left="28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2777" w:leader="none"/>
        </w:tabs>
        <w:spacing w:before="100" w:after="0" w:line="276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WSADATA</w:t>
        <w:tab/>
        <w:t xml:space="preserve">wsaData;</w:t>
      </w:r>
    </w:p>
    <w:p>
      <w:pPr>
        <w:tabs>
          <w:tab w:val="left" w:pos="2777" w:leader="none"/>
        </w:tabs>
        <w:spacing w:before="100" w:after="0" w:line="276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</w:t>
        <w:tab/>
        <w:t xml:space="preserve">s;</w:t>
      </w:r>
    </w:p>
    <w:p>
      <w:pPr>
        <w:tabs>
          <w:tab w:val="left" w:pos="2777" w:leader="none"/>
        </w:tabs>
        <w:spacing w:before="98" w:after="0" w:line="276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SOCKADDR_IN</w:t>
        <w:tab/>
        <w:t xml:space="preserve">ServerAddr;</w:t>
      </w:r>
    </w:p>
    <w:p>
      <w:pPr>
        <w:tabs>
          <w:tab w:val="left" w:pos="2777" w:leader="none"/>
        </w:tabs>
        <w:spacing w:before="100" w:after="0" w:line="276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</w:t>
        <w:tab/>
        <w:t xml:space="preserve">Port =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8888;</w:t>
      </w:r>
    </w:p>
    <w:p>
      <w:pPr>
        <w:tabs>
          <w:tab w:val="left" w:pos="2777" w:leader="none"/>
        </w:tabs>
        <w:spacing w:before="101" w:after="0" w:line="276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</w:t>
        <w:tab/>
        <w:t xml:space="preserve">szHello[] = “Hello Network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Programming”;</w:t>
      </w:r>
    </w:p>
    <w:p>
      <w:pPr>
        <w:tabs>
          <w:tab w:val="left" w:pos="2777" w:leader="none"/>
        </w:tabs>
        <w:spacing w:before="101" w:after="0" w:line="276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addrinfo</w:t>
        <w:tab/>
        <w:t xml:space="preserve">hints,*result; //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ưu 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ịa chỉ IP của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</w:t>
      </w:r>
    </w:p>
    <w:p>
      <w:pPr>
        <w:spacing w:before="70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41"/>
          <w:shd w:fill="auto" w:val="clear"/>
        </w:rPr>
      </w:pPr>
    </w:p>
    <w:p>
      <w:pPr>
        <w:spacing w:before="1" w:after="0" w:line="650"/>
        <w:ind w:right="360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tạo Winsock 2.2 WSAStartup(MAKEWORD(2,2), &amp;wsaData);</w:t>
      </w:r>
    </w:p>
    <w:p>
      <w:pPr>
        <w:spacing w:before="1" w:after="0" w:line="276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socket client.</w:t>
      </w:r>
    </w:p>
    <w:p>
      <w:pPr>
        <w:spacing w:before="10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</w:pPr>
    </w:p>
    <w:p>
      <w:pPr>
        <w:spacing w:before="1" w:after="0" w:line="276"/>
        <w:ind w:right="0" w:left="34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 = socket(AF_INET, SOCK_STREAM, IPPROTO_TCP);</w:t>
      </w:r>
    </w:p>
    <w:p>
      <w:pPr>
        <w:spacing w:before="2" w:after="0" w:line="380"/>
        <w:ind w:right="3600" w:left="292" w:hanging="106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tạo cấu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úc hints memset(&amp;hints,0,sizeof(addrinfo)); hints.ai_family = AF_INET;</w:t>
      </w:r>
    </w:p>
    <w:p>
      <w:pPr>
        <w:spacing w:before="70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client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gửi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“Hello Network Programming” tới server 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hyperlink xmlns:r="http://schemas.openxmlformats.org/officeDocument/2006/relationships" r:id="docRId17"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www.hut.edu.vn 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8888,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server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thay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với thực tế.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26"/>
        <w:ind w:right="4928" w:left="29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hints.ai_flags = AI_CANONNAME; hints.ai_protocol = IPPROTO_TCP; hints.ai_socktype = SOCK_STREAM;</w:t>
      </w:r>
    </w:p>
    <w:p>
      <w:pPr>
        <w:spacing w:before="0" w:after="0" w:line="278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Truy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ịa chỉ IP của server</w:t>
      </w:r>
    </w:p>
    <w:p>
      <w:pPr>
        <w:spacing w:before="98" w:after="0" w:line="326"/>
        <w:ind w:right="2447" w:left="240" w:firstLine="5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rc = getaddrinfo("</w:t>
      </w:r>
      <w:hyperlink xmlns:r="http://schemas.openxmlformats.org/officeDocument/2006/relationships" r:id="docRId18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www.hut.edu.vn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shd w:fill="auto" w:val="clear"/>
          </w:rPr>
          <w:t xml:space="preserve"> HYPERLINK "http://www.hut.edu.vn/"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shd w:fill="auto" w:val="clear"/>
          </w:rPr>
          <w:t xml:space="preserve"> HYPERLINK "http://www.hut.edu.vn/"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,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"8888",&amp;hints,&amp;result); if (!rc) //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ất bại</w:t>
      </w:r>
    </w:p>
    <w:p>
      <w:pPr>
        <w:spacing w:before="0" w:after="0" w:line="279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98" w:after="0" w:line="240"/>
        <w:ind w:right="0" w:left="34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nối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ến server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qua socket s.</w:t>
      </w:r>
    </w:p>
    <w:p>
      <w:pPr>
        <w:spacing w:before="1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1"/>
          <w:shd w:fill="auto" w:val="clear"/>
        </w:rPr>
      </w:pPr>
    </w:p>
    <w:p>
      <w:pPr>
        <w:spacing w:before="1" w:after="0" w:line="240"/>
        <w:ind w:right="0" w:left="34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connect(s, (SOCKADDR *)result-&gt;ai_addr, sizeof(SOCKADDR));</w:t>
      </w:r>
    </w:p>
    <w:p>
      <w:pPr>
        <w:spacing w:before="1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1"/>
          <w:shd w:fill="auto" w:val="clear"/>
        </w:rPr>
      </w:pPr>
    </w:p>
    <w:p>
      <w:pPr>
        <w:spacing w:before="0" w:after="0" w:line="24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ửi chuỗi hello</w:t>
      </w:r>
    </w:p>
    <w:p>
      <w:pPr>
        <w:spacing w:before="100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send(s,szHello,strlen(szHello),0);</w:t>
      </w:r>
    </w:p>
    <w:p>
      <w:pPr>
        <w:spacing w:before="146" w:after="0" w:line="326"/>
        <w:ind w:right="6123" w:left="292" w:hanging="106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nối shutdown(s,SD_BOTH); closesocket(s);</w:t>
      </w:r>
    </w:p>
    <w:p>
      <w:pPr>
        <w:spacing w:before="1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Giai phong Winsock</w:t>
      </w:r>
    </w:p>
    <w:p>
      <w:pPr>
        <w:spacing w:before="100" w:after="0" w:line="24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WSACleanup.</w:t>
      </w:r>
    </w:p>
    <w:p>
      <w:pPr>
        <w:spacing w:before="1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1"/>
          <w:shd w:fill="auto" w:val="clear"/>
        </w:rPr>
      </w:pPr>
    </w:p>
    <w:p>
      <w:pPr>
        <w:spacing w:before="0" w:after="0" w:line="240"/>
        <w:ind w:right="0" w:left="34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WSACleanup();</w:t>
      </w:r>
    </w:p>
    <w:p>
      <w:pPr>
        <w:spacing w:before="10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1" w:after="0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sau l{m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vụ server,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ở cổng 8888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thị nội dung client gửi tới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0" w:line="326"/>
        <w:ind w:right="4473" w:left="3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tạo Winsock 2.2 WSAStartup(MAKEWORD(2,2), &amp;wsaData);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socket lắng nghe.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47" w:after="0" w:line="240"/>
        <w:ind w:right="0" w:left="53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ListeningSocket = socket(AF_INET, SOCK_STREAM, IPPROTO_TCP);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46" w:after="0" w:line="240"/>
        <w:ind w:right="0" w:left="53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Khoi tao cau truc SOCKADDR_IN cua server</w:t>
      </w:r>
    </w:p>
    <w:p>
      <w:pPr>
        <w:spacing w:before="100" w:after="0" w:line="240"/>
        <w:ind w:right="0" w:left="53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doi ket noi o cong 8888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48" w:after="0" w:line="326"/>
        <w:ind w:right="3524" w:left="53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ServerAddr.sin_family = AF_INET; ServerAddr.sin_port = htons(Port); ServerAddr.sin_addr.s_addr = htonl(INADDR_ANY);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0" w:line="240"/>
        <w:ind w:right="0" w:left="53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Bind socket cua server.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48" w:after="0" w:line="324"/>
        <w:ind w:right="3578" w:left="53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bind(ListeningSocket, (SOCKADDR *)&amp;ServerAddr, sizeof(ServerAddr));</w:t>
      </w: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326"/>
        <w:ind w:right="5163" w:left="538" w:hanging="159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Chuyen sang trang thai doi ket noi listen(ListeningSocket, 5);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0" w:line="240"/>
        <w:ind w:right="0" w:left="3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Chap nhan ket noi moi.</w:t>
      </w:r>
    </w:p>
    <w:p>
      <w:pPr>
        <w:spacing w:before="101" w:after="0" w:line="326"/>
        <w:ind w:right="2917" w:left="1594" w:hanging="1056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NewConnection = accept(ListeningSocket, (SOCKADDR *) &amp;ClientAddr,&amp;ClientAddrLen);</w:t>
      </w:r>
    </w:p>
    <w:p>
      <w:pPr>
        <w:spacing w:before="0" w:after="0" w:line="280"/>
        <w:ind w:right="0" w:left="3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dữ liệu từ client</w:t>
      </w:r>
    </w:p>
    <w:p>
      <w:pPr>
        <w:spacing w:before="100" w:after="0" w:line="324"/>
        <w:ind w:right="4893" w:left="53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len = recv(NewConnection,buf,100,0); buf[len] = 0;</w:t>
      </w:r>
    </w:p>
    <w:p>
      <w:pPr>
        <w:spacing w:before="1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thị ra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àn hình</w:t>
      </w:r>
    </w:p>
    <w:p>
      <w:pPr>
        <w:spacing w:before="100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printf(“D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 liệu nhận dc từ client: %s”,buf);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47" w:after="0" w:line="326"/>
        <w:ind w:right="4850" w:left="538" w:hanging="159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nối shutdown(NewConnection,SD_BOTH); closesocket(NewConnection); closesocket(ListeningSocket);</w:t>
      </w:r>
    </w:p>
    <w:p>
      <w:pPr>
        <w:spacing w:before="0" w:after="0" w:line="32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26"/>
        <w:ind w:right="6314" w:left="345" w:hanging="159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Giai phong Winsock WSACleanup();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64" w:after="0" w:line="240"/>
        <w:ind w:right="0" w:left="238" w:firstLine="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Bài gi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ảng số 5</w:t>
      </w:r>
    </w:p>
    <w:p>
      <w:pPr>
        <w:numPr>
          <w:ilvl w:val="0"/>
          <w:numId w:val="759"/>
        </w:numPr>
        <w:tabs>
          <w:tab w:val="left" w:pos="675" w:leader="none"/>
          <w:tab w:val="left" w:pos="676" w:leader="none"/>
        </w:tabs>
        <w:spacing w:before="242" w:after="0" w:line="240"/>
        <w:ind w:right="0" w:left="675" w:hanging="43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ời l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ợng: 3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tiết.</w:t>
      </w:r>
    </w:p>
    <w:p>
      <w:pPr>
        <w:numPr>
          <w:ilvl w:val="0"/>
          <w:numId w:val="759"/>
        </w:numPr>
        <w:tabs>
          <w:tab w:val="left" w:pos="675" w:leader="none"/>
          <w:tab w:val="left" w:pos="676" w:leader="none"/>
        </w:tabs>
        <w:spacing w:before="119" w:after="0" w:line="240"/>
        <w:ind w:right="0" w:left="675" w:hanging="43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Tóm t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ắt nội dung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59"/>
        </w:numPr>
        <w:tabs>
          <w:tab w:val="left" w:pos="958" w:leader="none"/>
          <w:tab w:val="left" w:pos="959" w:leader="none"/>
        </w:tabs>
        <w:spacing w:before="118" w:after="0" w:line="240"/>
        <w:ind w:right="0" w:left="958" w:hanging="35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Truy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ền nhận dữ liệu bằng giao thức</w:t>
      </w:r>
      <w:r>
        <w:rPr>
          <w:rFonts w:ascii="Cambria" w:hAnsi="Cambria" w:cs="Cambria" w:eastAsia="Cambria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UDP.</w:t>
      </w:r>
    </w:p>
    <w:p>
      <w:pPr>
        <w:numPr>
          <w:ilvl w:val="0"/>
          <w:numId w:val="759"/>
        </w:numPr>
        <w:tabs>
          <w:tab w:val="left" w:pos="2116" w:leader="none"/>
          <w:tab w:val="left" w:pos="2117" w:leader="none"/>
        </w:tabs>
        <w:spacing w:before="43" w:after="0" w:line="240"/>
        <w:ind w:right="0" w:left="2116" w:hanging="361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Bên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g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ửi.</w:t>
      </w:r>
    </w:p>
    <w:p>
      <w:pPr>
        <w:numPr>
          <w:ilvl w:val="0"/>
          <w:numId w:val="759"/>
        </w:numPr>
        <w:tabs>
          <w:tab w:val="left" w:pos="2116" w:leader="none"/>
          <w:tab w:val="left" w:pos="2117" w:leader="none"/>
        </w:tabs>
        <w:spacing w:before="24" w:after="0" w:line="240"/>
        <w:ind w:right="0" w:left="2116" w:hanging="361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Bên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nh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ận</w:t>
      </w:r>
    </w:p>
    <w:p>
      <w:pPr>
        <w:numPr>
          <w:ilvl w:val="0"/>
          <w:numId w:val="759"/>
        </w:numPr>
        <w:tabs>
          <w:tab w:val="left" w:pos="958" w:leader="none"/>
          <w:tab w:val="left" w:pos="959" w:leader="none"/>
        </w:tabs>
        <w:spacing w:before="23" w:after="0" w:line="240"/>
        <w:ind w:right="0" w:left="958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ột v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ài hàm vào ra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khác.</w:t>
      </w:r>
    </w:p>
    <w:p>
      <w:pPr>
        <w:spacing w:before="0" w:after="0" w:line="240"/>
        <w:ind w:right="0" w:left="2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66"/>
        </w:numPr>
        <w:tabs>
          <w:tab w:val="left" w:pos="860" w:leader="none"/>
        </w:tabs>
        <w:spacing w:before="68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Truy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ền dữ liệu sử dụng giao thức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UDP</w:t>
      </w:r>
    </w:p>
    <w:p>
      <w:pPr>
        <w:spacing w:before="147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gửi nhận dữ liệu sử dụng giao thức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khác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kết nối. Trong bộ TCP/IP, giao thức hỗ trợ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truyền dữ liệu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là UDP. UDP không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của dữ liệu,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nhiều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v{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nhận từ nhiều nguồn. Việc truyền nhận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phải thiết lập kết nối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ớc, v{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ận.</w:t>
      </w:r>
    </w:p>
    <w:p>
      <w:pPr>
        <w:numPr>
          <w:ilvl w:val="0"/>
          <w:numId w:val="768"/>
        </w:numPr>
        <w:tabs>
          <w:tab w:val="left" w:pos="430" w:leader="none"/>
        </w:tabs>
        <w:spacing w:before="0" w:after="0" w:line="304"/>
        <w:ind w:right="0" w:left="429" w:hanging="207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Bên</w:t>
      </w:r>
      <w:r>
        <w:rPr>
          <w:rFonts w:ascii="Cambria" w:hAnsi="Cambria" w:cs="Cambria" w:eastAsia="Cambria"/>
          <w:b/>
          <w:i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ận</w:t>
      </w:r>
    </w:p>
    <w:p>
      <w:pPr>
        <w:spacing w:before="0" w:after="0" w:line="324"/>
        <w:ind w:right="7424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recvfrom( SOCKET s,</w:t>
      </w:r>
    </w:p>
    <w:p>
      <w:pPr>
        <w:spacing w:before="1" w:after="0" w:line="326"/>
        <w:ind w:right="7104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FAR* buf, int len,</w:t>
      </w:r>
    </w:p>
    <w:p>
      <w:pPr>
        <w:spacing w:before="0" w:after="0" w:line="279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flags,</w:t>
      </w:r>
    </w:p>
    <w:p>
      <w:pPr>
        <w:spacing w:before="100" w:after="0" w:line="326"/>
        <w:ind w:right="5796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struct sockaddr FAR* from, int FAR* fromlen</w:t>
      </w:r>
    </w:p>
    <w:p>
      <w:pPr>
        <w:spacing w:before="0" w:after="0" w:line="28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47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công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cần thực hiện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dữ liệu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ên,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một socket bằng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WSASocket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Tiếp theo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 vừa tạo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giao diện n{o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Cu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recvfrom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nhận dữ liệu datagram từ bất kỳ một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nào trong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không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phải thực hiện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listen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hay accept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83" w:after="107" w:line="273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recvfrom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dữ liệu từ socket n{o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ó,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tham số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recv, hai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cuối chứa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ngu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 gửi datagram</w:t>
      </w:r>
      <w:r>
        <w:rPr>
          <w:rFonts w:ascii="Cambria" w:hAnsi="Cambria" w:cs="Cambria" w:eastAsia="Cambria"/>
          <w:color w:val="auto"/>
          <w:spacing w:val="-2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0" w:after="0" w:line="324"/>
        <w:ind w:right="6828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WSARecvFrom( SOCKET s,</w:t>
      </w:r>
    </w:p>
    <w:p>
      <w:pPr>
        <w:spacing w:before="1" w:after="0" w:line="326"/>
        <w:ind w:right="6064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LPWSABUF lpBuffers, DWORD dwBufferCount,</w:t>
      </w:r>
    </w:p>
    <w:p>
      <w:pPr>
        <w:spacing w:before="0" w:after="0" w:line="326"/>
        <w:ind w:right="4902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LPDWORD lpNumberOfBytesRecvd, LPDWORD lpFlags,</w:t>
      </w:r>
    </w:p>
    <w:p>
      <w:pPr>
        <w:spacing w:before="0" w:after="0" w:line="279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struct sockaddr FAR * lpFrom,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26"/>
        <w:ind w:right="4895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LPINT lpFromlen, LPWSAOVERLAPPED lpOverlapped,</w:t>
      </w:r>
    </w:p>
    <w:p>
      <w:pPr>
        <w:spacing w:before="0" w:after="0" w:line="279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LPWSAOVERLAPPED_COMPLETION_ROUTINE lpCompletionRoutine</w:t>
      </w:r>
    </w:p>
    <w:p>
      <w:pPr>
        <w:spacing w:before="98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67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H{m n{y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WSARecv,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thêm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lpFrom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</w:p>
    <w:p>
      <w:pPr>
        <w:spacing w:before="4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lpFromlen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ghi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ngu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 gửi datagram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ến.</w:t>
      </w:r>
    </w:p>
    <w:p>
      <w:pPr>
        <w:spacing w:before="147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nhận dữ liệu datagram từ cổng 8888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thị ra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hình.</w:t>
      </w:r>
    </w:p>
    <w:p>
      <w:pPr>
        <w:spacing w:before="72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Ngoài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nhận dữ liệu bằng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recvfrom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WSARecvFrom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gọi h{m recv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dữ liệu từ socket.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phải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ửi,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việc kết nối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ửi, thay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cho Winsock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ứng dụng chỉ mong muốn nhận dữ liệu từ m|y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có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trong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SOCKADDR_IN mà connect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dụng, chứ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bất kỳ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nào khác trên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ạng.</w:t>
      </w:r>
    </w:p>
    <w:p>
      <w:pPr>
        <w:numPr>
          <w:ilvl w:val="0"/>
          <w:numId w:val="792"/>
        </w:numPr>
        <w:tabs>
          <w:tab w:val="left" w:pos="429" w:leader="none"/>
        </w:tabs>
        <w:spacing w:before="199" w:after="0" w:line="240"/>
        <w:ind w:right="0" w:left="428" w:hanging="206"/>
        <w:jc w:val="both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Bên</w:t>
      </w:r>
      <w:r>
        <w:rPr>
          <w:rFonts w:ascii="Cambria" w:hAnsi="Cambria" w:cs="Cambria" w:eastAsia="Cambria"/>
          <w:b/>
          <w:i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ửi</w:t>
      </w:r>
    </w:p>
    <w:p>
      <w:pPr>
        <w:spacing w:before="144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Bên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dữ liệu datagram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sendto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WSASendTo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324"/>
        <w:ind w:right="7533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sendto( SOCKET s,</w:t>
      </w:r>
    </w:p>
    <w:p>
      <w:pPr>
        <w:spacing w:before="1" w:after="0" w:line="326"/>
        <w:ind w:right="6447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const char FAR * buf, int len,</w:t>
      </w:r>
    </w:p>
    <w:p>
      <w:pPr>
        <w:spacing w:before="0" w:after="0" w:line="28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flags,</w:t>
      </w:r>
    </w:p>
    <w:p>
      <w:pPr>
        <w:spacing w:before="100" w:after="0" w:line="326"/>
        <w:ind w:right="5429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const struct sockaddr FAR * to, int tolen</w:t>
      </w:r>
    </w:p>
    <w:p>
      <w:pPr>
        <w:spacing w:before="0" w:after="0" w:line="277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83" w:after="104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tham số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ý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tương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h{m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send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socket s không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phải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hay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ả. Hai tham số cuối chứa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m|y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nhận dữ liệu.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2.0 của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này có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sau.</w:t>
      </w:r>
    </w:p>
    <w:p>
      <w:pPr>
        <w:spacing w:before="0" w:after="0" w:line="324"/>
        <w:ind w:right="7104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WSASendTo( SOCKET s,</w:t>
      </w:r>
    </w:p>
    <w:p>
      <w:pPr>
        <w:spacing w:before="1" w:after="0" w:line="326"/>
        <w:ind w:right="6064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LPWSABUF lpBuffers, DWORD dwBufferCount,</w:t>
      </w:r>
    </w:p>
    <w:p>
      <w:pPr>
        <w:spacing w:before="0" w:after="0" w:line="326"/>
        <w:ind w:right="5077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LPDWORD lpNumberOfBytesSent, DWORD dwFlags,</w:t>
      </w:r>
    </w:p>
    <w:p>
      <w:pPr>
        <w:spacing w:before="0" w:after="0" w:line="326"/>
        <w:ind w:right="5169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const struct sockaddr FAR * lpTo, int iToLen,</w:t>
      </w:r>
    </w:p>
    <w:p>
      <w:pPr>
        <w:spacing w:before="0" w:after="0" w:line="326"/>
        <w:ind w:right="1551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LPWSAOVERLAPPED lpOverlapped, LPWSAOVERLAPPED_COMPLETION_ROUTINE lpCompletionRoutine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83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c|c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tương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WSASent, ngoại trừ việc socket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phải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Hàm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cung cấp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 thông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m|y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thông qua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ặp tham số lpTo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iToLen.</w:t>
      </w:r>
    </w:p>
    <w:p>
      <w:pPr>
        <w:spacing w:before="0" w:after="0" w:line="326"/>
        <w:ind w:right="4442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buf[]=”Hello Network Programming”; SOCKET sender;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SOCKADDR_IN receiverAddr;</w:t>
      </w:r>
    </w:p>
    <w:p>
      <w:pPr>
        <w:spacing w:before="98" w:after="0" w:line="273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socket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gửi tin</w:t>
      </w:r>
    </w:p>
    <w:p>
      <w:pPr>
        <w:spacing w:before="103" w:after="0" w:line="273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gửi một x}u “Hello Network Program”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 một datagram tới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202.191.56.69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</w:t>
      </w:r>
      <w:r>
        <w:rPr>
          <w:rFonts w:ascii="Cambria" w:hAnsi="Cambria" w:cs="Cambria" w:eastAsia="Cambria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8888.</w:t>
      </w:r>
    </w:p>
    <w:p>
      <w:pPr>
        <w:spacing w:before="0" w:after="0" w:line="273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SendingSocket = socket(AF_INET, SOCK_DGRAM, IPPROTO_UDP);</w:t>
      </w:r>
    </w:p>
    <w:p>
      <w:pPr>
        <w:spacing w:before="100" w:after="0" w:line="326"/>
        <w:ind w:right="4906" w:left="28" w:firstLine="5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ích ReceiverAddr.sin_family = AF_INET; ReceiverAddr.sin_port = htons(8888);</w:t>
      </w:r>
    </w:p>
    <w:p>
      <w:pPr>
        <w:spacing w:before="0" w:after="0" w:line="278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ReceiverAddr.sin_addr.s_addr = inet_addr("202.191.56.69");</w:t>
      </w:r>
    </w:p>
    <w:p>
      <w:pPr>
        <w:spacing w:before="100" w:after="0" w:line="326"/>
        <w:ind w:right="5357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ực hiện gửi tin sendto(sender, buf, strlen(buf), 0,</w:t>
      </w:r>
    </w:p>
    <w:p>
      <w:pPr>
        <w:spacing w:before="0" w:after="0" w:line="277"/>
        <w:ind w:right="2828" w:left="538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(SOCKADDR *)&amp;receiverAddr, sizeof(recieverAddr));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6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recvfrom,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gửi datagram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thực hiện bằng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nếu ứng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socket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lu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truyền trong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WSAConnect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Việc gọi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datagram socket chỉ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ý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 b|o cho Winsock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cho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lời gọi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socket sau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103" w:after="0" w:line="276"/>
        <w:ind w:right="332" w:left="222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ưu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ý: Trong giao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ức kh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ông k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ết nối, kh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ần thực hiện lời gọi shutdown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ết nối, khi ứng dụng ho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àn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ất việc gửi nhận dữ liệu, tất cả những g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ì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àm là g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ọi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àm closesocket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ể giải ph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óng socket.</w:t>
      </w:r>
    </w:p>
    <w:p>
      <w:pPr>
        <w:numPr>
          <w:ilvl w:val="0"/>
          <w:numId w:val="822"/>
        </w:numPr>
        <w:tabs>
          <w:tab w:val="left" w:pos="860" w:leader="none"/>
        </w:tabs>
        <w:spacing w:before="101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ột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ài hàm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khác</w:t>
      </w:r>
    </w:p>
    <w:p>
      <w:pPr>
        <w:spacing w:before="0" w:after="0" w:line="362"/>
        <w:ind w:right="7015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getpeername( SOCKET s,</w:t>
      </w:r>
    </w:p>
    <w:p>
      <w:pPr>
        <w:spacing w:before="0" w:after="0" w:line="360"/>
        <w:ind w:right="5727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struct sockaddr FAR* name, int FAR* namelen</w:t>
      </w:r>
    </w:p>
    <w:p>
      <w:pPr>
        <w:spacing w:before="1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44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h{m API,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hàm thông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ụng khi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ình.</w:t>
      </w:r>
    </w:p>
    <w:p>
      <w:pPr>
        <w:spacing w:before="83" w:after="103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lấy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m|y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kia của socket. Tham số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l{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kết nối, hai tham số ra sau chứa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socket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kia.</w:t>
      </w:r>
    </w:p>
    <w:p>
      <w:pPr>
        <w:spacing w:before="0" w:after="0" w:line="324"/>
        <w:ind w:right="7019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getsockname( SOCKET s,</w:t>
      </w:r>
    </w:p>
    <w:p>
      <w:pPr>
        <w:spacing w:before="1" w:after="0" w:line="326"/>
        <w:ind w:right="5727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struct sockaddr FAR* name, int FAR* namelen</w:t>
      </w:r>
    </w:p>
    <w:p>
      <w:pPr>
        <w:spacing w:before="0" w:after="0" w:line="28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6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lấy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cục bộ của socket. Tham số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là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kết nối, hai tham số sau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ra của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àm,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cục bộ của socket.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14" w:after="0" w:line="240"/>
        <w:ind w:right="0" w:left="418" w:firstLine="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Bài gi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ảng số 6</w:t>
      </w:r>
    </w:p>
    <w:p>
      <w:pPr>
        <w:numPr>
          <w:ilvl w:val="0"/>
          <w:numId w:val="835"/>
        </w:numPr>
        <w:tabs>
          <w:tab w:val="left" w:pos="712" w:leader="none"/>
        </w:tabs>
        <w:spacing w:before="239" w:after="0" w:line="240"/>
        <w:ind w:right="0" w:left="711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ời l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ợng: 3</w:t>
      </w:r>
      <w:r>
        <w:rPr>
          <w:rFonts w:ascii="Cambria" w:hAnsi="Cambria" w:cs="Cambria" w:eastAsia="Cambria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tiết</w:t>
      </w:r>
    </w:p>
    <w:p>
      <w:pPr>
        <w:numPr>
          <w:ilvl w:val="0"/>
          <w:numId w:val="835"/>
        </w:numPr>
        <w:tabs>
          <w:tab w:val="left" w:pos="712" w:leader="none"/>
        </w:tabs>
        <w:spacing w:before="43" w:after="0" w:line="240"/>
        <w:ind w:right="0" w:left="711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Tóm t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ắt nội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dung:</w:t>
      </w:r>
    </w:p>
    <w:p>
      <w:pPr>
        <w:numPr>
          <w:ilvl w:val="0"/>
          <w:numId w:val="835"/>
        </w:numPr>
        <w:tabs>
          <w:tab w:val="left" w:pos="1071" w:leader="none"/>
          <w:tab w:val="left" w:pos="1072" w:leader="none"/>
        </w:tabs>
        <w:spacing w:before="45" w:after="0" w:line="240"/>
        <w:ind w:right="0" w:left="1071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Các ph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ương ph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áp vào ra</w:t>
      </w:r>
    </w:p>
    <w:p>
      <w:pPr>
        <w:numPr>
          <w:ilvl w:val="0"/>
          <w:numId w:val="835"/>
        </w:numPr>
        <w:tabs>
          <w:tab w:val="left" w:pos="1792" w:leader="none"/>
        </w:tabs>
        <w:spacing w:before="46" w:after="0" w:line="240"/>
        <w:ind w:right="0" w:left="1791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Các ch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ộ hoạt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ộng</w:t>
      </w:r>
    </w:p>
    <w:p>
      <w:pPr>
        <w:numPr>
          <w:ilvl w:val="0"/>
          <w:numId w:val="835"/>
        </w:numPr>
        <w:tabs>
          <w:tab w:val="left" w:pos="2512" w:leader="none"/>
          <w:tab w:val="left" w:pos="2513" w:leader="none"/>
        </w:tabs>
        <w:spacing w:before="25" w:after="0" w:line="240"/>
        <w:ind w:right="0" w:left="2512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ồng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bộ</w:t>
      </w:r>
    </w:p>
    <w:p>
      <w:pPr>
        <w:numPr>
          <w:ilvl w:val="0"/>
          <w:numId w:val="835"/>
        </w:numPr>
        <w:tabs>
          <w:tab w:val="left" w:pos="2512" w:leader="none"/>
          <w:tab w:val="left" w:pos="2513" w:leader="none"/>
        </w:tabs>
        <w:spacing w:before="46" w:after="0" w:line="240"/>
        <w:ind w:right="0" w:left="2512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ồng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bộ</w:t>
      </w:r>
    </w:p>
    <w:p>
      <w:pPr>
        <w:numPr>
          <w:ilvl w:val="0"/>
          <w:numId w:val="835"/>
        </w:numPr>
        <w:tabs>
          <w:tab w:val="left" w:pos="1792" w:leader="none"/>
        </w:tabs>
        <w:spacing w:before="45" w:after="0" w:line="240"/>
        <w:ind w:right="0" w:left="1791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Các mô hình vào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ra</w:t>
      </w:r>
    </w:p>
    <w:p>
      <w:pPr>
        <w:numPr>
          <w:ilvl w:val="0"/>
          <w:numId w:val="835"/>
        </w:numPr>
        <w:tabs>
          <w:tab w:val="left" w:pos="2512" w:leader="none"/>
          <w:tab w:val="left" w:pos="2513" w:leader="none"/>
        </w:tabs>
        <w:spacing w:before="26" w:after="0" w:line="240"/>
        <w:ind w:right="0" w:left="2512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blocking</w:t>
      </w:r>
    </w:p>
    <w:p>
      <w:pPr>
        <w:numPr>
          <w:ilvl w:val="0"/>
          <w:numId w:val="835"/>
        </w:numPr>
        <w:tabs>
          <w:tab w:val="left" w:pos="2512" w:leader="none"/>
          <w:tab w:val="left" w:pos="2513" w:leader="none"/>
        </w:tabs>
        <w:spacing w:before="46" w:after="0" w:line="240"/>
        <w:ind w:right="0" w:left="2512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select</w:t>
      </w:r>
    </w:p>
    <w:p>
      <w:pPr>
        <w:numPr>
          <w:ilvl w:val="0"/>
          <w:numId w:val="835"/>
        </w:numPr>
        <w:tabs>
          <w:tab w:val="left" w:pos="2512" w:leader="none"/>
          <w:tab w:val="left" w:pos="2513" w:leader="none"/>
        </w:tabs>
        <w:spacing w:before="45" w:after="0" w:line="240"/>
        <w:ind w:right="0" w:left="2512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WSAAsyncSelect</w:t>
      </w:r>
    </w:p>
    <w:p>
      <w:pPr>
        <w:numPr>
          <w:ilvl w:val="0"/>
          <w:numId w:val="835"/>
        </w:numPr>
        <w:tabs>
          <w:tab w:val="left" w:pos="2512" w:leader="none"/>
          <w:tab w:val="left" w:pos="2513" w:leader="none"/>
        </w:tabs>
        <w:spacing w:before="46" w:after="0" w:line="240"/>
        <w:ind w:right="0" w:left="2512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WSAEventSelect</w:t>
      </w:r>
    </w:p>
    <w:p>
      <w:pPr>
        <w:numPr>
          <w:ilvl w:val="0"/>
          <w:numId w:val="835"/>
        </w:numPr>
        <w:tabs>
          <w:tab w:val="left" w:pos="2512" w:leader="none"/>
          <w:tab w:val="left" w:pos="2513" w:leader="none"/>
        </w:tabs>
        <w:spacing w:before="45" w:after="0" w:line="240"/>
        <w:ind w:right="0" w:left="2512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Overlapped</w:t>
      </w:r>
    </w:p>
    <w:p>
      <w:pPr>
        <w:spacing w:before="0" w:after="0" w:line="240"/>
        <w:ind w:right="0" w:left="2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48"/>
        </w:numPr>
        <w:tabs>
          <w:tab w:val="left" w:pos="646" w:leader="none"/>
        </w:tabs>
        <w:spacing w:before="0" w:after="0" w:line="283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Các ph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ương ph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áp vào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ra</w:t>
      </w:r>
    </w:p>
    <w:p>
      <w:pPr>
        <w:numPr>
          <w:ilvl w:val="0"/>
          <w:numId w:val="848"/>
        </w:numPr>
        <w:tabs>
          <w:tab w:val="left" w:pos="860" w:leader="none"/>
        </w:tabs>
        <w:spacing w:before="146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Các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ộ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ộng của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Winsock</w:t>
      </w:r>
    </w:p>
    <w:p>
      <w:pPr>
        <w:spacing w:before="144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 có hai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blocking (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bộ)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non-blocking (b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bộ). Hai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khác nhau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về từ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dữ liệu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send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recv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chỉ trở về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ơi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khi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ất, v{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chặn (block)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của luồng (thread)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gọi h{m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khi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ất. Nếu việc triệu gọi c|c thao t|c v{o ra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diễn ra trong luồng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giao di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giao di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của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rất chậm chạp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mang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cảm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không tho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m|i.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lại, 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Winsock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trở về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tức bất kể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dữ liệu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hay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ho{n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ất.</w:t>
      </w:r>
    </w:p>
    <w:p>
      <w:pPr>
        <w:numPr>
          <w:ilvl w:val="0"/>
          <w:numId w:val="851"/>
        </w:numPr>
        <w:tabs>
          <w:tab w:val="left" w:pos="430" w:leader="none"/>
        </w:tabs>
        <w:spacing w:before="4" w:after="0" w:line="240"/>
        <w:ind w:right="0" w:left="429" w:hanging="207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ồng</w:t>
      </w:r>
      <w:r>
        <w:rPr>
          <w:rFonts w:ascii="Cambria" w:hAnsi="Cambria" w:cs="Cambria" w:eastAsia="Cambria"/>
          <w:b/>
          <w:i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bộ</w:t>
      </w:r>
    </w:p>
    <w:p>
      <w:pPr>
        <w:spacing w:before="145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lớn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Winsock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theo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ặp nhận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ý,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nhận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ít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liệu, thực hiện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trên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v{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nhận dữ liệu -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ý…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26"/>
        <w:ind w:right="4409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printf("recv failed with error %d\n", WSAGetLastError());</w:t>
      </w:r>
    </w:p>
    <w:p>
      <w:pPr>
        <w:spacing w:before="0" w:after="0" w:line="279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return;</w:t>
      </w:r>
    </w:p>
    <w:p>
      <w:pPr>
        <w:spacing w:before="98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DoComputationOnData(buff); //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ực hiện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ính to|n kh|c</w:t>
      </w:r>
    </w:p>
    <w:p>
      <w:pPr>
        <w:spacing w:before="10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1" w:after="0" w:line="281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69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mỗi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ặp, ứng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dữ liệu nhận về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có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về việc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toán và các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khác không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thực hiện tiếp. Nếu việc nhận dữ liệu thực hiện trong trong luồng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giao di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(GUI Thread),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từ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ùng.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đưa ra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việc nhận dữ liệu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luồng 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êng và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liệu.</w:t>
      </w:r>
    </w:p>
    <w:p>
      <w:pPr>
        <w:spacing w:before="103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sử ứng dụng cần nhận dữ liệu từ mạng, dữ liệu l{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ệp, mỗi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kích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NUM_BYTES_REQUIRED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sau chia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nhận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thành hai lu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ReadThread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ProcessThread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với nhau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data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hEvent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tạo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Lu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ReadThread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sẽ lặp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NUM_BYTES_REQUIRED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buff.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thông qua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hEvent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cho lu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ProcessThread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biết dữ liệu sẵn s{ng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392" w:leader="none"/>
        </w:tabs>
        <w:spacing w:before="75" w:after="0" w:line="326"/>
        <w:ind w:right="3628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nRead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0,</w:t>
        <w:tab/>
        <w:t xml:space="preserve">//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 byte nhận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mỗi lần nLeft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0,</w:t>
        <w:tab/>
        <w:t xml:space="preserve">// Số byte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òn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ại của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ệp nBytes =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2026" w:leader="none"/>
        </w:tabs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(!done)</w:t>
        <w:tab/>
        <w:t xml:space="preserve">//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ừng n{o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ưa 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úc</w:t>
      </w: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ầu mỗi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òng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ặp</w:t>
      </w:r>
    </w:p>
    <w:p>
      <w:pPr>
        <w:spacing w:before="98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nTotal = 0; 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ổng số byte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đ~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trong mỗi lần lặp</w:t>
      </w:r>
    </w:p>
    <w:p>
      <w:pPr>
        <w:spacing w:before="101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nLeft = NUM_BYTES_REQUIRED; //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 byte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òn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ại của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48" w:after="0" w:line="326"/>
        <w:ind w:right="165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ặp việc nhập dữ liệu cho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ến khi nhận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 NUM_BYTE_REQUIRED while (nTotal != NUM_BYTES_REQUIRED)</w:t>
      </w:r>
    </w:p>
    <w:p>
      <w:pPr>
        <w:spacing w:before="0" w:after="0" w:line="279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EnterCriticalSection(&amp;data); // V{o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ạn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</w:t>
      </w:r>
    </w:p>
    <w:p>
      <w:pPr>
        <w:spacing w:before="100" w:after="0" w:line="326"/>
        <w:ind w:right="2643" w:left="1066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nRead = recv(sock, &amp;(buff[MAX_BUFFER_SIZE - nBytes]), nLeft, 0);</w:t>
      </w:r>
    </w:p>
    <w:p>
      <w:pPr>
        <w:spacing w:before="0" w:after="0" w:line="28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(nRead == -1)</w:t>
      </w:r>
    </w:p>
    <w:p>
      <w:pPr>
        <w:spacing w:before="100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98" w:after="0" w:line="326"/>
        <w:ind w:right="6437" w:left="106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printf("error\n"); ExitThread();</w:t>
      </w:r>
    </w:p>
    <w:p>
      <w:pPr>
        <w:spacing w:before="0" w:after="0" w:line="279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0" w:line="326"/>
        <w:ind w:right="6712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nTotal += nRead; nLeft -= nRead;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0" w:line="326"/>
        <w:ind w:right="3802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nBytes += nRead; LeaveCriticalSection(&amp;data); // Ra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ạn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</w:t>
      </w:r>
    </w:p>
    <w:p>
      <w:pPr>
        <w:spacing w:before="0" w:after="0" w:line="28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0" w:line="240"/>
        <w:ind w:right="412" w:left="222" w:firstLine="42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SetEvent(hEvent); // B|o 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ệu luồng ProcessThread dữ liệu trong buff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đ~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ẵn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45" w:after="0" w:line="326"/>
        <w:ind w:right="643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Lu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ồng xử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 liệu void ProcessThread(void)</w:t>
      </w:r>
    </w:p>
    <w:p>
      <w:pPr>
        <w:spacing w:before="0" w:after="0" w:line="28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0" w:line="326"/>
        <w:ind w:right="2702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ợi sự kiện nhận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 một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ệp từ luồng ReadThread WaitForSingleObject(hEvent);</w:t>
      </w:r>
    </w:p>
    <w:p>
      <w:pPr>
        <w:spacing w:before="0" w:after="0" w:line="32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26"/>
        <w:ind w:right="4975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V{o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ạn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EnterCriticalSection(&amp;data); DoSomeComputationOnData(buff);</w:t>
      </w:r>
    </w:p>
    <w:p>
      <w:pPr>
        <w:spacing w:before="0" w:after="0" w:line="326"/>
        <w:ind w:right="4997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ấy dữ liệu ra khỏi bộ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ệm nBytes -= NUM_BYTES_REQUIRED;</w:t>
      </w:r>
    </w:p>
    <w:p>
      <w:pPr>
        <w:spacing w:before="0" w:after="0" w:line="324"/>
        <w:ind w:right="5631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Ra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ỏi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ạn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LeaveCriticalSection(&amp;data);</w:t>
      </w: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68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|p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ụng với nhiều socket một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là khá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tạp khi mỗi kết nối cần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hai luồng, nếu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việc gửi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ba luồng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thống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tối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ưu.</w:t>
      </w:r>
    </w:p>
    <w:p>
      <w:pPr>
        <w:numPr>
          <w:ilvl w:val="0"/>
          <w:numId w:val="899"/>
        </w:numPr>
        <w:tabs>
          <w:tab w:val="left" w:pos="484" w:leader="none"/>
        </w:tabs>
        <w:spacing w:before="103" w:after="0" w:line="240"/>
        <w:ind w:right="0" w:left="483" w:hanging="261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ộ bất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ồng</w:t>
      </w:r>
      <w:r>
        <w:rPr>
          <w:rFonts w:ascii="Cambria" w:hAnsi="Cambria" w:cs="Cambria" w:eastAsia="Cambria"/>
          <w:b/>
          <w:i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bộ</w:t>
      </w:r>
    </w:p>
    <w:p>
      <w:pPr>
        <w:spacing w:before="144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sẽ trở về ngay lập tức bất kể việc gửi 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ho{n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hay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ho{n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tạo sẽ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lệnh sau sẽ chuyển socket sang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bộ.</w:t>
      </w:r>
    </w:p>
    <w:p>
      <w:pPr>
        <w:spacing w:before="69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dữ liệu của WinSock sẽ trở về ngay lập tức với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WSAWOULDBLOCK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chất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lỗi, chỉ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rằng WinSock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thời gian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dữ liệu.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phải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kiểm tra kh|c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biết khi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gửi nhận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ho{n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ất. C|c h{m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trả về lỗi WSAWOULDBLOCK nếu WinSock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bộ.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9"/>
          <w:shd w:fill="auto" w:val="clear"/>
        </w:rPr>
      </w:pPr>
    </w:p>
    <w:tbl>
      <w:tblPr>
        <w:tblInd w:w="114" w:type="dxa"/>
      </w:tblPr>
      <w:tblGrid>
        <w:gridCol w:w="3662"/>
        <w:gridCol w:w="5338"/>
      </w:tblGrid>
      <w:tr>
        <w:trPr>
          <w:trHeight w:val="287" w:hRule="auto"/>
          <w:jc w:val="left"/>
        </w:trPr>
        <w:tc>
          <w:tcPr>
            <w:tcW w:w="3662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auto" w:fill="4f81b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59"/>
              <w:ind w:right="0" w:left="11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Tên hàm</w:t>
            </w:r>
          </w:p>
        </w:tc>
        <w:tc>
          <w:tcPr>
            <w:tcW w:w="5338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auto" w:fill="4f81b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59"/>
              <w:ind w:right="0" w:left="13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</w:tr>
      <w:tr>
        <w:trPr>
          <w:trHeight w:val="551" w:hRule="auto"/>
          <w:jc w:val="left"/>
        </w:trPr>
        <w:tc>
          <w:tcPr>
            <w:tcW w:w="3662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WSAAccept,accept</w:t>
            </w:r>
          </w:p>
        </w:tc>
        <w:tc>
          <w:tcPr>
            <w:tcW w:w="5338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31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Ứng dụng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kết</w:t>
            </w:r>
          </w:p>
          <w:p>
            <w:pPr>
              <w:spacing w:before="0" w:after="0" w:line="264"/>
              <w:ind w:right="0" w:left="13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ối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ào.</w:t>
            </w:r>
          </w:p>
        </w:tc>
      </w:tr>
      <w:tr>
        <w:trPr>
          <w:trHeight w:val="275" w:hRule="auto"/>
          <w:jc w:val="left"/>
        </w:trPr>
        <w:tc>
          <w:tcPr>
            <w:tcW w:w="3662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closesocket</w:t>
            </w:r>
          </w:p>
        </w:tc>
        <w:tc>
          <w:tcPr>
            <w:tcW w:w="5338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3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nối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ực sự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óng.</w:t>
            </w:r>
          </w:p>
        </w:tc>
      </w:tr>
      <w:tr>
        <w:trPr>
          <w:trHeight w:val="553" w:hRule="auto"/>
          <w:jc w:val="left"/>
        </w:trPr>
        <w:tc>
          <w:tcPr>
            <w:tcW w:w="3662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WSAConnect,connect</w:t>
            </w:r>
          </w:p>
        </w:tc>
        <w:tc>
          <w:tcPr>
            <w:tcW w:w="5338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31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nối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khởi tạo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ưng chưa</w:t>
            </w:r>
          </w:p>
          <w:p>
            <w:pPr>
              <w:spacing w:before="0" w:after="0" w:line="264"/>
              <w:ind w:right="0" w:left="131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hoàn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ất.</w:t>
            </w:r>
          </w:p>
        </w:tc>
      </w:tr>
    </w:tbl>
    <w:p>
      <w:pPr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4" w:type="dxa"/>
      </w:tblPr>
      <w:tblGrid>
        <w:gridCol w:w="4752"/>
        <w:gridCol w:w="4248"/>
      </w:tblGrid>
      <w:tr>
        <w:trPr>
          <w:trHeight w:val="275" w:hRule="auto"/>
          <w:jc w:val="left"/>
        </w:trPr>
        <w:tc>
          <w:tcPr>
            <w:tcW w:w="4752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WSARecv, recv, WSARecvFrom, recvfrom</w:t>
            </w:r>
          </w:p>
        </w:tc>
        <w:tc>
          <w:tcPr>
            <w:tcW w:w="4248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22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dữ liệu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ào.</w:t>
            </w:r>
          </w:p>
        </w:tc>
      </w:tr>
      <w:tr>
        <w:trPr>
          <w:trHeight w:val="277" w:hRule="auto"/>
          <w:jc w:val="left"/>
        </w:trPr>
        <w:tc>
          <w:tcPr>
            <w:tcW w:w="4752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WSASend, send, WSASendTo, and sendto</w:t>
            </w:r>
          </w:p>
        </w:tc>
        <w:tc>
          <w:tcPr>
            <w:tcW w:w="4248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22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gửi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 ngay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tức 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932"/>
        </w:numPr>
        <w:tabs>
          <w:tab w:val="left" w:pos="860" w:leader="none"/>
        </w:tabs>
        <w:spacing w:before="100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Các mô hình vào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ra</w:t>
      </w:r>
    </w:p>
    <w:p>
      <w:pPr>
        <w:spacing w:before="144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Mô hình v{o ra l{ c|c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ứng dụng trao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dữ liệu  với WinSock.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 cả 6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vào ra: blocking, select, WSAAsyncSelect, WSAEventSelect, Overlapped và completion port.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b{y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ăm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v{o ra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ên.</w:t>
      </w:r>
    </w:p>
    <w:p>
      <w:pPr>
        <w:numPr>
          <w:ilvl w:val="0"/>
          <w:numId w:val="934"/>
        </w:numPr>
        <w:tabs>
          <w:tab w:val="left" w:pos="430" w:leader="none"/>
        </w:tabs>
        <w:spacing w:before="201" w:after="0" w:line="240"/>
        <w:ind w:right="0" w:left="429" w:hanging="207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i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blocking</w:t>
      </w:r>
    </w:p>
    <w:p>
      <w:pPr>
        <w:spacing w:before="147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nhất. Do việc sử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dữ liệu sẽ  chặn luồng hiện tại,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mô hình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hai luồng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ộc lập cho việc gửi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dữ liệu.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duy nhất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n{y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ễ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ển, hạn chế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không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mở rộng ra nhiều kết nối bởi việc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việc phải tạo nhiều luồng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thống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quả về mặt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</w:t>
      </w:r>
      <w:r>
        <w:rPr>
          <w:rFonts w:ascii="Cambria" w:hAnsi="Cambria" w:cs="Cambria" w:eastAsia="Cambria"/>
          <w:color w:val="auto"/>
          <w:spacing w:val="-2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nguyên.</w:t>
      </w:r>
    </w:p>
    <w:p>
      <w:pPr>
        <w:numPr>
          <w:ilvl w:val="0"/>
          <w:numId w:val="936"/>
        </w:numPr>
        <w:tabs>
          <w:tab w:val="left" w:pos="429" w:leader="none"/>
        </w:tabs>
        <w:spacing w:before="198" w:after="0" w:line="240"/>
        <w:ind w:right="0" w:left="428" w:hanging="20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i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select</w:t>
      </w:r>
    </w:p>
    <w:p>
      <w:pPr>
        <w:spacing w:before="0" w:after="0" w:line="276"/>
        <w:ind w:right="7754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select( int nfds,</w:t>
      </w:r>
    </w:p>
    <w:p>
      <w:pPr>
        <w:spacing w:before="0" w:after="0" w:line="276"/>
        <w:ind w:right="6267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fd_set FAR * readfds, fd_set FAR * writefds, fd_set FAR * exceptfds,</w:t>
      </w:r>
    </w:p>
    <w:p>
      <w:pPr>
        <w:spacing w:before="0" w:after="0" w:line="276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const struct timeval FAR * timeout</w:t>
      </w:r>
    </w:p>
    <w:p>
      <w:pPr>
        <w:spacing w:before="40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46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rộng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ãi. Thông qua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sử dụng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biết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ông, hay có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đang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hay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ông. 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chặn luồng hiện tại cho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khi một trong c|c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kiện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nó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thỏa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ãn.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của h{m select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</w:t>
      </w:r>
    </w:p>
    <w:p>
      <w:pPr>
        <w:spacing w:before="83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nfds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bỏ qua trong WinSock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nó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đưa v{o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 mục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c|c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socket của Berkeley.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readfds, writefds, exceptfds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mà hàm select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kiểm tra. Kiểu dữ liệu fd_set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ụ,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select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một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tập readfds thỏa m~n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</w:t>
      </w:r>
      <w:r>
        <w:rPr>
          <w:rFonts w:ascii="Cambria" w:hAnsi="Cambria" w:cs="Cambria" w:eastAsia="Cambri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kiện:</w:t>
      </w:r>
    </w:p>
    <w:p>
      <w:pPr>
        <w:numPr>
          <w:ilvl w:val="0"/>
          <w:numId w:val="943"/>
        </w:numPr>
        <w:tabs>
          <w:tab w:val="left" w:pos="941" w:leader="none"/>
          <w:tab w:val="left" w:pos="942" w:leader="none"/>
        </w:tabs>
        <w:spacing w:before="103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Có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nhận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ợc.</w:t>
      </w:r>
    </w:p>
    <w:p>
      <w:pPr>
        <w:numPr>
          <w:ilvl w:val="0"/>
          <w:numId w:val="943"/>
        </w:numPr>
        <w:tabs>
          <w:tab w:val="left" w:pos="941" w:leader="none"/>
          <w:tab w:val="left" w:pos="942" w:leader="none"/>
        </w:tabs>
        <w:spacing w:before="45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bị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óng, reset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hủy.</w:t>
      </w:r>
    </w:p>
    <w:p>
      <w:pPr>
        <w:numPr>
          <w:ilvl w:val="0"/>
          <w:numId w:val="943"/>
        </w:numPr>
        <w:tabs>
          <w:tab w:val="left" w:pos="941" w:leader="none"/>
          <w:tab w:val="left" w:pos="942" w:leader="none"/>
        </w:tabs>
        <w:spacing w:before="44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listen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v{ h{m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accept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thành</w:t>
      </w:r>
      <w:r>
        <w:rPr>
          <w:rFonts w:ascii="Cambria" w:hAnsi="Cambria" w:cs="Cambria" w:eastAsia="Cambria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công.</w:t>
      </w:r>
    </w:p>
    <w:p>
      <w:pPr>
        <w:spacing w:before="149" w:after="0" w:line="273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ậy, select sẽ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một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tập writefds thỏa m~n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kiện:</w:t>
      </w:r>
    </w:p>
    <w:p>
      <w:pPr>
        <w:spacing w:before="0" w:after="0" w:line="273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8"/>
        </w:numPr>
        <w:tabs>
          <w:tab w:val="left" w:pos="941" w:leader="none"/>
          <w:tab w:val="left" w:pos="942" w:leader="none"/>
        </w:tabs>
        <w:spacing w:before="78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đi.</w:t>
      </w:r>
    </w:p>
    <w:p>
      <w:pPr>
        <w:numPr>
          <w:ilvl w:val="0"/>
          <w:numId w:val="948"/>
        </w:numPr>
        <w:tabs>
          <w:tab w:val="left" w:pos="941" w:leader="none"/>
          <w:tab w:val="left" w:pos="942" w:leader="none"/>
        </w:tabs>
        <w:spacing w:before="43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thành công trên socket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bộ.</w:t>
      </w:r>
    </w:p>
    <w:p>
      <w:pPr>
        <w:spacing w:before="149" w:after="0" w:line="273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select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một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tập exceptfds thỏa m~n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kiện</w:t>
      </w:r>
    </w:p>
    <w:p>
      <w:pPr>
        <w:numPr>
          <w:ilvl w:val="0"/>
          <w:numId w:val="951"/>
        </w:numPr>
        <w:tabs>
          <w:tab w:val="left" w:pos="941" w:leader="none"/>
          <w:tab w:val="left" w:pos="942" w:leader="none"/>
        </w:tabs>
        <w:spacing w:before="104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bại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socket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bộ.</w:t>
      </w:r>
    </w:p>
    <w:p>
      <w:pPr>
        <w:numPr>
          <w:ilvl w:val="0"/>
          <w:numId w:val="951"/>
        </w:numPr>
        <w:tabs>
          <w:tab w:val="left" w:pos="941" w:leader="none"/>
          <w:tab w:val="left" w:pos="942" w:leader="none"/>
        </w:tabs>
        <w:spacing w:before="43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dữ liệu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OOB.</w:t>
      </w:r>
    </w:p>
    <w:p>
      <w:pPr>
        <w:spacing w:before="149" w:after="0" w:line="273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readfds, writefds, exceptfds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NULL,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cả ba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NULL.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struct timeval</w:t>
      </w:r>
    </w:p>
    <w:p>
      <w:pPr>
        <w:spacing w:before="40" w:after="0" w:line="273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727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long tv_sec; long tv_usec;</w:t>
      </w:r>
    </w:p>
    <w:p>
      <w:pPr>
        <w:spacing w:before="0" w:after="0" w:line="273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107" w:after="0" w:line="273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cuối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timeout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quyết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bao l}u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khi trở về.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timeval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sau:</w:t>
      </w:r>
    </w:p>
    <w:p>
      <w:pPr>
        <w:spacing w:before="83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tv_sec tính theo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và tv_usect là mili giây.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timeout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{0,0} có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h{m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chỉ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ăm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và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về ngay lập tức.</w:t>
      </w:r>
    </w:p>
    <w:p>
      <w:pPr>
        <w:spacing w:before="101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select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nó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trả về số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ứng. Nếu sau khoảng thời gian timeout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không có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ảy ra, select sẽ trả về 0. Nếu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kỳ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do gì khác, select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trả về SOCKET_ERROR.</w:t>
      </w:r>
    </w:p>
    <w:p>
      <w:pPr>
        <w:spacing w:before="100" w:after="0" w:line="273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khi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select,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phải khởi tạo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fd_set. WinSock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c|c MACRO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này:</w:t>
      </w:r>
    </w:p>
    <w:p>
      <w:pPr>
        <w:numPr>
          <w:ilvl w:val="0"/>
          <w:numId w:val="962"/>
        </w:numPr>
        <w:tabs>
          <w:tab w:val="left" w:pos="941" w:leader="none"/>
          <w:tab w:val="left" w:pos="942" w:leader="none"/>
        </w:tabs>
        <w:spacing w:before="107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FD_ZERO(*set):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tạo một tập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rỗng.</w:t>
      </w:r>
    </w:p>
    <w:p>
      <w:pPr>
        <w:numPr>
          <w:ilvl w:val="0"/>
          <w:numId w:val="962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FD_CLR(s,*set): Xóa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socket s ra khỏi tập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s.</w:t>
      </w:r>
    </w:p>
    <w:p>
      <w:pPr>
        <w:numPr>
          <w:ilvl w:val="0"/>
          <w:numId w:val="962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FD_ISSET(s,*set): 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tra xem socket s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thiết lập hay</w:t>
      </w:r>
      <w:r>
        <w:rPr>
          <w:rFonts w:ascii="Cambria" w:hAnsi="Cambria" w:cs="Cambria" w:eastAsia="Cambria"/>
          <w:color w:val="auto"/>
          <w:spacing w:val="-1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ông.</w:t>
      </w:r>
    </w:p>
    <w:p>
      <w:pPr>
        <w:numPr>
          <w:ilvl w:val="0"/>
          <w:numId w:val="962"/>
        </w:numPr>
        <w:tabs>
          <w:tab w:val="left" w:pos="941" w:leader="none"/>
          <w:tab w:val="left" w:pos="942" w:leader="none"/>
        </w:tabs>
        <w:spacing w:before="43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FD_SET(s,*set): Thêm socket s vào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s.</w:t>
      </w:r>
    </w:p>
    <w:p>
      <w:pPr>
        <w:spacing w:before="147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ệnh 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kiểm tra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socket s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</w:t>
      </w:r>
      <w:r>
        <w:rPr>
          <w:rFonts w:ascii="Cambria" w:hAnsi="Cambria" w:cs="Cambria" w:eastAsia="Cambria"/>
          <w:color w:val="auto"/>
          <w:spacing w:val="5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s;</w:t>
      </w:r>
    </w:p>
    <w:p>
      <w:pPr>
        <w:tabs>
          <w:tab w:val="left" w:pos="575" w:leader="none"/>
        </w:tabs>
        <w:spacing w:before="42" w:after="0" w:line="276"/>
        <w:ind w:right="7373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fd_set fdread; int</w:t>
        <w:tab/>
        <w:t xml:space="preserve">ret;</w:t>
      </w:r>
    </w:p>
    <w:p>
      <w:pPr>
        <w:spacing w:before="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tạo socket s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kết nối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73"/>
        <w:ind w:right="5587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Thao tác vào ra trên socket s while(TRUE)</w:t>
      </w:r>
    </w:p>
    <w:p>
      <w:pPr>
        <w:spacing w:before="4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Xóa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fdread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79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FD_ZERO(&amp;fdread);</w:t>
      </w:r>
    </w:p>
    <w:p>
      <w:pPr>
        <w:spacing w:before="42" w:after="0" w:line="273"/>
        <w:ind w:right="6017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Thêm s vào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fdread FD_SET(s, &amp;fdread);</w:t>
      </w:r>
    </w:p>
    <w:p>
      <w:pPr>
        <w:spacing w:before="4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((ret = select(0, &amp;fdread, NULL, NULL, NULL)) 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ợi sự kiện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ên socket s</w:t>
      </w:r>
    </w:p>
    <w:p>
      <w:pPr>
        <w:spacing w:before="43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== SOCKET_ERROR)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Error condition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(ret &gt; 0)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(FD_ISSET(s, &amp;fdread)) //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ểm tra xem s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thiết lập hay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</w:t>
      </w:r>
    </w:p>
    <w:p>
      <w:pPr>
        <w:spacing w:before="42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nhận dữ liệu từ s</w:t>
      </w:r>
    </w:p>
    <w:p>
      <w:pPr>
        <w:spacing w:before="40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8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lớn nhất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là nó cho phép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trên cùng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luồng. Mặc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số socket tối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 trong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tập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64,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1024 socket trong một tập.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cho qu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socket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tập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hiệu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khi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duyệt qua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khi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sự kiện xảy ra với một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ằm trong tập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numPr>
          <w:ilvl w:val="0"/>
          <w:numId w:val="993"/>
        </w:numPr>
        <w:tabs>
          <w:tab w:val="left" w:pos="399" w:leader="none"/>
        </w:tabs>
        <w:spacing w:before="198" w:after="0" w:line="240"/>
        <w:ind w:right="0" w:left="398" w:hanging="1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i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WSAAsyncSelect</w:t>
      </w:r>
    </w:p>
    <w:p>
      <w:pPr>
        <w:spacing w:before="0" w:after="0" w:line="276"/>
        <w:ind w:right="6658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WSAAsyncSelect( SOCKET s,</w:t>
      </w:r>
    </w:p>
    <w:p>
      <w:pPr>
        <w:spacing w:before="0" w:after="0" w:line="276"/>
        <w:ind w:right="6601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HWND hWnd, unsigned int wMsg, long lEvent</w:t>
      </w:r>
    </w:p>
    <w:p>
      <w:pPr>
        <w:spacing w:before="0" w:after="0" w:line="28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47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ra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bộ dựa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thông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của Windows.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cơ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ép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ứng dụng GUI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mạng của WinSock.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ệp, ứng dụng phải tạo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ít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một cửa sổ. Việc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giao di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tạo cửa sổ trong Windows sẽ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cập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đ}y. Khi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ửa sổ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tạo, ứng dụng sẽ gọi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WSAAsyncSelect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cho WinSock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cửa sổ sẽ nhận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ệp.</w:t>
      </w:r>
    </w:p>
    <w:p>
      <w:pPr>
        <w:spacing w:before="8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numPr>
          <w:ilvl w:val="0"/>
          <w:numId w:val="999"/>
        </w:numPr>
        <w:tabs>
          <w:tab w:val="left" w:pos="941" w:leader="none"/>
          <w:tab w:val="left" w:pos="942" w:leader="none"/>
        </w:tabs>
        <w:spacing w:before="1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s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socket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thông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ệp.</w:t>
      </w:r>
    </w:p>
    <w:p>
      <w:pPr>
        <w:numPr>
          <w:ilvl w:val="0"/>
          <w:numId w:val="999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hWnd là handle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cửa sổ sẽ nhận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002"/>
        </w:numPr>
        <w:tabs>
          <w:tab w:val="left" w:pos="942" w:leader="none"/>
        </w:tabs>
        <w:spacing w:before="78" w:after="0" w:line="276"/>
        <w:ind w:right="333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wMsg mô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sẽ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cửa sổ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ệt với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kh|c.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ọn, ứng dụng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chọn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wMsg lớn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WM_USER.</w:t>
      </w:r>
    </w:p>
    <w:p>
      <w:pPr>
        <w:numPr>
          <w:ilvl w:val="0"/>
          <w:numId w:val="1002"/>
        </w:numPr>
        <w:tabs>
          <w:tab w:val="left" w:pos="942" w:leader="none"/>
        </w:tabs>
        <w:spacing w:before="0" w:after="0" w:line="273"/>
        <w:ind w:right="333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lEvent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nạ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lo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nhận.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FD_READ, FD_WRITE, FD_ACCEPT, FD_CONNECT,</w:t>
      </w:r>
      <w:r>
        <w:rPr>
          <w:rFonts w:ascii="Cambria" w:hAnsi="Cambria" w:cs="Cambria" w:eastAsia="Cambria"/>
          <w:color w:val="auto"/>
          <w:spacing w:val="-2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FD_CLOSE.</w:t>
      </w:r>
    </w:p>
    <w:p>
      <w:pPr>
        <w:spacing w:before="10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</w:p>
    <w:p>
      <w:pPr>
        <w:spacing w:before="7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WSAAsyncSelect(s, hwnd, WM_SOCKET, FD_CONNECT | FD_READ | FD_WRITE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| FD_CLOSE);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86" w:after="0" w:line="273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gọi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này, WinSock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tự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chuyển socket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sang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bộ.</w:t>
      </w:r>
    </w:p>
    <w:p>
      <w:pPr>
        <w:spacing w:before="0" w:after="0" w:line="276"/>
        <w:ind w:right="4895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LRESULT CALLBACK WindowProc( HWND hWnd,</w:t>
      </w:r>
    </w:p>
    <w:p>
      <w:pPr>
        <w:spacing w:before="0" w:after="0" w:line="276"/>
        <w:ind w:right="6622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UINT uMsg, WPARAM wParam, LPARAM lParam };</w:t>
      </w:r>
    </w:p>
    <w:p>
      <w:pPr>
        <w:spacing w:before="107" w:after="0" w:line="276"/>
        <w:ind w:right="335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ửa sổ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ệp,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triệu gọi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WindowsProc (m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loại h{m callback)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cửa sổ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của h{m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BOOL CALLBACK WinProc(HWND hDlg,UINT wMsg,</w:t>
      </w:r>
    </w:p>
    <w:p>
      <w:pPr>
        <w:spacing w:before="42" w:after="0" w:line="276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WPARAM wParam, LPARAM lParam)</w:t>
      </w:r>
    </w:p>
    <w:p>
      <w:pPr>
        <w:spacing w:before="43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 Accept;</w:t>
      </w:r>
    </w:p>
    <w:p>
      <w:pPr>
        <w:spacing w:before="3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76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switch(wMsg)</w:t>
      </w:r>
    </w:p>
    <w:p>
      <w:pPr>
        <w:spacing w:before="40" w:after="0" w:line="276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case WM_PAINT:</w:t>
      </w:r>
    </w:p>
    <w:p>
      <w:pPr>
        <w:spacing w:before="42" w:after="0" w:line="276"/>
        <w:ind w:right="6009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break;</w:t>
      </w:r>
    </w:p>
    <w:p>
      <w:pPr>
        <w:spacing w:before="6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76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case WM_SOCKET:</w:t>
      </w:r>
    </w:p>
    <w:p>
      <w:pPr>
        <w:spacing w:before="42" w:after="0" w:line="276"/>
        <w:ind w:right="0" w:left="60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WinSock</w:t>
      </w:r>
    </w:p>
    <w:p>
      <w:pPr>
        <w:spacing w:before="100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hWnd l{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ửa sổ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sự kiện, uMsg l{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cửa sổ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phải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chiếu uMsg với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lập trong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WSAAsyncSelect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biết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có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l{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mạng hay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ông.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wParam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là socket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ảy ra sự kiện. Tham số cuối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lParam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hai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ửa thấp chứa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sự kiện, nửa cao chứa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nếu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việc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trong cửa sổ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9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ểm tra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 hay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</w:t>
      </w:r>
    </w:p>
    <w:p>
      <w:pPr>
        <w:spacing w:before="42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(WSAGETSELECTERROR(lParam))</w:t>
      </w:r>
    </w:p>
    <w:p>
      <w:pPr>
        <w:spacing w:before="41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92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 socket</w:t>
      </w:r>
    </w:p>
    <w:p>
      <w:pPr>
        <w:spacing w:before="43" w:after="0" w:line="276"/>
        <w:ind w:right="4535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closesocket( (SOCKET) wParam); break;</w:t>
      </w:r>
    </w:p>
    <w:p>
      <w:pPr>
        <w:spacing w:before="1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76"/>
        <w:ind w:right="3938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X|c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ịnh sự kiện switch(WSAGETSELECTEVENT(lParam))</w:t>
      </w:r>
    </w:p>
    <w:p>
      <w:pPr>
        <w:spacing w:before="2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case FD_ACCEPT:</w:t>
      </w:r>
    </w:p>
    <w:p>
      <w:pPr>
        <w:spacing w:before="3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ấp nhận kết nối</w:t>
      </w:r>
    </w:p>
    <w:p>
      <w:pPr>
        <w:spacing w:before="40" w:after="0" w:line="240"/>
        <w:ind w:right="0" w:left="10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Accept = accept(wParam, NULL, NULL);</w:t>
      </w:r>
    </w:p>
    <w:p>
      <w:pPr>
        <w:spacing w:before="43" w:after="0" w:line="276"/>
        <w:ind w:right="7082" w:left="10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…. break;</w:t>
      </w:r>
    </w:p>
    <w:p>
      <w:pPr>
        <w:spacing w:before="0" w:after="0" w:line="24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case FD_READ:</w:t>
      </w:r>
    </w:p>
    <w:p>
      <w:pPr>
        <w:spacing w:before="43" w:after="0" w:line="240"/>
        <w:ind w:right="0" w:left="10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dữ liệu từ socket wParam</w:t>
      </w:r>
    </w:p>
    <w:p>
      <w:pPr>
        <w:spacing w:before="41" w:after="0" w:line="276"/>
        <w:ind w:right="7082" w:left="1084" w:hanging="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 break;</w:t>
      </w:r>
    </w:p>
    <w:p>
      <w:pPr>
        <w:spacing w:before="1" w:after="0" w:line="24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case FD_WRITE:</w:t>
      </w:r>
    </w:p>
    <w:p>
      <w:pPr>
        <w:spacing w:before="42" w:after="0" w:line="276"/>
        <w:ind w:right="4257" w:left="10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ửi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ến socket wParam break;</w:t>
      </w:r>
    </w:p>
    <w:p>
      <w:pPr>
        <w:spacing w:before="1" w:after="0" w:line="24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case FD_CLOSE:</w:t>
      </w:r>
    </w:p>
    <w:p>
      <w:pPr>
        <w:spacing w:before="40" w:after="0" w:line="240"/>
        <w:ind w:right="0" w:left="10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nối</w:t>
      </w:r>
    </w:p>
    <w:p>
      <w:pPr>
        <w:spacing w:before="43" w:after="0" w:line="276"/>
        <w:ind w:right="4377" w:left="10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closesocket( (SOCKET)wParam); break;</w:t>
      </w:r>
    </w:p>
    <w:p>
      <w:pPr>
        <w:spacing w:before="1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0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 TRUE;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</w:pPr>
    </w:p>
    <w:p>
      <w:pPr>
        <w:spacing w:before="100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Mô hình vào ra WSAAsyncSelect có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sự kiện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thời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không quá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lập, kiểm tra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fd_set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select. Tuy nhiên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ứng dụng phải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ửa sổ. Những ứng dụng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cửa sổ (console, dịch vụ) sẽ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ội sử dụng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v{o ra n{y.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thời, nếu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phạm vi lớn, một cửa sổ phải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hàng ngàn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với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áp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0"/>
        </w:numPr>
        <w:tabs>
          <w:tab w:val="left" w:pos="430" w:leader="none"/>
        </w:tabs>
        <w:spacing w:before="75" w:after="0" w:line="240"/>
        <w:ind w:right="0" w:left="429" w:hanging="207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i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WSAEventSelect</w:t>
      </w:r>
    </w:p>
    <w:p>
      <w:pPr>
        <w:spacing w:before="147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Mô hình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theo sự kiện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Windows.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socket sẽ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biến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sự kiện 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êng.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sự kiện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khởi tạo bởi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WSACreateEvent có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tabs>
          <w:tab w:val="left" w:pos="1702" w:leader="none"/>
          <w:tab w:val="left" w:pos="9033" w:leader="none"/>
        </w:tabs>
        <w:spacing w:before="98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WSAEVENT</w:t>
        <w:tab/>
        <w:t xml:space="preserve">WSACreateEvent(void);</w:t>
        <w:tab/>
      </w:r>
    </w:p>
    <w:p>
      <w:pPr>
        <w:spacing w:before="0" w:after="0" w:line="276"/>
        <w:ind w:right="6680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WSAEventSelect( SOCKET s,</w:t>
      </w:r>
    </w:p>
    <w:p>
      <w:pPr>
        <w:spacing w:before="0" w:after="0" w:line="276"/>
        <w:ind w:right="5882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WSAEVENT hEventObject, long lNetworkEvents</w:t>
      </w:r>
    </w:p>
    <w:p>
      <w:pPr>
        <w:spacing w:before="0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43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này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ra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ở trạng th|i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(non- signaled)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lập thủ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(manual reset). Sau khi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kiện, ứng dụng sẽ sử dụng h{m WSAEventSelect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gắn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với socket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ứng.</w:t>
      </w:r>
    </w:p>
    <w:p>
      <w:pPr>
        <w:spacing w:before="83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 l{ socket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kiện, hEventObject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sẽ nhận sự kiện, lNetworkEvents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nạ quy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WinSock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đi.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hai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th|i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b|o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(signaled)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b|o 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(non-signed)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hai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lập thủ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(manual reset) và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lập tự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(auto reset).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tạo ra 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thiết lập thủ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ông,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khi sự kiện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(signaled), ứng dụng phải chuyển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b|o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(non-signaled) thủ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thông qua</w:t>
      </w:r>
      <w:r>
        <w:rPr>
          <w:rFonts w:ascii="Cambria" w:hAnsi="Cambria" w:cs="Cambria" w:eastAsia="Cambria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</w:t>
      </w:r>
    </w:p>
    <w:p>
      <w:pPr>
        <w:tabs>
          <w:tab w:val="left" w:pos="9033" w:leader="none"/>
        </w:tabs>
        <w:spacing w:before="10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BOOL WSAResetEvent(WSAEVENT</w:t>
      </w:r>
      <w:r>
        <w:rPr>
          <w:rFonts w:ascii="Cambria" w:hAnsi="Cambria" w:cs="Cambria" w:eastAsia="Cambria"/>
          <w:color w:val="auto"/>
          <w:spacing w:val="-21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hEvent);</w:t>
        <w:tab/>
      </w:r>
    </w:p>
    <w:p>
      <w:pPr>
        <w:spacing w:before="14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hủy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bằng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</w:t>
      </w:r>
    </w:p>
    <w:p>
      <w:pPr>
        <w:tabs>
          <w:tab w:val="left" w:pos="9033" w:leader="none"/>
        </w:tabs>
        <w:spacing w:before="146" w:after="0" w:line="240"/>
        <w:ind w:right="0" w:left="222" w:hanging="29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BOOL WSACloseEvent(WSAEVENT</w:t>
      </w:r>
      <w:r>
        <w:rPr>
          <w:rFonts w:ascii="Cambria" w:hAnsi="Cambria" w:cs="Cambria" w:eastAsia="Cambria"/>
          <w:color w:val="auto"/>
          <w:spacing w:val="-23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hEvent);</w:t>
        <w:tab/>
      </w:r>
    </w:p>
    <w:p>
      <w:pPr>
        <w:spacing w:before="143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tạo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thể, ứng dụng sẽ sử dụng h{m WaitForMultipleEvents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sự kiện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c|c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10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h{m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4921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WSAWaitForMultipleEvents( DWORD cEvents,</w:t>
      </w:r>
    </w:p>
    <w:p>
      <w:pPr>
        <w:spacing w:before="0" w:after="0" w:line="276"/>
        <w:ind w:right="4997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const WSAEVENT FAR * lphEvents, BOOL fWaitAll,</w:t>
      </w:r>
    </w:p>
    <w:p>
      <w:pPr>
        <w:spacing w:before="0" w:after="0" w:line="273"/>
        <w:ind w:right="6448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dwTimeout, BOOL fAlertable</w:t>
      </w:r>
    </w:p>
    <w:p>
      <w:pPr>
        <w:spacing w:before="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8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81"/>
        </w:numPr>
        <w:tabs>
          <w:tab w:val="left" w:pos="941" w:leader="none"/>
          <w:tab w:val="left" w:pos="942" w:leader="none"/>
        </w:tabs>
        <w:spacing w:before="78" w:after="0" w:line="276"/>
        <w:ind w:right="333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cEvents là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biến sự kiện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ợi, theo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 64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kiện.</w:t>
      </w:r>
    </w:p>
    <w:p>
      <w:pPr>
        <w:numPr>
          <w:ilvl w:val="0"/>
          <w:numId w:val="1081"/>
        </w:numPr>
        <w:tabs>
          <w:tab w:val="left" w:pos="941" w:leader="none"/>
          <w:tab w:val="left" w:pos="942" w:leader="none"/>
        </w:tabs>
        <w:spacing w:before="0" w:after="0" w:line="305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lphEvents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sự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kiện</w:t>
      </w:r>
    </w:p>
    <w:p>
      <w:pPr>
        <w:numPr>
          <w:ilvl w:val="0"/>
          <w:numId w:val="1081"/>
        </w:numPr>
        <w:tabs>
          <w:tab w:val="left" w:pos="941" w:leader="none"/>
          <w:tab w:val="left" w:pos="942" w:leader="none"/>
        </w:tabs>
        <w:spacing w:before="45" w:after="0" w:line="276"/>
        <w:ind w:right="33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fWaitAll quy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ợt tất cả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sự kiện chuyển sang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b|o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hay chỉ cần một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sự kiện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b|o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l{</w:t>
      </w:r>
      <w:r>
        <w:rPr>
          <w:rFonts w:ascii="Cambria" w:hAnsi="Cambria" w:cs="Cambria" w:eastAsia="Cambria"/>
          <w:color w:val="auto"/>
          <w:spacing w:val="-2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</w:t>
      </w:r>
    </w:p>
    <w:p>
      <w:pPr>
        <w:numPr>
          <w:ilvl w:val="0"/>
          <w:numId w:val="1081"/>
        </w:numPr>
        <w:tabs>
          <w:tab w:val="left" w:pos="941" w:leader="none"/>
          <w:tab w:val="left" w:pos="942" w:leader="none"/>
        </w:tabs>
        <w:spacing w:before="0" w:after="0" w:line="305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dwTimeout,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gian tối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ằng mili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mà hàm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</w:t>
      </w:r>
      <w:r>
        <w:rPr>
          <w:rFonts w:ascii="Cambria" w:hAnsi="Cambria" w:cs="Cambria" w:eastAsia="Cambria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ợi.</w:t>
      </w:r>
    </w:p>
    <w:p>
      <w:pPr>
        <w:numPr>
          <w:ilvl w:val="0"/>
          <w:numId w:val="1081"/>
        </w:numPr>
        <w:tabs>
          <w:tab w:val="left" w:pos="941" w:leader="none"/>
          <w:tab w:val="left" w:pos="942" w:leader="none"/>
        </w:tabs>
        <w:spacing w:before="44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fAlertable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tạm bỏ qua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nên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lập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FALSE.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Index = WSAWaitForMultipleEvents(...);</w:t>
      </w:r>
    </w:p>
    <w:p>
      <w:pPr>
        <w:spacing w:before="42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MyEvent = EventArray[Index - WSA_WAIT_EVENT_0];</w:t>
      </w:r>
    </w:p>
    <w:p>
      <w:pPr>
        <w:spacing w:before="148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trả về của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là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 tự của sự kiện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sang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báo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trong mảng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lphEvents, v{ 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bằng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trả về của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WSA_WAIT_EVENT_0:</w:t>
      </w:r>
    </w:p>
    <w:p>
      <w:pPr>
        <w:spacing w:before="83" w:after="103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x|c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sinh ra sự kiện, ứng dụng cần 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sự kiện cụ thể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gì. Hàm WSAEnumNetworkEvents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thực hiện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0" w:after="0" w:line="276"/>
        <w:ind w:right="5678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WSAEnumNetworkEvents( SOCKET s,</w:t>
      </w:r>
    </w:p>
    <w:p>
      <w:pPr>
        <w:spacing w:before="0" w:after="0" w:line="276"/>
        <w:ind w:right="4013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WSAEVENT hEventObject, LPWSANETWORKEVENTS lpNetworkEvents</w:t>
      </w: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8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sự kiện sẽ nằm trong mảng lpNetworkEvents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typedef struct _WSANETWORKEVENTS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long lNetworkEvents;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mbria" w:hAnsi="Cambria" w:cs="Cambria" w:eastAsia="Cambria"/>
          <w:color w:val="auto"/>
          <w:spacing w:val="5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iErrorCode[FD_MAX_EVENTS];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WSANETWORKEVENTS, FAR * LPWSANETWORKEVENTS;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83" w:after="0" w:line="276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lNetworkEvents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nạ chứa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các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FD_READ, FD_WRITE…v{ iErrorCode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mã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sự kiện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 SocketArray [WSA_MAXIMUM_WAIT_EVENTS]; //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ảng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socket</w:t>
      </w:r>
    </w:p>
    <w:p>
      <w:pPr>
        <w:spacing w:before="40" w:after="0" w:line="273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ảng c|c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sự kiện</w:t>
      </w:r>
    </w:p>
    <w:p>
      <w:pPr>
        <w:spacing w:before="43" w:after="0" w:line="276"/>
        <w:ind w:right="134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WSAEVENT EventArray [WSA_MAXIMUM_WAIT_EVENTS], NewEvent; SOCKADDR_IN InternetAddr;</w:t>
      </w:r>
    </w:p>
    <w:p>
      <w:pPr>
        <w:spacing w:before="0" w:after="0" w:line="276"/>
        <w:ind w:right="6354" w:left="28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 Accept, Listen; DWORD EventTotal = 0; DWORD Index, i;</w:t>
      </w:r>
    </w:p>
    <w:p>
      <w:pPr>
        <w:spacing w:before="0" w:after="0" w:line="276"/>
        <w:ind w:right="3699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lập socket server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ợi kết nối ở cổng 8888 Listen = socket (PF_INET, SOCK_STREAM, 0);</w:t>
      </w:r>
    </w:p>
    <w:p>
      <w:pPr>
        <w:spacing w:before="104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m~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minh họa việc sử dụng sự kiện trong server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quản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kết nối một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úc.</w:t>
      </w:r>
    </w:p>
    <w:p>
      <w:pPr>
        <w:spacing w:before="0" w:after="0" w:line="273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5" w:after="0" w:line="276"/>
        <w:ind w:right="3671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InternetAddr.sin_family = AF_INET; InternetAddr.sin_addr.s_addr = htonl(INADDR_ANY); InternetAddr.sin_port = htons(8888);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76"/>
        <w:ind w:right="4688" w:left="433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bind(Listen, (PSOCKADDR) &amp;InternetAddr, sizeof(InternetAddr));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73"/>
        <w:ind w:right="4943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sự kiện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ợi kết nối mới NewEvent = WSACreateEvent();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76"/>
        <w:ind w:right="4734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ắn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sự kiện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socket Listen WSAEventSelect(Listen, NewEvent,</w:t>
      </w:r>
    </w:p>
    <w:p>
      <w:pPr>
        <w:spacing w:before="1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FD_ACCEPT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FD_CLOSE);</w:t>
      </w:r>
    </w:p>
    <w:p>
      <w:pPr>
        <w:spacing w:before="43" w:after="0" w:line="273"/>
        <w:ind w:right="5636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sang chế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ợi kết nối listen(Listen, 5);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76"/>
        <w:ind w:right="2045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phần tử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ên cho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ảng socket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sự kiện SocketArray[EventTotal] = Listen;</w:t>
      </w:r>
    </w:p>
    <w:p>
      <w:pPr>
        <w:spacing w:before="1" w:after="0" w:line="273"/>
        <w:ind w:right="4473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EventArray[EventTotal] = NewEvent; EventTotal++;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while(TRUE)</w:t>
      </w:r>
    </w:p>
    <w:p>
      <w:pPr>
        <w:spacing w:before="4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ợi sự kiện mạng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ên các socket</w:t>
      </w:r>
    </w:p>
    <w:p>
      <w:pPr>
        <w:spacing w:before="43" w:after="0" w:line="273"/>
        <w:ind w:right="3923" w:left="644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Index = WSAWaitForMultipleEvents(EventTotal, EventArray, FALSE, WSA_INFINITE, FALSE);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76"/>
        <w:ind w:right="4473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X|c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ịnh chỉ số của socket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ây ra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Index = Index - WSA_WAIT_EVENT_0;</w:t>
      </w: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73"/>
        <w:ind w:right="5724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Duy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ệt qua tất cả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socket for(i=Index; i &lt; EventTotal ;i++</w:t>
      </w:r>
    </w:p>
    <w:p>
      <w:pPr>
        <w:spacing w:before="4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76"/>
        <w:ind w:right="1497" w:left="486" w:hanging="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ểm tra lại lần nữa với từng socket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ưng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ới timeout bằng 1000 ms Index = WSAWaitForMultipleEvents(1, &amp;EventArray[i], TRUE, 1000, FALSE);</w:t>
      </w:r>
    </w:p>
    <w:p>
      <w:pPr>
        <w:spacing w:before="0" w:after="0" w:line="28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((Index == WSA_WAIT_FAILED)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││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(Index == WSA_WAIT_TIMEOUT))</w:t>
      </w:r>
    </w:p>
    <w:p>
      <w:pPr>
        <w:spacing w:before="43" w:after="0" w:line="276"/>
        <w:ind w:right="7661" w:left="486" w:firstLine="211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continue; else</w:t>
      </w:r>
    </w:p>
    <w:p>
      <w:pPr>
        <w:spacing w:before="1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Index = i;</w:t>
      </w:r>
    </w:p>
    <w:p>
      <w:pPr>
        <w:spacing w:before="43" w:after="0" w:line="273"/>
        <w:ind w:right="4473" w:left="697" w:hanging="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X|c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ịnh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với socket thứ i WSAEnumNetworkEvents(</w:t>
      </w:r>
    </w:p>
    <w:p>
      <w:pPr>
        <w:spacing w:before="0" w:after="0" w:line="273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75" w:after="0" w:line="276"/>
        <w:ind w:right="6355" w:left="855" w:firstLine="5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SocketArray[Index], EventArray[Index], &amp;NetworkEvents);</w:t>
      </w:r>
    </w:p>
    <w:p>
      <w:pPr>
        <w:spacing w:before="0" w:after="0" w:line="28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ểm tra sự kiện FD_ACCEPT</w:t>
      </w:r>
    </w:p>
    <w:p>
      <w:pPr>
        <w:spacing w:before="43" w:after="0" w:line="24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(NetworkEvents.lNetworkEvents &amp; FD_ACCEPT)</w:t>
      </w:r>
    </w:p>
    <w:p>
      <w:pPr>
        <w:spacing w:before="43" w:after="0" w:line="24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(NetworkEvents.iErrorCode[FD_ACCEPT_BIT] != 0) //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ếu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</w:t>
      </w:r>
    </w:p>
    <w:p>
      <w:pPr>
        <w:spacing w:before="43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0" w:after="0" w:line="276"/>
        <w:ind w:right="3212" w:left="133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printf("FD_ACCEPT failed with error %d\n", NetworkEvents.iErrorCode[FD_ACCEPT_BIT]);</w:t>
      </w:r>
    </w:p>
    <w:p>
      <w:pPr>
        <w:spacing w:before="1" w:after="0" w:line="240"/>
        <w:ind w:right="0" w:left="1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43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76"/>
        <w:ind w:right="326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ấp nhận kết nối mới v{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ưu v{o socket Accept Accept = accept(SocketArray[Index],NULL, NULL);</w:t>
      </w:r>
    </w:p>
    <w:p>
      <w:pPr>
        <w:spacing w:before="0" w:after="0" w:line="280"/>
        <w:ind w:right="0" w:left="80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ếu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quá nhi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ều kết nối =&gt;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 socket</w:t>
      </w:r>
    </w:p>
    <w:p>
      <w:pPr>
        <w:spacing w:before="42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(EventTotal &gt; WSA_MAXIMUM_WAIT_EVENTS)</w:t>
      </w:r>
    </w:p>
    <w:p>
      <w:pPr>
        <w:spacing w:before="43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4867" w:left="1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printf("Too many connections"); closesocket(Accept);</w:t>
      </w:r>
    </w:p>
    <w:p>
      <w:pPr>
        <w:spacing w:before="0" w:after="0" w:line="280"/>
        <w:ind w:right="0" w:left="1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42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76"/>
        <w:ind w:right="4951" w:left="908" w:firstLine="3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sự kiện cho socket vừa tạo NewEvent = WSACreateEvent();</w:t>
      </w:r>
    </w:p>
    <w:p>
      <w:pPr>
        <w:spacing w:before="1" w:after="0" w:line="276"/>
        <w:ind w:right="4732" w:left="908" w:hanging="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ắn sự kiện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socket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ừa tạo WSAEventSelect(Accept, NewEvent,</w:t>
      </w:r>
    </w:p>
    <w:p>
      <w:pPr>
        <w:spacing w:before="0" w:after="0" w:line="280"/>
        <w:ind w:right="0" w:left="1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FD_READ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FD_WRITE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FD_CLOSE);</w:t>
      </w:r>
    </w:p>
    <w:p>
      <w:pPr>
        <w:spacing w:before="42" w:after="0" w:line="276"/>
        <w:ind w:right="3524" w:left="908" w:hanging="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ưu v{o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ảng sự kiện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ảng socket EventArray[EventTotal] = NewEvent; SocketArray[EventTotal] = Accept; EventTotal++;</w:t>
      </w:r>
    </w:p>
    <w:p>
      <w:pPr>
        <w:spacing w:before="3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printf("Socket %d connected\n", Accept);</w:t>
      </w:r>
    </w:p>
    <w:p>
      <w:pPr>
        <w:spacing w:before="40" w:after="0" w:line="24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FD_READ</w:t>
      </w:r>
    </w:p>
    <w:p>
      <w:pPr>
        <w:spacing w:before="42" w:after="0" w:line="24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(NetworkEvents.lNetworkEvents &amp; FD_READ)</w:t>
      </w:r>
    </w:p>
    <w:p>
      <w:pPr>
        <w:spacing w:before="43" w:after="0" w:line="24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ếu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 ?</w:t>
      </w:r>
    </w:p>
    <w:p>
      <w:pPr>
        <w:spacing w:before="41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(NetworkEvents.iErrorCode[FD_READ_BIT] != 0)</w:t>
      </w:r>
    </w:p>
    <w:p>
      <w:pPr>
        <w:spacing w:before="42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3453" w:left="133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printf("FD_READ failed with error %d\n", NetworkEvents.iErrorCode[FD_READ_BIT]);</w:t>
      </w:r>
    </w:p>
    <w:p>
      <w:pPr>
        <w:spacing w:before="1" w:after="0" w:line="240"/>
        <w:ind w:right="0" w:left="1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43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dữ liệu từ socket</w:t>
      </w:r>
    </w:p>
    <w:p>
      <w:pPr>
        <w:spacing w:before="42" w:after="0" w:line="240"/>
        <w:ind w:right="0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recv(SocketArray[Index - WSA_WAIT_EVENT_0], buffer, sizeof(buffer), 0);</w:t>
      </w:r>
    </w:p>
    <w:p>
      <w:pPr>
        <w:spacing w:before="41" w:after="0" w:line="240"/>
        <w:ind w:right="0" w:left="50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3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50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FD_WRITE</w:t>
      </w:r>
    </w:p>
    <w:p>
      <w:pPr>
        <w:spacing w:before="42" w:after="0" w:line="240"/>
        <w:ind w:right="0" w:left="50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(NetworkEvents.lNetworkEvents &amp; FD_WRITE)</w:t>
      </w:r>
    </w:p>
    <w:p>
      <w:pPr>
        <w:spacing w:before="43" w:after="0" w:line="240"/>
        <w:ind w:right="0" w:left="50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ểm tra lỗi</w:t>
      </w:r>
    </w:p>
    <w:p>
      <w:pPr>
        <w:spacing w:before="40" w:after="0" w:line="240"/>
        <w:ind w:right="0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(NetworkEvents.iErrorCode[FD_WRITE_BIT] != 0)</w:t>
      </w:r>
    </w:p>
    <w:p>
      <w:pPr>
        <w:spacing w:before="43" w:after="0" w:line="240"/>
        <w:ind w:right="0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3014" w:left="113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printf("FD_WRITE failed with error %d\n", NetworkEvents.iErrorCode[FD_WRITE_BIT]);</w:t>
      </w:r>
    </w:p>
    <w:p>
      <w:pPr>
        <w:spacing w:before="1" w:after="0" w:line="240"/>
        <w:ind w:right="0" w:left="92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42" w:after="0" w:line="240"/>
        <w:ind w:right="0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0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ửi dữ liệu nếu cần</w:t>
      </w:r>
    </w:p>
    <w:p>
      <w:pPr>
        <w:spacing w:before="43" w:after="0" w:line="276"/>
        <w:ind w:right="3078" w:left="873" w:hanging="159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send(SocketArray[Index - WSA_WAIT_EVENT_0], buffer, sizeof(buffer), 0);</w:t>
      </w:r>
    </w:p>
    <w:p>
      <w:pPr>
        <w:spacing w:before="1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60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 socket</w:t>
      </w:r>
    </w:p>
    <w:p>
      <w:pPr>
        <w:spacing w:before="43" w:after="0" w:line="240"/>
        <w:ind w:right="0" w:left="60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(NetworkEvents.lNetworkEvents &amp; FD_CLOSE)</w:t>
      </w:r>
    </w:p>
    <w:p>
      <w:pPr>
        <w:spacing w:before="42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(NetworkEvents.iErrorCode[FD_CLOSE_BIT] != 0)</w:t>
      </w:r>
    </w:p>
    <w:p>
      <w:pPr>
        <w:spacing w:before="43" w:after="0" w:line="24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73"/>
        <w:ind w:right="2907" w:left="1295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printf("FD_CLOSE failed with error %d\n", NetworkEvents.iErrorCode[FD_CLOSE_BIT]);</w:t>
      </w:r>
    </w:p>
    <w:p>
      <w:pPr>
        <w:spacing w:before="4" w:after="0" w:line="240"/>
        <w:ind w:right="0" w:left="10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43" w:after="0" w:line="24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closesocket(SocketArray[Index]);</w:t>
      </w:r>
    </w:p>
    <w:p>
      <w:pPr>
        <w:spacing w:before="43" w:after="0" w:line="276"/>
        <w:ind w:right="0" w:left="28" w:firstLine="791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Lo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ại bỏ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sự kiện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socket ra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ỏi mảng EventArray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SocketArray</w:t>
      </w:r>
    </w:p>
    <w:p>
      <w:pPr>
        <w:spacing w:before="0" w:after="0" w:line="28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CompressArrays(EventArray, SocketArray, &amp;EventTotal);</w:t>
      </w:r>
    </w:p>
    <w:p>
      <w:pPr>
        <w:spacing w:before="43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2" w:after="0" w:line="240"/>
        <w:ind w:right="0" w:left="55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5" w:after="0" w:line="240"/>
        <w:ind w:right="0" w:left="222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WASEventSelect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có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so với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select</w:t>
      </w:r>
    </w:p>
    <w:p>
      <w:pPr>
        <w:spacing w:before="48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này là không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Windows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sự kiện. Tuy vậy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chế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luồng chỉ hỗ trợ 64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cần nhiều socket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tạo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 lu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do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thích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mới quy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02"/>
        </w:numPr>
        <w:tabs>
          <w:tab w:val="left" w:pos="411" w:leader="none"/>
        </w:tabs>
        <w:spacing w:before="75" w:after="0" w:line="240"/>
        <w:ind w:right="0" w:left="410" w:hanging="188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i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Overlapped</w:t>
      </w:r>
    </w:p>
    <w:p>
      <w:pPr>
        <w:spacing w:before="147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v{o ra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ạnh nhất.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này cho phép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gửi một  hoặc nhiều 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ra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các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v{o ra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ho{n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Mô hình n{y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2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2"/>
          <w:position w:val="0"/>
          <w:sz w:val="26"/>
          <w:shd w:fill="auto" w:val="clear"/>
        </w:rPr>
        <w:t xml:space="preserve">ự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cơ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ra trên Windows thông qua các hàm ReadFile và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WriteFile.</w:t>
      </w:r>
    </w:p>
    <w:p>
      <w:pPr>
        <w:spacing w:before="100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vào ra này, socket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tạo bằng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cờ overlapped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bật.</w:t>
      </w:r>
    </w:p>
    <w:p>
      <w:pPr>
        <w:spacing w:before="69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c|c h{m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với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vào ra này:</w:t>
      </w:r>
    </w:p>
    <w:p>
      <w:pPr>
        <w:numPr>
          <w:ilvl w:val="0"/>
          <w:numId w:val="1206"/>
        </w:numPr>
        <w:tabs>
          <w:tab w:val="left" w:pos="941" w:leader="none"/>
          <w:tab w:val="left" w:pos="942" w:leader="none"/>
        </w:tabs>
        <w:spacing w:before="144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WSASend</w:t>
      </w:r>
    </w:p>
    <w:p>
      <w:pPr>
        <w:numPr>
          <w:ilvl w:val="0"/>
          <w:numId w:val="1206"/>
        </w:numPr>
        <w:tabs>
          <w:tab w:val="left" w:pos="941" w:leader="none"/>
          <w:tab w:val="left" w:pos="942" w:leader="none"/>
        </w:tabs>
        <w:spacing w:before="147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WSASendTo</w:t>
      </w:r>
    </w:p>
    <w:p>
      <w:pPr>
        <w:numPr>
          <w:ilvl w:val="0"/>
          <w:numId w:val="1206"/>
        </w:numPr>
        <w:tabs>
          <w:tab w:val="left" w:pos="941" w:leader="none"/>
          <w:tab w:val="left" w:pos="942" w:leader="none"/>
        </w:tabs>
        <w:spacing w:before="146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WSARecv</w:t>
      </w:r>
    </w:p>
    <w:p>
      <w:pPr>
        <w:numPr>
          <w:ilvl w:val="0"/>
          <w:numId w:val="1206"/>
        </w:numPr>
        <w:tabs>
          <w:tab w:val="left" w:pos="941" w:leader="none"/>
          <w:tab w:val="left" w:pos="942" w:leader="none"/>
        </w:tabs>
        <w:spacing w:before="144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WSARecvFrom</w:t>
      </w:r>
    </w:p>
    <w:p>
      <w:pPr>
        <w:numPr>
          <w:ilvl w:val="0"/>
          <w:numId w:val="1206"/>
        </w:numPr>
        <w:tabs>
          <w:tab w:val="left" w:pos="941" w:leader="none"/>
          <w:tab w:val="left" w:pos="942" w:leader="none"/>
        </w:tabs>
        <w:spacing w:before="146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WSAIoctl</w:t>
      </w:r>
    </w:p>
    <w:p>
      <w:pPr>
        <w:numPr>
          <w:ilvl w:val="0"/>
          <w:numId w:val="1206"/>
        </w:numPr>
        <w:tabs>
          <w:tab w:val="left" w:pos="941" w:leader="none"/>
          <w:tab w:val="left" w:pos="942" w:leader="none"/>
        </w:tabs>
        <w:spacing w:before="147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WSARecvMsg</w:t>
      </w:r>
    </w:p>
    <w:p>
      <w:pPr>
        <w:numPr>
          <w:ilvl w:val="0"/>
          <w:numId w:val="1206"/>
        </w:numPr>
        <w:tabs>
          <w:tab w:val="left" w:pos="941" w:leader="none"/>
          <w:tab w:val="left" w:pos="942" w:leader="none"/>
        </w:tabs>
        <w:spacing w:before="147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AcceptEx</w:t>
      </w:r>
    </w:p>
    <w:p>
      <w:pPr>
        <w:numPr>
          <w:ilvl w:val="0"/>
          <w:numId w:val="1206"/>
        </w:numPr>
        <w:tabs>
          <w:tab w:val="left" w:pos="941" w:leader="none"/>
          <w:tab w:val="left" w:pos="942" w:leader="none"/>
        </w:tabs>
        <w:spacing w:before="144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ConnectEx</w:t>
      </w:r>
    </w:p>
    <w:p>
      <w:pPr>
        <w:numPr>
          <w:ilvl w:val="0"/>
          <w:numId w:val="1206"/>
        </w:numPr>
        <w:tabs>
          <w:tab w:val="left" w:pos="941" w:leader="none"/>
          <w:tab w:val="left" w:pos="942" w:leader="none"/>
        </w:tabs>
        <w:spacing w:before="146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TransmitFile</w:t>
      </w:r>
    </w:p>
    <w:p>
      <w:pPr>
        <w:numPr>
          <w:ilvl w:val="0"/>
          <w:numId w:val="1206"/>
        </w:numPr>
        <w:tabs>
          <w:tab w:val="left" w:pos="941" w:leader="none"/>
          <w:tab w:val="left" w:pos="942" w:leader="none"/>
        </w:tabs>
        <w:spacing w:before="146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TransmitPackets</w:t>
      </w:r>
    </w:p>
    <w:p>
      <w:pPr>
        <w:numPr>
          <w:ilvl w:val="0"/>
          <w:numId w:val="1206"/>
        </w:numPr>
        <w:tabs>
          <w:tab w:val="left" w:pos="941" w:leader="none"/>
          <w:tab w:val="left" w:pos="942" w:leader="none"/>
        </w:tabs>
        <w:spacing w:before="147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DisconnectEx</w:t>
      </w:r>
    </w:p>
    <w:p>
      <w:pPr>
        <w:numPr>
          <w:ilvl w:val="0"/>
          <w:numId w:val="1206"/>
        </w:numPr>
        <w:tabs>
          <w:tab w:val="left" w:pos="941" w:leader="none"/>
          <w:tab w:val="left" w:pos="942" w:leader="none"/>
        </w:tabs>
        <w:spacing w:before="144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WSANSPIoctl</w:t>
      </w:r>
    </w:p>
    <w:p>
      <w:pPr>
        <w:spacing w:before="149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này,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vào ra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tham số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tới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WSAOVERLAPPED. Các hàm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kết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ngay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tức bất kể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của socket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hay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bộ.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 này mô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thông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thiết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ho{n th{nh thao t|c v{o ra.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hai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ph|p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quả của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ác: hoàn thành thông qua 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ự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kiện hoặc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con.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typedef struct WSAOVERLAPPED</w:t>
      </w:r>
    </w:p>
    <w:p>
      <w:pPr>
        <w:spacing w:before="42" w:after="0" w:line="273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1293" w:leader="none"/>
        </w:tabs>
        <w:spacing w:before="41" w:after="0" w:line="276"/>
        <w:ind w:right="6171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</w:t>
        <w:tab/>
        <w:t xml:space="preserve">Internal; DWORD</w:t>
        <w:tab/>
        <w:t xml:space="preserve">InternalHigh; DWORD</w:t>
        <w:tab/>
        <w:t xml:space="preserve">Offset;</w:t>
      </w:r>
    </w:p>
    <w:p>
      <w:pPr>
        <w:spacing w:before="100" w:after="0" w:line="273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ý hoàn thành thông qua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ự kiện.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kết quả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ra thông qua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trong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WSAOVERLAPPED có khai b|o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0" w:after="0" w:line="273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293" w:leader="none"/>
        </w:tabs>
        <w:spacing w:before="0" w:after="0" w:line="276"/>
        <w:ind w:right="6394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</w:t>
        <w:tab/>
        <w:t xml:space="preserve">OffsetHigh; WSAEVENT</w:t>
      </w:r>
      <w:r>
        <w:rPr>
          <w:rFonts w:ascii="Cambria" w:hAnsi="Cambria" w:cs="Cambria" w:eastAsia="Cambr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hEvent;</w:t>
      </w:r>
    </w:p>
    <w:p>
      <w:pPr>
        <w:spacing w:before="0" w:after="0" w:line="28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WSAOVERLAPPED, FAR * LPWSAOVERLAPPED;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5383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BOOL WSAGetOverlappedResult( SOCKET s,</w:t>
      </w:r>
    </w:p>
    <w:p>
      <w:pPr>
        <w:spacing w:before="0" w:after="0" w:line="276"/>
        <w:ind w:right="4895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LPWSAOVERLAPPED lpOverlapped, LPDWORD lpcbTransfer,</w:t>
      </w:r>
    </w:p>
    <w:p>
      <w:pPr>
        <w:spacing w:before="0" w:after="0" w:line="276"/>
        <w:ind w:right="6286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BOOL fWait, LPDWORD lpdwFlags</w:t>
      </w:r>
    </w:p>
    <w:p>
      <w:pPr>
        <w:spacing w:before="0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76" w:after="0" w:line="276"/>
        <w:ind w:right="328" w:left="222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C|c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Internal, InternalHigh, Offset, OffsetHigh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WinSock sử  dụng nội bộ, ứng dụng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nên thao tác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tiếp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c|c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n{y.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hEvent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sẽ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báo khi tháo tác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ất, ứng dụng sẽ tạo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n{y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khi  truyền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các hàm vào ra. Khi thao tác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ất, WinSock sẽ chuyển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từ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b|o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sang trạng th|i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b|o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ệu. Nhiệm vụ của ứng dụng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ấy về kết quả của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 ra thông qua 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WSAGetOverlappedResult.</w:t>
      </w:r>
    </w:p>
    <w:p>
      <w:pPr>
        <w:spacing w:before="8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</w:t>
      </w:r>
    </w:p>
    <w:p>
      <w:pPr>
        <w:numPr>
          <w:ilvl w:val="0"/>
          <w:numId w:val="1231"/>
        </w:numPr>
        <w:tabs>
          <w:tab w:val="left" w:pos="941" w:leader="none"/>
          <w:tab w:val="left" w:pos="942" w:leader="none"/>
        </w:tabs>
        <w:spacing w:before="1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 l{ socket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sự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kiện.</w:t>
      </w:r>
    </w:p>
    <w:p>
      <w:pPr>
        <w:numPr>
          <w:ilvl w:val="0"/>
          <w:numId w:val="1231"/>
        </w:numPr>
        <w:tabs>
          <w:tab w:val="left" w:pos="941" w:leader="none"/>
          <w:tab w:val="left" w:pos="942" w:leader="none"/>
        </w:tabs>
        <w:spacing w:before="46" w:after="0" w:line="276"/>
        <w:ind w:right="332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lpOverlapped là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tới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overlapped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khi bắt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ra.</w:t>
      </w:r>
    </w:p>
    <w:p>
      <w:pPr>
        <w:numPr>
          <w:ilvl w:val="0"/>
          <w:numId w:val="1231"/>
        </w:numPr>
        <w:tabs>
          <w:tab w:val="left" w:pos="941" w:leader="none"/>
          <w:tab w:val="left" w:pos="942" w:leader="none"/>
        </w:tabs>
        <w:spacing w:before="0" w:after="0" w:line="305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lpcbTransfer là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byte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trao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ổi.</w:t>
      </w:r>
    </w:p>
    <w:p>
      <w:pPr>
        <w:numPr>
          <w:ilvl w:val="0"/>
          <w:numId w:val="1231"/>
        </w:numPr>
        <w:tabs>
          <w:tab w:val="left" w:pos="942" w:leader="none"/>
        </w:tabs>
        <w:spacing w:before="45" w:after="0" w:line="276"/>
        <w:ind w:right="329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fWait là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b|o cho h{m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cho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hay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ụ, nếu fWait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TRUE thì hàm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khi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mới quay trở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lại.</w:t>
      </w:r>
    </w:p>
    <w:p>
      <w:pPr>
        <w:numPr>
          <w:ilvl w:val="0"/>
          <w:numId w:val="1231"/>
        </w:numPr>
        <w:tabs>
          <w:tab w:val="left" w:pos="941" w:leader="none"/>
          <w:tab w:val="left" w:pos="942" w:leader="none"/>
        </w:tabs>
        <w:spacing w:before="0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lpdwFlags là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kết quả của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ra.</w:t>
      </w:r>
    </w:p>
    <w:p>
      <w:pPr>
        <w:spacing w:before="147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WSAGetOverlappedResult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trả về l{ TRUE,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lpcbTransfer là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byte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trao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ổi. Nếu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về FALSE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trong c|c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kiện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ảy ra:</w:t>
      </w:r>
    </w:p>
    <w:p>
      <w:pPr>
        <w:numPr>
          <w:ilvl w:val="0"/>
          <w:numId w:val="1237"/>
        </w:numPr>
        <w:tabs>
          <w:tab w:val="left" w:pos="941" w:leader="none"/>
          <w:tab w:val="left" w:pos="942" w:leader="none"/>
        </w:tabs>
        <w:spacing w:before="100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Thao t|c v{o ra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ho{n</w:t>
      </w:r>
      <w:r>
        <w:rPr>
          <w:rFonts w:ascii="Cambria" w:hAnsi="Cambria" w:cs="Cambria" w:eastAsia="Cambria"/>
          <w:color w:val="auto"/>
          <w:spacing w:val="-2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ất.</w:t>
      </w:r>
    </w:p>
    <w:p>
      <w:pPr>
        <w:numPr>
          <w:ilvl w:val="0"/>
          <w:numId w:val="1237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Thao tác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ỗi.</w:t>
      </w:r>
    </w:p>
    <w:p>
      <w:pPr>
        <w:numPr>
          <w:ilvl w:val="0"/>
          <w:numId w:val="1237"/>
        </w:numPr>
        <w:tabs>
          <w:tab w:val="left" w:pos="941" w:leader="none"/>
          <w:tab w:val="left" w:pos="942" w:leader="none"/>
        </w:tabs>
        <w:spacing w:before="45" w:after="0" w:line="273"/>
        <w:ind w:right="335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 ra do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sai.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void main(void)</w:t>
      </w:r>
    </w:p>
    <w:p>
      <w:pPr>
        <w:spacing w:before="42" w:after="0" w:line="273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7" w:after="0" w:line="273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sau 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 việc sử dụng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vào ra overlapped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hoàn thành thông qua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nhận dữ liệu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server:</w:t>
      </w:r>
    </w:p>
    <w:p>
      <w:pPr>
        <w:spacing w:before="0" w:after="0" w:line="273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5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WSABUF DataBuf;</w:t>
      </w:r>
    </w:p>
    <w:p>
      <w:pPr>
        <w:spacing w:before="43" w:after="0" w:line="273"/>
        <w:ind w:right="5938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buffer[DATA_BUFSIZE]; DWORD EventTotal = 0,</w:t>
      </w:r>
    </w:p>
    <w:p>
      <w:pPr>
        <w:spacing w:before="4" w:after="0" w:line="276"/>
        <w:ind w:right="7193" w:left="75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RecvBytes=0, Flags=0;</w:t>
      </w:r>
    </w:p>
    <w:p>
      <w:pPr>
        <w:spacing w:before="1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WSAEVENT EventArray[WSA_MAXIMUM_WAIT_EVENTS];</w:t>
      </w:r>
    </w:p>
    <w:p>
      <w:pPr>
        <w:spacing w:before="42" w:after="0" w:line="276"/>
        <w:ind w:right="4958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WSAOVERLAPPED AcceptOverlapped; SOCKET ListenSocket, AcceptSocket;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1: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tạo WinSock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ListenSocket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2:</w:t>
      </w:r>
    </w:p>
    <w:p>
      <w:pPr>
        <w:spacing w:before="4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ấp nhận kết nối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AcceptSocket = accept(ListenSocket, NULL, NULL);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3: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lập cấu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úc AccepOverlapped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1" w:after="0" w:line="276"/>
        <w:ind w:right="1594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EventArray[EventTotal] = WSACreateEvent(); 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sự kiện ZeroMemory(&amp;AcceptOverlapped, sizeof(WSAOVERLAPPED)); AcceptOverlapped.hEvent = EventArray[EventTotal];</w:t>
      </w:r>
    </w:p>
    <w:p>
      <w:pPr>
        <w:spacing w:before="1" w:after="0" w:line="276"/>
        <w:ind w:right="5809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lập cấu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úc DataBuf DataBuf.len = DATA_BUFSIZE; DataBuf.buf = buffer;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EventTotal++;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4: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dữ liệu</w:t>
      </w:r>
    </w:p>
    <w:p>
      <w:pPr>
        <w:spacing w:before="40" w:after="0" w:line="276"/>
        <w:ind w:right="2918" w:left="644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(WSARecv(AcceptSocket, &amp;DataBuf, 1, &amp;RecvBytes, &amp;Flags, &amp;AcceptOverlapped, NULL) == SOCKET_ERROR)</w:t>
      </w:r>
    </w:p>
    <w:p>
      <w:pPr>
        <w:spacing w:before="1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ểm tra lỗi</w:t>
      </w:r>
    </w:p>
    <w:p>
      <w:pPr>
        <w:spacing w:before="42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(WSAGetLastError() != WSA_IO_PENDING)</w:t>
      </w:r>
    </w:p>
    <w:p>
      <w:pPr>
        <w:spacing w:before="41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Error occurred</w:t>
      </w:r>
    </w:p>
    <w:p>
      <w:pPr>
        <w:spacing w:before="43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7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76"/>
        <w:ind w:right="4689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úc overlapped while(TRUE)</w:t>
      </w:r>
    </w:p>
    <w:p>
      <w:pPr>
        <w:spacing w:before="0" w:after="0" w:line="28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1" w:leader="none"/>
        </w:tabs>
        <w:spacing w:before="75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</w:t>
        <w:tab/>
        <w:t xml:space="preserve">Index;</w:t>
      </w:r>
    </w:p>
    <w:p>
      <w:pPr>
        <w:spacing w:before="43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5:</w:t>
      </w:r>
    </w:p>
    <w:p>
      <w:pPr>
        <w:spacing w:before="40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ợi thao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ất</w:t>
      </w:r>
    </w:p>
    <w:p>
      <w:pPr>
        <w:spacing w:before="43" w:after="0" w:line="276"/>
        <w:ind w:right="3712" w:left="855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Index = WSAWaitForMultipleEvents(EventTotal, EventArray, FALSE, WSA_INFINITE, FALSE);</w:t>
      </w:r>
    </w:p>
    <w:p>
      <w:pPr>
        <w:spacing w:before="1" w:after="0" w:line="240"/>
        <w:ind w:right="0" w:left="75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6:</w:t>
      </w:r>
    </w:p>
    <w:p>
      <w:pPr>
        <w:spacing w:before="42" w:after="0" w:line="276"/>
        <w:ind w:right="165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lập lại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sự kiện về trạng th|i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ưa b|o 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ệu WSAResetEvent(</w:t>
      </w:r>
    </w:p>
    <w:p>
      <w:pPr>
        <w:spacing w:before="0" w:after="0" w:line="28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EventArray[Index - WSA_WAIT_EVENT_0]);</w:t>
      </w:r>
    </w:p>
    <w:p>
      <w:pPr>
        <w:spacing w:before="43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7:</w:t>
      </w:r>
    </w:p>
    <w:p>
      <w:pPr>
        <w:spacing w:before="43" w:after="0" w:line="276"/>
        <w:ind w:right="412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X|c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ịnh trạng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ái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ủa thao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vào ra WSAGetOverlappedResult(AcceptSocket,</w:t>
      </w:r>
    </w:p>
    <w:p>
      <w:pPr>
        <w:spacing w:before="1" w:after="0" w:line="276"/>
        <w:ind w:right="4293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&amp;AcceptOverlapped, &amp;BytesTransferred, FALSE, &amp;Flags);</w:t>
      </w:r>
    </w:p>
    <w:p>
      <w:pPr>
        <w:spacing w:before="0" w:after="0" w:line="28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ểm tra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đ~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ưa,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ếu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có byte nào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ngh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ĩa l{ đ~</w:t>
      </w:r>
    </w:p>
    <w:p>
      <w:pPr>
        <w:spacing w:before="43" w:after="0" w:line="240"/>
        <w:ind w:right="0" w:left="59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</w:t>
      </w:r>
    </w:p>
    <w:p>
      <w:pPr>
        <w:spacing w:before="42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(BytesTransferred == 0)</w:t>
      </w:r>
    </w:p>
    <w:p>
      <w:pPr>
        <w:spacing w:before="43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73"/>
        <w:ind w:right="3856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printf("Closing socket %d\n", AcceptSocket); closesocket(AcceptSocket);</w:t>
      </w:r>
    </w:p>
    <w:p>
      <w:pPr>
        <w:spacing w:before="5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WSACloseEvent(</w:t>
      </w:r>
    </w:p>
    <w:p>
      <w:pPr>
        <w:spacing w:before="43" w:after="0" w:line="276"/>
        <w:ind w:right="3783" w:left="855" w:firstLine="211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EventArray[Index - WSA_WAIT_EVENT_0]); return;</w:t>
      </w:r>
    </w:p>
    <w:p>
      <w:pPr>
        <w:spacing w:before="0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 liệu nhận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trong biến DataBuf</w:t>
      </w:r>
    </w:p>
    <w:p>
      <w:pPr>
        <w:spacing w:before="40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43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8:</w:t>
      </w:r>
    </w:p>
    <w:p>
      <w:pPr>
        <w:spacing w:before="43" w:after="0" w:line="276"/>
        <w:ind w:right="515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 liệu từ socket Flags = 0; ZeroMemory(&amp;AcceptOverlapped,</w:t>
      </w:r>
    </w:p>
    <w:p>
      <w:pPr>
        <w:spacing w:before="1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sizeof(WSAOVERLAPPED));</w:t>
      </w:r>
    </w:p>
    <w:p>
      <w:pPr>
        <w:spacing w:before="41" w:after="0" w:line="276"/>
        <w:ind w:right="3807" w:left="855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AcceptOverlapped.hEvent = EventArray[Index - WSA_WAIT_EVENT_0];</w:t>
      </w:r>
    </w:p>
    <w:p>
      <w:pPr>
        <w:spacing w:before="1" w:after="0" w:line="276"/>
        <w:ind w:right="5598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DataBuf.len = DATA_BUFSIZE; DataBuf.buf = buffer;</w:t>
      </w:r>
    </w:p>
    <w:p>
      <w:pPr>
        <w:tabs>
          <w:tab w:val="left" w:pos="1260" w:leader="none"/>
          <w:tab w:val="left" w:pos="4324" w:leader="none"/>
          <w:tab w:val="left" w:pos="5838" w:leader="none"/>
          <w:tab w:val="left" w:pos="6497" w:leader="none"/>
          <w:tab w:val="left" w:pos="8252" w:leader="none"/>
        </w:tabs>
        <w:spacing w:before="0" w:after="0" w:line="273"/>
        <w:ind w:right="337" w:left="222" w:firstLine="42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</w:t>
        <w:tab/>
        <w:t xml:space="preserve">(WSARecv(AcceptSocket,</w:t>
        <w:tab/>
        <w:t xml:space="preserve">&amp;DataBuf,</w:t>
        <w:tab/>
        <w:t xml:space="preserve">1,</w:t>
        <w:tab/>
        <w:t xml:space="preserve">&amp;RecvBytes,</w:t>
        <w:tab/>
        <w:t xml:space="preserve">&amp;Flags, &amp;AcceptOverlapped,</w:t>
      </w:r>
    </w:p>
    <w:p>
      <w:pPr>
        <w:spacing w:before="5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NULL) == SOCKET_ERROR)</w:t>
      </w:r>
    </w:p>
    <w:p>
      <w:pPr>
        <w:spacing w:before="43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(WSAGetLastError() != WSA_IO_PENDING)</w:t>
      </w:r>
    </w:p>
    <w:p>
      <w:pPr>
        <w:spacing w:before="43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106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</w:t>
      </w:r>
    </w:p>
    <w:p>
      <w:pPr>
        <w:spacing w:before="41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2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5028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void CALLBACK CompletionRoutine( DWORD dwError,</w:t>
      </w:r>
    </w:p>
    <w:p>
      <w:pPr>
        <w:spacing w:before="0" w:after="0" w:line="276"/>
        <w:ind w:right="4895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cbTransferred, LPWSAOVERLAPPED lpOverlapped, DWORD dwFlags</w:t>
      </w:r>
    </w:p>
    <w:p>
      <w:pPr>
        <w:spacing w:before="0" w:after="0" w:line="28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76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ý hoàn thành thông qua completion routine.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Completion rotine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hệ thống gọi khi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ất. Completion routine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chạy trong luồng của lời gọi thao t|c v{o ra.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phải truyền tham số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completion routine trong các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gọi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vào ra.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của completion routine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sau:</w:t>
      </w:r>
    </w:p>
    <w:p>
      <w:pPr>
        <w:spacing w:before="83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 thao tác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ất, hệ thống sẽ triệu gọi CompletionRoutine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sau</w:t>
      </w:r>
    </w:p>
    <w:p>
      <w:pPr>
        <w:numPr>
          <w:ilvl w:val="0"/>
          <w:numId w:val="1320"/>
        </w:numPr>
        <w:tabs>
          <w:tab w:val="left" w:pos="941" w:leader="none"/>
          <w:tab w:val="left" w:pos="942" w:leader="none"/>
        </w:tabs>
        <w:spacing w:before="101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dwError mô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lỗi của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ra.</w:t>
      </w:r>
    </w:p>
    <w:p>
      <w:pPr>
        <w:numPr>
          <w:ilvl w:val="0"/>
          <w:numId w:val="1320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cbTransfered là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byte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trao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ổi.</w:t>
      </w:r>
    </w:p>
    <w:p>
      <w:pPr>
        <w:numPr>
          <w:ilvl w:val="0"/>
          <w:numId w:val="1320"/>
        </w:numPr>
        <w:tabs>
          <w:tab w:val="left" w:pos="941" w:leader="none"/>
          <w:tab w:val="left" w:pos="942" w:leader="none"/>
        </w:tabs>
        <w:spacing w:before="45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lpOverlapped là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overlapped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ử</w:t>
      </w:r>
      <w:r>
        <w:rPr>
          <w:rFonts w:ascii="Cambria" w:hAnsi="Cambria" w:cs="Cambria" w:eastAsia="Cambria"/>
          <w:color w:val="auto"/>
          <w:spacing w:val="-4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dụng cho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 ra</w:t>
      </w:r>
    </w:p>
    <w:p>
      <w:pPr>
        <w:numPr>
          <w:ilvl w:val="0"/>
          <w:numId w:val="1320"/>
        </w:numPr>
        <w:tabs>
          <w:tab w:val="left" w:pos="941" w:leader="none"/>
          <w:tab w:val="left" w:pos="942" w:leader="none"/>
        </w:tabs>
        <w:spacing w:before="44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dwFlags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cờ của thao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SleepEx(</w:t>
      </w:r>
    </w:p>
    <w:p>
      <w:pPr>
        <w:spacing w:before="42" w:after="0" w:line="276"/>
        <w:ind w:right="6032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dwMilliseconds, BOOL bAlertable</w:t>
      </w:r>
    </w:p>
    <w:p>
      <w:pPr>
        <w:spacing w:before="1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48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hệ thống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gọi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CompletionRoutine, ứng dụng cần chuyển luồng chứa lời gọi sang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alertable wait state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Hàm WaitForMultipleEvents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chuyển luồng hiện tại sang trạng th|i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ó, tuy nhiên h{m n{y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là ít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kiện. Khi sử dụng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completion routine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chương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ào. Hàm SleepEx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chuyển luồng hiện tại sang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alertable wait state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không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ào.</w:t>
      </w:r>
    </w:p>
    <w:p>
      <w:pPr>
        <w:spacing w:before="83" w:after="107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m~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 việc sử dụng Completion Routine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vào ra trên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server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</w:t>
      </w:r>
    </w:p>
    <w:p>
      <w:pPr>
        <w:spacing w:before="0" w:after="0" w:line="276"/>
        <w:ind w:right="5056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 AcceptSocket, ListenSocket; WSABUF DataBuf;</w:t>
      </w:r>
    </w:p>
    <w:p>
      <w:pPr>
        <w:spacing w:before="0" w:after="0" w:line="273"/>
        <w:ind w:right="5738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Flags, RecvBytes,Ret; char buffer[DATA_BUFSIZE];</w:t>
      </w:r>
    </w:p>
    <w:p>
      <w:pPr>
        <w:spacing w:before="1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void main(void)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WSAOVERLAPPED Overlapped;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1: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tạo WinSock, thiết lập ListenSocket</w:t>
      </w:r>
    </w:p>
    <w:p>
      <w:pPr>
        <w:spacing w:before="42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2:</w:t>
      </w:r>
    </w:p>
    <w:p>
      <w:pPr>
        <w:spacing w:before="4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ấp nhận kết nối mới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AcceptSocket = accept(ListenSocket, NULL, NULL);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3: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tạo cấu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úc overlapped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Flags = 0;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ZeroMemory(&amp;Overlapped, sizeof(WSAOVERLAPPED));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73"/>
        <w:ind w:right="5809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DataBuf.len = DATA_BUFSIZE; DataBuf.buf = buffer;</w:t>
      </w:r>
    </w:p>
    <w:p>
      <w:pPr>
        <w:spacing w:before="4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Step 4: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ửi 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êu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ầu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ra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ịa chỉ của Completion Routine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1" w:after="0" w:line="276"/>
        <w:ind w:right="0" w:left="222" w:firstLine="211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(WSARecv(AcceptSocket, &amp;DataBuf, 1, &amp;RecvBytes, &amp;Flags, &amp;Overlapped, WorkerRoutine) == SOCKET_ERROR)</w:t>
      </w:r>
    </w:p>
    <w:p>
      <w:pPr>
        <w:spacing w:before="0" w:after="0" w:line="28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</w:t>
      </w:r>
    </w:p>
    <w:p>
      <w:pPr>
        <w:spacing w:before="43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(WSAGetLastError() != WSA_IO_PENDING)</w:t>
      </w:r>
    </w:p>
    <w:p>
      <w:pPr>
        <w:spacing w:before="42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4" w:after="0" w:line="276"/>
        <w:ind w:right="3993" w:left="1066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printf("WSARecv() failed with error %d\n", WSAGetLastError());</w:t>
      </w:r>
    </w:p>
    <w:p>
      <w:pPr>
        <w:spacing w:before="0" w:after="0" w:line="28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return;</w:t>
      </w:r>
    </w:p>
    <w:p>
      <w:pPr>
        <w:spacing w:before="42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1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while(TRUE)</w:t>
      </w:r>
    </w:p>
    <w:p>
      <w:pPr>
        <w:spacing w:before="4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1717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5: Chuyển luồng hiện tại sang trạng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ái alertable wait state Ret = SleepEx(INFINITE, TRUE);</w:t>
      </w:r>
    </w:p>
    <w:p>
      <w:pPr>
        <w:spacing w:before="1" w:after="0" w:line="276"/>
        <w:ind w:right="2055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6: Xử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công vi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ệc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òn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ại sau khi ho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àn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ất thao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vào ra if (Ret == WAIT_IO_COMPLETION)</w:t>
      </w:r>
    </w:p>
    <w:p>
      <w:pPr>
        <w:spacing w:before="1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0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continue;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2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41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3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6731" w:left="538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return;</w:t>
      </w:r>
    </w:p>
    <w:p>
      <w:pPr>
        <w:spacing w:before="42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0" w:after="0" w:line="276"/>
        <w:ind w:right="2993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H{m call back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gọi khi thao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ất void CALLBACK WorkerRoutine(DWORD Error,</w:t>
      </w:r>
    </w:p>
    <w:p>
      <w:pPr>
        <w:spacing w:before="1" w:after="0" w:line="276"/>
        <w:ind w:right="3827" w:left="150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BytesTransferred, LPWSAOVERLAPPED Overlapped, DWORD InFlags)</w:t>
      </w:r>
    </w:p>
    <w:p>
      <w:pPr>
        <w:spacing w:before="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0" w:after="0" w:line="276"/>
        <w:ind w:right="5384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SendBytes, RecvBytes; DWORD Flags;</w:t>
      </w:r>
    </w:p>
    <w:p>
      <w:pPr>
        <w:spacing w:before="8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(Error != 0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││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BytesTransferred == 0)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0" w:after="0" w:line="276"/>
        <w:ind w:right="4411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Đ~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 xảy ra hoặc socket bị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 closesocket(AcceptSocket);</w:t>
      </w:r>
    </w:p>
    <w:p>
      <w:pPr>
        <w:spacing w:before="1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return;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3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ại thời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ểm n{y thao t|c v{o ra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đ~ ho{n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ất, ứng dụng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 liệu nhận</w:t>
      </w:r>
    </w:p>
    <w:p>
      <w:pPr>
        <w:spacing w:before="40" w:after="0" w:line="276"/>
        <w:ind w:right="5766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trong biến DataBuf Flags = 0;</w:t>
      </w:r>
    </w:p>
    <w:p>
      <w:pPr>
        <w:spacing w:before="35" w:after="0" w:line="648"/>
        <w:ind w:right="2835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ZeroMemory(&amp;Overlapped, sizeof(WSAOVERLAPPED)); DataBuf.len = DATA_BUFSIZE;</w:t>
      </w:r>
    </w:p>
    <w:p>
      <w:pPr>
        <w:spacing w:before="0" w:after="0" w:line="246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DataBuf.buf = buffer;</w:t>
      </w:r>
    </w:p>
    <w:p>
      <w:pPr>
        <w:spacing w:before="43" w:after="0" w:line="240"/>
        <w:ind w:right="0" w:left="29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ửi trả dữ liệu nếu cần</w:t>
      </w:r>
    </w:p>
    <w:p>
      <w:pPr>
        <w:spacing w:before="42" w:after="0" w:line="240"/>
        <w:ind w:right="0" w:left="29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…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0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Mô hình v{o ra overlapped có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cao.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gửi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chứa dữ liệu cần gửi hay nhận cho WinSock,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thống sữ dụng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tiếp thay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sao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ép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lần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c|c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v{o ra kh|c.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chế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này là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thực hiện theo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thành, thì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luồng sẽ quản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64 socket, nếu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theo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3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completion routine,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cần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luồng hiện tại sang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alertable wait state,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thực hiện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tính toán khác.</w:t>
      </w:r>
    </w:p>
    <w:p>
      <w:pPr>
        <w:spacing w:before="106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sử dụng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chuẩn của WinSock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ôi khi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tạp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khó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ếp cận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c|c thư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ợng. C|c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b{y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ph|p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sử dụng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</w:t>
      </w:r>
      <w:r>
        <w:rPr>
          <w:rFonts w:ascii="Cambria" w:hAnsi="Cambria" w:cs="Cambria" w:eastAsia="Cambria"/>
          <w:color w:val="auto"/>
          <w:spacing w:val="5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C++.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3" w:after="0" w:line="240"/>
        <w:ind w:right="3281" w:left="317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ương 4. MFC Socket</w:t>
      </w:r>
    </w:p>
    <w:p>
      <w:pPr>
        <w:numPr>
          <w:ilvl w:val="0"/>
          <w:numId w:val="1408"/>
        </w:numPr>
        <w:tabs>
          <w:tab w:val="left" w:pos="646" w:leader="none"/>
        </w:tabs>
        <w:spacing w:before="32" w:after="0" w:line="240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ới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thiệu</w:t>
      </w:r>
    </w:p>
    <w:p>
      <w:pPr>
        <w:spacing w:before="149" w:after="0" w:line="273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MFC Socket hỗ trợ hai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gói vào hai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ớp:</w:t>
      </w:r>
    </w:p>
    <w:p>
      <w:pPr>
        <w:numPr>
          <w:ilvl w:val="0"/>
          <w:numId w:val="1410"/>
        </w:numPr>
        <w:tabs>
          <w:tab w:val="left" w:pos="941" w:leader="none"/>
          <w:tab w:val="left" w:pos="942" w:leader="none"/>
        </w:tabs>
        <w:spacing w:before="104" w:after="0" w:line="240"/>
        <w:ind w:right="0" w:left="9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CAsyncSocket</w:t>
      </w:r>
    </w:p>
    <w:p>
      <w:pPr>
        <w:spacing w:before="46" w:after="0" w:line="276"/>
        <w:ind w:right="331" w:left="941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gói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WinSock. CAsyncSocket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cho các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viên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kinh nghi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tận dụng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ềm dẻo của WinSock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sự tiện lợi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C++ mang lại. CAsyncSocket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gói c|c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của WinSock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ứng dụng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của Windows. CAsyncSocket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bộ.</w:t>
      </w:r>
    </w:p>
    <w:p>
      <w:pPr>
        <w:numPr>
          <w:ilvl w:val="0"/>
          <w:numId w:val="1412"/>
        </w:numPr>
        <w:tabs>
          <w:tab w:val="left" w:pos="941" w:leader="none"/>
          <w:tab w:val="left" w:pos="942" w:leader="none"/>
        </w:tabs>
        <w:spacing w:before="1" w:after="0" w:line="240"/>
        <w:ind w:right="0" w:left="9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CSocket</w:t>
      </w:r>
    </w:p>
    <w:p>
      <w:pPr>
        <w:spacing w:before="46" w:after="0" w:line="276"/>
        <w:ind w:right="328" w:left="941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thừa từ CAsyncSocket, cung cấp một giao diện ở mức cao 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ữa. CSocket dễ sử dụng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thừa nhiều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từ CAsyncSocket. CSocket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bộ.</w:t>
      </w:r>
    </w:p>
    <w:p>
      <w:pPr>
        <w:spacing w:before="101" w:after="0" w:line="273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hai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cần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trong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Visual Studio C++.</w:t>
      </w:r>
    </w:p>
    <w:p>
      <w:pPr>
        <w:numPr>
          <w:ilvl w:val="0"/>
          <w:numId w:val="1415"/>
        </w:numPr>
        <w:tabs>
          <w:tab w:val="left" w:pos="646" w:leader="none"/>
        </w:tabs>
        <w:spacing w:before="102" w:after="0" w:line="240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CSocket</w:t>
      </w:r>
    </w:p>
    <w:p>
      <w:pPr>
        <w:spacing w:before="149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lớp CSocket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ản, c|c thao t|c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gồm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ó: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tạo socket,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socket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ác,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nhận kết nối từ socket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ác,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dữ liệu, nhận dữ liệu,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nối. Lớp CSocket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gói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của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bộ, do vậy mọi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chặn luồng hiện tại cho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khi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ất.</w:t>
      </w:r>
    </w:p>
    <w:p>
      <w:pPr>
        <w:numPr>
          <w:ilvl w:val="0"/>
          <w:numId w:val="1417"/>
        </w:numPr>
        <w:tabs>
          <w:tab w:val="left" w:pos="860" w:leader="none"/>
        </w:tabs>
        <w:spacing w:before="100" w:after="0" w:line="240"/>
        <w:ind w:right="0" w:left="859" w:hanging="637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ởi tạo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CSocket</w:t>
      </w:r>
    </w:p>
    <w:p>
      <w:pPr>
        <w:spacing w:before="144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Create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khởi tạo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ợng.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BOOL Create(</w:t>
      </w:r>
    </w:p>
    <w:p>
      <w:pPr>
        <w:spacing w:before="42" w:after="0" w:line="24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nSocketPort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0,</w:t>
      </w:r>
    </w:p>
    <w:p>
      <w:pPr>
        <w:spacing w:before="41" w:after="0" w:line="276"/>
        <w:ind w:right="4987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nSocketType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SOCK_STREAM, LPCTSTR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lpszSocketAddress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NULL</w:t>
      </w: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9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numPr>
          <w:ilvl w:val="0"/>
          <w:numId w:val="1426"/>
        </w:numPr>
        <w:tabs>
          <w:tab w:val="left" w:pos="978" w:leader="none"/>
        </w:tabs>
        <w:spacing w:before="146" w:after="0" w:line="276"/>
        <w:ind w:right="332" w:left="978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nSocketPort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chọn, mặc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nếu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0 thì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chọn một cổng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ống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án cho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socket.</w:t>
      </w:r>
    </w:p>
    <w:p>
      <w:pPr>
        <w:numPr>
          <w:ilvl w:val="0"/>
          <w:numId w:val="1426"/>
        </w:numPr>
        <w:tabs>
          <w:tab w:val="left" w:pos="978" w:leader="none"/>
        </w:tabs>
        <w:spacing w:before="0" w:after="0" w:line="278"/>
        <w:ind w:right="332" w:left="978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nSocketType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có hai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l{ SOCK_STREAM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giao thức TCP v{ SOCK_DATAGRAM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giao thức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UDP.</w:t>
      </w:r>
    </w:p>
    <w:p>
      <w:pPr>
        <w:numPr>
          <w:ilvl w:val="0"/>
          <w:numId w:val="1426"/>
        </w:numPr>
        <w:tabs>
          <w:tab w:val="left" w:pos="1036" w:leader="none"/>
        </w:tabs>
        <w:spacing w:before="0" w:after="0" w:line="276"/>
        <w:ind w:right="332" w:left="978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lpszSocketAddress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của giao diện mạng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socket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gắn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ào. Trong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hợp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có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giao diện mạng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ép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ựa chọn giao diện cụ thể hoặc tất cả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</w:t>
      </w:r>
      <w:r>
        <w:rPr>
          <w:rFonts w:ascii="Cambria" w:hAnsi="Cambria" w:cs="Cambria" w:eastAsia="Cambria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ện.</w:t>
      </w:r>
    </w:p>
    <w:p>
      <w:pPr>
        <w:spacing w:before="9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khởi tạo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CSocket s với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mặc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ịnh:</w:t>
      </w:r>
    </w:p>
    <w:p>
      <w:pPr>
        <w:tabs>
          <w:tab w:val="left" w:pos="1209" w:leader="none"/>
        </w:tabs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CSocket</w:t>
        <w:tab/>
        <w:t xml:space="preserve">s;</w:t>
      </w:r>
    </w:p>
    <w:p>
      <w:pPr>
        <w:tabs>
          <w:tab w:val="left" w:pos="1468" w:leader="none"/>
        </w:tabs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s.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Create();</w:t>
        <w:tab/>
        <w:t xml:space="preserve">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socket với cổng mặc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ịnh</w:t>
      </w:r>
    </w:p>
    <w:p>
      <w:pPr>
        <w:spacing w:before="43" w:after="0" w:line="240"/>
        <w:ind w:right="0" w:left="146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ho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ặc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s. Create(80);//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socket ở cổng 80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1435"/>
        </w:numPr>
        <w:tabs>
          <w:tab w:val="left" w:pos="860" w:leader="none"/>
        </w:tabs>
        <w:spacing w:before="83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ến 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áy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khác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BOOL Connect(</w:t>
      </w:r>
    </w:p>
    <w:p>
      <w:pPr>
        <w:spacing w:before="40" w:after="0" w:line="276"/>
        <w:ind w:right="5949" w:left="187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LPCTSTR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lpszHostAddress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UINT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nHostPort</w:t>
      </w:r>
    </w:p>
    <w:p>
      <w:pPr>
        <w:spacing w:before="1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42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BOOL Connect(</w:t>
      </w:r>
    </w:p>
    <w:p>
      <w:pPr>
        <w:spacing w:before="44" w:after="0" w:line="276"/>
        <w:ind w:right="5505" w:left="187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const SOCKADDR*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lpSockAddr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nSockAddrLen</w:t>
      </w:r>
    </w:p>
    <w:p>
      <w:pPr>
        <w:spacing w:before="0" w:after="0" w:line="28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47" w:after="0" w:line="276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Connect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socket kh|c.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hai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chồng.</w:t>
      </w:r>
    </w:p>
    <w:p>
      <w:pPr>
        <w:spacing w:before="83" w:after="101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hai tham số, tham số thứ nhất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m|y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ích,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thứ hai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cần kết nối. CSocket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toàn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việc 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ựa chọn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hộ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ình. Thí</w:t>
      </w:r>
      <w:r>
        <w:rPr>
          <w:rFonts w:ascii="Cambria" w:hAnsi="Cambria" w:cs="Cambria" w:eastAsia="Cambria"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45"/>
        </w:numPr>
        <w:tabs>
          <w:tab w:val="left" w:pos="860" w:leader="none"/>
        </w:tabs>
        <w:spacing w:before="71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ấp nhận kết nối từ 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áy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khác</w:t>
      </w:r>
    </w:p>
    <w:p>
      <w:pPr>
        <w:spacing w:before="146" w:after="0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ứng dụng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server, hàm Accept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chấp nhận kết nối từ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khác.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5764" w:left="187" w:hanging="159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virtual BOOL Accept( CSocket&amp;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rConnectedSocket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76"/>
        <w:ind w:right="5294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SOCKADDR*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lpSockAddr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NULL, int*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lpSockAddrLen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NULL</w:t>
      </w: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9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8"/>
          <w:shd w:fill="auto" w:val="clear"/>
        </w:rPr>
      </w:pPr>
    </w:p>
    <w:p>
      <w:pPr>
        <w:numPr>
          <w:ilvl w:val="0"/>
          <w:numId w:val="1454"/>
        </w:numPr>
        <w:tabs>
          <w:tab w:val="left" w:pos="860" w:leader="none"/>
        </w:tabs>
        <w:spacing w:before="69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ửi dữ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liệu</w:t>
      </w:r>
    </w:p>
    <w:p>
      <w:pPr>
        <w:spacing w:before="144" w:after="0" w:line="276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dữ liệu .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của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6844" w:left="187" w:hanging="159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virtual int Send( const void*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lpBuf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nBufLen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2" w:after="0" w:line="24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nFlags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0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8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numPr>
          <w:ilvl w:val="0"/>
          <w:numId w:val="1463"/>
        </w:numPr>
        <w:tabs>
          <w:tab w:val="left" w:pos="941" w:leader="none"/>
          <w:tab w:val="left" w:pos="942" w:leader="none"/>
        </w:tabs>
        <w:spacing w:before="149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lpBuf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chứa dữ liệu cần gửi.</w:t>
      </w:r>
    </w:p>
    <w:p>
      <w:pPr>
        <w:numPr>
          <w:ilvl w:val="0"/>
          <w:numId w:val="1463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nBufLen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byte cần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gửi</w:t>
      </w:r>
    </w:p>
    <w:p>
      <w:pPr>
        <w:numPr>
          <w:ilvl w:val="0"/>
          <w:numId w:val="1463"/>
        </w:numPr>
        <w:tabs>
          <w:tab w:val="left" w:pos="941" w:leader="none"/>
          <w:tab w:val="left" w:pos="942" w:leader="none"/>
        </w:tabs>
        <w:spacing w:before="45" w:after="0" w:line="273"/>
        <w:ind w:right="335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gửi.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Windows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duy nhất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nFlags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MSG_OOB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việc gửi dữ liệu OOB (Out Of</w:t>
      </w:r>
      <w:r>
        <w:rPr>
          <w:rFonts w:ascii="Cambria" w:hAnsi="Cambria" w:cs="Cambria" w:eastAsia="Cambria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Band).</w:t>
      </w:r>
    </w:p>
    <w:p>
      <w:pPr>
        <w:spacing w:before="107" w:after="0" w:line="273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trả về của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là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byte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ợc.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Send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h{m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về cho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khi việc gửi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hoặc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ỗi.</w:t>
      </w:r>
    </w:p>
    <w:p>
      <w:pPr>
        <w:spacing w:before="10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42" w:after="0" w:line="276"/>
        <w:ind w:right="4369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buff[]=”Hello Network Programming”; connectedSocket. Send(buff,strlen(buff));</w:t>
      </w:r>
    </w:p>
    <w:p>
      <w:pPr>
        <w:spacing w:before="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1472"/>
        </w:numPr>
        <w:tabs>
          <w:tab w:val="left" w:pos="860" w:leader="none"/>
        </w:tabs>
        <w:spacing w:before="83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ận dữ liệu</w:t>
      </w:r>
    </w:p>
    <w:p>
      <w:pPr>
        <w:spacing w:before="14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sử dụng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Receive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dữ liệu từ socket.</w:t>
      </w:r>
    </w:p>
    <w:p>
      <w:pPr>
        <w:spacing w:before="0" w:after="0" w:line="273"/>
        <w:ind w:right="6837" w:left="187" w:hanging="159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virtual int Receive( void*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lpBuf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" w:after="0" w:line="24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nBufLen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79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nFlags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0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67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numPr>
          <w:ilvl w:val="0"/>
          <w:numId w:val="1482"/>
        </w:numPr>
        <w:tabs>
          <w:tab w:val="left" w:pos="941" w:leader="none"/>
          <w:tab w:val="left" w:pos="942" w:leader="none"/>
        </w:tabs>
        <w:spacing w:before="149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lpBuf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chứa dữ liệu sẽ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ợc.</w:t>
      </w:r>
    </w:p>
    <w:p>
      <w:pPr>
        <w:numPr>
          <w:ilvl w:val="0"/>
          <w:numId w:val="1482"/>
        </w:numPr>
        <w:tabs>
          <w:tab w:val="left" w:pos="941" w:leader="none"/>
          <w:tab w:val="left" w:pos="942" w:leader="none"/>
        </w:tabs>
        <w:spacing w:before="45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nBufLen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l{ kích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theo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byte.</w:t>
      </w:r>
    </w:p>
    <w:p>
      <w:pPr>
        <w:numPr>
          <w:ilvl w:val="0"/>
          <w:numId w:val="1482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nhận,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một hoặc cả hai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</w:t>
      </w:r>
      <w:r>
        <w:rPr>
          <w:rFonts w:ascii="Cambria" w:hAnsi="Cambria" w:cs="Cambria" w:eastAsia="Cambria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</w:t>
      </w:r>
    </w:p>
    <w:p>
      <w:pPr>
        <w:numPr>
          <w:ilvl w:val="0"/>
          <w:numId w:val="1482"/>
        </w:numPr>
        <w:tabs>
          <w:tab w:val="left" w:pos="1662" w:leader="none"/>
        </w:tabs>
        <w:spacing w:before="45" w:after="0" w:line="259"/>
        <w:ind w:right="333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MSG_PEEK: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ứng dụng nhận về sẽ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óa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ỏi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hệ thống.</w:t>
      </w:r>
    </w:p>
    <w:p>
      <w:pPr>
        <w:numPr>
          <w:ilvl w:val="0"/>
          <w:numId w:val="1482"/>
        </w:numPr>
        <w:tabs>
          <w:tab w:val="left" w:pos="1662" w:leader="none"/>
        </w:tabs>
        <w:spacing w:before="20" w:after="0" w:line="333"/>
        <w:ind w:right="4471" w:left="222" w:firstLine="108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MSG_OOB: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dữ liệu OOB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trả về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byte nhận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ợc.</w:t>
      </w:r>
    </w:p>
    <w:p>
      <w:pPr>
        <w:spacing w:before="3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buff[1024];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buflen = 1024, nBytesReceived;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nBytesReceived = connectedSocket. Receive(buff,1024);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1493"/>
        </w:numPr>
        <w:tabs>
          <w:tab w:val="left" w:pos="861" w:leader="none"/>
        </w:tabs>
        <w:spacing w:before="83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nối</w:t>
      </w:r>
    </w:p>
    <w:p>
      <w:pPr>
        <w:spacing w:before="147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ằng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Close().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</w:t>
      </w:r>
    </w:p>
    <w:p>
      <w:pPr>
        <w:tabs>
          <w:tab w:val="left" w:pos="9033" w:leader="none"/>
        </w:tabs>
        <w:spacing w:before="146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connectedSocket.Close()</w:t>
        <w:tab/>
      </w:r>
    </w:p>
    <w:p>
      <w:pPr>
        <w:numPr>
          <w:ilvl w:val="0"/>
          <w:numId w:val="1496"/>
        </w:numPr>
        <w:tabs>
          <w:tab w:val="left" w:pos="861" w:leader="none"/>
        </w:tabs>
        <w:spacing w:before="141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ựng Client bằng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CSocket</w:t>
      </w:r>
    </w:p>
    <w:p>
      <w:pPr>
        <w:spacing w:before="147" w:after="0" w:line="276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sử dụng lớp CSocket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hyperlink xmlns:r="http://schemas.openxmlformats.org/officeDocument/2006/relationships" r:id="docRId19"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www.google.com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shd w:fill="auto" w:val="clear"/>
          </w:rPr>
          <w:t xml:space="preserve"> HYPERLINK "http://www.google.com/"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một truy vấn HTTP.</w:t>
      </w:r>
    </w:p>
    <w:p>
      <w:pPr>
        <w:numPr>
          <w:ilvl w:val="0"/>
          <w:numId w:val="1498"/>
        </w:numPr>
        <w:tabs>
          <w:tab w:val="left" w:pos="860" w:leader="none"/>
        </w:tabs>
        <w:spacing w:before="69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ựng Server bằng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CSocket</w:t>
      </w:r>
    </w:p>
    <w:p>
      <w:pPr>
        <w:spacing w:before="147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sử dụng CSocket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một Server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02"/>
        </w:numPr>
        <w:tabs>
          <w:tab w:val="left" w:pos="647" w:leader="none"/>
        </w:tabs>
        <w:spacing w:before="58" w:after="0" w:line="240"/>
        <w:ind w:right="0" w:left="646" w:hanging="424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CAsyncSocket</w:t>
      </w:r>
    </w:p>
    <w:p>
      <w:pPr>
        <w:spacing w:before="149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CAsyncSocket là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gói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của socket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vào ra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lại ngay lập tức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phải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quả v{o ra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Các hàm v{o ra có cú ph|p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ự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CSocket v{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cập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ữa. Lớp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ảo. Mỗi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ảo sẽ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một sự kiện của WinSock.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CAsyncSocket, ứng dụng cần kế thừa từ lớp CAsyncSocket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xây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c|c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chồng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c|c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ảo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với socket. C|c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chồng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à:</w:t>
      </w:r>
    </w:p>
    <w:p>
      <w:pPr>
        <w:numPr>
          <w:ilvl w:val="0"/>
          <w:numId w:val="1504"/>
        </w:numPr>
        <w:tabs>
          <w:tab w:val="left" w:pos="941" w:leader="none"/>
          <w:tab w:val="left" w:pos="942" w:leader="none"/>
        </w:tabs>
        <w:spacing w:before="98" w:after="0" w:line="240"/>
        <w:ind w:right="0" w:left="9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OnAccept</w:t>
      </w:r>
    </w:p>
    <w:p>
      <w:pPr>
        <w:spacing w:before="144" w:after="0" w:line="240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mỗi khi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kết nối.</w:t>
      </w:r>
    </w:p>
    <w:p>
      <w:pPr>
        <w:numPr>
          <w:ilvl w:val="0"/>
          <w:numId w:val="1506"/>
        </w:numPr>
        <w:tabs>
          <w:tab w:val="left" w:pos="941" w:leader="none"/>
          <w:tab w:val="left" w:pos="942" w:leader="none"/>
        </w:tabs>
        <w:spacing w:before="148" w:after="0" w:line="240"/>
        <w:ind w:right="0" w:left="9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OnClose</w:t>
      </w:r>
    </w:p>
    <w:p>
      <w:pPr>
        <w:spacing w:before="46" w:after="0" w:line="240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mỗi khi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kia bị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óng.</w:t>
      </w:r>
    </w:p>
    <w:p>
      <w:pPr>
        <w:numPr>
          <w:ilvl w:val="0"/>
          <w:numId w:val="1508"/>
        </w:numPr>
        <w:tabs>
          <w:tab w:val="left" w:pos="941" w:leader="none"/>
          <w:tab w:val="left" w:pos="942" w:leader="none"/>
        </w:tabs>
        <w:spacing w:before="43" w:after="0" w:line="240"/>
        <w:ind w:right="0" w:left="9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OnSend</w:t>
      </w:r>
    </w:p>
    <w:p>
      <w:pPr>
        <w:spacing w:before="146" w:after="0" w:line="240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khi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dữ liệu.</w:t>
      </w:r>
    </w:p>
    <w:p>
      <w:pPr>
        <w:numPr>
          <w:ilvl w:val="0"/>
          <w:numId w:val="1510"/>
        </w:numPr>
        <w:tabs>
          <w:tab w:val="left" w:pos="941" w:leader="none"/>
          <w:tab w:val="left" w:pos="942" w:leader="none"/>
        </w:tabs>
        <w:spacing w:before="149" w:after="0" w:line="240"/>
        <w:ind w:right="0" w:left="9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OnReceive</w:t>
      </w:r>
    </w:p>
    <w:p>
      <w:pPr>
        <w:spacing w:before="46" w:after="0" w:line="276"/>
        <w:ind w:right="412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khi socket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dữ liệu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ứng dụng xử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</w:t>
      </w:r>
    </w:p>
    <w:p>
      <w:pPr>
        <w:numPr>
          <w:ilvl w:val="0"/>
          <w:numId w:val="1512"/>
        </w:numPr>
        <w:tabs>
          <w:tab w:val="left" w:pos="941" w:leader="none"/>
          <w:tab w:val="left" w:pos="942" w:leader="none"/>
        </w:tabs>
        <w:spacing w:before="0" w:after="0" w:line="305"/>
        <w:ind w:right="0" w:left="9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OnConnect</w:t>
      </w:r>
    </w:p>
    <w:p>
      <w:pPr>
        <w:spacing w:before="46" w:after="0" w:line="273"/>
        <w:ind w:right="289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khi 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chấp nhận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ẵn s{ng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nhận dữ liệu.</w:t>
      </w:r>
    </w:p>
    <w:p>
      <w:pPr>
        <w:numPr>
          <w:ilvl w:val="0"/>
          <w:numId w:val="1514"/>
        </w:numPr>
        <w:tabs>
          <w:tab w:val="left" w:pos="861" w:leader="none"/>
        </w:tabs>
        <w:spacing w:before="107" w:after="0" w:line="240"/>
        <w:ind w:right="0" w:left="860" w:hanging="638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ởi tạo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ợng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CAsyncSocket</w:t>
      </w:r>
    </w:p>
    <w:p>
      <w:pPr>
        <w:spacing w:before="144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sau sẽ khởi tạo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CAsyncSocket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BOOL Create(</w:t>
      </w:r>
    </w:p>
    <w:p>
      <w:pPr>
        <w:spacing w:before="43" w:after="0" w:line="24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nSocketPort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0,</w:t>
      </w:r>
    </w:p>
    <w:p>
      <w:pPr>
        <w:spacing w:before="42" w:after="0" w:line="24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nSocketType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SOCK_STREAM,</w:t>
      </w:r>
    </w:p>
    <w:p>
      <w:pPr>
        <w:spacing w:before="43" w:after="0" w:line="276"/>
        <w:ind w:right="0" w:left="28" w:firstLine="158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lEvent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FD_READ | FD_WRITE | FD_OOB | FD_ACCEPT | FD_CONNECT | FD_CLOSE,</w:t>
      </w:r>
    </w:p>
    <w:p>
      <w:pPr>
        <w:spacing w:before="0" w:after="0" w:line="28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LPCTSTR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lpszSocketAddress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NULL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9033" w:leader="none"/>
        </w:tabs>
        <w:spacing w:before="75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);</w:t>
        <w:tab/>
      </w:r>
    </w:p>
    <w:p>
      <w:pPr>
        <w:spacing w:before="144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CSocket,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tạo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thêm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lEvent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nạ chứa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m{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muốn nhận từ hệ thống.</w:t>
      </w:r>
    </w:p>
    <w:p>
      <w:pPr>
        <w:numPr>
          <w:ilvl w:val="0"/>
          <w:numId w:val="1525"/>
        </w:numPr>
        <w:tabs>
          <w:tab w:val="left" w:pos="861" w:leader="none"/>
        </w:tabs>
        <w:spacing w:before="107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ý các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kiện</w:t>
      </w:r>
    </w:p>
    <w:p>
      <w:pPr>
        <w:spacing w:before="143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CAsyncSocket có các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c|c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ảo của lớp.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kiện, ứng dụng cần chồng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c|c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ảo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bắt sự kiện kết nối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(bất kể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 hay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bại). Ứng dụng cần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lớp kế thừa lớp CAsynSocket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OnConnect. Nếu ứng dụng muốn gửi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chồng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OnSend,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mỗi khi kết nối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dữ liệu.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gọi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Send()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thực sự gửi dữ liệu.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ậy, muốn nhận dữ liệu, ứng dụng sẽ phải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cho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khi OnReceive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gọi. Ứng dụng sẽ gọi Receive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thực sự nhận dữ liệu về.</w:t>
      </w:r>
    </w:p>
    <w:p>
      <w:pPr>
        <w:spacing w:before="101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minh họa việc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một Client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CAsyncSocket.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Khai báo l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ớp MySocket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class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 : 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public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CAsyncSocket</w:t>
      </w:r>
    </w:p>
    <w:p>
      <w:pPr>
        <w:spacing w:before="4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1780" w:leader="none"/>
        </w:tabs>
        <w:spacing w:before="42" w:after="0" w:line="276"/>
        <w:ind w:right="5885" w:left="74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char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buff[128]; 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unsigned 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buff_len; bool</w:t>
        <w:tab/>
        <w:t xml:space="preserve">bSendable; MySocket();</w:t>
      </w:r>
    </w:p>
    <w:p>
      <w:pPr>
        <w:spacing w:before="0" w:after="0" w:line="281"/>
        <w:ind w:right="0" w:left="74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virtual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~MySocket();</w:t>
      </w:r>
    </w:p>
    <w:p>
      <w:pPr>
        <w:spacing w:before="43" w:after="0" w:line="276"/>
        <w:ind w:right="3920" w:left="74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virtual 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OnAccept(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nErrorCode); 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virtual 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OnClose(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nErrorCode); 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virtual 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OnConnect(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nErrorCode); 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virtual 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OnReceive(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nErrorCode); 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virtual 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OnSend(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nErrorCode);</w:t>
      </w: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76"/>
        <w:ind w:right="6497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MySocket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MySocket::MySocket()</w:t>
      </w:r>
    </w:p>
    <w:p>
      <w:pPr>
        <w:spacing w:before="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0" w:after="0" w:line="276"/>
        <w:ind w:right="4733" w:left="74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buff_len = 0; 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Ch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ưa c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ó gì 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ể gửi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memset(buff,0,128);</w:t>
      </w:r>
    </w:p>
    <w:p>
      <w:pPr>
        <w:spacing w:before="1" w:after="0" w:line="240"/>
        <w:ind w:right="0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bSendable = 0;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MySocket::~MySocket()</w:t>
      </w:r>
    </w:p>
    <w:p>
      <w:pPr>
        <w:spacing w:before="4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7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C{i 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ặt c|c ph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ức của MySocket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MySocket::OnAccept(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</w:t>
      </w:r>
    </w:p>
    <w:p>
      <w:pPr>
        <w:spacing w:before="4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CAsyncSocket::OnAccept(nErrorCode);</w:t>
      </w:r>
    </w:p>
    <w:p>
      <w:pPr>
        <w:spacing w:before="4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MySocket::OnClose(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</w:t>
      </w:r>
    </w:p>
    <w:p>
      <w:pPr>
        <w:spacing w:before="4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0" w:after="0" w:line="276"/>
        <w:ind w:right="4532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ý s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ự kiện khi kết nối bị 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óng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CAsyncSocket::OnClose(nErrorCode);</w:t>
      </w:r>
    </w:p>
    <w:p>
      <w:pPr>
        <w:spacing w:before="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MySocket::OnConnect(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</w:t>
      </w:r>
    </w:p>
    <w:p>
      <w:pPr>
        <w:spacing w:before="4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0" w:after="0" w:line="276"/>
        <w:ind w:right="3243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X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ý s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ự kiện khi việc thực hiện kết nối ho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àn t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(nErrorCode==0)</w:t>
      </w:r>
    </w:p>
    <w:p>
      <w:pPr>
        <w:spacing w:before="1" w:after="0" w:line="276"/>
        <w:ind w:right="4246" w:left="941" w:firstLine="475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bSendable = 1; CAsyncSocket::OnConnect(nErrorCode);</w:t>
      </w:r>
    </w:p>
    <w:p>
      <w:pPr>
        <w:spacing w:before="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MySocket::OnReceive(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</w:t>
      </w:r>
    </w:p>
    <w:p>
      <w:pPr>
        <w:spacing w:before="4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5501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Nh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ận dữ liệu v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à hi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ển thị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buf_len = Receive(buff,128); buff[buf_len] = 0;</w:t>
      </w:r>
    </w:p>
    <w:p>
      <w:pPr>
        <w:spacing w:before="0" w:after="0" w:line="276"/>
        <w:ind w:right="6589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printf(“%s”,buff); buf_len = 0;</w:t>
      </w:r>
    </w:p>
    <w:p>
      <w:pPr>
        <w:spacing w:before="0" w:after="0" w:line="240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CAsyncSocket::OnReceive(nErrorCode);</w:t>
      </w:r>
    </w:p>
    <w:p>
      <w:pPr>
        <w:spacing w:before="4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MySocket::OnSend(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</w:t>
      </w:r>
    </w:p>
    <w:p>
      <w:pPr>
        <w:spacing w:before="4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76"/>
        <w:ind w:right="6429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ửi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Send(buff,buf_len); buf_len = 0;</w:t>
      </w:r>
    </w:p>
    <w:p>
      <w:pPr>
        <w:spacing w:before="2" w:after="0" w:line="240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CAsyncSocket::OnSend(nErrorCode);</w:t>
      </w:r>
    </w:p>
    <w:p>
      <w:pPr>
        <w:spacing w:before="4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4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ình chính</w:t>
      </w:r>
    </w:p>
    <w:p>
      <w:pPr>
        <w:tabs>
          <w:tab w:val="left" w:pos="1661" w:leader="none"/>
        </w:tabs>
        <w:spacing w:before="4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</w:t>
        <w:tab/>
        <w:t xml:space="preserve">str[] = “Hello</w:t>
      </w:r>
      <w:r>
        <w:rPr>
          <w:rFonts w:ascii="Cambria" w:hAnsi="Cambria" w:cs="Cambria" w:eastAsia="Cambr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World”;</w:t>
      </w:r>
    </w:p>
    <w:p>
      <w:pPr>
        <w:tabs>
          <w:tab w:val="left" w:pos="1661" w:leader="none"/>
        </w:tabs>
        <w:spacing w:before="43" w:after="0" w:line="276"/>
        <w:ind w:right="6951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</w:t>
        <w:tab/>
        <w:t xml:space="preserve">socket; socket.Create();</w:t>
      </w:r>
    </w:p>
    <w:p>
      <w:pPr>
        <w:spacing w:before="0" w:after="0" w:line="28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socket.Connect(“</w:t>
      </w:r>
      <w:hyperlink xmlns:r="http://schemas.openxmlformats.org/officeDocument/2006/relationships" r:id="docRId20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www.google.com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”,80);</w:t>
      </w:r>
    </w:p>
    <w:p>
      <w:pPr>
        <w:spacing w:before="0" w:after="0" w:line="28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ợi sự kiện kết nối ho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àn t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ất trong OnConnect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4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ửi dữ liệu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(bSendable = 1)</w:t>
      </w:r>
    </w:p>
    <w:p>
      <w:pPr>
        <w:spacing w:before="43" w:after="0" w:line="240"/>
        <w:ind w:right="0" w:left="74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sk.Send(str,strlen(str));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35" w:after="0" w:line="240"/>
        <w:ind w:right="0" w:left="221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Bài 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ảng số 8</w:t>
      </w:r>
    </w:p>
    <w:p>
      <w:pPr>
        <w:numPr>
          <w:ilvl w:val="0"/>
          <w:numId w:val="1588"/>
        </w:numPr>
        <w:tabs>
          <w:tab w:val="left" w:pos="659" w:leader="none"/>
        </w:tabs>
        <w:spacing w:before="141" w:after="0" w:line="240"/>
        <w:ind w:right="0" w:left="658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ời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ợng: 3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tiết</w:t>
      </w:r>
    </w:p>
    <w:p>
      <w:pPr>
        <w:numPr>
          <w:ilvl w:val="0"/>
          <w:numId w:val="1588"/>
        </w:numPr>
        <w:tabs>
          <w:tab w:val="left" w:pos="659" w:leader="none"/>
        </w:tabs>
        <w:spacing w:before="43" w:after="0" w:line="240"/>
        <w:ind w:right="0" w:left="658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Tóm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ắt nội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dung:</w:t>
      </w:r>
    </w:p>
    <w:p>
      <w:pPr>
        <w:numPr>
          <w:ilvl w:val="0"/>
          <w:numId w:val="1588"/>
        </w:numPr>
        <w:tabs>
          <w:tab w:val="left" w:pos="1378" w:leader="none"/>
          <w:tab w:val="left" w:pos="1379" w:leader="none"/>
        </w:tabs>
        <w:spacing w:before="42" w:after="0" w:line="276"/>
        <w:ind w:right="552" w:left="1378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ới thiệu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ớp quan trọng trong NameSpace System.Net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à System.Net.Socket</w:t>
      </w:r>
    </w:p>
    <w:p>
      <w:pPr>
        <w:numPr>
          <w:ilvl w:val="0"/>
          <w:numId w:val="1588"/>
        </w:numPr>
        <w:tabs>
          <w:tab w:val="left" w:pos="1378" w:leader="none"/>
          <w:tab w:val="left" w:pos="1379" w:leader="none"/>
        </w:tabs>
        <w:spacing w:before="1" w:after="0" w:line="240"/>
        <w:ind w:right="0" w:left="1378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ựng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ình phía máy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ủ sử dụng</w:t>
      </w:r>
      <w:r>
        <w:rPr>
          <w:rFonts w:ascii="Cambria" w:hAnsi="Cambria" w:cs="Cambria" w:eastAsia="Cambria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TCP.</w:t>
      </w:r>
    </w:p>
    <w:p>
      <w:pPr>
        <w:numPr>
          <w:ilvl w:val="0"/>
          <w:numId w:val="1588"/>
        </w:numPr>
        <w:tabs>
          <w:tab w:val="left" w:pos="1378" w:leader="none"/>
          <w:tab w:val="left" w:pos="1379" w:leader="none"/>
        </w:tabs>
        <w:spacing w:before="41" w:after="0" w:line="240"/>
        <w:ind w:right="0" w:left="1378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ựng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ình phía máy khách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ử dụng</w:t>
      </w:r>
      <w:r>
        <w:rPr>
          <w:rFonts w:ascii="Cambria" w:hAnsi="Cambria" w:cs="Cambria" w:eastAsia="Cambria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TCP.</w:t>
      </w:r>
    </w:p>
    <w:p>
      <w:pPr>
        <w:numPr>
          <w:ilvl w:val="0"/>
          <w:numId w:val="1588"/>
        </w:numPr>
        <w:tabs>
          <w:tab w:val="left" w:pos="1378" w:leader="none"/>
          <w:tab w:val="left" w:pos="1379" w:leader="none"/>
        </w:tabs>
        <w:spacing w:before="42" w:after="0" w:line="240"/>
        <w:ind w:right="0" w:left="1378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ựng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ình phía máy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ủ sử dụng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UDP.</w:t>
      </w:r>
    </w:p>
    <w:p>
      <w:pPr>
        <w:numPr>
          <w:ilvl w:val="0"/>
          <w:numId w:val="1588"/>
        </w:numPr>
        <w:tabs>
          <w:tab w:val="left" w:pos="1378" w:leader="none"/>
          <w:tab w:val="left" w:pos="1379" w:leader="none"/>
        </w:tabs>
        <w:spacing w:before="43" w:after="0" w:line="240"/>
        <w:ind w:right="0" w:left="1378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ựng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ình phía máy khác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ử dụng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UDP.</w:t>
      </w:r>
    </w:p>
    <w:p>
      <w:pPr>
        <w:spacing w:before="73" w:after="0" w:line="240"/>
        <w:ind w:right="3281" w:left="3168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ương 5. NET Socket</w:t>
      </w:r>
    </w:p>
    <w:p>
      <w:pPr>
        <w:numPr>
          <w:ilvl w:val="0"/>
          <w:numId w:val="1596"/>
        </w:numPr>
        <w:tabs>
          <w:tab w:val="left" w:pos="707" w:leader="none"/>
        </w:tabs>
        <w:spacing w:before="17" w:after="0" w:line="240"/>
        <w:ind w:right="0" w:left="706" w:hanging="484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ới thiệu về NameSpace System.Net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System.Net.Sockets</w:t>
      </w:r>
    </w:p>
    <w:p>
      <w:pPr>
        <w:spacing w:before="147" w:after="0" w:line="276"/>
        <w:ind w:right="329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NameSpace là môt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hợp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liên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gần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nhau trong bộ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.NET. Hai NameSpace quan trọng hỗ trợ việc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trong .NET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System.Net và System.Net.Sockets.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namespace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lớp hỗ trợ, 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c|c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ụng l{ IPAddress, IPEndPoint,</w:t>
      </w:r>
      <w:r>
        <w:rPr>
          <w:rFonts w:ascii="Cambria" w:hAnsi="Cambria" w:cs="Cambria" w:eastAsia="Cambria"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DNS…</w:t>
      </w:r>
    </w:p>
    <w:p>
      <w:pPr>
        <w:numPr>
          <w:ilvl w:val="0"/>
          <w:numId w:val="1598"/>
        </w:numPr>
        <w:tabs>
          <w:tab w:val="left" w:pos="941" w:leader="none"/>
          <w:tab w:val="left" w:pos="942" w:leader="none"/>
        </w:tabs>
        <w:spacing w:before="100" w:after="0" w:line="276"/>
        <w:ind w:right="333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IPAdress: lớp quản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các thao t|c liên quan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IP. Lớp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có các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biệt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sau:</w:t>
      </w:r>
    </w:p>
    <w:p>
      <w:pPr>
        <w:numPr>
          <w:ilvl w:val="0"/>
          <w:numId w:val="1598"/>
        </w:numPr>
        <w:tabs>
          <w:tab w:val="left" w:pos="1689" w:leader="none"/>
        </w:tabs>
        <w:spacing w:before="0" w:after="0" w:line="259"/>
        <w:ind w:right="33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Any: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chỉ ra rằng Server phải lắng nghe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cả 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Card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ạng.</w:t>
      </w:r>
    </w:p>
    <w:p>
      <w:pPr>
        <w:numPr>
          <w:ilvl w:val="0"/>
          <w:numId w:val="1598"/>
        </w:numPr>
        <w:tabs>
          <w:tab w:val="left" w:pos="1662" w:leader="none"/>
        </w:tabs>
        <w:spacing w:before="22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Broadcast: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quảng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mạng hiện</w:t>
      </w:r>
      <w:r>
        <w:rPr>
          <w:rFonts w:ascii="Cambria" w:hAnsi="Cambria" w:cs="Cambria" w:eastAsia="Cambria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tại.</w:t>
      </w:r>
    </w:p>
    <w:p>
      <w:pPr>
        <w:numPr>
          <w:ilvl w:val="0"/>
          <w:numId w:val="1598"/>
        </w:numPr>
        <w:tabs>
          <w:tab w:val="left" w:pos="1662" w:leader="none"/>
        </w:tabs>
        <w:spacing w:before="25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Loopback: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</w:t>
      </w:r>
      <w:r>
        <w:rPr>
          <w:rFonts w:ascii="Cambria" w:hAnsi="Cambria" w:cs="Cambria" w:eastAsia="Cambria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lặp.</w:t>
      </w:r>
    </w:p>
    <w:p>
      <w:pPr>
        <w:numPr>
          <w:ilvl w:val="0"/>
          <w:numId w:val="1598"/>
        </w:numPr>
        <w:tabs>
          <w:tab w:val="left" w:pos="1662" w:leader="none"/>
        </w:tabs>
        <w:spacing w:before="23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AddressFamily: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hiện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tại.</w:t>
      </w:r>
    </w:p>
    <w:p>
      <w:pPr>
        <w:spacing w:before="126" w:after="0" w:line="240"/>
        <w:ind w:right="0" w:left="96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số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cần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 ý liên quan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lớp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ày:</w:t>
      </w:r>
    </w:p>
    <w:p>
      <w:pPr>
        <w:numPr>
          <w:ilvl w:val="0"/>
          <w:numId w:val="1604"/>
        </w:numPr>
        <w:tabs>
          <w:tab w:val="left" w:pos="1662" w:leader="none"/>
        </w:tabs>
        <w:spacing w:before="149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tạo:</w:t>
      </w:r>
    </w:p>
    <w:p>
      <w:pPr>
        <w:numPr>
          <w:ilvl w:val="0"/>
          <w:numId w:val="1604"/>
        </w:numPr>
        <w:tabs>
          <w:tab w:val="left" w:pos="2408" w:leader="none"/>
          <w:tab w:val="left" w:pos="2409" w:leader="none"/>
        </w:tabs>
        <w:spacing w:before="25" w:after="0" w:line="240"/>
        <w:ind w:right="0" w:left="2409" w:hanging="387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IPAddress(Byte[])</w:t>
      </w:r>
    </w:p>
    <w:p>
      <w:pPr>
        <w:numPr>
          <w:ilvl w:val="0"/>
          <w:numId w:val="1604"/>
        </w:numPr>
        <w:tabs>
          <w:tab w:val="left" w:pos="2408" w:leader="none"/>
          <w:tab w:val="left" w:pos="2409" w:leader="none"/>
        </w:tabs>
        <w:spacing w:before="47" w:after="0" w:line="240"/>
        <w:ind w:right="0" w:left="2409" w:hanging="387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IPAddress(Int64)</w:t>
      </w:r>
    </w:p>
    <w:p>
      <w:pPr>
        <w:numPr>
          <w:ilvl w:val="0"/>
          <w:numId w:val="1604"/>
        </w:numPr>
        <w:tabs>
          <w:tab w:val="left" w:pos="1689" w:leader="none"/>
        </w:tabs>
        <w:spacing w:before="45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IsLoopback:</w:t>
      </w:r>
      <w:r>
        <w:rPr>
          <w:rFonts w:ascii="Cambria" w:hAnsi="Cambria" w:cs="Cambria" w:eastAsia="Cambria"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Cho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chỉ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hiện</w:t>
      </w:r>
      <w:r>
        <w:rPr>
          <w:rFonts w:ascii="Cambria" w:hAnsi="Cambria" w:cs="Cambria" w:eastAsia="Cambria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tại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chỉ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lặp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ông.</w:t>
      </w:r>
    </w:p>
    <w:p>
      <w:pPr>
        <w:numPr>
          <w:ilvl w:val="0"/>
          <w:numId w:val="1604"/>
        </w:numPr>
        <w:tabs>
          <w:tab w:val="left" w:pos="1662" w:leader="none"/>
        </w:tabs>
        <w:spacing w:before="25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Parse: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IP dạng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IP</w:t>
      </w:r>
      <w:r>
        <w:rPr>
          <w:rFonts w:ascii="Cambria" w:hAnsi="Cambria" w:cs="Cambria" w:eastAsia="Cambria"/>
          <w:color w:val="auto"/>
          <w:spacing w:val="-2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chuẩn.</w:t>
      </w:r>
    </w:p>
    <w:p>
      <w:pPr>
        <w:numPr>
          <w:ilvl w:val="0"/>
          <w:numId w:val="1604"/>
        </w:numPr>
        <w:tabs>
          <w:tab w:val="left" w:pos="1689" w:leader="none"/>
        </w:tabs>
        <w:spacing w:before="26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ToString: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về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dạng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âu ký</w:t>
      </w:r>
      <w:r>
        <w:rPr>
          <w:rFonts w:ascii="Cambria" w:hAnsi="Cambria" w:cs="Cambria" w:eastAsia="Cambria"/>
          <w:color w:val="auto"/>
          <w:spacing w:val="-2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ự.</w:t>
      </w:r>
    </w:p>
    <w:p>
      <w:pPr>
        <w:numPr>
          <w:ilvl w:val="0"/>
          <w:numId w:val="1604"/>
        </w:numPr>
        <w:tabs>
          <w:tab w:val="left" w:pos="1662" w:leader="none"/>
        </w:tabs>
        <w:spacing w:before="25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TryParse: 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tra IP ở dạng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âu có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lệ</w:t>
      </w:r>
      <w:r>
        <w:rPr>
          <w:rFonts w:ascii="Cambria" w:hAnsi="Cambria" w:cs="Cambria" w:eastAsia="Cambri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ông.</w:t>
      </w:r>
    </w:p>
    <w:p>
      <w:pPr>
        <w:numPr>
          <w:ilvl w:val="0"/>
          <w:numId w:val="1604"/>
        </w:numPr>
        <w:tabs>
          <w:tab w:val="left" w:pos="941" w:leader="none"/>
          <w:tab w:val="left" w:pos="942" w:leader="none"/>
        </w:tabs>
        <w:spacing w:before="25" w:after="0" w:line="276"/>
        <w:ind w:right="332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IPEndPoint: lớp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gói thông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thiết về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của dịch vụ cần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ến.Một số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cần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</w:t>
      </w:r>
      <w:r>
        <w:rPr>
          <w:rFonts w:ascii="Cambria" w:hAnsi="Cambria" w:cs="Cambria" w:eastAsia="Cambri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ý:</w:t>
      </w:r>
    </w:p>
    <w:p>
      <w:pPr>
        <w:numPr>
          <w:ilvl w:val="0"/>
          <w:numId w:val="1604"/>
        </w:numPr>
        <w:tabs>
          <w:tab w:val="left" w:pos="1662" w:leader="none"/>
        </w:tabs>
        <w:spacing w:before="0" w:after="0" w:line="325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khởi</w:t>
      </w:r>
      <w:r>
        <w:rPr>
          <w:rFonts w:ascii="Cambria" w:hAnsi="Cambria" w:cs="Cambria" w:eastAsia="Cambria"/>
          <w:color w:val="auto"/>
          <w:spacing w:val="-1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tạo:</w:t>
      </w:r>
    </w:p>
    <w:p>
      <w:pPr>
        <w:numPr>
          <w:ilvl w:val="0"/>
          <w:numId w:val="1604"/>
        </w:numPr>
        <w:tabs>
          <w:tab w:val="left" w:pos="2382" w:leader="none"/>
          <w:tab w:val="left" w:pos="2383" w:leader="none"/>
        </w:tabs>
        <w:spacing w:before="28" w:after="0" w:line="240"/>
        <w:ind w:right="0" w:left="238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IPEndPoint (Int64,</w:t>
      </w:r>
      <w:r>
        <w:rPr>
          <w:rFonts w:ascii="Cambria" w:hAnsi="Cambria" w:cs="Cambria" w:eastAsia="Cambria"/>
          <w:color w:val="auto"/>
          <w:spacing w:val="-2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Int32)</w:t>
      </w:r>
    </w:p>
    <w:p>
      <w:pPr>
        <w:numPr>
          <w:ilvl w:val="0"/>
          <w:numId w:val="1604"/>
        </w:numPr>
        <w:tabs>
          <w:tab w:val="left" w:pos="2382" w:leader="none"/>
          <w:tab w:val="left" w:pos="2383" w:leader="none"/>
        </w:tabs>
        <w:spacing w:before="46" w:after="0" w:line="240"/>
        <w:ind w:right="0" w:left="238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IPEndPoint (IPAddress,</w:t>
      </w:r>
      <w:r>
        <w:rPr>
          <w:rFonts w:ascii="Cambria" w:hAnsi="Cambria" w:cs="Cambria" w:eastAsia="Cambria"/>
          <w:color w:val="auto"/>
          <w:spacing w:val="-2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Int32)</w:t>
      </w:r>
    </w:p>
    <w:p>
      <w:pPr>
        <w:numPr>
          <w:ilvl w:val="0"/>
          <w:numId w:val="1604"/>
        </w:numPr>
        <w:tabs>
          <w:tab w:val="left" w:pos="1662" w:leader="none"/>
        </w:tabs>
        <w:spacing w:before="45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Create: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một EndPoint từ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</w:t>
      </w:r>
      <w:r>
        <w:rPr>
          <w:rFonts w:ascii="Cambria" w:hAnsi="Cambria" w:cs="Cambria" w:eastAsia="Cambria"/>
          <w:color w:val="auto"/>
          <w:spacing w:val="-3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SocketAddress.</w:t>
      </w:r>
    </w:p>
    <w:p>
      <w:pPr>
        <w:numPr>
          <w:ilvl w:val="0"/>
          <w:numId w:val="1604"/>
        </w:numPr>
        <w:tabs>
          <w:tab w:val="left" w:pos="1662" w:leader="none"/>
        </w:tabs>
        <w:spacing w:before="26" w:after="0" w:line="259"/>
        <w:ind w:right="1104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ToString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về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chỉ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hiệu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cổng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“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chỉ: cổng”,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  <w:r>
        <w:rPr>
          <w:rFonts w:ascii="Cambria" w:hAnsi="Cambria" w:cs="Cambria" w:eastAsia="Cambria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192.168.1.1:8080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618"/>
        </w:numPr>
        <w:tabs>
          <w:tab w:val="left" w:pos="941" w:leader="none"/>
          <w:tab w:val="left" w:pos="942" w:leader="none"/>
        </w:tabs>
        <w:spacing w:before="78" w:after="0" w:line="276"/>
        <w:ind w:right="333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DNS: lớp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thao tác phân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ền. Một số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của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lớp:</w:t>
      </w:r>
    </w:p>
    <w:p>
      <w:pPr>
        <w:numPr>
          <w:ilvl w:val="0"/>
          <w:numId w:val="1618"/>
        </w:numPr>
        <w:tabs>
          <w:tab w:val="left" w:pos="1662" w:leader="none"/>
        </w:tabs>
        <w:spacing w:before="0" w:after="0" w:line="325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HostName: Cho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</w:t>
      </w:r>
      <w:r>
        <w:rPr>
          <w:rFonts w:ascii="Cambria" w:hAnsi="Cambria" w:cs="Cambria" w:eastAsia="Cambria"/>
          <w:color w:val="auto"/>
          <w:spacing w:val="-4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ải.</w:t>
      </w:r>
    </w:p>
    <w:p>
      <w:pPr>
        <w:numPr>
          <w:ilvl w:val="0"/>
          <w:numId w:val="1618"/>
        </w:numPr>
        <w:tabs>
          <w:tab w:val="left" w:pos="1662" w:leader="none"/>
        </w:tabs>
        <w:spacing w:before="25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GetHostAddress:</w:t>
      </w:r>
      <w:r>
        <w:rPr>
          <w:rFonts w:ascii="Cambria" w:hAnsi="Cambria" w:cs="Cambria" w:eastAsia="Cambria"/>
          <w:color w:val="auto"/>
          <w:spacing w:val="-1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về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tất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cả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của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một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ứng.</w:t>
      </w:r>
    </w:p>
    <w:p>
      <w:pPr>
        <w:numPr>
          <w:ilvl w:val="0"/>
          <w:numId w:val="1618"/>
        </w:numPr>
        <w:tabs>
          <w:tab w:val="left" w:pos="1662" w:leader="none"/>
        </w:tabs>
        <w:spacing w:before="25" w:after="0" w:line="256"/>
        <w:ind w:right="331" w:left="1662" w:hanging="360"/>
        <w:jc w:val="left"/>
        <w:rPr>
          <w:rFonts w:ascii="Cambria" w:hAnsi="Cambria" w:cs="Cambria" w:eastAsia="Cambria"/>
          <w:color w:val="auto"/>
          <w:spacing w:val="0"/>
          <w:position w:val="1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GetHostEntry: </w:t>
      </w:r>
      <w:r>
        <w:rPr>
          <w:rFonts w:ascii="Cambria" w:hAnsi="Cambria" w:cs="Cambria" w:eastAsia="Cambria"/>
          <w:color w:val="auto"/>
          <w:spacing w:val="-12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-12"/>
          <w:position w:val="0"/>
          <w:sz w:val="26"/>
          <w:shd w:fill="auto" w:val="clear"/>
        </w:rPr>
        <w:t xml:space="preserve">ực hiện </w:t>
      </w:r>
      <w:r>
        <w:rPr>
          <w:rFonts w:ascii="Cambria" w:hAnsi="Cambria" w:cs="Cambria" w:eastAsia="Cambria"/>
          <w:color w:val="auto"/>
          <w:spacing w:val="-11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-11"/>
          <w:position w:val="0"/>
          <w:sz w:val="26"/>
          <w:shd w:fill="auto" w:val="clear"/>
        </w:rPr>
        <w:t xml:space="preserve">ân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truyền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và</w:t>
      </w:r>
      <w:r>
        <w:rPr>
          <w:rFonts w:ascii="Cambria" w:hAnsi="Cambria" w:cs="Cambria" w:eastAsia="Cambria"/>
          <w:color w:val="auto"/>
          <w:spacing w:val="0"/>
          <w:position w:val="1"/>
          <w:sz w:val="26"/>
          <w:shd w:fill="auto" w:val="clear"/>
        </w:rPr>
        <w:t xml:space="preserve"> tr</w:t>
      </w:r>
      <w:r>
        <w:rPr>
          <w:rFonts w:ascii="Cambria" w:hAnsi="Cambria" w:cs="Cambria" w:eastAsia="Cambria"/>
          <w:color w:val="auto"/>
          <w:spacing w:val="0"/>
          <w:position w:val="1"/>
          <w:sz w:val="26"/>
          <w:shd w:fill="auto" w:val="clear"/>
        </w:rPr>
        <w:t xml:space="preserve">ả về </w:t>
      </w:r>
      <w:r>
        <w:rPr>
          <w:rFonts w:ascii="Cambria" w:hAnsi="Cambria" w:cs="Cambria" w:eastAsia="Cambria"/>
          <w:color w:val="auto"/>
          <w:spacing w:val="0"/>
          <w:position w:val="1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1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1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1"/>
          <w:sz w:val="26"/>
          <w:shd w:fill="auto" w:val="clear"/>
        </w:rPr>
        <w:t xml:space="preserve">ợng kiểu</w:t>
      </w:r>
      <w:r>
        <w:rPr>
          <w:rFonts w:ascii="Cambria" w:hAnsi="Cambria" w:cs="Cambria" w:eastAsia="Cambria"/>
          <w:color w:val="auto"/>
          <w:spacing w:val="-3"/>
          <w:position w:val="1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1"/>
          <w:sz w:val="26"/>
          <w:shd w:fill="auto" w:val="clear"/>
        </w:rPr>
        <w:t xml:space="preserve">IPHostEntry.</w:t>
      </w:r>
    </w:p>
    <w:p>
      <w:pPr>
        <w:spacing w:before="0" w:after="0" w:line="25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623"/>
        </w:numPr>
        <w:tabs>
          <w:tab w:val="left" w:pos="1662" w:leader="none"/>
        </w:tabs>
        <w:spacing w:before="75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GetHostName: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ấy về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</w:t>
      </w:r>
      <w:r>
        <w:rPr>
          <w:rFonts w:ascii="Cambria" w:hAnsi="Cambria" w:cs="Cambria" w:eastAsia="Cambria"/>
          <w:color w:val="auto"/>
          <w:spacing w:val="-3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bộ.</w:t>
      </w:r>
    </w:p>
    <w:p>
      <w:pPr>
        <w:spacing w:before="129" w:after="0" w:line="273"/>
        <w:ind w:right="0" w:left="222" w:firstLine="26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NameSpace System.Net.Sockets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ụng: TcpClient, UdpClient, TcpListener, Socket, NetworkStream, …</w:t>
      </w:r>
    </w:p>
    <w:p>
      <w:pPr>
        <w:spacing w:before="10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sau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khởi tạo một socket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.NET</w:t>
      </w:r>
    </w:p>
    <w:p>
      <w:pPr>
        <w:tabs>
          <w:tab w:val="left" w:pos="9033" w:leader="none"/>
        </w:tabs>
        <w:spacing w:before="146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Socket(AddressFamily af, SocketType st, ProtocolType</w:t>
      </w:r>
      <w:r>
        <w:rPr>
          <w:rFonts w:ascii="Cambria" w:hAnsi="Cambria" w:cs="Cambria" w:eastAsia="Cambria"/>
          <w:color w:val="auto"/>
          <w:spacing w:val="-24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pt)</w:t>
        <w:tab/>
      </w:r>
    </w:p>
    <w:p>
      <w:pPr>
        <w:spacing w:before="14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c|c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èm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nhau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2"/>
          <w:shd w:fill="auto" w:val="clear"/>
        </w:rPr>
      </w:pPr>
    </w:p>
    <w:tbl>
      <w:tblPr>
        <w:tblInd w:w="1453" w:type="dxa"/>
      </w:tblPr>
      <w:tblGrid>
        <w:gridCol w:w="1565"/>
        <w:gridCol w:w="1944"/>
        <w:gridCol w:w="3540"/>
      </w:tblGrid>
      <w:tr>
        <w:trPr>
          <w:trHeight w:val="902" w:hRule="auto"/>
          <w:jc w:val="left"/>
        </w:trPr>
        <w:tc>
          <w:tcPr>
            <w:tcW w:w="15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0" w:left="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SocketType</w:t>
            </w:r>
          </w:p>
        </w:tc>
        <w:tc>
          <w:tcPr>
            <w:tcW w:w="19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0" w:left="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Protocoltype</w:t>
            </w:r>
          </w:p>
        </w:tc>
        <w:tc>
          <w:tcPr>
            <w:tcW w:w="3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477" w:hRule="auto"/>
          <w:jc w:val="left"/>
        </w:trPr>
        <w:tc>
          <w:tcPr>
            <w:tcW w:w="15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Dgram</w:t>
            </w:r>
          </w:p>
        </w:tc>
        <w:tc>
          <w:tcPr>
            <w:tcW w:w="19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Udp</w:t>
            </w:r>
          </w:p>
        </w:tc>
        <w:tc>
          <w:tcPr>
            <w:tcW w:w="3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Connectionless communication</w:t>
            </w:r>
          </w:p>
        </w:tc>
      </w:tr>
      <w:tr>
        <w:trPr>
          <w:trHeight w:val="565" w:hRule="auto"/>
          <w:jc w:val="left"/>
        </w:trPr>
        <w:tc>
          <w:tcPr>
            <w:tcW w:w="15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Stream</w:t>
            </w:r>
          </w:p>
        </w:tc>
        <w:tc>
          <w:tcPr>
            <w:tcW w:w="19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Tcp</w:t>
            </w:r>
          </w:p>
        </w:tc>
        <w:tc>
          <w:tcPr>
            <w:tcW w:w="3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Connection-oriented</w:t>
            </w:r>
          </w:p>
        </w:tc>
      </w:tr>
      <w:tr>
        <w:trPr>
          <w:trHeight w:val="568" w:hRule="auto"/>
          <w:jc w:val="left"/>
        </w:trPr>
        <w:tc>
          <w:tcPr>
            <w:tcW w:w="15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Raw</w:t>
            </w:r>
          </w:p>
        </w:tc>
        <w:tc>
          <w:tcPr>
            <w:tcW w:w="19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Icmp</w:t>
            </w:r>
          </w:p>
        </w:tc>
        <w:tc>
          <w:tcPr>
            <w:tcW w:w="3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Internet Control Message</w:t>
            </w:r>
          </w:p>
        </w:tc>
      </w:tr>
      <w:tr>
        <w:trPr>
          <w:trHeight w:val="467" w:hRule="auto"/>
          <w:jc w:val="left"/>
        </w:trPr>
        <w:tc>
          <w:tcPr>
            <w:tcW w:w="15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Raw</w:t>
            </w:r>
          </w:p>
        </w:tc>
        <w:tc>
          <w:tcPr>
            <w:tcW w:w="19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Raw</w:t>
            </w:r>
          </w:p>
        </w:tc>
        <w:tc>
          <w:tcPr>
            <w:tcW w:w="3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Plain IP packet communication</w:t>
            </w:r>
          </w:p>
        </w:tc>
      </w:tr>
    </w:tbl>
    <w:p>
      <w:pPr>
        <w:spacing w:before="98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ình sau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ẽ minh họa việc khởi tạo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ớp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ụng.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System.Net;</w:t>
      </w:r>
    </w:p>
    <w:p>
      <w:pPr>
        <w:tabs>
          <w:tab w:val="left" w:pos="1763" w:leader="none"/>
        </w:tabs>
        <w:spacing w:before="42" w:after="0" w:line="273"/>
        <w:ind w:right="6154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System.Net.Sockets; class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SockProp</w:t>
        <w:tab/>
        <w:t xml:space="preserve">{</w:t>
      </w:r>
    </w:p>
    <w:p>
      <w:pPr>
        <w:spacing w:before="4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public static void Main()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3490" w:left="74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IPAddress ia = IPAddress.Parse("127.0.0.1"); IPEndPoint ie = new IPEndPoint(ia, 8000);</w:t>
      </w:r>
    </w:p>
    <w:p>
      <w:pPr>
        <w:spacing w:before="1" w:after="0" w:line="273"/>
        <w:ind w:right="0" w:left="74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 test = new Socket(AddressFamily.InterNetwork, SocketType.Stream, ProtocolType.Tcp);</w:t>
      </w:r>
    </w:p>
    <w:p>
      <w:pPr>
        <w:spacing w:before="4" w:after="0" w:line="240"/>
        <w:ind w:right="0" w:left="73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Console.WriteLine("AddressFamily: {0}", test.AddressFamily);</w:t>
      </w:r>
    </w:p>
    <w:p>
      <w:pPr>
        <w:spacing w:before="43" w:after="0" w:line="240"/>
        <w:ind w:right="0" w:left="73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Console.WriteLine("SocketType: {0}", test.SocketType);</w:t>
      </w:r>
    </w:p>
    <w:p>
      <w:pPr>
        <w:spacing w:before="42" w:after="0" w:line="240"/>
        <w:ind w:right="0" w:left="73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Console.WriteLine("ProtocolType: {0}", test.ProtocolType);</w:t>
      </w:r>
    </w:p>
    <w:p>
      <w:pPr>
        <w:spacing w:before="43" w:after="0" w:line="273"/>
        <w:ind w:right="2484" w:left="73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Console.WriteLine("Blocking: {0}", test.Blocking); test.Blocking = false;</w:t>
      </w:r>
    </w:p>
    <w:p>
      <w:pPr>
        <w:spacing w:before="4" w:after="0" w:line="276"/>
        <w:ind w:right="1050" w:left="73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Console.WriteLine("new Blocking: {0}", test.Blocking); Console.WriteLine("Connected: {0}", test.Connected); test.Bind(ie); IPEndPoint iep = (IPEndPoint)test.LocalEndPoint; Console.WriteLine("Local EndPoint: {0}", iep.ToString()); test.Close(); Console.ReadKey();</w:t>
      </w: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1671"/>
        </w:numPr>
        <w:tabs>
          <w:tab w:val="left" w:pos="702" w:leader="none"/>
        </w:tabs>
        <w:spacing w:before="83" w:after="0" w:line="240"/>
        <w:ind w:right="0" w:left="702" w:hanging="48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ình cho phía máy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ủ sử dụng giao thức</w:t>
      </w:r>
      <w:r>
        <w:rPr>
          <w:rFonts w:ascii="Cambria" w:hAnsi="Cambria" w:cs="Cambria" w:eastAsia="Cambria"/>
          <w:b/>
          <w:color w:val="auto"/>
          <w:spacing w:val="-1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TCP</w:t>
      </w:r>
    </w:p>
    <w:p>
      <w:pPr>
        <w:spacing w:before="147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công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cần thiết khi viết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cho m|y server:</w:t>
      </w:r>
    </w:p>
    <w:p>
      <w:pPr>
        <w:numPr>
          <w:ilvl w:val="0"/>
          <w:numId w:val="1673"/>
        </w:numPr>
        <w:tabs>
          <w:tab w:val="left" w:pos="941" w:leader="none"/>
          <w:tab w:val="left" w:pos="942" w:leader="none"/>
        </w:tabs>
        <w:spacing w:before="1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một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675"/>
        </w:numPr>
        <w:tabs>
          <w:tab w:val="left" w:pos="941" w:leader="none"/>
          <w:tab w:val="left" w:pos="942" w:leader="none"/>
        </w:tabs>
        <w:spacing w:before="78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Liên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với một IPEndPoint cục</w:t>
      </w:r>
      <w:r>
        <w:rPr>
          <w:rFonts w:ascii="Cambria" w:hAnsi="Cambria" w:cs="Cambria" w:eastAsia="Cambria"/>
          <w:color w:val="auto"/>
          <w:spacing w:val="-2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bộ</w:t>
      </w:r>
    </w:p>
    <w:p>
      <w:pPr>
        <w:numPr>
          <w:ilvl w:val="0"/>
          <w:numId w:val="1675"/>
        </w:numPr>
        <w:tabs>
          <w:tab w:val="left" w:pos="941" w:leader="none"/>
          <w:tab w:val="left" w:pos="942" w:leader="none"/>
        </w:tabs>
        <w:spacing w:before="45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ắng nghe kết</w:t>
      </w:r>
      <w:r>
        <w:rPr>
          <w:rFonts w:ascii="Cambria" w:hAnsi="Cambria" w:cs="Cambria" w:eastAsia="Cambria"/>
          <w:color w:val="auto"/>
          <w:spacing w:val="-1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nối</w:t>
      </w:r>
    </w:p>
    <w:p>
      <w:pPr>
        <w:numPr>
          <w:ilvl w:val="0"/>
          <w:numId w:val="1675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nhận kết</w:t>
      </w:r>
      <w:r>
        <w:rPr>
          <w:rFonts w:ascii="Cambria" w:hAnsi="Cambria" w:cs="Cambria" w:eastAsia="Cambria"/>
          <w:color w:val="auto"/>
          <w:spacing w:val="-1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nối</w:t>
      </w:r>
    </w:p>
    <w:p>
      <w:pPr>
        <w:numPr>
          <w:ilvl w:val="0"/>
          <w:numId w:val="1675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dữ liệu theo giao thức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ñã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kế</w:t>
      </w:r>
    </w:p>
    <w:p>
      <w:pPr>
        <w:numPr>
          <w:ilvl w:val="0"/>
          <w:numId w:val="1675"/>
        </w:numPr>
        <w:tabs>
          <w:tab w:val="left" w:pos="941" w:leader="none"/>
          <w:tab w:val="left" w:pos="942" w:leader="none"/>
        </w:tabs>
        <w:spacing w:before="45" w:after="0" w:line="273"/>
        <w:ind w:right="735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nối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ã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hoàn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thành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lại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trạng</w:t>
      </w:r>
      <w:r>
        <w:rPr>
          <w:rFonts w:ascii="Cambria" w:hAnsi="Cambria" w:cs="Cambria" w:eastAsia="Cambria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ắng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nghe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chờ kết nối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mới.</w:t>
      </w:r>
    </w:p>
    <w:p>
      <w:pPr>
        <w:spacing w:before="10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ọa:</w:t>
      </w:r>
    </w:p>
    <w:p>
      <w:pPr>
        <w:spacing w:before="147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System;</w:t>
      </w:r>
    </w:p>
    <w:p>
      <w:pPr>
        <w:spacing w:before="40" w:after="0" w:line="276"/>
        <w:ind w:right="5673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System.Collections.Generic; using System.Text;</w:t>
      </w:r>
    </w:p>
    <w:p>
      <w:pPr>
        <w:spacing w:before="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System.Net;</w:t>
      </w:r>
    </w:p>
    <w:p>
      <w:pPr>
        <w:spacing w:before="43" w:after="0" w:line="276"/>
        <w:ind w:right="6446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System.Net.Sockets; class Server{</w:t>
      </w:r>
    </w:p>
    <w:p>
      <w:pPr>
        <w:spacing w:before="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static void Main(string[] args) {</w:t>
      </w:r>
    </w:p>
    <w:p>
      <w:pPr>
        <w:spacing w:before="4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IPEndPoint iep = new IPEndPoint(IPAddress.Any, 8888);</w:t>
      </w:r>
    </w:p>
    <w:p>
      <w:pPr>
        <w:tabs>
          <w:tab w:val="left" w:pos="1107" w:leader="none"/>
          <w:tab w:val="left" w:pos="1971" w:leader="none"/>
          <w:tab w:val="left" w:pos="2311" w:leader="none"/>
          <w:tab w:val="left" w:pos="2956" w:leader="none"/>
          <w:tab w:val="left" w:pos="6977" w:leader="none"/>
        </w:tabs>
        <w:spacing w:before="43" w:after="0" w:line="276"/>
        <w:ind w:right="331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</w:t>
        <w:tab/>
        <w:t xml:space="preserve">server</w:t>
        <w:tab/>
        <w:t xml:space="preserve">=</w:t>
        <w:tab/>
        <w:t xml:space="preserve">new</w:t>
        <w:tab/>
        <w:t xml:space="preserve">Socket(AddressFamily.InterNetwork,</w:t>
        <w:tab/>
        <w:t xml:space="preserve">SocketType.Stream, ProtocolType.Tcp);</w:t>
      </w:r>
    </w:p>
    <w:p>
      <w:pPr>
        <w:spacing w:before="1" w:after="0" w:line="276"/>
        <w:ind w:right="7248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server.Bind(iep); server.Listen(10);</w:t>
      </w:r>
    </w:p>
    <w:p>
      <w:pPr>
        <w:spacing w:before="0" w:after="0" w:line="276"/>
        <w:ind w:right="473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Console.WriteLine("Cho ket noi tu client"); Socket client = server.Accept();</w:t>
      </w:r>
    </w:p>
    <w:p>
      <w:pPr>
        <w:spacing w:before="0" w:after="0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Console.WriteLine("Chap nhan ket noi tu:{0}",client.RemoteEndPoint.ToString()); string s = "Chao ban den voi Server";</w:t>
      </w:r>
    </w:p>
    <w:p>
      <w:pPr>
        <w:spacing w:before="0" w:after="0" w:line="276"/>
        <w:ind w:right="5541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//Chuyen chuoi s thanh mang byte byte[] data = new byte[1024];</w:t>
      </w:r>
    </w:p>
    <w:p>
      <w:pPr>
        <w:spacing w:before="0" w:after="0" w:line="28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= Encoding.ASCII.GetBytes(s);</w:t>
      </w:r>
    </w:p>
    <w:p>
      <w:pPr>
        <w:spacing w:before="43" w:after="0" w:line="276"/>
        <w:ind w:right="380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ửi dữ liệu client.Send(data,data.Length,SocketFlags.None); while (true) {</w:t>
      </w:r>
    </w:p>
    <w:p>
      <w:pPr>
        <w:spacing w:before="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= new byte[1024];</w:t>
      </w:r>
    </w:p>
    <w:p>
      <w:pPr>
        <w:spacing w:before="40" w:after="0" w:line="276"/>
        <w:ind w:right="5973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recv = client.Receive(data); if (recv == 0) break;</w:t>
      </w:r>
    </w:p>
    <w:p>
      <w:pPr>
        <w:tabs>
          <w:tab w:val="left" w:pos="1503" w:leader="none"/>
          <w:tab w:val="left" w:pos="2347" w:leader="none"/>
          <w:tab w:val="left" w:pos="3076" w:leader="none"/>
          <w:tab w:val="left" w:pos="3827" w:leader="none"/>
          <w:tab w:val="left" w:pos="4700" w:leader="none"/>
          <w:tab w:val="left" w:pos="5537" w:leader="none"/>
          <w:tab w:val="left" w:pos="6050" w:leader="none"/>
          <w:tab w:val="left" w:pos="6527" w:leader="none"/>
          <w:tab w:val="left" w:pos="7019" w:leader="none"/>
          <w:tab w:val="left" w:pos="7746" w:leader="none"/>
          <w:tab w:val="left" w:pos="8488" w:leader="none"/>
          <w:tab w:val="left" w:pos="8867" w:leader="none"/>
        </w:tabs>
        <w:spacing w:before="1" w:after="0" w:line="276"/>
        <w:ind w:right="336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//Chuyen</w:t>
        <w:tab/>
        <w:t xml:space="preserve">mang</w:t>
        <w:tab/>
        <w:t xml:space="preserve">byte</w:t>
        <w:tab/>
        <w:t xml:space="preserve">Data</w:t>
        <w:tab/>
        <w:t xml:space="preserve">thanh</w:t>
        <w:tab/>
        <w:t xml:space="preserve">chuoi</w:t>
        <w:tab/>
        <w:t xml:space="preserve">va</w:t>
        <w:tab/>
        <w:t xml:space="preserve">in</w:t>
        <w:tab/>
        <w:t xml:space="preserve">ra</w:t>
        <w:tab/>
        <w:t xml:space="preserve">man</w:t>
        <w:tab/>
        <w:t xml:space="preserve">hinh</w:t>
        <w:tab/>
        <w:t xml:space="preserve">s</w:t>
        <w:tab/>
        <w:t xml:space="preserve">= Encoding.ASCII.GetString(data, 0, recv); Console.WriteLine("Clien gui len:{0}",</w:t>
      </w:r>
      <w:r>
        <w:rPr>
          <w:rFonts w:ascii="Cambria" w:hAnsi="Cambria" w:cs="Cambria" w:eastAsia="Cambria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s);</w:t>
      </w:r>
    </w:p>
    <w:p>
      <w:pPr>
        <w:spacing w:before="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//Neu chuoi nhan duoc la Quit thi thoat if (s.ToUpper().Equals("QUIT")) break;</w:t>
      </w:r>
    </w:p>
    <w:p>
      <w:pPr>
        <w:spacing w:before="42" w:after="0" w:line="273"/>
        <w:ind w:right="4347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//Gui tra lai cho client chuoi s s = s.ToUpper(); data = new byte[1024];</w:t>
      </w:r>
    </w:p>
    <w:p>
      <w:pPr>
        <w:spacing w:before="5" w:after="0" w:line="276"/>
        <w:ind w:right="4066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= Encoding.ASCII.GetBytes(s); client.Send(data, data.Length, SocketFlags.None);</w:t>
      </w:r>
    </w:p>
    <w:p>
      <w:pPr>
        <w:spacing w:before="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76"/>
        <w:ind w:right="4927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client.Shutdown(SocketShutdown.Both); client.Close();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server.Close();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06"/>
        </w:numPr>
        <w:tabs>
          <w:tab w:val="left" w:pos="702" w:leader="none"/>
        </w:tabs>
        <w:spacing w:before="76" w:after="0" w:line="240"/>
        <w:ind w:right="0" w:left="702" w:hanging="48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ình cho phía máy khách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ử dụng giao thức</w:t>
      </w:r>
      <w:r>
        <w:rPr>
          <w:rFonts w:ascii="Cambria" w:hAnsi="Cambria" w:cs="Cambria" w:eastAsia="Cambria"/>
          <w:b/>
          <w:color w:val="auto"/>
          <w:spacing w:val="-1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TCP</w:t>
      </w:r>
    </w:p>
    <w:p>
      <w:pPr>
        <w:spacing w:before="146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công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cần thực hiện tại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phía máy khách</w:t>
      </w:r>
    </w:p>
    <w:p>
      <w:pPr>
        <w:numPr>
          <w:ilvl w:val="0"/>
          <w:numId w:val="1708"/>
        </w:numPr>
        <w:tabs>
          <w:tab w:val="left" w:pos="941" w:leader="none"/>
          <w:tab w:val="left" w:pos="942" w:leader="none"/>
        </w:tabs>
        <w:spacing w:before="147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của</w:t>
      </w:r>
      <w:r>
        <w:rPr>
          <w:rFonts w:ascii="Cambria" w:hAnsi="Cambria" w:cs="Cambria" w:eastAsia="Cambria"/>
          <w:color w:val="auto"/>
          <w:spacing w:val="-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Server</w:t>
      </w:r>
    </w:p>
    <w:p>
      <w:pPr>
        <w:numPr>
          <w:ilvl w:val="0"/>
          <w:numId w:val="1708"/>
        </w:numPr>
        <w:tabs>
          <w:tab w:val="left" w:pos="941" w:leader="none"/>
          <w:tab w:val="left" w:pos="942" w:leader="none"/>
        </w:tabs>
        <w:spacing w:before="45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</w:t>
      </w:r>
    </w:p>
    <w:p>
      <w:pPr>
        <w:numPr>
          <w:ilvl w:val="0"/>
          <w:numId w:val="1708"/>
        </w:numPr>
        <w:tabs>
          <w:tab w:val="left" w:pos="941" w:leader="none"/>
          <w:tab w:val="left" w:pos="942" w:leader="none"/>
        </w:tabs>
        <w:spacing w:before="48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</w:t>
      </w:r>
      <w:r>
        <w:rPr>
          <w:rFonts w:ascii="Cambria" w:hAnsi="Cambria" w:cs="Cambria" w:eastAsia="Cambria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Server</w:t>
      </w:r>
    </w:p>
    <w:p>
      <w:pPr>
        <w:numPr>
          <w:ilvl w:val="0"/>
          <w:numId w:val="1708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dữ liệu theo giao thức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2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kế</w:t>
      </w:r>
    </w:p>
    <w:p>
      <w:pPr>
        <w:numPr>
          <w:ilvl w:val="0"/>
          <w:numId w:val="1708"/>
        </w:numPr>
        <w:tabs>
          <w:tab w:val="left" w:pos="942" w:leader="none"/>
        </w:tabs>
        <w:spacing w:before="44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</w:t>
      </w:r>
    </w:p>
    <w:p>
      <w:pPr>
        <w:spacing w:before="14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</w:t>
      </w:r>
    </w:p>
    <w:p>
      <w:pPr>
        <w:spacing w:before="146" w:after="0" w:line="276"/>
        <w:ind w:right="1149" w:left="222" w:firstLine="24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IPEndPoint ipep = new IPEndPoint(Ipaddress.Parse("127.0.0.1"), 8888); Socket server = new Socket(AddressFamily.InterNetwork,SocketType.Stream, ProtocolType.Tcp);</w:t>
      </w:r>
    </w:p>
    <w:p>
      <w:pPr>
        <w:spacing w:before="1" w:after="0" w:line="276"/>
        <w:ind w:right="68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server.Connect(ipep);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ình Client: using System;</w:t>
      </w:r>
    </w:p>
    <w:p>
      <w:pPr>
        <w:spacing w:before="0" w:after="0" w:line="276"/>
        <w:ind w:right="5673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System.Collections.Generic; using System.Text;</w:t>
      </w:r>
    </w:p>
    <w:p>
      <w:pPr>
        <w:spacing w:before="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System.Net;</w:t>
      </w:r>
    </w:p>
    <w:p>
      <w:pPr>
        <w:spacing w:before="4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System.Net.Sockets;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10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class Client {</w:t>
      </w:r>
    </w:p>
    <w:p>
      <w:pPr>
        <w:spacing w:before="4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static void Main(string[] args) {</w:t>
      </w:r>
    </w:p>
    <w:p>
      <w:pPr>
        <w:spacing w:before="43" w:after="0" w:line="276"/>
        <w:ind w:right="1161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IPEndPoint iep = new IPEndPoint(IPAddress.Parse("127.0.0.1"), 2008); Socket client = new Socket(AddressFamily.InterNetwork, SocketType.Stream, ProtocolType.Tcp);</w:t>
      </w:r>
    </w:p>
    <w:p>
      <w:pPr>
        <w:spacing w:before="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client.Connect(iep);</w:t>
      </w:r>
    </w:p>
    <w:p>
      <w:pPr>
        <w:spacing w:before="43" w:after="0" w:line="273"/>
        <w:ind w:right="5973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byte[] data = new byte[1024]; int recv = client.Receive(data);</w:t>
      </w:r>
    </w:p>
    <w:p>
      <w:pPr>
        <w:spacing w:before="4" w:after="0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string s = Encoding.ASCII.GetString(data, 0, recv); Console.WriteLine("Server gui:{0}", s);</w:t>
      </w:r>
    </w:p>
    <w:p>
      <w:pPr>
        <w:spacing w:before="1" w:after="0" w:line="276"/>
        <w:ind w:right="7661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string input; while (true) {</w:t>
      </w:r>
    </w:p>
    <w:p>
      <w:pPr>
        <w:spacing w:before="0" w:after="0" w:line="28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input = Console.ReadLine();</w:t>
      </w:r>
    </w:p>
    <w:p>
      <w:pPr>
        <w:spacing w:before="43" w:after="0" w:line="276"/>
        <w:ind w:right="114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//Chuyen input thanh mang byte gui len cho server data = new byte[1024]; data = Encoding.ASCII.GetBytes(input);</w:t>
      </w:r>
    </w:p>
    <w:p>
      <w:pPr>
        <w:spacing w:before="1" w:after="0" w:line="276"/>
        <w:ind w:right="3993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client.Send(data, data.Length, SocketFlags.None); if (input.ToUpper().Equals("QUIT")) break;</w:t>
      </w:r>
    </w:p>
    <w:p>
      <w:pPr>
        <w:spacing w:before="1" w:after="0" w:line="273"/>
        <w:ind w:right="6308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= new byte[1024]; recv = client.Receive(data);</w:t>
      </w:r>
    </w:p>
    <w:p>
      <w:pPr>
        <w:spacing w:before="0" w:after="0" w:line="273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 = Encoding.ASCII.GetString(data, 0, recv); Console.WriteLine("Server gui:{0}", s);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1" w:after="0" w:line="276"/>
        <w:ind w:right="637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client.Disconnect(true); client.Close();</w:t>
      </w: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1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4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object w:dxaOrig="7799" w:dyaOrig="5911">
          <v:rect xmlns:o="urn:schemas-microsoft-com:office:office" xmlns:v="urn:schemas-microsoft-com:vml" id="rectole0000000005" style="width:389.950000pt;height:295.5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21"/>
        </w:object>
      </w:r>
    </w:p>
    <w:p>
      <w:pPr>
        <w:spacing w:before="140" w:after="0" w:line="240"/>
        <w:ind w:right="0" w:left="169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8. Trình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ự gửi nhận dữ liệu theo giao thức TCP</w:t>
      </w:r>
    </w:p>
    <w:p>
      <w:pPr>
        <w:numPr>
          <w:ilvl w:val="0"/>
          <w:numId w:val="1741"/>
        </w:numPr>
        <w:tabs>
          <w:tab w:val="left" w:pos="566" w:leader="none"/>
        </w:tabs>
        <w:spacing w:before="146" w:after="0" w:line="240"/>
        <w:ind w:right="0" w:left="56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ình phía máy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ủ sử dụng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UDP</w:t>
      </w:r>
    </w:p>
    <w:p>
      <w:pPr>
        <w:spacing w:before="146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công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cần thực hiện:</w:t>
      </w:r>
    </w:p>
    <w:p>
      <w:pPr>
        <w:numPr>
          <w:ilvl w:val="0"/>
          <w:numId w:val="1743"/>
        </w:numPr>
        <w:tabs>
          <w:tab w:val="left" w:pos="861" w:leader="none"/>
          <w:tab w:val="left" w:pos="862" w:leader="none"/>
        </w:tabs>
        <w:spacing w:before="147" w:after="0" w:line="240"/>
        <w:ind w:right="0" w:left="8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một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</w:t>
      </w:r>
    </w:p>
    <w:p>
      <w:pPr>
        <w:numPr>
          <w:ilvl w:val="0"/>
          <w:numId w:val="1743"/>
        </w:numPr>
        <w:tabs>
          <w:tab w:val="left" w:pos="861" w:leader="none"/>
          <w:tab w:val="left" w:pos="862" w:leader="none"/>
        </w:tabs>
        <w:spacing w:before="46" w:after="0" w:line="240"/>
        <w:ind w:right="0" w:left="8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Liên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với một IPEndPoint cục</w:t>
      </w:r>
      <w:r>
        <w:rPr>
          <w:rFonts w:ascii="Cambria" w:hAnsi="Cambria" w:cs="Cambria" w:eastAsia="Cambria"/>
          <w:color w:val="auto"/>
          <w:spacing w:val="-2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bộ</w:t>
      </w:r>
    </w:p>
    <w:p>
      <w:pPr>
        <w:numPr>
          <w:ilvl w:val="0"/>
          <w:numId w:val="1743"/>
        </w:numPr>
        <w:tabs>
          <w:tab w:val="left" w:pos="861" w:leader="none"/>
          <w:tab w:val="left" w:pos="862" w:leader="none"/>
        </w:tabs>
        <w:spacing w:before="45" w:after="0" w:line="240"/>
        <w:ind w:right="0" w:left="8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dữ liệu theo giao thức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ñã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kế</w:t>
      </w:r>
    </w:p>
    <w:p>
      <w:pPr>
        <w:numPr>
          <w:ilvl w:val="0"/>
          <w:numId w:val="1743"/>
        </w:numPr>
        <w:tabs>
          <w:tab w:val="left" w:pos="861" w:leader="none"/>
          <w:tab w:val="left" w:pos="862" w:leader="none"/>
        </w:tabs>
        <w:spacing w:before="44" w:after="0" w:line="240"/>
        <w:ind w:right="0" w:left="8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</w:t>
      </w:r>
    </w:p>
    <w:p>
      <w:pPr>
        <w:spacing w:before="146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System;</w:t>
      </w:r>
    </w:p>
    <w:p>
      <w:pPr>
        <w:spacing w:before="42" w:after="0" w:line="276"/>
        <w:ind w:right="5375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System.Collections.Generic; using System.Text;</w:t>
      </w:r>
    </w:p>
    <w:p>
      <w:pPr>
        <w:spacing w:before="0" w:after="0" w:line="28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System.Net;</w:t>
      </w:r>
    </w:p>
    <w:p>
      <w:pPr>
        <w:spacing w:before="43" w:after="0" w:line="276"/>
        <w:ind w:right="6148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System.Net.Sockets; class Program {</w:t>
      </w:r>
    </w:p>
    <w:p>
      <w:pPr>
        <w:spacing w:before="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static void Main(string[] args) {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1581" w:leader="none"/>
        </w:tabs>
        <w:spacing w:before="78" w:after="0" w:line="276"/>
        <w:ind w:right="963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IPEndPoint</w:t>
        <w:tab/>
        <w:t xml:space="preserve">iep = new IPEndPoint(IPAddress.Parse("127.0.0.1"), 8888); Socket server = new Socket(AddressFamily.InterNetwork, SocketType.Dgram, ProtocolType.Udp);</w:t>
      </w:r>
    </w:p>
    <w:p>
      <w:pPr>
        <w:spacing w:before="0" w:after="0" w:line="28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server.Bind(iep);</w:t>
      </w:r>
    </w:p>
    <w:p>
      <w:pPr>
        <w:spacing w:before="42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//tao ra mot Endpot tu xa de nhan du lieu ve</w:t>
      </w:r>
    </w:p>
    <w:p>
      <w:pPr>
        <w:tabs>
          <w:tab w:val="left" w:pos="1581" w:leader="none"/>
        </w:tabs>
        <w:spacing w:before="43" w:after="0" w:line="276"/>
        <w:ind w:right="2541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IPEndPoint</w:t>
        <w:tab/>
        <w:t xml:space="preserve">RemoteEp = new IPEndPoint(IPAddress.Any, 0); EndPoint</w:t>
        <w:tab/>
        <w:t xml:space="preserve">remote=(EndPoint)RemoteEp;</w:t>
      </w:r>
    </w:p>
    <w:p>
      <w:pPr>
        <w:spacing w:before="1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byte[] data = new byte[1024];</w:t>
      </w:r>
    </w:p>
    <w:p>
      <w:pPr>
        <w:spacing w:before="40" w:after="0" w:line="276"/>
        <w:ind w:right="161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recv = server.ReceiveFrom(data, ref remote); string s = Encoding.ASCII.GetString(data, 0, recv); Console.WriteLine("nhan ve tu Client:{0}", s); data = Encoding.ASCII.GetBytes("Chao client");</w:t>
      </w:r>
    </w:p>
    <w:p>
      <w:pPr>
        <w:spacing w:before="2" w:after="0" w:line="276"/>
        <w:ind w:right="589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server.SendTo(data, remote); while (true) {</w:t>
      </w:r>
    </w:p>
    <w:p>
      <w:pPr>
        <w:spacing w:before="1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data=new byte[1024];</w:t>
      </w:r>
    </w:p>
    <w:p>
      <w:pPr>
        <w:spacing w:before="40" w:after="0" w:line="276"/>
        <w:ind w:right="492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recv = server.ReceiveFrom(data, ref remote); s = Encoding.ASCII.GetString(data, 0, recv); if (s.ToUpper().Equals("QUIT")) break; Console.WriteLine(s);</w:t>
      </w:r>
    </w:p>
    <w:p>
      <w:pPr>
        <w:spacing w:before="1" w:after="0" w:line="276"/>
        <w:ind w:right="5447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data=new byte[1024]; data=Encoding.ASCII.GetBytes(s);</w:t>
      </w:r>
    </w:p>
    <w:p>
      <w:pPr>
        <w:spacing w:before="1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server.SendTo(data,0,data.Length,SocketFlags.None,remote);</w:t>
      </w:r>
    </w:p>
    <w:p>
      <w:pPr>
        <w:spacing w:before="4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server.Close();</w:t>
      </w:r>
    </w:p>
    <w:p>
      <w:pPr>
        <w:spacing w:before="43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1768"/>
        </w:numPr>
        <w:tabs>
          <w:tab w:val="left" w:pos="566" w:leader="none"/>
        </w:tabs>
        <w:spacing w:before="143" w:after="0" w:line="240"/>
        <w:ind w:right="0" w:left="56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ình cho máy khách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ử dụng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UDP</w:t>
      </w:r>
    </w:p>
    <w:p>
      <w:pPr>
        <w:spacing w:before="144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công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cần thực hiện</w:t>
      </w:r>
    </w:p>
    <w:p>
      <w:pPr>
        <w:numPr>
          <w:ilvl w:val="0"/>
          <w:numId w:val="1770"/>
        </w:numPr>
        <w:tabs>
          <w:tab w:val="left" w:pos="861" w:leader="none"/>
          <w:tab w:val="left" w:pos="862" w:leader="none"/>
        </w:tabs>
        <w:spacing w:before="149" w:after="0" w:line="240"/>
        <w:ind w:right="0" w:left="8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</w:t>
      </w:r>
      <w:r>
        <w:rPr>
          <w:rFonts w:ascii="Cambria" w:hAnsi="Cambria" w:cs="Cambria" w:eastAsia="Cambria"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Server</w:t>
      </w:r>
    </w:p>
    <w:p>
      <w:pPr>
        <w:numPr>
          <w:ilvl w:val="0"/>
          <w:numId w:val="1770"/>
        </w:numPr>
        <w:tabs>
          <w:tab w:val="left" w:pos="861" w:leader="none"/>
          <w:tab w:val="left" w:pos="862" w:leader="none"/>
        </w:tabs>
        <w:spacing w:before="46" w:after="0" w:line="240"/>
        <w:ind w:right="0" w:left="8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</w:t>
      </w:r>
    </w:p>
    <w:p>
      <w:pPr>
        <w:numPr>
          <w:ilvl w:val="0"/>
          <w:numId w:val="1770"/>
        </w:numPr>
        <w:tabs>
          <w:tab w:val="left" w:pos="861" w:leader="none"/>
          <w:tab w:val="left" w:pos="862" w:leader="none"/>
        </w:tabs>
        <w:spacing w:before="45" w:after="0" w:line="240"/>
        <w:ind w:right="0" w:left="8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dữ liệu theo giao thức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ñã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kế</w:t>
      </w:r>
    </w:p>
    <w:p>
      <w:pPr>
        <w:numPr>
          <w:ilvl w:val="0"/>
          <w:numId w:val="1770"/>
        </w:numPr>
        <w:tabs>
          <w:tab w:val="left" w:pos="861" w:leader="none"/>
          <w:tab w:val="left" w:pos="862" w:leader="none"/>
        </w:tabs>
        <w:spacing w:before="43" w:after="0" w:line="240"/>
        <w:ind w:right="0" w:left="8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1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10"/>
          <w:position w:val="0"/>
          <w:sz w:val="24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-3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 Socket</w:t>
      </w:r>
    </w:p>
    <w:p>
      <w:pPr>
        <w:spacing w:before="147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System;</w:t>
      </w:r>
    </w:p>
    <w:p>
      <w:pPr>
        <w:spacing w:before="40" w:after="0" w:line="276"/>
        <w:ind w:right="5375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System.Collections.Generic; using System.Text;</w:t>
      </w:r>
    </w:p>
    <w:p>
      <w:pPr>
        <w:spacing w:before="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System.Net;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System.Net.Sockets;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5"/>
          <w:shd w:fill="auto" w:val="clear"/>
        </w:rPr>
      </w:pPr>
    </w:p>
    <w:p>
      <w:pPr>
        <w:spacing w:before="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class Program {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static void Main(string[] args) {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IPEndPoint iep = new IPEndPoint(IPAddress.Parse("127.0.0.1"), 2008);</w:t>
      </w:r>
    </w:p>
    <w:p>
      <w:pPr>
        <w:tabs>
          <w:tab w:val="left" w:pos="940" w:leader="none"/>
          <w:tab w:val="left" w:pos="1747" w:leader="none"/>
          <w:tab w:val="left" w:pos="2121" w:leader="none"/>
          <w:tab w:val="left" w:pos="2798" w:leader="none"/>
          <w:tab w:val="left" w:pos="6826" w:leader="none"/>
        </w:tabs>
        <w:spacing w:before="42" w:after="0" w:line="273"/>
        <w:ind w:right="29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</w:t>
        <w:tab/>
        <w:t xml:space="preserve">client</w:t>
        <w:tab/>
        <w:t xml:space="preserve">=</w:t>
        <w:tab/>
        <w:t xml:space="preserve">new</w:t>
        <w:tab/>
        <w:t xml:space="preserve">Socket(AddressFamily.InterNetwork,</w:t>
        <w:tab/>
        <w:t xml:space="preserve">SocketType.Dgram, ProtocolType.Udp);</w:t>
      </w:r>
    </w:p>
    <w:p>
      <w:pPr>
        <w:spacing w:before="5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String s = "Chao server";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byte[] data = new byte[1024];</w:t>
      </w:r>
    </w:p>
    <w:p>
      <w:pPr>
        <w:spacing w:before="42" w:after="0" w:line="273"/>
        <w:ind w:right="5233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= Encoding.ASCII.GetBytes(s); client.SendTo(data, iep);</w:t>
      </w:r>
    </w:p>
    <w:p>
      <w:pPr>
        <w:spacing w:before="4" w:after="0" w:line="276"/>
        <w:ind w:right="5233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EndPoint remote = (EndPoint)iep; data = new byte[1024];</w:t>
      </w:r>
    </w:p>
    <w:p>
      <w:pPr>
        <w:spacing w:before="1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recv = client.ReceiveFrom(data, ref remote); s = Encoding.ASCII.GetString(data, 0, recv); Console.WriteLine("Nhan ve tu Server{0}",s);</w:t>
      </w:r>
    </w:p>
    <w:p>
      <w:pPr>
        <w:spacing w:before="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while (true) {</w:t>
      </w:r>
    </w:p>
    <w:p>
      <w:pPr>
        <w:spacing w:before="40" w:after="0" w:line="276"/>
        <w:ind w:right="639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 = Console.ReadLine(); data=new byte[1024];</w:t>
      </w:r>
    </w:p>
    <w:p>
      <w:pPr>
        <w:spacing w:before="1" w:after="0" w:line="276"/>
        <w:ind w:right="5233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= Encoding.ASCII.GetBytes(s); client.SendTo(data, remote);</w:t>
      </w:r>
    </w:p>
    <w:p>
      <w:pPr>
        <w:spacing w:before="2" w:after="0" w:line="276"/>
        <w:ind w:right="4424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(s.ToUpper().Equals("QUIT")) break; data = new byte[1024];</w:t>
      </w:r>
    </w:p>
    <w:p>
      <w:pPr>
        <w:spacing w:before="0" w:after="0" w:line="28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recv = client.ReceiveFrom(data, ref remote);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 = Encoding.ASCII.GetString(data, 0, recv); Console.WriteLine(s);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client.Close();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1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  <w:r>
        <w:object w:dxaOrig="7502" w:dyaOrig="6243">
          <v:rect xmlns:o="urn:schemas-microsoft-com:office:office" xmlns:v="urn:schemas-microsoft-com:vml" id="rectole0000000006" style="width:375.100000pt;height:312.1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23"/>
        </w:object>
      </w:r>
    </w:p>
    <w:p>
      <w:pPr>
        <w:spacing w:before="111" w:after="0" w:line="240"/>
        <w:ind w:right="0" w:left="1668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9. Trình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ự gửi nhận dữ liệu theo giao thức UDP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num w:numId="17">
    <w:abstractNumId w:val="672"/>
  </w:num>
  <w:num w:numId="25">
    <w:abstractNumId w:val="666"/>
  </w:num>
  <w:num w:numId="29">
    <w:abstractNumId w:val="660"/>
  </w:num>
  <w:num w:numId="31">
    <w:abstractNumId w:val="654"/>
  </w:num>
  <w:num w:numId="36">
    <w:abstractNumId w:val="648"/>
  </w:num>
  <w:num w:numId="38">
    <w:abstractNumId w:val="642"/>
  </w:num>
  <w:num w:numId="47">
    <w:abstractNumId w:val="636"/>
  </w:num>
  <w:num w:numId="56">
    <w:abstractNumId w:val="630"/>
  </w:num>
  <w:num w:numId="60">
    <w:abstractNumId w:val="624"/>
  </w:num>
  <w:num w:numId="63">
    <w:abstractNumId w:val="618"/>
  </w:num>
  <w:num w:numId="69">
    <w:abstractNumId w:val="612"/>
  </w:num>
  <w:num w:numId="75">
    <w:abstractNumId w:val="606"/>
  </w:num>
  <w:num w:numId="96">
    <w:abstractNumId w:val="600"/>
  </w:num>
  <w:num w:numId="128">
    <w:abstractNumId w:val="594"/>
  </w:num>
  <w:num w:numId="145">
    <w:abstractNumId w:val="588"/>
  </w:num>
  <w:num w:numId="149">
    <w:abstractNumId w:val="582"/>
  </w:num>
  <w:num w:numId="152">
    <w:abstractNumId w:val="576"/>
  </w:num>
  <w:num w:numId="158">
    <w:abstractNumId w:val="570"/>
  </w:num>
  <w:num w:numId="228">
    <w:abstractNumId w:val="564"/>
  </w:num>
  <w:num w:numId="231">
    <w:abstractNumId w:val="558"/>
  </w:num>
  <w:num w:numId="237">
    <w:abstractNumId w:val="552"/>
  </w:num>
  <w:num w:numId="267">
    <w:abstractNumId w:val="546"/>
  </w:num>
  <w:num w:numId="294">
    <w:abstractNumId w:val="540"/>
  </w:num>
  <w:num w:numId="306">
    <w:abstractNumId w:val="534"/>
  </w:num>
  <w:num w:numId="329">
    <w:abstractNumId w:val="528"/>
  </w:num>
  <w:num w:numId="331">
    <w:abstractNumId w:val="522"/>
  </w:num>
  <w:num w:numId="337">
    <w:abstractNumId w:val="516"/>
  </w:num>
  <w:num w:numId="342">
    <w:abstractNumId w:val="510"/>
  </w:num>
  <w:num w:numId="347">
    <w:abstractNumId w:val="504"/>
  </w:num>
  <w:num w:numId="351">
    <w:abstractNumId w:val="498"/>
  </w:num>
  <w:num w:numId="353">
    <w:abstractNumId w:val="492"/>
  </w:num>
  <w:num w:numId="356">
    <w:abstractNumId w:val="486"/>
  </w:num>
  <w:num w:numId="358">
    <w:abstractNumId w:val="480"/>
  </w:num>
  <w:num w:numId="362">
    <w:abstractNumId w:val="474"/>
  </w:num>
  <w:num w:numId="374">
    <w:abstractNumId w:val="468"/>
  </w:num>
  <w:num w:numId="376">
    <w:abstractNumId w:val="462"/>
  </w:num>
  <w:num w:numId="378">
    <w:abstractNumId w:val="456"/>
  </w:num>
  <w:num w:numId="443">
    <w:abstractNumId w:val="450"/>
  </w:num>
  <w:num w:numId="452">
    <w:abstractNumId w:val="444"/>
  </w:num>
  <w:num w:numId="480">
    <w:abstractNumId w:val="438"/>
  </w:num>
  <w:num w:numId="495">
    <w:abstractNumId w:val="432"/>
  </w:num>
  <w:num w:numId="505">
    <w:abstractNumId w:val="426"/>
  </w:num>
  <w:num w:numId="519">
    <w:abstractNumId w:val="420"/>
  </w:num>
  <w:num w:numId="531">
    <w:abstractNumId w:val="414"/>
  </w:num>
  <w:num w:numId="535">
    <w:abstractNumId w:val="408"/>
  </w:num>
  <w:num w:numId="587">
    <w:abstractNumId w:val="402"/>
  </w:num>
  <w:num w:numId="589">
    <w:abstractNumId w:val="396"/>
  </w:num>
  <w:num w:numId="591">
    <w:abstractNumId w:val="390"/>
  </w:num>
  <w:num w:numId="602">
    <w:abstractNumId w:val="384"/>
  </w:num>
  <w:num w:numId="759">
    <w:abstractNumId w:val="378"/>
  </w:num>
  <w:num w:numId="766">
    <w:abstractNumId w:val="372"/>
  </w:num>
  <w:num w:numId="768">
    <w:abstractNumId w:val="366"/>
  </w:num>
  <w:num w:numId="792">
    <w:abstractNumId w:val="360"/>
  </w:num>
  <w:num w:numId="822">
    <w:abstractNumId w:val="354"/>
  </w:num>
  <w:num w:numId="835">
    <w:abstractNumId w:val="348"/>
  </w:num>
  <w:num w:numId="848">
    <w:abstractNumId w:val="342"/>
  </w:num>
  <w:num w:numId="851">
    <w:abstractNumId w:val="336"/>
  </w:num>
  <w:num w:numId="899">
    <w:abstractNumId w:val="330"/>
  </w:num>
  <w:num w:numId="932">
    <w:abstractNumId w:val="324"/>
  </w:num>
  <w:num w:numId="934">
    <w:abstractNumId w:val="318"/>
  </w:num>
  <w:num w:numId="936">
    <w:abstractNumId w:val="312"/>
  </w:num>
  <w:num w:numId="943">
    <w:abstractNumId w:val="306"/>
  </w:num>
  <w:num w:numId="948">
    <w:abstractNumId w:val="300"/>
  </w:num>
  <w:num w:numId="951">
    <w:abstractNumId w:val="294"/>
  </w:num>
  <w:num w:numId="962">
    <w:abstractNumId w:val="288"/>
  </w:num>
  <w:num w:numId="993">
    <w:abstractNumId w:val="282"/>
  </w:num>
  <w:num w:numId="999">
    <w:abstractNumId w:val="276"/>
  </w:num>
  <w:num w:numId="1002">
    <w:abstractNumId w:val="270"/>
  </w:num>
  <w:num w:numId="1060">
    <w:abstractNumId w:val="264"/>
  </w:num>
  <w:num w:numId="1081">
    <w:abstractNumId w:val="258"/>
  </w:num>
  <w:num w:numId="1202">
    <w:abstractNumId w:val="252"/>
  </w:num>
  <w:num w:numId="1206">
    <w:abstractNumId w:val="246"/>
  </w:num>
  <w:num w:numId="1231">
    <w:abstractNumId w:val="240"/>
  </w:num>
  <w:num w:numId="1237">
    <w:abstractNumId w:val="234"/>
  </w:num>
  <w:num w:numId="1320">
    <w:abstractNumId w:val="228"/>
  </w:num>
  <w:num w:numId="1408">
    <w:abstractNumId w:val="222"/>
  </w:num>
  <w:num w:numId="1410">
    <w:abstractNumId w:val="216"/>
  </w:num>
  <w:num w:numId="1412">
    <w:abstractNumId w:val="210"/>
  </w:num>
  <w:num w:numId="1415">
    <w:abstractNumId w:val="204"/>
  </w:num>
  <w:num w:numId="1417">
    <w:abstractNumId w:val="198"/>
  </w:num>
  <w:num w:numId="1426">
    <w:abstractNumId w:val="192"/>
  </w:num>
  <w:num w:numId="1435">
    <w:abstractNumId w:val="186"/>
  </w:num>
  <w:num w:numId="1445">
    <w:abstractNumId w:val="180"/>
  </w:num>
  <w:num w:numId="1454">
    <w:abstractNumId w:val="174"/>
  </w:num>
  <w:num w:numId="1463">
    <w:abstractNumId w:val="168"/>
  </w:num>
  <w:num w:numId="1472">
    <w:abstractNumId w:val="162"/>
  </w:num>
  <w:num w:numId="1482">
    <w:abstractNumId w:val="156"/>
  </w:num>
  <w:num w:numId="1493">
    <w:abstractNumId w:val="150"/>
  </w:num>
  <w:num w:numId="1496">
    <w:abstractNumId w:val="144"/>
  </w:num>
  <w:num w:numId="1498">
    <w:abstractNumId w:val="138"/>
  </w:num>
  <w:num w:numId="1502">
    <w:abstractNumId w:val="132"/>
  </w:num>
  <w:num w:numId="1504">
    <w:abstractNumId w:val="126"/>
  </w:num>
  <w:num w:numId="1506">
    <w:abstractNumId w:val="120"/>
  </w:num>
  <w:num w:numId="1508">
    <w:abstractNumId w:val="114"/>
  </w:num>
  <w:num w:numId="1510">
    <w:abstractNumId w:val="108"/>
  </w:num>
  <w:num w:numId="1512">
    <w:abstractNumId w:val="102"/>
  </w:num>
  <w:num w:numId="1514">
    <w:abstractNumId w:val="96"/>
  </w:num>
  <w:num w:numId="1525">
    <w:abstractNumId w:val="90"/>
  </w:num>
  <w:num w:numId="1588">
    <w:abstractNumId w:val="84"/>
  </w:num>
  <w:num w:numId="1596">
    <w:abstractNumId w:val="78"/>
  </w:num>
  <w:num w:numId="1598">
    <w:abstractNumId w:val="72"/>
  </w:num>
  <w:num w:numId="1604">
    <w:abstractNumId w:val="66"/>
  </w:num>
  <w:num w:numId="1618">
    <w:abstractNumId w:val="60"/>
  </w:num>
  <w:num w:numId="1623">
    <w:abstractNumId w:val="54"/>
  </w:num>
  <w:num w:numId="1671">
    <w:abstractNumId w:val="48"/>
  </w:num>
  <w:num w:numId="1673">
    <w:abstractNumId w:val="42"/>
  </w:num>
  <w:num w:numId="1675">
    <w:abstractNumId w:val="36"/>
  </w:num>
  <w:num w:numId="1706">
    <w:abstractNumId w:val="30"/>
  </w:num>
  <w:num w:numId="1708">
    <w:abstractNumId w:val="24"/>
  </w:num>
  <w:num w:numId="1741">
    <w:abstractNumId w:val="18"/>
  </w:num>
  <w:num w:numId="1743">
    <w:abstractNumId w:val="12"/>
  </w:num>
  <w:num w:numId="1768">
    <w:abstractNumId w:val="6"/>
  </w:num>
  <w:num w:numId="17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hut.edu.vn/" Id="docRId17" Type="http://schemas.openxmlformats.org/officeDocument/2006/relationships/hyperlink" /><Relationship Target="media/image6.wmf" Id="docRId24" Type="http://schemas.openxmlformats.org/officeDocument/2006/relationships/image" /><Relationship Target="embeddings/oleObject3.bin" Id="docRId7" Type="http://schemas.openxmlformats.org/officeDocument/2006/relationships/oleObject" /><Relationship Target="embeddings/oleObject4.bin" Id="docRId14" Type="http://schemas.openxmlformats.org/officeDocument/2006/relationships/oleObject" /><Relationship Target="embeddings/oleObject6.bin" Id="docRId23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media/image4.wmf" Id="docRId15" Type="http://schemas.openxmlformats.org/officeDocument/2006/relationships/image" /><Relationship Target="media/image5.wmf" Id="docRId22" Type="http://schemas.openxmlformats.org/officeDocument/2006/relationships/image" /><Relationship TargetMode="External" Target="http://www.google.com/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://www.hut.edu.vn/" Id="docRId12" Type="http://schemas.openxmlformats.org/officeDocument/2006/relationships/hyperlink" /><Relationship TargetMode="External" Target="http://www.hut.edu.vn/" Id="docRId16" Type="http://schemas.openxmlformats.org/officeDocument/2006/relationships/hyperlink" /><Relationship Target="embeddings/oleObject5.bin" Id="docRId21" Type="http://schemas.openxmlformats.org/officeDocument/2006/relationships/oleObject" /><Relationship Target="numbering.xml" Id="docRId25" Type="http://schemas.openxmlformats.org/officeDocument/2006/relationships/numbering" /><Relationship TargetMode="External" Target="http://www/" Id="docRId4" Type="http://schemas.openxmlformats.org/officeDocument/2006/relationships/hyperlink" /><Relationship Target="media/image3.wmf" Id="docRId8" Type="http://schemas.openxmlformats.org/officeDocument/2006/relationships/image" /><Relationship TargetMode="External" Target="http://www.hut.edu.vn/" Id="docRId13" Type="http://schemas.openxmlformats.org/officeDocument/2006/relationships/hyperlink" /><Relationship TargetMode="External" Target="http://www.google.com/" Id="docRId20" Type="http://schemas.openxmlformats.org/officeDocument/2006/relationships/hyperlink" /><Relationship Target="media/image1.wmf" Id="docRId3" Type="http://schemas.openxmlformats.org/officeDocument/2006/relationships/image" /><Relationship TargetMode="External" Target="http://www.hut.edu.vn/" Id="docRId10" Type="http://schemas.openxmlformats.org/officeDocument/2006/relationships/hyperlink" /><Relationship TargetMode="External" Target="http://www.hut.edu.vn/" Id="docRId18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://www.google.com.vn/" Id="docRId11" Type="http://schemas.openxmlformats.org/officeDocument/2006/relationships/hyperlink" /><Relationship TargetMode="External" Target="http://www.google.com/" Id="docRId19" Type="http://schemas.openxmlformats.org/officeDocument/2006/relationships/hyperlink" /><Relationship Target="styles.xml" Id="docRId26" Type="http://schemas.openxmlformats.org/officeDocument/2006/relationships/styles" /><Relationship Target="embeddings/oleObject2.bin" Id="docRId5" Type="http://schemas.openxmlformats.org/officeDocument/2006/relationships/oleObject" /></Relationships>
</file>