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5DC2D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1) Périmètre &amp; hypothèses</w:t>
      </w:r>
    </w:p>
    <w:p w14:paraId="5D0C978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CDC vise une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stack de services agentiques conteneurisés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opérée sur un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DGX Spark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single-user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mises à jour fréquentes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(images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latest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mais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 + rollback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stricts. La solution conserve et intègre explicitement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OpenHands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ComfyUI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(avec leurs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web) comme demandé, tout en ajoutant un socle sécurité/MCO “raisonnable” et des agents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opérables en SSH long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tmux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Le tout est construit à partir du document interne “Services Agentique disponible sur DGX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”.</w:t>
      </w:r>
    </w:p>
    <w:p w14:paraId="471D95D1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Hypothèses techniques retenues (à adapter si votre environnement diffère) :</w:t>
      </w:r>
    </w:p>
    <w:p w14:paraId="55095E39" w14:textId="77777777" w:rsidR="00D81FF1" w:rsidRPr="00D81FF1" w:rsidRDefault="00D81FF1" w:rsidP="00D8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Hôte Linux (Ubuntu/DGX OS), Docker Engine + Docker Compose v2, NVIDIA Container Toolkit opérationnel.</w:t>
      </w:r>
    </w:p>
    <w:p w14:paraId="63708EBD" w14:textId="77777777" w:rsidR="00D81FF1" w:rsidRPr="00D81FF1" w:rsidRDefault="00D81FF1" w:rsidP="00D8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Stockage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NVMe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suffisant pour : modèles LLM (dizaines de Go), modèles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ComfyUI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(50–200+ Go selon usage), logs,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store.</w:t>
      </w:r>
    </w:p>
    <w:p w14:paraId="7020E749" w14:textId="77777777" w:rsidR="00D81FF1" w:rsidRPr="00D81FF1" w:rsidRDefault="00D81FF1" w:rsidP="00D8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distant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uniquement via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Tailscale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sur l’hôte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conteneurs). Les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 sont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liées à 127.0.0.1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accessibles au besoin via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SSH tunnel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tailscale</w:t>
      </w:r>
      <w:proofErr w:type="spellEnd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serve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côté hôte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955DAAC" w14:textId="77777777" w:rsidR="00D81FF1" w:rsidRPr="00D81FF1" w:rsidRDefault="00D81FF1" w:rsidP="00D8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Agents considérés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partiellement non fiables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prompts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adversariaux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contenus web piégés, erreurs de config, outils trop permissifs. Risques principaux : fuite de secrets, exfiltration (web/DNS), vol d’historiques/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stores, exécution de commandes dangereuses, contournement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RCE via outils.</w:t>
      </w:r>
    </w:p>
    <w:p w14:paraId="2DB2DBC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de menace explicite :</w:t>
      </w:r>
    </w:p>
    <w:p w14:paraId="41A5BB88" w14:textId="77777777" w:rsidR="00D81FF1" w:rsidRPr="00D81FF1" w:rsidRDefault="00D81FF1" w:rsidP="00D8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Entrées non fiables : pages web, dépôts git,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PDFs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prompts “copiés-collés”, fichiers attachés.</w:t>
      </w:r>
    </w:p>
    <w:p w14:paraId="0E181545" w14:textId="77777777" w:rsidR="00D81FF1" w:rsidRPr="00D81FF1" w:rsidRDefault="00D81FF1" w:rsidP="00D8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Agents/outils : peuvent “halluciner” des commandes, être incités à exfiltrer, ou déclencher des actions destructrices.</w:t>
      </w:r>
    </w:p>
    <w:p w14:paraId="4CF4A8C5" w14:textId="77777777" w:rsidR="00D81FF1" w:rsidRPr="00D81FF1" w:rsidRDefault="00D81FF1" w:rsidP="00D8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Surface d’attaque infra : ports exposés, reverse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proxies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socket Docker, permissions volumes, secrets en clair, conteneurs root, absence d’isolation réseau.</w:t>
      </w:r>
    </w:p>
    <w:p w14:paraId="60FB69F4" w14:textId="77777777" w:rsidR="00D81FF1" w:rsidRPr="00D81FF1" w:rsidRDefault="00D81FF1" w:rsidP="00D8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réduction de surface + limitation d’impact + observabilité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(détection &gt; prévention parfaite). Arbitrage assumé : plateforme expérimentale mais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maîtrisée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1C8E0F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604EA0">
          <v:rect id="_x0000_i1025" style="width:0;height:1.5pt" o:hralign="center" o:hrstd="t" o:hr="t" fillcolor="#a0a0a0" stroked="f"/>
        </w:pict>
      </w:r>
    </w:p>
    <w:p w14:paraId="6A8295CF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2) Catalogue de services (module par module)</w:t>
      </w:r>
    </w:p>
    <w:p w14:paraId="2EBA2787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Inventaire des services déjà envisagés dans le document interne (à implémenter/traiter en premier)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34"/>
        <w:gridCol w:w="1274"/>
        <w:gridCol w:w="3493"/>
        <w:gridCol w:w="880"/>
        <w:gridCol w:w="724"/>
      </w:tblGrid>
      <w:tr w:rsidR="00D81FF1" w:rsidRPr="00D81FF1" w14:paraId="397A3EB4" w14:textId="77777777" w:rsidTr="00D81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B2D27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44FF31C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A2E26A7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Exposé où</w:t>
            </w:r>
          </w:p>
        </w:tc>
        <w:tc>
          <w:tcPr>
            <w:tcW w:w="0" w:type="auto"/>
            <w:vAlign w:val="center"/>
            <w:hideMark/>
          </w:tcPr>
          <w:p w14:paraId="378DB853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Volumes/Persistance</w:t>
            </w:r>
          </w:p>
        </w:tc>
        <w:tc>
          <w:tcPr>
            <w:tcW w:w="0" w:type="auto"/>
            <w:vAlign w:val="center"/>
            <w:hideMark/>
          </w:tcPr>
          <w:p w14:paraId="52E511F5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8EEBA9F" w14:textId="77777777" w:rsidR="00D81FF1" w:rsidRPr="00D81FF1" w:rsidRDefault="00D81FF1" w:rsidP="00D81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D81FF1" w:rsidRPr="00D81FF1" w14:paraId="7B4CCC64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4A2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E381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Serveur LLM local + API</w:t>
            </w:r>
          </w:p>
        </w:tc>
        <w:tc>
          <w:tcPr>
            <w:tcW w:w="0" w:type="auto"/>
            <w:vAlign w:val="center"/>
            <w:hideMark/>
          </w:tcPr>
          <w:p w14:paraId="739B072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127.0.0.1:11434 (host) + réseau Docker interne</w:t>
            </w:r>
          </w:p>
        </w:tc>
        <w:tc>
          <w:tcPr>
            <w:tcW w:w="0" w:type="auto"/>
            <w:vAlign w:val="center"/>
            <w:hideMark/>
          </w:tcPr>
          <w:p w14:paraId="1D6F1900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ollama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(modèles)</w:t>
            </w:r>
          </w:p>
        </w:tc>
        <w:tc>
          <w:tcPr>
            <w:tcW w:w="0" w:type="auto"/>
            <w:vAlign w:val="center"/>
            <w:hideMark/>
          </w:tcPr>
          <w:p w14:paraId="4A1EE2B3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GPU NVIDIA</w:t>
            </w:r>
          </w:p>
        </w:tc>
        <w:tc>
          <w:tcPr>
            <w:tcW w:w="0" w:type="auto"/>
            <w:vAlign w:val="center"/>
            <w:hideMark/>
          </w:tcPr>
          <w:p w14:paraId="1DEBD4B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envisagé (exemples)</w:t>
            </w:r>
          </w:p>
        </w:tc>
      </w:tr>
      <w:tr w:rsidR="00D81FF1" w:rsidRPr="00D81FF1" w14:paraId="603ABC73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1CF3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OpenWebUI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58399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UI chat web pour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65EF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127.0.0.1:8080</w:t>
            </w:r>
          </w:p>
        </w:tc>
        <w:tc>
          <w:tcPr>
            <w:tcW w:w="0" w:type="auto"/>
            <w:vAlign w:val="center"/>
            <w:hideMark/>
          </w:tcPr>
          <w:p w14:paraId="6E054600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/agentic/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openwebui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(DB/hist.)</w:t>
            </w:r>
          </w:p>
        </w:tc>
        <w:tc>
          <w:tcPr>
            <w:tcW w:w="0" w:type="auto"/>
            <w:vAlign w:val="center"/>
            <w:hideMark/>
          </w:tcPr>
          <w:p w14:paraId="5B5B50E7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BA521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envisagé (exemples)</w:t>
            </w:r>
          </w:p>
        </w:tc>
      </w:tr>
      <w:tr w:rsidR="00D81FF1" w:rsidRPr="00D81FF1" w14:paraId="45B8B62E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835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OpenHands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741E0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Agent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coding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autonome (UI web)</w:t>
            </w:r>
          </w:p>
        </w:tc>
        <w:tc>
          <w:tcPr>
            <w:tcW w:w="0" w:type="auto"/>
            <w:vAlign w:val="center"/>
            <w:hideMark/>
          </w:tcPr>
          <w:p w14:paraId="1D16FAB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127.0.0.1:3000</w:t>
            </w:r>
          </w:p>
        </w:tc>
        <w:tc>
          <w:tcPr>
            <w:tcW w:w="0" w:type="auto"/>
            <w:vAlign w:val="center"/>
            <w:hideMark/>
          </w:tcPr>
          <w:p w14:paraId="159D8EEF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/agentic/openhands/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(state/workspaces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si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utilisé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8126B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(outils optionnels)</w:t>
            </w:r>
          </w:p>
        </w:tc>
        <w:tc>
          <w:tcPr>
            <w:tcW w:w="0" w:type="auto"/>
            <w:vAlign w:val="center"/>
            <w:hideMark/>
          </w:tcPr>
          <w:p w14:paraId="6DB7F82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envisagé (exemples)</w:t>
            </w:r>
          </w:p>
        </w:tc>
      </w:tr>
      <w:tr w:rsidR="00D81FF1" w:rsidRPr="00D81FF1" w14:paraId="48703B59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E8D6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ComfyUI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E49AF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UI nodale génération d’images</w:t>
            </w:r>
          </w:p>
        </w:tc>
        <w:tc>
          <w:tcPr>
            <w:tcW w:w="0" w:type="auto"/>
            <w:vAlign w:val="center"/>
            <w:hideMark/>
          </w:tcPr>
          <w:p w14:paraId="6A1DA6A6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127.0.0.1:8188</w:t>
            </w:r>
          </w:p>
        </w:tc>
        <w:tc>
          <w:tcPr>
            <w:tcW w:w="0" w:type="auto"/>
            <w:vAlign w:val="center"/>
            <w:hideMark/>
          </w:tcPr>
          <w:p w14:paraId="0E8F139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/agentic/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comfyui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/{</w:t>
            </w:r>
            <w:proofErr w:type="spellStart"/>
            <w:proofErr w:type="gram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models,input</w:t>
            </w:r>
            <w:proofErr w:type="gram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,output,user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1F01154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GPU NVIDIA</w:t>
            </w:r>
          </w:p>
        </w:tc>
        <w:tc>
          <w:tcPr>
            <w:tcW w:w="0" w:type="auto"/>
            <w:vAlign w:val="center"/>
            <w:hideMark/>
          </w:tcPr>
          <w:p w14:paraId="11D58C33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envisagé (exemples)</w:t>
            </w:r>
          </w:p>
        </w:tc>
      </w:tr>
      <w:tr w:rsidR="00D81FF1" w:rsidRPr="00D81FF1" w14:paraId="50B0F2F4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8F5D" w14:textId="26D9B6C8" w:rsidR="00D81FF1" w:rsidRPr="00D81FF1" w:rsidRDefault="00CA7330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CA733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openclaw</w:t>
            </w:r>
            <w:proofErr w:type="spellEnd"/>
            <w:proofErr w:type="gramEnd"/>
            <w:r w:rsidR="00D81FF1"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(Gateway/UI)</w:t>
            </w:r>
          </w:p>
        </w:tc>
        <w:tc>
          <w:tcPr>
            <w:tcW w:w="0" w:type="auto"/>
            <w:vAlign w:val="center"/>
            <w:hideMark/>
          </w:tcPr>
          <w:p w14:paraId="1505A7F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Assistant +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gateway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agentique</w:t>
            </w:r>
          </w:p>
        </w:tc>
        <w:tc>
          <w:tcPr>
            <w:tcW w:w="0" w:type="auto"/>
            <w:vAlign w:val="center"/>
            <w:hideMark/>
          </w:tcPr>
          <w:p w14:paraId="1508BB7E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127.0.0.1:18789 (si activé)</w:t>
            </w:r>
          </w:p>
        </w:tc>
        <w:tc>
          <w:tcPr>
            <w:tcW w:w="0" w:type="auto"/>
            <w:vAlign w:val="center"/>
            <w:hideMark/>
          </w:tcPr>
          <w:p w14:paraId="0B0D9CAE" w14:textId="4A23751C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/agentic/</w:t>
            </w:r>
            <w:r w:rsidR="00CA7330" w:rsidRPr="00CA7330">
              <w:rPr>
                <w:lang w:val="en-US"/>
              </w:rPr>
              <w:t xml:space="preserve"> </w:t>
            </w:r>
            <w:proofErr w:type="spellStart"/>
            <w:r w:rsidR="00CA7330" w:rsidRPr="00CA733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openclaw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(config/hist.)</w:t>
            </w:r>
          </w:p>
        </w:tc>
        <w:tc>
          <w:tcPr>
            <w:tcW w:w="0" w:type="auto"/>
            <w:vAlign w:val="center"/>
            <w:hideMark/>
          </w:tcPr>
          <w:p w14:paraId="244072C3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openai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-compatible)</w:t>
            </w:r>
          </w:p>
        </w:tc>
        <w:tc>
          <w:tcPr>
            <w:tcW w:w="0" w:type="auto"/>
            <w:vAlign w:val="center"/>
            <w:hideMark/>
          </w:tcPr>
          <w:p w14:paraId="577F7B7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 (config détaillée)</w:t>
            </w:r>
          </w:p>
        </w:tc>
      </w:tr>
      <w:tr w:rsidR="00D81FF1" w:rsidRPr="00D81FF1" w14:paraId="6B1AA116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493E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Proxy egress (type Squid/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Tinyproxy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B797C1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Contrôle/surveillance web sortant</w:t>
            </w:r>
          </w:p>
        </w:tc>
        <w:tc>
          <w:tcPr>
            <w:tcW w:w="0" w:type="auto"/>
            <w:vAlign w:val="center"/>
            <w:hideMark/>
          </w:tcPr>
          <w:p w14:paraId="2D45A4DA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Interne Docker (pas d’expo)</w:t>
            </w:r>
          </w:p>
        </w:tc>
        <w:tc>
          <w:tcPr>
            <w:tcW w:w="0" w:type="auto"/>
            <w:vAlign w:val="center"/>
            <w:hideMark/>
          </w:tcPr>
          <w:p w14:paraId="63D1FB96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/agentic/proxy/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(logs/config)</w:t>
            </w:r>
          </w:p>
        </w:tc>
        <w:tc>
          <w:tcPr>
            <w:tcW w:w="0" w:type="auto"/>
            <w:vAlign w:val="center"/>
            <w:hideMark/>
          </w:tcPr>
          <w:p w14:paraId="09AD92C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Règles hôte DOCKER-USER</w:t>
            </w:r>
          </w:p>
        </w:tc>
        <w:tc>
          <w:tcPr>
            <w:tcW w:w="0" w:type="auto"/>
            <w:vAlign w:val="center"/>
            <w:hideMark/>
          </w:tcPr>
          <w:p w14:paraId="62E44AE8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Déjà évoqué (besoin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egress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D81FF1" w:rsidRPr="00D81FF1" w14:paraId="7187B42A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BE07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Monitoring (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Netdata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Prometheus+Grafana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61084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Observabilité système/Docker/GPU</w:t>
            </w:r>
          </w:p>
        </w:tc>
        <w:tc>
          <w:tcPr>
            <w:tcW w:w="0" w:type="auto"/>
            <w:vAlign w:val="center"/>
            <w:hideMark/>
          </w:tcPr>
          <w:p w14:paraId="5A868D3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 (ports selon outil)</w:t>
            </w:r>
          </w:p>
        </w:tc>
        <w:tc>
          <w:tcPr>
            <w:tcW w:w="0" w:type="auto"/>
            <w:vAlign w:val="center"/>
            <w:hideMark/>
          </w:tcPr>
          <w:p w14:paraId="76E53F03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/monitoring/</w:t>
            </w:r>
          </w:p>
        </w:tc>
        <w:tc>
          <w:tcPr>
            <w:tcW w:w="0" w:type="auto"/>
            <w:vAlign w:val="center"/>
            <w:hideMark/>
          </w:tcPr>
          <w:p w14:paraId="53AF5ED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dcgm</w:t>
            </w:r>
            <w:proofErr w:type="spellEnd"/>
            <w:proofErr w:type="gram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-exporter,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exporters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5FE41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 (exemples)</w:t>
            </w:r>
          </w:p>
        </w:tc>
      </w:tr>
      <w:tr w:rsidR="00D81FF1" w:rsidRPr="00D81FF1" w14:paraId="29081D83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A411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Portainer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E274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 Docker web</w:t>
            </w:r>
          </w:p>
        </w:tc>
        <w:tc>
          <w:tcPr>
            <w:tcW w:w="0" w:type="auto"/>
            <w:vAlign w:val="center"/>
            <w:hideMark/>
          </w:tcPr>
          <w:p w14:paraId="10356F17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127.0.0.1:9000/9443</w:t>
            </w:r>
          </w:p>
        </w:tc>
        <w:tc>
          <w:tcPr>
            <w:tcW w:w="0" w:type="auto"/>
            <w:vAlign w:val="center"/>
            <w:hideMark/>
          </w:tcPr>
          <w:p w14:paraId="6CF383E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portainer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18C1E9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Docker socket (à durcir)</w:t>
            </w:r>
          </w:p>
        </w:tc>
        <w:tc>
          <w:tcPr>
            <w:tcW w:w="0" w:type="auto"/>
            <w:vAlign w:val="center"/>
            <w:hideMark/>
          </w:tcPr>
          <w:p w14:paraId="31D3E51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</w:t>
            </w:r>
          </w:p>
        </w:tc>
      </w:tr>
      <w:tr w:rsidR="00D81FF1" w:rsidRPr="00D81FF1" w14:paraId="041349B5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FDF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DCGM Exporter</w:t>
            </w:r>
          </w:p>
        </w:tc>
        <w:tc>
          <w:tcPr>
            <w:tcW w:w="0" w:type="auto"/>
            <w:vAlign w:val="center"/>
            <w:hideMark/>
          </w:tcPr>
          <w:p w14:paraId="1EFC8CC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Métriques GPU NVIDIA</w:t>
            </w:r>
          </w:p>
        </w:tc>
        <w:tc>
          <w:tcPr>
            <w:tcW w:w="0" w:type="auto"/>
            <w:vAlign w:val="center"/>
            <w:hideMark/>
          </w:tcPr>
          <w:p w14:paraId="59B0AAA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Interne + 127.0.0.1:9400 si besoin</w:t>
            </w:r>
          </w:p>
        </w:tc>
        <w:tc>
          <w:tcPr>
            <w:tcW w:w="0" w:type="auto"/>
            <w:vAlign w:val="center"/>
            <w:hideMark/>
          </w:tcPr>
          <w:p w14:paraId="698F504F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stateless</w:t>
            </w:r>
            <w:proofErr w:type="spellEnd"/>
            <w:proofErr w:type="gram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08D4C5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GPU NVIDIA</w:t>
            </w:r>
          </w:p>
        </w:tc>
        <w:tc>
          <w:tcPr>
            <w:tcW w:w="0" w:type="auto"/>
            <w:vAlign w:val="center"/>
            <w:hideMark/>
          </w:tcPr>
          <w:p w14:paraId="7FD75CE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</w:t>
            </w:r>
          </w:p>
        </w:tc>
      </w:tr>
      <w:tr w:rsidR="00D81FF1" w:rsidRPr="00D81FF1" w14:paraId="784C5F4F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51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RAG (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vector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store +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embeddings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D70AD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RAG local / pipelines</w:t>
            </w:r>
          </w:p>
        </w:tc>
        <w:tc>
          <w:tcPr>
            <w:tcW w:w="0" w:type="auto"/>
            <w:vAlign w:val="center"/>
            <w:hideMark/>
          </w:tcPr>
          <w:p w14:paraId="36C8878B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Interne + UI optionnelle</w:t>
            </w:r>
          </w:p>
        </w:tc>
        <w:tc>
          <w:tcPr>
            <w:tcW w:w="0" w:type="auto"/>
            <w:vAlign w:val="center"/>
            <w:hideMark/>
          </w:tcPr>
          <w:p w14:paraId="4604AF5F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/rag/</w:t>
            </w:r>
          </w:p>
        </w:tc>
        <w:tc>
          <w:tcPr>
            <w:tcW w:w="0" w:type="auto"/>
            <w:vAlign w:val="center"/>
            <w:hideMark/>
          </w:tcPr>
          <w:p w14:paraId="3CC89B1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embeddings</w:t>
            </w:r>
            <w:proofErr w:type="spellEnd"/>
            <w:proofErr w:type="gram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Ollama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dédié)</w:t>
            </w:r>
          </w:p>
        </w:tc>
        <w:tc>
          <w:tcPr>
            <w:tcW w:w="0" w:type="auto"/>
            <w:vAlign w:val="center"/>
            <w:hideMark/>
          </w:tcPr>
          <w:p w14:paraId="76F38BF0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 (pistes)</w:t>
            </w:r>
          </w:p>
        </w:tc>
      </w:tr>
      <w:tr w:rsidR="00D81FF1" w:rsidRPr="00D81FF1" w14:paraId="7B5DB65A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3E9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Conductor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orchestration</w:t>
            </w:r>
          </w:p>
        </w:tc>
        <w:tc>
          <w:tcPr>
            <w:tcW w:w="0" w:type="auto"/>
            <w:vAlign w:val="center"/>
            <w:hideMark/>
          </w:tcPr>
          <w:p w14:paraId="592CCF0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Orchestrateur de workflows</w:t>
            </w:r>
          </w:p>
        </w:tc>
        <w:tc>
          <w:tcPr>
            <w:tcW w:w="0" w:type="auto"/>
            <w:vAlign w:val="center"/>
            <w:hideMark/>
          </w:tcPr>
          <w:p w14:paraId="270E76DD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127.0.0.1:808x</w:t>
            </w:r>
          </w:p>
        </w:tc>
        <w:tc>
          <w:tcPr>
            <w:tcW w:w="0" w:type="auto"/>
            <w:vAlign w:val="center"/>
            <w:hideMark/>
          </w:tcPr>
          <w:p w14:paraId="70F2CEC7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conductor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F3A7F9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DB interne</w:t>
            </w:r>
          </w:p>
        </w:tc>
        <w:tc>
          <w:tcPr>
            <w:tcW w:w="0" w:type="auto"/>
            <w:vAlign w:val="center"/>
            <w:hideMark/>
          </w:tcPr>
          <w:p w14:paraId="777FC2B6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 (piste)</w:t>
            </w:r>
          </w:p>
        </w:tc>
      </w:tr>
      <w:tr w:rsidR="00D81FF1" w:rsidRPr="00D81FF1" w14:paraId="5FAE7856" w14:textId="77777777" w:rsidTr="00D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8CCF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MCP 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Catalog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outils</w:t>
            </w:r>
          </w:p>
        </w:tc>
        <w:tc>
          <w:tcPr>
            <w:tcW w:w="0" w:type="auto"/>
            <w:vAlign w:val="center"/>
            <w:hideMark/>
          </w:tcPr>
          <w:p w14:paraId="360BD39E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Catalogue/serveurs outils</w:t>
            </w:r>
          </w:p>
        </w:tc>
        <w:tc>
          <w:tcPr>
            <w:tcW w:w="0" w:type="auto"/>
            <w:vAlign w:val="center"/>
            <w:hideMark/>
          </w:tcPr>
          <w:p w14:paraId="7EC215E2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Interne (éviter expo)</w:t>
            </w:r>
          </w:p>
        </w:tc>
        <w:tc>
          <w:tcPr>
            <w:tcW w:w="0" w:type="auto"/>
            <w:vAlign w:val="center"/>
            <w:hideMark/>
          </w:tcPr>
          <w:p w14:paraId="76CE75DC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srv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agentic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mcp</w:t>
            </w:r>
            <w:proofErr w:type="spellEnd"/>
            <w:r w:rsidRPr="00D81FF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tokens</w:t>
            </w:r>
            <w:proofErr w:type="spellEnd"/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8C7560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sensible (outils)</w:t>
            </w:r>
          </w:p>
        </w:tc>
        <w:tc>
          <w:tcPr>
            <w:tcW w:w="0" w:type="auto"/>
            <w:vAlign w:val="center"/>
            <w:hideMark/>
          </w:tcPr>
          <w:p w14:paraId="4C7FD8D6" w14:textId="77777777" w:rsidR="00D81FF1" w:rsidRPr="00D81FF1" w:rsidRDefault="00D81FF1" w:rsidP="00D81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F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Déjà évoqué (piste)</w:t>
            </w:r>
          </w:p>
        </w:tc>
      </w:tr>
    </w:tbl>
    <w:p w14:paraId="434B58FA" w14:textId="77777777" w:rsidR="00D81FF1" w:rsidRPr="00D81FF1" w:rsidRDefault="00D81FF1" w:rsidP="00D81F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Lecture stricte : le document interne mélange “déjà utilisé” vs “suggestions” ; ici,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l’inventaire recense ce qui y est explicitement décrit/illustré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(ports/config/compose). La section suivante tranche “obligatoire/optionnel/exclu” avec justification.</w:t>
      </w:r>
    </w:p>
    <w:p w14:paraId="3CA15194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B5307B">
          <v:rect id="_x0000_i1026" style="width:0;height:1.5pt" o:hralign="center" o:hrstd="t" o:hr="t" fillcolor="#a0a0a0" stroked="f"/>
        </w:pict>
      </w:r>
    </w:p>
    <w:p w14:paraId="13C35DAE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A.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Inference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LLM (obligatoire)</w:t>
      </w:r>
    </w:p>
    <w:p w14:paraId="48ED978E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(obligatoire)</w:t>
      </w:r>
    </w:p>
    <w:p w14:paraId="5DDBF707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Rôle / user story : un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serveur LLM unique, partagé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consommé par toutes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/agents.</w:t>
      </w:r>
    </w:p>
    <w:p w14:paraId="5AA0BC94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Exposition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de 0.0.0.0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127.0.0.1:11434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(hôte) </w:t>
      </w:r>
      <w:r w:rsidRPr="00D81FF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réseau Docker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36F6F54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Dépendances : GPU NVIDIA, stockage rapide.</w:t>
      </w:r>
    </w:p>
    <w:p w14:paraId="450EC321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Persistance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équivalent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 Prévoir 100–500 Go selon modèles.</w:t>
      </w:r>
    </w:p>
    <w:p w14:paraId="6260AC1E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Conso : VRAM/RAM dépend modèle ; risque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thrash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changements fréquents.</w:t>
      </w:r>
    </w:p>
    <w:p w14:paraId="31B7E0A7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+ mitigations :</w:t>
      </w:r>
    </w:p>
    <w:p w14:paraId="763233C4" w14:textId="77777777" w:rsidR="00D81FF1" w:rsidRPr="00D81FF1" w:rsidRDefault="00D81FF1" w:rsidP="00D81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Exfiltration via modèles/outils :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ne doit pas avoir accès web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nécessaire) ; seules les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/agents passent par proxy.</w:t>
      </w:r>
    </w:p>
    <w:p w14:paraId="7EF8E2E1" w14:textId="77777777" w:rsidR="00D81FF1" w:rsidRPr="00D81FF1" w:rsidRDefault="00D81FF1" w:rsidP="00D81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Secrets : aucun secret requis par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permissions strictes sur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D24DB88" w14:textId="77777777" w:rsidR="00D81FF1" w:rsidRPr="00D81FF1" w:rsidRDefault="00D81FF1" w:rsidP="00D8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d’acceptation/tests :</w:t>
      </w:r>
    </w:p>
    <w:p w14:paraId="7A06CBBE" w14:textId="77777777" w:rsidR="00D81FF1" w:rsidRPr="00D81FF1" w:rsidRDefault="00D81FF1" w:rsidP="00D81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GET /api/version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OK ;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POST /api/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generate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OK en interne.</w:t>
      </w:r>
    </w:p>
    <w:p w14:paraId="71C321F8" w14:textId="77777777" w:rsidR="00D81FF1" w:rsidRPr="00D81FF1" w:rsidRDefault="00D81FF1" w:rsidP="00D81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écoute sur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0.0.0.0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vérif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lntp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grep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11434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127.0.0.1 uniquement.</w:t>
      </w:r>
    </w:p>
    <w:p w14:paraId="65FB214D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gram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-gate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(obligatoire, à implémenter)</w:t>
      </w:r>
    </w:p>
    <w:p w14:paraId="6E396AB3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un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scheduler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/queue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devant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(reverse proxy intelligent) qui impose la politique “VRAM/latence d’abord”, trace et empêche le chaos multi-clients.</w:t>
      </w:r>
    </w:p>
    <w:p w14:paraId="2BBF4C2A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/ user story :</w:t>
      </w:r>
    </w:p>
    <w:p w14:paraId="64D9B9E7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Centraliser l’accès à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point unique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FBDBA2C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Appliquer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génération simultanée par défaut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 optionnel),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foreground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 &gt; UI chat &gt; batch),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model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(session/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refus explicite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raisons.</w:t>
      </w:r>
    </w:p>
    <w:p w14:paraId="7C9BE8FF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Exposition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interne Docker uniquement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gate: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11435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 Les clients internes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OpenHands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/agents CLI) pointent vers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44675A0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Persistance :</w:t>
      </w:r>
    </w:p>
    <w:p w14:paraId="1E1B3FB0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/agentic/gate/state/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file queue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sqlite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+ sessions.</w:t>
      </w:r>
    </w:p>
    <w:p w14:paraId="1666FE22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/agentic/gate/logs/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logs JSON.</w:t>
      </w:r>
    </w:p>
    <w:p w14:paraId="083024DD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Logs (obligatoire) :</w:t>
      </w:r>
    </w:p>
    <w:p w14:paraId="3A02E2D7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minimaux : timestamp, client (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project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modèle demandé, modèle servi,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latency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queue_time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tokens_in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/out (si dispo), décision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/queue/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motif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“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model_switch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 yes/no.</w:t>
      </w:r>
    </w:p>
    <w:p w14:paraId="1BC5208F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Politique “model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 :</w:t>
      </w:r>
    </w:p>
    <w:p w14:paraId="747EC83E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session “interactive” (identifiée par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header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X-Agent-Session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verrouille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modèle.</w:t>
      </w:r>
    </w:p>
    <w:p w14:paraId="3ED4D880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Changement uniquement via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 model switch &lt;model&gt;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:</w:t>
      </w:r>
    </w:p>
    <w:p w14:paraId="06828896" w14:textId="77777777" w:rsidR="00D81FF1" w:rsidRPr="00D81FF1" w:rsidRDefault="00D81FF1" w:rsidP="00D81F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ferme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 la session courante,</w:t>
      </w:r>
    </w:p>
    <w:p w14:paraId="58BE8D0D" w14:textId="77777777" w:rsidR="00D81FF1" w:rsidRPr="00D81FF1" w:rsidRDefault="00D81FF1" w:rsidP="00D81F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purge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/annule requêtes en file,</w:t>
      </w:r>
    </w:p>
    <w:p w14:paraId="21360C28" w14:textId="77777777" w:rsidR="00D81FF1" w:rsidRPr="00D81FF1" w:rsidRDefault="00D81FF1" w:rsidP="00D81F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ouvre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nouvelle session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17D2B9B" w14:textId="77777777" w:rsidR="00D81FF1" w:rsidRPr="00D81FF1" w:rsidRDefault="00D81FF1" w:rsidP="00D8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d’acceptation/tests :</w:t>
      </w:r>
    </w:p>
    <w:p w14:paraId="29FEA151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Concurrence : 2 clients qui spamment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seul passe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l’autre est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queued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/refusé.</w:t>
      </w:r>
    </w:p>
    <w:p w14:paraId="287F6942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client ne peut pas faire alterner 2 modèles à chaque requête sans passer par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 model switch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F5D1BC" w14:textId="77777777" w:rsidR="00D81FF1" w:rsidRPr="00D81FF1" w:rsidRDefault="00D81FF1" w:rsidP="00D81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Observabilité : logs exploitables + métrique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queue_depth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deny_count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p95_latency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37BDB17" w14:textId="77777777" w:rsidR="00D81FF1" w:rsidRPr="00D81FF1" w:rsidRDefault="00D81FF1" w:rsidP="00D81F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Point dur assumé : il n’existe pas “magiquement” un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standard. Ici, le CDC spécifie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comportement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l’implémentation est un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(Go/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reverse proxy HTTP.</w:t>
      </w:r>
    </w:p>
    <w:p w14:paraId="4190A0E7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11CF27">
          <v:rect id="_x0000_i1027" style="width:0;height:1.5pt" o:hralign="center" o:hrstd="t" o:hr="t" fillcolor="#a0a0a0" stroked="f"/>
        </w:pict>
      </w:r>
    </w:p>
    <w:p w14:paraId="64798373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Agents CLI (obligatoire)</w:t>
      </w:r>
    </w:p>
    <w:p w14:paraId="24B4C233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agents sont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UI web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toujours actifs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accessibles en SSH via la commande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travaillent dans des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persistants.</w:t>
      </w:r>
    </w:p>
    <w:p w14:paraId="458AD5D3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Claude Code (obligatoire)</w:t>
      </w:r>
    </w:p>
    <w:p w14:paraId="7A39DB70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Rôle : agent CLI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coding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“long-run” (sessions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tmux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utilisant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8A44516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 aucune.</w:t>
      </w:r>
    </w:p>
    <w:p w14:paraId="70FB17F5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Dépendances :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proxy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navigation autorisée), DNS interne.</w:t>
      </w:r>
    </w:p>
    <w:p w14:paraId="6BD31055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Persistance :</w:t>
      </w:r>
    </w:p>
    <w:p w14:paraId="1B267050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claude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/state/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(config, caches)</w:t>
      </w:r>
    </w:p>
    <w:p w14:paraId="2CAF620A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claude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/logs/</w:t>
      </w:r>
    </w:p>
    <w:p w14:paraId="5F50DD37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claude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/workspaces/&lt;project&gt;/</w:t>
      </w:r>
    </w:p>
    <w:p w14:paraId="3C43810A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Conso : CPU modérée ; GPU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interdit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de runtime LLM dans ce conteneur).</w:t>
      </w:r>
    </w:p>
    <w:p w14:paraId="04BA325B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:</w:t>
      </w:r>
    </w:p>
    <w:p w14:paraId="762A78BD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user non-root,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cap_drop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: [ALL]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no-new-privileges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read_only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hors workspace/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tmpfs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5666E6E4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Réseau : accès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proxy, DNS,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internes listés.</w:t>
      </w:r>
    </w:p>
    <w:p w14:paraId="44B498F6" w14:textId="77777777" w:rsidR="00D81FF1" w:rsidRPr="00D81FF1" w:rsidRDefault="00D81FF1" w:rsidP="00D8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Tests :</w:t>
      </w:r>
    </w:p>
    <w:p w14:paraId="5F5CF0EE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claude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attache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tmux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stable après déconnexion/reconnexion SSH.</w:t>
      </w:r>
    </w:p>
    <w:p w14:paraId="0B93B2F4" w14:textId="77777777" w:rsidR="00D81FF1" w:rsidRPr="00D81FF1" w:rsidRDefault="00D81FF1" w:rsidP="00D81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Tentative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https://example.com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directe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bloquée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(doit passer par proxy).</w:t>
      </w:r>
    </w:p>
    <w:p w14:paraId="3C4501F9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Codex (obligatoire)</w:t>
      </w:r>
    </w:p>
    <w:p w14:paraId="3E69844D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Identique à Claude Code côté infra (volumes dédiés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/codex/...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), mêmes politiques réseau/sécurité.</w:t>
      </w:r>
    </w:p>
    <w:p w14:paraId="71054574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OpenCode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(obligatoire)</w:t>
      </w:r>
    </w:p>
    <w:p w14:paraId="724657EB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Identique (volumes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opencode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/...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FA7B80D" w14:textId="640F22EF" w:rsidR="00D81FF1" w:rsidRDefault="00D81FF1" w:rsidP="00D81F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pratique : 3 conteneurs basés sur une image “agent-cli-base”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shell+tmux+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ca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-certificates+client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HTTP), injectant uniquement la config du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pointant vers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 Pas de socket Docker. Pas de privilèges.</w:t>
      </w:r>
    </w:p>
    <w:p w14:paraId="33BC24BC" w14:textId="53DA0814" w:rsidR="004571B5" w:rsidRDefault="004571B5" w:rsidP="00D81F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9D7C8B" w14:textId="77777777" w:rsidR="004571B5" w:rsidRDefault="004571B5" w:rsidP="004571B5">
      <w:pPr>
        <w:pStyle w:val="Titre4"/>
      </w:pPr>
      <w:r>
        <w:t xml:space="preserve">Mistral </w:t>
      </w:r>
      <w:proofErr w:type="spellStart"/>
      <w:r>
        <w:t>Vibe</w:t>
      </w:r>
      <w:proofErr w:type="spellEnd"/>
      <w:r>
        <w:t xml:space="preserve"> (</w:t>
      </w:r>
      <w:proofErr w:type="spellStart"/>
      <w:r>
        <w:t>mistralai</w:t>
      </w:r>
      <w:proofErr w:type="spellEnd"/>
      <w:r>
        <w:t>/mistral-</w:t>
      </w:r>
      <w:proofErr w:type="spellStart"/>
      <w:r>
        <w:t>vibe</w:t>
      </w:r>
      <w:proofErr w:type="spellEnd"/>
      <w:r>
        <w:t>) — agent CLI “terminal-first” (optionnel, recommandé)</w:t>
      </w:r>
    </w:p>
    <w:p w14:paraId="65BFC63F" w14:textId="77777777" w:rsidR="004571B5" w:rsidRDefault="004571B5" w:rsidP="004571B5">
      <w:pPr>
        <w:pStyle w:val="NormalWeb"/>
      </w:pPr>
      <w:r>
        <w:t xml:space="preserve">Mistral </w:t>
      </w:r>
      <w:proofErr w:type="spellStart"/>
      <w:r>
        <w:t>Vibe</w:t>
      </w:r>
      <w:proofErr w:type="spellEnd"/>
      <w:r>
        <w:t xml:space="preserve"> est un agent de </w:t>
      </w:r>
      <w:proofErr w:type="spellStart"/>
      <w:r>
        <w:t>coding</w:t>
      </w:r>
      <w:proofErr w:type="spellEnd"/>
      <w:r>
        <w:t xml:space="preserve"> </w:t>
      </w:r>
      <w:r>
        <w:rPr>
          <w:rStyle w:val="lev"/>
        </w:rPr>
        <w:t>en ligne de commande</w:t>
      </w:r>
      <w:r>
        <w:t xml:space="preserve"> (pas d’UI web) qui propose une boucle interactive (chat) et des outils orientés codebase (lecture/édition de fichiers, recherche, exécution de commandes) avec une logique d’approbation des actions. Il apporte une alternative “tout-en-un” aux agents CLI existants, utile pour du prototypage rapide et des sessions longues en SSH, tout en restant compatible avec l’exigence centrale : </w:t>
      </w:r>
      <w:r>
        <w:rPr>
          <w:rStyle w:val="lev"/>
        </w:rPr>
        <w:t xml:space="preserve">backend LLM unique via </w:t>
      </w:r>
      <w:proofErr w:type="spellStart"/>
      <w:r>
        <w:rPr>
          <w:rStyle w:val="lev"/>
        </w:rPr>
        <w:t>Ollama</w:t>
      </w:r>
      <w:proofErr w:type="spellEnd"/>
      <w:r>
        <w:rPr>
          <w:rStyle w:val="lev"/>
        </w:rPr>
        <w:t xml:space="preserve"> partagé</w:t>
      </w:r>
      <w:r>
        <w:t>.</w:t>
      </w:r>
    </w:p>
    <w:p w14:paraId="0925525B" w14:textId="77777777" w:rsidR="004571B5" w:rsidRDefault="004571B5" w:rsidP="004571B5">
      <w:pPr>
        <w:pStyle w:val="NormalWeb"/>
      </w:pPr>
      <w:r>
        <w:t xml:space="preserve">Ports et exposition : aucun port exposé. Accès uniquement via </w:t>
      </w:r>
      <w:r>
        <w:rPr>
          <w:rStyle w:val="CodeHTML"/>
        </w:rPr>
        <w:t xml:space="preserve">agent </w:t>
      </w:r>
      <w:proofErr w:type="spellStart"/>
      <w:r>
        <w:rPr>
          <w:rStyle w:val="CodeHTML"/>
        </w:rPr>
        <w:t>vibe</w:t>
      </w:r>
      <w:proofErr w:type="spellEnd"/>
      <w:r>
        <w:t xml:space="preserve"> qui attache une session </w:t>
      </w:r>
      <w:proofErr w:type="spellStart"/>
      <w:r>
        <w:t>tmux</w:t>
      </w:r>
      <w:proofErr w:type="spellEnd"/>
      <w:r>
        <w:t xml:space="preserve"> dans le conteneur. Réseau Docker interne </w:t>
      </w:r>
      <w:proofErr w:type="spellStart"/>
      <w:r>
        <w:rPr>
          <w:rStyle w:val="CodeHTML"/>
        </w:rPr>
        <w:t>agentic</w:t>
      </w:r>
      <w:proofErr w:type="spellEnd"/>
      <w:r>
        <w:t xml:space="preserve"> uniquement.</w:t>
      </w:r>
    </w:p>
    <w:p w14:paraId="77D51D02" w14:textId="77777777" w:rsidR="004571B5" w:rsidRDefault="004571B5" w:rsidP="004571B5">
      <w:pPr>
        <w:pStyle w:val="NormalWeb"/>
      </w:pPr>
      <w:r>
        <w:t xml:space="preserve">Dépendances : </w:t>
      </w:r>
      <w:proofErr w:type="spellStart"/>
      <w:r>
        <w:rPr>
          <w:rStyle w:val="CodeHTML"/>
        </w:rPr>
        <w:t>ollama-gate</w:t>
      </w:r>
      <w:proofErr w:type="spellEnd"/>
      <w:r>
        <w:t xml:space="preserve"> obligatoire (</w:t>
      </w:r>
      <w:proofErr w:type="spellStart"/>
      <w:r>
        <w:t>Vibe</w:t>
      </w:r>
      <w:proofErr w:type="spellEnd"/>
      <w:r>
        <w:t xml:space="preserve"> pointe vers l’API </w:t>
      </w:r>
      <w:proofErr w:type="spellStart"/>
      <w:r>
        <w:t>OpenAI</w:t>
      </w:r>
      <w:proofErr w:type="spellEnd"/>
      <w:r>
        <w:t xml:space="preserve">-compatible servie par </w:t>
      </w:r>
      <w:proofErr w:type="spellStart"/>
      <w:r>
        <w:rPr>
          <w:rStyle w:val="CodeHTML"/>
        </w:rPr>
        <w:t>ollama-gate</w:t>
      </w:r>
      <w:proofErr w:type="spellEnd"/>
      <w:r>
        <w:t xml:space="preserve">, typiquement </w:t>
      </w:r>
      <w:r>
        <w:rPr>
          <w:rStyle w:val="CodeHTML"/>
        </w:rPr>
        <w:t>http://ollama-gate:&lt;port&gt;/v1</w:t>
      </w:r>
      <w:r>
        <w:t xml:space="preserve">). Proxy </w:t>
      </w:r>
      <w:proofErr w:type="spellStart"/>
      <w:r>
        <w:t>egress</w:t>
      </w:r>
      <w:proofErr w:type="spellEnd"/>
      <w:r>
        <w:t xml:space="preserve"> obligatoire si l’accès web est autorisé, DNS interne (</w:t>
      </w:r>
      <w:proofErr w:type="spellStart"/>
      <w:r>
        <w:t>unbound</w:t>
      </w:r>
      <w:proofErr w:type="spellEnd"/>
      <w:r>
        <w:t>) obligatoire. Aucun accès GPU requis ni autorisé pour ce conteneur.</w:t>
      </w:r>
    </w:p>
    <w:p w14:paraId="45C6DF85" w14:textId="77777777" w:rsidR="004571B5" w:rsidRDefault="004571B5" w:rsidP="004571B5">
      <w:pPr>
        <w:pStyle w:val="NormalWeb"/>
      </w:pPr>
      <w:r>
        <w:t>Persistance :</w:t>
      </w:r>
    </w:p>
    <w:p w14:paraId="7979CCA7" w14:textId="77777777" w:rsidR="004571B5" w:rsidRDefault="004571B5" w:rsidP="004571B5">
      <w:pPr>
        <w:pStyle w:val="NormalWeb"/>
        <w:numPr>
          <w:ilvl w:val="0"/>
          <w:numId w:val="46"/>
        </w:numPr>
      </w:pPr>
      <w:r w:rsidRPr="004571B5">
        <w:rPr>
          <w:rStyle w:val="CodeHTML"/>
          <w:lang w:val="en-US"/>
        </w:rPr>
        <w:t>/</w:t>
      </w:r>
      <w:proofErr w:type="spellStart"/>
      <w:r w:rsidRPr="004571B5">
        <w:rPr>
          <w:rStyle w:val="CodeHTML"/>
          <w:lang w:val="en-US"/>
        </w:rPr>
        <w:t>srv</w:t>
      </w:r>
      <w:proofErr w:type="spellEnd"/>
      <w:r w:rsidRPr="004571B5">
        <w:rPr>
          <w:rStyle w:val="CodeHTML"/>
          <w:lang w:val="en-US"/>
        </w:rPr>
        <w:t>/agentic/vibe/state/</w:t>
      </w:r>
      <w:r w:rsidRPr="004571B5">
        <w:rPr>
          <w:lang w:val="en-US"/>
        </w:rPr>
        <w:t xml:space="preserve"> : configuration Vibe (ex. </w:t>
      </w:r>
      <w:r>
        <w:rPr>
          <w:rStyle w:val="CodeHTML"/>
        </w:rPr>
        <w:t>~/.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config.toml</w:t>
      </w:r>
      <w:proofErr w:type="spellEnd"/>
      <w:r>
        <w:t>), caches éventuels, métadonnées.</w:t>
      </w:r>
    </w:p>
    <w:p w14:paraId="50AD0C9E" w14:textId="77777777" w:rsidR="004571B5" w:rsidRDefault="004571B5" w:rsidP="004571B5">
      <w:pPr>
        <w:pStyle w:val="NormalWeb"/>
        <w:numPr>
          <w:ilvl w:val="0"/>
          <w:numId w:val="46"/>
        </w:numPr>
      </w:pP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/logs/</w:t>
      </w:r>
      <w:r>
        <w:t xml:space="preserve"> : logs de session (JSON recommandé), traces d’actions outillées (</w:t>
      </w:r>
      <w:proofErr w:type="spellStart"/>
      <w:r>
        <w:t>shell</w:t>
      </w:r>
      <w:proofErr w:type="spellEnd"/>
      <w:r>
        <w:t xml:space="preserve">/file </w:t>
      </w:r>
      <w:proofErr w:type="spellStart"/>
      <w:r>
        <w:t>ops</w:t>
      </w:r>
      <w:proofErr w:type="spellEnd"/>
      <w:r>
        <w:t>), erreurs.</w:t>
      </w:r>
    </w:p>
    <w:p w14:paraId="19C9DD3F" w14:textId="77777777" w:rsidR="004571B5" w:rsidRDefault="004571B5" w:rsidP="004571B5">
      <w:pPr>
        <w:pStyle w:val="NormalWeb"/>
        <w:numPr>
          <w:ilvl w:val="0"/>
          <w:numId w:val="46"/>
        </w:numPr>
      </w:pP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workspaces</w:t>
      </w:r>
      <w:proofErr w:type="spellEnd"/>
      <w:r>
        <w:rPr>
          <w:rStyle w:val="CodeHTML"/>
        </w:rPr>
        <w:t>/&lt;</w:t>
      </w:r>
      <w:proofErr w:type="spellStart"/>
      <w:r>
        <w:rPr>
          <w:rStyle w:val="CodeHTML"/>
        </w:rPr>
        <w:t>project</w:t>
      </w:r>
      <w:proofErr w:type="spellEnd"/>
      <w:r>
        <w:rPr>
          <w:rStyle w:val="CodeHTML"/>
        </w:rPr>
        <w:t>&gt;/</w:t>
      </w:r>
      <w:r>
        <w:t xml:space="preserve"> : </w:t>
      </w:r>
      <w:proofErr w:type="spellStart"/>
      <w:r>
        <w:t>workspace</w:t>
      </w:r>
      <w:proofErr w:type="spellEnd"/>
      <w:r>
        <w:t xml:space="preserve"> projet (seul chemin en écriture persistante, hors </w:t>
      </w:r>
      <w:r>
        <w:rPr>
          <w:rStyle w:val="CodeHTML"/>
        </w:rPr>
        <w:t>/</w:t>
      </w:r>
      <w:proofErr w:type="spellStart"/>
      <w:r>
        <w:rPr>
          <w:rStyle w:val="CodeHTML"/>
        </w:rPr>
        <w:t>tmp</w:t>
      </w:r>
      <w:proofErr w:type="spellEnd"/>
      <w:r>
        <w:t xml:space="preserve"> en </w:t>
      </w:r>
      <w:proofErr w:type="spellStart"/>
      <w:r>
        <w:t>tmpfs</w:t>
      </w:r>
      <w:proofErr w:type="spellEnd"/>
      <w:r>
        <w:t>).</w:t>
      </w:r>
      <w:r>
        <w:br/>
        <w:t xml:space="preserve">Tailles/rétention : </w:t>
      </w:r>
      <w:proofErr w:type="spellStart"/>
      <w:r>
        <w:t>workspaces</w:t>
      </w:r>
      <w:proofErr w:type="spellEnd"/>
      <w:r>
        <w:t xml:space="preserve"> variables (projets), logs à rotation (90–180 jours) avec alerte taille ; state faible.</w:t>
      </w:r>
    </w:p>
    <w:p w14:paraId="7039772D" w14:textId="77777777" w:rsidR="004571B5" w:rsidRDefault="004571B5" w:rsidP="004571B5">
      <w:pPr>
        <w:pStyle w:val="NormalWeb"/>
      </w:pPr>
      <w:r>
        <w:lastRenderedPageBreak/>
        <w:t xml:space="preserve">Consommation attendue : CPU/RAM faible à modérée (outil CLI). GPU : interdit. La charge GPU est portée exclusivement par </w:t>
      </w:r>
      <w:proofErr w:type="spellStart"/>
      <w:r>
        <w:t>Ollama</w:t>
      </w:r>
      <w:proofErr w:type="spellEnd"/>
      <w:r>
        <w:t xml:space="preserve"> derrière </w:t>
      </w:r>
      <w:proofErr w:type="spellStart"/>
      <w:r>
        <w:rPr>
          <w:rStyle w:val="CodeHTML"/>
        </w:rPr>
        <w:t>ollama-gate</w:t>
      </w:r>
      <w:proofErr w:type="spellEnd"/>
      <w:r>
        <w:t xml:space="preserve">. Risque principal côté perf : multiplication de clients concurrents → géré par la queue/priorités de </w:t>
      </w:r>
      <w:proofErr w:type="spellStart"/>
      <w:r>
        <w:rPr>
          <w:rStyle w:val="CodeHTML"/>
        </w:rPr>
        <w:t>ollama-gate</w:t>
      </w:r>
      <w:proofErr w:type="spellEnd"/>
      <w:r>
        <w:t>.</w:t>
      </w:r>
    </w:p>
    <w:p w14:paraId="679DE983" w14:textId="77777777" w:rsidR="004571B5" w:rsidRDefault="004571B5" w:rsidP="004571B5">
      <w:pPr>
        <w:pStyle w:val="NormalWeb"/>
      </w:pPr>
      <w:r>
        <w:t>Risques sécurité spécifiques + mitigations :</w:t>
      </w:r>
    </w:p>
    <w:p w14:paraId="301443A5" w14:textId="77777777" w:rsidR="004571B5" w:rsidRDefault="004571B5" w:rsidP="004571B5">
      <w:pPr>
        <w:pStyle w:val="NormalWeb"/>
        <w:numPr>
          <w:ilvl w:val="0"/>
          <w:numId w:val="47"/>
        </w:numPr>
      </w:pPr>
      <w:r>
        <w:t>Exécution de commandes destructrices (</w:t>
      </w:r>
      <w:proofErr w:type="spellStart"/>
      <w:r>
        <w:t>shell</w:t>
      </w:r>
      <w:proofErr w:type="spellEnd"/>
      <w:r>
        <w:t xml:space="preserve">) : exiger une politique d’approbation/confirmation côté agent, et journaliser systématiquement les commandes exécutées (commande, </w:t>
      </w:r>
      <w:proofErr w:type="spellStart"/>
      <w:r>
        <w:t>cwd</w:t>
      </w:r>
      <w:proofErr w:type="spellEnd"/>
      <w:r>
        <w:t xml:space="preserve">, exit code). Ajouter des garde-fous “raisonnables” (blocage/confirmation renforcée sur patterns destructifs : </w:t>
      </w:r>
      <w:proofErr w:type="spellStart"/>
      <w:r>
        <w:rPr>
          <w:rStyle w:val="CodeHTML"/>
        </w:rPr>
        <w:t>rm</w:t>
      </w:r>
      <w:proofErr w:type="spellEnd"/>
      <w:r>
        <w:rPr>
          <w:rStyle w:val="CodeHTML"/>
        </w:rPr>
        <w:t xml:space="preserve"> -</w:t>
      </w:r>
      <w:proofErr w:type="spellStart"/>
      <w:r>
        <w:rPr>
          <w:rStyle w:val="CodeHTML"/>
        </w:rPr>
        <w:t>rf</w:t>
      </w:r>
      <w:proofErr w:type="spellEnd"/>
      <w:r>
        <w:t xml:space="preserve">, </w:t>
      </w:r>
      <w:proofErr w:type="spellStart"/>
      <w:r>
        <w:rPr>
          <w:rStyle w:val="CodeHTML"/>
        </w:rPr>
        <w:t>curl|bash</w:t>
      </w:r>
      <w:proofErr w:type="spellEnd"/>
      <w:r>
        <w:t xml:space="preserve">, </w:t>
      </w:r>
      <w:r>
        <w:rPr>
          <w:rStyle w:val="CodeHTML"/>
        </w:rPr>
        <w:t>git push --force</w:t>
      </w:r>
      <w:r>
        <w:t>, etc.).</w:t>
      </w:r>
    </w:p>
    <w:p w14:paraId="1473F0DA" w14:textId="77777777" w:rsidR="004571B5" w:rsidRDefault="004571B5" w:rsidP="004571B5">
      <w:pPr>
        <w:pStyle w:val="NormalWeb"/>
        <w:numPr>
          <w:ilvl w:val="0"/>
          <w:numId w:val="47"/>
        </w:numPr>
      </w:pPr>
      <w:r>
        <w:t xml:space="preserve">Exfiltration via web : </w:t>
      </w:r>
      <w:proofErr w:type="spellStart"/>
      <w:r>
        <w:t>Vibe</w:t>
      </w:r>
      <w:proofErr w:type="spellEnd"/>
      <w:r>
        <w:t xml:space="preserve"> ne doit pouvoir sortir que via </w:t>
      </w:r>
      <w:proofErr w:type="spellStart"/>
      <w:r>
        <w:rPr>
          <w:rStyle w:val="CodeHTML"/>
        </w:rPr>
        <w:t>egress</w:t>
      </w:r>
      <w:proofErr w:type="spellEnd"/>
      <w:r>
        <w:rPr>
          <w:rStyle w:val="CodeHTML"/>
        </w:rPr>
        <w:t>-proxy</w:t>
      </w:r>
      <w:r>
        <w:t xml:space="preserve"> (</w:t>
      </w:r>
      <w:proofErr w:type="spellStart"/>
      <w:r>
        <w:t>enforcement</w:t>
      </w:r>
      <w:proofErr w:type="spellEnd"/>
      <w:r>
        <w:t xml:space="preserve"> DOCKER-USER). Toute tentative de bypass direct doit être DROP/LOG.</w:t>
      </w:r>
    </w:p>
    <w:p w14:paraId="3EEBA1DA" w14:textId="77777777" w:rsidR="004571B5" w:rsidRDefault="004571B5" w:rsidP="004571B5">
      <w:pPr>
        <w:pStyle w:val="NormalWeb"/>
        <w:numPr>
          <w:ilvl w:val="0"/>
          <w:numId w:val="47"/>
        </w:numPr>
      </w:pPr>
      <w:r>
        <w:t xml:space="preserve">Fuite de secrets : pas de secrets en clair dans le </w:t>
      </w:r>
      <w:proofErr w:type="spellStart"/>
      <w:r>
        <w:t>workspace</w:t>
      </w:r>
      <w:proofErr w:type="spellEnd"/>
      <w:r>
        <w:t xml:space="preserve"> ; injection via </w:t>
      </w:r>
      <w:proofErr w:type="spellStart"/>
      <w:r>
        <w:t>env</w:t>
      </w:r>
      <w:proofErr w:type="spellEnd"/>
      <w:r>
        <w:t xml:space="preserve">/Docker secrets si besoin ; permissions strictes sur </w:t>
      </w: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/state</w:t>
      </w:r>
      <w:r>
        <w:t>.</w:t>
      </w:r>
    </w:p>
    <w:p w14:paraId="70AD0D0C" w14:textId="77777777" w:rsidR="004571B5" w:rsidRDefault="004571B5" w:rsidP="004571B5">
      <w:pPr>
        <w:pStyle w:val="NormalWeb"/>
        <w:numPr>
          <w:ilvl w:val="0"/>
          <w:numId w:val="47"/>
        </w:numPr>
      </w:pPr>
      <w:r>
        <w:t xml:space="preserve">Surface d’attaque conteneur : exécuter en non-root, </w:t>
      </w:r>
      <w:proofErr w:type="spellStart"/>
      <w:r>
        <w:rPr>
          <w:rStyle w:val="CodeHTML"/>
        </w:rPr>
        <w:t>cap_drop</w:t>
      </w:r>
      <w:proofErr w:type="spellEnd"/>
      <w:r>
        <w:rPr>
          <w:rStyle w:val="CodeHTML"/>
        </w:rPr>
        <w:t>: ALL</w:t>
      </w:r>
      <w:r>
        <w:t xml:space="preserve">, </w:t>
      </w:r>
      <w:r>
        <w:rPr>
          <w:rStyle w:val="CodeHTML"/>
        </w:rPr>
        <w:t>no-new-</w:t>
      </w:r>
      <w:proofErr w:type="spellStart"/>
      <w:r>
        <w:rPr>
          <w:rStyle w:val="CodeHTML"/>
        </w:rPr>
        <w:t>privileges</w:t>
      </w:r>
      <w:proofErr w:type="spellEnd"/>
      <w:r>
        <w:t xml:space="preserve">, filesystem </w:t>
      </w:r>
      <w:proofErr w:type="spellStart"/>
      <w:r>
        <w:t>read-only</w:t>
      </w:r>
      <w:proofErr w:type="spellEnd"/>
      <w:r>
        <w:t xml:space="preserve"> hors </w:t>
      </w:r>
      <w:proofErr w:type="spellStart"/>
      <w:r>
        <w:t>workspace</w:t>
      </w:r>
      <w:proofErr w:type="spellEnd"/>
      <w:r>
        <w:t xml:space="preserve">, </w:t>
      </w:r>
      <w:proofErr w:type="spellStart"/>
      <w:r>
        <w:rPr>
          <w:rStyle w:val="CodeHTML"/>
        </w:rPr>
        <w:t>tmpfs</w:t>
      </w:r>
      <w:proofErr w:type="spellEnd"/>
      <w:r>
        <w:rPr>
          <w:rStyle w:val="CodeHTML"/>
        </w:rPr>
        <w:t xml:space="preserve"> /</w:t>
      </w:r>
      <w:proofErr w:type="spellStart"/>
      <w:r>
        <w:rPr>
          <w:rStyle w:val="CodeHTML"/>
        </w:rPr>
        <w:t>tmp</w:t>
      </w:r>
      <w:proofErr w:type="spellEnd"/>
      <w:r>
        <w:t xml:space="preserve">, limites </w:t>
      </w:r>
      <w:proofErr w:type="spellStart"/>
      <w:r>
        <w:t>pids</w:t>
      </w:r>
      <w:proofErr w:type="spellEnd"/>
      <w:r>
        <w:t xml:space="preserve">/mémoire ; aucun montage arbitraire du FS hôte (uniquement </w:t>
      </w:r>
      <w:proofErr w:type="spellStart"/>
      <w:r>
        <w:rPr>
          <w:rStyle w:val="CodeHTML"/>
        </w:rPr>
        <w:t>shared</w:t>
      </w:r>
      <w:proofErr w:type="spellEnd"/>
      <w:r>
        <w:rPr>
          <w:rStyle w:val="CodeHTML"/>
        </w:rPr>
        <w:t>-ro/</w:t>
      </w:r>
      <w:proofErr w:type="spellStart"/>
      <w:r>
        <w:rPr>
          <w:rStyle w:val="CodeHTML"/>
        </w:rPr>
        <w:t>shared-rw</w:t>
      </w:r>
      <w:proofErr w:type="spellEnd"/>
      <w:r>
        <w:t xml:space="preserve"> selon la politique globale).</w:t>
      </w:r>
    </w:p>
    <w:p w14:paraId="39DA71EE" w14:textId="77777777" w:rsidR="004571B5" w:rsidRDefault="004571B5" w:rsidP="004571B5">
      <w:pPr>
        <w:pStyle w:val="NormalWeb"/>
      </w:pPr>
      <w:r>
        <w:t>Critères d’acceptation/tests :</w:t>
      </w:r>
    </w:p>
    <w:p w14:paraId="0C5198F2" w14:textId="77777777" w:rsidR="004571B5" w:rsidRDefault="004571B5" w:rsidP="004571B5">
      <w:pPr>
        <w:pStyle w:val="NormalWeb"/>
        <w:numPr>
          <w:ilvl w:val="0"/>
          <w:numId w:val="48"/>
        </w:numPr>
      </w:pPr>
      <w:r>
        <w:t xml:space="preserve">UX CLI : </w:t>
      </w:r>
      <w:r>
        <w:rPr>
          <w:rStyle w:val="CodeHTML"/>
        </w:rPr>
        <w:t xml:space="preserve">agent </w:t>
      </w:r>
      <w:proofErr w:type="spellStart"/>
      <w:r>
        <w:rPr>
          <w:rStyle w:val="CodeHTML"/>
        </w:rPr>
        <w:t>vibe</w:t>
      </w:r>
      <w:proofErr w:type="spellEnd"/>
      <w:r>
        <w:t xml:space="preserve"> démarre/attache une session </w:t>
      </w:r>
      <w:proofErr w:type="spellStart"/>
      <w:r>
        <w:t>tmux</w:t>
      </w:r>
      <w:proofErr w:type="spellEnd"/>
      <w:r>
        <w:t xml:space="preserve"> persistante ; la session survit à une déconnexion SSH et se réattache sans perte.</w:t>
      </w:r>
    </w:p>
    <w:p w14:paraId="31653B74" w14:textId="77777777" w:rsidR="004571B5" w:rsidRDefault="004571B5" w:rsidP="004571B5">
      <w:pPr>
        <w:pStyle w:val="NormalWeb"/>
        <w:numPr>
          <w:ilvl w:val="0"/>
          <w:numId w:val="48"/>
        </w:numPr>
      </w:pPr>
      <w:r>
        <w:t xml:space="preserve">Backend : </w:t>
      </w:r>
      <w:proofErr w:type="spellStart"/>
      <w:r>
        <w:t>Vibe</w:t>
      </w:r>
      <w:proofErr w:type="spellEnd"/>
      <w:r>
        <w:t xml:space="preserve"> interroge et génère via </w:t>
      </w:r>
      <w:proofErr w:type="spellStart"/>
      <w:r>
        <w:rPr>
          <w:rStyle w:val="CodeHTML"/>
        </w:rPr>
        <w:t>ollama-gate</w:t>
      </w:r>
      <w:proofErr w:type="spellEnd"/>
      <w:r>
        <w:t xml:space="preserve"> (preuve par logs </w:t>
      </w:r>
      <w:proofErr w:type="spellStart"/>
      <w:r>
        <w:rPr>
          <w:rStyle w:val="CodeHTML"/>
        </w:rPr>
        <w:t>ollama-gate</w:t>
      </w:r>
      <w:proofErr w:type="spellEnd"/>
      <w:r>
        <w:t xml:space="preserve"> : modèle/latence/queue).</w:t>
      </w:r>
    </w:p>
    <w:p w14:paraId="13A6AC2E" w14:textId="77777777" w:rsidR="004571B5" w:rsidRDefault="004571B5" w:rsidP="004571B5">
      <w:pPr>
        <w:pStyle w:val="NormalWeb"/>
        <w:numPr>
          <w:ilvl w:val="0"/>
          <w:numId w:val="48"/>
        </w:numPr>
      </w:pPr>
      <w:proofErr w:type="spellStart"/>
      <w:r>
        <w:t>Egress</w:t>
      </w:r>
      <w:proofErr w:type="spellEnd"/>
      <w:r>
        <w:t xml:space="preserve"> : </w:t>
      </w:r>
      <w:proofErr w:type="spellStart"/>
      <w:r>
        <w:rPr>
          <w:rStyle w:val="CodeHTML"/>
        </w:rPr>
        <w:t>curl</w:t>
      </w:r>
      <w:proofErr w:type="spellEnd"/>
      <w:r>
        <w:rPr>
          <w:rStyle w:val="CodeHTML"/>
        </w:rPr>
        <w:t xml:space="preserve"> https://example.com</w:t>
      </w:r>
      <w:r>
        <w:t xml:space="preserve"> depuis le conteneur sans proxy échoue (DROP/LOG) ; via proxy suit </w:t>
      </w:r>
      <w:proofErr w:type="spellStart"/>
      <w:r>
        <w:t>allowlist</w:t>
      </w:r>
      <w:proofErr w:type="spellEnd"/>
      <w:r>
        <w:t>/</w:t>
      </w:r>
      <w:proofErr w:type="spellStart"/>
      <w:r>
        <w:t>denylist</w:t>
      </w:r>
      <w:proofErr w:type="spellEnd"/>
      <w:r>
        <w:t>.</w:t>
      </w:r>
    </w:p>
    <w:p w14:paraId="7C282EC8" w14:textId="77777777" w:rsidR="004571B5" w:rsidRDefault="004571B5" w:rsidP="004571B5">
      <w:pPr>
        <w:pStyle w:val="NormalWeb"/>
        <w:numPr>
          <w:ilvl w:val="0"/>
          <w:numId w:val="48"/>
        </w:numPr>
      </w:pPr>
      <w:r>
        <w:t xml:space="preserve">Confinement : seules les écritures dans </w:t>
      </w: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workspaces</w:t>
      </w:r>
      <w:proofErr w:type="spellEnd"/>
      <w:r>
        <w:rPr>
          <w:rStyle w:val="CodeHTML"/>
        </w:rPr>
        <w:t>/&lt;</w:t>
      </w:r>
      <w:proofErr w:type="spellStart"/>
      <w:r>
        <w:rPr>
          <w:rStyle w:val="CodeHTML"/>
        </w:rPr>
        <w:t>project</w:t>
      </w:r>
      <w:proofErr w:type="spellEnd"/>
      <w:r>
        <w:rPr>
          <w:rStyle w:val="CodeHTML"/>
        </w:rPr>
        <w:t>&gt;</w:t>
      </w:r>
      <w:r>
        <w:t xml:space="preserve"> persistent ; pas d’accès au reste de </w:t>
      </w: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t xml:space="preserve"> ni au socket Docker.</w:t>
      </w:r>
    </w:p>
    <w:p w14:paraId="2C97B933" w14:textId="77777777" w:rsidR="004571B5" w:rsidRDefault="004571B5" w:rsidP="004571B5">
      <w:pPr>
        <w:pStyle w:val="NormalWeb"/>
        <w:numPr>
          <w:ilvl w:val="0"/>
          <w:numId w:val="48"/>
        </w:numPr>
      </w:pPr>
      <w:r>
        <w:t>Sécurité : exécution d’une commande “à risque” déclenche une confirmation renforcée + log ; tentative de prompt injection via contenu web est loguée comme “</w:t>
      </w:r>
      <w:proofErr w:type="spellStart"/>
      <w:r>
        <w:t>untrusted</w:t>
      </w:r>
      <w:proofErr w:type="spellEnd"/>
      <w:r>
        <w:t>” et ne déclenche pas d’action sans approbation explicite.</w:t>
      </w:r>
    </w:p>
    <w:p w14:paraId="53A8ADD2" w14:textId="77777777" w:rsidR="004571B5" w:rsidRDefault="004571B5" w:rsidP="004571B5">
      <w:pPr>
        <w:pStyle w:val="NormalWeb"/>
      </w:pPr>
      <w:r>
        <w:t xml:space="preserve">(Implémentation attendue) : service conteneur “toujours actif” (Mode B), </w:t>
      </w:r>
      <w:proofErr w:type="spellStart"/>
      <w:r>
        <w:rPr>
          <w:rStyle w:val="CodeHTML"/>
        </w:rPr>
        <w:t>stdin_open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true</w:t>
      </w:r>
      <w:proofErr w:type="spellEnd"/>
      <w:r>
        <w:t xml:space="preserve">, </w:t>
      </w:r>
      <w:proofErr w:type="spellStart"/>
      <w:r>
        <w:rPr>
          <w:rStyle w:val="CodeHTML"/>
        </w:rPr>
        <w:t>tty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true</w:t>
      </w:r>
      <w:proofErr w:type="spellEnd"/>
      <w:r>
        <w:t xml:space="preserve">, </w:t>
      </w:r>
      <w:proofErr w:type="spellStart"/>
      <w:r>
        <w:t>tmux</w:t>
      </w:r>
      <w:proofErr w:type="spellEnd"/>
      <w:r>
        <w:t xml:space="preserve"> interne obligatoire, configuration </w:t>
      </w:r>
      <w:proofErr w:type="spellStart"/>
      <w:r>
        <w:rPr>
          <w:rStyle w:val="CodeHTML"/>
        </w:rPr>
        <w:t>config.toml</w:t>
      </w:r>
      <w:proofErr w:type="spellEnd"/>
      <w:r>
        <w:t xml:space="preserve"> montée depuis </w:t>
      </w:r>
      <w:r>
        <w:rPr>
          <w:rStyle w:val="CodeHTML"/>
        </w:rPr>
        <w:t>/</w:t>
      </w:r>
      <w:proofErr w:type="spellStart"/>
      <w:r>
        <w:rPr>
          <w:rStyle w:val="CodeHTML"/>
        </w:rPr>
        <w:t>srv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agentic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vibe</w:t>
      </w:r>
      <w:proofErr w:type="spellEnd"/>
      <w:r>
        <w:rPr>
          <w:rStyle w:val="CodeHTML"/>
        </w:rPr>
        <w:t>/state</w:t>
      </w:r>
      <w:r>
        <w:t xml:space="preserve">, et </w:t>
      </w:r>
      <w:r>
        <w:rPr>
          <w:rStyle w:val="CodeHTML"/>
        </w:rPr>
        <w:t>API_BASE</w:t>
      </w:r>
      <w:r>
        <w:t xml:space="preserve"> pointant vers </w:t>
      </w:r>
      <w:proofErr w:type="spellStart"/>
      <w:r>
        <w:rPr>
          <w:rStyle w:val="CodeHTML"/>
        </w:rPr>
        <w:t>ollama-gate</w:t>
      </w:r>
      <w:proofErr w:type="spellEnd"/>
      <w:r>
        <w:t xml:space="preserve"> </w:t>
      </w:r>
      <w:r>
        <w:rPr>
          <w:rStyle w:val="CodeHTML"/>
        </w:rPr>
        <w:t>/v1</w:t>
      </w:r>
      <w:r>
        <w:t xml:space="preserve"> (</w:t>
      </w:r>
      <w:proofErr w:type="spellStart"/>
      <w:r>
        <w:t>OpenAI</w:t>
      </w:r>
      <w:proofErr w:type="spellEnd"/>
      <w:r>
        <w:t>-compatible).</w:t>
      </w:r>
    </w:p>
    <w:p w14:paraId="6E74C18D" w14:textId="77777777" w:rsidR="004571B5" w:rsidRPr="00D81FF1" w:rsidRDefault="004571B5" w:rsidP="00D81F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04C90EF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44D75F">
          <v:rect id="_x0000_i1028" style="width:0;height:1.5pt" o:hralign="center" o:hrstd="t" o:hr="t" fillcolor="#a0a0a0" stroked="f"/>
        </w:pict>
      </w:r>
    </w:p>
    <w:p w14:paraId="0460DBDF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C. Point d’entrée </w:t>
      </w:r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(obligatoire)</w:t>
      </w:r>
    </w:p>
    <w:p w14:paraId="12DFB296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hôte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/local/bin/agent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/bin/agent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 masque Docker/Compose. Il est l’API opérateur.</w:t>
      </w:r>
    </w:p>
    <w:p w14:paraId="2AD2DD4A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Commandes minimales obligatoires :</w:t>
      </w:r>
    </w:p>
    <w:p w14:paraId="76802D95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claude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agent codex | agent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opencode</w:t>
      </w:r>
      <w:proofErr w:type="spellEnd"/>
    </w:p>
    <w:p w14:paraId="2E6194D5" w14:textId="77777777" w:rsidR="00D81FF1" w:rsidRPr="00D81FF1" w:rsidRDefault="00D81FF1" w:rsidP="00D81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/auto-crée le projet courant (par défaut : dossier git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basename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attache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tmux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conteneur.</w:t>
      </w:r>
    </w:p>
    <w:p w14:paraId="709771D6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liste projets/sessions actives + modèle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taille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F7235D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logs 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tool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tail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filtre projet.</w:t>
      </w:r>
    </w:p>
    <w:p w14:paraId="3014941B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agent stop &lt;tool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stop/restart propre.</w:t>
      </w:r>
    </w:p>
    <w:p w14:paraId="2082AA40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update contrôlée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cf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§7).</w:t>
      </w:r>
    </w:p>
    <w:p w14:paraId="4FCA15F1" w14:textId="77777777" w:rsidR="00D81FF1" w:rsidRPr="00D81FF1" w:rsidRDefault="00D81FF1" w:rsidP="00D8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agent rollback 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tool|all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 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timestamp|version</w:t>
      </w:r>
      <w:proofErr w:type="spellEnd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rollback par digest.</w:t>
      </w:r>
    </w:p>
    <w:p w14:paraId="16B89D57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Commandes fortement recommandées (à implémenter) :</w:t>
      </w:r>
    </w:p>
    <w:p w14:paraId="4378BD77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doctor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A09542D" w14:textId="77777777" w:rsidR="00D81FF1" w:rsidRPr="00D81FF1" w:rsidRDefault="00D81FF1" w:rsidP="00D81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espace disque, santé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proxy, DNS,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enforcement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hôte DOCKER-USER, vérif “aucun port 0.0.0.0”.</w:t>
      </w:r>
    </w:p>
    <w:p w14:paraId="22EF02F0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agent project &lt;name&gt; [--tool] [--model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]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14:paraId="46507AB1" w14:textId="77777777" w:rsidR="00D81FF1" w:rsidRPr="00D81FF1" w:rsidRDefault="00D81FF1" w:rsidP="00D81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crée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workspace,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initialise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metadata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projet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/agentic/deployments/projects/&lt;name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&gt;.json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).</w:t>
      </w:r>
    </w:p>
    <w:p w14:paraId="187FB969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model show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modèles dispo + modèle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courant.</w:t>
      </w:r>
    </w:p>
    <w:p w14:paraId="76F8B434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model switch &lt;model&gt;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change via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(détruit/recrée session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E261E89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clean 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tool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&gt; 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project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purge contrôlée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/logs/cache) + confirmation “destructif”.</w:t>
      </w:r>
    </w:p>
    <w:p w14:paraId="576E3A1F" w14:textId="77777777" w:rsidR="00D81FF1" w:rsidRPr="00D81FF1" w:rsidRDefault="00D81FF1" w:rsidP="00D8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mount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...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AB8949F" w14:textId="77777777" w:rsidR="00D81FF1" w:rsidRPr="00D81FF1" w:rsidRDefault="00D81FF1" w:rsidP="00D81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proofErr w:type="gram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montage arbitraire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seuls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-ro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shared-rw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visibles dans les conteneurs à des points fixes (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/mnt/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-ro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/mnt/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shared-rw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La commande crée des liens/sous-dossiers projet (pas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mount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dynamique).</w:t>
      </w:r>
    </w:p>
    <w:p w14:paraId="562A7E0A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0726F0">
          <v:rect id="_x0000_i1029" style="width:0;height:1.5pt" o:hralign="center" o:hrstd="t" o:hr="t" fillcolor="#a0a0a0" stroked="f"/>
        </w:pict>
      </w:r>
    </w:p>
    <w:p w14:paraId="37321D26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D. Accès web /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(obligatoire si accès web autorisé)</w:t>
      </w:r>
    </w:p>
    <w:p w14:paraId="18951AA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CDC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web autorisé mais strictement gouverné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 + mode offline documenté.</w:t>
      </w:r>
    </w:p>
    <w:p w14:paraId="2B2BC545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Proxy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central (obligatoire)</w:t>
      </w:r>
    </w:p>
    <w:p w14:paraId="493BAAAD" w14:textId="77777777" w:rsidR="00D81FF1" w:rsidRPr="00D81FF1" w:rsidRDefault="00D81FF1" w:rsidP="00D8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Rôle : point unique de sortie HTTP(S), logs,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coupe-circuit.</w:t>
      </w:r>
    </w:p>
    <w:p w14:paraId="110F9B0C" w14:textId="77777777" w:rsidR="00D81FF1" w:rsidRPr="00D81FF1" w:rsidRDefault="00D81FF1" w:rsidP="00D8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Exposition : interne Docker uniquement (ex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egress-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proxy: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3128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1EBBD9ED" w14:textId="77777777" w:rsidR="00D81FF1" w:rsidRPr="00D81FF1" w:rsidRDefault="00D81FF1" w:rsidP="00D8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Persistance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/agentic/proxy/{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config,logs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27A42647" w14:textId="77777777" w:rsidR="00D81FF1" w:rsidRPr="00D81FF1" w:rsidRDefault="00D81FF1" w:rsidP="00D8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 :</w:t>
      </w:r>
    </w:p>
    <w:p w14:paraId="5F5D28B7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CONNECT autorisé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 domaines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allowlistés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3EFD3CB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Blocage des IP directes (pas de CONNECT vers IP).</w:t>
      </w:r>
    </w:p>
    <w:p w14:paraId="729CC804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Logs : timestamp, source container IP/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possible), domaine, port, verdict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bytes.</w:t>
      </w:r>
    </w:p>
    <w:p w14:paraId="03B24747" w14:textId="77777777" w:rsidR="00D81FF1" w:rsidRPr="00D81FF1" w:rsidRDefault="00D81FF1" w:rsidP="00D8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:</w:t>
      </w:r>
    </w:p>
    <w:p w14:paraId="69653227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https://github.com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proxy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OK (si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A41E752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curl https://1.1.1.1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via proxy </w:t>
      </w:r>
      <w:r w:rsidRPr="00D81FF1">
        <w:rPr>
          <w:rFonts w:ascii="Cambria Math" w:eastAsia="Times New Roman" w:hAnsi="Cambria Math" w:cs="Cambria Math"/>
          <w:sz w:val="24"/>
          <w:szCs w:val="24"/>
          <w:lang w:val="en-US"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DENY.</w:t>
      </w:r>
    </w:p>
    <w:p w14:paraId="7D5416DE" w14:textId="77777777" w:rsidR="00D81FF1" w:rsidRPr="00D81FF1" w:rsidRDefault="00D81FF1" w:rsidP="00D81F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https://github.com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proxy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DROP/LOG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enforcement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hôte).</w:t>
      </w:r>
    </w:p>
    <w:p w14:paraId="1DFE39F0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Enforcement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hôte DOCKER-USER (obligatoire)</w:t>
      </w:r>
    </w:p>
    <w:p w14:paraId="3D016642" w14:textId="77777777" w:rsidR="00D81FF1" w:rsidRPr="00D81FF1" w:rsidRDefault="00D81FF1" w:rsidP="00D8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: empêcher le bypass proxy.</w:t>
      </w:r>
    </w:p>
    <w:p w14:paraId="79BCC30C" w14:textId="77777777" w:rsidR="00D81FF1" w:rsidRPr="00D81FF1" w:rsidRDefault="00D81FF1" w:rsidP="00D8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 minimale :</w:t>
      </w:r>
    </w:p>
    <w:p w14:paraId="599391BA" w14:textId="77777777" w:rsidR="00D81FF1" w:rsidRPr="00D81FF1" w:rsidRDefault="00D81FF1" w:rsidP="00D81F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les conteneurs “agents-cli” : autoriser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seulement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D4A7BD8" w14:textId="77777777" w:rsidR="00D81FF1" w:rsidRPr="00D81FF1" w:rsidRDefault="00D81FF1" w:rsidP="00D81FF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vers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egress-proxy:3128</w:t>
      </w:r>
    </w:p>
    <w:p w14:paraId="7D7DB6D3" w14:textId="77777777" w:rsidR="00D81FF1" w:rsidRPr="00D81FF1" w:rsidRDefault="00D81FF1" w:rsidP="00D81FF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vers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unbound:53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(DNS interne)</w:t>
      </w:r>
    </w:p>
    <w:p w14:paraId="5ADBC70B" w14:textId="77777777" w:rsidR="00D81FF1" w:rsidRPr="00D81FF1" w:rsidRDefault="00D81FF1" w:rsidP="00D81FF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vers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:&lt;port&gt;</w:t>
      </w:r>
    </w:p>
    <w:p w14:paraId="3C6FDDB8" w14:textId="77777777" w:rsidR="00D81FF1" w:rsidRPr="00D81FF1" w:rsidRDefault="00D81FF1" w:rsidP="00D81FF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vers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internes explicitement listés (ex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qdrant:6333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A99A4D3" w14:textId="77777777" w:rsidR="00D81FF1" w:rsidRPr="00D81FF1" w:rsidRDefault="00D81FF1" w:rsidP="00D81F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le reste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DROP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LOG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(rate-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3550958" w14:textId="77777777" w:rsidR="00D81FF1" w:rsidRPr="00D81FF1" w:rsidRDefault="00D81FF1" w:rsidP="00D8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 d’acceptation :</w:t>
      </w:r>
    </w:p>
    <w:p w14:paraId="505454E0" w14:textId="77777777" w:rsidR="00D81FF1" w:rsidRPr="00D81FF1" w:rsidRDefault="00D81FF1" w:rsidP="00D81F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preuve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“bypass proxy impossible ou logué” via test automatisé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cf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§8).</w:t>
      </w:r>
    </w:p>
    <w:p w14:paraId="4E490265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6D8D57">
          <v:rect id="_x0000_i1030" style="width:0;height:1.5pt" o:hralign="center" o:hrstd="t" o:hr="t" fillcolor="#a0a0a0" stroked="f"/>
        </w:pict>
      </w:r>
    </w:p>
    <w:p w14:paraId="61EDC18B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E. Stockage projets / persistance (obligatoire)</w:t>
      </w:r>
    </w:p>
    <w:p w14:paraId="7926DE10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imposé (intégré tel quel) :</w:t>
      </w:r>
    </w:p>
    <w:p w14:paraId="63221395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2D561A11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claude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/{</w:t>
      </w: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state,logs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,workspaces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5B32B6F8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/agentic/codex/{</w:t>
      </w: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state,logs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,workspaces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43A23C28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opencode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/{</w:t>
      </w: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state,logs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,workspaces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41EAB23B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/agentic/gate/{</w:t>
      </w: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state,logs</w:t>
      </w:r>
      <w:proofErr w:type="spellEnd"/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63C46A42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deployments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12D443E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-ro/</w:t>
      </w:r>
    </w:p>
    <w:p w14:paraId="409F9EF8" w14:textId="77777777" w:rsidR="00D81FF1" w:rsidRPr="00D81FF1" w:rsidRDefault="00D81FF1" w:rsidP="00D81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shared-rw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6A25C86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Règles :</w:t>
      </w:r>
    </w:p>
    <w:p w14:paraId="5DC44A1C" w14:textId="77777777" w:rsidR="00D81FF1" w:rsidRPr="00D81FF1" w:rsidRDefault="00D81FF1" w:rsidP="00D81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partage d’état entre agents (hors via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4E5BEE4F" w14:textId="77777777" w:rsidR="00D81FF1" w:rsidRPr="00D81FF1" w:rsidRDefault="00D81FF1" w:rsidP="00D81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Workspaces auto-</w:t>
      </w: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créés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/agentic/&lt;tool&gt;/workspaces/&lt;project&gt;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37D23A3F" w14:textId="77777777" w:rsidR="00D81FF1" w:rsidRPr="00D81FF1" w:rsidRDefault="00D81FF1" w:rsidP="00D81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Unix :</w:t>
      </w:r>
    </w:p>
    <w:p w14:paraId="17114BCB" w14:textId="77777777" w:rsidR="00D81FF1" w:rsidRPr="00D81FF1" w:rsidRDefault="00D81FF1" w:rsidP="00D81F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owner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root:agentic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user dédié),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chmod 750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dirs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chmod 640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secrets.</w:t>
      </w:r>
    </w:p>
    <w:p w14:paraId="0D957A79" w14:textId="77777777" w:rsidR="00D81FF1" w:rsidRPr="00D81FF1" w:rsidRDefault="00D81FF1" w:rsidP="00D81F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shared</w:t>
      </w:r>
      <w:proofErr w:type="spellEnd"/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-ro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monté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conteneurs.</w:t>
      </w:r>
    </w:p>
    <w:p w14:paraId="3A8831A0" w14:textId="77777777" w:rsidR="00D81FF1" w:rsidRPr="00D81FF1" w:rsidRDefault="00D81FF1" w:rsidP="00D81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Rétention :</w:t>
      </w:r>
    </w:p>
    <w:p w14:paraId="15E48D69" w14:textId="77777777" w:rsidR="00D81FF1" w:rsidRPr="00D81FF1" w:rsidRDefault="00D81FF1" w:rsidP="00D81F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rotation + rétention longue (ex 90–180 jours) + alerte taille.</w:t>
      </w:r>
    </w:p>
    <w:p w14:paraId="7C11B727" w14:textId="77777777" w:rsidR="00D81FF1" w:rsidRPr="00D81FF1" w:rsidRDefault="00D81FF1" w:rsidP="00D81F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/UI : conserver mais prévoir purge par projet.</w:t>
      </w:r>
    </w:p>
    <w:p w14:paraId="4EAC5458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D43FBC">
          <v:rect id="_x0000_i1031" style="width:0;height:1.5pt" o:hralign="center" o:hrstd="t" o:hr="t" fillcolor="#a0a0a0" stroked="f"/>
        </w:pict>
      </w:r>
    </w:p>
    <w:p w14:paraId="442C9381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F. Vector store + embeddings + RAG (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analysé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recommandé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)</w:t>
      </w:r>
    </w:p>
    <w:p w14:paraId="7D23860A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Choix recommandé “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baseline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” (local, simple, sans NGC) :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Qdrant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embeddings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via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spellEnd"/>
    </w:p>
    <w:p w14:paraId="56DA2717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Valeur : RAG local efficace pour docs scientifiques, logs,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notebooks.</w:t>
      </w:r>
    </w:p>
    <w:p w14:paraId="0A1A8822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: CPU/RAM modérés ; disque selon corpus ; GPU non requis.</w:t>
      </w:r>
    </w:p>
    <w:p w14:paraId="36E52D9C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: exfiltration via index si compromis ; mitiger par permissions + pas d’expo réseau.</w:t>
      </w:r>
    </w:p>
    <w:p w14:paraId="1113886D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 interne Docker, pas de port host.</w:t>
      </w:r>
    </w:p>
    <w:p w14:paraId="35656D67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Persistance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/agentic/rag/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qdrant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/agentic/rag/docs/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0F22DDEA" w14:textId="77777777" w:rsidR="00D81FF1" w:rsidRPr="00D81FF1" w:rsidRDefault="00D81FF1" w:rsidP="00D81F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Embeddings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7A81726" w14:textId="77777777" w:rsidR="00D81FF1" w:rsidRPr="00D81FF1" w:rsidRDefault="00D81FF1" w:rsidP="00D81F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via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nomic-embed-text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mais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toujours via </w:t>
      </w:r>
      <w:proofErr w:type="spellStart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traçabilité/quotas.</w:t>
      </w:r>
    </w:p>
    <w:p w14:paraId="168CEF0A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Option “NVIDIA NIM /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NeMo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Retriever /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Milvus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RAG Enterprise” (optionnel, coût/risque plus élevés)</w:t>
      </w:r>
    </w:p>
    <w:p w14:paraId="37BB0B21" w14:textId="77777777" w:rsidR="00D81FF1" w:rsidRPr="00D81FF1" w:rsidRDefault="00D81FF1" w:rsidP="00D81F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: perf GPU, multimodal, scalabilité.</w:t>
      </w:r>
    </w:p>
    <w:p w14:paraId="1DA6C92E" w14:textId="77777777" w:rsidR="00D81FF1" w:rsidRPr="00D81FF1" w:rsidRDefault="00D81FF1" w:rsidP="00D81F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Coûts : complexité MCO, dépendances images, possibles exigences NGC/licence (à vérifier côté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org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280BB89" w14:textId="77777777" w:rsidR="00D81FF1" w:rsidRPr="00D81FF1" w:rsidRDefault="00D81FF1" w:rsidP="00D81F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: surface d’attaque accrue (multiplication services), secrets NGC, mises à jour plus risquées.</w:t>
      </w:r>
    </w:p>
    <w:p w14:paraId="3FA737BC" w14:textId="77777777" w:rsidR="00D81FF1" w:rsidRPr="00D81FF1" w:rsidRDefault="00D81FF1" w:rsidP="00D81F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CDC : inclure en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module compose </w:t>
      </w:r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séparé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(profile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nim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 activable explicitement.</w:t>
      </w:r>
    </w:p>
    <w:p w14:paraId="0D11ED49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d’acceptation RAG :</w:t>
      </w:r>
    </w:p>
    <w:p w14:paraId="03C8AFA9" w14:textId="77777777" w:rsidR="00D81FF1" w:rsidRPr="00D81FF1" w:rsidRDefault="00D81FF1" w:rsidP="00D81F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Indexation d’un corpus test (100 docs) reproductible.</w:t>
      </w:r>
    </w:p>
    <w:p w14:paraId="4507AB54" w14:textId="77777777" w:rsidR="00D81FF1" w:rsidRPr="00D81FF1" w:rsidRDefault="00D81FF1" w:rsidP="00D81F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 RAG : temps p95 &lt; seuil défini, pas de fuite réseau (offline test).</w:t>
      </w:r>
    </w:p>
    <w:p w14:paraId="5244938D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9DF653">
          <v:rect id="_x0000_i1032" style="width:0;height:1.5pt" o:hralign="center" o:hrstd="t" o:hr="t" fillcolor="#a0a0a0" stroked="f"/>
        </w:pict>
      </w:r>
    </w:p>
    <w:p w14:paraId="2BDD607D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G. UI Chat (optionnel mais inclus car demandé + présent dans doc)</w:t>
      </w:r>
    </w:p>
    <w:p w14:paraId="66CB7433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(inclus)</w:t>
      </w:r>
    </w:p>
    <w:p w14:paraId="2635ABBC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 127.0.0.1:8080.</w:t>
      </w:r>
    </w:p>
    <w:p w14:paraId="740A11A7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obligatoire (admin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bootstrap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mot de passe fort, éventuellement SSO local si dispo).</w:t>
      </w:r>
    </w:p>
    <w:p w14:paraId="41542303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Persistance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openwebui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3D000EE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Réseau : parle à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direct).</w:t>
      </w:r>
    </w:p>
    <w:p w14:paraId="6DC0984E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Risques : exposition involontaire via reverse proxy/tunnel ; mitiger par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localhost + accès via SSH/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serve host-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9FCD1E" w14:textId="77777777" w:rsidR="00D81FF1" w:rsidRPr="00D81FF1" w:rsidRDefault="00D81FF1" w:rsidP="00D81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: login requis, pas d’accès anonyme, historique persistant.</w:t>
      </w:r>
    </w:p>
    <w:p w14:paraId="5D8CB736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FF9EB4">
          <v:rect id="_x0000_i1033" style="width:0;height:1.5pt" o:hralign="center" o:hrstd="t" o:hr="t" fillcolor="#a0a0a0" stroked="f"/>
        </w:pict>
      </w:r>
    </w:p>
    <w:p w14:paraId="7A5D7F1C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H. Multimodal / image (optionnel mais inclus car demandé)</w:t>
      </w:r>
    </w:p>
    <w:p w14:paraId="6FE255F9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ComfyUI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(inclus)</w:t>
      </w:r>
    </w:p>
    <w:p w14:paraId="59091496" w14:textId="77777777" w:rsidR="00D81FF1" w:rsidRPr="00D81FF1" w:rsidRDefault="00D81FF1" w:rsidP="00D81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 127.0.0.1:8188.</w:t>
      </w:r>
    </w:p>
    <w:p w14:paraId="4C67A452" w14:textId="77777777" w:rsidR="00D81FF1" w:rsidRPr="00D81FF1" w:rsidRDefault="00D81FF1" w:rsidP="00D81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Persistance :</w:t>
      </w:r>
    </w:p>
    <w:p w14:paraId="3F17B1DC" w14:textId="77777777" w:rsidR="00D81FF1" w:rsidRPr="00D81FF1" w:rsidRDefault="00D81FF1" w:rsidP="00D81F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comfyui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(très volumineux)</w:t>
      </w:r>
    </w:p>
    <w:p w14:paraId="0B0F171F" w14:textId="77777777" w:rsidR="00D81FF1" w:rsidRPr="00D81FF1" w:rsidRDefault="00D81FF1" w:rsidP="00D81F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comfyui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/input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/output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/user</w:t>
      </w:r>
    </w:p>
    <w:p w14:paraId="5CF6BDB4" w14:textId="77777777" w:rsidR="00D81FF1" w:rsidRPr="00D81FF1" w:rsidRDefault="00D81FF1" w:rsidP="00D81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GPU : autorisé (profil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gpu-lowprio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recommandé) ;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inférieure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(via politique opérateur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0D87A23" w14:textId="77777777" w:rsidR="00D81FF1" w:rsidRPr="00D81FF1" w:rsidRDefault="00D81FF1" w:rsidP="00D81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Risques : téléchargement de modèles non fiables ; mitiger par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hash/ provenance + exécution non-root.</w:t>
      </w:r>
    </w:p>
    <w:p w14:paraId="0BD238BB" w14:textId="77777777" w:rsidR="00D81FF1" w:rsidRPr="00D81FF1" w:rsidRDefault="00D81FF1" w:rsidP="00D81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: lancement UI, chargement workflow, écriture output, quotas.</w:t>
      </w:r>
    </w:p>
    <w:p w14:paraId="1AD71143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781CFB">
          <v:rect id="_x0000_i1034" style="width:0;height:1.5pt" o:hralign="center" o:hrstd="t" o:hr="t" fillcolor="#a0a0a0" stroked="f"/>
        </w:pict>
      </w:r>
    </w:p>
    <w:p w14:paraId="47BE0694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I. Supervision / Observabilité (obligatoire)</w:t>
      </w:r>
    </w:p>
    <w:p w14:paraId="600F25AE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CDC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Prometheus+Grafana+Loki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(logs) + DCGM Exporter (GPU) comme socle.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Netdata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optionnel.</w:t>
      </w:r>
    </w:p>
    <w:p w14:paraId="40257880" w14:textId="77777777" w:rsidR="00D81FF1" w:rsidRPr="00D81FF1" w:rsidRDefault="00D81FF1" w:rsidP="00D81F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88C9CBD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node_exporter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cadvisor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dcgm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-exporter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prometheus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grafana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4566017C" w14:textId="77777777" w:rsidR="00D81FF1" w:rsidRPr="00D81FF1" w:rsidRDefault="00D81FF1" w:rsidP="00D81F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Logs :</w:t>
      </w:r>
    </w:p>
    <w:p w14:paraId="7553D194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loki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promtail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vector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 + rotation côté hôte.</w:t>
      </w:r>
    </w:p>
    <w:p w14:paraId="2B9C0B4F" w14:textId="77777777" w:rsidR="00D81FF1" w:rsidRPr="00D81FF1" w:rsidRDefault="00D81FF1" w:rsidP="00D81F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</w:t>
      </w:r>
    </w:p>
    <w:p w14:paraId="1C6AA8F2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127.0.0.1:3000 (ou autre port libre),</w:t>
      </w:r>
    </w:p>
    <w:p w14:paraId="42E01E2F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127.0.0.1:9090,</w:t>
      </w:r>
    </w:p>
    <w:p w14:paraId="2AF2DBD9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reste interne.</w:t>
      </w:r>
    </w:p>
    <w:p w14:paraId="41E8E774" w14:textId="77777777" w:rsidR="00D81FF1" w:rsidRPr="00D81FF1" w:rsidRDefault="00D81FF1" w:rsidP="00D81F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1F041BE5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CPU/RAM/disque, GPU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util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/VRAM, latence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erreurs proxy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drops DOCKER-USER.</w:t>
      </w:r>
    </w:p>
    <w:p w14:paraId="7BAECFFE" w14:textId="77777777" w:rsidR="00D81FF1" w:rsidRPr="00D81FF1" w:rsidRDefault="00D81FF1" w:rsidP="00D81F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Alerting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 : disque &gt; 85%, GPU saturation prolongée,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queue_depth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conteneur down.</w:t>
      </w:r>
    </w:p>
    <w:p w14:paraId="7C6E3F20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Optionnel :</w:t>
      </w:r>
    </w:p>
    <w:p w14:paraId="2C78B892" w14:textId="77777777" w:rsidR="00D81FF1" w:rsidRPr="00D81FF1" w:rsidRDefault="00D81FF1" w:rsidP="00D81F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Netdata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(rapide mais requiert capacités supplémentaires) : autorisé seulement si vous acceptez l’élévation de privilèges.</w:t>
      </w:r>
    </w:p>
    <w:p w14:paraId="2E4D7BF4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FCAEDC">
          <v:rect id="_x0000_i1035" style="width:0;height:1.5pt" o:hralign="center" o:hrstd="t" o:hr="t" fillcolor="#a0a0a0" stroked="f"/>
        </w:pict>
      </w:r>
    </w:p>
    <w:p w14:paraId="6D98FAFB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J. Autres modules présents/évoqués (classés)</w:t>
      </w:r>
    </w:p>
    <w:p w14:paraId="20E169FE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OpenHands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(inclus, mais durci)</w:t>
      </w:r>
    </w:p>
    <w:p w14:paraId="02AC0407" w14:textId="77777777" w:rsidR="00D81FF1" w:rsidRPr="00D81FF1" w:rsidRDefault="00D81FF1" w:rsidP="00D81F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: 127.0.0.1:3000.</w:t>
      </w:r>
    </w:p>
    <w:p w14:paraId="1C23305A" w14:textId="77777777" w:rsidR="00D81FF1" w:rsidRPr="00D81FF1" w:rsidRDefault="00D81FF1" w:rsidP="00D81F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Persistance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openhands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D029BD5" w14:textId="77777777" w:rsidR="00D81FF1" w:rsidRPr="00D81FF1" w:rsidRDefault="00D81FF1" w:rsidP="00D81F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Risque majeur : accès “outils” (notamment Docker).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Interdiction de monter </w:t>
      </w:r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/var/run/</w:t>
      </w:r>
      <w:proofErr w:type="spellStart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docker.sock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directement.</w:t>
      </w:r>
    </w:p>
    <w:p w14:paraId="3820E829" w14:textId="77777777" w:rsidR="00D81FF1" w:rsidRPr="00D81FF1" w:rsidRDefault="00D81FF1" w:rsidP="00D81F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Mitigation : utiliser un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docker-socket-proxy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filtrant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d’API) ou désactiver les capacités Docker par défaut.</w:t>
      </w:r>
    </w:p>
    <w:p w14:paraId="6177460F" w14:textId="77777777" w:rsidR="00D81FF1" w:rsidRPr="00D81FF1" w:rsidRDefault="00D81FF1" w:rsidP="00D81F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OpenHands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avec LLM via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pas de contrôle Docker sans activation explicite.</w:t>
      </w:r>
    </w:p>
    <w:p w14:paraId="37C78D22" w14:textId="7918D1BA" w:rsidR="00D81FF1" w:rsidRPr="00D81FF1" w:rsidRDefault="00CA7330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proofErr w:type="gramStart"/>
      <w:r w:rsidRPr="00CA73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openclaw</w:t>
      </w:r>
      <w:proofErr w:type="spellEnd"/>
      <w:proofErr w:type="gramEnd"/>
      <w:r w:rsidR="00D81FF1"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(optionnel, risque élevé, à n’activer que si besoin réel)</w:t>
      </w:r>
    </w:p>
    <w:p w14:paraId="7D7E2977" w14:textId="77777777" w:rsidR="00D81FF1" w:rsidRPr="00D81FF1" w:rsidRDefault="00D81FF1" w:rsidP="00D81F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Valeur : assistant multi-canal /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09AB72" w14:textId="77777777" w:rsidR="00D81FF1" w:rsidRPr="00D81FF1" w:rsidRDefault="00D81FF1" w:rsidP="00D81F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: Node runtime, surface d’attaque UI/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A031FF0" w14:textId="77777777" w:rsidR="00D81FF1" w:rsidRPr="00D81FF1" w:rsidRDefault="00D81FF1" w:rsidP="00D81F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: exposition UI, secrets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), outils trop permissifs.</w:t>
      </w:r>
    </w:p>
    <w:p w14:paraId="74ED06D6" w14:textId="3D3182B4" w:rsidR="00D81FF1" w:rsidRPr="00D81FF1" w:rsidRDefault="00D81FF1" w:rsidP="00D81F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CDC : module </w:t>
      </w:r>
      <w:proofErr w:type="spellStart"/>
      <w:r w:rsidR="00CA7330" w:rsidRPr="00CA7330">
        <w:rPr>
          <w:rFonts w:ascii="Courier New" w:eastAsia="Times New Roman" w:hAnsi="Courier New" w:cs="Courier New"/>
          <w:sz w:val="20"/>
          <w:szCs w:val="20"/>
          <w:lang w:eastAsia="fr-FR"/>
        </w:rPr>
        <w:t>openclaw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désactivé par défaut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Si activé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hardening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obligatoire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cf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§5).</w:t>
      </w:r>
    </w:p>
    <w:p w14:paraId="442C38FA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MCP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Catalog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serveurs outils (optionnel, risque élevé)</w:t>
      </w:r>
    </w:p>
    <w:p w14:paraId="6F92A4C3" w14:textId="77777777" w:rsidR="00D81FF1" w:rsidRPr="00D81FF1" w:rsidRDefault="00D81FF1" w:rsidP="00D81F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: outils standardisés.</w:t>
      </w:r>
    </w:p>
    <w:p w14:paraId="67C7B3CA" w14:textId="77777777" w:rsidR="00D81FF1" w:rsidRPr="00D81FF1" w:rsidRDefault="00D81FF1" w:rsidP="00D81F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: exécution actions sensibles + secrets.</w:t>
      </w:r>
    </w:p>
    <w:p w14:paraId="73493C66" w14:textId="77777777" w:rsidR="00D81FF1" w:rsidRPr="00D81FF1" w:rsidRDefault="00D81FF1" w:rsidP="00D81F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Décision : n’activer qu’avec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stricte et secrets minimaux. Pas d’expo host.</w:t>
      </w:r>
    </w:p>
    <w:p w14:paraId="5B9F0419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Conductor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Dify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(optionnels)</w:t>
      </w:r>
    </w:p>
    <w:p w14:paraId="7E6D1469" w14:textId="77777777" w:rsidR="00D81FF1" w:rsidRPr="00D81FF1" w:rsidRDefault="00D81FF1" w:rsidP="00D81F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: orchestration/workflows.</w:t>
      </w:r>
    </w:p>
    <w:p w14:paraId="39B4FE79" w14:textId="77777777" w:rsidR="00D81FF1" w:rsidRPr="00D81FF1" w:rsidRDefault="00D81FF1" w:rsidP="00D81F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: DB/état, maintenance.</w:t>
      </w:r>
    </w:p>
    <w:p w14:paraId="6F934B62" w14:textId="77777777" w:rsidR="00D81FF1" w:rsidRPr="00D81FF1" w:rsidRDefault="00D81FF1" w:rsidP="00D81F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Décision : utile si vous formalisez des pipelines récurrents ; sinon, exclure pour réduire surface.</w:t>
      </w:r>
    </w:p>
    <w:p w14:paraId="00BFF03B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CD1A7E">
          <v:rect id="_x0000_i1036" style="width:0;height:1.5pt" o:hralign="center" o:hrstd="t" o:hr="t" fillcolor="#a0a0a0" stroked="f"/>
        </w:pict>
      </w:r>
    </w:p>
    <w:p w14:paraId="5E6FC433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3) Architecture Docker/Compose</w:t>
      </w:r>
    </w:p>
    <w:p w14:paraId="00C6BE49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recommandée : plusieurs fichiers Compose, un réseau privé unique, profils activables.</w:t>
      </w:r>
    </w:p>
    <w:p w14:paraId="637EA8B8" w14:textId="77777777" w:rsidR="00D81FF1" w:rsidRPr="00D81FF1" w:rsidRDefault="00D81FF1" w:rsidP="00D81F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deployments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/compose/</w:t>
      </w:r>
    </w:p>
    <w:p w14:paraId="0D1B8F83" w14:textId="77777777" w:rsidR="00D81FF1" w:rsidRPr="00D81FF1" w:rsidRDefault="00D81FF1" w:rsidP="00D81F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compose.core.yml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ollama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-gate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unbound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egress-proxy</w:t>
      </w:r>
    </w:p>
    <w:p w14:paraId="755D4C69" w14:textId="77777777" w:rsidR="00D81FF1" w:rsidRPr="00D81FF1" w:rsidRDefault="00D81FF1" w:rsidP="00D81F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compose.ui.yml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openhands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comfyui</w:t>
      </w:r>
      <w:proofErr w:type="spellEnd"/>
    </w:p>
    <w:p w14:paraId="17493E59" w14:textId="77777777" w:rsidR="00D81FF1" w:rsidRPr="00D81FF1" w:rsidRDefault="00D81FF1" w:rsidP="00D81F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compose.agents.yml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agent-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claude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agent-codex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agent-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opencode</w:t>
      </w:r>
      <w:proofErr w:type="spellEnd"/>
    </w:p>
    <w:p w14:paraId="6FE9ACE1" w14:textId="77777777" w:rsidR="00D81FF1" w:rsidRPr="00D81FF1" w:rsidRDefault="00D81FF1" w:rsidP="00D81F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compose.obs.yml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grafana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loki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exporters</w:t>
      </w:r>
      <w:proofErr w:type="spellEnd"/>
    </w:p>
    <w:p w14:paraId="729A17B1" w14:textId="0DBEAF08" w:rsidR="00D81FF1" w:rsidRPr="00D81FF1" w:rsidRDefault="00D81FF1" w:rsidP="00D81F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compose.optional.yml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="00CA7330" w:rsidRPr="00CA7330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openclaw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mcp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conductor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nim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/*</w:t>
      </w:r>
    </w:p>
    <w:p w14:paraId="1C8BC721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 :</w:t>
      </w:r>
    </w:p>
    <w:p w14:paraId="39631122" w14:textId="77777777" w:rsidR="00D81FF1" w:rsidRPr="00D81FF1" w:rsidRDefault="00D81FF1" w:rsidP="00D81F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seul bridge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exposé.</w:t>
      </w:r>
    </w:p>
    <w:p w14:paraId="28951E85" w14:textId="77777777" w:rsidR="00D81FF1" w:rsidRPr="00D81FF1" w:rsidRDefault="00D81FF1" w:rsidP="00D81F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Règles :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bind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127.0.0.1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tous les ports host ; aucun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0.0.0.0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BC08DA2" w14:textId="77777777" w:rsidR="00D81FF1" w:rsidRPr="00D81FF1" w:rsidRDefault="00D81FF1" w:rsidP="00D81F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distant : uniquement via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SSH tunnel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tailscale</w:t>
      </w:r>
      <w:proofErr w:type="spellEnd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serve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sur l’hôte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5067E55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Conventions :</w:t>
      </w:r>
    </w:p>
    <w:p w14:paraId="05294DBC" w14:textId="77777777" w:rsidR="00D81FF1" w:rsidRPr="00D81FF1" w:rsidRDefault="00D81FF1" w:rsidP="00D81F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container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_name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préfixé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-...</w:t>
      </w:r>
    </w:p>
    <w:p w14:paraId="1C97EA62" w14:textId="77777777" w:rsidR="00D81FF1" w:rsidRPr="00D81FF1" w:rsidRDefault="00D81FF1" w:rsidP="00D81F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restart: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unless-stopped</w:t>
      </w:r>
      <w:proofErr w:type="spellEnd"/>
    </w:p>
    <w:p w14:paraId="0B077737" w14:textId="77777777" w:rsidR="00D81FF1" w:rsidRPr="00D81FF1" w:rsidRDefault="00D81FF1" w:rsidP="00D81F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healthcheck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pour services 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critiques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ollama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-gate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proxy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unbound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387522A4" w14:textId="77777777" w:rsidR="00D81FF1" w:rsidRPr="00D81FF1" w:rsidRDefault="00D81FF1" w:rsidP="00D81F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GPU : uniquement sur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comfyui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(+ NIM si activé).</w:t>
      </w:r>
    </w:p>
    <w:p w14:paraId="00BEC71F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DNS/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discovery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1E9A610" w14:textId="77777777" w:rsidR="00D81FF1" w:rsidRPr="00D81FF1" w:rsidRDefault="00D81FF1" w:rsidP="00D81F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Containers configurés pour utiliser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interne (</w:t>
      </w: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dns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[&lt;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ip_unbound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&gt;]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service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network alias).</w:t>
      </w:r>
    </w:p>
    <w:p w14:paraId="6B947752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7E352F">
          <v:rect id="_x0000_i1037" style="width:0;height:1.5pt" o:hralign="center" o:hrstd="t" o:hr="t" fillcolor="#a0a0a0" stroked="f"/>
        </w:pict>
      </w:r>
    </w:p>
    <w:p w14:paraId="39B28362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4) Persistance &amp; arborescence hôte</w:t>
      </w:r>
    </w:p>
    <w:p w14:paraId="106708C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(à exécuter une fois) :</w:t>
      </w:r>
    </w:p>
    <w:p w14:paraId="5BC80997" w14:textId="77777777" w:rsidR="00D81FF1" w:rsidRPr="00D81FF1" w:rsidRDefault="00D81FF1" w:rsidP="00D81F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l’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arbo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imposée sous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/...</w:t>
      </w:r>
    </w:p>
    <w:p w14:paraId="2424BD26" w14:textId="77777777" w:rsidR="00D81FF1" w:rsidRPr="00D81FF1" w:rsidRDefault="00D81FF1" w:rsidP="00D81F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Ownership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idéalement un groupe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accès opérateur via groupe, pas world-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readable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07925BC" w14:textId="77777777" w:rsidR="00D81FF1" w:rsidRPr="00D81FF1" w:rsidRDefault="00D81FF1" w:rsidP="00D81F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Séparer explicitement :</w:t>
      </w:r>
    </w:p>
    <w:p w14:paraId="32A9695A" w14:textId="77777777" w:rsidR="00D81FF1" w:rsidRPr="00D81FF1" w:rsidRDefault="00D81FF1" w:rsidP="00D81F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comfyui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</w:p>
    <w:p w14:paraId="283B632F" w14:textId="77777777" w:rsidR="00D81FF1" w:rsidRPr="00D81FF1" w:rsidRDefault="00D81FF1" w:rsidP="00D81F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openwebui</w:t>
      </w:r>
      <w:proofErr w:type="spellEnd"/>
    </w:p>
    <w:p w14:paraId="0958D27A" w14:textId="77777777" w:rsidR="00D81FF1" w:rsidRPr="00D81FF1" w:rsidRDefault="00D81FF1" w:rsidP="00D81F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/*/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workspaces</w:t>
      </w:r>
      <w:proofErr w:type="spellEnd"/>
    </w:p>
    <w:p w14:paraId="2F8F41FA" w14:textId="77777777" w:rsidR="00D81FF1" w:rsidRPr="00D81FF1" w:rsidRDefault="00D81FF1" w:rsidP="00D81F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logs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/agentic/*/logs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/agentic/proxy/logs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/agentic/gate/logs</w:t>
      </w:r>
    </w:p>
    <w:p w14:paraId="25E2DB61" w14:textId="77777777" w:rsidR="00D81FF1" w:rsidRPr="00D81FF1" w:rsidRDefault="00D81FF1" w:rsidP="00D81F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backups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(à ajouter)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/backups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stockage externe.</w:t>
      </w:r>
    </w:p>
    <w:p w14:paraId="0B06DDA0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Backups/restauration :</w:t>
      </w:r>
    </w:p>
    <w:p w14:paraId="2170FE3F" w14:textId="77777777" w:rsidR="00D81FF1" w:rsidRPr="00D81FF1" w:rsidRDefault="00D81FF1" w:rsidP="00D81F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 : au minimum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 si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repull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acceptable),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gate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state/logs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projets,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store.</w:t>
      </w:r>
    </w:p>
    <w:p w14:paraId="06D6766E" w14:textId="77777777" w:rsidR="00D81FF1" w:rsidRPr="00D81FF1" w:rsidRDefault="00D81FF1" w:rsidP="00D81F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Test restauration : procédure documentée + test périodique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cf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§8).</w:t>
      </w:r>
    </w:p>
    <w:p w14:paraId="6C8A0EA2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CB04A5">
          <v:rect id="_x0000_i1038" style="width:0;height:1.5pt" o:hralign="center" o:hrstd="t" o:hr="t" fillcolor="#a0a0a0" stroked="f"/>
        </w:pict>
      </w:r>
    </w:p>
    <w:p w14:paraId="0760514B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5) Sécurité agentique — HARDENING RAISONNABLE (OBLIGATOIRE)</w:t>
      </w:r>
    </w:p>
    <w:p w14:paraId="151B6837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réseau :</w:t>
      </w:r>
    </w:p>
    <w:p w14:paraId="5779C1C6" w14:textId="77777777" w:rsidR="00D81FF1" w:rsidRPr="00D81FF1" w:rsidRDefault="00D81FF1" w:rsidP="00D81F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0.0.0.0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50BA0D1" w14:textId="77777777" w:rsidR="00D81FF1" w:rsidRPr="00D81FF1" w:rsidRDefault="00D81FF1" w:rsidP="00D81F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 uniquement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127.0.0.1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A257499" w14:textId="77777777" w:rsidR="00D81FF1" w:rsidRPr="00D81FF1" w:rsidRDefault="00D81FF1" w:rsidP="00D81F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distant : tunnels SSH/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 l’hôte seulement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9F7096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Sandbox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privilèges :</w:t>
      </w:r>
    </w:p>
    <w:p w14:paraId="45302C2D" w14:textId="77777777" w:rsidR="00D81FF1" w:rsidRPr="00D81FF1" w:rsidRDefault="00D81FF1" w:rsidP="00D81F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Tous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conteneurs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agents 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CLI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non-root,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cap_drop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: ALL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no-new-privileges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read_only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sauf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workspace),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tmpfs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tmp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pids_limit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641B94EF" w14:textId="77777777" w:rsidR="00D81FF1" w:rsidRPr="00D81FF1" w:rsidRDefault="00D81FF1" w:rsidP="00D81F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UI : non-root si possible ; sinon, documenter et compenser par isolation réseau + permissions volumes.</w:t>
      </w:r>
    </w:p>
    <w:p w14:paraId="112D85D2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Secrets :</w:t>
      </w:r>
    </w:p>
    <w:p w14:paraId="1A737978" w14:textId="77777777" w:rsidR="00D81FF1" w:rsidRPr="00D81FF1" w:rsidRDefault="00D81FF1" w:rsidP="00D81F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Secrets via variables d’environnement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 secrets (préféré).</w:t>
      </w:r>
    </w:p>
    <w:p w14:paraId="5B07C290" w14:textId="77777777" w:rsidR="00D81FF1" w:rsidRPr="00D81FF1" w:rsidRDefault="00D81FF1" w:rsidP="00D81F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Interdiction des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creds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clair dans volumes “world-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readable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”.</w:t>
      </w:r>
    </w:p>
    <w:p w14:paraId="53C00393" w14:textId="44454430" w:rsidR="00D81FF1" w:rsidRPr="00D81FF1" w:rsidRDefault="00D81FF1" w:rsidP="00D81F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Rotation : procédure en cas d’exposition (au minimum pour services optionnels : </w:t>
      </w:r>
      <w:proofErr w:type="spellStart"/>
      <w:r w:rsidR="00CA7330" w:rsidRPr="00CA7330">
        <w:rPr>
          <w:rFonts w:ascii="Times New Roman" w:eastAsia="Times New Roman" w:hAnsi="Times New Roman" w:cs="Times New Roman"/>
          <w:sz w:val="24"/>
          <w:szCs w:val="24"/>
          <w:lang w:eastAsia="fr-FR"/>
        </w:rPr>
        <w:t>openclaw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/MCP).</w:t>
      </w:r>
    </w:p>
    <w:p w14:paraId="08560283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Prompt injection (pragmatique) :</w:t>
      </w:r>
    </w:p>
    <w:p w14:paraId="66AB027A" w14:textId="77777777" w:rsidR="00D81FF1" w:rsidRPr="00D81FF1" w:rsidRDefault="00D81FF1" w:rsidP="00D81F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tout contenu web ingéré : encapsuler dans un format “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untrusted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 côté agents (convention de prompt + log des URLs).</w:t>
      </w:r>
    </w:p>
    <w:p w14:paraId="498AE693" w14:textId="77777777" w:rsidR="00D81FF1" w:rsidRPr="00D81FF1" w:rsidRDefault="00D81FF1" w:rsidP="00D81F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Séparer consignes système vs contenu récupéré.</w:t>
      </w:r>
    </w:p>
    <w:p w14:paraId="70BC7096" w14:textId="77777777" w:rsidR="00D81FF1" w:rsidRPr="00D81FF1" w:rsidRDefault="00D81FF1" w:rsidP="00D81F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Journaliser les sources (URL, hash si fichier) dans logs projet.</w:t>
      </w:r>
    </w:p>
    <w:p w14:paraId="08382CDF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/ commandes dangereuses :</w:t>
      </w:r>
    </w:p>
    <w:p w14:paraId="6E1E1C95" w14:textId="77777777" w:rsidR="00D81FF1" w:rsidRPr="00D81FF1" w:rsidRDefault="00D81FF1" w:rsidP="00D81F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Politique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commandes “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safe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” et blocage minimal de patterns destructifs (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rm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rf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pipes vers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shell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 push force) au niveau :</w:t>
      </w:r>
    </w:p>
    <w:p w14:paraId="143B7B77" w14:textId="77777777" w:rsidR="00D81FF1" w:rsidRPr="00D81FF1" w:rsidRDefault="00D81FF1" w:rsidP="00D81F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wrapper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(pré-check),</w:t>
      </w:r>
    </w:p>
    <w:p w14:paraId="48FC371B" w14:textId="77777777" w:rsidR="00D81FF1" w:rsidRPr="00D81FF1" w:rsidRDefault="00D81FF1" w:rsidP="00D81F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profils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d’agents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(shell alias/guard),</w:t>
      </w:r>
    </w:p>
    <w:p w14:paraId="0EDAED77" w14:textId="77777777" w:rsidR="00D81FF1" w:rsidRPr="00D81FF1" w:rsidRDefault="00D81FF1" w:rsidP="00D81F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surtout : permissions volumes (limiter le blast radius).</w:t>
      </w:r>
    </w:p>
    <w:p w14:paraId="7FD49BDC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Audit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logging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A6C3884" w14:textId="77777777" w:rsidR="00D81FF1" w:rsidRPr="00D81FF1" w:rsidRDefault="00D81FF1" w:rsidP="00D81F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Logs JSON par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projet.</w:t>
      </w:r>
    </w:p>
    <w:p w14:paraId="44C0E184" w14:textId="77777777" w:rsidR="00D81FF1" w:rsidRPr="00D81FF1" w:rsidRDefault="00D81FF1" w:rsidP="00D81F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Proxy logs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 et DOCKER-USER drops conservés et corrélables.</w:t>
      </w:r>
    </w:p>
    <w:p w14:paraId="36985C52" w14:textId="077CACBA" w:rsidR="00D81FF1" w:rsidRPr="00D81FF1" w:rsidRDefault="00CA7330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A7330">
        <w:rPr>
          <w:rFonts w:ascii="Times New Roman" w:eastAsia="Times New Roman" w:hAnsi="Times New Roman" w:cs="Times New Roman"/>
          <w:sz w:val="24"/>
          <w:szCs w:val="24"/>
          <w:lang w:eastAsia="fr-FR"/>
        </w:rPr>
        <w:t>openclaw</w:t>
      </w:r>
      <w:proofErr w:type="spellEnd"/>
      <w:proofErr w:type="gramEnd"/>
      <w:r w:rsidR="00D81FF1"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 (si activé) :</w:t>
      </w:r>
    </w:p>
    <w:p w14:paraId="0E1A87B0" w14:textId="77777777" w:rsidR="00D81FF1" w:rsidRPr="00D81FF1" w:rsidRDefault="00D81FF1" w:rsidP="00D81F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obligatoire (mot de passe/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fort).</w:t>
      </w:r>
    </w:p>
    <w:p w14:paraId="2AD432DF" w14:textId="77777777" w:rsidR="00D81FF1" w:rsidRPr="00D81FF1" w:rsidRDefault="00D81FF1" w:rsidP="00D81F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DM/group policy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allowlist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14:paraId="29B056E0" w14:textId="77777777" w:rsidR="00D81FF1" w:rsidRPr="00D81FF1" w:rsidRDefault="00D81FF1" w:rsidP="00D81F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secrets en clair, perms strictes.</w:t>
      </w:r>
    </w:p>
    <w:p w14:paraId="6D019C40" w14:textId="77777777" w:rsidR="00D81FF1" w:rsidRPr="00D81FF1" w:rsidRDefault="00D81FF1" w:rsidP="00D81F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Réseau isolé,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proxy, outils minimaux.</w:t>
      </w:r>
    </w:p>
    <w:p w14:paraId="71D42B06" w14:textId="77777777" w:rsidR="00D81FF1" w:rsidRPr="00D81FF1" w:rsidRDefault="00D81FF1" w:rsidP="00D81F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Pairing/tokens forts + rate limiting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applicable.</w:t>
      </w:r>
    </w:p>
    <w:p w14:paraId="7383750B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7E0D19">
          <v:rect id="_x0000_i1039" style="width:0;height:1.5pt" o:hralign="center" o:hrstd="t" o:hr="t" fillcolor="#a0a0a0" stroked="f"/>
        </w:pict>
      </w:r>
    </w:p>
    <w:p w14:paraId="152E2E8B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6) Politique d’accès web des agents (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control)</w:t>
      </w:r>
    </w:p>
    <w:p w14:paraId="27BC549A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:</w:t>
      </w:r>
    </w:p>
    <w:p w14:paraId="7F066412" w14:textId="77777777" w:rsidR="00D81FF1" w:rsidRPr="00D81FF1" w:rsidRDefault="00D81FF1" w:rsidP="00D81F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egress-</w:t>
      </w: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proxy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politique applicative (allow/deny/log).</w:t>
      </w:r>
    </w:p>
    <w:p w14:paraId="3339F55C" w14:textId="77777777" w:rsidR="00D81FF1" w:rsidRPr="00D81FF1" w:rsidRDefault="00D81FF1" w:rsidP="00D81F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DOCKER-USER : politique réseau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enforcement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18696C6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Modes :</w:t>
      </w:r>
    </w:p>
    <w:p w14:paraId="3353074B" w14:textId="77777777" w:rsidR="00D81FF1" w:rsidRPr="00D81FF1" w:rsidRDefault="00D81FF1" w:rsidP="00D81F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  <w:proofErr w:type="gram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only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proxy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loggue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n’interdit pas (phase de calibration).</w:t>
      </w:r>
    </w:p>
    <w:p w14:paraId="134B882A" w14:textId="77777777" w:rsidR="00D81FF1" w:rsidRPr="00D81FF1" w:rsidRDefault="00D81FF1" w:rsidP="00D81F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allowlist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production par défaut.</w:t>
      </w:r>
    </w:p>
    <w:p w14:paraId="53B36469" w14:textId="77777777" w:rsidR="00D81FF1" w:rsidRPr="00D81FF1" w:rsidRDefault="00D81FF1" w:rsidP="00D81F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offline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coupe-circuit (DROP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-proxy vers internet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rules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41FEFFB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 d’ajout domaine :</w:t>
      </w:r>
    </w:p>
    <w:p w14:paraId="78462FDF" w14:textId="77777777" w:rsidR="00D81FF1" w:rsidRPr="00D81FF1" w:rsidRDefault="00D81FF1" w:rsidP="00D81F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PR/commit dans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/proxy/config/allowlist.txt</w:t>
      </w:r>
    </w:p>
    <w:p w14:paraId="37A766FD" w14:textId="77777777" w:rsidR="00D81FF1" w:rsidRPr="00D81FF1" w:rsidRDefault="00D81FF1" w:rsidP="00D81F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update-proxy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recharge config (sans redéployer toute la stack)</w:t>
      </w:r>
    </w:p>
    <w:p w14:paraId="2C26BDD2" w14:textId="77777777" w:rsidR="00D81FF1" w:rsidRPr="00D81FF1" w:rsidRDefault="00D81FF1" w:rsidP="00D81F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 de changement (qui, quand, pourquoi) dans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deployments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/changes.log</w:t>
      </w:r>
    </w:p>
    <w:p w14:paraId="654CE6D2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C96C26">
          <v:rect id="_x0000_i1040" style="width:0;height:1.5pt" o:hralign="center" o:hrstd="t" o:hr="t" fillcolor="#a0a0a0" stroked="f"/>
        </w:pict>
      </w:r>
    </w:p>
    <w:p w14:paraId="523FF5B5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7) Mises à jour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rolling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gramStart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</w:t>
      </w:r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:</w:t>
      </w:r>
      <w:proofErr w:type="spellStart"/>
      <w:r w:rsidRPr="00D81FF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latest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 &amp; exploitation</w:t>
      </w:r>
    </w:p>
    <w:p w14:paraId="7AC1FE69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 standard :</w:t>
      </w:r>
    </w:p>
    <w:p w14:paraId="7F4A044B" w14:textId="77777777" w:rsidR="00D81FF1" w:rsidRPr="00D81FF1" w:rsidRDefault="00D81FF1" w:rsidP="00D81F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5939EB7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 pull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chaque fichier compose actif,</w:t>
      </w:r>
    </w:p>
    <w:p w14:paraId="1B3CBADC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digests SHA256 réels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images (par service),</w:t>
      </w:r>
    </w:p>
    <w:p w14:paraId="03D93E60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écrit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snapshot dans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deployments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/&lt;timestamp&gt;/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03AA20C" w14:textId="77777777" w:rsidR="00D81FF1" w:rsidRPr="00D81FF1" w:rsidRDefault="00D81FF1" w:rsidP="00D81FF1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digests.json</w:t>
      </w:r>
      <w:proofErr w:type="spellEnd"/>
      <w:proofErr w:type="gramEnd"/>
    </w:p>
    <w:p w14:paraId="2467708A" w14:textId="77777777" w:rsidR="00D81FF1" w:rsidRPr="00D81FF1" w:rsidRDefault="00D81FF1" w:rsidP="00D81FF1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copie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compose utilisés</w:t>
      </w:r>
    </w:p>
    <w:p w14:paraId="2F55313B" w14:textId="77777777" w:rsidR="00D81FF1" w:rsidRPr="00D81FF1" w:rsidRDefault="00D81FF1" w:rsidP="00D81FF1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healthcheck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_report.json</w:t>
      </w:r>
      <w:proofErr w:type="spellEnd"/>
    </w:p>
    <w:p w14:paraId="724E68C4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 up -d</w:t>
      </w:r>
    </w:p>
    <w:p w14:paraId="45161A38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santé post-update (timeouts stricts).</w:t>
      </w:r>
    </w:p>
    <w:p w14:paraId="7BF8A949" w14:textId="77777777" w:rsidR="00D81FF1" w:rsidRPr="00D81FF1" w:rsidRDefault="00D81FF1" w:rsidP="00D81F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Si </w:t>
      </w: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régression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agent rollback all &lt;timestamp&gt;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14:paraId="0D8358A6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régénère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override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compose avec images 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pinnées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par digest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2EC86FD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redéploie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exactement ces digests,</w:t>
      </w:r>
    </w:p>
    <w:p w14:paraId="4703519B" w14:textId="77777777" w:rsidR="00D81FF1" w:rsidRPr="00D81FF1" w:rsidRDefault="00D81FF1" w:rsidP="00D81FF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-vérifie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santé.</w:t>
      </w:r>
    </w:p>
    <w:p w14:paraId="655E7BE7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 avant update :</w:t>
      </w:r>
    </w:p>
    <w:p w14:paraId="74C44088" w14:textId="77777777" w:rsidR="00D81FF1" w:rsidRPr="00D81FF1" w:rsidRDefault="00D81FF1" w:rsidP="00D81F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Snapshot des volumes “critiques” (au minimum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DB,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state, proxy config,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vector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store). Le backup des modèles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optionnel si vous acceptez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repull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7EC85AA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Nettoyage :</w:t>
      </w:r>
    </w:p>
    <w:p w14:paraId="37D07FBC" w14:textId="77777777" w:rsidR="00D81FF1" w:rsidRPr="00D81FF1" w:rsidRDefault="00D81FF1" w:rsidP="00D81F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image prune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(seuil disque + garder N dernières versions).</w:t>
      </w:r>
    </w:p>
    <w:p w14:paraId="54C112E2" w14:textId="77777777" w:rsidR="00D81FF1" w:rsidRPr="00D81FF1" w:rsidRDefault="00D81FF1" w:rsidP="00D81F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 disque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+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agent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doctor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prévient avant saturation.</w:t>
      </w:r>
    </w:p>
    <w:p w14:paraId="0DFE3BCD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46AF25">
          <v:rect id="_x0000_i1041" style="width:0;height:1.5pt" o:hralign="center" o:hrstd="t" o:hr="t" fillcolor="#a0a0a0" stroked="f"/>
        </w:pict>
      </w:r>
    </w:p>
    <w:p w14:paraId="6D48D6D3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8) Validation &amp; critères d’acceptation</w:t>
      </w:r>
    </w:p>
    <w:p w14:paraId="1E665511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Checklist conformité (exigée) :</w:t>
      </w:r>
    </w:p>
    <w:p w14:paraId="56DA1CC1" w14:textId="77777777" w:rsidR="00D81FF1" w:rsidRPr="00D81FF1" w:rsidRDefault="00D81FF1" w:rsidP="00D81F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réseau :</w:t>
      </w:r>
    </w:p>
    <w:p w14:paraId="088DFF12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port exposé sur 0.0.0.0,</w:t>
      </w:r>
    </w:p>
    <w:p w14:paraId="4A7EF8AE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distant uniquement via hôte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/SSH),</w:t>
      </w:r>
    </w:p>
    <w:p w14:paraId="04170C52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proxy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central actif + logs,</w:t>
      </w:r>
    </w:p>
    <w:p w14:paraId="034068DB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DOCKER-USER enforce : bypass proxy impossible ou logué.</w:t>
      </w:r>
    </w:p>
    <w:p w14:paraId="59033C79" w14:textId="77777777" w:rsidR="00D81FF1" w:rsidRPr="00D81FF1" w:rsidRDefault="00D81FF1" w:rsidP="00D81F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Persistance :</w:t>
      </w:r>
    </w:p>
    <w:p w14:paraId="6C33E086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arbo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conforme,</w:t>
      </w:r>
    </w:p>
    <w:p w14:paraId="1D395B1C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projet et par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C690056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permissions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strictes.</w:t>
      </w:r>
    </w:p>
    <w:p w14:paraId="233EC1CE" w14:textId="77777777" w:rsidR="00D81FF1" w:rsidRPr="00D81FF1" w:rsidRDefault="00D81FF1" w:rsidP="00D81F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Traçabilité :</w:t>
      </w:r>
    </w:p>
    <w:p w14:paraId="399DB827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digests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capturés à chaque update,</w:t>
      </w:r>
    </w:p>
    <w:p w14:paraId="72AE9279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rollback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digest reproductible.</w:t>
      </w:r>
    </w:p>
    <w:p w14:paraId="2E3611C9" w14:textId="77777777" w:rsidR="00D81FF1" w:rsidRPr="00D81FF1" w:rsidRDefault="00D81FF1" w:rsidP="00D81F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</w:t>
      </w:r>
      <w:proofErr w:type="gramEnd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B552029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queue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/priorités/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sticky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/model switch conformes,</w:t>
      </w:r>
    </w:p>
    <w:p w14:paraId="3BBFC46C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complets.</w:t>
      </w:r>
    </w:p>
    <w:p w14:paraId="46DF4311" w14:textId="77777777" w:rsidR="00D81FF1" w:rsidRPr="00D81FF1" w:rsidRDefault="00D81FF1" w:rsidP="00D81F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UX CLI :</w:t>
      </w:r>
    </w:p>
    <w:p w14:paraId="7E1CC93A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tmux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robustes,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 point d’entrée,</w:t>
      </w:r>
    </w:p>
    <w:p w14:paraId="31609F0C" w14:textId="77777777" w:rsidR="00D81FF1" w:rsidRPr="00D81FF1" w:rsidRDefault="00D81FF1" w:rsidP="00D81FF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 web pour agents CLI.</w:t>
      </w:r>
    </w:p>
    <w:p w14:paraId="62C2554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minimum (automatisables) :</w:t>
      </w:r>
    </w:p>
    <w:p w14:paraId="544DFD99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cold start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complet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</w:t>
      </w:r>
      <w:r w:rsidRPr="00D81FF1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up -d</w:t>
      </w:r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+ validation health.</w:t>
      </w:r>
    </w:p>
    <w:p w14:paraId="4F06C600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restart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/crash d’un service critique : redémarrage auto + alerte.</w:t>
      </w:r>
    </w:p>
    <w:p w14:paraId="51E6CBA9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restauration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backup sur un répertoire temporaire + redémarrage.</w:t>
      </w:r>
    </w:p>
    <w:p w14:paraId="1E1FEE2F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coupure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A01481B" w14:textId="77777777" w:rsidR="00D81FF1" w:rsidRPr="00D81FF1" w:rsidRDefault="00D81FF1" w:rsidP="00D81F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tentative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direct internet depuis conteneur agent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DROP/LOG,</w:t>
      </w:r>
    </w:p>
    <w:p w14:paraId="2E381524" w14:textId="77777777" w:rsidR="00D81FF1" w:rsidRPr="00D81FF1" w:rsidRDefault="00D81FF1" w:rsidP="00D81F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proxy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 du mode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deny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offline).</w:t>
      </w:r>
    </w:p>
    <w:p w14:paraId="388FDE0B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prompt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injection simple (contenu web) :</w:t>
      </w:r>
    </w:p>
    <w:p w14:paraId="02462F48" w14:textId="77777777" w:rsidR="00D81FF1" w:rsidRPr="00D81FF1" w:rsidRDefault="00D81FF1" w:rsidP="00D81F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l’agent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loggue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sources + n’exécute pas de commande destructrice “sur instruction du contenu”.</w:t>
      </w:r>
    </w:p>
    <w:p w14:paraId="5990841E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priorité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interactif vs background :</w:t>
      </w:r>
    </w:p>
    <w:p w14:paraId="18295E20" w14:textId="77777777" w:rsidR="00D81FF1" w:rsidRPr="00D81FF1" w:rsidRDefault="00D81FF1" w:rsidP="00D81F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 “interactive” ne subit pas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thrash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modèle provoqué par une UI/batch.</w:t>
      </w:r>
    </w:p>
    <w:p w14:paraId="060CB956" w14:textId="77777777" w:rsidR="00D81FF1" w:rsidRPr="00D81FF1" w:rsidRDefault="00D81FF1" w:rsidP="00D81F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rollback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 :</w:t>
      </w:r>
    </w:p>
    <w:p w14:paraId="312EC533" w14:textId="77777777" w:rsidR="00D81FF1" w:rsidRPr="00D81FF1" w:rsidRDefault="00D81FF1" w:rsidP="00D81F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update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rollback </w:t>
      </w:r>
      <w:r w:rsidRPr="00D81FF1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mêmes digests, mêmes versions, services OK.</w:t>
      </w:r>
    </w:p>
    <w:p w14:paraId="6A500EC4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KPIs :</w:t>
      </w:r>
    </w:p>
    <w:p w14:paraId="1C535BDB" w14:textId="77777777" w:rsidR="00D81FF1" w:rsidRPr="00D81FF1" w:rsidRDefault="00D81FF1" w:rsidP="00D81F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Uptime services critiques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/proxy) &gt; objectif (ex 99%+ sur période).</w:t>
      </w:r>
    </w:p>
    <w:p w14:paraId="44F7B48E" w14:textId="77777777" w:rsidR="00D81FF1" w:rsidRPr="00D81FF1" w:rsidRDefault="00D81FF1" w:rsidP="00D81F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95 latence interactive via </w:t>
      </w:r>
      <w:proofErr w:type="spellStart"/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D676D0" w14:textId="77777777" w:rsidR="00D81FF1" w:rsidRPr="00D81FF1" w:rsidRDefault="00D81FF1" w:rsidP="00D81F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queue moyenne/max.</w:t>
      </w:r>
    </w:p>
    <w:p w14:paraId="5798F17D" w14:textId="77777777" w:rsidR="00D81FF1" w:rsidRPr="00D81FF1" w:rsidRDefault="00D81FF1" w:rsidP="00D81F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taux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denies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proxy (attendu faible hors scan).</w:t>
      </w:r>
    </w:p>
    <w:p w14:paraId="21751FDB" w14:textId="77777777" w:rsidR="00D81FF1" w:rsidRPr="00D81FF1" w:rsidRDefault="00D81FF1" w:rsidP="00D81F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consommation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disque (pente) + temps avant saturation.</w:t>
      </w:r>
    </w:p>
    <w:p w14:paraId="2553C710" w14:textId="77777777" w:rsidR="00D81FF1" w:rsidRPr="00D81FF1" w:rsidRDefault="00CA7330" w:rsidP="00D8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B9E0E8">
          <v:rect id="_x0000_i1042" style="width:0;height:1.5pt" o:hralign="center" o:hrstd="t" o:hr="t" fillcolor="#a0a0a0" stroked="f"/>
        </w:pict>
      </w:r>
    </w:p>
    <w:p w14:paraId="1A0874A0" w14:textId="77777777" w:rsidR="00D81FF1" w:rsidRPr="00D81FF1" w:rsidRDefault="00D81FF1" w:rsidP="00D8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Décisions “coûts/risques” (résumé tranché)</w:t>
      </w:r>
    </w:p>
    <w:p w14:paraId="516EE05C" w14:textId="77777777" w:rsidR="00D81FF1" w:rsidRPr="00D81FF1" w:rsidRDefault="00D81FF1" w:rsidP="00D81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Obligatoire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(unique)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proxy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enforcement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DOCKER-USER + agents CLI + </w:t>
      </w:r>
      <w:r w:rsidRPr="00D81FF1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observabilité +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OpenWebUI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OpenHands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ComfyUI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(car exigés).</w:t>
      </w:r>
    </w:p>
    <w:p w14:paraId="25A21924" w14:textId="77777777" w:rsidR="00D81FF1" w:rsidRPr="00D81FF1" w:rsidRDefault="00D81FF1" w:rsidP="00D81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proofErr w:type="gram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Recommandé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RAG baseline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Qdrant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embeddings via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-gate).</w:t>
      </w:r>
    </w:p>
    <w:p w14:paraId="56AB4D3F" w14:textId="6EAE9B88" w:rsidR="00D81FF1" w:rsidRPr="00D81FF1" w:rsidRDefault="00D81FF1" w:rsidP="00D81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Optionnel à haut risque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="00CA7330" w:rsidRPr="00CA7330">
        <w:rPr>
          <w:rFonts w:ascii="Times New Roman" w:eastAsia="Times New Roman" w:hAnsi="Times New Roman" w:cs="Times New Roman"/>
          <w:sz w:val="24"/>
          <w:szCs w:val="24"/>
          <w:lang w:eastAsia="fr-FR"/>
        </w:rPr>
        <w:t>openclaw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MCP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Catalog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Portainer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(à activer seulement si besoin, durci, accès local).</w:t>
      </w:r>
    </w:p>
    <w:p w14:paraId="04BF5B8F" w14:textId="77777777" w:rsidR="00D81FF1" w:rsidRPr="00D81FF1" w:rsidRDefault="00D81FF1" w:rsidP="00D81F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Optionnel à coût MCO élevé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NIM/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NeMo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Retriever/RAG Enterprise/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Milvus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(module séparé si vous avez les prérequis et un vrai besoin perf multimodal).</w:t>
      </w:r>
    </w:p>
    <w:p w14:paraId="3C281F1E" w14:textId="77777777" w:rsidR="00D81FF1" w:rsidRPr="00D81FF1" w:rsidRDefault="00D81FF1" w:rsidP="00D8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Si vous exécutez ce CDC tel quel, vous obtenez </w:t>
      </w:r>
      <w:proofErr w:type="gram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une stack utilisable</w:t>
      </w:r>
      <w:proofErr w:type="gram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“au quotidien” (</w:t>
      </w:r>
      <w:proofErr w:type="spellStart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UIs</w:t>
      </w:r>
      <w:proofErr w:type="spellEnd"/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conservées) mais gouvernée :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cerveau (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), un seul goulot de contrôle (</w:t>
      </w:r>
      <w:proofErr w:type="spellStart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ollama-gate</w:t>
      </w:r>
      <w:proofErr w:type="spellEnd"/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), une seule sortie web (proxy) et une preuve de non-bypass (DOCKER-USER)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</w:t>
      </w:r>
      <w:r w:rsidRPr="00D81F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update/rollback reproductibles par digest</w:t>
      </w:r>
      <w:r w:rsidRPr="00D81F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14258B" w14:textId="7A8ADB0E" w:rsidR="00D774DE" w:rsidRDefault="00D774DE"/>
    <w:p w14:paraId="114C6CCA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Annexe — Baseline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hardening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Compose (modèle à appliquer partout)</w:t>
      </w:r>
    </w:p>
    <w:p w14:paraId="3BF62EA4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n’est pas “zéro risque”, mais une base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cohérente et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audit-able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mêmes garde-fous par classe de services, exceptions rares et documentées. Le point clé : tu dois pouvoir prouver “ce conteneur n’a pas de privilèges, n’a pas de réseau sortant libre, n’a pas d’accès en écriture hors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 n’écoute pas en 0.0.0.0”.</w:t>
      </w:r>
    </w:p>
    <w:p w14:paraId="6E681853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Conventions générales (à imposer)</w:t>
      </w:r>
    </w:p>
    <w:p w14:paraId="2A7A24A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services doivent, sauf exception explicitement justifiée :</w:t>
      </w:r>
    </w:p>
    <w:p w14:paraId="2ADE2338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tourner en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non-root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user: "1000:1000"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user dédié),</w:t>
      </w:r>
    </w:p>
    <w:p w14:paraId="26F9E66C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cap_drop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 [ALL]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C099739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security_opt: ["no-new-privileges:true"]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</w:t>
      </w:r>
    </w:p>
    <w:p w14:paraId="76FB4550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FS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read-only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tmpfs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 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tmp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(sauf volumes explicitement nécessaires),</w:t>
      </w:r>
    </w:p>
    <w:p w14:paraId="209F0593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limites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pids_limit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ulimits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 limites mémoire/CPU quand c’est réaliste,</w:t>
      </w:r>
    </w:p>
    <w:p w14:paraId="0FA5A774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 port exposé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127.0.0.1:PORT:PORT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115D8D1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réseau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interne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(bridge non exposé), idéalement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internal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empêcher l’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égress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 par défaut,</w:t>
      </w:r>
    </w:p>
    <w:p w14:paraId="1E2BB54D" w14:textId="77777777" w:rsidR="0003089C" w:rsidRPr="0003089C" w:rsidRDefault="0003089C" w:rsidP="000308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logs JSON structurés ou au minimum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json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-file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rotation.</w:t>
      </w:r>
    </w:p>
    <w:p w14:paraId="0DD7099E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“Baseline” Compose (YAML) avec ancres</w:t>
      </w:r>
    </w:p>
    <w:p w14:paraId="0D98A02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placer ça dans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compose.core.yml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l’étendre dans les autres fichiers.</w:t>
      </w:r>
    </w:p>
    <w:p w14:paraId="3345DDE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name: agentic</w:t>
      </w:r>
    </w:p>
    <w:p w14:paraId="1A5DBA1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8B7A99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x-logging: &amp;default_logging</w:t>
      </w:r>
    </w:p>
    <w:p w14:paraId="58F0EA8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driver: "json-file"</w:t>
      </w:r>
    </w:p>
    <w:p w14:paraId="2D62287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options:</w:t>
      </w:r>
    </w:p>
    <w:p w14:paraId="29B82F6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max-size: "10m"</w:t>
      </w:r>
    </w:p>
    <w:p w14:paraId="19FE92A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max-file: "5"</w:t>
      </w:r>
    </w:p>
    <w:p w14:paraId="564BDDA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7839EE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x-security: &amp;default_security</w:t>
      </w:r>
    </w:p>
    <w:p w14:paraId="4F74873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user: "1000:1000"</w:t>
      </w:r>
    </w:p>
    <w:p w14:paraId="4475489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cap_drop: ["ALL"]</w:t>
      </w:r>
    </w:p>
    <w:p w14:paraId="626F88D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security_opt:</w:t>
      </w:r>
    </w:p>
    <w:p w14:paraId="6BE2CB0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- "no-new-privileges:true"</w:t>
      </w:r>
    </w:p>
    <w:p w14:paraId="769464B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read_only: true</w:t>
      </w:r>
    </w:p>
    <w:p w14:paraId="35E9E80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tmpfs:</w:t>
      </w:r>
    </w:p>
    <w:p w14:paraId="69780D8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- /tmp:rw,noexec,nosuid,size=512m</w:t>
      </w:r>
    </w:p>
    <w:p w14:paraId="3DAB762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pids_limit: 256</w:t>
      </w:r>
    </w:p>
    <w:p w14:paraId="75E0203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ulimits:</w:t>
      </w:r>
    </w:p>
    <w:p w14:paraId="3240AF5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nofile:</w:t>
      </w:r>
    </w:p>
    <w:p w14:paraId="7693F3B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soft: 4096</w:t>
      </w:r>
    </w:p>
    <w:p w14:paraId="24F9ECD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hard: 8192</w:t>
      </w:r>
    </w:p>
    <w:p w14:paraId="23004FB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FF2E9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x-health-common: &amp;health_common</w:t>
      </w:r>
    </w:p>
    <w:p w14:paraId="21AB548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interval: 10s</w:t>
      </w:r>
    </w:p>
    <w:p w14:paraId="44D5F08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timeout: 3s</w:t>
      </w:r>
    </w:p>
    <w:p w14:paraId="5E78EA5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retries: 10</w:t>
      </w:r>
    </w:p>
    <w:p w14:paraId="5FC3FFF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start_period: 20s</w:t>
      </w:r>
    </w:p>
    <w:p w14:paraId="7D40D06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A87AF1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networks:</w:t>
      </w:r>
    </w:p>
    <w:p w14:paraId="0254337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agentic:</w:t>
      </w:r>
    </w:p>
    <w:p w14:paraId="7346FB3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driver: bridge</w:t>
      </w:r>
    </w:p>
    <w:p w14:paraId="0521A7B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internal: true   # important : empêche l’égress “par défaut”</w:t>
      </w:r>
    </w:p>
    <w:p w14:paraId="772CADD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name: agentic</w:t>
      </w:r>
    </w:p>
    <w:p w14:paraId="0815E31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AB5455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services:</w:t>
      </w:r>
    </w:p>
    <w:p w14:paraId="2731001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unbound:</w:t>
      </w:r>
    </w:p>
    <w:p w14:paraId="1DDDD0D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image: mvance/unbound:latest</w:t>
      </w:r>
    </w:p>
    <w:p w14:paraId="61A0C6E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container_name: agentic-unbound</w:t>
      </w:r>
    </w:p>
    <w:p w14:paraId="6FFC6C9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networks: [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41DF4F7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logging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default_logging</w:t>
      </w:r>
      <w:proofErr w:type="spellEnd"/>
    </w:p>
    <w:p w14:paraId="2EF8B4C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#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 parfois besoin de droits supplémentaires selon l'image ; si exception : documente-la.</w:t>
      </w:r>
    </w:p>
    <w:p w14:paraId="163C8F7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read_only: false</w:t>
      </w:r>
    </w:p>
    <w:p w14:paraId="2C577E4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tmpfs:</w:t>
      </w:r>
    </w:p>
    <w:p w14:paraId="339515C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/tmp:rw,noexec,nosuid,size=128m</w:t>
      </w:r>
    </w:p>
    <w:p w14:paraId="797264C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ports: []  # pas d'expo host</w:t>
      </w:r>
    </w:p>
    <w:p w14:paraId="3490806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volumes:</w:t>
      </w:r>
    </w:p>
    <w:p w14:paraId="2699E6A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- /srv/agentic/dns/unbound:/opt/unbound/etc/unbound:ro</w:t>
      </w:r>
    </w:p>
    <w:p w14:paraId="793341B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healthcheck:</w:t>
      </w:r>
    </w:p>
    <w:p w14:paraId="3E6D765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test: ["CMD-SHELL", "drill @127.0.0.1 cloudflare.com || exit 1"]</w:t>
      </w:r>
    </w:p>
    <w:p w14:paraId="086154C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&lt;&lt;: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health_common</w:t>
      </w:r>
      <w:proofErr w:type="spellEnd"/>
    </w:p>
    <w:p w14:paraId="18FEFF9C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Deux profils de confinement à standardiser</w:t>
      </w:r>
    </w:p>
    <w:p w14:paraId="09A0D3E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évites le bricolage service par service.</w:t>
      </w:r>
    </w:p>
    <w:p w14:paraId="79EECCD0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 “agents-cli” (très confiné)</w:t>
      </w:r>
    </w:p>
    <w:p w14:paraId="59343DB9" w14:textId="77777777" w:rsidR="0003089C" w:rsidRPr="0003089C" w:rsidRDefault="0003089C" w:rsidP="000308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réseau autorisé uniquement vers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egress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-proxy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quelques services internes listés,</w:t>
      </w:r>
    </w:p>
    <w:p w14:paraId="4430CD48" w14:textId="77777777" w:rsidR="0003089C" w:rsidRPr="0003089C" w:rsidRDefault="0003089C" w:rsidP="000308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écriture persistante uniquement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workspaces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(et éventuellement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/state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outil),</w:t>
      </w:r>
    </w:p>
    <w:p w14:paraId="1F400C4A" w14:textId="77777777" w:rsidR="0003089C" w:rsidRPr="0003089C" w:rsidRDefault="0003089C" w:rsidP="000308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d’accès GPU, pas de périphériques, pas de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docker.sock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7243125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“agent-cli” :</w:t>
      </w:r>
    </w:p>
    <w:p w14:paraId="427E567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</w:p>
    <w:p w14:paraId="03C8278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agent-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claude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30A0B85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image: ghcr.io/yourorg/agent-cli-base:latest</w:t>
      </w:r>
    </w:p>
    <w:p w14:paraId="20CC9CB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container_name: agentic-claude</w:t>
      </w:r>
    </w:p>
    <w:p w14:paraId="64A54B1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networks: [agentic]</w:t>
      </w:r>
    </w:p>
    <w:p w14:paraId="343F4C3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logging: *default_logging</w:t>
      </w:r>
    </w:p>
    <w:p w14:paraId="7B5B81B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&lt;&lt;: *default_security</w:t>
      </w:r>
    </w:p>
    <w:p w14:paraId="008B477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environment:</w:t>
      </w:r>
    </w:p>
    <w:p w14:paraId="7A420DF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OLLAMA_BASE_URL: "http://ollama-gate:11435"</w:t>
      </w:r>
    </w:p>
    <w:p w14:paraId="531F16E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HTTP_PROXY: "http://egress-proxy:3128"</w:t>
      </w:r>
    </w:p>
    <w:p w14:paraId="6ABF3EB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HTTPS_PROXY: "http://egress-proxy:3128"</w:t>
      </w:r>
    </w:p>
    <w:p w14:paraId="45D5CA4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NO_PROXY: "ollama-gate,unbound,egress-proxy,qdrant,localhost,127.0.0.1"</w:t>
      </w:r>
    </w:p>
    <w:p w14:paraId="35BE9AF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AGENT_TOOL: "claude"</w:t>
      </w:r>
    </w:p>
    <w:p w14:paraId="6C4B583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volumes:</w:t>
      </w:r>
    </w:p>
    <w:p w14:paraId="2183D3B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/srv/agentic/claude/workspaces:/workspaces:rw</w:t>
      </w:r>
    </w:p>
    <w:p w14:paraId="595E64C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/srv/agentic/claude/state:/state:rw</w:t>
      </w:r>
    </w:p>
    <w:p w14:paraId="154C265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/srv/agentic/claude/logs:/logs:rw</w:t>
      </w:r>
    </w:p>
    <w:p w14:paraId="2566C1F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/srv/agentic/shared-ro:/mnt/shared-ro:ro</w:t>
      </w:r>
    </w:p>
    <w:p w14:paraId="722C516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/srv/agentic/shared-rw:/mnt/shared-rw:rw</w:t>
      </w:r>
    </w:p>
    <w:p w14:paraId="293C0ED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working_dir: /workspaces</w:t>
      </w:r>
    </w:p>
    <w:p w14:paraId="00117AD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stdin_open: true</w:t>
      </w:r>
    </w:p>
    <w:p w14:paraId="39A32B5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tty: true</w:t>
      </w:r>
    </w:p>
    <w:p w14:paraId="43C2147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command: ["bash", "-lc", "tmux new -A -s claude"]</w:t>
      </w:r>
    </w:p>
    <w:p w14:paraId="07976C9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healthcheck:</w:t>
      </w:r>
    </w:p>
    <w:p w14:paraId="572D135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test: ["CMD-SHELL", "tmux has-session -t claude || exit 1"]</w:t>
      </w:r>
    </w:p>
    <w:p w14:paraId="774C364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&lt;&lt;: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health_common</w:t>
      </w:r>
      <w:proofErr w:type="spellEnd"/>
    </w:p>
    <w:p w14:paraId="41CAAEF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 “web-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ui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” (moins confiné, mais toujours propre)</w:t>
      </w:r>
    </w:p>
    <w:p w14:paraId="17A7E320" w14:textId="77777777" w:rsidR="0003089C" w:rsidRPr="0003089C" w:rsidRDefault="0003089C" w:rsidP="000308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localhost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uniquement,</w:t>
      </w:r>
    </w:p>
    <w:p w14:paraId="1EC0F37B" w14:textId="77777777" w:rsidR="0003089C" w:rsidRPr="0003089C" w:rsidRDefault="0003089C" w:rsidP="000308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obligatoire,</w:t>
      </w:r>
    </w:p>
    <w:p w14:paraId="6B4979A4" w14:textId="77777777" w:rsidR="0003089C" w:rsidRPr="0003089C" w:rsidRDefault="0003089C" w:rsidP="000308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 strictement nécessaires,</w:t>
      </w:r>
    </w:p>
    <w:p w14:paraId="7CCC7F1C" w14:textId="77777777" w:rsidR="0003089C" w:rsidRPr="0003089C" w:rsidRDefault="0003089C" w:rsidP="000308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proxy si téléchargement requis.</w:t>
      </w:r>
    </w:p>
    <w:p w14:paraId="4C356329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OpenWebUI :</w:t>
      </w:r>
    </w:p>
    <w:p w14:paraId="3729FDD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services:</w:t>
      </w:r>
    </w:p>
    <w:p w14:paraId="60FB710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openwebui:</w:t>
      </w:r>
    </w:p>
    <w:p w14:paraId="292AF5A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image: ghcr.io/open-webui/open-webui:latest</w:t>
      </w:r>
    </w:p>
    <w:p w14:paraId="701FBE2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container_name: agentic-openwebui</w:t>
      </w:r>
    </w:p>
    <w:p w14:paraId="0CCF6D0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networks: [agentic]</w:t>
      </w:r>
    </w:p>
    <w:p w14:paraId="0C96BE0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logging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default_logging</w:t>
      </w:r>
      <w:proofErr w:type="spellEnd"/>
    </w:p>
    <w:p w14:paraId="0E04B82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#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OpenWebUI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peut nécessiter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write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sur data ; garde la surface minimale.</w:t>
      </w:r>
    </w:p>
    <w:p w14:paraId="6619B76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user: "1000:1000"</w:t>
      </w:r>
    </w:p>
    <w:p w14:paraId="039E320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cap_drop: ["ALL"]</w:t>
      </w:r>
    </w:p>
    <w:p w14:paraId="66F20C2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security_opt: ["no-new-privileges:true"]</w:t>
      </w:r>
    </w:p>
    <w:p w14:paraId="6ECA588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ports:</w:t>
      </w:r>
    </w:p>
    <w:p w14:paraId="63B299F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"127.0.0.1:8080:8080"</w:t>
      </w:r>
    </w:p>
    <w:p w14:paraId="55C8923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0A9EDFE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OLLAMA_BASE_URL: "http://ollama-gate:11435"</w:t>
      </w:r>
    </w:p>
    <w:p w14:paraId="0C00DED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WEBUI_AUTH: "True"</w:t>
      </w:r>
    </w:p>
    <w:p w14:paraId="1872895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volumes:</w:t>
      </w:r>
    </w:p>
    <w:p w14:paraId="7D0CC71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/srv/agentic/openwebui:/app/backend/data:rw</w:t>
      </w:r>
    </w:p>
    <w:p w14:paraId="6E3FC04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healthcheck:</w:t>
      </w:r>
    </w:p>
    <w:p w14:paraId="1EC08A1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test: ["CMD-SHELL", "wget -qO- http://127.0.0.1:8080/health || exit 1"]</w:t>
      </w:r>
    </w:p>
    <w:p w14:paraId="5B7D3DA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&lt;&lt;: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health_common</w:t>
      </w:r>
      <w:proofErr w:type="spellEnd"/>
    </w:p>
    <w:p w14:paraId="6EB4536A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Baseline GPU (réservé à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Ollama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/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ComfyUI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16F0F87B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forces l’usage GPU seulement là où c’est attendu.</w:t>
      </w:r>
    </w:p>
    <w:p w14:paraId="35793A9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x-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gpu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 &amp;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gpu</w:t>
      </w:r>
      <w:proofErr w:type="spellEnd"/>
    </w:p>
    <w:p w14:paraId="06CA47C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deploy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1930F76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resources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0690479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reservations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6818556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08907A6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- driver: nvidia</w:t>
      </w:r>
    </w:p>
    <w:p w14:paraId="29B4872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      count: all</w:t>
      </w:r>
    </w:p>
    <w:p w14:paraId="0DB2A75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capabilities: [gpu]</w:t>
      </w:r>
    </w:p>
    <w:p w14:paraId="19C9530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B81DD8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services:</w:t>
      </w:r>
    </w:p>
    <w:p w14:paraId="201D26B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ollama:</w:t>
      </w:r>
    </w:p>
    <w:p w14:paraId="19621E2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image: ollama/ollama:latest</w:t>
      </w:r>
    </w:p>
    <w:p w14:paraId="642CA84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container_name: agentic-ollama</w:t>
      </w:r>
    </w:p>
    <w:p w14:paraId="2041406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networks: [agentic]</w:t>
      </w:r>
    </w:p>
    <w:p w14:paraId="0251871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logging: *default_logging</w:t>
      </w:r>
    </w:p>
    <w:p w14:paraId="0CB9447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ports:</w:t>
      </w:r>
    </w:p>
    <w:p w14:paraId="3A85714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"127.0.0.1:11434:11434"</w:t>
      </w:r>
    </w:p>
    <w:p w14:paraId="2C56FFD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volumes:</w:t>
      </w:r>
    </w:p>
    <w:p w14:paraId="20A24E0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/srv/agentic/ollama:/root/.ollama:rw</w:t>
      </w:r>
    </w:p>
    <w:p w14:paraId="0D98116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&lt;&lt;: *gpu</w:t>
      </w:r>
    </w:p>
    <w:p w14:paraId="1DDF578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healthcheck:</w:t>
      </w:r>
    </w:p>
    <w:p w14:paraId="1C2CE29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test: ["CMD-SHELL", "wget -qO- http://127.0.0.1:11434/api/version || exit 1"]</w:t>
      </w:r>
    </w:p>
    <w:p w14:paraId="00FD252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&lt;&lt;: *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health_common</w:t>
      </w:r>
      <w:proofErr w:type="spellEnd"/>
    </w:p>
    <w:p w14:paraId="0A8622E8" w14:textId="77777777" w:rsidR="0003089C" w:rsidRPr="0003089C" w:rsidRDefault="00CA7330" w:rsidP="00030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6A6664">
          <v:rect id="_x0000_i1043" style="width:0;height:1.5pt" o:hralign="center" o:hrstd="t" o:hr="t" fillcolor="#a0a0a0" stroked="f"/>
        </w:pict>
      </w:r>
    </w:p>
    <w:p w14:paraId="56F5CF6F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Annexe — Politique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supply-chain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(traçabilité, CVE, rollback, “sources autorisées”)</w:t>
      </w:r>
    </w:p>
    <w:p w14:paraId="2F23C0A9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gardes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latest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l’agilité, mais tu ajoutes une discipline simple :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toute version déployée est identifiée, scannée, et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rollbackable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9A2E1C6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Sources autorisées</w:t>
      </w:r>
    </w:p>
    <w:p w14:paraId="48BC1C41" w14:textId="77777777" w:rsidR="0003089C" w:rsidRPr="0003089C" w:rsidRDefault="0003089C" w:rsidP="0003089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registries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autorisés explicites (ex.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docker.io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ghcr.io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nvcr.io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besoin),</w:t>
      </w:r>
    </w:p>
    <w:p w14:paraId="7394D3B5" w14:textId="77777777" w:rsidR="0003089C" w:rsidRPr="0003089C" w:rsidRDefault="0003089C" w:rsidP="0003089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images “maison” uniquement via ton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local reproductible),</w:t>
      </w:r>
    </w:p>
    <w:p w14:paraId="2F8ACEC0" w14:textId="77777777" w:rsidR="0003089C" w:rsidRPr="0003089C" w:rsidRDefault="0003089C" w:rsidP="0003089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interdiction d’images non maintenues / non vérifiées (“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dockerhub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”).</w:t>
      </w:r>
    </w:p>
    <w:p w14:paraId="7B2A694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matérialises ça par un fichier :</w:t>
      </w:r>
    </w:p>
    <w:p w14:paraId="251688BD" w14:textId="77777777" w:rsidR="0003089C" w:rsidRPr="0003089C" w:rsidRDefault="0003089C" w:rsidP="000308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/srv/agentic/deployments/policy/allowed-registries.txt</w:t>
      </w:r>
    </w:p>
    <w:p w14:paraId="6C888583" w14:textId="77777777" w:rsidR="0003089C" w:rsidRPr="0003089C" w:rsidRDefault="0003089C" w:rsidP="000308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/srv/agentic/deployments/policy/blocked-images.txt</w:t>
      </w:r>
    </w:p>
    <w:p w14:paraId="4C76DE09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Pinning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snapshots</w:t>
      </w:r>
    </w:p>
    <w:p w14:paraId="0730EB65" w14:textId="77777777" w:rsidR="0003089C" w:rsidRPr="0003089C" w:rsidRDefault="0003089C" w:rsidP="0003089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En prod “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core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” (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-proxy,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unbound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ollama-gate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observabilité), tu déploies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digest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défaut.</w:t>
      </w:r>
    </w:p>
    <w:p w14:paraId="7AC33949" w14:textId="77777777" w:rsidR="0003089C" w:rsidRPr="0003089C" w:rsidRDefault="0003089C" w:rsidP="0003089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En “expérimental” (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OpenHands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UI), tu autorises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latest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tu captures digest + tu gardes N snapshots.</w:t>
      </w:r>
    </w:p>
    <w:p w14:paraId="2E799D2E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Le snapshot de déploiement contient au minimum :</w:t>
      </w:r>
    </w:p>
    <w:p w14:paraId="0A8FCAB3" w14:textId="77777777" w:rsidR="0003089C" w:rsidRPr="0003089C" w:rsidRDefault="0003089C" w:rsidP="000308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compose.*.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yml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exacts,</w:t>
      </w:r>
    </w:p>
    <w:p w14:paraId="495FF876" w14:textId="77777777" w:rsidR="0003089C" w:rsidRPr="0003089C" w:rsidRDefault="0003089C" w:rsidP="000308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digests.json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(service → image → digest),</w:t>
      </w:r>
    </w:p>
    <w:p w14:paraId="01CBB2FE" w14:textId="77777777" w:rsidR="0003089C" w:rsidRPr="0003089C" w:rsidRDefault="0003089C" w:rsidP="000308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sbom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core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7E9E71DE" w14:textId="77777777" w:rsidR="0003089C" w:rsidRPr="0003089C" w:rsidRDefault="0003089C" w:rsidP="000308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scan/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(résumé CVE),</w:t>
      </w:r>
    </w:p>
    <w:p w14:paraId="1F834950" w14:textId="77777777" w:rsidR="0003089C" w:rsidRPr="0003089C" w:rsidRDefault="0003089C" w:rsidP="000308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healthcheck_report.json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AA04F9E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Scan CVE et SBOM (pragmatique)</w:t>
      </w:r>
    </w:p>
    <w:p w14:paraId="431B13CD" w14:textId="77777777" w:rsidR="0003089C" w:rsidRPr="0003089C" w:rsidRDefault="0003089C" w:rsidP="0003089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 images avant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up -d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trivy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image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grype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0D36A2E" w14:textId="77777777" w:rsidR="0003089C" w:rsidRPr="0003089C" w:rsidRDefault="0003089C" w:rsidP="0003089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SBOM :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syft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packages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9D1DD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de commandes (dans ton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 update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 :</w:t>
      </w:r>
    </w:p>
    <w:p w14:paraId="2B8F4EC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# digests</w:t>
      </w:r>
    </w:p>
    <w:p w14:paraId="33CDDCA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-f "$f" config | sha256sum &gt; "$snap/compose.sha256"</w:t>
      </w:r>
    </w:p>
    <w:p w14:paraId="7B9764A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-f "$f" pull</w:t>
      </w:r>
    </w:p>
    <w:p w14:paraId="79FE823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-f "$f" images --format json &gt; "$snap/images.json"</w:t>
      </w:r>
    </w:p>
    <w:p w14:paraId="33D730F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17DF5E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# scan (ex: trivy)</w:t>
      </w:r>
    </w:p>
    <w:p w14:paraId="384F830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trivy image --severity HIGH,CRITICAL --format json -o "$snap/scan/${svc}.json" "$image_ref" || true</w:t>
      </w:r>
    </w:p>
    <w:p w14:paraId="5D624A6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ECE423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# sbom (ex: syft)</w:t>
      </w:r>
    </w:p>
    <w:p w14:paraId="69CF132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syft "$image_ref" -o spdx-json &gt; "$snap/sbom/${svc}.spdx.json" || true</w:t>
      </w:r>
    </w:p>
    <w:p w14:paraId="481F34A2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Politique de décision CVE (simple mais actionnable)</w:t>
      </w:r>
    </w:p>
    <w:p w14:paraId="703306C9" w14:textId="77777777" w:rsidR="0003089C" w:rsidRPr="0003089C" w:rsidRDefault="0003089C" w:rsidP="0003089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blocage si CVE CRITICAL avec exploit public sur service exposé (UI/proxy),</w:t>
      </w:r>
    </w:p>
    <w:p w14:paraId="70984859" w14:textId="77777777" w:rsidR="0003089C" w:rsidRPr="0003089C" w:rsidRDefault="0003089C" w:rsidP="0003089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alerte si HIGH/CRITICAL ailleurs, mais pas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blocant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service non exposé et confiné,</w:t>
      </w:r>
    </w:p>
    <w:p w14:paraId="1D1C7DF0" w14:textId="77777777" w:rsidR="0003089C" w:rsidRPr="0003089C" w:rsidRDefault="0003089C" w:rsidP="0003089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exceptions obligatoirement documentées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changes.log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date + justification.</w:t>
      </w:r>
    </w:p>
    <w:p w14:paraId="6918208C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Signatures (option “bonus” mais utile)</w:t>
      </w:r>
    </w:p>
    <w:p w14:paraId="5DA59C2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peux, tu ajoutes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cosign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verify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tes images internes. À défaut, tu fais au moins “source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digest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pinning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”.</w:t>
      </w:r>
    </w:p>
    <w:p w14:paraId="3565A48C" w14:textId="77777777" w:rsidR="0003089C" w:rsidRPr="0003089C" w:rsidRDefault="00CA7330" w:rsidP="00030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E6F1E2">
          <v:rect id="_x0000_i1044" style="width:0;height:1.5pt" o:hralign="center" o:hrstd="t" o:hr="t" fillcolor="#a0a0a0" stroked="f"/>
        </w:pict>
      </w:r>
    </w:p>
    <w:p w14:paraId="176650CD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Annexe — Secrets &amp; rotation (où, comment, qui peut lire, comment tourner sans douleur)</w:t>
      </w:r>
    </w:p>
    <w:p w14:paraId="4B3675F4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: </w:t>
      </w: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de secrets en clair dans des volumes lisibles par les agents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 rotation routinière, audit facile.</w:t>
      </w:r>
    </w:p>
    <w:p w14:paraId="0357F54D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Principes</w:t>
      </w:r>
    </w:p>
    <w:p w14:paraId="606A2E69" w14:textId="77777777" w:rsidR="0003089C" w:rsidRPr="0003089C" w:rsidRDefault="0003089C" w:rsidP="0003089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secrets jamais stockés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/*/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workspaces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4836F1F" w14:textId="77777777" w:rsidR="0003089C" w:rsidRPr="0003089C" w:rsidRDefault="0003089C" w:rsidP="0003089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secrets séparés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/secrets/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permissions strictes (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root:agentic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750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fichiers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640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14AF791" w14:textId="77777777" w:rsidR="0003089C" w:rsidRPr="0003089C" w:rsidRDefault="0003089C" w:rsidP="0003089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préférence à Docker secrets (ou fichiers montés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read-only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 plutôt qu’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env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vars, pour réduire fuites via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docker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inspect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4084074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Arbo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recommandée :</w:t>
      </w:r>
    </w:p>
    <w:p w14:paraId="5B9D869E" w14:textId="77777777" w:rsidR="0003089C" w:rsidRPr="0003089C" w:rsidRDefault="0003089C" w:rsidP="0003089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/secrets/runtime/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(fichiers secrets montés aux services)</w:t>
      </w:r>
    </w:p>
    <w:p w14:paraId="45424B7E" w14:textId="77777777" w:rsidR="0003089C" w:rsidRPr="0003089C" w:rsidRDefault="0003089C" w:rsidP="0003089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/secrets/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sops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(sources chiffrées si tu utilises SOPS/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age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B56F06D" w14:textId="77777777" w:rsidR="0003089C" w:rsidRPr="0003089C" w:rsidRDefault="0003089C" w:rsidP="0003089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/secrets/rotation.log</w:t>
      </w:r>
    </w:p>
    <w:p w14:paraId="71523C4B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Implémentation Docker (compose)</w:t>
      </w:r>
    </w:p>
    <w:p w14:paraId="7ADFFA03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(fichier secret monté en lecture seule) :</w:t>
      </w:r>
    </w:p>
    <w:p w14:paraId="7D872D2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secrets:</w:t>
      </w:r>
    </w:p>
    <w:p w14:paraId="45DC89A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openwebui_admin_password:</w:t>
      </w:r>
    </w:p>
    <w:p w14:paraId="389902E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file: /srv/agentic/secrets/runtime/openwebui_admin_password.txt</w:t>
      </w:r>
    </w:p>
    <w:p w14:paraId="6111968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C8E33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services:</w:t>
      </w:r>
    </w:p>
    <w:p w14:paraId="07C12F2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openwebui:</w:t>
      </w:r>
    </w:p>
    <w:p w14:paraId="193A254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secrets:</w:t>
      </w:r>
    </w:p>
    <w:p w14:paraId="66B4431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openwebui_admin_password</w:t>
      </w:r>
    </w:p>
    <w:p w14:paraId="2C7FD68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3F56B45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WEBUI_ADMIN_PASSWORD_FILE: /run/secrets/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openwebui_admin_password</w:t>
      </w:r>
      <w:proofErr w:type="spellEnd"/>
    </w:p>
    <w:p w14:paraId="7C5154A1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Rotation (procédure opérable)</w:t>
      </w:r>
    </w:p>
    <w:p w14:paraId="57289B53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Rotation standard (mensuelle ou à l’incident) :</w:t>
      </w:r>
    </w:p>
    <w:p w14:paraId="4BDB9C4A" w14:textId="77777777" w:rsidR="0003089C" w:rsidRPr="0003089C" w:rsidRDefault="0003089C" w:rsidP="000308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nouveau secret,</w:t>
      </w:r>
    </w:p>
    <w:p w14:paraId="43079441" w14:textId="77777777" w:rsidR="0003089C" w:rsidRPr="0003089C" w:rsidRDefault="0003089C" w:rsidP="000308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déployer secret côté Docker,</w:t>
      </w:r>
    </w:p>
    <w:p w14:paraId="14CF657F" w14:textId="77777777" w:rsidR="0003089C" w:rsidRPr="0003089C" w:rsidRDefault="0003089C" w:rsidP="000308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redémarrer service concerné,</w:t>
      </w:r>
    </w:p>
    <w:p w14:paraId="7375717B" w14:textId="77777777" w:rsidR="0003089C" w:rsidRPr="0003089C" w:rsidRDefault="0003089C" w:rsidP="000308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invalider l’ancien (si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/API),</w:t>
      </w:r>
    </w:p>
    <w:p w14:paraId="7B8F6C4C" w14:textId="77777777" w:rsidR="0003089C" w:rsidRPr="0003089C" w:rsidRDefault="0003089C" w:rsidP="000308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logs d’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accès.</w:t>
      </w:r>
    </w:p>
    <w:p w14:paraId="483AA01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script minimal (ex.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agent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rotate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openwebui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-admin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 doit :</w:t>
      </w:r>
    </w:p>
    <w:p w14:paraId="0C1D3FCC" w14:textId="77777777" w:rsidR="0003089C" w:rsidRPr="0003089C" w:rsidRDefault="0003089C" w:rsidP="0003089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refuser si permissions incorrectes,</w:t>
      </w:r>
    </w:p>
    <w:p w14:paraId="59251E9E" w14:textId="77777777" w:rsidR="0003089C" w:rsidRPr="0003089C" w:rsidRDefault="0003089C" w:rsidP="0003089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écrire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rotation.log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(qui/quand/pourquoi),</w:t>
      </w:r>
    </w:p>
    <w:p w14:paraId="0014855E" w14:textId="77777777" w:rsidR="0003089C" w:rsidRPr="0003089C" w:rsidRDefault="0003089C" w:rsidP="0003089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relancer uniquement le service concerné.</w:t>
      </w:r>
    </w:p>
    <w:p w14:paraId="2E4D2531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Audit secrets (contrôle “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anti-fuite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”)</w:t>
      </w:r>
    </w:p>
    <w:p w14:paraId="60988B90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ajoutes un audit qui cherche les patterns classiques dans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hors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/secrets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72EF4B8" w14:textId="77777777" w:rsidR="0003089C" w:rsidRPr="0003089C" w:rsidRDefault="0003089C" w:rsidP="0003089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AKIA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BEGIN PRIVATE KEY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oauth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token=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etc.</w:t>
      </w:r>
    </w:p>
    <w:p w14:paraId="3F6F15C7" w14:textId="77777777" w:rsidR="0003089C" w:rsidRPr="0003089C" w:rsidRDefault="0003089C" w:rsidP="0003089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et tu alertes si trouvé.</w:t>
      </w:r>
    </w:p>
    <w:p w14:paraId="23A35274" w14:textId="77777777" w:rsidR="0003089C" w:rsidRPr="0003089C" w:rsidRDefault="00CA7330" w:rsidP="00030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DA36B5">
          <v:rect id="_x0000_i1045" style="width:0;height:1.5pt" o:hralign="center" o:hrstd="t" o:hr="t" fillcolor="#a0a0a0" stroked="f"/>
        </w:pict>
      </w:r>
    </w:p>
    <w:p w14:paraId="4B9EF9D7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Annexe —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Runbooks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&amp; Incident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Response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(IR) “single-user mais sérieux”</w:t>
      </w:r>
    </w:p>
    <w:p w14:paraId="2CE394C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des gestes standards quand ça part de travers : tu ne “réfléchis” pas, tu exécutes.</w:t>
      </w:r>
    </w:p>
    <w:p w14:paraId="31D08BA9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Journal d’évidence minimal (à préserver)</w:t>
      </w:r>
    </w:p>
    <w:p w14:paraId="288AB0A8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Quand incident suspect :</w:t>
      </w:r>
    </w:p>
    <w:p w14:paraId="6BA7E3D6" w14:textId="77777777" w:rsidR="0003089C" w:rsidRPr="0003089C" w:rsidRDefault="0003089C" w:rsidP="000308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 des digests en cours,</w:t>
      </w:r>
    </w:p>
    <w:p w14:paraId="22DC7B89" w14:textId="77777777" w:rsidR="0003089C" w:rsidRPr="0003089C" w:rsidRDefault="0003089C" w:rsidP="000308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export logs proxy + DOCKER-USER drops + ollama-gate,</w:t>
      </w:r>
    </w:p>
    <w:p w14:paraId="7F7BF4BB" w14:textId="77777777" w:rsidR="0003089C" w:rsidRPr="0003089C" w:rsidRDefault="0003089C" w:rsidP="000308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docker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docker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inspect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services critiques,</w:t>
      </w:r>
    </w:p>
    <w:p w14:paraId="5168B274" w14:textId="77777777" w:rsidR="0003089C" w:rsidRPr="0003089C" w:rsidRDefault="0003089C" w:rsidP="000308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hash des fichiers de config modifiés récemment.</w:t>
      </w:r>
    </w:p>
    <w:p w14:paraId="3892E42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stockes tout dans :</w:t>
      </w:r>
    </w:p>
    <w:p w14:paraId="7648A2F5" w14:textId="77777777" w:rsidR="0003089C" w:rsidRPr="0003089C" w:rsidRDefault="0003089C" w:rsidP="0003089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/srv/agentic/deployments/incidents/&lt;timestamp&gt;/</w:t>
      </w:r>
    </w:p>
    <w:p w14:paraId="5BA08092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Incidents typiques et réponses</w:t>
      </w:r>
    </w:p>
    <w:p w14:paraId="37714CB6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Port exposé par erreur (service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bind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0.0.0.0)</w:t>
      </w:r>
    </w:p>
    <w:p w14:paraId="1098BCA2" w14:textId="77777777" w:rsidR="0003089C" w:rsidRPr="0003089C" w:rsidRDefault="0003089C" w:rsidP="000308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containment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stop service immédiatement (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docker stop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), couper accès réseau (firewall/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ACL),</w:t>
      </w:r>
    </w:p>
    <w:p w14:paraId="4E895683" w14:textId="77777777" w:rsidR="0003089C" w:rsidRPr="0003089C" w:rsidRDefault="0003089C" w:rsidP="000308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éradication : corriger compose (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bind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127.0.0.1), vérifier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lntp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5C8BA42" w14:textId="77777777" w:rsidR="0003089C" w:rsidRPr="0003089C" w:rsidRDefault="0003089C" w:rsidP="000308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redeploy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test conformité,</w:t>
      </w:r>
    </w:p>
    <w:p w14:paraId="009E2137" w14:textId="77777777" w:rsidR="0003089C" w:rsidRPr="0003089C" w:rsidRDefault="0003089C" w:rsidP="000308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post-mortem : ajouter test automatisé “no 0.0.0.0”.</w:t>
      </w:r>
    </w:p>
    <w:p w14:paraId="4D6CE70A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Bypass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(un conteneur sort sans proxy)</w:t>
      </w:r>
    </w:p>
    <w:p w14:paraId="65E83CFA" w14:textId="77777777" w:rsidR="0003089C" w:rsidRPr="0003089C" w:rsidRDefault="0003089C" w:rsidP="000308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containment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bloquer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niveau DOCKER-USER (DROP global temporaire), passer mode offline,</w:t>
      </w:r>
    </w:p>
    <w:p w14:paraId="19784007" w14:textId="77777777" w:rsidR="0003089C" w:rsidRPr="0003089C" w:rsidRDefault="0003089C" w:rsidP="000308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éradication : corriger règles DOCKER-USER + IPv6 + DNS direct,</w:t>
      </w:r>
    </w:p>
    <w:p w14:paraId="353D1407" w14:textId="77777777" w:rsidR="0003089C" w:rsidRPr="0003089C" w:rsidRDefault="0003089C" w:rsidP="000308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réouvrir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allowlist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progressivement,</w:t>
      </w:r>
    </w:p>
    <w:p w14:paraId="03360EF6" w14:textId="77777777" w:rsidR="0003089C" w:rsidRPr="0003089C" w:rsidRDefault="0003089C" w:rsidP="000308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post-mortem : ajouter test “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curl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proxy doit échouer”.</w:t>
      </w:r>
    </w:p>
    <w:p w14:paraId="4BE8B29B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Compromission UI (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OpenHands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OpenWebUI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suspect)</w:t>
      </w:r>
    </w:p>
    <w:p w14:paraId="3918C9D7" w14:textId="77777777" w:rsidR="0003089C" w:rsidRPr="0003089C" w:rsidRDefault="0003089C" w:rsidP="000308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containment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stop UI, rotation des secrets, invalidation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7040C4F" w14:textId="77777777" w:rsidR="0003089C" w:rsidRPr="0003089C" w:rsidRDefault="0003089C" w:rsidP="000308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triage : analyser logs accès, actions, provenance (IP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tailscale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), fichiers modifiés,</w:t>
      </w:r>
    </w:p>
    <w:p w14:paraId="4158E5F3" w14:textId="77777777" w:rsidR="0003089C" w:rsidRPr="0003089C" w:rsidRDefault="0003089C" w:rsidP="000308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redeploy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depuis digest connu bon + restore DB si besoin,</w:t>
      </w:r>
    </w:p>
    <w:p w14:paraId="0A7A7E69" w14:textId="77777777" w:rsidR="0003089C" w:rsidRPr="0003089C" w:rsidRDefault="0003089C" w:rsidP="000308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post-mortem : renforcer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rate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côté hôte, réduire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UI.</w:t>
      </w:r>
    </w:p>
    <w:p w14:paraId="18504189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destructrice exécutée par un agent</w:t>
      </w:r>
    </w:p>
    <w:p w14:paraId="59EEF1DF" w14:textId="77777777" w:rsidR="0003089C" w:rsidRPr="0003089C" w:rsidRDefault="0003089C" w:rsidP="000308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containment : stop agent, remonter logs actions, snapshot workspace,</w:t>
      </w:r>
    </w:p>
    <w:p w14:paraId="3EC1CE54" w14:textId="77777777" w:rsidR="0003089C" w:rsidRPr="0003089C" w:rsidRDefault="0003089C" w:rsidP="000308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éradication : restaurer depuis backup / git, ajouter garde-fous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wrapper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(patterns),</w:t>
      </w:r>
    </w:p>
    <w:p w14:paraId="2C154FF2" w14:textId="77777777" w:rsidR="0003089C" w:rsidRPr="0003089C" w:rsidRDefault="0003089C" w:rsidP="000308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réouverture progressive + mode “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approval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strict” temporaire,</w:t>
      </w:r>
    </w:p>
    <w:p w14:paraId="48A8D22D" w14:textId="77777777" w:rsidR="0003089C" w:rsidRPr="0003089C" w:rsidRDefault="0003089C" w:rsidP="000308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post-mortem : réduire permissions (blast radius) + tests prompt injection.</w:t>
      </w:r>
    </w:p>
    <w:p w14:paraId="0F93EB55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Disque plein / croissance logs</w:t>
      </w:r>
    </w:p>
    <w:p w14:paraId="38B7CD55" w14:textId="77777777" w:rsidR="0003089C" w:rsidRPr="0003089C" w:rsidRDefault="0003089C" w:rsidP="000308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containment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geler services non critiques (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ComfyUI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batch), rotation logs forcée,</w:t>
      </w:r>
    </w:p>
    <w:p w14:paraId="7E4D0B38" w14:textId="77777777" w:rsidR="0003089C" w:rsidRPr="0003089C" w:rsidRDefault="0003089C" w:rsidP="000308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purge contrôlée (agent clean), augmenter quotas,</w:t>
      </w:r>
    </w:p>
    <w:p w14:paraId="6CB45F46" w14:textId="77777777" w:rsidR="0003089C" w:rsidRPr="0003089C" w:rsidRDefault="0003089C" w:rsidP="000308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post-mortem : alertes disque + budget rétention +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EB7EB0D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Thrash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modèles / latence interactive</w:t>
      </w:r>
    </w:p>
    <w:p w14:paraId="50C13DD8" w14:textId="77777777" w:rsidR="0003089C" w:rsidRPr="0003089C" w:rsidRDefault="0003089C" w:rsidP="000308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containment : gate force “1 concurrent + sticky strict + deny batch”,</w:t>
      </w:r>
    </w:p>
    <w:p w14:paraId="206E656E" w14:textId="77777777" w:rsidR="0003089C" w:rsidRPr="0003089C" w:rsidRDefault="0003089C" w:rsidP="000308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triage : identifier client bruyant (logs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4635FE42" w14:textId="77777777" w:rsidR="0003089C" w:rsidRPr="0003089C" w:rsidRDefault="0003089C" w:rsidP="000308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quotas par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/projet, priorités,</w:t>
      </w:r>
    </w:p>
    <w:p w14:paraId="206806E4" w14:textId="77777777" w:rsidR="0003089C" w:rsidRPr="0003089C" w:rsidRDefault="0003089C" w:rsidP="000308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post-mortem : fairness + timeouts côté gate.</w:t>
      </w:r>
    </w:p>
    <w:p w14:paraId="51DD154B" w14:textId="77777777" w:rsidR="0003089C" w:rsidRPr="0003089C" w:rsidRDefault="00CA7330" w:rsidP="00030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717BCC">
          <v:rect id="_x0000_i1046" style="width:0;height:1.5pt" o:hralign="center" o:hrstd="t" o:hr="t" fillcolor="#a0a0a0" stroked="f"/>
        </w:pict>
      </w:r>
    </w:p>
    <w:p w14:paraId="2986CE7E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Annexe — Tests automatisés (script de conformité “agent 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doctor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”)</w:t>
      </w:r>
    </w:p>
    <w:p w14:paraId="33AC6EFF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un test qui échoue bruyamment si une règle structurante est violée. C’est ce script qui rend ton CDC “exécutable”.</w:t>
      </w:r>
    </w:p>
    <w:p w14:paraId="792B0174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que le script doit vérifier</w:t>
      </w:r>
    </w:p>
    <w:p w14:paraId="01E3B0A9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ports host : aucun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0.0.0.0:*</w:t>
      </w: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ports de la stack,</w:t>
      </w:r>
    </w:p>
    <w:p w14:paraId="16FCFE11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DOCKER-USER : règles présentes + DROP/LOG effectif,</w:t>
      </w:r>
    </w:p>
    <w:p w14:paraId="02AB8E46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egress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curl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proxy depuis agent-cli échoue ; via proxy suit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policy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A7DD179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DNS : agents utilisent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unbound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de DNS direct externe,</w:t>
      </w:r>
    </w:p>
    <w:p w14:paraId="17D9D1B9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user/caps : agents en non-root,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cap_drop ALL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no-new-privileges</w:t>
      </w:r>
      <w:r w:rsidRPr="0003089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</w:t>
      </w:r>
    </w:p>
    <w:p w14:paraId="1A4F6A9C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FS :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read_only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seules écritures persistantes dans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workspaces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/state/logs,</w:t>
      </w:r>
    </w:p>
    <w:p w14:paraId="73B9A70B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digests : snapshot présent pour le déploiement actif,</w:t>
      </w:r>
    </w:p>
    <w:p w14:paraId="344A3451" w14:textId="77777777" w:rsidR="0003089C" w:rsidRPr="0003089C" w:rsidRDefault="0003089C" w:rsidP="000308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healthchecks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services critiques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healthy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DC5C518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Script Bash (base)</w:t>
      </w:r>
    </w:p>
    <w:p w14:paraId="4726F000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placer en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srv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/bin/agent-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doctor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appelé par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agent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doctor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D2186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#!/usr/bin/env bash</w:t>
      </w:r>
    </w:p>
    <w:p w14:paraId="05FDF5B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set -euo pipefail</w:t>
      </w:r>
    </w:p>
    <w:p w14:paraId="7AC7407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9012C2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FAIL=0</w:t>
      </w:r>
    </w:p>
    <w:p w14:paraId="4D070DF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log(){ echo "[$(date -Is)] $*"; }</w:t>
      </w:r>
    </w:p>
    <w:p w14:paraId="22AF68A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bad(){ log "FAIL: $*"; FAIL=1; }</w:t>
      </w:r>
    </w:p>
    <w:p w14:paraId="3E4E1FF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ok(){ log "OK: $*"; }</w:t>
      </w:r>
    </w:p>
    <w:p w14:paraId="562E008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D7302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check_no_public_bind() {</w:t>
      </w:r>
    </w:p>
    <w:p w14:paraId="035F44B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"Checking no 0.0.0.0 binds for agentic ports..."</w:t>
      </w:r>
    </w:p>
    <w:p w14:paraId="78DB5C8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ss -lntp | grep -E ':(11434|8080|3000|8188|9090|3000|3100|9000)\b' | grep -q '0.0.0.0'; then</w:t>
      </w:r>
    </w:p>
    <w:p w14:paraId="12793DD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ss -lntp | grep -E ':(11434|8080|3000|8188|9090|3000|3100|9000)\b' || true</w:t>
      </w:r>
    </w:p>
    <w:p w14:paraId="5045838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bad "Some service is bound to 0.0.0.0"</w:t>
      </w:r>
    </w:p>
    <w:p w14:paraId="15D3642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else</w:t>
      </w:r>
    </w:p>
    <w:p w14:paraId="69B6EA8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ok "No agentic ports bound to 0.0.0.0"</w:t>
      </w:r>
    </w:p>
    <w:p w14:paraId="295081F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fi</w:t>
      </w:r>
    </w:p>
    <w:p w14:paraId="109654F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7246741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3DFEFC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check_container_security() {</w:t>
      </w:r>
    </w:p>
    <w:p w14:paraId="10FE1D9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c="$1"</w:t>
      </w:r>
    </w:p>
    <w:p w14:paraId="7FC1756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"Checking security posture for $c..."</w:t>
      </w:r>
    </w:p>
    <w:p w14:paraId="3BC1EAE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user</w:t>
      </w:r>
    </w:p>
    <w:p w14:paraId="195E5F5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user="$(docker inspect -f '{{.Config.User}}' "$c" 2&gt;/dev/null || true)"</w:t>
      </w:r>
    </w:p>
    <w:p w14:paraId="547C4CE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[[ -n "$user" &amp;&amp; "$user" != "0" ]] || bad "$c runs as root (User=$user)"</w:t>
      </w:r>
    </w:p>
    <w:p w14:paraId="3F9EC13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86619A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nnp</w:t>
      </w:r>
    </w:p>
    <w:p w14:paraId="0FF376B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nnp="$(docker inspect -f '{{json .HostConfig.SecurityOpt}}' "$c" | grep -c 'no-new-privileges:true' || true)"</w:t>
      </w:r>
    </w:p>
    <w:p w14:paraId="0A1CEEF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[[ "$nnp" -ge 1 ]] || bad "$c missing no-new-privileges"</w:t>
      </w:r>
    </w:p>
    <w:p w14:paraId="1307657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DCBB4B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caps</w:t>
      </w:r>
    </w:p>
    <w:p w14:paraId="2AE06BF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caps="$(docker inspect -f '{{json .HostConfig.CapDrop}}' "$c" | grep -c 'ALL' || true)"</w:t>
      </w:r>
    </w:p>
    <w:p w14:paraId="7E9B490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[[ "$caps" -ge 1 ]] || bad "$c missing cap_drop ALL"</w:t>
      </w:r>
    </w:p>
    <w:p w14:paraId="264EAC3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31F69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ro</w:t>
      </w:r>
    </w:p>
    <w:p w14:paraId="1ECD468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ro="$(docker inspect -f '{{.HostConfig.ReadonlyRootfs}}' "$c" || echo "false")"</w:t>
      </w:r>
    </w:p>
    <w:p w14:paraId="4416D2A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[[ "$ro" == "true" ]] || bad "$c rootfs not read-only"</w:t>
      </w:r>
    </w:p>
    <w:p w14:paraId="3A9C19F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119C4B7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4087D1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check_docker_user_chain() {</w:t>
      </w:r>
    </w:p>
    <w:p w14:paraId="44B4635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"Checking DOCKER-USER chain rules..."</w:t>
      </w:r>
    </w:p>
    <w:p w14:paraId="5753644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! iptables -S DOCKER-USER &gt;/dev/null 2&gt;&amp;1; then</w:t>
      </w:r>
    </w:p>
    <w:p w14:paraId="353B050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bad "iptables DOCKER-USER chain not accessible"</w:t>
      </w:r>
    </w:p>
    <w:p w14:paraId="343CECC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</w:t>
      </w:r>
    </w:p>
    <w:p w14:paraId="2055801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fi</w:t>
      </w:r>
    </w:p>
    <w:p w14:paraId="0B1ECED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iptables -S DOCKER-USER | grep -q 'DROP' || bad "DOCKER-USER has no DROP rule"</w:t>
      </w:r>
    </w:p>
    <w:p w14:paraId="37F2C11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ok "DOCKER-USER chain present with DROP"</w:t>
      </w:r>
    </w:p>
    <w:p w14:paraId="76E649C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7BAA0B0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575BF0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check_egress_proxy_enforced() {</w:t>
      </w:r>
    </w:p>
    <w:p w14:paraId="512DF49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"Checking egress enforcement (agent container must fail without proxy)..."</w:t>
      </w:r>
    </w:p>
    <w:p w14:paraId="6B0C18A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# adapte le nom conteneur si besoin</w:t>
      </w:r>
    </w:p>
    <w:p w14:paraId="4A1B489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 c="agentic-claude"</w:t>
      </w:r>
    </w:p>
    <w:p w14:paraId="13BC951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docker exec "$c" bash -lc 'unset HTTPS_PROXY HTTP_PROXY; curl -fsS https://example.com &gt;/dev/null' ; then</w:t>
      </w:r>
    </w:p>
    <w:p w14:paraId="44AF2FE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bad "Egress works without proxy inside $c (bypass possible)"</w:t>
      </w:r>
    </w:p>
    <w:p w14:paraId="0FCC6C8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else</w:t>
      </w:r>
    </w:p>
    <w:p w14:paraId="306C742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ok "Direct egress blocked inside $c"</w:t>
      </w:r>
    </w:p>
    <w:p w14:paraId="4BB1A2D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fi</w:t>
      </w:r>
    </w:p>
    <w:p w14:paraId="78C1BAD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B28EF8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docker exec "$c" bash -lc 'curl -fsS https://example.com &gt;/dev/null' ; then</w:t>
      </w:r>
    </w:p>
    <w:p w14:paraId="2C79841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ok "Egress via proxy works (policy dependent)"</w:t>
      </w:r>
    </w:p>
    <w:p w14:paraId="4CCCC70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else</w:t>
      </w:r>
    </w:p>
    <w:p w14:paraId="66FC80F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log "WARN: proxy egress denied (could be offline/allowlist)."</w:t>
      </w:r>
    </w:p>
    <w:p w14:paraId="7FEC04E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fi</w:t>
      </w:r>
    </w:p>
    <w:p w14:paraId="1C85F4B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5A0979E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8975F7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check_health() {</w:t>
      </w:r>
    </w:p>
    <w:p w14:paraId="22359D4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"Checking critical containers health..."</w:t>
      </w:r>
    </w:p>
    <w:p w14:paraId="7DDEEF0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local critical=(agentic-ollama agentic-openwebui agentic-unbound)</w:t>
      </w:r>
    </w:p>
    <w:p w14:paraId="6C85AC2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for c in "${critical[@]}"; do</w:t>
      </w:r>
    </w:p>
    <w:p w14:paraId="5F2A135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local h</w:t>
      </w:r>
    </w:p>
    <w:p w14:paraId="6C34828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h="$(docker inspect -f '{{.State.Health.Status}}' "$c" 2&gt;/dev/null || echo "none")"</w:t>
      </w:r>
    </w:p>
    <w:p w14:paraId="357FC53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[[ "$h" == "healthy" ]] || bad "$c health=$h"</w:t>
      </w:r>
    </w:p>
    <w:p w14:paraId="01BE938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done</w:t>
      </w:r>
    </w:p>
    <w:p w14:paraId="072D3CE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ok "Healthchecks executed"</w:t>
      </w:r>
    </w:p>
    <w:p w14:paraId="6D86A55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6180E9C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94A43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main(){</w:t>
      </w:r>
    </w:p>
    <w:p w14:paraId="466C018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check_no_public_bind</w:t>
      </w:r>
    </w:p>
    <w:p w14:paraId="3882AEE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check_docker_user_chain</w:t>
      </w:r>
    </w:p>
    <w:p w14:paraId="087D4D4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check_egress_proxy_enforced</w:t>
      </w:r>
      <w:proofErr w:type="spellEnd"/>
    </w:p>
    <w:p w14:paraId="4A0A89D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55D56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# Applique aux agents CLI au minimum</w:t>
      </w:r>
    </w:p>
    <w:p w14:paraId="24E9301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for c in agentic-claude agentic-codex agentic-opencode; do</w:t>
      </w:r>
    </w:p>
    <w:p w14:paraId="20E650A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docker ps --format '{{.Names}}' | grep -qx "$c" &amp;&amp; check_container_security "$c" || log "WARN: $c not running"</w:t>
      </w:r>
    </w:p>
    <w:p w14:paraId="3EB1B56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done</w:t>
      </w:r>
    </w:p>
    <w:p w14:paraId="4289A90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626659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check_health</w:t>
      </w:r>
    </w:p>
    <w:p w14:paraId="7A14D302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BEFDC8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[[ "$FAIL" -ne 0 ]]; then</w:t>
      </w:r>
    </w:p>
    <w:p w14:paraId="0BECEB90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log "Doctor: FAILED"</w:t>
      </w:r>
    </w:p>
    <w:p w14:paraId="1B159AB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exit 1</w:t>
      </w:r>
    </w:p>
    <w:p w14:paraId="26DD99E1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fi</w:t>
      </w:r>
    </w:p>
    <w:p w14:paraId="1E650B1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log "Doctor: PASSED"</w:t>
      </w:r>
    </w:p>
    <w:p w14:paraId="2566DCE7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6354D3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5DFA21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main "$@"</w:t>
      </w:r>
    </w:p>
    <w:p w14:paraId="1F59992F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Règles DOCKER-USER (</w:t>
      </w:r>
      <w:proofErr w:type="spellStart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template</w:t>
      </w:r>
      <w:proofErr w:type="spellEnd"/>
      <w:r w:rsidRPr="000308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minimal)</w:t>
      </w:r>
    </w:p>
    <w:p w14:paraId="4B56514D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adapter avec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IPs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aliases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réels. Le principe : par défaut DROP, puis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strict.</w:t>
      </w:r>
    </w:p>
    <w:p w14:paraId="4979DDC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Exemple : permettre au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subnet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docker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seulement vers proxy/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gate</w:t>
      </w:r>
      <w:proofErr w:type="spellEnd"/>
    </w:p>
    <w:p w14:paraId="633DD6D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-N DOCKER-USER 2&gt;/dev/null || true</w:t>
      </w:r>
    </w:p>
    <w:p w14:paraId="56689F4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iptables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-F DOCKER-USER</w:t>
      </w:r>
    </w:p>
    <w:p w14:paraId="06B302B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7D035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# Autoriser trafic établi</w:t>
      </w:r>
    </w:p>
    <w:p w14:paraId="02F63C6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-A DOCKER-USER -m conntrack --ctstate ESTABLISHED,RELATED -j ACCEPT</w:t>
      </w:r>
    </w:p>
    <w:p w14:paraId="3B77474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9F65A2A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Autoriser DNS vers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(à adapter : IP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unbound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sur réseau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agentic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2AEDF94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-A DOCKER-USER -s 172.30.0.0/16 -p udp --dport 53 -j ACCEPT</w:t>
      </w:r>
    </w:p>
    <w:p w14:paraId="068070C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-A DOCKER-USER -s 172.30.0.0/16 -p tcp --dport 53 -j ACCEPT</w:t>
      </w:r>
    </w:p>
    <w:p w14:paraId="087382A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267D38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Autoriser proxy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egress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(3128) et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ollama-gate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(11435)</w:t>
      </w:r>
    </w:p>
    <w:p w14:paraId="742B995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-A DOCKER-USER -s 172.30.0.0/16 -p tcp --dport 3128 -j ACCEPT</w:t>
      </w:r>
    </w:p>
    <w:p w14:paraId="47A7A07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iptables -A DOCKER-USER -s 172.30.0.0/16 -p tcp --dport 11435 -j ACCEPT</w:t>
      </w:r>
    </w:p>
    <w:p w14:paraId="04C4A04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6454E2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Tout le reste : DROP + LOG (rate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limited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2BD34ABD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iptables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-A DOCKER-USER -m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10/min -j LOG --log-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prefix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"DOCKER-USER DROP "</w:t>
      </w:r>
    </w:p>
    <w:p w14:paraId="63E70D1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iptables</w:t>
      </w:r>
      <w:proofErr w:type="spellEnd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-A DOCKER-USER -j DROP</w:t>
      </w:r>
    </w:p>
    <w:p w14:paraId="31ED78A1" w14:textId="77777777" w:rsidR="0003089C" w:rsidRPr="0003089C" w:rsidRDefault="00CA7330" w:rsidP="00030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A703E0">
          <v:rect id="_x0000_i1047" style="width:0;height:1.5pt" o:hralign="center" o:hrstd="t" o:hr="t" fillcolor="#a0a0a0" stroked="f"/>
        </w:pict>
      </w:r>
    </w:p>
    <w:p w14:paraId="7E399373" w14:textId="77777777" w:rsidR="0003089C" w:rsidRPr="0003089C" w:rsidRDefault="0003089C" w:rsidP="00030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089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 utile (à inclure dans ces annexes si tu veux une vraie corrélation)</w:t>
      </w:r>
    </w:p>
    <w:p w14:paraId="01DA9040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Un schéma de logs commun (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gate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/proxy/agents) avec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trace_id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project_id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. Sans ça, tu auras des logs mais pas d’enquête rapide. Format minimal recommandé (JSON) :</w:t>
      </w:r>
    </w:p>
    <w:p w14:paraId="38DCA94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04564A2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"ts":"2026-01-27T19:12:33.123Z",</w:t>
      </w:r>
    </w:p>
    <w:p w14:paraId="7D67B0B3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"trace_id":"b7c1...",</w:t>
      </w:r>
    </w:p>
    <w:p w14:paraId="0DF2D0DF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>"project":"myrepo",</w:t>
      </w:r>
    </w:p>
    <w:p w14:paraId="3743A8A5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"tool":"claude",</w:t>
      </w:r>
    </w:p>
    <w:p w14:paraId="39A98D2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"actor":"agent-cli",</w:t>
      </w:r>
    </w:p>
    <w:p w14:paraId="3899928C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"event":"cmd_exec",</w:t>
      </w:r>
    </w:p>
    <w:p w14:paraId="7697DC39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"cwd":"/workspaces/myrepo",</w:t>
      </w:r>
    </w:p>
    <w:p w14:paraId="3AE86EF8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"cmd":"git status",</w:t>
      </w:r>
    </w:p>
    <w:p w14:paraId="01F5E81B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"exit":0,</w:t>
      </w:r>
    </w:p>
    <w:p w14:paraId="51D5F646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"risk":"low",</w:t>
      </w:r>
    </w:p>
    <w:p w14:paraId="1855CA8E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"refs":{"gate_session":"S-123","source_url":null}</w:t>
      </w:r>
    </w:p>
    <w:p w14:paraId="2E485C04" w14:textId="77777777" w:rsidR="0003089C" w:rsidRPr="0003089C" w:rsidRDefault="0003089C" w:rsidP="0003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3089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8FEC24C" w14:textId="77777777" w:rsidR="0003089C" w:rsidRPr="0003089C" w:rsidRDefault="0003089C" w:rsidP="00030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veux, je peux maintenant te donner une version “prête à coller” dans ton CDC, avec la même mise en forme que le reste (et en précisant explicitement quelles exceptions tu acceptes pour 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OpenHands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ComfyUI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Portainer</w:t>
      </w:r>
      <w:proofErr w:type="spellEnd"/>
      <w:r w:rsidRPr="0003089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C02A07F" w14:textId="77777777" w:rsidR="0003089C" w:rsidRDefault="0003089C"/>
    <w:sectPr w:rsidR="00030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406"/>
    <w:multiLevelType w:val="multilevel"/>
    <w:tmpl w:val="74A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D36"/>
    <w:multiLevelType w:val="multilevel"/>
    <w:tmpl w:val="154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770"/>
    <w:multiLevelType w:val="multilevel"/>
    <w:tmpl w:val="FE7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517BF"/>
    <w:multiLevelType w:val="multilevel"/>
    <w:tmpl w:val="5A7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83D71"/>
    <w:multiLevelType w:val="multilevel"/>
    <w:tmpl w:val="9DC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C7CBA"/>
    <w:multiLevelType w:val="multilevel"/>
    <w:tmpl w:val="69E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74D4D"/>
    <w:multiLevelType w:val="multilevel"/>
    <w:tmpl w:val="88F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B1ABB"/>
    <w:multiLevelType w:val="multilevel"/>
    <w:tmpl w:val="43A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28A4"/>
    <w:multiLevelType w:val="multilevel"/>
    <w:tmpl w:val="AC5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F59B8"/>
    <w:multiLevelType w:val="multilevel"/>
    <w:tmpl w:val="7CF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D46C0"/>
    <w:multiLevelType w:val="multilevel"/>
    <w:tmpl w:val="062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93DA2"/>
    <w:multiLevelType w:val="multilevel"/>
    <w:tmpl w:val="647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C3F9B"/>
    <w:multiLevelType w:val="multilevel"/>
    <w:tmpl w:val="9D3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801F9"/>
    <w:multiLevelType w:val="multilevel"/>
    <w:tmpl w:val="A74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56142"/>
    <w:multiLevelType w:val="multilevel"/>
    <w:tmpl w:val="B8F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727FC"/>
    <w:multiLevelType w:val="multilevel"/>
    <w:tmpl w:val="513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93C0A"/>
    <w:multiLevelType w:val="multilevel"/>
    <w:tmpl w:val="0AC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16F38"/>
    <w:multiLevelType w:val="multilevel"/>
    <w:tmpl w:val="F64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9342E"/>
    <w:multiLevelType w:val="multilevel"/>
    <w:tmpl w:val="324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A7604"/>
    <w:multiLevelType w:val="multilevel"/>
    <w:tmpl w:val="B3C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A713E"/>
    <w:multiLevelType w:val="multilevel"/>
    <w:tmpl w:val="674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A0FF7"/>
    <w:multiLevelType w:val="multilevel"/>
    <w:tmpl w:val="529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13C87"/>
    <w:multiLevelType w:val="multilevel"/>
    <w:tmpl w:val="6B9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915EF"/>
    <w:multiLevelType w:val="multilevel"/>
    <w:tmpl w:val="592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06B9C"/>
    <w:multiLevelType w:val="multilevel"/>
    <w:tmpl w:val="1B1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E3C10"/>
    <w:multiLevelType w:val="multilevel"/>
    <w:tmpl w:val="02D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F72EF"/>
    <w:multiLevelType w:val="multilevel"/>
    <w:tmpl w:val="F0A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C77D4"/>
    <w:multiLevelType w:val="multilevel"/>
    <w:tmpl w:val="A4E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3037A"/>
    <w:multiLevelType w:val="multilevel"/>
    <w:tmpl w:val="328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C27FC"/>
    <w:multiLevelType w:val="multilevel"/>
    <w:tmpl w:val="560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32A70"/>
    <w:multiLevelType w:val="multilevel"/>
    <w:tmpl w:val="911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D7618"/>
    <w:multiLevelType w:val="multilevel"/>
    <w:tmpl w:val="7FC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038E2"/>
    <w:multiLevelType w:val="multilevel"/>
    <w:tmpl w:val="C47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36740"/>
    <w:multiLevelType w:val="multilevel"/>
    <w:tmpl w:val="B12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6283F"/>
    <w:multiLevelType w:val="multilevel"/>
    <w:tmpl w:val="60D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945D6"/>
    <w:multiLevelType w:val="multilevel"/>
    <w:tmpl w:val="B02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A20FD"/>
    <w:multiLevelType w:val="multilevel"/>
    <w:tmpl w:val="99E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F2035"/>
    <w:multiLevelType w:val="multilevel"/>
    <w:tmpl w:val="8E6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357F7"/>
    <w:multiLevelType w:val="multilevel"/>
    <w:tmpl w:val="D8A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06250"/>
    <w:multiLevelType w:val="multilevel"/>
    <w:tmpl w:val="CBB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07A96"/>
    <w:multiLevelType w:val="multilevel"/>
    <w:tmpl w:val="2E7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EF429D"/>
    <w:multiLevelType w:val="multilevel"/>
    <w:tmpl w:val="80F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93481"/>
    <w:multiLevelType w:val="multilevel"/>
    <w:tmpl w:val="C89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4286D"/>
    <w:multiLevelType w:val="multilevel"/>
    <w:tmpl w:val="1D6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EB2968"/>
    <w:multiLevelType w:val="multilevel"/>
    <w:tmpl w:val="5A74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35A2B"/>
    <w:multiLevelType w:val="multilevel"/>
    <w:tmpl w:val="D5C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7307B"/>
    <w:multiLevelType w:val="multilevel"/>
    <w:tmpl w:val="293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2359DA"/>
    <w:multiLevelType w:val="multilevel"/>
    <w:tmpl w:val="971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D6036"/>
    <w:multiLevelType w:val="multilevel"/>
    <w:tmpl w:val="74F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7206A"/>
    <w:multiLevelType w:val="multilevel"/>
    <w:tmpl w:val="519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774D0"/>
    <w:multiLevelType w:val="multilevel"/>
    <w:tmpl w:val="304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45A45"/>
    <w:multiLevelType w:val="multilevel"/>
    <w:tmpl w:val="94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EC15A5"/>
    <w:multiLevelType w:val="multilevel"/>
    <w:tmpl w:val="410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46D47"/>
    <w:multiLevelType w:val="multilevel"/>
    <w:tmpl w:val="275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105D15"/>
    <w:multiLevelType w:val="multilevel"/>
    <w:tmpl w:val="8B2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F26D2"/>
    <w:multiLevelType w:val="multilevel"/>
    <w:tmpl w:val="0ED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D96785"/>
    <w:multiLevelType w:val="multilevel"/>
    <w:tmpl w:val="6B4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FA41D8"/>
    <w:multiLevelType w:val="multilevel"/>
    <w:tmpl w:val="833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60A0C"/>
    <w:multiLevelType w:val="multilevel"/>
    <w:tmpl w:val="620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451B0"/>
    <w:multiLevelType w:val="multilevel"/>
    <w:tmpl w:val="01E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2593A"/>
    <w:multiLevelType w:val="multilevel"/>
    <w:tmpl w:val="8F5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B4C5F"/>
    <w:multiLevelType w:val="multilevel"/>
    <w:tmpl w:val="171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641B9"/>
    <w:multiLevelType w:val="multilevel"/>
    <w:tmpl w:val="239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4537EF"/>
    <w:multiLevelType w:val="multilevel"/>
    <w:tmpl w:val="F1A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600251"/>
    <w:multiLevelType w:val="multilevel"/>
    <w:tmpl w:val="14C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F61919"/>
    <w:multiLevelType w:val="multilevel"/>
    <w:tmpl w:val="1C5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D2B35"/>
    <w:multiLevelType w:val="multilevel"/>
    <w:tmpl w:val="786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0A377A"/>
    <w:multiLevelType w:val="multilevel"/>
    <w:tmpl w:val="1BF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9F75E5"/>
    <w:multiLevelType w:val="multilevel"/>
    <w:tmpl w:val="430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DD49A8"/>
    <w:multiLevelType w:val="multilevel"/>
    <w:tmpl w:val="EAE2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6A5A41"/>
    <w:multiLevelType w:val="multilevel"/>
    <w:tmpl w:val="6F3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1"/>
  </w:num>
  <w:num w:numId="3">
    <w:abstractNumId w:val="43"/>
  </w:num>
  <w:num w:numId="4">
    <w:abstractNumId w:val="37"/>
  </w:num>
  <w:num w:numId="5">
    <w:abstractNumId w:val="48"/>
  </w:num>
  <w:num w:numId="6">
    <w:abstractNumId w:val="51"/>
  </w:num>
  <w:num w:numId="7">
    <w:abstractNumId w:val="25"/>
  </w:num>
  <w:num w:numId="8">
    <w:abstractNumId w:val="58"/>
  </w:num>
  <w:num w:numId="9">
    <w:abstractNumId w:val="64"/>
  </w:num>
  <w:num w:numId="10">
    <w:abstractNumId w:val="62"/>
  </w:num>
  <w:num w:numId="11">
    <w:abstractNumId w:val="38"/>
  </w:num>
  <w:num w:numId="12">
    <w:abstractNumId w:val="32"/>
  </w:num>
  <w:num w:numId="13">
    <w:abstractNumId w:val="18"/>
  </w:num>
  <w:num w:numId="14">
    <w:abstractNumId w:val="70"/>
  </w:num>
  <w:num w:numId="15">
    <w:abstractNumId w:val="63"/>
  </w:num>
  <w:num w:numId="16">
    <w:abstractNumId w:val="59"/>
  </w:num>
  <w:num w:numId="17">
    <w:abstractNumId w:val="66"/>
  </w:num>
  <w:num w:numId="18">
    <w:abstractNumId w:val="42"/>
  </w:num>
  <w:num w:numId="19">
    <w:abstractNumId w:val="14"/>
  </w:num>
  <w:num w:numId="20">
    <w:abstractNumId w:val="36"/>
  </w:num>
  <w:num w:numId="21">
    <w:abstractNumId w:val="12"/>
  </w:num>
  <w:num w:numId="22">
    <w:abstractNumId w:val="1"/>
  </w:num>
  <w:num w:numId="23">
    <w:abstractNumId w:val="9"/>
  </w:num>
  <w:num w:numId="24">
    <w:abstractNumId w:val="26"/>
  </w:num>
  <w:num w:numId="25">
    <w:abstractNumId w:val="0"/>
  </w:num>
  <w:num w:numId="26">
    <w:abstractNumId w:val="45"/>
  </w:num>
  <w:num w:numId="27">
    <w:abstractNumId w:val="15"/>
  </w:num>
  <w:num w:numId="28">
    <w:abstractNumId w:val="60"/>
  </w:num>
  <w:num w:numId="29">
    <w:abstractNumId w:val="57"/>
  </w:num>
  <w:num w:numId="30">
    <w:abstractNumId w:val="13"/>
  </w:num>
  <w:num w:numId="31">
    <w:abstractNumId w:val="8"/>
  </w:num>
  <w:num w:numId="32">
    <w:abstractNumId w:val="30"/>
  </w:num>
  <w:num w:numId="33">
    <w:abstractNumId w:val="55"/>
  </w:num>
  <w:num w:numId="34">
    <w:abstractNumId w:val="27"/>
  </w:num>
  <w:num w:numId="35">
    <w:abstractNumId w:val="2"/>
  </w:num>
  <w:num w:numId="36">
    <w:abstractNumId w:val="44"/>
  </w:num>
  <w:num w:numId="37">
    <w:abstractNumId w:val="41"/>
  </w:num>
  <w:num w:numId="38">
    <w:abstractNumId w:val="20"/>
  </w:num>
  <w:num w:numId="39">
    <w:abstractNumId w:val="69"/>
  </w:num>
  <w:num w:numId="40">
    <w:abstractNumId w:val="23"/>
  </w:num>
  <w:num w:numId="41">
    <w:abstractNumId w:val="52"/>
  </w:num>
  <w:num w:numId="42">
    <w:abstractNumId w:val="16"/>
  </w:num>
  <w:num w:numId="43">
    <w:abstractNumId w:val="24"/>
  </w:num>
  <w:num w:numId="44">
    <w:abstractNumId w:val="67"/>
  </w:num>
  <w:num w:numId="45">
    <w:abstractNumId w:val="50"/>
  </w:num>
  <w:num w:numId="46">
    <w:abstractNumId w:val="29"/>
  </w:num>
  <w:num w:numId="47">
    <w:abstractNumId w:val="17"/>
  </w:num>
  <w:num w:numId="48">
    <w:abstractNumId w:val="19"/>
  </w:num>
  <w:num w:numId="49">
    <w:abstractNumId w:val="49"/>
  </w:num>
  <w:num w:numId="50">
    <w:abstractNumId w:val="10"/>
  </w:num>
  <w:num w:numId="51">
    <w:abstractNumId w:val="21"/>
  </w:num>
  <w:num w:numId="52">
    <w:abstractNumId w:val="54"/>
  </w:num>
  <w:num w:numId="53">
    <w:abstractNumId w:val="4"/>
  </w:num>
  <w:num w:numId="54">
    <w:abstractNumId w:val="56"/>
  </w:num>
  <w:num w:numId="55">
    <w:abstractNumId w:val="33"/>
  </w:num>
  <w:num w:numId="56">
    <w:abstractNumId w:val="34"/>
  </w:num>
  <w:num w:numId="57">
    <w:abstractNumId w:val="53"/>
  </w:num>
  <w:num w:numId="58">
    <w:abstractNumId w:val="39"/>
  </w:num>
  <w:num w:numId="59">
    <w:abstractNumId w:val="22"/>
  </w:num>
  <w:num w:numId="60">
    <w:abstractNumId w:val="46"/>
  </w:num>
  <w:num w:numId="61">
    <w:abstractNumId w:val="65"/>
  </w:num>
  <w:num w:numId="62">
    <w:abstractNumId w:val="7"/>
  </w:num>
  <w:num w:numId="63">
    <w:abstractNumId w:val="6"/>
  </w:num>
  <w:num w:numId="64">
    <w:abstractNumId w:val="40"/>
  </w:num>
  <w:num w:numId="65">
    <w:abstractNumId w:val="47"/>
  </w:num>
  <w:num w:numId="66">
    <w:abstractNumId w:val="5"/>
  </w:num>
  <w:num w:numId="67">
    <w:abstractNumId w:val="68"/>
  </w:num>
  <w:num w:numId="68">
    <w:abstractNumId w:val="11"/>
  </w:num>
  <w:num w:numId="69">
    <w:abstractNumId w:val="28"/>
  </w:num>
  <w:num w:numId="70">
    <w:abstractNumId w:val="35"/>
  </w:num>
  <w:num w:numId="71">
    <w:abstractNumId w:val="6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59"/>
    <w:rsid w:val="0003089C"/>
    <w:rsid w:val="00224DAB"/>
    <w:rsid w:val="004571B5"/>
    <w:rsid w:val="0059062A"/>
    <w:rsid w:val="005B4ADD"/>
    <w:rsid w:val="00CA7330"/>
    <w:rsid w:val="00D774DE"/>
    <w:rsid w:val="00D81FF1"/>
    <w:rsid w:val="00F0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2054"/>
  <w15:chartTrackingRefBased/>
  <w15:docId w15:val="{64DB4E62-E606-4D20-B670-F83CC585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1F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1F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81F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1F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1F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81FF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1FF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81FF1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D81FF1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0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089C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7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22055-72D4-41A2-AD57-5DDBFD9A2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</Pages>
  <Words>6601</Words>
  <Characters>36310</Characters>
  <Application>Microsoft Office Word</Application>
  <DocSecurity>0</DocSecurity>
  <Lines>302</Lines>
  <Paragraphs>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Pierre-Andre Vuissoz</dc:creator>
  <cp:keywords/>
  <dc:description/>
  <cp:lastModifiedBy>Pierre-Andre Vuissoz</cp:lastModifiedBy>
  <cp:revision>4</cp:revision>
  <dcterms:created xsi:type="dcterms:W3CDTF">2026-01-27T20:47:00Z</dcterms:created>
  <dcterms:modified xsi:type="dcterms:W3CDTF">2026-02-09T18:41:00Z</dcterms:modified>
</cp:coreProperties>
</file>