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B8405" w14:textId="0ACF9275" w:rsidR="00296276" w:rsidRPr="00296276" w:rsidRDefault="00296276" w:rsidP="00296276">
      <w:r w:rsidRPr="00296276">
        <w:t>PHẦN 1. PHÂN TÍCH: ĐẶC ĐIỂM BẢNG EXCEL "XẤU" VS. BẢNG "ĐÚNG"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822"/>
        <w:gridCol w:w="3910"/>
      </w:tblGrid>
      <w:tr w:rsidR="00296276" w:rsidRPr="00296276" w14:paraId="046075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49598" w14:textId="77777777" w:rsidR="00296276" w:rsidRPr="00296276" w:rsidRDefault="00296276" w:rsidP="00296276">
            <w:r w:rsidRPr="00296276">
              <w:t>Tiêu chí so sánh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BE9FF" w14:textId="58323CC3" w:rsidR="00296276" w:rsidRPr="00296276" w:rsidRDefault="00296276" w:rsidP="00296276">
            <w:r w:rsidRPr="00296276">
              <w:t xml:space="preserve">Bảng Excel "Xấu"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CA631" w14:textId="1A51EFC4" w:rsidR="00296276" w:rsidRPr="00296276" w:rsidRDefault="00296276" w:rsidP="00296276">
            <w:r w:rsidRPr="00296276">
              <w:t xml:space="preserve">Bảng Excel "Đúng" </w:t>
            </w:r>
          </w:p>
        </w:tc>
      </w:tr>
      <w:tr w:rsidR="00296276" w:rsidRPr="00296276" w14:paraId="20E43E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3B9F9" w14:textId="5467ED65" w:rsidR="00296276" w:rsidRPr="00296276" w:rsidRDefault="00296276" w:rsidP="00296276">
            <w:r w:rsidRPr="00296276">
              <w:t xml:space="preserve">1. Cấu trúc Ô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22D9E" w14:textId="77777777" w:rsidR="00296276" w:rsidRPr="00296276" w:rsidRDefault="00296276" w:rsidP="00296276">
            <w:r w:rsidRPr="00296276">
              <w:t>Có gộp ô (Merge Cells) ở các tiêu đề hoặc các dòng phân loại danh mục, làm đứt gãy cấu trúc mảng dữ liệu.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CEE06" w14:textId="77777777" w:rsidR="00296276" w:rsidRPr="00296276" w:rsidRDefault="00296276" w:rsidP="00296276">
            <w:r w:rsidRPr="00296276">
              <w:t>Tuyệt đối không gộp ô. Mỗi ô là một giá trị độc lập, giữ nguyên cấu trúc phẳng chuẩn chỉnh.</w:t>
            </w:r>
          </w:p>
        </w:tc>
      </w:tr>
      <w:tr w:rsidR="00296276" w:rsidRPr="00296276" w14:paraId="56AD5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FA198" w14:textId="77777777" w:rsidR="00296276" w:rsidRPr="00296276" w:rsidRDefault="00296276" w:rsidP="00296276">
            <w:r w:rsidRPr="00296276">
              <w:t>2. Dữ liệu &amp; Tiêu đề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733DD" w14:textId="77777777" w:rsidR="00296276" w:rsidRPr="00296276" w:rsidRDefault="00296276" w:rsidP="00296276">
            <w:r w:rsidRPr="00296276">
              <w:t>Tồn tại nhiều dòng trống, tiêu đề phụ lồng nhau, hoặc một cột chứa nhiều loại dữ liệu lẫn lộn (vừa số, vừa chữ, vừa ký tự đặc biệt).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D71A3" w14:textId="77777777" w:rsidR="00296276" w:rsidRPr="00296276" w:rsidRDefault="00296276" w:rsidP="00296276">
            <w:r w:rsidRPr="00296276">
              <w:t>Duy nhất 1 hàng tiêu đề (Single-row Header) ở dòng đầu tiên; các cột đồng nhất kiểu dữ liệu (Text hoàn toàn hoặc Số hoàn toàn).</w:t>
            </w:r>
          </w:p>
        </w:tc>
      </w:tr>
      <w:tr w:rsidR="00296276" w:rsidRPr="00296276" w14:paraId="30EF1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588AE" w14:textId="77777777" w:rsidR="00296276" w:rsidRPr="00296276" w:rsidRDefault="00296276" w:rsidP="00296276">
            <w:r w:rsidRPr="00296276">
              <w:t>3. Tính liên tục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952BB" w14:textId="77777777" w:rsidR="00296276" w:rsidRPr="00296276" w:rsidRDefault="00296276" w:rsidP="00296276">
            <w:r w:rsidRPr="00296276">
              <w:t>Có các dòng trống (Blank rows) hoặc cột trống dùng để ngắt quãng trực quan, khiến hàm tính toán bị giới hạn phạm vi.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78966" w14:textId="77777777" w:rsidR="00296276" w:rsidRPr="00296276" w:rsidRDefault="00296276" w:rsidP="00296276">
            <w:r w:rsidRPr="00296276">
              <w:t>Liên tục 100%. Không có dòng trống hay cột trống ngắt quãng từ ô đầu đến ô cuối cùng của bảng dữ liệu.</w:t>
            </w:r>
          </w:p>
        </w:tc>
      </w:tr>
      <w:tr w:rsidR="00296276" w:rsidRPr="00296276" w14:paraId="1A7D4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756B7" w14:textId="77777777" w:rsidR="00296276" w:rsidRPr="00296276" w:rsidRDefault="00296276" w:rsidP="00296276">
            <w:r w:rsidRPr="00296276">
              <w:t>4. Khả năng tự động hóa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6A49D" w14:textId="77777777" w:rsidR="00296276" w:rsidRPr="00296276" w:rsidRDefault="00296276" w:rsidP="00296276">
            <w:r w:rsidRPr="00296276">
              <w:t>Gây lỗi liên tục cho hàm VLOOKUP, XLOOKUP, Pivot Table hoặc báo lỗi tham chiếu giá trị (#VALUE!, #REF!).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5F7B8" w14:textId="77777777" w:rsidR="00296276" w:rsidRPr="00296276" w:rsidRDefault="00296276" w:rsidP="00296276">
            <w:r w:rsidRPr="00296276">
              <w:t>Giúp các hàm tra cứu, bộ lọc (AutoFilter) và biểu đồ phân tích chạy mượt mà, chính xác tuyệt đối.</w:t>
            </w:r>
          </w:p>
        </w:tc>
      </w:tr>
    </w:tbl>
    <w:p w14:paraId="375890BA" w14:textId="77777777" w:rsidR="00296276" w:rsidRPr="00296276" w:rsidRDefault="00296276" w:rsidP="00296276">
      <w:r w:rsidRPr="00296276">
        <w:t>Phần 3. Kiểm thử: Sửa lỗi trôi vùng dữ liệu VLOOKUP bằng dấu $</w:t>
      </w:r>
    </w:p>
    <w:p w14:paraId="5BB51266" w14:textId="77777777" w:rsidR="00296276" w:rsidRPr="00296276" w:rsidRDefault="00296276" w:rsidP="00296276">
      <w:pPr>
        <w:numPr>
          <w:ilvl w:val="0"/>
          <w:numId w:val="1"/>
        </w:numPr>
      </w:pPr>
      <w:r w:rsidRPr="00296276">
        <w:t>Dính lỗi N/A khi kéo công thức xuống: Bởi vì nếu không có dấu tuyệt đối $ thì từ H4:J7 khi kéo sẽ dần thành H5:J8, H6:J9,… nên bảng không thể đối chiếu dữ liệu =&gt; Lỗi N/A</w:t>
      </w:r>
    </w:p>
    <w:p w14:paraId="4C8FC34C" w14:textId="77777777" w:rsidR="00296276" w:rsidRPr="00296276" w:rsidRDefault="00296276" w:rsidP="00296276">
      <w:r w:rsidRPr="00296276">
        <w:t>Ví dụ đúng khi muốn kéo dữ liệu của hàm VLOOKUP:</w:t>
      </w:r>
    </w:p>
    <w:p w14:paraId="42441832" w14:textId="77777777" w:rsidR="00296276" w:rsidRPr="00296276" w:rsidRDefault="00296276" w:rsidP="00296276">
      <w:pPr>
        <w:numPr>
          <w:ilvl w:val="0"/>
          <w:numId w:val="1"/>
        </w:numPr>
      </w:pPr>
      <w:r w:rsidRPr="00296276">
        <w:t>=VLOOKUP(F2, $H$4:$J$7, 3, FALSE)</w:t>
      </w:r>
    </w:p>
    <w:p w14:paraId="02B45661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36429"/>
    <w:multiLevelType w:val="hybridMultilevel"/>
    <w:tmpl w:val="D332AB28"/>
    <w:lvl w:ilvl="0" w:tplc="7360B38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561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76"/>
    <w:rsid w:val="00296276"/>
    <w:rsid w:val="00717BE8"/>
    <w:rsid w:val="00912D51"/>
    <w:rsid w:val="00975AB1"/>
    <w:rsid w:val="00F27879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8E954"/>
  <w15:chartTrackingRefBased/>
  <w15:docId w15:val="{006E97E0-06EB-4C0E-A3A0-3CD7E072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9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9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96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9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96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9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9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9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9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96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96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96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9627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9627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9627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9627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9627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9627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9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9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9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9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9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9627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9627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9627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96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9627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96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2026-10-26T17:35:00Z</dcterms:created>
  <dcterms:modified xsi:type="dcterms:W3CDTF">2026-10-26T17:36:00Z</dcterms:modified>
</cp:coreProperties>
</file>