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997BA" w14:textId="24219734" w:rsidR="009632B0" w:rsidRPr="009632B0" w:rsidRDefault="009632B0" w:rsidP="009632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 List</w:t>
      </w:r>
    </w:p>
    <w:p w14:paraId="5A6C6437" w14:textId="787FCF6F" w:rsidR="00F0762D" w:rsidRPr="006539E2" w:rsidRDefault="00F0762D" w:rsidP="00F0762D">
      <w:pPr>
        <w:rPr>
          <w:lang w:val="en-US"/>
        </w:rPr>
      </w:pPr>
      <w:r w:rsidRPr="006539E2">
        <w:rPr>
          <w:lang w:val="en-US"/>
        </w:rPr>
        <w:t>Ambiguity (lexical</w:t>
      </w:r>
      <w:r w:rsidR="00F54EA2">
        <w:rPr>
          <w:lang w:val="en-US"/>
        </w:rPr>
        <w:t xml:space="preserve">) </w:t>
      </w:r>
      <w:r w:rsidR="006539E2" w:rsidRPr="006539E2">
        <w:rPr>
          <w:lang w:val="en-US"/>
        </w:rPr>
        <w:t xml:space="preserve">(Annotated as </w:t>
      </w:r>
      <w:r w:rsidR="006539E2">
        <w:rPr>
          <w:lang w:val="en-US"/>
        </w:rPr>
        <w:t>3</w:t>
      </w:r>
      <w:r w:rsidR="006539E2" w:rsidRPr="006539E2">
        <w:rPr>
          <w:lang w:val="en-US"/>
        </w:rPr>
        <w:t>)</w:t>
      </w:r>
      <w:r w:rsidRPr="006539E2">
        <w:rPr>
          <w:lang w:val="en-US"/>
        </w:rPr>
        <w:t>:</w:t>
      </w:r>
    </w:p>
    <w:p w14:paraId="7B03B258" w14:textId="470702AF" w:rsidR="00DE7237" w:rsidRDefault="00133ABD" w:rsidP="00F0762D">
      <w:pPr>
        <w:pStyle w:val="ListParagraph"/>
        <w:numPr>
          <w:ilvl w:val="0"/>
          <w:numId w:val="2"/>
        </w:numPr>
      </w:pPr>
      <w:proofErr w:type="spellStart"/>
      <w:r w:rsidRPr="00133ABD">
        <w:t>Lexical</w:t>
      </w:r>
      <w:proofErr w:type="spellEnd"/>
    </w:p>
    <w:p w14:paraId="7C30B387" w14:textId="2D75B73E" w:rsidR="00133ABD" w:rsidRDefault="00DE7237" w:rsidP="00DE7237">
      <w:pPr>
        <w:pStyle w:val="ListParagraph"/>
        <w:numPr>
          <w:ilvl w:val="1"/>
          <w:numId w:val="2"/>
        </w:numPr>
      </w:pPr>
      <w:r>
        <w:t xml:space="preserve">E.g. </w:t>
      </w:r>
      <w:proofErr w:type="spellStart"/>
      <w:r w:rsidR="00133ABD" w:rsidRPr="00133ABD">
        <w:t>bill</w:t>
      </w:r>
      <w:proofErr w:type="spellEnd"/>
      <w:r w:rsidR="00133ABD" w:rsidRPr="00133ABD">
        <w:t xml:space="preserve"> – Rechnung, Gesetz, P</w:t>
      </w:r>
      <w:r w:rsidR="00133ABD">
        <w:t xml:space="preserve">lakat, </w:t>
      </w:r>
      <w:proofErr w:type="spellStart"/>
      <w:r w:rsidR="00133ABD">
        <w:t>counter</w:t>
      </w:r>
      <w:proofErr w:type="spellEnd"/>
      <w:r w:rsidR="00133ABD">
        <w:t xml:space="preserve"> – Zähler, Schalter</w:t>
      </w:r>
      <w:r w:rsidR="008F5A77">
        <w:t xml:space="preserve">, </w:t>
      </w:r>
      <w:proofErr w:type="spellStart"/>
      <w:r w:rsidR="008F5A77">
        <w:t>server</w:t>
      </w:r>
      <w:proofErr w:type="spellEnd"/>
      <w:r w:rsidR="008F5A77">
        <w:t xml:space="preserve"> – Bedienung, Server</w:t>
      </w:r>
      <w:r w:rsidR="00721357">
        <w:t>, etc.</w:t>
      </w:r>
    </w:p>
    <w:p w14:paraId="1803866A" w14:textId="22522057" w:rsidR="00B55C94" w:rsidRDefault="00B55C94" w:rsidP="00DE7237">
      <w:pPr>
        <w:pStyle w:val="ListParagraph"/>
        <w:numPr>
          <w:ilvl w:val="1"/>
          <w:numId w:val="2"/>
        </w:numPr>
        <w:rPr>
          <w:lang w:val="en-US"/>
        </w:rPr>
      </w:pPr>
      <w:r w:rsidRPr="00B55C94">
        <w:rPr>
          <w:lang w:val="en-US"/>
        </w:rPr>
        <w:t>E.g. mouse, bus, s</w:t>
      </w:r>
      <w:r>
        <w:rPr>
          <w:lang w:val="en-US"/>
        </w:rPr>
        <w:t>tream</w:t>
      </w:r>
    </w:p>
    <w:p w14:paraId="4702AB44" w14:textId="0E9079A3" w:rsidR="00F0762D" w:rsidRDefault="00F0762D">
      <w:r>
        <w:t>Bias</w:t>
      </w:r>
      <w:r w:rsidR="006539E2">
        <w:t xml:space="preserve"> (</w:t>
      </w:r>
      <w:proofErr w:type="spellStart"/>
      <w:r w:rsidR="006539E2">
        <w:t>Annotated</w:t>
      </w:r>
      <w:proofErr w:type="spellEnd"/>
      <w:r w:rsidR="006539E2">
        <w:t xml:space="preserve"> </w:t>
      </w:r>
      <w:proofErr w:type="spellStart"/>
      <w:r w:rsidR="006539E2">
        <w:t>as</w:t>
      </w:r>
      <w:proofErr w:type="spellEnd"/>
      <w:r w:rsidR="006539E2">
        <w:t xml:space="preserve"> 2)</w:t>
      </w:r>
      <w:r>
        <w:t>:</w:t>
      </w:r>
    </w:p>
    <w:p w14:paraId="02E81A07" w14:textId="3E2F7B55" w:rsidR="00DB6CA1" w:rsidRPr="00DB6CA1" w:rsidRDefault="00F0762D" w:rsidP="00DB6CA1">
      <w:pPr>
        <w:pStyle w:val="ListParagraph"/>
        <w:numPr>
          <w:ilvl w:val="0"/>
          <w:numId w:val="2"/>
        </w:numPr>
        <w:rPr>
          <w:lang w:val="en-US"/>
        </w:rPr>
      </w:pPr>
      <w:r w:rsidRPr="00F0762D">
        <w:rPr>
          <w:lang w:val="en-US"/>
        </w:rPr>
        <w:t>Ethnicity (People of a c</w:t>
      </w:r>
      <w:r>
        <w:rPr>
          <w:lang w:val="en-US"/>
        </w:rPr>
        <w:t>ertain country, skin color)</w:t>
      </w:r>
    </w:p>
    <w:p w14:paraId="10080647" w14:textId="43A4DD96" w:rsidR="00F0762D" w:rsidRPr="00F0762D" w:rsidRDefault="00F0762D" w:rsidP="00F0762D">
      <w:pPr>
        <w:pStyle w:val="ListParagraph"/>
        <w:numPr>
          <w:ilvl w:val="0"/>
          <w:numId w:val="2"/>
        </w:numPr>
        <w:rPr>
          <w:lang w:val="en-US"/>
        </w:rPr>
      </w:pPr>
      <w:r w:rsidRPr="00F0762D">
        <w:rPr>
          <w:lang w:val="en-US"/>
        </w:rPr>
        <w:t>Religion (Christian</w:t>
      </w:r>
      <w:r>
        <w:rPr>
          <w:lang w:val="en-US"/>
        </w:rPr>
        <w:t>s</w:t>
      </w:r>
      <w:r w:rsidRPr="00F0762D">
        <w:rPr>
          <w:lang w:val="en-US"/>
        </w:rPr>
        <w:t>, Jews, Hindi, B</w:t>
      </w:r>
      <w:r>
        <w:rPr>
          <w:lang w:val="en-US"/>
        </w:rPr>
        <w:t>uddhists, Cultists)</w:t>
      </w:r>
    </w:p>
    <w:p w14:paraId="15B3856C" w14:textId="29ECFDE5" w:rsidR="00F0762D" w:rsidRDefault="00F0762D" w:rsidP="00F0762D">
      <w:pPr>
        <w:pStyle w:val="ListParagraph"/>
        <w:numPr>
          <w:ilvl w:val="0"/>
          <w:numId w:val="2"/>
        </w:numPr>
        <w:rPr>
          <w:lang w:val="en-US"/>
        </w:rPr>
      </w:pPr>
      <w:r w:rsidRPr="00F0762D">
        <w:rPr>
          <w:lang w:val="en-US"/>
        </w:rPr>
        <w:t>Occupation (</w:t>
      </w:r>
      <w:r w:rsidR="00B55C94">
        <w:rPr>
          <w:lang w:val="en-US"/>
        </w:rPr>
        <w:t xml:space="preserve">policemen, politicians, scientist, researcher, </w:t>
      </w:r>
      <w:r w:rsidRPr="00F0762D">
        <w:rPr>
          <w:lang w:val="en-US"/>
        </w:rPr>
        <w:t>etc.</w:t>
      </w:r>
      <w:r>
        <w:rPr>
          <w:lang w:val="en-US"/>
        </w:rPr>
        <w:t>)</w:t>
      </w:r>
    </w:p>
    <w:p w14:paraId="03D51695" w14:textId="7F880D6A" w:rsidR="00CA2998" w:rsidRDefault="00CA2998" w:rsidP="00F076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Brand (Gucci, Prada, McDonalds, VW, Apple)</w:t>
      </w:r>
    </w:p>
    <w:p w14:paraId="42A58798" w14:textId="2177A335" w:rsidR="00CA2998" w:rsidRDefault="00CA2998" w:rsidP="00F076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Political Figures (Trump, Shapiro, Merkel, Hitler, Martin Luther King, etc.)</w:t>
      </w:r>
    </w:p>
    <w:p w14:paraId="05BCD9EF" w14:textId="4599CE42" w:rsidR="009F0BC0" w:rsidRPr="00F0762D" w:rsidRDefault="009F0BC0" w:rsidP="00F076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Famous People (Chris </w:t>
      </w:r>
      <w:proofErr w:type="spellStart"/>
      <w:r>
        <w:rPr>
          <w:lang w:val="en-US"/>
        </w:rPr>
        <w:t>Hemsworth</w:t>
      </w:r>
      <w:proofErr w:type="spellEnd"/>
      <w:r>
        <w:rPr>
          <w:lang w:val="en-US"/>
        </w:rPr>
        <w:t>, Adam Sandler</w:t>
      </w:r>
      <w:r w:rsidR="00C3580C">
        <w:rPr>
          <w:lang w:val="en-US"/>
        </w:rPr>
        <w:t>, Joaquin Phoenix</w:t>
      </w:r>
      <w:r>
        <w:rPr>
          <w:lang w:val="en-US"/>
        </w:rPr>
        <w:t>)</w:t>
      </w:r>
    </w:p>
    <w:p w14:paraId="30F645F1" w14:textId="14948CCF" w:rsidR="00F0762D" w:rsidRDefault="00F0762D">
      <w:r>
        <w:t>Negation</w:t>
      </w:r>
      <w:r w:rsidR="006539E2">
        <w:t xml:space="preserve"> (</w:t>
      </w:r>
      <w:proofErr w:type="spellStart"/>
      <w:r w:rsidR="006539E2">
        <w:t>Annotated</w:t>
      </w:r>
      <w:proofErr w:type="spellEnd"/>
      <w:r w:rsidR="006539E2">
        <w:t xml:space="preserve"> </w:t>
      </w:r>
      <w:proofErr w:type="spellStart"/>
      <w:r w:rsidR="006539E2">
        <w:t>as</w:t>
      </w:r>
      <w:proofErr w:type="spellEnd"/>
      <w:r w:rsidR="006539E2">
        <w:t xml:space="preserve"> 1)</w:t>
      </w:r>
      <w:r>
        <w:t>:</w:t>
      </w:r>
    </w:p>
    <w:p w14:paraId="295D9ACD" w14:textId="2A08E8A5" w:rsidR="00F0762D" w:rsidRDefault="00133ABD" w:rsidP="00F076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Through Keywords: </w:t>
      </w:r>
      <w:r w:rsidR="00F0762D" w:rsidRPr="00133ABD">
        <w:rPr>
          <w:lang w:val="en-US"/>
        </w:rPr>
        <w:t>Not</w:t>
      </w:r>
      <w:r w:rsidR="0058018D">
        <w:rPr>
          <w:lang w:val="en-US"/>
        </w:rPr>
        <w:t>, no, nor</w:t>
      </w:r>
      <w:r w:rsidR="00F0762D" w:rsidRPr="00133ABD">
        <w:rPr>
          <w:lang w:val="en-US"/>
        </w:rPr>
        <w:t xml:space="preserve">, </w:t>
      </w:r>
      <w:r w:rsidRPr="00133ABD">
        <w:rPr>
          <w:lang w:val="en-US"/>
        </w:rPr>
        <w:t>n</w:t>
      </w:r>
      <w:r w:rsidR="0058018D">
        <w:rPr>
          <w:lang w:val="en-US"/>
        </w:rPr>
        <w:t>ever, nothing</w:t>
      </w:r>
      <w:r w:rsidRPr="00133ABD">
        <w:rPr>
          <w:lang w:val="en-US"/>
        </w:rPr>
        <w:t xml:space="preserve">, nowhere, no </w:t>
      </w:r>
      <w:r w:rsidR="0058018D">
        <w:rPr>
          <w:lang w:val="en-US"/>
        </w:rPr>
        <w:t>way, no more, no longer</w:t>
      </w:r>
    </w:p>
    <w:p w14:paraId="6EC7A212" w14:textId="07E0D5D5" w:rsidR="00133ABD" w:rsidRDefault="00133ABD" w:rsidP="00F076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Through </w:t>
      </w:r>
      <w:r w:rsidR="0058018D">
        <w:rPr>
          <w:lang w:val="en-US"/>
        </w:rPr>
        <w:t>prefix or suffix</w:t>
      </w:r>
      <w:r>
        <w:rPr>
          <w:lang w:val="en-US"/>
        </w:rPr>
        <w:t>:</w:t>
      </w:r>
      <w:r w:rsidR="0058018D">
        <w:rPr>
          <w:lang w:val="en-US"/>
        </w:rPr>
        <w:t xml:space="preserve"> un-, dis-, non-, -</w:t>
      </w:r>
      <w:r>
        <w:rPr>
          <w:lang w:val="en-US"/>
        </w:rPr>
        <w:t>less</w:t>
      </w:r>
      <w:r w:rsidR="00806CEF">
        <w:rPr>
          <w:lang w:val="en-US"/>
        </w:rPr>
        <w:t>, etc.</w:t>
      </w:r>
    </w:p>
    <w:p w14:paraId="6ABDE13D" w14:textId="46C7D131" w:rsidR="00AE0357" w:rsidRPr="00854DA0" w:rsidRDefault="00133ABD" w:rsidP="00DE7237">
      <w:pPr>
        <w:pStyle w:val="ListParagraph"/>
        <w:numPr>
          <w:ilvl w:val="0"/>
          <w:numId w:val="2"/>
        </w:numPr>
        <w:rPr>
          <w:lang w:val="en-US"/>
        </w:rPr>
      </w:pPr>
      <w:r w:rsidRPr="00AE0357">
        <w:rPr>
          <w:lang w:val="en-US"/>
        </w:rPr>
        <w:t>Through Adjectives &amp; Adverbs: a little, roughly, few, hardly, rarely</w:t>
      </w:r>
      <w:r w:rsidR="00B13EB3">
        <w:rPr>
          <w:lang w:val="en-US"/>
        </w:rPr>
        <w:t xml:space="preserve"> etc.</w:t>
      </w:r>
    </w:p>
    <w:sectPr w:rsidR="00AE0357" w:rsidRPr="00854D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131"/>
    <w:multiLevelType w:val="hybridMultilevel"/>
    <w:tmpl w:val="6EDA2C34"/>
    <w:lvl w:ilvl="0" w:tplc="979812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40E87"/>
    <w:multiLevelType w:val="hybridMultilevel"/>
    <w:tmpl w:val="123CFCA8"/>
    <w:lvl w:ilvl="0" w:tplc="2804881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2D"/>
    <w:rsid w:val="00007264"/>
    <w:rsid w:val="00133ABD"/>
    <w:rsid w:val="00185CED"/>
    <w:rsid w:val="001B53E2"/>
    <w:rsid w:val="002140B4"/>
    <w:rsid w:val="0042532F"/>
    <w:rsid w:val="00466BF1"/>
    <w:rsid w:val="0058018D"/>
    <w:rsid w:val="006539E2"/>
    <w:rsid w:val="006A3C05"/>
    <w:rsid w:val="00721357"/>
    <w:rsid w:val="00806CEF"/>
    <w:rsid w:val="00854DA0"/>
    <w:rsid w:val="008F5A77"/>
    <w:rsid w:val="009632B0"/>
    <w:rsid w:val="009F0BC0"/>
    <w:rsid w:val="00AE0357"/>
    <w:rsid w:val="00B13EB3"/>
    <w:rsid w:val="00B55C94"/>
    <w:rsid w:val="00B7336A"/>
    <w:rsid w:val="00C3580C"/>
    <w:rsid w:val="00CA2998"/>
    <w:rsid w:val="00D63F53"/>
    <w:rsid w:val="00DA2C28"/>
    <w:rsid w:val="00DB6CA1"/>
    <w:rsid w:val="00DE7237"/>
    <w:rsid w:val="00E325C5"/>
    <w:rsid w:val="00F0762D"/>
    <w:rsid w:val="00F5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7868"/>
  <w15:chartTrackingRefBased/>
  <w15:docId w15:val="{3F5538DC-3EF4-4F09-85D0-79E799EB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2D"/>
    <w:pPr>
      <w:ind w:left="720"/>
      <w:contextualSpacing/>
    </w:pPr>
  </w:style>
  <w:style w:type="table" w:styleId="TableGrid">
    <w:name w:val="Table Grid"/>
    <w:basedOn w:val="TableNormal"/>
    <w:uiPriority w:val="39"/>
    <w:rsid w:val="00AE0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quang.vu-ngoc@stud.uni-due.de</dc:creator>
  <cp:keywords/>
  <dc:description/>
  <cp:lastModifiedBy>quang.vu-ngoc@stud.uni-due.de</cp:lastModifiedBy>
  <cp:revision>6</cp:revision>
  <dcterms:created xsi:type="dcterms:W3CDTF">2020-05-14T12:47:00Z</dcterms:created>
  <dcterms:modified xsi:type="dcterms:W3CDTF">2020-05-19T17:22:00Z</dcterms:modified>
</cp:coreProperties>
</file>