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C775" w14:textId="2F9490F4" w:rsidR="005A50E8" w:rsidRDefault="005A50E8" w:rsidP="005A50E8">
      <w:pPr>
        <w:jc w:val="center"/>
        <w:rPr>
          <w:b/>
          <w:bCs/>
          <w:sz w:val="40"/>
          <w:szCs w:val="40"/>
        </w:rPr>
      </w:pPr>
      <w:r w:rsidRPr="005A50E8">
        <w:rPr>
          <w:b/>
          <w:bCs/>
          <w:sz w:val="40"/>
          <w:szCs w:val="40"/>
        </w:rPr>
        <w:t xml:space="preserve">Báo cáo các </w:t>
      </w:r>
      <w:r w:rsidR="00DA3633">
        <w:rPr>
          <w:b/>
          <w:bCs/>
          <w:sz w:val="40"/>
          <w:szCs w:val="40"/>
        </w:rPr>
        <w:t>anotation</w:t>
      </w:r>
    </w:p>
    <w:p w14:paraId="4926D48C" w14:textId="696F2BC1" w:rsidR="005A50E8" w:rsidRPr="0013465A" w:rsidRDefault="005A50E8" w:rsidP="005A50E8">
      <w:pPr>
        <w:jc w:val="center"/>
        <w:rPr>
          <w:b/>
          <w:bCs/>
          <w:sz w:val="28"/>
          <w:szCs w:val="28"/>
        </w:rPr>
      </w:pPr>
    </w:p>
    <w:p w14:paraId="68EE700A" w14:textId="40E55AB8" w:rsidR="005A50E8" w:rsidRPr="0013465A" w:rsidRDefault="005A50E8" w:rsidP="005A50E8">
      <w:pPr>
        <w:rPr>
          <w:b/>
          <w:bCs/>
          <w:sz w:val="28"/>
          <w:szCs w:val="28"/>
        </w:rPr>
      </w:pPr>
    </w:p>
    <w:p w14:paraId="4165E2A6" w14:textId="39D62E58" w:rsidR="005A50E8" w:rsidRPr="0013465A" w:rsidRDefault="005A50E8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@Configuration</w:t>
      </w:r>
      <w:r w:rsidRPr="0013465A">
        <w:rPr>
          <w:sz w:val="28"/>
          <w:szCs w:val="28"/>
        </w:rPr>
        <w:t xml:space="preserve"> : viết khi Class cần dùng đến @Bean</w:t>
      </w:r>
    </w:p>
    <w:p w14:paraId="2732D82E" w14:textId="77777777" w:rsidR="005A50E8" w:rsidRPr="0013465A" w:rsidRDefault="005A50E8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@Component: Đánh dấu class là 1 Bean</w:t>
      </w:r>
    </w:p>
    <w:p w14:paraId="19E17324" w14:textId="7D99D042" w:rsidR="005A50E8" w:rsidRPr="0013465A" w:rsidRDefault="005A50E8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</w:t>
      </w:r>
      <w:r w:rsidR="001307A7" w:rsidRPr="0013465A">
        <w:rPr>
          <w:sz w:val="28"/>
          <w:szCs w:val="28"/>
        </w:rPr>
        <w:t xml:space="preserve">Service, </w:t>
      </w:r>
      <w:r w:rsidRPr="0013465A">
        <w:rPr>
          <w:sz w:val="28"/>
          <w:szCs w:val="28"/>
        </w:rPr>
        <w:t>@</w:t>
      </w:r>
      <w:r w:rsidR="001307A7" w:rsidRPr="0013465A">
        <w:rPr>
          <w:sz w:val="28"/>
          <w:szCs w:val="28"/>
        </w:rPr>
        <w:t>Repository,</w:t>
      </w:r>
      <w:r w:rsidR="001307A7" w:rsidRPr="0013465A">
        <w:rPr>
          <w:sz w:val="28"/>
          <w:szCs w:val="28"/>
        </w:rPr>
        <w:t>@Controller</w:t>
      </w:r>
      <w:r w:rsidRPr="0013465A">
        <w:rPr>
          <w:sz w:val="28"/>
          <w:szCs w:val="28"/>
        </w:rPr>
        <w:t xml:space="preserve"> </w:t>
      </w:r>
      <w:r w:rsidRPr="0013465A">
        <w:rPr>
          <w:sz w:val="28"/>
          <w:szCs w:val="28"/>
        </w:rPr>
        <w:t>giống @Component nhưng chắc là để phân biệt các tầng trong Spring</w:t>
      </w:r>
    </w:p>
    <w:p w14:paraId="10D7803F" w14:textId="25E9DF50" w:rsidR="001307A7" w:rsidRPr="0013465A" w:rsidRDefault="001307A7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</w:t>
      </w:r>
      <w:r w:rsidRPr="0013465A">
        <w:rPr>
          <w:sz w:val="28"/>
          <w:szCs w:val="28"/>
        </w:rPr>
        <w:t>RestController: là @Controller nhưng các method không cần thêm @ResponeBody để trả về đối tượng trong HttpResponse</w:t>
      </w:r>
    </w:p>
    <w:p w14:paraId="1828CD8B" w14:textId="0CC08FAA" w:rsidR="001307A7" w:rsidRPr="0013465A" w:rsidRDefault="001307A7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</w:t>
      </w:r>
      <w:r w:rsidRPr="0013465A">
        <w:rPr>
          <w:sz w:val="28"/>
          <w:szCs w:val="28"/>
        </w:rPr>
        <w:t>Requ</w:t>
      </w:r>
      <w:r w:rsidRPr="0013465A">
        <w:rPr>
          <w:sz w:val="28"/>
          <w:szCs w:val="28"/>
        </w:rPr>
        <w:t xml:space="preserve">estMapping: để </w:t>
      </w:r>
      <w:r w:rsidR="0013465A" w:rsidRPr="0013465A">
        <w:rPr>
          <w:sz w:val="28"/>
          <w:szCs w:val="28"/>
        </w:rPr>
        <w:t>đánh dấu các method cho từng web request</w:t>
      </w:r>
    </w:p>
    <w:p w14:paraId="52543357" w14:textId="5BBAEC95" w:rsidR="0013465A" w:rsidRPr="0013465A" w:rsidRDefault="0013465A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@Autowire: tự động nhúng class cùng tên vào trong class hiện tại</w:t>
      </w:r>
    </w:p>
    <w:p w14:paraId="21B021B5" w14:textId="6B6A55EC" w:rsidR="005A50E8" w:rsidRPr="0013465A" w:rsidRDefault="005A50E8" w:rsidP="005A50E8">
      <w:pPr>
        <w:rPr>
          <w:sz w:val="28"/>
          <w:szCs w:val="28"/>
        </w:rPr>
      </w:pPr>
      <w:r w:rsidRPr="0013465A">
        <w:rPr>
          <w:sz w:val="28"/>
          <w:szCs w:val="28"/>
        </w:rPr>
        <w:t>@Bean: em chưa hiểu rõ lắm</w:t>
      </w:r>
    </w:p>
    <w:sectPr w:rsidR="005A50E8" w:rsidRPr="0013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E8"/>
    <w:rsid w:val="001307A7"/>
    <w:rsid w:val="0013465A"/>
    <w:rsid w:val="002761C7"/>
    <w:rsid w:val="005A50E8"/>
    <w:rsid w:val="00D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FE0DA"/>
  <w15:chartTrackingRefBased/>
  <w15:docId w15:val="{3FE9A653-0026-48BC-A677-F3D3C092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Phùng</dc:creator>
  <cp:keywords/>
  <dc:description/>
  <cp:lastModifiedBy>Vũ Phùng</cp:lastModifiedBy>
  <cp:revision>2</cp:revision>
  <dcterms:created xsi:type="dcterms:W3CDTF">2021-09-30T09:29:00Z</dcterms:created>
  <dcterms:modified xsi:type="dcterms:W3CDTF">2021-09-30T10:08:00Z</dcterms:modified>
</cp:coreProperties>
</file>