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360" w:type="dxa"/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2"/>
      </w:tblGrid>
      <w:tr w:rsidR="00C2742D" w14:paraId="320DB9C4" w14:textId="77777777" w:rsidTr="00C2742D">
        <w:trPr>
          <w:trHeight w:val="576"/>
        </w:trPr>
        <w:tc>
          <w:tcPr>
            <w:tcW w:w="1872" w:type="dxa"/>
            <w:tcBorders>
              <w:tl2br w:val="single" w:sz="4" w:space="0" w:color="auto"/>
            </w:tcBorders>
          </w:tcPr>
          <w:p w14:paraId="53C4026F" w14:textId="7BB95515" w:rsidR="00C2742D" w:rsidRPr="00C2742D" w:rsidRDefault="00C2742D">
            <w:pPr>
              <w:rPr>
                <w:lang w:val="vi-VN"/>
              </w:rPr>
            </w:pPr>
            <w:r w:rsidRPr="00C2742D">
              <w:rPr>
                <w:noProof/>
                <w:lang w:val="vi-VN"/>
              </w:rPr>
              <mc:AlternateContent>
                <mc:Choice Requires="wps">
                  <w:drawing>
                    <wp:anchor distT="45720" distB="45720" distL="114300" distR="114300" simplePos="0" relativeHeight="251662336" behindDoc="1" locked="0" layoutInCell="1" allowOverlap="1" wp14:anchorId="466BB17D" wp14:editId="3F3F993B">
                      <wp:simplePos x="0" y="0"/>
                      <wp:positionH relativeFrom="column">
                        <wp:posOffset>583565</wp:posOffset>
                      </wp:positionH>
                      <wp:positionV relativeFrom="paragraph">
                        <wp:posOffset>1270</wp:posOffset>
                      </wp:positionV>
                      <wp:extent cx="411480" cy="259080"/>
                      <wp:effectExtent l="0" t="0" r="7620" b="762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1480" cy="259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92129E8" w14:textId="26E3286D" w:rsidR="00C2742D" w:rsidRPr="00C2742D" w:rsidRDefault="00C2742D" w:rsidP="00C2742D">
                                  <w:pPr>
                                    <w:rPr>
                                      <w:lang w:val="vi-VN"/>
                                    </w:rPr>
                                  </w:pPr>
                                  <w:r>
                                    <w:rPr>
                                      <w:lang w:val="vi-VN"/>
                                    </w:rPr>
                                    <w:t>Tên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66BB17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45.95pt;margin-top:.1pt;width:32.4pt;height:20.4pt;z-index:-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" stroked="f">
                      <v:textbox>
                        <w:txbxContent>
                          <w:p w14:paraId="292129E8" w14:textId="26E3286D" w:rsidR="00C2742D" w:rsidRPr="00C2742D" w:rsidRDefault="00C2742D" w:rsidP="00C2742D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Tên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872" w:type="dxa"/>
          </w:tcPr>
          <w:p w14:paraId="219E2E00" w14:textId="59A57EF8" w:rsidR="00C2742D" w:rsidRDefault="00C2742D" w:rsidP="00C2742D">
            <w:r>
              <w:t>Bubble sort</w:t>
            </w:r>
          </w:p>
        </w:tc>
        <w:tc>
          <w:tcPr>
            <w:tcW w:w="1872" w:type="dxa"/>
          </w:tcPr>
          <w:p w14:paraId="4C576907" w14:textId="6A9ABC5D" w:rsidR="00C2742D" w:rsidRDefault="00C2742D">
            <w:r>
              <w:t>Selection sort</w:t>
            </w:r>
          </w:p>
        </w:tc>
        <w:tc>
          <w:tcPr>
            <w:tcW w:w="1872" w:type="dxa"/>
          </w:tcPr>
          <w:p w14:paraId="5064FFC4" w14:textId="1AFE05CE" w:rsidR="00C2742D" w:rsidRDefault="00C2742D">
            <w:r>
              <w:t>Insertion sort</w:t>
            </w:r>
          </w:p>
        </w:tc>
        <w:tc>
          <w:tcPr>
            <w:tcW w:w="1872" w:type="dxa"/>
          </w:tcPr>
          <w:p w14:paraId="4DB4F452" w14:textId="3907102C" w:rsidR="00C2742D" w:rsidRDefault="00C2742D">
            <w:r>
              <w:t>Merge sort</w:t>
            </w:r>
          </w:p>
        </w:tc>
      </w:tr>
      <w:tr w:rsidR="00C2742D" w14:paraId="52047A65" w14:textId="77777777" w:rsidTr="00C2742D">
        <w:trPr>
          <w:trHeight w:val="576"/>
        </w:trPr>
        <w:tc>
          <w:tcPr>
            <w:tcW w:w="1872" w:type="dxa"/>
          </w:tcPr>
          <w:p w14:paraId="539C7516" w14:textId="2F606908" w:rsidR="00C2742D" w:rsidRDefault="00C2742D">
            <w:r>
              <w:t>100</w:t>
            </w:r>
          </w:p>
        </w:tc>
        <w:tc>
          <w:tcPr>
            <w:tcW w:w="1872" w:type="dxa"/>
          </w:tcPr>
          <w:p w14:paraId="3444A183" w14:textId="467A969A" w:rsidR="00C2742D" w:rsidRDefault="00E95E64">
            <w:r>
              <w:t>0</w:t>
            </w:r>
          </w:p>
        </w:tc>
        <w:tc>
          <w:tcPr>
            <w:tcW w:w="1872" w:type="dxa"/>
          </w:tcPr>
          <w:p w14:paraId="47F4F43C" w14:textId="3618A698" w:rsidR="00C2742D" w:rsidRDefault="0058272C">
            <w:r>
              <w:t>0</w:t>
            </w:r>
          </w:p>
        </w:tc>
        <w:tc>
          <w:tcPr>
            <w:tcW w:w="1872" w:type="dxa"/>
          </w:tcPr>
          <w:p w14:paraId="1B4A6CE1" w14:textId="6ABBEE9B" w:rsidR="00C2742D" w:rsidRDefault="0058272C">
            <w:r>
              <w:t>0</w:t>
            </w:r>
          </w:p>
        </w:tc>
        <w:tc>
          <w:tcPr>
            <w:tcW w:w="1872" w:type="dxa"/>
          </w:tcPr>
          <w:p w14:paraId="113FA75E" w14:textId="46BDA4E6" w:rsidR="00C2742D" w:rsidRDefault="0058272C">
            <w:r>
              <w:t>0</w:t>
            </w:r>
          </w:p>
        </w:tc>
      </w:tr>
      <w:tr w:rsidR="00C2742D" w14:paraId="696237C3" w14:textId="77777777" w:rsidTr="00C2742D">
        <w:trPr>
          <w:trHeight w:val="576"/>
        </w:trPr>
        <w:tc>
          <w:tcPr>
            <w:tcW w:w="1872" w:type="dxa"/>
          </w:tcPr>
          <w:p w14:paraId="10D845D8" w14:textId="02CFAF7C" w:rsidR="00C2742D" w:rsidRDefault="00C2742D">
            <w:r>
              <w:t>1000</w:t>
            </w:r>
          </w:p>
        </w:tc>
        <w:tc>
          <w:tcPr>
            <w:tcW w:w="1872" w:type="dxa"/>
          </w:tcPr>
          <w:p w14:paraId="53FC1814" w14:textId="29D84541" w:rsidR="00C2742D" w:rsidRDefault="00C7302E">
            <w:r w:rsidRPr="00C7302E">
              <w:t>13479300</w:t>
            </w:r>
            <w:r w:rsidR="000C5DCD">
              <w:t>ns</w:t>
            </w:r>
          </w:p>
        </w:tc>
        <w:tc>
          <w:tcPr>
            <w:tcW w:w="1872" w:type="dxa"/>
          </w:tcPr>
          <w:p w14:paraId="0934A258" w14:textId="6082D05B" w:rsidR="00C2742D" w:rsidRDefault="00E6155B">
            <w:r w:rsidRPr="00E6155B">
              <w:t>7838500ns</w:t>
            </w:r>
          </w:p>
        </w:tc>
        <w:tc>
          <w:tcPr>
            <w:tcW w:w="1872" w:type="dxa"/>
          </w:tcPr>
          <w:p w14:paraId="4344ACBC" w14:textId="52028A9D" w:rsidR="00C2742D" w:rsidRDefault="0058272C">
            <w:r>
              <w:t>0</w:t>
            </w:r>
          </w:p>
        </w:tc>
        <w:tc>
          <w:tcPr>
            <w:tcW w:w="1872" w:type="dxa"/>
          </w:tcPr>
          <w:p w14:paraId="3CA38CED" w14:textId="30A92FD6" w:rsidR="00C2742D" w:rsidRDefault="002A6472">
            <w:r w:rsidRPr="002A6472">
              <w:t>3329900ns</w:t>
            </w:r>
          </w:p>
        </w:tc>
      </w:tr>
      <w:tr w:rsidR="00C2742D" w14:paraId="2DD3EC35" w14:textId="77777777" w:rsidTr="00C2742D">
        <w:trPr>
          <w:trHeight w:val="576"/>
        </w:trPr>
        <w:tc>
          <w:tcPr>
            <w:tcW w:w="1872" w:type="dxa"/>
          </w:tcPr>
          <w:p w14:paraId="7802219B" w14:textId="2C5CFC9A" w:rsidR="00C2742D" w:rsidRDefault="00C2742D">
            <w:r>
              <w:t>10000</w:t>
            </w:r>
          </w:p>
        </w:tc>
        <w:tc>
          <w:tcPr>
            <w:tcW w:w="1872" w:type="dxa"/>
          </w:tcPr>
          <w:p w14:paraId="04D03B7C" w14:textId="3EA85AF8" w:rsidR="00C2742D" w:rsidRDefault="00352976">
            <w:r w:rsidRPr="00352976">
              <w:t>185363100ns</w:t>
            </w:r>
          </w:p>
        </w:tc>
        <w:tc>
          <w:tcPr>
            <w:tcW w:w="1872" w:type="dxa"/>
          </w:tcPr>
          <w:p w14:paraId="4386C768" w14:textId="141E1CB8" w:rsidR="00C2742D" w:rsidRDefault="00352976">
            <w:r w:rsidRPr="00352976">
              <w:t>165151000ns</w:t>
            </w:r>
          </w:p>
        </w:tc>
        <w:tc>
          <w:tcPr>
            <w:tcW w:w="1872" w:type="dxa"/>
          </w:tcPr>
          <w:p w14:paraId="249CC5F0" w14:textId="63C6A2BD" w:rsidR="00C2742D" w:rsidRDefault="00352976">
            <w:r w:rsidRPr="00352976">
              <w:t>14257600ns</w:t>
            </w:r>
          </w:p>
        </w:tc>
        <w:tc>
          <w:tcPr>
            <w:tcW w:w="1872" w:type="dxa"/>
          </w:tcPr>
          <w:p w14:paraId="2D6243E8" w14:textId="7C8645F7" w:rsidR="00C2742D" w:rsidRDefault="00F1338E">
            <w:r>
              <w:t>0</w:t>
            </w:r>
            <w:r w:rsidR="00352976" w:rsidRPr="00352976">
              <w:t>ns</w:t>
            </w:r>
          </w:p>
        </w:tc>
      </w:tr>
      <w:tr w:rsidR="00C2742D" w14:paraId="3324D5E5" w14:textId="77777777" w:rsidTr="00C2742D">
        <w:trPr>
          <w:trHeight w:val="576"/>
        </w:trPr>
        <w:tc>
          <w:tcPr>
            <w:tcW w:w="1872" w:type="dxa"/>
          </w:tcPr>
          <w:p w14:paraId="36196753" w14:textId="7EDE8D0F" w:rsidR="00C2742D" w:rsidRDefault="00C2742D">
            <w:r>
              <w:t>100000</w:t>
            </w:r>
          </w:p>
        </w:tc>
        <w:tc>
          <w:tcPr>
            <w:tcW w:w="1872" w:type="dxa"/>
          </w:tcPr>
          <w:p w14:paraId="079DAC3B" w14:textId="595E575B" w:rsidR="00C2742D" w:rsidRDefault="00352976">
            <w:r w:rsidRPr="00352976">
              <w:t>21808868000ns</w:t>
            </w:r>
          </w:p>
        </w:tc>
        <w:tc>
          <w:tcPr>
            <w:tcW w:w="1872" w:type="dxa"/>
          </w:tcPr>
          <w:p w14:paraId="46E4F514" w14:textId="6CBB0268" w:rsidR="00C2742D" w:rsidRDefault="00CC656C">
            <w:r w:rsidRPr="00CC656C">
              <w:t>19565643700ns</w:t>
            </w:r>
          </w:p>
        </w:tc>
        <w:tc>
          <w:tcPr>
            <w:tcW w:w="1872" w:type="dxa"/>
          </w:tcPr>
          <w:p w14:paraId="589AC918" w14:textId="59685621" w:rsidR="00C2742D" w:rsidRDefault="00CC656C">
            <w:r w:rsidRPr="00CC656C">
              <w:t>744799000ns</w:t>
            </w:r>
          </w:p>
        </w:tc>
        <w:tc>
          <w:tcPr>
            <w:tcW w:w="1872" w:type="dxa"/>
          </w:tcPr>
          <w:p w14:paraId="45218CD6" w14:textId="72EE7617" w:rsidR="00C2742D" w:rsidRDefault="00CC656C">
            <w:r w:rsidRPr="00CC656C">
              <w:t>25900900ns</w:t>
            </w:r>
          </w:p>
        </w:tc>
      </w:tr>
    </w:tbl>
    <w:p w14:paraId="112B2430" w14:textId="1001FD3E" w:rsidR="00CE31B7" w:rsidRDefault="00C2742D">
      <w:r w:rsidRPr="00C2742D">
        <w:rPr>
          <w:noProof/>
          <w:lang w:val="vi-VN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1B271C90" wp14:editId="33382FD0">
                <wp:simplePos x="0" y="0"/>
                <wp:positionH relativeFrom="column">
                  <wp:posOffset>-15240</wp:posOffset>
                </wp:positionH>
                <wp:positionV relativeFrom="paragraph">
                  <wp:posOffset>-1744980</wp:posOffset>
                </wp:positionV>
                <wp:extent cx="815340" cy="251460"/>
                <wp:effectExtent l="0" t="0" r="3810" b="0"/>
                <wp:wrapNone/>
                <wp:docPr id="9062894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34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C671F8" w14:textId="3D44FE33" w:rsidR="00C2742D" w:rsidRPr="00C2742D" w:rsidRDefault="00C2742D" w:rsidP="00C2742D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Instance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71C90" id="_x0000_s1027" type="#_x0000_t202" style="position:absolute;margin-left:-1.2pt;margin-top:-137.4pt;width:64.2pt;height:19.8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" stroked="f">
                <v:textbox>
                  <w:txbxContent>
                    <w:p w14:paraId="74C671F8" w14:textId="3D44FE33" w:rsidR="00C2742D" w:rsidRPr="00C2742D" w:rsidRDefault="00C2742D" w:rsidP="00C2742D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Instance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E31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42D"/>
    <w:rsid w:val="000C5DCD"/>
    <w:rsid w:val="002A6472"/>
    <w:rsid w:val="00352976"/>
    <w:rsid w:val="0058272C"/>
    <w:rsid w:val="007D0B1D"/>
    <w:rsid w:val="009704D9"/>
    <w:rsid w:val="00C2742D"/>
    <w:rsid w:val="00C7302E"/>
    <w:rsid w:val="00CC656C"/>
    <w:rsid w:val="00CE31B7"/>
    <w:rsid w:val="00E6155B"/>
    <w:rsid w:val="00E95E64"/>
    <w:rsid w:val="00F070CE"/>
    <w:rsid w:val="00F1338E"/>
    <w:rsid w:val="00FB0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6AC31"/>
  <w15:chartTrackingRefBased/>
  <w15:docId w15:val="{75D2B0C8-759C-4EB2-BEAB-5DD9D712D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74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74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74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74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74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74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74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74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74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74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74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74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74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74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74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74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74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74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74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74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74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74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74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74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74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74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74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74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742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274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Bac</dc:creator>
  <cp:keywords/>
  <dc:description/>
  <cp:lastModifiedBy>Nguyen Van Bac</cp:lastModifiedBy>
  <cp:revision>10</cp:revision>
  <dcterms:created xsi:type="dcterms:W3CDTF">2025-02-20T01:13:00Z</dcterms:created>
  <dcterms:modified xsi:type="dcterms:W3CDTF">2025-02-20T04:04:00Z</dcterms:modified>
</cp:coreProperties>
</file>