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619C4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BTTH1</w:t>
      </w:r>
    </w:p>
    <w:p w14:paraId="52EBE7C0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1"/>
        <w:gridCol w:w="738"/>
        <w:gridCol w:w="1025"/>
        <w:gridCol w:w="2116"/>
        <w:gridCol w:w="1937"/>
        <w:gridCol w:w="1849"/>
      </w:tblGrid>
      <w:tr w14:paraId="01D0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116B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Story</w:t>
            </w:r>
          </w:p>
        </w:tc>
        <w:tc>
          <w:tcPr>
            <w:tcW w:w="7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B198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AC</w:t>
            </w:r>
          </w:p>
        </w:tc>
        <w:tc>
          <w:tcPr>
            <w:tcW w:w="10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647F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Loại (Happy/Negative/Edge/Ràng buộc nghiệp vụ)</w:t>
            </w:r>
          </w:p>
        </w:tc>
        <w:tc>
          <w:tcPr>
            <w:tcW w:w="21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F02B8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Given</w:t>
            </w:r>
          </w:p>
        </w:tc>
        <w:tc>
          <w:tcPr>
            <w:tcW w:w="19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8736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When</w:t>
            </w:r>
          </w:p>
        </w:tc>
        <w:tc>
          <w:tcPr>
            <w:tcW w:w="18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F88D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Then</w:t>
            </w:r>
          </w:p>
        </w:tc>
      </w:tr>
      <w:tr w14:paraId="21EA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vMerge w:val="restar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826A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  <w:p w14:paraId="0FF3A6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  <w:p w14:paraId="73D606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  <w:p w14:paraId="111076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  <w:p w14:paraId="677E46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  <w:p w14:paraId="222CB55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  <w:p w14:paraId="125311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</w:p>
          <w:p w14:paraId="4185EE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184D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1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10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BE8A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Happy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21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D7A0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Sách còn sẵn , độc giả đã đăng nhập</w:t>
            </w:r>
          </w:p>
        </w:tc>
        <w:tc>
          <w:tcPr>
            <w:tcW w:w="19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0202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Nhấn nút mượn sách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18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3A59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 xml:space="preserve">Đặt mượn sách thành công , sách được giữ trong 48 giờ 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</w:rPr>
              <w:t> </w:t>
            </w:r>
          </w:p>
        </w:tc>
      </w:tr>
      <w:tr w14:paraId="31541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vMerge w:val="continue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7D3E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48CE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2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10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D22E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Negative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21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0D92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 xml:space="preserve">Sách đã hết 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19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A313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 xml:space="preserve">Độc giả nhấn mượn sách 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</w:rPr>
              <w:t> </w:t>
            </w:r>
          </w:p>
        </w:tc>
        <w:tc>
          <w:tcPr>
            <w:tcW w:w="18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75D4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</w:rPr>
              <w:t> 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Hệ thống từ chối và thông báo sách không có sẵn</w:t>
            </w:r>
          </w:p>
        </w:tc>
      </w:tr>
      <w:tr w14:paraId="609B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vMerge w:val="continue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30F8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</w:p>
        </w:tc>
        <w:tc>
          <w:tcPr>
            <w:tcW w:w="7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6CD0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10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FB10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Edge</w:t>
            </w:r>
          </w:p>
        </w:tc>
        <w:tc>
          <w:tcPr>
            <w:tcW w:w="21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FB0A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 xml:space="preserve">Sách chỉ còn 1 cuốn </w:t>
            </w:r>
          </w:p>
        </w:tc>
        <w:tc>
          <w:tcPr>
            <w:tcW w:w="19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C8A0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 xml:space="preserve">2 độc giả bấm mượn 1 lúc </w:t>
            </w:r>
          </w:p>
        </w:tc>
        <w:tc>
          <w:tcPr>
            <w:tcW w:w="18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66C8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 xml:space="preserve">Hệ thống đặt cho độc giả có lịch sử mượn gần hơn và từ chối độc giả còn lại </w:t>
            </w:r>
          </w:p>
        </w:tc>
      </w:tr>
      <w:tr w14:paraId="22B09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vMerge w:val="restart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5754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</w:p>
          <w:p w14:paraId="14FB3C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</w:p>
          <w:p w14:paraId="7642FB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</w:p>
          <w:p w14:paraId="301BBD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</w:p>
          <w:p w14:paraId="057FF1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</w:p>
          <w:p w14:paraId="22D052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2</w:t>
            </w:r>
          </w:p>
          <w:p w14:paraId="202936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38A5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1</w:t>
            </w:r>
          </w:p>
        </w:tc>
        <w:tc>
          <w:tcPr>
            <w:tcW w:w="10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160E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Happy</w:t>
            </w:r>
          </w:p>
        </w:tc>
        <w:tc>
          <w:tcPr>
            <w:tcW w:w="21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682F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Độc giả đã đặt trước sách , sách đã sẵn sàng để nhận</w:t>
            </w:r>
          </w:p>
        </w:tc>
        <w:tc>
          <w:tcPr>
            <w:tcW w:w="19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FB9A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Sách chuyển xang trạng thái sẵn sàng cho độc giả</w:t>
            </w:r>
          </w:p>
        </w:tc>
        <w:tc>
          <w:tcPr>
            <w:tcW w:w="18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623C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 xml:space="preserve">Độc giả nhận thông báo và sách được giữ trong 48 giờ </w:t>
            </w:r>
          </w:p>
        </w:tc>
      </w:tr>
      <w:tr w14:paraId="3F28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vMerge w:val="continue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549E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</w:p>
        </w:tc>
        <w:tc>
          <w:tcPr>
            <w:tcW w:w="7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8B60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2</w:t>
            </w:r>
          </w:p>
        </w:tc>
        <w:tc>
          <w:tcPr>
            <w:tcW w:w="10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42C2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Negative</w:t>
            </w:r>
          </w:p>
        </w:tc>
        <w:tc>
          <w:tcPr>
            <w:tcW w:w="21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1C38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 xml:space="preserve">Không có độc giả đặt trước mượn sách </w:t>
            </w:r>
          </w:p>
        </w:tc>
        <w:tc>
          <w:tcPr>
            <w:tcW w:w="19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7E69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Sách chuyển xang trạng thái sẵn sàng</w:t>
            </w:r>
          </w:p>
        </w:tc>
        <w:tc>
          <w:tcPr>
            <w:tcW w:w="18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BE30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Độc giả không nhận thông báo về sách sẵn sàng</w:t>
            </w:r>
          </w:p>
        </w:tc>
      </w:tr>
      <w:tr w14:paraId="44D5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vMerge w:val="continue"/>
            <w:tcBorders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DBEA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</w:p>
        </w:tc>
        <w:tc>
          <w:tcPr>
            <w:tcW w:w="7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55E5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10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5545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Edge</w:t>
            </w:r>
          </w:p>
        </w:tc>
        <w:tc>
          <w:tcPr>
            <w:tcW w:w="21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D49F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Sách đã được đặt trước và thời gian dữ chỗ đã hết</w:t>
            </w:r>
          </w:p>
        </w:tc>
        <w:tc>
          <w:tcPr>
            <w:tcW w:w="19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84F8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Độc giả kiểm tra thông báo</w:t>
            </w:r>
          </w:p>
        </w:tc>
        <w:tc>
          <w:tcPr>
            <w:tcW w:w="18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DD30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Hệ thống thông báo đã hết thời gian giữ chỗ mà sách vẫn chưa có</w:t>
            </w:r>
          </w:p>
        </w:tc>
      </w:tr>
      <w:tr w14:paraId="2F0D6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B0E4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7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5766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1</w:t>
            </w:r>
          </w:p>
        </w:tc>
        <w:tc>
          <w:tcPr>
            <w:tcW w:w="10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83DC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  <w:t>Happy</w:t>
            </w:r>
          </w:p>
        </w:tc>
        <w:tc>
          <w:tcPr>
            <w:tcW w:w="21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ACD7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 xml:space="preserve">Độc giả đang mượn 3 cuốn sách </w:t>
            </w:r>
          </w:p>
        </w:tc>
        <w:tc>
          <w:tcPr>
            <w:tcW w:w="19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E2A97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 xml:space="preserve">Thủ thư xác nhận cho mượn thêm 1 cuốn </w:t>
            </w:r>
          </w:p>
        </w:tc>
        <w:tc>
          <w:tcPr>
            <w:tcW w:w="18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889F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Y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êu cầu đc chập nhận và số sách tổng đã mượn lên 4 cuốn</w:t>
            </w:r>
          </w:p>
        </w:tc>
      </w:tr>
      <w:tr w14:paraId="5C03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9BCD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7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05BA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2</w:t>
            </w:r>
          </w:p>
        </w:tc>
        <w:tc>
          <w:tcPr>
            <w:tcW w:w="10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5F74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  <w:t>Negative</w:t>
            </w:r>
          </w:p>
        </w:tc>
        <w:tc>
          <w:tcPr>
            <w:tcW w:w="21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C8E5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 xml:space="preserve">Độc giả đang mượn 5 cuốn sách </w:t>
            </w:r>
          </w:p>
        </w:tc>
        <w:tc>
          <w:tcPr>
            <w:tcW w:w="19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A09A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  <w:t xml:space="preserve">Thủ thư xác nhận cho mượn thêm 1 cuốn </w:t>
            </w:r>
          </w:p>
        </w:tc>
        <w:tc>
          <w:tcPr>
            <w:tcW w:w="18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3A61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Y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êu cầu mượn bị từ chối , hiển thị số sách mượn đã đạt giới hạn</w:t>
            </w:r>
          </w:p>
        </w:tc>
      </w:tr>
      <w:tr w14:paraId="6BDDB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FE47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7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D341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10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ECF9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  <w:t>Edge</w:t>
            </w:r>
          </w:p>
        </w:tc>
        <w:tc>
          <w:tcPr>
            <w:tcW w:w="21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894C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Độc giả mượn 4 cuốn</w:t>
            </w:r>
          </w:p>
        </w:tc>
        <w:tc>
          <w:tcPr>
            <w:tcW w:w="19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F34CB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Độc giả mượn thêm 2 cuốn</w:t>
            </w:r>
          </w:p>
        </w:tc>
        <w:tc>
          <w:tcPr>
            <w:tcW w:w="18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6B44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Hệ thống cho mượn cuốn 1 và cuốn 2 thông báo đã đặt giới hạn số sách đã mượn</w:t>
            </w:r>
          </w:p>
        </w:tc>
      </w:tr>
      <w:tr w14:paraId="5B4F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F6FF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73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7D9F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4</w:t>
            </w:r>
          </w:p>
        </w:tc>
        <w:tc>
          <w:tcPr>
            <w:tcW w:w="10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AC61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  <w:t>Ràng buộc ngoại lệ</w:t>
            </w:r>
          </w:p>
        </w:tc>
        <w:tc>
          <w:tcPr>
            <w:tcW w:w="21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39D5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S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ách có sẵn</w:t>
            </w:r>
          </w:p>
        </w:tc>
        <w:tc>
          <w:tcPr>
            <w:tcW w:w="19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69E4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Độc giả mượn sách</w:t>
            </w:r>
          </w:p>
        </w:tc>
        <w:tc>
          <w:tcPr>
            <w:tcW w:w="184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68B3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H</w:t>
            </w: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bdr w:val="none" w:color="auto" w:sz="0" w:space="0"/>
                <w:lang w:val="en-US"/>
              </w:rPr>
              <w:t>ệ thống cho phép mượn nếu độc giả đang có tổng số sách mượn &lt;5</w:t>
            </w:r>
          </w:p>
        </w:tc>
      </w:tr>
    </w:tbl>
    <w:p w14:paraId="25B4CDCF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27E58994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Câu hỏi : </w:t>
      </w:r>
    </w:p>
    <w:p w14:paraId="10B7CA8D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ab/>
        <w:t>- Độc giả có được hủy mượn sách trong 48h khi đặt sách không</w:t>
      </w:r>
    </w:p>
    <w:p w14:paraId="3CFB1F6F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ab/>
        <w:t>- Thông báo sẽ được gửi về đâu cho khách hàng ?</w:t>
      </w:r>
    </w:p>
    <w:p w14:paraId="0698E705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ab/>
        <w:t>- Thời gian giữ chỗ 48h là chỉ giữ giờ làm việc hay từ thời gian đặt ?</w:t>
      </w:r>
    </w:p>
    <w:p w14:paraId="3A433A9F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61327907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DOD : </w:t>
      </w:r>
    </w:p>
    <w:p w14:paraId="7E1A249A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ab/>
        <w:t xml:space="preserve">- Code phải được ít nhất 1 thành viên khác kiểm tra và chập nhận </w:t>
      </w:r>
    </w:p>
    <w:p w14:paraId="3026A14C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ab/>
        <w:t xml:space="preserve">- Kiểm thử phải đạt 100% không được còn lỗi </w:t>
      </w:r>
    </w:p>
    <w:p w14:paraId="51B1E730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ab/>
        <w:t xml:space="preserve">- Code phải tuân thủ quy tắc clear code </w:t>
      </w:r>
    </w:p>
    <w:p w14:paraId="54015128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ab/>
        <w:t>- Tài liệu liên quan phải cung cấp đầy đủ</w:t>
      </w:r>
    </w:p>
    <w:p w14:paraId="7C371A4D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21AE2BAB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- story 1 chưa đặt đủ các ac viết vì chưa được kiểm thử , chưa hoàn thành kiểm tra quy trình chất lượng đã cam kết và chưa có tài liệu hướng dẫn . mã nguồn có thể có lỗi chưa rõ lí do . Chức năng chỉ chạy ở môi trường của dev chứ chưa đưa đến sản phẩm cuối cùng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E2793"/>
    <w:rsid w:val="75BE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2026-10-15T06:22:00Z</dcterms:created>
  <dc:creator>Bách Vũ xuân</dc:creator>
  <cp:lastModifiedBy>Bách Vũ xuân</cp:lastModifiedBy>
  <dcterms:modified xsi:type="dcterms:W3CDTF">2026-10-15T07:44:35Z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9688AFCC5E494182ADC9A0B2C707E2E9_11</vt:lpwstr>
  </property>
</Properties>
</file>