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E4A" w:rsidRPr="005A14D9" w:rsidRDefault="00DA29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Full Stack Development with MERN </w:t>
      </w:r>
    </w:p>
    <w:p w:rsidR="00ED2E4A" w:rsidRPr="005A14D9" w:rsidRDefault="00DA29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Project Documentation format </w:t>
      </w:r>
    </w:p>
    <w:p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Introduction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Project Title: Automating Employee Data Management System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Team Members:</w:t>
      </w:r>
    </w:p>
    <w:p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1 – Frontend Developer </w:t>
      </w:r>
    </w:p>
    <w:p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2 – Backend Developer </w:t>
      </w:r>
    </w:p>
    <w:p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3 – Database Manager </w:t>
      </w:r>
    </w:p>
    <w:p w:rsidR="005A14D9" w:rsidRPr="005A14D9" w:rsidRDefault="005A14D9" w:rsidP="005A14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Member 4 – Testing &amp; Documentation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Project Overview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Purpose: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The purpose of this project is to develop a web-based application that automates the management of employee data. It aims to reduce manual work, improve accuracy, and provide easy access to employee information.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Features:</w:t>
      </w:r>
    </w:p>
    <w:p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User Registration and Login </w:t>
      </w:r>
    </w:p>
    <w:p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Data Management (Add, Update, Delete) </w:t>
      </w:r>
    </w:p>
    <w:p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Attendance Tracking </w:t>
      </w:r>
    </w:p>
    <w:p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with analytics </w:t>
      </w:r>
    </w:p>
    <w:p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Report Generation </w:t>
      </w:r>
    </w:p>
    <w:p w:rsidR="005A14D9" w:rsidRPr="005A14D9" w:rsidRDefault="005A14D9" w:rsidP="005A14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Secure Authentication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Architecture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Frontend (React):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>The frontend is built using React.js. It provides a dynamic and responsive user interface. Components are used to manage different parts of the UI such as login, dashboard, and employee management.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Backend (Node.js &amp; Express.js):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The backend is developed using Node.js and Express.js. It handles API 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lastRenderedPageBreak/>
        <w:t>requests, business logic, authentication, and communication with the database.</w:t>
      </w:r>
    </w:p>
    <w:p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Database (MongoDB):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MongoDB is used to store employee data. Collections are used to store user details, employee records, and attendance data. Mongoose is used for schema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modeling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and database interaction.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Setup Instructions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Prerequisites:</w:t>
      </w:r>
    </w:p>
    <w:p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Node.js </w:t>
      </w:r>
    </w:p>
    <w:p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MongoDB </w:t>
      </w:r>
    </w:p>
    <w:p w:rsidR="005A14D9" w:rsidRP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(Node Package Manager) </w:t>
      </w:r>
    </w:p>
    <w:p w:rsidR="005A14D9" w:rsidRDefault="005A14D9" w:rsidP="005A14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Code Editor (VS Code recommended)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Installation: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Clone the repository: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git clone https://github.com/your-repo/project.git </w:t>
      </w:r>
    </w:p>
    <w:p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Navigate to project folder: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cd project </w:t>
      </w:r>
    </w:p>
    <w:p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Install dependencies: </w:t>
      </w:r>
    </w:p>
    <w:p w:rsidR="005A14D9" w:rsidRPr="005A14D9" w:rsidRDefault="005A14D9" w:rsidP="005A14D9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For client: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cd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client &amp;&amp;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install </w:t>
      </w:r>
    </w:p>
    <w:p w:rsidR="005A14D9" w:rsidRPr="005A14D9" w:rsidRDefault="005A14D9" w:rsidP="005A14D9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For server: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cd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server &amp;&amp;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install </w:t>
      </w:r>
    </w:p>
    <w:p w:rsidR="005A14D9" w:rsidRPr="005A14D9" w:rsidRDefault="005A14D9" w:rsidP="005A14D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Set environment variables (e.g., MongoDB URI, JWT secret).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Folder Structure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Client (Frontend):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components/ </w:t>
      </w:r>
    </w:p>
    <w:p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pages/ </w:t>
      </w:r>
    </w:p>
    <w:p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services/ </w:t>
      </w:r>
    </w:p>
    <w:p w:rsidR="005A14D9" w:rsidRPr="005A14D9" w:rsidRDefault="005A14D9" w:rsidP="005A14D9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App.js </w:t>
      </w:r>
    </w:p>
    <w:p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Server (Backend):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routes/ </w:t>
      </w:r>
    </w:p>
    <w:p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controllers/ </w:t>
      </w:r>
    </w:p>
    <w:p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models/ </w:t>
      </w:r>
    </w:p>
    <w:p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config/ </w:t>
      </w:r>
    </w:p>
    <w:p w:rsidR="005A14D9" w:rsidRPr="005A14D9" w:rsidRDefault="005A14D9" w:rsidP="005A14D9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server.js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Running the Application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Frontend: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Run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start in the client directory </w:t>
      </w:r>
    </w:p>
    <w:p w:rsidR="005A14D9" w:rsidRDefault="005A14D9" w:rsidP="005A14D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Backend:</w:t>
      </w: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  <w:t xml:space="preserve">Run 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npm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start in the server directory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The application will run locally on: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Frontend: http://localhost:3000 </w:t>
      </w:r>
    </w:p>
    <w:p w:rsidR="005A14D9" w:rsidRPr="005A14D9" w:rsidRDefault="005A14D9" w:rsidP="005A14D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Backend: http://localhost:5000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API Documentation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User Registration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/register </w:t>
      </w:r>
    </w:p>
    <w:p w:rsidR="005A14D9" w:rsidRP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Request: { name, email, password }</w:t>
      </w:r>
    </w:p>
    <w:p w:rsidR="005A14D9" w:rsidRDefault="005A14D9" w:rsidP="005A14D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User created successfully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User Login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/login </w:t>
      </w:r>
    </w:p>
    <w:p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Request: { email, password }</w:t>
      </w:r>
    </w:p>
    <w:p w:rsidR="005A14D9" w:rsidRPr="005A14D9" w:rsidRDefault="005A14D9" w:rsidP="005A14D9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JWT Token </w:t>
      </w:r>
    </w:p>
    <w:p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Add Employee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POST </w:t>
      </w:r>
    </w:p>
    <w:p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/employees </w:t>
      </w:r>
    </w:p>
    <w:p w:rsidR="005A14D9" w:rsidRP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Request: Employee data </w:t>
      </w:r>
    </w:p>
    <w:p w:rsidR="005A14D9" w:rsidRDefault="005A14D9" w:rsidP="005A14D9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Employee added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Get Employees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Method: GET </w:t>
      </w:r>
    </w:p>
    <w:p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Endpoint: /</w:t>
      </w:r>
      <w:proofErr w:type="spellStart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api</w:t>
      </w:r>
      <w:proofErr w:type="spellEnd"/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/employees </w:t>
      </w:r>
    </w:p>
    <w:p w:rsidR="005A14D9" w:rsidRPr="005A14D9" w:rsidRDefault="005A14D9" w:rsidP="005A14D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Response: List of employees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Authentication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Authentication is implemented using JWT (JSON Web Tokens).</w:t>
      </w:r>
    </w:p>
    <w:p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Users log in with email and password </w:t>
      </w:r>
    </w:p>
    <w:p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 token is generated and sent to the client </w:t>
      </w:r>
    </w:p>
    <w:p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Protected routes require a valid token </w:t>
      </w:r>
    </w:p>
    <w:p w:rsidR="005A14D9" w:rsidRPr="005A14D9" w:rsidRDefault="005A14D9" w:rsidP="005A14D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Middleware is used to verify authentication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User Interface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The UI is designed to be simple and user-friendly. It includes:</w:t>
      </w:r>
    </w:p>
    <w:p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Login &amp; Registration pages </w:t>
      </w:r>
    </w:p>
    <w:p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with analytics </w:t>
      </w:r>
    </w:p>
    <w:p w:rsidR="005A14D9" w:rsidRPr="005A14D9" w:rsidRDefault="005A14D9" w:rsidP="005A14D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management interface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10.Testing</w:t>
      </w:r>
    </w:p>
    <w:p w:rsidR="005A14D9" w:rsidRPr="005A14D9" w:rsidRDefault="005A14D9" w:rsidP="005A14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Testing is done using manual testing and basic validation checks.</w:t>
      </w:r>
    </w:p>
    <w:p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Functional testing for all features </w:t>
      </w:r>
    </w:p>
    <w:p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Input validation testing </w:t>
      </w:r>
    </w:p>
    <w:p w:rsidR="005A14D9" w:rsidRPr="005A14D9" w:rsidRDefault="005A14D9" w:rsidP="005A14D9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Performance testing for response time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10.Screenshots or Demo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Dashboard view </w:t>
      </w:r>
    </w:p>
    <w:p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Employee management page </w:t>
      </w:r>
    </w:p>
    <w:p w:rsidR="005A14D9" w:rsidRPr="005A14D9" w:rsidRDefault="005A14D9" w:rsidP="005A14D9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Login page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12. Known Issues</w:t>
      </w:r>
    </w:p>
    <w:p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0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Minor UI alignment issues in some pages </w:t>
      </w:r>
    </w:p>
    <w:p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Limited scalability in current version </w:t>
      </w:r>
    </w:p>
    <w:p w:rsidR="005A14D9" w:rsidRPr="005A14D9" w:rsidRDefault="005A14D9" w:rsidP="005A14D9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Requires internet connection for full functionality </w:t>
      </w: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13. Future Enhancements</w:t>
      </w:r>
    </w:p>
    <w:p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left="786"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Add role-based access control (Admin/User) </w:t>
      </w:r>
    </w:p>
    <w:p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Integrate cloud storage </w:t>
      </w:r>
    </w:p>
    <w:p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Add mobile application support </w:t>
      </w:r>
    </w:p>
    <w:p w:rsidR="005A14D9" w:rsidRPr="005A14D9" w:rsidRDefault="005A14D9" w:rsidP="005A14D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5A14D9">
        <w:rPr>
          <w:rFonts w:ascii="Times New Roman" w:eastAsia="Times New Roman" w:hAnsi="Times New Roman" w:cs="Times New Roman"/>
          <w:color w:val="000000"/>
          <w:sz w:val="30"/>
          <w:szCs w:val="30"/>
        </w:rPr>
        <w:t>Implement advanced analytics and AI features</w:t>
      </w:r>
    </w:p>
    <w:p w:rsidR="005A14D9" w:rsidRDefault="005A14D9" w:rsidP="005A14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A14D9" w:rsidSect="001E139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23C92EF-D527-4C03-802C-61BCC6C5AE3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FBD3946-CA3E-43D5-80EA-D9E5A951B6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7CBD374-CA27-4A84-8705-6964C75D575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6A40"/>
    <w:multiLevelType w:val="multilevel"/>
    <w:tmpl w:val="ABD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851BE"/>
    <w:multiLevelType w:val="multilevel"/>
    <w:tmpl w:val="407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1F05D2"/>
    <w:multiLevelType w:val="hybridMultilevel"/>
    <w:tmpl w:val="AF166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FB7AEB"/>
    <w:multiLevelType w:val="multilevel"/>
    <w:tmpl w:val="B18C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561BB2"/>
    <w:multiLevelType w:val="multilevel"/>
    <w:tmpl w:val="503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D343CC"/>
    <w:multiLevelType w:val="hybridMultilevel"/>
    <w:tmpl w:val="69460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BE3732"/>
    <w:multiLevelType w:val="multilevel"/>
    <w:tmpl w:val="79A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B05B99"/>
    <w:multiLevelType w:val="multilevel"/>
    <w:tmpl w:val="8CD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670DBC"/>
    <w:multiLevelType w:val="multilevel"/>
    <w:tmpl w:val="4A6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7A2CDD"/>
    <w:multiLevelType w:val="multilevel"/>
    <w:tmpl w:val="CDE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7E3497"/>
    <w:multiLevelType w:val="multilevel"/>
    <w:tmpl w:val="7F2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BE0881"/>
    <w:multiLevelType w:val="multilevel"/>
    <w:tmpl w:val="C388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A66F96"/>
    <w:multiLevelType w:val="multilevel"/>
    <w:tmpl w:val="5A3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3578B6"/>
    <w:multiLevelType w:val="multilevel"/>
    <w:tmpl w:val="48F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03686D"/>
    <w:multiLevelType w:val="multilevel"/>
    <w:tmpl w:val="D11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A06C9E"/>
    <w:multiLevelType w:val="multilevel"/>
    <w:tmpl w:val="667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0602FB"/>
    <w:multiLevelType w:val="multilevel"/>
    <w:tmpl w:val="006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461D27"/>
    <w:multiLevelType w:val="multilevel"/>
    <w:tmpl w:val="52B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1A13EA"/>
    <w:multiLevelType w:val="multilevel"/>
    <w:tmpl w:val="52F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22592B"/>
    <w:multiLevelType w:val="multilevel"/>
    <w:tmpl w:val="0C5ED9B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9"/>
        </w:tabs>
        <w:ind w:left="12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9"/>
        </w:tabs>
        <w:ind w:left="20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9"/>
        </w:tabs>
        <w:ind w:left="27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9"/>
        </w:tabs>
        <w:ind w:left="34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9"/>
        </w:tabs>
        <w:ind w:left="41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9"/>
        </w:tabs>
        <w:ind w:left="48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9"/>
        </w:tabs>
        <w:ind w:left="56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9"/>
        </w:tabs>
        <w:ind w:left="6339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4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12"/>
  </w:num>
  <w:num w:numId="9">
    <w:abstractNumId w:val="8"/>
  </w:num>
  <w:num w:numId="10">
    <w:abstractNumId w:val="15"/>
  </w:num>
  <w:num w:numId="11">
    <w:abstractNumId w:val="4"/>
  </w:num>
  <w:num w:numId="12">
    <w:abstractNumId w:val="11"/>
  </w:num>
  <w:num w:numId="13">
    <w:abstractNumId w:val="13"/>
  </w:num>
  <w:num w:numId="14">
    <w:abstractNumId w:val="18"/>
  </w:num>
  <w:num w:numId="15">
    <w:abstractNumId w:val="1"/>
  </w:num>
  <w:num w:numId="16">
    <w:abstractNumId w:val="16"/>
  </w:num>
  <w:num w:numId="17">
    <w:abstractNumId w:val="9"/>
  </w:num>
  <w:num w:numId="18">
    <w:abstractNumId w:val="19"/>
  </w:num>
  <w:num w:numId="19">
    <w:abstractNumId w:val="2"/>
  </w:num>
  <w:num w:numId="2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D2E4A"/>
    <w:rsid w:val="001E1390"/>
    <w:rsid w:val="001E47DD"/>
    <w:rsid w:val="005A14D9"/>
    <w:rsid w:val="00DA291A"/>
    <w:rsid w:val="00ED2E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390"/>
  </w:style>
  <w:style w:type="paragraph" w:styleId="Heading1">
    <w:name w:val="heading 1"/>
    <w:basedOn w:val="Normal"/>
    <w:next w:val="Normal"/>
    <w:uiPriority w:val="9"/>
    <w:qFormat/>
    <w:rsid w:val="001E139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E139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E139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E139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E1390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E139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E139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1E1390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1E139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A14D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Admin</cp:lastModifiedBy>
  <cp:revision>2</cp:revision>
  <dcterms:created xsi:type="dcterms:W3CDTF">2026-04-05T10:11:00Z</dcterms:created>
  <dcterms:modified xsi:type="dcterms:W3CDTF">2026-04-05T10:11:00Z</dcterms:modified>
</cp:coreProperties>
</file>