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4C91F" w14:textId="50B0AE06" w:rsidR="00501986" w:rsidRDefault="00501986" w:rsidP="00501986">
      <w:pPr>
        <w:pStyle w:val="Heading2"/>
      </w:pPr>
      <w:r>
        <w:t>Setting up React Native and create to do list app.</w:t>
      </w:r>
    </w:p>
    <w:p w14:paraId="1F26560B" w14:textId="77777777" w:rsidR="00D12B78" w:rsidRPr="00D12B78" w:rsidRDefault="00D12B78" w:rsidP="00D12B78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const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[task, </w:t>
      </w: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setTask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] = </w:t>
      </w:r>
      <w:proofErr w:type="spellStart"/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useState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'');</w:t>
      </w:r>
    </w:p>
    <w:p w14:paraId="0092670F" w14:textId="68E0E1FD" w:rsidR="00D12B78" w:rsidRPr="00D12B78" w:rsidRDefault="00D12B78" w:rsidP="00D12B78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const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[tasks, </w:t>
      </w: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setTasks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] = </w:t>
      </w:r>
      <w:proofErr w:type="spellStart"/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useState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[]);</w:t>
      </w:r>
    </w:p>
    <w:p w14:paraId="0B88626D" w14:textId="77777777" w:rsidR="00D12B78" w:rsidRPr="00D12B78" w:rsidRDefault="00D12B78" w:rsidP="00D12B78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const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addTask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= () =&gt; {</w:t>
      </w:r>
    </w:p>
    <w:p w14:paraId="0A349704" w14:textId="77777777" w:rsidR="00D12B78" w:rsidRPr="00D12B78" w:rsidRDefault="00D12B78" w:rsidP="00D12B78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if (</w:t>
      </w:r>
      <w:proofErr w:type="spellStart"/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task.trim</w:t>
      </w:r>
      <w:proofErr w:type="spellEnd"/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()) {</w:t>
      </w:r>
    </w:p>
    <w:p w14:paraId="1E9221E6" w14:textId="77777777" w:rsidR="00D12B78" w:rsidRPr="00D12B78" w:rsidRDefault="00D12B78" w:rsidP="00D12B78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setTasks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[...tasks, </w:t>
      </w:r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{ id</w:t>
      </w:r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: </w:t>
      </w: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Date.now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).</w:t>
      </w: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toString</w:t>
      </w:r>
      <w:proofErr w:type="spellEnd"/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(), title: </w:t>
      </w:r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task }</w:t>
      </w:r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]);</w:t>
      </w:r>
    </w:p>
    <w:p w14:paraId="672B418B" w14:textId="77777777" w:rsidR="00D12B78" w:rsidRPr="00D12B78" w:rsidRDefault="00D12B78" w:rsidP="00D12B78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</w:t>
      </w:r>
      <w:proofErr w:type="spellStart"/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setTask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'');</w:t>
      </w:r>
    </w:p>
    <w:p w14:paraId="017E508C" w14:textId="77777777" w:rsidR="00D12B78" w:rsidRPr="00D12B78" w:rsidRDefault="00D12B78" w:rsidP="00D12B78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}</w:t>
      </w:r>
    </w:p>
    <w:p w14:paraId="12E560BD" w14:textId="5BEE87E9" w:rsidR="00D12B78" w:rsidRPr="00D12B78" w:rsidRDefault="00D12B78" w:rsidP="00D12B78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};</w:t>
      </w:r>
    </w:p>
    <w:p w14:paraId="04BCEAC9" w14:textId="77777777" w:rsidR="00D12B78" w:rsidRPr="00D12B78" w:rsidRDefault="00D12B78" w:rsidP="00D12B78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const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deleteTask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= (id) =&gt; {</w:t>
      </w:r>
    </w:p>
    <w:p w14:paraId="5E87D65E" w14:textId="77777777" w:rsidR="00D12B78" w:rsidRPr="00D12B78" w:rsidRDefault="00D12B78" w:rsidP="00D12B78">
      <w:pPr>
        <w:pStyle w:val="Heading2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</w:t>
      </w:r>
      <w:proofErr w:type="spell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setTasks</w:t>
      </w:r>
      <w:proofErr w:type="spell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(</w:t>
      </w:r>
      <w:proofErr w:type="spellStart"/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tasks.filter</w:t>
      </w:r>
      <w:proofErr w:type="spellEnd"/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((t) =&gt; t.</w:t>
      </w:r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id !</w:t>
      </w:r>
      <w:proofErr w:type="gramEnd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== id));</w:t>
      </w:r>
    </w:p>
    <w:p w14:paraId="72A6BB12" w14:textId="2C61BDAE" w:rsidR="00501986" w:rsidRPr="00501986" w:rsidRDefault="00D12B78" w:rsidP="00D12B78">
      <w:pPr>
        <w:pStyle w:val="Heading2"/>
        <w:spacing w:line="240" w:lineRule="auto"/>
      </w:pPr>
      <w:r w:rsidRPr="00501986">
        <w:rPr>
          <w:noProof/>
        </w:rPr>
        <w:drawing>
          <wp:anchor distT="0" distB="0" distL="114300" distR="114300" simplePos="0" relativeHeight="251658240" behindDoc="0" locked="0" layoutInCell="1" allowOverlap="1" wp14:anchorId="077608AD" wp14:editId="3FCB3C4F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2623185" cy="4924425"/>
            <wp:effectExtent l="0" t="0" r="5715" b="9525"/>
            <wp:wrapSquare wrapText="bothSides"/>
            <wp:docPr id="121335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5138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18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D12B78">
        <w:rPr>
          <w:rFonts w:asciiTheme="minorHAnsi" w:eastAsiaTheme="minorHAnsi" w:hAnsiTheme="minorHAnsi" w:cstheme="minorBidi"/>
          <w:color w:val="auto"/>
          <w:sz w:val="24"/>
          <w:szCs w:val="24"/>
        </w:rPr>
        <w:t>};</w:t>
      </w:r>
      <w:r w:rsidR="00501986">
        <w:t>Output</w:t>
      </w:r>
      <w:proofErr w:type="gramEnd"/>
      <w:r w:rsidR="00501986">
        <w:t>:</w:t>
      </w:r>
    </w:p>
    <w:p w14:paraId="62B22F76" w14:textId="61E86B1A" w:rsidR="00501986" w:rsidRDefault="00501986"/>
    <w:sectPr w:rsidR="00501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86"/>
    <w:rsid w:val="001673D8"/>
    <w:rsid w:val="00501986"/>
    <w:rsid w:val="00D12B78"/>
    <w:rsid w:val="00F5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91D7"/>
  <w15:chartTrackingRefBased/>
  <w15:docId w15:val="{53A16198-3F77-401B-8053-2A839AA8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1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9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9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9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9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9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marathe</dc:creator>
  <cp:keywords/>
  <dc:description/>
  <cp:lastModifiedBy>Ved marathe</cp:lastModifiedBy>
  <cp:revision>2</cp:revision>
  <dcterms:created xsi:type="dcterms:W3CDTF">2025-10-07T17:23:00Z</dcterms:created>
  <dcterms:modified xsi:type="dcterms:W3CDTF">2025-10-08T13:20:00Z</dcterms:modified>
</cp:coreProperties>
</file>