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25B0A" w14:textId="0B983C50" w:rsidR="00DB68F6" w:rsidRDefault="00817323">
      <w:pPr>
        <w:rPr>
          <w:lang w:val="nb-NO"/>
        </w:rPr>
      </w:pPr>
      <w:r>
        <w:rPr>
          <w:lang w:val="nb-NO"/>
        </w:rPr>
        <w:t xml:space="preserve">God </w:t>
      </w:r>
    </w:p>
    <w:p w14:paraId="5F7432A8" w14:textId="14172E52" w:rsidR="00817323" w:rsidRDefault="001A0313">
      <w:pPr>
        <w:rPr>
          <w:lang w:val="nb-NO"/>
        </w:rPr>
      </w:pPr>
      <w:r>
        <w:rPr>
          <w:lang w:val="nb-NO"/>
        </w:rPr>
        <w:t>Det går godt.</w:t>
      </w:r>
    </w:p>
    <w:p w14:paraId="6109C508" w14:textId="4093715E" w:rsidR="001A0313" w:rsidRDefault="001A0313">
      <w:pPr>
        <w:rPr>
          <w:lang w:val="nb-NO"/>
        </w:rPr>
      </w:pPr>
      <w:r>
        <w:rPr>
          <w:lang w:val="nb-NO"/>
        </w:rPr>
        <w:t>Det går bra.</w:t>
      </w:r>
    </w:p>
    <w:p w14:paraId="0BFF6B76" w14:textId="77777777" w:rsidR="003462B2" w:rsidRDefault="003462B2">
      <w:pPr>
        <w:rPr>
          <w:lang w:val="nb-NO"/>
        </w:rPr>
      </w:pPr>
    </w:p>
    <w:p w14:paraId="52E4EFB4" w14:textId="59BBB6D3" w:rsidR="003462B2" w:rsidRDefault="001C1C57">
      <w:pPr>
        <w:rPr>
          <w:lang w:val="bg-BG"/>
        </w:rPr>
      </w:pPr>
      <w:r>
        <w:rPr>
          <w:lang w:val="nb-NO"/>
        </w:rPr>
        <w:t xml:space="preserve">Å gjenta </w:t>
      </w:r>
      <w:r w:rsidR="00161D2B">
        <w:rPr>
          <w:lang w:val="nb-NO"/>
        </w:rPr>
        <w:t xml:space="preserve">– </w:t>
      </w:r>
      <w:r w:rsidR="00161D2B">
        <w:rPr>
          <w:lang w:val="bg-BG"/>
        </w:rPr>
        <w:t>повтарям</w:t>
      </w:r>
    </w:p>
    <w:p w14:paraId="01E41500" w14:textId="5CFB60C9" w:rsidR="00161D2B" w:rsidRDefault="00FF45C8">
      <w:pPr>
        <w:rPr>
          <w:lang w:val="nb-NO"/>
        </w:rPr>
      </w:pPr>
      <w:r>
        <w:rPr>
          <w:lang w:val="nb-NO"/>
        </w:rPr>
        <w:t>Å kunne – kan</w:t>
      </w:r>
    </w:p>
    <w:p w14:paraId="0ADDF7EE" w14:textId="1E2347C9" w:rsidR="00FF45C8" w:rsidRDefault="00FF45C8">
      <w:pPr>
        <w:rPr>
          <w:lang w:val="nb-NO"/>
        </w:rPr>
      </w:pPr>
      <w:r>
        <w:rPr>
          <w:lang w:val="nb-NO"/>
        </w:rPr>
        <w:t>Jeg kan gjenta.</w:t>
      </w:r>
    </w:p>
    <w:p w14:paraId="041755E1" w14:textId="6FEA5F96" w:rsidR="00FF45C8" w:rsidRDefault="00FC1DEC">
      <w:pPr>
        <w:rPr>
          <w:lang w:val="bg-BG"/>
        </w:rPr>
      </w:pPr>
      <w:r>
        <w:rPr>
          <w:lang w:val="nb-NO"/>
        </w:rPr>
        <w:t>Jeg liker å gjenta.</w:t>
      </w:r>
    </w:p>
    <w:p w14:paraId="5B4B400B" w14:textId="48B55262" w:rsidR="007762DB" w:rsidRPr="001E1E5B" w:rsidRDefault="001E1E5B">
      <w:pPr>
        <w:rPr>
          <w:lang w:val="nb-NO"/>
        </w:rPr>
      </w:pPr>
      <w:r>
        <w:rPr>
          <w:lang w:val="nb-NO"/>
        </w:rPr>
        <w:t>Jeg prøver å gjenta.</w:t>
      </w:r>
    </w:p>
    <w:p w14:paraId="62232502" w14:textId="77777777" w:rsidR="00FB3C82" w:rsidRDefault="00FB3C82">
      <w:pPr>
        <w:rPr>
          <w:lang w:val="nb-NO"/>
        </w:rPr>
      </w:pPr>
    </w:p>
    <w:p w14:paraId="0084442D" w14:textId="7B149090" w:rsidR="00FB3C82" w:rsidRDefault="00FB3C82">
      <w:pPr>
        <w:rPr>
          <w:lang w:val="bg-BG"/>
        </w:rPr>
      </w:pPr>
      <w:r>
        <w:rPr>
          <w:lang w:val="nb-NO"/>
        </w:rPr>
        <w:t xml:space="preserve">! </w:t>
      </w:r>
      <w:r>
        <w:rPr>
          <w:lang w:val="bg-BG"/>
        </w:rPr>
        <w:t xml:space="preserve">След модален глагол пишем </w:t>
      </w:r>
      <w:r>
        <w:rPr>
          <w:lang w:val="nb-NO"/>
        </w:rPr>
        <w:t xml:space="preserve">INFINITIV </w:t>
      </w:r>
      <w:r w:rsidR="007762DB">
        <w:rPr>
          <w:lang w:val="nb-NO"/>
        </w:rPr>
        <w:t xml:space="preserve"> </w:t>
      </w:r>
      <w:r w:rsidR="007762DB">
        <w:rPr>
          <w:lang w:val="bg-BG"/>
        </w:rPr>
        <w:t xml:space="preserve">БЕЗ </w:t>
      </w:r>
      <w:r w:rsidR="007762DB">
        <w:rPr>
          <w:lang w:val="nb-NO"/>
        </w:rPr>
        <w:t>Å</w:t>
      </w:r>
      <w:r w:rsidR="007762DB">
        <w:rPr>
          <w:lang w:val="bg-BG"/>
        </w:rPr>
        <w:t>.</w:t>
      </w:r>
    </w:p>
    <w:p w14:paraId="001F7667" w14:textId="77777777" w:rsidR="00B076FD" w:rsidRDefault="00B076FD">
      <w:pPr>
        <w:rPr>
          <w:lang w:val="nb-NO"/>
        </w:rPr>
      </w:pPr>
    </w:p>
    <w:p w14:paraId="7C497AE1" w14:textId="1B8273BE" w:rsidR="00B076FD" w:rsidRDefault="00B076FD">
      <w:pPr>
        <w:rPr>
          <w:lang w:val="bg-BG"/>
        </w:rPr>
      </w:pPr>
      <w:r>
        <w:rPr>
          <w:lang w:val="nb-NO"/>
        </w:rPr>
        <w:t xml:space="preserve">Alene – </w:t>
      </w:r>
      <w:r>
        <w:rPr>
          <w:lang w:val="bg-BG"/>
        </w:rPr>
        <w:t>сам</w:t>
      </w:r>
    </w:p>
    <w:p w14:paraId="7CBE3473" w14:textId="4C1792B8" w:rsidR="00B076FD" w:rsidRDefault="00DD7919">
      <w:pPr>
        <w:rPr>
          <w:lang w:val="bg-BG"/>
        </w:rPr>
      </w:pPr>
      <w:r>
        <w:rPr>
          <w:lang w:val="nb-NO"/>
        </w:rPr>
        <w:t xml:space="preserve">Når – </w:t>
      </w:r>
      <w:r>
        <w:rPr>
          <w:lang w:val="bg-BG"/>
        </w:rPr>
        <w:t>Кога</w:t>
      </w:r>
    </w:p>
    <w:p w14:paraId="680015CB" w14:textId="5ADA604E" w:rsidR="00DD7919" w:rsidRDefault="00615CB9">
      <w:pPr>
        <w:rPr>
          <w:lang w:val="nb-NO"/>
        </w:rPr>
      </w:pPr>
      <w:r>
        <w:rPr>
          <w:lang w:val="nb-NO"/>
        </w:rPr>
        <w:t xml:space="preserve">For </w:t>
      </w:r>
      <w:proofErr w:type="gramStart"/>
      <w:r>
        <w:rPr>
          <w:lang w:val="nb-NO"/>
        </w:rPr>
        <w:t>…….</w:t>
      </w:r>
      <w:proofErr w:type="gramEnd"/>
      <w:r>
        <w:rPr>
          <w:lang w:val="nb-NO"/>
        </w:rPr>
        <w:t xml:space="preserve">. siden – </w:t>
      </w:r>
      <w:r>
        <w:rPr>
          <w:lang w:val="bg-BG"/>
        </w:rPr>
        <w:t>преди</w:t>
      </w:r>
    </w:p>
    <w:p w14:paraId="51FB2F06" w14:textId="36E0ADA2" w:rsidR="00E67460" w:rsidRPr="00E67460" w:rsidRDefault="00E67460">
      <w:pPr>
        <w:rPr>
          <w:lang w:val="bg-BG"/>
        </w:rPr>
      </w:pPr>
      <w:r>
        <w:rPr>
          <w:lang w:val="nb-NO"/>
        </w:rPr>
        <w:t xml:space="preserve">Et hjem - </w:t>
      </w:r>
      <w:r>
        <w:rPr>
          <w:lang w:val="bg-BG"/>
        </w:rPr>
        <w:t>дом</w:t>
      </w:r>
    </w:p>
    <w:p w14:paraId="16808B0B" w14:textId="1738C2C0" w:rsidR="00615CB9" w:rsidRDefault="00E67460">
      <w:pPr>
        <w:rPr>
          <w:lang w:val="bg-BG"/>
        </w:rPr>
      </w:pPr>
      <w:r>
        <w:rPr>
          <w:lang w:val="nb-NO"/>
        </w:rPr>
        <w:t>Hjemme</w:t>
      </w:r>
      <w:r>
        <w:rPr>
          <w:lang w:val="bg-BG"/>
        </w:rPr>
        <w:t xml:space="preserve"> – вкъщи</w:t>
      </w:r>
    </w:p>
    <w:p w14:paraId="624826C6" w14:textId="1858D79F" w:rsidR="00E67460" w:rsidRPr="004907AE" w:rsidRDefault="008757F0">
      <w:pPr>
        <w:rPr>
          <w:lang w:val="bg-BG"/>
        </w:rPr>
      </w:pPr>
      <w:r>
        <w:rPr>
          <w:lang w:val="nb-NO"/>
        </w:rPr>
        <w:t xml:space="preserve">Jeg går </w:t>
      </w:r>
      <w:r w:rsidRPr="004907AE">
        <w:rPr>
          <w:color w:val="FF0000"/>
          <w:lang w:val="nb-NO"/>
        </w:rPr>
        <w:t>hjem</w:t>
      </w:r>
      <w:r>
        <w:rPr>
          <w:lang w:val="nb-NO"/>
        </w:rPr>
        <w:t>.</w:t>
      </w:r>
      <w:r w:rsidR="004907AE">
        <w:rPr>
          <w:lang w:val="bg-BG"/>
        </w:rPr>
        <w:t xml:space="preserve"> (при движение)</w:t>
      </w:r>
    </w:p>
    <w:p w14:paraId="1FD56640" w14:textId="559BBD08" w:rsidR="008757F0" w:rsidRDefault="008757F0">
      <w:pPr>
        <w:rPr>
          <w:lang w:val="nb-NO"/>
        </w:rPr>
      </w:pPr>
      <w:r>
        <w:rPr>
          <w:lang w:val="nb-NO"/>
        </w:rPr>
        <w:t xml:space="preserve">Jeg er </w:t>
      </w:r>
      <w:r w:rsidRPr="004907AE">
        <w:rPr>
          <w:color w:val="FF0000"/>
          <w:lang w:val="nb-NO"/>
        </w:rPr>
        <w:t>hjemme</w:t>
      </w:r>
      <w:r>
        <w:rPr>
          <w:lang w:val="nb-NO"/>
        </w:rPr>
        <w:t>.</w:t>
      </w:r>
      <w:r w:rsidR="004907AE">
        <w:rPr>
          <w:lang w:val="nb-NO"/>
        </w:rPr>
        <w:t xml:space="preserve"> (</w:t>
      </w:r>
      <w:r w:rsidR="004907AE">
        <w:rPr>
          <w:lang w:val="bg-BG"/>
        </w:rPr>
        <w:t>при статичност</w:t>
      </w:r>
      <w:r w:rsidR="004907AE">
        <w:rPr>
          <w:lang w:val="nb-NO"/>
        </w:rPr>
        <w:t>)</w:t>
      </w:r>
    </w:p>
    <w:p w14:paraId="638076D2" w14:textId="7CCE42B0" w:rsidR="008757F0" w:rsidRDefault="00E96ACF">
      <w:pPr>
        <w:rPr>
          <w:lang w:val="nb-NO"/>
        </w:rPr>
      </w:pPr>
      <w:r>
        <w:rPr>
          <w:lang w:val="nb-NO"/>
        </w:rPr>
        <w:t>En barnehage</w:t>
      </w:r>
    </w:p>
    <w:p w14:paraId="50AE2708" w14:textId="562DAF44" w:rsidR="00E96ACF" w:rsidRDefault="00E96ACF">
      <w:pPr>
        <w:rPr>
          <w:lang w:val="nb-NO"/>
        </w:rPr>
      </w:pPr>
      <w:r>
        <w:rPr>
          <w:lang w:val="nb-NO"/>
        </w:rPr>
        <w:t>Vanskelig</w:t>
      </w:r>
    </w:p>
    <w:p w14:paraId="47A7CE60" w14:textId="572DA03B" w:rsidR="00E96ACF" w:rsidRDefault="002C0361">
      <w:pPr>
        <w:rPr>
          <w:lang w:val="nb-NO"/>
        </w:rPr>
      </w:pPr>
      <w:r>
        <w:rPr>
          <w:lang w:val="nb-NO"/>
        </w:rPr>
        <w:t>L</w:t>
      </w:r>
      <w:r w:rsidR="00E96ACF">
        <w:rPr>
          <w:lang w:val="nb-NO"/>
        </w:rPr>
        <w:t>ett</w:t>
      </w:r>
    </w:p>
    <w:p w14:paraId="274BFA87" w14:textId="507BF43A" w:rsidR="002C0361" w:rsidRDefault="00E12D46">
      <w:pPr>
        <w:rPr>
          <w:lang w:val="bg-BG"/>
        </w:rPr>
      </w:pPr>
      <w:r>
        <w:rPr>
          <w:lang w:val="nb-NO"/>
        </w:rPr>
        <w:t xml:space="preserve">En måned – </w:t>
      </w:r>
      <w:r>
        <w:rPr>
          <w:lang w:val="bg-BG"/>
        </w:rPr>
        <w:t>месец</w:t>
      </w:r>
    </w:p>
    <w:p w14:paraId="308A565C" w14:textId="747D1FBB" w:rsidR="00E12D46" w:rsidRDefault="009D21C4">
      <w:pPr>
        <w:rPr>
          <w:lang w:val="bg-BG"/>
        </w:rPr>
      </w:pPr>
      <w:r>
        <w:rPr>
          <w:lang w:val="nb-NO"/>
        </w:rPr>
        <w:t xml:space="preserve">Å si – </w:t>
      </w:r>
      <w:r>
        <w:rPr>
          <w:lang w:val="bg-BG"/>
        </w:rPr>
        <w:t>казвам</w:t>
      </w:r>
    </w:p>
    <w:p w14:paraId="34216A56" w14:textId="52DDE7BC" w:rsidR="009D21C4" w:rsidRDefault="00910567">
      <w:pPr>
        <w:rPr>
          <w:lang w:val="bg-BG"/>
        </w:rPr>
      </w:pPr>
      <w:r>
        <w:rPr>
          <w:lang w:val="nb-NO"/>
        </w:rPr>
        <w:t xml:space="preserve">IKKE – </w:t>
      </w:r>
      <w:r>
        <w:rPr>
          <w:lang w:val="bg-BG"/>
        </w:rPr>
        <w:t>НЕ</w:t>
      </w:r>
    </w:p>
    <w:p w14:paraId="6F3F6EFF" w14:textId="64325666" w:rsidR="00910567" w:rsidRDefault="00044D04">
      <w:pPr>
        <w:rPr>
          <w:lang w:val="nb-NO"/>
        </w:rPr>
      </w:pPr>
      <w:r>
        <w:rPr>
          <w:lang w:val="nb-NO"/>
        </w:rPr>
        <w:t>Jeg snakker ikke norsk.</w:t>
      </w:r>
    </w:p>
    <w:p w14:paraId="208E01D5" w14:textId="390A573F" w:rsidR="00044D04" w:rsidRDefault="00044D04">
      <w:pPr>
        <w:rPr>
          <w:lang w:val="nb-NO"/>
        </w:rPr>
      </w:pPr>
      <w:r>
        <w:rPr>
          <w:lang w:val="nb-NO"/>
        </w:rPr>
        <w:t>Jeg leser ikke.</w:t>
      </w:r>
    </w:p>
    <w:p w14:paraId="1346BCE3" w14:textId="783746CB" w:rsidR="00044D04" w:rsidRDefault="00B34C58">
      <w:pPr>
        <w:rPr>
          <w:lang w:val="nb-NO"/>
        </w:rPr>
      </w:pPr>
      <w:r>
        <w:rPr>
          <w:lang w:val="nb-NO"/>
        </w:rPr>
        <w:t xml:space="preserve">Jeg prøver </w:t>
      </w:r>
      <w:r w:rsidR="0084242B">
        <w:rPr>
          <w:lang w:val="nb-NO"/>
        </w:rPr>
        <w:t>å snakke norsk.</w:t>
      </w:r>
    </w:p>
    <w:p w14:paraId="562125B7" w14:textId="517A2E65" w:rsidR="0084242B" w:rsidRDefault="0084242B">
      <w:pPr>
        <w:rPr>
          <w:lang w:val="nb-NO"/>
        </w:rPr>
      </w:pPr>
      <w:r>
        <w:rPr>
          <w:lang w:val="nb-NO"/>
        </w:rPr>
        <w:t>Jeg prøver ikke å snakke norsk.</w:t>
      </w:r>
    </w:p>
    <w:p w14:paraId="19C326A7" w14:textId="5E08F306" w:rsidR="0084242B" w:rsidRDefault="00EC4D29">
      <w:pPr>
        <w:rPr>
          <w:lang w:val="bg-BG"/>
        </w:rPr>
      </w:pPr>
      <w:r>
        <w:rPr>
          <w:lang w:val="nb-NO"/>
        </w:rPr>
        <w:t xml:space="preserve"> </w:t>
      </w:r>
      <w:r w:rsidRPr="00EC4D29">
        <w:rPr>
          <w:lang w:val="nb-NO"/>
        </w:rPr>
        <w:t xml:space="preserve">Ikke </w:t>
      </w:r>
      <w:r>
        <w:rPr>
          <w:lang w:val="bg-BG"/>
        </w:rPr>
        <w:t>идва след първия глагол</w:t>
      </w:r>
    </w:p>
    <w:p w14:paraId="390544F4" w14:textId="77777777" w:rsidR="00EC4D29" w:rsidRDefault="00EC4D29">
      <w:pPr>
        <w:rPr>
          <w:lang w:val="nb-NO"/>
        </w:rPr>
      </w:pPr>
    </w:p>
    <w:p w14:paraId="22758236" w14:textId="5F5DD1D3" w:rsidR="00823540" w:rsidRDefault="00823540">
      <w:pPr>
        <w:rPr>
          <w:lang w:val="nb-NO"/>
        </w:rPr>
      </w:pPr>
      <w:r>
        <w:rPr>
          <w:lang w:val="nb-NO"/>
        </w:rPr>
        <w:t>Jeg har et barn.</w:t>
      </w:r>
    </w:p>
    <w:p w14:paraId="2B4633D2" w14:textId="33BF20CE" w:rsidR="00823540" w:rsidRDefault="00823540">
      <w:pPr>
        <w:rPr>
          <w:lang w:val="nb-NO"/>
        </w:rPr>
      </w:pPr>
      <w:r>
        <w:rPr>
          <w:lang w:val="nb-NO"/>
        </w:rPr>
        <w:t>Jeg har ett barn.</w:t>
      </w:r>
    </w:p>
    <w:p w14:paraId="55752C46" w14:textId="2FCF51E7" w:rsidR="002A1155" w:rsidRDefault="002A1155">
      <w:pPr>
        <w:rPr>
          <w:lang w:val="nb-NO"/>
        </w:rPr>
      </w:pPr>
      <w:r>
        <w:rPr>
          <w:lang w:val="nb-NO"/>
        </w:rPr>
        <w:t xml:space="preserve">Jeg vil ett eple. </w:t>
      </w:r>
    </w:p>
    <w:p w14:paraId="0C4FD30D" w14:textId="42C58D6B" w:rsidR="002A1155" w:rsidRDefault="002A1155">
      <w:pPr>
        <w:rPr>
          <w:lang w:val="nb-NO"/>
        </w:rPr>
      </w:pPr>
      <w:r>
        <w:rPr>
          <w:lang w:val="nb-NO"/>
        </w:rPr>
        <w:t>Dette er et eple.</w:t>
      </w:r>
    </w:p>
    <w:p w14:paraId="34B395EE" w14:textId="7D93ED72" w:rsidR="002A1155" w:rsidRDefault="002A1155">
      <w:pPr>
        <w:rPr>
          <w:lang w:val="nb-NO"/>
        </w:rPr>
      </w:pPr>
      <w:r>
        <w:rPr>
          <w:lang w:val="nb-NO"/>
        </w:rPr>
        <w:t>Ett (</w:t>
      </w:r>
      <w:r w:rsidR="003635E1">
        <w:rPr>
          <w:lang w:val="bg-BG"/>
        </w:rPr>
        <w:t>фокусираме се на броя</w:t>
      </w:r>
      <w:r>
        <w:rPr>
          <w:lang w:val="nb-NO"/>
        </w:rPr>
        <w:t>)</w:t>
      </w:r>
    </w:p>
    <w:p w14:paraId="00965451" w14:textId="77777777" w:rsidR="002A1155" w:rsidRDefault="002A1155">
      <w:pPr>
        <w:rPr>
          <w:lang w:val="nb-NO"/>
        </w:rPr>
      </w:pPr>
    </w:p>
    <w:p w14:paraId="11C10544" w14:textId="5AE6C7C8" w:rsidR="00823540" w:rsidRDefault="00BF6FF1">
      <w:pPr>
        <w:rPr>
          <w:lang w:val="nb-NO"/>
        </w:rPr>
      </w:pPr>
      <w:r>
        <w:rPr>
          <w:lang w:val="nb-NO"/>
        </w:rPr>
        <w:t xml:space="preserve">Hvor </w:t>
      </w:r>
      <w:r w:rsidR="00301D95">
        <w:rPr>
          <w:lang w:val="nb-NO"/>
        </w:rPr>
        <w:t>mye er klokka?</w:t>
      </w:r>
    </w:p>
    <w:p w14:paraId="0ECEF91D" w14:textId="04521BB8" w:rsidR="00301D95" w:rsidRDefault="00301D95">
      <w:pPr>
        <w:rPr>
          <w:lang w:val="bg-BG"/>
        </w:rPr>
      </w:pPr>
      <w:r>
        <w:rPr>
          <w:lang w:val="nb-NO"/>
        </w:rPr>
        <w:t>Hva er klokka?</w:t>
      </w:r>
    </w:p>
    <w:p w14:paraId="61358DE5" w14:textId="03924769" w:rsidR="009D72CB" w:rsidRDefault="009D72CB">
      <w:pPr>
        <w:rPr>
          <w:lang w:val="nb-NO"/>
        </w:rPr>
      </w:pPr>
      <w:r>
        <w:rPr>
          <w:lang w:val="nb-NO"/>
        </w:rPr>
        <w:t xml:space="preserve">Klokka </w:t>
      </w:r>
      <w:proofErr w:type="gramStart"/>
      <w:r>
        <w:rPr>
          <w:lang w:val="nb-NO"/>
        </w:rPr>
        <w:t>er…</w:t>
      </w:r>
      <w:proofErr w:type="gramEnd"/>
      <w:r>
        <w:rPr>
          <w:lang w:val="nb-NO"/>
        </w:rPr>
        <w:t>.</w:t>
      </w:r>
    </w:p>
    <w:p w14:paraId="7012B022" w14:textId="0A73798A" w:rsidR="009D72CB" w:rsidRPr="009D72CB" w:rsidRDefault="00F33EEB">
      <w:pPr>
        <w:rPr>
          <w:lang w:val="bg-BG"/>
        </w:rPr>
      </w:pPr>
      <w:r>
        <w:rPr>
          <w:lang w:val="nb-NO"/>
        </w:rPr>
        <w:t xml:space="preserve">Den </w:t>
      </w:r>
      <w:proofErr w:type="gramStart"/>
      <w:r>
        <w:rPr>
          <w:lang w:val="nb-NO"/>
        </w:rPr>
        <w:t>er…</w:t>
      </w:r>
      <w:proofErr w:type="gramEnd"/>
      <w:r>
        <w:rPr>
          <w:lang w:val="nb-NO"/>
        </w:rPr>
        <w:t>.</w:t>
      </w:r>
    </w:p>
    <w:p w14:paraId="2626A5A5" w14:textId="7EAA38C5" w:rsidR="00823540" w:rsidRDefault="00301D95">
      <w:pPr>
        <w:rPr>
          <w:lang w:val="bg-BG"/>
        </w:rPr>
      </w:pPr>
      <w:r>
        <w:rPr>
          <w:lang w:val="nb-NO"/>
        </w:rPr>
        <w:t>Mye</w:t>
      </w:r>
      <w:r w:rsidRPr="009D72CB">
        <w:rPr>
          <w:lang w:val="bg-BG"/>
        </w:rPr>
        <w:t xml:space="preserve"> – </w:t>
      </w:r>
      <w:r>
        <w:rPr>
          <w:lang w:val="bg-BG"/>
        </w:rPr>
        <w:t>много (за неброими)</w:t>
      </w:r>
    </w:p>
    <w:p w14:paraId="2CF4875F" w14:textId="25C52022" w:rsidR="00301D95" w:rsidRDefault="00301D95">
      <w:pPr>
        <w:rPr>
          <w:lang w:val="bg-BG"/>
        </w:rPr>
      </w:pPr>
      <w:r>
        <w:rPr>
          <w:lang w:val="nb-NO"/>
        </w:rPr>
        <w:t>Mange</w:t>
      </w:r>
      <w:r w:rsidRPr="009D72CB">
        <w:rPr>
          <w:lang w:val="bg-BG"/>
        </w:rPr>
        <w:t xml:space="preserve"> – </w:t>
      </w:r>
      <w:r>
        <w:rPr>
          <w:lang w:val="bg-BG"/>
        </w:rPr>
        <w:t>много (за броими)</w:t>
      </w:r>
    </w:p>
    <w:p w14:paraId="6C2DBCCB" w14:textId="3BA1CD91" w:rsidR="00584F22" w:rsidRDefault="00AD712F">
      <w:pPr>
        <w:rPr>
          <w:lang w:val="bg-BG"/>
        </w:rPr>
      </w:pPr>
      <w:r>
        <w:rPr>
          <w:lang w:val="nb-NO"/>
        </w:rPr>
        <w:t>Ei</w:t>
      </w:r>
      <w:r w:rsidRPr="00133396">
        <w:rPr>
          <w:lang w:val="bg-BG"/>
        </w:rPr>
        <w:t xml:space="preserve"> </w:t>
      </w:r>
      <w:r>
        <w:rPr>
          <w:lang w:val="nb-NO"/>
        </w:rPr>
        <w:t>klokke</w:t>
      </w:r>
      <w:r w:rsidRPr="00133396">
        <w:rPr>
          <w:lang w:val="bg-BG"/>
        </w:rPr>
        <w:t xml:space="preserve"> – </w:t>
      </w:r>
      <w:r>
        <w:rPr>
          <w:lang w:val="bg-BG"/>
        </w:rPr>
        <w:t>часовник</w:t>
      </w:r>
    </w:p>
    <w:p w14:paraId="50144942" w14:textId="77777777" w:rsidR="00AD712F" w:rsidRDefault="00AD712F">
      <w:pPr>
        <w:rPr>
          <w:lang w:val="bg-BG"/>
        </w:rPr>
      </w:pPr>
    </w:p>
    <w:p w14:paraId="73AFC17C" w14:textId="475ECEA2" w:rsidR="00AD712F" w:rsidRPr="00F33EEB" w:rsidRDefault="00F33EEB">
      <w:pPr>
        <w:rPr>
          <w:lang w:val="nb-NO"/>
        </w:rPr>
      </w:pPr>
      <w:r>
        <w:rPr>
          <w:lang w:val="nb-NO"/>
        </w:rPr>
        <w:t>Det</w:t>
      </w:r>
      <w:r w:rsidR="00386F6A">
        <w:rPr>
          <w:lang w:val="bg-BG"/>
        </w:rPr>
        <w:t xml:space="preserve"> (</w:t>
      </w:r>
      <w:r w:rsidR="00240535">
        <w:rPr>
          <w:lang w:val="bg-BG"/>
        </w:rPr>
        <w:t>ср.р</w:t>
      </w:r>
      <w:r w:rsidR="00386F6A">
        <w:rPr>
          <w:lang w:val="bg-BG"/>
        </w:rPr>
        <w:t>)</w:t>
      </w:r>
      <w:r>
        <w:rPr>
          <w:lang w:val="nb-NO"/>
        </w:rPr>
        <w:t xml:space="preserve">, den </w:t>
      </w:r>
      <w:r w:rsidR="00386F6A">
        <w:rPr>
          <w:lang w:val="nb-NO"/>
        </w:rPr>
        <w:t>(</w:t>
      </w:r>
      <w:r w:rsidR="00386F6A">
        <w:rPr>
          <w:lang w:val="bg-BG"/>
        </w:rPr>
        <w:t>м.р, ж.р</w:t>
      </w:r>
      <w:r w:rsidR="00386F6A">
        <w:rPr>
          <w:lang w:val="nb-NO"/>
        </w:rPr>
        <w:t>)</w:t>
      </w:r>
    </w:p>
    <w:p w14:paraId="2E9FCEFE" w14:textId="4477939F" w:rsidR="00910567" w:rsidRDefault="00240535">
      <w:pPr>
        <w:rPr>
          <w:lang w:val="nb-NO"/>
        </w:rPr>
      </w:pPr>
      <w:r>
        <w:rPr>
          <w:lang w:val="nb-NO"/>
        </w:rPr>
        <w:t>Jeg har ei bok. Den er bra.</w:t>
      </w:r>
    </w:p>
    <w:p w14:paraId="21D2CF7F" w14:textId="4BE86EC6" w:rsidR="00240535" w:rsidRDefault="00240535">
      <w:pPr>
        <w:rPr>
          <w:lang w:val="nb-NO"/>
        </w:rPr>
      </w:pPr>
      <w:r>
        <w:rPr>
          <w:lang w:val="nb-NO"/>
        </w:rPr>
        <w:t xml:space="preserve">Jeg har et barn. </w:t>
      </w:r>
      <w:r w:rsidR="00C20B45">
        <w:rPr>
          <w:lang w:val="nb-NO"/>
        </w:rPr>
        <w:t>Det er fem.</w:t>
      </w:r>
    </w:p>
    <w:p w14:paraId="0D6B2D9D" w14:textId="77777777" w:rsidR="00C20B45" w:rsidRDefault="00C20B45">
      <w:pPr>
        <w:rPr>
          <w:lang w:val="nb-NO"/>
        </w:rPr>
      </w:pPr>
    </w:p>
    <w:p w14:paraId="14E8B2E5" w14:textId="6DE5342F" w:rsidR="00C20B45" w:rsidRDefault="00C20B45">
      <w:pPr>
        <w:rPr>
          <w:lang w:val="bg-BG"/>
        </w:rPr>
      </w:pPr>
      <w:r>
        <w:rPr>
          <w:lang w:val="nb-NO"/>
        </w:rPr>
        <w:t xml:space="preserve">Halv – </w:t>
      </w:r>
      <w:r>
        <w:rPr>
          <w:lang w:val="bg-BG"/>
        </w:rPr>
        <w:t>полвина</w:t>
      </w:r>
    </w:p>
    <w:p w14:paraId="502E7CBF" w14:textId="64246ED5" w:rsidR="00C20B45" w:rsidRDefault="00C20B45">
      <w:pPr>
        <w:rPr>
          <w:lang w:val="nb-NO"/>
        </w:rPr>
      </w:pPr>
      <w:r>
        <w:rPr>
          <w:lang w:val="bg-BG"/>
        </w:rPr>
        <w:t xml:space="preserve">5:30 – </w:t>
      </w:r>
      <w:r>
        <w:rPr>
          <w:lang w:val="nb-NO"/>
        </w:rPr>
        <w:t>Klokka er halv seks.</w:t>
      </w:r>
    </w:p>
    <w:p w14:paraId="3D04645A" w14:textId="47C83828" w:rsidR="00C20B45" w:rsidRDefault="005C22FD">
      <w:pPr>
        <w:rPr>
          <w:lang w:val="nb-NO"/>
        </w:rPr>
      </w:pPr>
      <w:r>
        <w:rPr>
          <w:lang w:val="nb-NO"/>
        </w:rPr>
        <w:t>6:30 – Klokka er halv sju.</w:t>
      </w:r>
    </w:p>
    <w:p w14:paraId="34A90600" w14:textId="77777777" w:rsidR="005C22FD" w:rsidRDefault="005C22FD">
      <w:pPr>
        <w:rPr>
          <w:lang w:val="nb-NO"/>
        </w:rPr>
      </w:pPr>
    </w:p>
    <w:p w14:paraId="3DF3D4C5" w14:textId="7605E667" w:rsidR="000652B4" w:rsidRDefault="000652B4">
      <w:pPr>
        <w:rPr>
          <w:lang w:val="bg-BG"/>
        </w:rPr>
      </w:pPr>
      <w:r>
        <w:rPr>
          <w:lang w:val="nb-NO"/>
        </w:rPr>
        <w:t xml:space="preserve">Kvart – ¼, </w:t>
      </w:r>
      <w:r w:rsidR="00105272">
        <w:rPr>
          <w:lang w:val="bg-BG"/>
        </w:rPr>
        <w:t>15 мин</w:t>
      </w:r>
    </w:p>
    <w:p w14:paraId="48CD97B0" w14:textId="1D0CA144" w:rsidR="00105272" w:rsidRDefault="00105272">
      <w:pPr>
        <w:rPr>
          <w:lang w:val="bg-BG"/>
        </w:rPr>
      </w:pPr>
      <w:r>
        <w:rPr>
          <w:lang w:val="nb-NO"/>
        </w:rPr>
        <w:t xml:space="preserve">På – </w:t>
      </w:r>
      <w:r>
        <w:rPr>
          <w:lang w:val="bg-BG"/>
        </w:rPr>
        <w:t>преди</w:t>
      </w:r>
    </w:p>
    <w:p w14:paraId="66B7FDD5" w14:textId="06318BA5" w:rsidR="00640383" w:rsidRDefault="00640383">
      <w:pPr>
        <w:rPr>
          <w:lang w:val="bg-BG"/>
        </w:rPr>
      </w:pPr>
      <w:r>
        <w:rPr>
          <w:lang w:val="nb-NO"/>
        </w:rPr>
        <w:t xml:space="preserve">Over – </w:t>
      </w:r>
      <w:r>
        <w:rPr>
          <w:lang w:val="bg-BG"/>
        </w:rPr>
        <w:t>след</w:t>
      </w:r>
    </w:p>
    <w:p w14:paraId="349C85E3" w14:textId="77777777" w:rsidR="00640383" w:rsidRDefault="00640383">
      <w:pPr>
        <w:rPr>
          <w:lang w:val="bg-BG"/>
        </w:rPr>
      </w:pPr>
    </w:p>
    <w:p w14:paraId="2A322483" w14:textId="46D6FE22" w:rsidR="00640383" w:rsidRDefault="00640383">
      <w:pPr>
        <w:rPr>
          <w:lang w:val="nb-NO"/>
        </w:rPr>
      </w:pPr>
      <w:r>
        <w:rPr>
          <w:lang w:val="bg-BG"/>
        </w:rPr>
        <w:t xml:space="preserve">2:15 </w:t>
      </w:r>
      <w:r w:rsidR="00C674FB">
        <w:rPr>
          <w:lang w:val="bg-BG"/>
        </w:rPr>
        <w:t>–</w:t>
      </w:r>
      <w:r>
        <w:rPr>
          <w:lang w:val="bg-BG"/>
        </w:rPr>
        <w:t xml:space="preserve"> </w:t>
      </w:r>
      <w:r w:rsidR="00C674FB">
        <w:rPr>
          <w:lang w:val="nb-NO"/>
        </w:rPr>
        <w:t xml:space="preserve">Klokka er </w:t>
      </w:r>
      <w:r w:rsidR="00133396">
        <w:rPr>
          <w:lang w:val="nb-NO"/>
        </w:rPr>
        <w:t>kvart</w:t>
      </w:r>
      <w:r w:rsidR="00C674FB">
        <w:rPr>
          <w:lang w:val="nb-NO"/>
        </w:rPr>
        <w:t xml:space="preserve"> over to.</w:t>
      </w:r>
    </w:p>
    <w:p w14:paraId="1A604E58" w14:textId="5FD14DEC" w:rsidR="008D6BE1" w:rsidRDefault="00887BEB">
      <w:pPr>
        <w:rPr>
          <w:lang w:val="nb-NO"/>
        </w:rPr>
      </w:pPr>
      <w:r>
        <w:rPr>
          <w:lang w:val="nb-NO"/>
        </w:rPr>
        <w:t>8:45 – Klokka er kvart på ni.</w:t>
      </w:r>
    </w:p>
    <w:p w14:paraId="5B8BA035" w14:textId="24C2B423" w:rsidR="00887BEB" w:rsidRDefault="008C71DB">
      <w:pPr>
        <w:rPr>
          <w:lang w:val="nb-NO"/>
        </w:rPr>
      </w:pPr>
      <w:r>
        <w:rPr>
          <w:lang w:val="nb-NO"/>
        </w:rPr>
        <w:t xml:space="preserve">9:25 </w:t>
      </w:r>
      <w:r w:rsidR="00CC2B29">
        <w:rPr>
          <w:lang w:val="nb-NO"/>
        </w:rPr>
        <w:t>–</w:t>
      </w:r>
      <w:r>
        <w:rPr>
          <w:lang w:val="nb-NO"/>
        </w:rPr>
        <w:t xml:space="preserve"> </w:t>
      </w:r>
      <w:r w:rsidR="00CC2B29">
        <w:rPr>
          <w:lang w:val="nb-NO"/>
        </w:rPr>
        <w:t xml:space="preserve">Klokka er </w:t>
      </w:r>
      <w:r w:rsidR="004F71DB">
        <w:rPr>
          <w:lang w:val="nb-NO"/>
        </w:rPr>
        <w:t>fem på halv ti.</w:t>
      </w:r>
    </w:p>
    <w:p w14:paraId="02AFE2D2" w14:textId="40664B5C" w:rsidR="004F71DB" w:rsidRPr="00C674FB" w:rsidRDefault="004F71DB">
      <w:pPr>
        <w:rPr>
          <w:lang w:val="nb-NO"/>
        </w:rPr>
      </w:pPr>
      <w:r>
        <w:rPr>
          <w:lang w:val="nb-NO"/>
        </w:rPr>
        <w:t xml:space="preserve">11:35 </w:t>
      </w:r>
      <w:r w:rsidR="00BE147A">
        <w:rPr>
          <w:lang w:val="nb-NO"/>
        </w:rPr>
        <w:t>–</w:t>
      </w:r>
      <w:r>
        <w:rPr>
          <w:lang w:val="nb-NO"/>
        </w:rPr>
        <w:t xml:space="preserve"> </w:t>
      </w:r>
      <w:r w:rsidR="00BE147A">
        <w:rPr>
          <w:lang w:val="nb-NO"/>
        </w:rPr>
        <w:t>Klokka er fem over halv tolv.</w:t>
      </w:r>
    </w:p>
    <w:p w14:paraId="044BC16F" w14:textId="77777777" w:rsidR="00105272" w:rsidRPr="00105272" w:rsidRDefault="00105272">
      <w:pPr>
        <w:rPr>
          <w:lang w:val="bg-BG"/>
        </w:rPr>
      </w:pPr>
    </w:p>
    <w:sectPr w:rsidR="00105272" w:rsidRPr="00105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EB"/>
    <w:rsid w:val="00044D04"/>
    <w:rsid w:val="000652B4"/>
    <w:rsid w:val="00105272"/>
    <w:rsid w:val="00133396"/>
    <w:rsid w:val="00161D2B"/>
    <w:rsid w:val="001A0313"/>
    <w:rsid w:val="001B175C"/>
    <w:rsid w:val="001C1C57"/>
    <w:rsid w:val="001E1E5B"/>
    <w:rsid w:val="00240535"/>
    <w:rsid w:val="002A1155"/>
    <w:rsid w:val="002C0361"/>
    <w:rsid w:val="00301D95"/>
    <w:rsid w:val="003462B2"/>
    <w:rsid w:val="003635E1"/>
    <w:rsid w:val="003646BF"/>
    <w:rsid w:val="00386F6A"/>
    <w:rsid w:val="004907AE"/>
    <w:rsid w:val="004F71DB"/>
    <w:rsid w:val="00584F22"/>
    <w:rsid w:val="005C22FD"/>
    <w:rsid w:val="00615CB9"/>
    <w:rsid w:val="00640383"/>
    <w:rsid w:val="007762DB"/>
    <w:rsid w:val="00817323"/>
    <w:rsid w:val="00823540"/>
    <w:rsid w:val="0084242B"/>
    <w:rsid w:val="008757F0"/>
    <w:rsid w:val="00887BEB"/>
    <w:rsid w:val="008C71DB"/>
    <w:rsid w:val="008D6BE1"/>
    <w:rsid w:val="008F5836"/>
    <w:rsid w:val="00910567"/>
    <w:rsid w:val="009D21C4"/>
    <w:rsid w:val="009D72CB"/>
    <w:rsid w:val="00AD712F"/>
    <w:rsid w:val="00B076FD"/>
    <w:rsid w:val="00B34C58"/>
    <w:rsid w:val="00BE147A"/>
    <w:rsid w:val="00BF6FF1"/>
    <w:rsid w:val="00C20B45"/>
    <w:rsid w:val="00C674FB"/>
    <w:rsid w:val="00CC2B29"/>
    <w:rsid w:val="00DB68F6"/>
    <w:rsid w:val="00DD7919"/>
    <w:rsid w:val="00E12D46"/>
    <w:rsid w:val="00E67460"/>
    <w:rsid w:val="00E75DEB"/>
    <w:rsid w:val="00E96ACF"/>
    <w:rsid w:val="00EC4D29"/>
    <w:rsid w:val="00F33EEB"/>
    <w:rsid w:val="00FB3C82"/>
    <w:rsid w:val="00FC1DEC"/>
    <w:rsid w:val="00FF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6565"/>
  <w15:chartTrackingRefBased/>
  <w15:docId w15:val="{EB7D10EC-66C9-48DA-A563-9BD4FAE2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Svetoslava Todorova</dc:creator>
  <cp:keywords/>
  <dc:description/>
  <cp:lastModifiedBy>Svetoslava Todorova</cp:lastModifiedBy>
  <cp:revision>50</cp:revision>
  <dcterms:created xsi:type="dcterms:W3CDTF">2024-09-04T15:15:00Z</dcterms:created>
  <dcterms:modified xsi:type="dcterms:W3CDTF">2024-09-04T16:45:00Z</dcterms:modified>
</cp:coreProperties>
</file>