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XIV: Employment Card</w:t>
      </w:r>
    </w:p>
    <w:p>
      <w:pPr>
        <w:pStyle w:val="BodyText"/>
        <w:spacing w:before="5"/>
        <w:rPr>
          <w:b/>
          <w:i w:val="0"/>
          <w:sz w:val="17"/>
        </w:rPr>
      </w:pPr>
    </w:p>
    <w:p>
      <w:pPr>
        <w:pStyle w:val="BodyText"/>
        <w:ind w:left="140"/>
        <w:rPr>
          <w:i/>
        </w:rPr>
      </w:pPr>
      <w:r>
        <w:rPr>
          <w:i/>
        </w:rPr>
        <w:t>[Rule 76]</w:t>
      </w:r>
    </w:p>
    <w:p>
      <w:pPr>
        <w:pStyle w:val="BodyText"/>
        <w:spacing w:before="1"/>
        <w:rPr>
          <w:i/>
          <w:sz w:val="14"/>
        </w:rPr>
      </w:pPr>
      <w:r>
        <w:rPr/>
        <w:pict>
          <v:group style="position:absolute;margin-left:70.199997pt;margin-top:10.077784pt;width:471.6pt;height:443pt;mso-position-horizontal-relative:page;mso-position-vertical-relative:paragraph;z-index:-15719936;mso-wrap-distance-left:0;mso-wrap-distance-right:0" coordorigin="1404,202" coordsize="9432,8860">
            <v:shape style="position:absolute;left:1440;top:795;width:5230;height:230" coordorigin="1440,796" coordsize="5230,230" path="m1440,796l6670,796m1440,1025l2887,1025e" filled="false" stroked="true" strokeweight=".631260pt" strokecolor="#000000">
              <v:path arrowok="t"/>
              <v:stroke dashstyle="solid"/>
            </v:shape>
            <v:shape style="position:absolute;left:1404;top:201;width:9432;height:15" coordorigin="1404,202" coordsize="9432,15" path="m10836,202l10822,202,1404,202,1404,216,10822,216,10836,216,10836,202xe" filled="true" fillcolor="#ece9d8" stroked="false">
              <v:path arrowok="t"/>
              <v:fill type="solid"/>
            </v:shape>
            <v:shape style="position:absolute;left:1425;top:231;width:9389;height:15" coordorigin="1426,232" coordsize="9389,15" path="m6763,232l1426,232,1426,246,6763,246,6763,232xm6778,232l6763,232,6763,246,6778,246,6778,232xm10814,232l10800,232,6793,232,6793,246,10800,246,10814,246,10814,232xe" filled="true" fillcolor="#aca89a" stroked="false">
              <v:path arrowok="t"/>
              <v:fill type="solid"/>
            </v:shape>
            <v:shape style="position:absolute;left:1425;top:1235;width:9389;height:15" coordorigin="1426,1236" coordsize="9389,15" path="m6778,1236l1426,1236,1426,1250,6778,1250,6778,1236xm10814,1236l6793,1236,6793,1250,10814,1250,10814,1236xe" filled="true" fillcolor="#ece9d8" stroked="false">
              <v:path arrowok="t"/>
              <v:fill type="solid"/>
            </v:shape>
            <v:shape style="position:absolute;left:1425;top:1264;width:9389;height:15" coordorigin="1426,1265" coordsize="9389,15" path="m6763,1265l1426,1265,1426,1279,6763,1279,6763,1265xm6778,1265l6763,1265,6763,1279,6778,1279,6778,1265xm10814,1265l10800,1265,6793,1265,6793,1279,10800,1279,10814,1279,10814,1265xe" filled="true" fillcolor="#aca89a" stroked="false">
              <v:path arrowok="t"/>
              <v:fill type="solid"/>
            </v:shape>
            <v:line style="position:absolute" from="1440,2058" to="6336,2058" stroked="true" strokeweight=".631260pt" strokecolor="#000000">
              <v:stroke dashstyle="solid"/>
            </v:line>
            <v:shape style="position:absolute;left:1425;top:2499;width:9389;height:15" coordorigin="1426,2500" coordsize="9389,15" path="m6778,2500l1426,2500,1426,2514,6778,2514,6778,2500xm10814,2500l6793,2500,6793,2514,10814,2514,10814,2500xe" filled="true" fillcolor="#ece9d8" stroked="false">
              <v:path arrowok="t"/>
              <v:fill type="solid"/>
            </v:shape>
            <v:shape style="position:absolute;left:1425;top:2528;width:9389;height:15" coordorigin="1426,2528" coordsize="9389,15" path="m6763,2528l1426,2528,1426,2543,6763,2543,6763,2528xm6778,2528l6763,2528,6763,2543,6778,2543,6778,2528xm10814,2528l10800,2528,6793,2528,6793,2543,10800,2543,10814,2543,10814,2528xe" filled="true" fillcolor="#aca89a" stroked="false">
              <v:path arrowok="t"/>
              <v:fill type="solid"/>
            </v:shape>
            <v:shape style="position:absolute;left:1425;top:3303;width:9389;height:15" coordorigin="1426,3304" coordsize="9389,15" path="m6778,3304l1426,3304,1426,3318,6778,3318,6778,3304xm10814,3304l6793,3304,6793,3318,10814,3318,10814,3304xe" filled="true" fillcolor="#ece9d8" stroked="false">
              <v:path arrowok="t"/>
              <v:fill type="solid"/>
            </v:shape>
            <v:shape style="position:absolute;left:1425;top:3332;width:9389;height:15" coordorigin="1426,3332" coordsize="9389,15" path="m6763,3332l1426,3332,1426,3347,6763,3347,6763,3332xm6778,3332l6763,3332,6763,3347,6778,3347,6778,3332xm10814,3332l10800,3332,6793,3332,6793,3347,10800,3347,10814,3347,10814,3332xe" filled="true" fillcolor="#aca89a" stroked="false">
              <v:path arrowok="t"/>
              <v:fill type="solid"/>
            </v:shape>
            <v:line style="position:absolute" from="1440,4126" to="5557,4126" stroked="true" strokeweight=".631260pt" strokecolor="#000000">
              <v:stroke dashstyle="solid"/>
            </v:line>
            <v:shape style="position:absolute;left:1425;top:4567;width:9389;height:15" coordorigin="1426,4567" coordsize="9389,15" path="m6778,4567l1426,4567,1426,4582,6778,4582,6778,4567xm10814,4567l6793,4567,6793,4582,10814,4582,10814,4567xe" filled="true" fillcolor="#ece9d8" stroked="false">
              <v:path arrowok="t"/>
              <v:fill type="solid"/>
            </v:shape>
            <v:shape style="position:absolute;left:1425;top:4595;width:9389;height:15" coordorigin="1426,4596" coordsize="9389,15" path="m6763,4596l1426,4596,1426,4610,6763,4610,6763,4596xm6778,4596l6763,4596,6763,4610,6778,4610,6778,4596xm10814,4596l10800,4596,6793,4596,6793,4610,10800,4610,10814,4610,10814,4596xe" filled="true" fillcolor="#aca89a" stroked="false">
              <v:path arrowok="t"/>
              <v:fill type="solid"/>
            </v:shape>
            <v:shape style="position:absolute;left:1425;top:5801;width:9389;height:15" coordorigin="1426,5802" coordsize="9389,15" path="m6778,5802l1426,5802,1426,5816,6778,5816,6778,5802xm10814,5802l6793,5802,6793,5816,10814,5816,10814,5802xe" filled="true" fillcolor="#ece9d8" stroked="false">
              <v:path arrowok="t"/>
              <v:fill type="solid"/>
            </v:shape>
            <v:shape style="position:absolute;left:1425;top:5830;width:9389;height:15" coordorigin="1426,5831" coordsize="9389,15" path="m6763,5831l1426,5831,1426,5845,6763,5845,6763,5831xm6778,5831l6763,5831,6763,5845,6778,5845,6778,5831xm10814,5831l10800,5831,6793,5831,6793,5845,10800,5845,10814,5845,10814,5831xe" filled="true" fillcolor="#aca89a" stroked="false">
              <v:path arrowok="t"/>
              <v:fill type="solid"/>
            </v:shape>
            <v:shape style="position:absolute;left:1425;top:6605;width:9389;height:15" coordorigin="1426,6606" coordsize="9389,15" path="m6778,6606l1426,6606,1426,6620,6778,6620,6778,6606xm10814,6606l6793,6606,6793,6620,10814,6620,10814,6606xe" filled="true" fillcolor="#ece9d8" stroked="false">
              <v:path arrowok="t"/>
              <v:fill type="solid"/>
            </v:shape>
            <v:shape style="position:absolute;left:1425;top:6634;width:9389;height:15" coordorigin="1426,6635" coordsize="9389,15" path="m6763,6635l1426,6635,1426,6649,6763,6649,6763,6635xm6778,6635l6763,6635,6763,6649,6778,6649,6778,6635xm10814,6635l10800,6635,6793,6635,6793,6649,10800,6649,10814,6649,10814,6635xe" filled="true" fillcolor="#aca89a" stroked="false">
              <v:path arrowok="t"/>
              <v:fill type="solid"/>
            </v:shape>
            <v:shape style="position:absolute;left:1425;top:7409;width:9389;height:15" coordorigin="1426,7410" coordsize="9389,15" path="m6778,7410l1426,7410,1426,7424,6778,7424,6778,7410xm10814,7410l6793,7410,6793,7424,10814,7424,10814,7410xe" filled="true" fillcolor="#ece9d8" stroked="false">
              <v:path arrowok="t"/>
              <v:fill type="solid"/>
            </v:shape>
            <v:shape style="position:absolute;left:1425;top:7438;width:9389;height:15" coordorigin="1426,7439" coordsize="9389,15" path="m6763,7439l1426,7439,1426,7453,6763,7453,6763,7439xm6778,7439l6763,7439,6763,7453,6778,7453,6778,7439xm10814,7439l10800,7439,6793,7439,6793,7453,10800,7453,10814,7453,10814,7439xe" filled="true" fillcolor="#aca89a" stroked="false">
              <v:path arrowok="t"/>
              <v:fill type="solid"/>
            </v:shape>
            <v:shape style="position:absolute;left:1425;top:8213;width:9389;height:15" coordorigin="1426,8214" coordsize="9389,15" path="m6778,8214l1426,8214,1426,8228,6778,8228,6778,8214xm10814,8214l6793,8214,6793,8228,10814,8228,10814,8214xe" filled="true" fillcolor="#ece9d8" stroked="false">
              <v:path arrowok="t"/>
              <v:fill type="solid"/>
            </v:shape>
            <v:shape style="position:absolute;left:1425;top:8242;width:5352;height:15" coordorigin="1426,8243" coordsize="5352,15" path="m6763,8243l1426,8243,1426,8257,6763,8257,6763,8243xm6778,8243l6763,8243,6763,8257,6778,8257,6778,8243xe" filled="true" fillcolor="#aca89a" stroked="false">
              <v:path arrowok="t"/>
              <v:fill type="solid"/>
            </v:shape>
            <v:rect style="position:absolute;left:1425;top:9016;width:5352;height:15" filled="true" fillcolor="#ece9d8" stroked="false">
              <v:fill type="solid"/>
            </v:rect>
            <v:rect style="position:absolute;left:1425;top:231;width:15;height:8800" filled="true" fillcolor="#aca89a" stroked="false">
              <v:fill type="solid"/>
            </v:rect>
            <v:shape style="position:absolute;left:4983;top:1024;width:5719;height:6978" coordorigin="4984,1025" coordsize="5719,6978" path="m6808,1025l9145,1025m4984,1828l6763,1828m6808,1829l8032,1829m6808,2059l10703,2059m6808,2290l7809,2290m6808,2863l10703,2863m6808,3094l7809,3094m6808,3666l10703,3666m6808,3896l7699,3896m6808,4127l10703,4127m6808,4357l7921,4357m6808,4931l10703,4931m6808,5161l7699,5161m6808,6164l10589,6164m6808,6395l7809,6395m6808,6968l10589,6968m6808,7199l7809,7199m6808,7772l10703,7772m6808,8003l7699,8003e" filled="false" stroked="true" strokeweight=".631260pt" strokecolor="#000000">
              <v:path arrowok="t"/>
              <v:stroke dashstyle="solid"/>
            </v:shape>
            <v:shape style="position:absolute;left:6807;top:8575;width:3894;height:231" coordorigin="6808,8575" coordsize="3894,231" path="m6808,8575l10702,8575m6808,8806l7809,8806e" filled="false" stroked="true" strokeweight=".631260pt" strokecolor="#000000">
              <v:path arrowok="t"/>
              <v:stroke dashstyle="solid"/>
            </v:shape>
            <v:shape style="position:absolute;left:1404;top:201;width:5374;height:8860" coordorigin="1404,202" coordsize="5374,8860" path="m1418,202l1404,202,1404,9061,1418,9061,1418,202xm6778,232l6763,232,6763,9031,6778,9031,6778,232xe" filled="true" fillcolor="#ece9d8" stroked="false">
              <v:path arrowok="t"/>
              <v:fill type="solid"/>
            </v:shape>
            <v:shape style="position:absolute;left:1404;top:8242;width:9411;height:819" coordorigin="1404,8243" coordsize="9411,819" path="m6785,9047l1404,9047,1404,9061,6785,9061,6785,9047xm10814,8243l10800,8243,6793,8243,6793,8257,10800,8257,10814,8257,10814,8243xe" filled="true" fillcolor="#aca89a" stroked="false">
              <v:path arrowok="t"/>
              <v:fill type="solid"/>
            </v:shape>
            <v:rect style="position:absolute;left:6793;top:9016;width:4022;height:15" filled="true" fillcolor="#ece9d8" stroked="false">
              <v:fill type="solid"/>
            </v:rect>
            <v:rect style="position:absolute;left:6793;top:231;width:15;height:8800" filled="true" fillcolor="#aca89a" stroked="false">
              <v:fill type="solid"/>
            </v:rect>
            <v:rect style="position:absolute;left:10800;top:231;width:15;height:8800" filled="true" fillcolor="#ece9d8" stroked="false">
              <v:fill type="solid"/>
            </v:rect>
            <v:shape style="position:absolute;left:6784;top:201;width:4052;height:8860" coordorigin="6785,202" coordsize="4052,8860" path="m10836,202l10822,202,10822,9047,6785,9047,6785,9061,10822,9061,10836,9061,10836,202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807;top:350;width:4014;height:455" type="#_x0000_t202" filled="false" stroked="false">
              <v:textbox inset="0,0,0,0">
                <w:txbxContent>
                  <w:p>
                    <w:pPr>
                      <w:tabs>
                        <w:tab w:pos="767" w:val="left" w:leader="none"/>
                        <w:tab w:pos="1533" w:val="left" w:leader="none"/>
                        <w:tab w:pos="2501" w:val="left" w:leader="none"/>
                        <w:tab w:pos="2902" w:val="left" w:leader="none"/>
                        <w:tab w:pos="3770" w:val="left" w:leader="none"/>
                      </w:tabs>
                      <w:spacing w:line="240" w:lineRule="auto" w:before="0"/>
                      <w:ind w:left="0" w:right="18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Name and address of establishment in / </w:t>
                    </w:r>
                    <w:r>
                      <w:rPr>
                        <w:i/>
                        <w:sz w:val="20"/>
                      </w:rPr>
                      <w:t>under</w:t>
                      <w:tab/>
                      <w:t>which</w:t>
                      <w:tab/>
                      <w:t>contract</w:t>
                      <w:tab/>
                      <w:t>is</w:t>
                      <w:tab/>
                      <w:t>carried</w:t>
                      <w:tab/>
                    </w:r>
                    <w:r>
                      <w:rPr>
                        <w:i/>
                        <w:spacing w:val="-9"/>
                        <w:sz w:val="20"/>
                      </w:rPr>
                      <w:t>on</w:t>
                    </w:r>
                  </w:p>
                </w:txbxContent>
              </v:textbox>
              <w10:wrap type="none"/>
            </v:shape>
            <v:shape style="position:absolute;left:6807;top:1383;width:4014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Name and address of Principal Employer</w:t>
                    </w:r>
                  </w:p>
                </w:txbxContent>
              </v:textbox>
              <w10:wrap type="none"/>
            </v:shape>
            <v:shape style="position:absolute;left:1440;top:1612;width:3459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Nature of work and location of work</w:t>
                    </w:r>
                  </w:p>
                </w:txbxContent>
              </v:textbox>
              <w10:wrap type="none"/>
            </v:shape>
            <v:shape style="position:absolute;left:1440;top:3680;width:5344;height:224" type="#_x0000_t202" filled="false" stroked="false">
              <v:textbox inset="0,0,0,0">
                <w:txbxContent>
                  <w:p>
                    <w:pPr>
                      <w:tabs>
                        <w:tab w:pos="638" w:val="left" w:leader="none"/>
                        <w:tab w:pos="1187" w:val="left" w:leader="none"/>
                        <w:tab w:pos="1581" w:val="left" w:leader="none"/>
                        <w:tab w:pos="2097" w:val="left" w:leader="none"/>
                        <w:tab w:pos="3001" w:val="left" w:leader="none"/>
                        <w:tab w:pos="3406" w:val="left" w:leader="none"/>
                        <w:tab w:pos="4456" w:val="left" w:leader="none"/>
                      </w:tabs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2.Sl.</w:t>
                      <w:tab/>
                      <w:t>No.</w:t>
                      <w:tab/>
                      <w:t>in</w:t>
                      <w:tab/>
                      <w:t>the</w:t>
                      <w:tab/>
                      <w:t>register</w:t>
                      <w:tab/>
                      <w:t>of</w:t>
                      <w:tab/>
                      <w:t>workmen</w:t>
                      <w:tab/>
                      <w:t>employed</w:t>
                    </w:r>
                  </w:p>
                </w:txbxContent>
              </v:textbox>
              <w10:wrap type="none"/>
            </v:shape>
            <v:shape style="position:absolute;left:10591;top:5949;width:132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00"/>
                        <w:sz w:val="20"/>
                      </w:rPr>
                      <w:t>_</w:t>
                    </w:r>
                  </w:p>
                </w:txbxContent>
              </v:textbox>
              <w10:wrap type="none"/>
            </v:shape>
            <v:shape style="position:absolute;left:10591;top:6753;width:132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00"/>
                        <w:sz w:val="20"/>
                      </w:rPr>
                      <w:t>_</w:t>
                    </w:r>
                  </w:p>
                </w:txbxContent>
              </v:textbox>
              <w10:wrap type="none"/>
            </v:shape>
            <v:shape style="position:absolute;left:1429;top:8242;width:5349;height:774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i/>
                        <w:sz w:val="19"/>
                      </w:rPr>
                    </w:pPr>
                  </w:p>
                  <w:p>
                    <w:pPr>
                      <w:tabs>
                        <w:tab w:pos="4926" w:val="left" w:leader="none"/>
                      </w:tabs>
                      <w:spacing w:before="1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7.Remarks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1429;top:7438;width:5349;height:790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i/>
                        <w:sz w:val="19"/>
                      </w:rPr>
                    </w:pPr>
                  </w:p>
                  <w:p>
                    <w:pPr>
                      <w:tabs>
                        <w:tab w:pos="4791" w:val="left" w:leader="none"/>
                      </w:tabs>
                      <w:spacing w:before="1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6.Tenure of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employment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1429;top:6634;width:5349;height:790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i/>
                        <w:sz w:val="19"/>
                      </w:rPr>
                    </w:pPr>
                  </w:p>
                  <w:p>
                    <w:pPr>
                      <w:tabs>
                        <w:tab w:pos="4703" w:val="left" w:leader="none"/>
                      </w:tabs>
                      <w:spacing w:before="1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5.Wage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period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1429;top:5830;width:5349;height:790" type="#_x0000_t202" filled="false" stroked="false">
              <v:textbox inset="0,0,0,0">
                <w:txbxContent>
                  <w:p>
                    <w:pPr>
                      <w:tabs>
                        <w:tab w:pos="4171" w:val="left" w:leader="none"/>
                      </w:tabs>
                      <w:spacing w:before="111"/>
                      <w:ind w:left="10" w:right="13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4.Wage rate(with particulars of unit, in case  of  piece-  work)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1429;top:4595;width:5349;height:1221" type="#_x0000_t202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i/>
                        <w:sz w:val="19"/>
                      </w:rPr>
                    </w:pPr>
                  </w:p>
                  <w:p>
                    <w:pPr>
                      <w:tabs>
                        <w:tab w:pos="4647" w:val="left" w:leader="none"/>
                      </w:tabs>
                      <w:spacing w:before="0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3.Nature of</w:t>
                    </w:r>
                    <w:r>
                      <w:rPr>
                        <w:spacing w:val="-2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employment/Designation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1429;top:2528;width:5349;height:790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i/>
                        <w:sz w:val="19"/>
                      </w:rPr>
                    </w:pPr>
                  </w:p>
                  <w:p>
                    <w:pPr>
                      <w:tabs>
                        <w:tab w:pos="4857" w:val="left" w:leader="none"/>
                      </w:tabs>
                      <w:spacing w:before="1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1.Name of 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workman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5874;top:350;width:910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contractor</w:t>
                    </w:r>
                  </w:p>
                </w:txbxContent>
              </v:textbox>
              <w10:wrap type="none"/>
            </v:shape>
            <v:shape style="position:absolute;left:5034;top:350;width:188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  <v:shape style="position:absolute;left:3652;top:350;width:731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address</w:t>
                    </w:r>
                  </w:p>
                </w:txbxContent>
              </v:textbox>
              <w10:wrap type="none"/>
            </v:shape>
            <v:shape style="position:absolute;left:2645;top:350;width:356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and</w:t>
                    </w:r>
                  </w:p>
                </w:txbxContent>
              </v:textbox>
              <w10:wrap type="none"/>
            </v:shape>
            <v:shape style="position:absolute;left:1440;top:350;width:554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Name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9"/>
        <w:ind w:right="1093"/>
        <w:jc w:val="right"/>
        <w:rPr>
          <w:i/>
        </w:rPr>
      </w:pPr>
      <w:r>
        <w:rPr>
          <w:i/>
        </w:rPr>
        <w:t>Signature of Contractor</w:t>
      </w:r>
    </w:p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4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- 198</dc:title>
  <dcterms:created xsi:type="dcterms:W3CDTF">2020-09-15T12:39:53Z</dcterms:created>
  <dcterms:modified xsi:type="dcterms:W3CDTF">2020-09-15T12:39:53Z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