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DAA98" w14:textId="77777777" w:rsidR="00860B04" w:rsidRPr="00860B04" w:rsidRDefault="00860B04" w:rsidP="00860B04">
      <w:pPr>
        <w:rPr>
          <w:b/>
          <w:bCs/>
        </w:rPr>
      </w:pPr>
      <w:r w:rsidRPr="00860B04">
        <w:rPr>
          <w:b/>
          <w:bCs/>
        </w:rPr>
        <w:t>Websphere Administrator Job Description Template</w:t>
      </w:r>
    </w:p>
    <w:p w14:paraId="78465FAF" w14:textId="77777777" w:rsidR="00860B04" w:rsidRPr="00860B04" w:rsidRDefault="00860B04" w:rsidP="00860B04">
      <w:r w:rsidRPr="00860B04">
        <w:t>We are looking for a Websphere Administrator to be responsible for providing support to business websites. The responsibilities of a Websphere Administrator include performing QA audits, developing firewalls, and troubleshooting problems.</w:t>
      </w:r>
    </w:p>
    <w:p w14:paraId="3ED1ADF1" w14:textId="77777777" w:rsidR="00860B04" w:rsidRPr="00860B04" w:rsidRDefault="00860B04" w:rsidP="00860B04">
      <w:r w:rsidRPr="00860B04">
        <w:t>To be successful as a Websphere Administrator, you should be highly organized, detail-oriented, and analytical. Ultimately, a top-notch Websphere Administrator should have superior troubleshooting skills, be able to work quickly and efficiently, and willing to work outside of office hours when necessary.</w:t>
      </w:r>
    </w:p>
    <w:p w14:paraId="0D0AC9A6" w14:textId="77777777" w:rsidR="00860B04" w:rsidRPr="00860B04" w:rsidRDefault="00860B04" w:rsidP="00860B04">
      <w:pPr>
        <w:rPr>
          <w:b/>
          <w:bCs/>
        </w:rPr>
      </w:pPr>
      <w:r w:rsidRPr="00860B04">
        <w:rPr>
          <w:b/>
          <w:bCs/>
        </w:rPr>
        <w:t>Websphere Administrator Responsibilities:</w:t>
      </w:r>
    </w:p>
    <w:p w14:paraId="71E6A9A3" w14:textId="77777777" w:rsidR="00860B04" w:rsidRPr="00860B04" w:rsidRDefault="00860B04" w:rsidP="00860B04">
      <w:pPr>
        <w:numPr>
          <w:ilvl w:val="0"/>
          <w:numId w:val="1"/>
        </w:numPr>
      </w:pPr>
      <w:r w:rsidRPr="00860B04">
        <w:t>Developing websphere cells, clusters, and nodes.</w:t>
      </w:r>
    </w:p>
    <w:p w14:paraId="3906C53B" w14:textId="77777777" w:rsidR="00860B04" w:rsidRPr="00860B04" w:rsidRDefault="00860B04" w:rsidP="00860B04">
      <w:pPr>
        <w:numPr>
          <w:ilvl w:val="0"/>
          <w:numId w:val="1"/>
        </w:numPr>
      </w:pPr>
      <w:r w:rsidRPr="00860B04">
        <w:t>Creating and testing applications.</w:t>
      </w:r>
    </w:p>
    <w:p w14:paraId="53C93B61" w14:textId="77777777" w:rsidR="00860B04" w:rsidRPr="00860B04" w:rsidRDefault="00860B04" w:rsidP="00860B04">
      <w:pPr>
        <w:numPr>
          <w:ilvl w:val="0"/>
          <w:numId w:val="1"/>
        </w:numPr>
      </w:pPr>
      <w:r w:rsidRPr="00860B04">
        <w:t>Developing firewalls and multi-tiered architectures.</w:t>
      </w:r>
    </w:p>
    <w:p w14:paraId="69F7D4FF" w14:textId="77777777" w:rsidR="00860B04" w:rsidRPr="00860B04" w:rsidRDefault="00860B04" w:rsidP="00860B04">
      <w:pPr>
        <w:numPr>
          <w:ilvl w:val="0"/>
          <w:numId w:val="1"/>
        </w:numPr>
      </w:pPr>
      <w:r w:rsidRPr="00860B04">
        <w:t>Testing and implementing upgrades and patches.</w:t>
      </w:r>
    </w:p>
    <w:p w14:paraId="63B335E4" w14:textId="77777777" w:rsidR="00860B04" w:rsidRPr="00860B04" w:rsidRDefault="00860B04" w:rsidP="00860B04">
      <w:pPr>
        <w:numPr>
          <w:ilvl w:val="0"/>
          <w:numId w:val="1"/>
        </w:numPr>
      </w:pPr>
      <w:r w:rsidRPr="00860B04">
        <w:t>Planning and performing QA audits.</w:t>
      </w:r>
    </w:p>
    <w:p w14:paraId="6D27644F" w14:textId="77777777" w:rsidR="00860B04" w:rsidRPr="00860B04" w:rsidRDefault="00860B04" w:rsidP="00860B04">
      <w:pPr>
        <w:numPr>
          <w:ilvl w:val="0"/>
          <w:numId w:val="1"/>
        </w:numPr>
      </w:pPr>
      <w:r w:rsidRPr="00860B04">
        <w:t>Configuring and testing production environments.</w:t>
      </w:r>
    </w:p>
    <w:p w14:paraId="1B402DE7" w14:textId="77777777" w:rsidR="00860B04" w:rsidRPr="00860B04" w:rsidRDefault="00860B04" w:rsidP="00860B04">
      <w:pPr>
        <w:rPr>
          <w:b/>
          <w:bCs/>
        </w:rPr>
      </w:pPr>
      <w:r w:rsidRPr="00860B04">
        <w:rPr>
          <w:b/>
          <w:bCs/>
        </w:rPr>
        <w:t>Websphere Administrator Requirements:</w:t>
      </w:r>
    </w:p>
    <w:p w14:paraId="082DAC7F" w14:textId="77777777" w:rsidR="00860B04" w:rsidRPr="00860B04" w:rsidRDefault="00860B04" w:rsidP="00860B04">
      <w:pPr>
        <w:numPr>
          <w:ilvl w:val="0"/>
          <w:numId w:val="2"/>
        </w:numPr>
      </w:pPr>
      <w:r w:rsidRPr="00860B04">
        <w:t>Degree in Information Technology or related field.</w:t>
      </w:r>
    </w:p>
    <w:p w14:paraId="5B3F32BE" w14:textId="77777777" w:rsidR="00860B04" w:rsidRPr="00860B04" w:rsidRDefault="00860B04" w:rsidP="00860B04">
      <w:pPr>
        <w:numPr>
          <w:ilvl w:val="0"/>
          <w:numId w:val="2"/>
        </w:numPr>
      </w:pPr>
      <w:r w:rsidRPr="00860B04">
        <w:t>Previous experience in a junior position.</w:t>
      </w:r>
    </w:p>
    <w:p w14:paraId="228A7C1E" w14:textId="77777777" w:rsidR="00860B04" w:rsidRPr="00860B04" w:rsidRDefault="00860B04" w:rsidP="00860B04">
      <w:pPr>
        <w:numPr>
          <w:ilvl w:val="0"/>
          <w:numId w:val="2"/>
        </w:numPr>
      </w:pPr>
      <w:r w:rsidRPr="00860B04">
        <w:t>Extensive knowledge of Windows Server Technologies, Linux, and VMware.</w:t>
      </w:r>
    </w:p>
    <w:p w14:paraId="35C83D40" w14:textId="77777777" w:rsidR="00860B04" w:rsidRPr="00860B04" w:rsidRDefault="00860B04" w:rsidP="00860B04">
      <w:pPr>
        <w:numPr>
          <w:ilvl w:val="0"/>
          <w:numId w:val="2"/>
        </w:numPr>
      </w:pPr>
      <w:r w:rsidRPr="00860B04">
        <w:t>A good understanding of server hardware, networking, and network storage.</w:t>
      </w:r>
    </w:p>
    <w:p w14:paraId="5DE29C7C" w14:textId="77777777" w:rsidR="00860B04" w:rsidRPr="00860B04" w:rsidRDefault="00860B04" w:rsidP="00860B04">
      <w:pPr>
        <w:numPr>
          <w:ilvl w:val="0"/>
          <w:numId w:val="2"/>
        </w:numPr>
      </w:pPr>
      <w:r w:rsidRPr="00860B04">
        <w:t>Good organizational skills.</w:t>
      </w:r>
    </w:p>
    <w:p w14:paraId="599A31E3" w14:textId="77777777" w:rsidR="00860B04" w:rsidRPr="00860B04" w:rsidRDefault="00860B04" w:rsidP="00860B04">
      <w:pPr>
        <w:numPr>
          <w:ilvl w:val="0"/>
          <w:numId w:val="2"/>
        </w:numPr>
      </w:pPr>
      <w:r w:rsidRPr="00860B04">
        <w:t>Superior problem-solving skills.</w:t>
      </w:r>
    </w:p>
    <w:p w14:paraId="5A694D7E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1C1531"/>
    <w:multiLevelType w:val="multilevel"/>
    <w:tmpl w:val="764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67568B"/>
    <w:multiLevelType w:val="multilevel"/>
    <w:tmpl w:val="A25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4"/>
    <w:rsid w:val="00860B04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5207"/>
  <w15:chartTrackingRefBased/>
  <w15:docId w15:val="{152DB698-8EE8-4505-9654-7CCE3C9E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7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2020-04-20T13:54:00Z</dcterms:created>
  <dcterms:modified xsi:type="dcterms:W3CDTF">2020-04-20T13:54:00Z</dcterms:modified>
</cp:coreProperties>
</file>