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760" w:type="dxa"/>
        <w:tblLook w:val="04A0" w:firstRow="1" w:lastRow="0" w:firstColumn="1" w:lastColumn="0" w:noHBand="0" w:noVBand="1"/>
      </w:tblPr>
      <w:tblGrid>
        <w:gridCol w:w="866"/>
        <w:gridCol w:w="1963"/>
        <w:gridCol w:w="1931"/>
      </w:tblGrid>
      <w:tr w:rsidR="00775D3C" w:rsidRPr="00775D3C" w:rsidTr="00775D3C">
        <w:trPr>
          <w:trHeight w:val="300"/>
        </w:trPr>
        <w:tc>
          <w:tcPr>
            <w:tcW w:w="476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bookmarkStart w:id="0" w:name="_GoBack" w:colFirst="0" w:colLast="0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КОДЫ/АРТИКУЛЫ МУФТ</w:t>
            </w:r>
          </w:p>
        </w:tc>
      </w:tr>
      <w:tr w:rsidR="00775D3C" w:rsidRPr="00775D3C" w:rsidTr="00775D3C">
        <w:trPr>
          <w:trHeight w:val="300"/>
        </w:trPr>
        <w:tc>
          <w:tcPr>
            <w:tcW w:w="8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9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00110-А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1SN/1SC</w:t>
            </w:r>
          </w:p>
        </w:tc>
        <w:tc>
          <w:tcPr>
            <w:tcW w:w="193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только 1SN/1SC</w:t>
            </w:r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00110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1SN/1SC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min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Ду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32,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00200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2SN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min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Ду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32,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00210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2SN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03310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1SN/2SN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зачистки</w:t>
            </w:r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00400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4SP/4SH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06210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4SH/R13 INTERLOCK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06210-R15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R13/R15 INTERLOCK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00018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R7/R8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термопласт/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промка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00710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PTFE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гофрир</w:t>
            </w:r>
            <w:proofErr w:type="spellEnd"/>
          </w:p>
        </w:tc>
      </w:tr>
      <w:tr w:rsidR="00775D3C" w:rsidRPr="00775D3C" w:rsidTr="00775D3C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00TF0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PTFE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гладкий</w:t>
            </w:r>
          </w:p>
        </w:tc>
      </w:tr>
      <w:tr w:rsidR="00775D3C" w:rsidRPr="00775D3C" w:rsidTr="00775D3C">
        <w:trPr>
          <w:trHeight w:val="300"/>
        </w:trPr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bookmarkEnd w:id="0"/>
    </w:tbl>
    <w:p w:rsidR="00F12C76" w:rsidRDefault="00F12C76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4760" w:type="dxa"/>
        <w:tblLook w:val="04A0" w:firstRow="1" w:lastRow="0" w:firstColumn="1" w:lastColumn="0" w:noHBand="0" w:noVBand="1"/>
      </w:tblPr>
      <w:tblGrid>
        <w:gridCol w:w="831"/>
        <w:gridCol w:w="1278"/>
        <w:gridCol w:w="691"/>
        <w:gridCol w:w="1960"/>
      </w:tblGrid>
      <w:tr w:rsidR="00775D3C" w:rsidRPr="00775D3C" w:rsidTr="00775D3C">
        <w:trPr>
          <w:trHeight w:val="300"/>
        </w:trPr>
        <w:tc>
          <w:tcPr>
            <w:tcW w:w="28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ДИАМЕТР</w:t>
            </w:r>
          </w:p>
        </w:tc>
        <w:tc>
          <w:tcPr>
            <w:tcW w:w="1960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Min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длина хвостовика тяжелой серии, мм</w:t>
            </w:r>
          </w:p>
        </w:tc>
      </w:tr>
      <w:tr w:rsidR="00775D3C" w:rsidRPr="00775D3C" w:rsidTr="00775D3C">
        <w:trPr>
          <w:trHeight w:val="300"/>
        </w:trPr>
        <w:tc>
          <w:tcPr>
            <w:tcW w:w="8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ДЮЙМ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  <w:tc>
          <w:tcPr>
            <w:tcW w:w="1960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03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3/16"</w:t>
            </w:r>
          </w:p>
        </w:tc>
        <w:tc>
          <w:tcPr>
            <w:tcW w:w="6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05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04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1/4"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28.5</w:t>
            </w:r>
          </w:p>
        </w:tc>
      </w:tr>
      <w:tr w:rsidR="00775D3C" w:rsidRPr="00775D3C" w:rsidTr="00775D3C">
        <w:trPr>
          <w:trHeight w:val="300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05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5/16"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28.5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3/8"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30.5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36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5/8"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40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44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53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1.1/4"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60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1.1/2"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38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69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73</w:t>
            </w:r>
          </w:p>
        </w:tc>
      </w:tr>
      <w:tr w:rsidR="00775D3C" w:rsidRPr="00775D3C" w:rsidTr="00775D3C">
        <w:trPr>
          <w:trHeight w:val="285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2.1/2"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63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00"/>
        </w:trPr>
        <w:tc>
          <w:tcPr>
            <w:tcW w:w="83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3'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75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7280" w:type="dxa"/>
        <w:tblLook w:val="04A0" w:firstRow="1" w:lastRow="0" w:firstColumn="1" w:lastColumn="0" w:noHBand="0" w:noVBand="1"/>
      </w:tblPr>
      <w:tblGrid>
        <w:gridCol w:w="857"/>
        <w:gridCol w:w="2181"/>
        <w:gridCol w:w="2227"/>
        <w:gridCol w:w="1341"/>
        <w:gridCol w:w="843"/>
      </w:tblGrid>
      <w:tr w:rsidR="00775D3C" w:rsidRPr="00775D3C" w:rsidTr="00775D3C">
        <w:trPr>
          <w:trHeight w:val="300"/>
        </w:trPr>
        <w:tc>
          <w:tcPr>
            <w:tcW w:w="728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КОДЫ/АРТИКУЛЫ РЕЗЬБЫ ФИТИНГОВ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1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ФИТИНГ</w:t>
            </w:r>
          </w:p>
        </w:tc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ТИП РЕЗЬБЫ</w:t>
            </w:r>
          </w:p>
        </w:tc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РЕЗЬБА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200xx</w:t>
            </w:r>
          </w:p>
        </w:tc>
        <w:tc>
          <w:tcPr>
            <w:tcW w:w="2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DKF-W</w:t>
            </w:r>
          </w:p>
        </w:tc>
        <w:tc>
          <w:tcPr>
            <w:tcW w:w="222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KERCHER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201xx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DK/DKL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ниппель-сфера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внутр.прямая</w:t>
            </w:r>
            <w:proofErr w:type="spellEnd"/>
            <w:proofErr w:type="gramEnd"/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202xx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MFFS/MFS/ORFS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metric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/гайка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внутр.прямая</w:t>
            </w:r>
            <w:proofErr w:type="spellEnd"/>
            <w:proofErr w:type="gramEnd"/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103xx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MMFS/MFS/ORFS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metric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/гайка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наруж.прямая</w:t>
            </w:r>
            <w:proofErr w:type="spellEnd"/>
            <w:proofErr w:type="gramEnd"/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x04xx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DKO (L)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конус 24°, кольцо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x05xx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DKO (S)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конус 24°, кольцо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x06xx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DK/DKL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ниппель-конус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x07xx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DKI/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Komatsu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74°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x26xx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x22xx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 FLAT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130xxSP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BSPT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коническая резьба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наруж.конус</w:t>
            </w:r>
            <w:proofErr w:type="spellEnd"/>
            <w:proofErr w:type="gramEnd"/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R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x42xx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ORFS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lastRenderedPageBreak/>
              <w:t>156xxSP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NPT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коническая резьба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наруж.конус</w:t>
            </w:r>
            <w:proofErr w:type="spellEnd"/>
            <w:proofErr w:type="gramEnd"/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Z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x67xx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JIC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74°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x86xx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JIS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x96xx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JIS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500xx</w:t>
            </w:r>
          </w:p>
        </w:tc>
        <w:tc>
          <w:tcPr>
            <w:tcW w:w="218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BEL (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турбное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соединение)</w:t>
            </w:r>
          </w:p>
        </w:tc>
        <w:tc>
          <w:tcPr>
            <w:tcW w:w="222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NL/NS (гайка) + RL/RS (кольцо врезное)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71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2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600xx/     670xx</w:t>
            </w:r>
          </w:p>
        </w:tc>
        <w:tc>
          <w:tcPr>
            <w:tcW w:w="218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STECK</w:t>
            </w:r>
          </w:p>
        </w:tc>
        <w:tc>
          <w:tcPr>
            <w:tcW w:w="222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штекерное уплотнение с кольцом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71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2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700xx/    720xx</w:t>
            </w:r>
          </w:p>
        </w:tc>
        <w:tc>
          <w:tcPr>
            <w:tcW w:w="218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BANJO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болтом 720M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резьбы/   болт-прямая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85"/>
        </w:trPr>
        <w:tc>
          <w:tcPr>
            <w:tcW w:w="81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болтом 720B</w:t>
            </w:r>
          </w:p>
        </w:tc>
        <w:tc>
          <w:tcPr>
            <w:tcW w:w="134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873xx</w:t>
            </w:r>
          </w:p>
        </w:tc>
        <w:tc>
          <w:tcPr>
            <w:tcW w:w="218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SFL</w:t>
            </w:r>
          </w:p>
        </w:tc>
        <w:tc>
          <w:tcPr>
            <w:tcW w:w="222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3000psi/206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крепится скобами FL</w:t>
            </w:r>
          </w:p>
        </w:tc>
        <w:tc>
          <w:tcPr>
            <w:tcW w:w="71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2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876xx</w:t>
            </w:r>
          </w:p>
        </w:tc>
        <w:tc>
          <w:tcPr>
            <w:tcW w:w="218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SFS</w:t>
            </w:r>
          </w:p>
        </w:tc>
        <w:tc>
          <w:tcPr>
            <w:tcW w:w="2227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6000psi/413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341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крепится скобами FS</w:t>
            </w:r>
          </w:p>
        </w:tc>
        <w:tc>
          <w:tcPr>
            <w:tcW w:w="712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819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27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1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1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879xx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CAT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Flange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9000psi/620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00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881xx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JIS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Flange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фланец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15"/>
        </w:trPr>
        <w:tc>
          <w:tcPr>
            <w:tcW w:w="8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900xx</w:t>
            </w:r>
          </w:p>
        </w:tc>
        <w:tc>
          <w:tcPr>
            <w:tcW w:w="218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Double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Connector</w:t>
            </w:r>
            <w:proofErr w:type="spellEnd"/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двойное соединение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71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1154"/>
        <w:gridCol w:w="2686"/>
      </w:tblGrid>
      <w:tr w:rsidR="00775D3C" w:rsidRPr="00775D3C" w:rsidTr="00775D3C">
        <w:trPr>
          <w:trHeight w:val="300"/>
        </w:trPr>
        <w:tc>
          <w:tcPr>
            <w:tcW w:w="38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КОДИРОВКА АРТИКУЛА (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)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1XXXX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штуцер/наружная резьба/ниппель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2xxxx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гайка/внутренняя резьба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xxxx1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легкая серия/оплеточные РВД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xxxx2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тяжелая серия/навивочные РВД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xxxx3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серия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Interlock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xxx1x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0°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xxx4x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45°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xxx9x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90°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размер резьбы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посадочный диаметр фитинга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A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 с местом под USIT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K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компактный фитинг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T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съемная гайка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W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 со штифтом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D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нестандартная резьба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SP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штуцер-конус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240"/>
        <w:gridCol w:w="240"/>
        <w:gridCol w:w="240"/>
        <w:gridCol w:w="242"/>
        <w:gridCol w:w="241"/>
        <w:gridCol w:w="239"/>
        <w:gridCol w:w="239"/>
        <w:gridCol w:w="239"/>
        <w:gridCol w:w="240"/>
        <w:gridCol w:w="240"/>
        <w:gridCol w:w="240"/>
        <w:gridCol w:w="242"/>
        <w:gridCol w:w="241"/>
        <w:gridCol w:w="239"/>
        <w:gridCol w:w="239"/>
        <w:gridCol w:w="239"/>
      </w:tblGrid>
      <w:tr w:rsidR="00775D3C" w:rsidRPr="00775D3C" w:rsidTr="00775D3C">
        <w:trPr>
          <w:trHeight w:val="408"/>
        </w:trPr>
        <w:tc>
          <w:tcPr>
            <w:tcW w:w="72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lastRenderedPageBreak/>
              <w:t>DKOL</w:t>
            </w:r>
          </w:p>
        </w:tc>
        <w:tc>
          <w:tcPr>
            <w:tcW w:w="1200" w:type="dxa"/>
            <w:gridSpan w:val="5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ВНЕШНИЙ ДИАМЕТР ТРУБКИ</w:t>
            </w:r>
          </w:p>
        </w:tc>
        <w:tc>
          <w:tcPr>
            <w:tcW w:w="720" w:type="dxa"/>
            <w:gridSpan w:val="3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DKOS</w:t>
            </w:r>
          </w:p>
        </w:tc>
        <w:tc>
          <w:tcPr>
            <w:tcW w:w="120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ВНЕШНИЙ ДИАМЕТР ТРУБКИ</w:t>
            </w:r>
          </w:p>
        </w:tc>
      </w:tr>
      <w:tr w:rsidR="00775D3C" w:rsidRPr="00775D3C" w:rsidTr="00775D3C">
        <w:trPr>
          <w:trHeight w:val="408"/>
        </w:trPr>
        <w:tc>
          <w:tcPr>
            <w:tcW w:w="72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00" w:type="dxa"/>
            <w:gridSpan w:val="5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0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408"/>
        </w:trPr>
        <w:tc>
          <w:tcPr>
            <w:tcW w:w="72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00" w:type="dxa"/>
            <w:gridSpan w:val="5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20" w:type="dxa"/>
            <w:gridSpan w:val="3"/>
            <w:vMerge/>
            <w:tcBorders>
              <w:top w:val="single" w:sz="8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0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12x1,5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7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</w:t>
            </w:r>
          </w:p>
        </w:tc>
      </w:tr>
      <w:tr w:rsidR="00775D3C" w:rsidRPr="00775D3C" w:rsidTr="00775D3C">
        <w:trPr>
          <w:trHeight w:val="300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17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</w:tr>
      <w:tr w:rsidR="00775D3C" w:rsidRPr="00775D3C" w:rsidTr="00775D3C">
        <w:trPr>
          <w:trHeight w:val="300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26x1,5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26x1,5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1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27x1,5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18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27x1,5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75D3C" w:rsidRPr="00775D3C" w:rsidRDefault="00775D3C" w:rsidP="00775D3C"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</w:tr>
      <w:tr w:rsidR="00775D3C" w:rsidRPr="00775D3C" w:rsidTr="00775D3C">
        <w:trPr>
          <w:trHeight w:val="300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33x2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33x2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</w:t>
            </w:r>
          </w:p>
        </w:tc>
      </w:tr>
      <w:tr w:rsidR="00775D3C" w:rsidRPr="00775D3C" w:rsidTr="00775D3C">
        <w:trPr>
          <w:trHeight w:val="300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36x2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36x2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</w:t>
            </w:r>
          </w:p>
        </w:tc>
      </w:tr>
      <w:tr w:rsidR="00775D3C" w:rsidRPr="00775D3C" w:rsidTr="00775D3C">
        <w:trPr>
          <w:trHeight w:val="285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45x2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35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45x2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775D3C" w:rsidRPr="00775D3C" w:rsidTr="00775D3C">
        <w:trPr>
          <w:trHeight w:val="300"/>
        </w:trPr>
        <w:tc>
          <w:tcPr>
            <w:tcW w:w="7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52x2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52x2</w:t>
            </w:r>
          </w:p>
        </w:tc>
        <w:tc>
          <w:tcPr>
            <w:tcW w:w="1200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38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4319" w:type="dxa"/>
        <w:tblLook w:val="04A0" w:firstRow="1" w:lastRow="0" w:firstColumn="1" w:lastColumn="0" w:noHBand="0" w:noVBand="1"/>
      </w:tblPr>
      <w:tblGrid>
        <w:gridCol w:w="280"/>
        <w:gridCol w:w="280"/>
        <w:gridCol w:w="315"/>
        <w:gridCol w:w="315"/>
        <w:gridCol w:w="289"/>
        <w:gridCol w:w="303"/>
        <w:gridCol w:w="389"/>
        <w:gridCol w:w="295"/>
        <w:gridCol w:w="81"/>
        <w:gridCol w:w="313"/>
        <w:gridCol w:w="308"/>
        <w:gridCol w:w="14"/>
        <w:gridCol w:w="296"/>
        <w:gridCol w:w="296"/>
        <w:gridCol w:w="50"/>
        <w:gridCol w:w="294"/>
        <w:gridCol w:w="234"/>
        <w:gridCol w:w="53"/>
      </w:tblGrid>
      <w:tr w:rsidR="00775D3C" w:rsidRPr="00775D3C" w:rsidTr="00775D3C">
        <w:trPr>
          <w:gridAfter w:val="1"/>
          <w:wAfter w:w="76" w:type="dxa"/>
          <w:trHeight w:val="315"/>
        </w:trPr>
        <w:tc>
          <w:tcPr>
            <w:tcW w:w="424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КОДЫ ДЮЙМОВЫХ РЕЗЬБ В АРТИКУЛЕ</w:t>
            </w:r>
          </w:p>
        </w:tc>
      </w:tr>
      <w:tr w:rsidR="00775D3C" w:rsidRPr="00775D3C" w:rsidTr="00775D3C">
        <w:trPr>
          <w:trHeight w:val="30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3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 </w:t>
            </w:r>
          </w:p>
        </w:tc>
      </w:tr>
      <w:tr w:rsidR="00775D3C" w:rsidRPr="00775D3C" w:rsidTr="00775D3C">
        <w:trPr>
          <w:gridAfter w:val="1"/>
          <w:wAfter w:w="76" w:type="dxa"/>
          <w:trHeight w:val="408"/>
        </w:trPr>
        <w:tc>
          <w:tcPr>
            <w:tcW w:w="5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122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BSP, NPT BANJO, JIS</w:t>
            </w:r>
          </w:p>
        </w:tc>
        <w:tc>
          <w:tcPr>
            <w:tcW w:w="1400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ORFS</w:t>
            </w:r>
          </w:p>
        </w:tc>
        <w:tc>
          <w:tcPr>
            <w:tcW w:w="106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JIC</w:t>
            </w:r>
          </w:p>
        </w:tc>
      </w:tr>
      <w:tr w:rsidR="00775D3C" w:rsidRPr="00775D3C" w:rsidTr="00775D3C">
        <w:trPr>
          <w:gridAfter w:val="1"/>
          <w:wAfter w:w="76" w:type="dxa"/>
          <w:trHeight w:val="408"/>
        </w:trPr>
        <w:tc>
          <w:tcPr>
            <w:tcW w:w="5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2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400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06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gridAfter w:val="1"/>
          <w:wAfter w:w="76" w:type="dxa"/>
          <w:trHeight w:val="300"/>
        </w:trPr>
        <w:tc>
          <w:tcPr>
            <w:tcW w:w="5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6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  <w:tc>
          <w:tcPr>
            <w:tcW w:w="5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  <w:tc>
          <w:tcPr>
            <w:tcW w:w="7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  <w:tc>
          <w:tcPr>
            <w:tcW w:w="63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  <w:tc>
          <w:tcPr>
            <w:tcW w:w="5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  <w:tc>
          <w:tcPr>
            <w:tcW w:w="46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02</w:t>
            </w:r>
          </w:p>
        </w:tc>
        <w:tc>
          <w:tcPr>
            <w:tcW w:w="6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1/8"</w:t>
            </w:r>
          </w:p>
        </w:tc>
        <w:tc>
          <w:tcPr>
            <w:tcW w:w="5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9,8</w:t>
            </w:r>
          </w:p>
        </w:tc>
        <w:tc>
          <w:tcPr>
            <w:tcW w:w="765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35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46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04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1/4"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9/16"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14,3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7/16"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11,1</w:t>
            </w:r>
          </w:p>
        </w:tc>
      </w:tr>
      <w:tr w:rsidR="00775D3C" w:rsidRPr="00775D3C" w:rsidTr="00775D3C">
        <w:trPr>
          <w:gridAfter w:val="1"/>
          <w:wAfter w:w="76" w:type="dxa"/>
          <w:trHeight w:val="300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05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12,7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3/8"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16,7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11/16"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17,5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9/16"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14,3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07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5/8"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15,9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21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13/16"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20,6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19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5/8"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23,6</w:t>
            </w:r>
          </w:p>
        </w:tc>
        <w:tc>
          <w:tcPr>
            <w:tcW w:w="76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25,4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7/8"</w:t>
            </w:r>
          </w:p>
        </w:tc>
        <w:tc>
          <w:tcPr>
            <w:tcW w:w="4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22,2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63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59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26,8</w:t>
            </w:r>
          </w:p>
        </w:tc>
        <w:tc>
          <w:tcPr>
            <w:tcW w:w="684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1.3/16</w:t>
            </w:r>
          </w:p>
        </w:tc>
        <w:tc>
          <w:tcPr>
            <w:tcW w:w="702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30,1</w:t>
            </w:r>
          </w:p>
        </w:tc>
        <w:tc>
          <w:tcPr>
            <w:tcW w:w="65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1.1/16"</w:t>
            </w:r>
          </w:p>
        </w:tc>
        <w:tc>
          <w:tcPr>
            <w:tcW w:w="42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27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14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1.3/16"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30,1</w:t>
            </w:r>
          </w:p>
        </w:tc>
      </w:tr>
      <w:tr w:rsidR="00775D3C" w:rsidRPr="00775D3C" w:rsidTr="00775D3C">
        <w:trPr>
          <w:gridAfter w:val="1"/>
          <w:wAfter w:w="76" w:type="dxa"/>
          <w:trHeight w:val="300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33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1.7/16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36,5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1.5/16"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33,3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1.1/4"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41,8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1.11/16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42,8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1.5/8"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41,3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1.1/2"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47,8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50,8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1.7/8"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47,6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59,9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2.1/2"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63,5</w:t>
            </w:r>
          </w:p>
        </w:tc>
      </w:tr>
      <w:tr w:rsidR="00775D3C" w:rsidRPr="00775D3C" w:rsidTr="00775D3C">
        <w:trPr>
          <w:gridAfter w:val="1"/>
          <w:wAfter w:w="76" w:type="dxa"/>
          <w:trHeight w:val="285"/>
        </w:trPr>
        <w:tc>
          <w:tcPr>
            <w:tcW w:w="56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2.1/2"</w:t>
            </w:r>
          </w:p>
        </w:tc>
        <w:tc>
          <w:tcPr>
            <w:tcW w:w="5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75,2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655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42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3360" w:type="dxa"/>
        <w:tblLook w:val="04A0" w:firstRow="1" w:lastRow="0" w:firstColumn="1" w:lastColumn="0" w:noHBand="0" w:noVBand="1"/>
      </w:tblPr>
      <w:tblGrid>
        <w:gridCol w:w="543"/>
        <w:gridCol w:w="652"/>
        <w:gridCol w:w="528"/>
        <w:gridCol w:w="543"/>
        <w:gridCol w:w="652"/>
        <w:gridCol w:w="528"/>
      </w:tblGrid>
      <w:tr w:rsidR="00775D3C" w:rsidRPr="00775D3C" w:rsidTr="00775D3C">
        <w:trPr>
          <w:trHeight w:val="285"/>
        </w:trPr>
        <w:tc>
          <w:tcPr>
            <w:tcW w:w="336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lastRenderedPageBreak/>
              <w:t>КОДЫ ТАРЕЛОК ФЛАНЦЕВ</w:t>
            </w:r>
          </w:p>
        </w:tc>
      </w:tr>
      <w:tr w:rsidR="00775D3C" w:rsidRPr="00775D3C" w:rsidTr="00775D3C">
        <w:trPr>
          <w:trHeight w:val="300"/>
        </w:trPr>
        <w:tc>
          <w:tcPr>
            <w:tcW w:w="16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SFL</w:t>
            </w:r>
          </w:p>
        </w:tc>
        <w:tc>
          <w:tcPr>
            <w:tcW w:w="16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SFS</w:t>
            </w:r>
          </w:p>
        </w:tc>
      </w:tr>
      <w:tr w:rsidR="00775D3C" w:rsidRPr="00775D3C" w:rsidTr="00775D3C">
        <w:trPr>
          <w:trHeight w:val="300"/>
        </w:trPr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дюйм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6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дюйм</w:t>
            </w:r>
          </w:p>
        </w:tc>
        <w:tc>
          <w:tcPr>
            <w:tcW w:w="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30,2</w:t>
            </w:r>
          </w:p>
        </w:tc>
        <w:tc>
          <w:tcPr>
            <w:tcW w:w="52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31,7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34,2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300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38,1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41,3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44,5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47,6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1.1/4"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50,8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1.1/4"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54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1.1/2"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60,3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1.1/2"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63,5</w:t>
            </w:r>
          </w:p>
        </w:tc>
      </w:tr>
      <w:tr w:rsidR="00775D3C" w:rsidRPr="00775D3C" w:rsidTr="00775D3C">
        <w:trPr>
          <w:trHeight w:val="285"/>
        </w:trPr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71,4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65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79,4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1154"/>
        <w:gridCol w:w="2686"/>
      </w:tblGrid>
      <w:tr w:rsidR="00775D3C" w:rsidRPr="00775D3C" w:rsidTr="00775D3C">
        <w:trPr>
          <w:trHeight w:val="300"/>
        </w:trPr>
        <w:tc>
          <w:tcPr>
            <w:tcW w:w="38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КОДИРОВКА АРТИКУЛА (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)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1XXXX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штуцер/наружная резьба/ниппель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2xxxx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гайка/внутренняя резьба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xxxx1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легкая серия/оплеточные РВД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xxxx2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тяжелая серия/навивочные РВД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xxxx3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серия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Interlock</w:t>
            </w:r>
            <w:proofErr w:type="spellEnd"/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xxx1x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0°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xxx4x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45°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xxx9x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90°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размер резьбы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посадочный диаметр фитинга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A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 с местом под USIT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K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компактный фитинг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T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съемная гайка</w:t>
            </w:r>
          </w:p>
        </w:tc>
      </w:tr>
      <w:tr w:rsidR="00775D3C" w:rsidRPr="00775D3C" w:rsidTr="00775D3C">
        <w:trPr>
          <w:trHeight w:val="300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W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 со штифтом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D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нестандартная резьба</w:t>
            </w:r>
          </w:p>
        </w:tc>
      </w:tr>
      <w:tr w:rsidR="00775D3C" w:rsidRPr="00775D3C" w:rsidTr="00775D3C">
        <w:trPr>
          <w:trHeight w:val="285"/>
        </w:trPr>
        <w:tc>
          <w:tcPr>
            <w:tcW w:w="115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SP</w:t>
            </w:r>
            <w:proofErr w:type="spellEnd"/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штуцер-конус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4980" w:type="dxa"/>
        <w:tblLook w:val="04A0" w:firstRow="1" w:lastRow="0" w:firstColumn="1" w:lastColumn="0" w:noHBand="0" w:noVBand="1"/>
      </w:tblPr>
      <w:tblGrid>
        <w:gridCol w:w="875"/>
        <w:gridCol w:w="2389"/>
        <w:gridCol w:w="1716"/>
      </w:tblGrid>
      <w:tr w:rsidR="00775D3C" w:rsidRPr="00775D3C" w:rsidTr="00775D3C">
        <w:trPr>
          <w:trHeight w:val="240"/>
        </w:trPr>
        <w:tc>
          <w:tcPr>
            <w:tcW w:w="498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КОДЫ/АРТИКУЛЫ МУФТ</w:t>
            </w:r>
          </w:p>
        </w:tc>
      </w:tr>
      <w:tr w:rsidR="00775D3C" w:rsidRPr="00775D3C" w:rsidTr="00775D3C">
        <w:trPr>
          <w:trHeight w:val="465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00110-А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1SN/1SC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только 1SN/1SC</w:t>
            </w:r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00110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1SN/1SC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min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Ду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32,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00200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2SN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min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Ду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32,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00210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2SN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03310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1SN/2SN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зачистки</w:t>
            </w:r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00400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4SP/4SH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06210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4SH/R13 INTERLOCK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06210-R15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R13/R15 INTERLOCK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зачистные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00018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R7/R8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термопласт/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промка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00710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PTFE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гофрир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87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00TF0</w:t>
            </w:r>
          </w:p>
        </w:tc>
        <w:tc>
          <w:tcPr>
            <w:tcW w:w="2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МУФТА PTFE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гладкий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4981" w:type="dxa"/>
        <w:tblLook w:val="04A0" w:firstRow="1" w:lastRow="0" w:firstColumn="1" w:lastColumn="0" w:noHBand="0" w:noVBand="1"/>
      </w:tblPr>
      <w:tblGrid>
        <w:gridCol w:w="2352"/>
        <w:gridCol w:w="1706"/>
        <w:gridCol w:w="923"/>
      </w:tblGrid>
      <w:tr w:rsidR="00775D3C" w:rsidRPr="00775D3C" w:rsidTr="00775D3C">
        <w:trPr>
          <w:trHeight w:val="222"/>
        </w:trPr>
        <w:tc>
          <w:tcPr>
            <w:tcW w:w="49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ДИАМЕТР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КОД/АРТ.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ДЮЙМ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ММ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03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3/16"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05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04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1/4"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05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5/16"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3/8"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08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1/2"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5/8"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3/4"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25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1.1/4"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24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1.1/2"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38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32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40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2.1/2"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63</w:t>
            </w:r>
          </w:p>
        </w:tc>
      </w:tr>
      <w:tr w:rsidR="00775D3C" w:rsidRPr="00775D3C" w:rsidTr="00775D3C">
        <w:trPr>
          <w:trHeight w:val="222"/>
        </w:trPr>
        <w:tc>
          <w:tcPr>
            <w:tcW w:w="235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</w:t>
            </w:r>
          </w:p>
        </w:tc>
        <w:tc>
          <w:tcPr>
            <w:tcW w:w="17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3'</w:t>
            </w:r>
          </w:p>
        </w:tc>
        <w:tc>
          <w:tcPr>
            <w:tcW w:w="9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75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tbl>
      <w:tblPr>
        <w:tblW w:w="7541" w:type="dxa"/>
        <w:tblLook w:val="04A0" w:firstRow="1" w:lastRow="0" w:firstColumn="1" w:lastColumn="0" w:noHBand="0" w:noVBand="1"/>
      </w:tblPr>
      <w:tblGrid>
        <w:gridCol w:w="1115"/>
        <w:gridCol w:w="2255"/>
        <w:gridCol w:w="2189"/>
        <w:gridCol w:w="1262"/>
        <w:gridCol w:w="863"/>
      </w:tblGrid>
      <w:tr w:rsidR="00775D3C" w:rsidRPr="00775D3C" w:rsidTr="00775D3C">
        <w:trPr>
          <w:trHeight w:val="240"/>
        </w:trPr>
        <w:tc>
          <w:tcPr>
            <w:tcW w:w="7541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КОДЫ/АРТИКУЛЫ РЕЗЬБЫ ФИТИНГОВ</w:t>
            </w:r>
          </w:p>
        </w:tc>
      </w:tr>
      <w:tr w:rsidR="00775D3C" w:rsidRPr="00775D3C" w:rsidTr="00775D3C">
        <w:trPr>
          <w:trHeight w:val="465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НАИМЕНОВАНИЕ/ТИП ФИТИНГА</w:t>
            </w:r>
          </w:p>
        </w:tc>
        <w:tc>
          <w:tcPr>
            <w:tcW w:w="21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ТИП РЕЗЬБЫ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РЕЗЬБА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200xx</w:t>
            </w:r>
          </w:p>
        </w:tc>
        <w:tc>
          <w:tcPr>
            <w:tcW w:w="22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DKF-W</w:t>
            </w: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KERCHER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201xx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DK/DKL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ниппель-сфера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внутр.прямая</w:t>
            </w:r>
            <w:proofErr w:type="spellEnd"/>
            <w:proofErr w:type="gram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202xx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MFFS/MFS/ORFS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metric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/гайка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внутр.прямая</w:t>
            </w:r>
            <w:proofErr w:type="spellEnd"/>
            <w:proofErr w:type="gram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103xx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MMFS/MFS/ORFS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metric</w:t>
            </w:r>
            <w:proofErr w:type="spellEnd"/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/гайка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наруж.прямая</w:t>
            </w:r>
            <w:proofErr w:type="spellEnd"/>
            <w:proofErr w:type="gram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x04xx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DKO (L)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конус 24°, кольцо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x05xx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DKO (S)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конус 24°, кольцо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x06xx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DK/DKL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ниппель-конус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x07xx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DKI/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Komatsu</w:t>
            </w:r>
            <w:proofErr w:type="spellEnd"/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74°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x26xx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130xxSP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BSPT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коническая резьба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наруж.конус</w:t>
            </w:r>
            <w:proofErr w:type="spellEnd"/>
            <w:proofErr w:type="gram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R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x42xx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ORFS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плоск.ниппель</w:t>
            </w:r>
            <w:proofErr w:type="spellEnd"/>
            <w:proofErr w:type="gramEnd"/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156xxSP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NPT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коническая резьба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proofErr w:type="gram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наруж.конус</w:t>
            </w:r>
            <w:proofErr w:type="spellEnd"/>
            <w:proofErr w:type="gramEnd"/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Z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x67xx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JIC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74°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UNF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x86xx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x96xx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JIS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внутр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. конус 60°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500xx</w:t>
            </w:r>
          </w:p>
        </w:tc>
        <w:tc>
          <w:tcPr>
            <w:tcW w:w="22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BEL (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турбное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соединение)</w:t>
            </w:r>
          </w:p>
        </w:tc>
        <w:tc>
          <w:tcPr>
            <w:tcW w:w="21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NL/NS (гайка) + RL/RS (кольцо врезное)</w:t>
            </w:r>
          </w:p>
        </w:tc>
        <w:tc>
          <w:tcPr>
            <w:tcW w:w="12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600xx/670xx</w:t>
            </w:r>
          </w:p>
        </w:tc>
        <w:tc>
          <w:tcPr>
            <w:tcW w:w="22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STECK</w:t>
            </w:r>
          </w:p>
        </w:tc>
        <w:tc>
          <w:tcPr>
            <w:tcW w:w="21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штекерное уплотнение с кольцом</w:t>
            </w:r>
          </w:p>
        </w:tc>
        <w:tc>
          <w:tcPr>
            <w:tcW w:w="12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700xx/720xx</w:t>
            </w:r>
          </w:p>
        </w:tc>
        <w:tc>
          <w:tcPr>
            <w:tcW w:w="22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BANJO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болтом 720M</w:t>
            </w:r>
          </w:p>
        </w:tc>
        <w:tc>
          <w:tcPr>
            <w:tcW w:w="12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резьбы/   болт-прямая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M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комплект с болтом 720B</w:t>
            </w:r>
          </w:p>
        </w:tc>
        <w:tc>
          <w:tcPr>
            <w:tcW w:w="12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G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873xx</w:t>
            </w:r>
          </w:p>
        </w:tc>
        <w:tc>
          <w:tcPr>
            <w:tcW w:w="22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SFL</w:t>
            </w:r>
          </w:p>
        </w:tc>
        <w:tc>
          <w:tcPr>
            <w:tcW w:w="21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3000psi/206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2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крепится скобами FL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876xx</w:t>
            </w:r>
          </w:p>
        </w:tc>
        <w:tc>
          <w:tcPr>
            <w:tcW w:w="22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SFS</w:t>
            </w:r>
          </w:p>
        </w:tc>
        <w:tc>
          <w:tcPr>
            <w:tcW w:w="218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6000psi/413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23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крепится скобами FS</w:t>
            </w:r>
          </w:p>
        </w:tc>
        <w:tc>
          <w:tcPr>
            <w:tcW w:w="8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408"/>
        </w:trPr>
        <w:tc>
          <w:tcPr>
            <w:tcW w:w="1004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2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218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23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8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775D3C" w:rsidRPr="00775D3C" w:rsidRDefault="00775D3C" w:rsidP="00775D3C">
            <w:pPr>
              <w:spacing w:after="0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879xx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CAT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Flange</w:t>
            </w:r>
            <w:proofErr w:type="spellEnd"/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фланец 9000psi/620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bar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881xx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JIS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Flange</w:t>
            </w:r>
            <w:proofErr w:type="spellEnd"/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фланец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  <w:tr w:rsidR="00775D3C" w:rsidRPr="00775D3C" w:rsidTr="00775D3C">
        <w:trPr>
          <w:trHeight w:val="222"/>
        </w:trPr>
        <w:tc>
          <w:tcPr>
            <w:tcW w:w="100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900xx</w:t>
            </w:r>
          </w:p>
        </w:tc>
        <w:tc>
          <w:tcPr>
            <w:tcW w:w="22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Double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Connector</w:t>
            </w:r>
            <w:proofErr w:type="spellEnd"/>
          </w:p>
        </w:tc>
        <w:tc>
          <w:tcPr>
            <w:tcW w:w="21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двойное соединение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без резьбы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p w:rsidR="00775D3C" w:rsidRDefault="00775D3C" w:rsidP="006C0B77">
      <w:pPr>
        <w:spacing w:after="0"/>
        <w:ind w:firstLine="709"/>
        <w:jc w:val="both"/>
      </w:pPr>
    </w:p>
    <w:tbl>
      <w:tblPr>
        <w:tblW w:w="4100" w:type="dxa"/>
        <w:tblLook w:val="04A0" w:firstRow="1" w:lastRow="0" w:firstColumn="1" w:lastColumn="0" w:noHBand="0" w:noVBand="1"/>
      </w:tblPr>
      <w:tblGrid>
        <w:gridCol w:w="1147"/>
        <w:gridCol w:w="2953"/>
      </w:tblGrid>
      <w:tr w:rsidR="00775D3C" w:rsidRPr="00775D3C" w:rsidTr="00775D3C">
        <w:trPr>
          <w:trHeight w:val="240"/>
        </w:trPr>
        <w:tc>
          <w:tcPr>
            <w:tcW w:w="41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lastRenderedPageBreak/>
              <w:t>КОДИРОВКА АРТИКУЛА (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)</w:t>
            </w:r>
          </w:p>
        </w:tc>
      </w:tr>
      <w:tr w:rsidR="00775D3C" w:rsidRPr="00775D3C" w:rsidTr="00775D3C">
        <w:trPr>
          <w:trHeight w:val="465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КОД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ОСОБЕННОСТЬ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1XXXX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штуцер/наружная резьба/ниппель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2xxxx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гайка/внутренняя резьба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xxxx1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легкая серия для оплеточных РВД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xxxx2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тяжелая серия для навивочных РВД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xxxx3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серия 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Interlock</w:t>
            </w:r>
            <w:proofErr w:type="spellEnd"/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xxx1x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0°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xxx4x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45°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xxx9x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угловое исполнение фитинга 90°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размер резьбы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</w:t>
            </w:r>
            <w:proofErr w:type="spellEnd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XX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посадочный диаметр фитинга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A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 с местом под USIT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K</w:t>
            </w: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-xx-xx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компактный фитинг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T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съемная гайка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W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гайка со штифтом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D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нестандартная резьба</w:t>
            </w:r>
          </w:p>
        </w:tc>
      </w:tr>
      <w:tr w:rsidR="00775D3C" w:rsidRPr="00775D3C" w:rsidTr="00775D3C">
        <w:trPr>
          <w:trHeight w:val="222"/>
        </w:trPr>
        <w:tc>
          <w:tcPr>
            <w:tcW w:w="114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xxxxx-xx-xx</w:t>
            </w:r>
            <w:r w:rsidRPr="00775D3C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SP</w:t>
            </w:r>
            <w:proofErr w:type="spellEnd"/>
          </w:p>
        </w:tc>
        <w:tc>
          <w:tcPr>
            <w:tcW w:w="2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75D3C" w:rsidRPr="00775D3C" w:rsidRDefault="00775D3C" w:rsidP="00775D3C">
            <w:pPr>
              <w:spacing w:after="0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775D3C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штуцер-конус</w:t>
            </w:r>
          </w:p>
        </w:tc>
      </w:tr>
    </w:tbl>
    <w:p w:rsidR="00775D3C" w:rsidRDefault="00775D3C" w:rsidP="006C0B77">
      <w:pPr>
        <w:spacing w:after="0"/>
        <w:ind w:firstLine="709"/>
        <w:jc w:val="both"/>
      </w:pPr>
    </w:p>
    <w:sectPr w:rsidR="00775D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3C"/>
    <w:rsid w:val="006C0B77"/>
    <w:rsid w:val="00775D3C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F6659"/>
  <w15:chartTrackingRefBased/>
  <w15:docId w15:val="{E616EDF1-09A8-4083-B7F4-582FAB74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2025-08-20T08:49:00Z</dcterms:created>
  <dcterms:modified xsi:type="dcterms:W3CDTF">2025-08-20T08:55:00Z</dcterms:modified>
</cp:coreProperties>
</file>