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8749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04"/>
      </w:tblGrid>
      <w:tr w:rsidR="00C539A1" w14:paraId="35ED90AA" w14:textId="77777777" w:rsidTr="00C539A1">
        <w:tc>
          <w:tcPr>
            <w:tcW w:w="2304" w:type="dxa"/>
          </w:tcPr>
          <w:p w14:paraId="11FE7277" w14:textId="77777777" w:rsidR="00C539A1" w:rsidRDefault="00C539A1" w:rsidP="00C539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79E870" w14:textId="77777777" w:rsidR="00C539A1" w:rsidRDefault="00C539A1" w:rsidP="00C539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D70D26" w14:textId="77777777" w:rsidR="00C539A1" w:rsidRDefault="00C539A1" w:rsidP="00C539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2012F7" w14:textId="77777777" w:rsidR="00C539A1" w:rsidRDefault="00C539A1" w:rsidP="00C539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84755B" w14:textId="77777777" w:rsidR="00C539A1" w:rsidRDefault="00C539A1" w:rsidP="00C539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(Professional Photo Here)</w:t>
            </w:r>
          </w:p>
          <w:p w14:paraId="6A9705EA" w14:textId="77777777" w:rsidR="00C539A1" w:rsidRDefault="00C539A1" w:rsidP="00C539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CAC48A" w14:textId="77777777" w:rsidR="00C539A1" w:rsidRDefault="00C539A1" w:rsidP="00C539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E2B682" w14:textId="77777777" w:rsidR="00C539A1" w:rsidRDefault="00C539A1" w:rsidP="00C539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803A92" w14:textId="77777777" w:rsidR="00C539A1" w:rsidRDefault="00C539A1" w:rsidP="00C539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53C65B" w14:textId="77777777" w:rsidR="00C539A1" w:rsidRDefault="00C539A1" w:rsidP="00C539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5939253" w14:textId="0143ABEB" w:rsidR="00C539A1" w:rsidRDefault="00B772CC" w:rsidP="00961DB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(PRESENT</w:t>
      </w:r>
      <w:r w:rsidR="00961DBE">
        <w:rPr>
          <w:rFonts w:ascii="Times New Roman" w:hAnsi="Times New Roman" w:cs="Times New Roman"/>
          <w:b/>
        </w:rPr>
        <w:t>ER FULL NAME</w:t>
      </w:r>
      <w:r>
        <w:rPr>
          <w:rFonts w:ascii="Times New Roman" w:hAnsi="Times New Roman" w:cs="Times New Roman"/>
          <w:b/>
        </w:rPr>
        <w:t>)</w:t>
      </w:r>
    </w:p>
    <w:p w14:paraId="0B2F8ABB" w14:textId="228F9C84" w:rsidR="00C539A1" w:rsidRPr="00C539A1" w:rsidRDefault="00C539A1" w:rsidP="00961D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(Presenter’s </w:t>
      </w:r>
      <w:r>
        <w:rPr>
          <w:rFonts w:ascii="Times New Roman" w:hAnsi="Times New Roman" w:cs="Times New Roman"/>
          <w:sz w:val="20"/>
          <w:szCs w:val="20"/>
        </w:rPr>
        <w:t>Professional Title)</w:t>
      </w:r>
    </w:p>
    <w:p w14:paraId="0679EE2C" w14:textId="25719701" w:rsidR="00B772CC" w:rsidRDefault="00B772CC" w:rsidP="00961D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961DBE">
        <w:rPr>
          <w:rFonts w:ascii="Times New Roman" w:hAnsi="Times New Roman" w:cs="Times New Roman"/>
          <w:sz w:val="20"/>
          <w:szCs w:val="20"/>
        </w:rPr>
        <w:t>Presenter’s</w:t>
      </w:r>
      <w:r>
        <w:rPr>
          <w:rFonts w:ascii="Times New Roman" w:hAnsi="Times New Roman" w:cs="Times New Roman"/>
          <w:sz w:val="20"/>
          <w:szCs w:val="20"/>
        </w:rPr>
        <w:t xml:space="preserve"> Organization/ Place of Employment, City, State</w:t>
      </w:r>
      <w:r w:rsidR="00961DBE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4498782E" w14:textId="6FCBE4EB" w:rsidR="00961DBE" w:rsidRDefault="00961DBE" w:rsidP="00961D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(Presenter’s </w:t>
      </w:r>
      <w:r>
        <w:rPr>
          <w:rFonts w:ascii="Times New Roman" w:hAnsi="Times New Roman" w:cs="Times New Roman"/>
          <w:sz w:val="20"/>
          <w:szCs w:val="20"/>
        </w:rPr>
        <w:t>email address</w:t>
      </w:r>
      <w:r w:rsidR="008F5C7E">
        <w:rPr>
          <w:rFonts w:ascii="Times New Roman" w:hAnsi="Times New Roman" w:cs="Times New Roman"/>
          <w:sz w:val="20"/>
          <w:szCs w:val="20"/>
        </w:rPr>
        <w:t xml:space="preserve"> – this will be published in conference materials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2C39BB0A" w14:textId="3DA592D8" w:rsidR="00961DBE" w:rsidRDefault="00961DBE" w:rsidP="00961D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(Presenter’s phone number</w:t>
      </w:r>
      <w:r w:rsidR="008F5C7E">
        <w:rPr>
          <w:rFonts w:ascii="Times New Roman" w:hAnsi="Times New Roman" w:cs="Times New Roman"/>
          <w:sz w:val="20"/>
          <w:szCs w:val="20"/>
        </w:rPr>
        <w:t xml:space="preserve"> </w:t>
      </w:r>
      <w:r w:rsidR="008F5C7E">
        <w:rPr>
          <w:rFonts w:ascii="Times New Roman" w:hAnsi="Times New Roman" w:cs="Times New Roman"/>
          <w:sz w:val="20"/>
          <w:szCs w:val="20"/>
        </w:rPr>
        <w:t>– this will be published in conference materials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33F45496" w14:textId="2540C756" w:rsidR="008F5C7E" w:rsidRPr="008F5C7E" w:rsidRDefault="00961DBE" w:rsidP="008F5C7E">
      <w:pPr>
        <w:rPr>
          <w:rFonts w:ascii="Times New Roman" w:hAnsi="Times New Roman" w:cs="Times New Roman"/>
          <w:sz w:val="20"/>
          <w:szCs w:val="20"/>
        </w:rPr>
      </w:pPr>
      <w:r w:rsidRPr="00961DBE">
        <w:rPr>
          <w:rFonts w:ascii="Times New Roman" w:hAnsi="Times New Roman" w:cs="Times New Roman"/>
          <w:sz w:val="20"/>
          <w:szCs w:val="20"/>
        </w:rPr>
        <w:t>(</w:t>
      </w:r>
      <w:r w:rsidR="00092EB9">
        <w:rPr>
          <w:rFonts w:ascii="Times New Roman" w:hAnsi="Times New Roman" w:cs="Times New Roman"/>
          <w:sz w:val="20"/>
          <w:szCs w:val="20"/>
        </w:rPr>
        <w:t xml:space="preserve">Short Bio: </w:t>
      </w:r>
      <w:r w:rsidR="00B772CC" w:rsidRPr="00961DBE">
        <w:rPr>
          <w:rFonts w:ascii="Times New Roman" w:hAnsi="Times New Roman" w:cs="Times New Roman"/>
          <w:sz w:val="20"/>
          <w:szCs w:val="20"/>
        </w:rPr>
        <w:t xml:space="preserve">Approximately </w:t>
      </w:r>
      <w:r w:rsidR="00C539A1">
        <w:rPr>
          <w:rFonts w:ascii="Times New Roman" w:hAnsi="Times New Roman" w:cs="Times New Roman"/>
          <w:sz w:val="20"/>
          <w:szCs w:val="20"/>
        </w:rPr>
        <w:t>20</w:t>
      </w:r>
      <w:r w:rsidRPr="00961DBE">
        <w:rPr>
          <w:rFonts w:ascii="Times New Roman" w:hAnsi="Times New Roman" w:cs="Times New Roman"/>
          <w:sz w:val="20"/>
          <w:szCs w:val="20"/>
        </w:rPr>
        <w:t>0</w:t>
      </w:r>
      <w:r w:rsidR="00B772CC" w:rsidRPr="00961DBE">
        <w:rPr>
          <w:rFonts w:ascii="Times New Roman" w:hAnsi="Times New Roman" w:cs="Times New Roman"/>
          <w:sz w:val="20"/>
          <w:szCs w:val="20"/>
        </w:rPr>
        <w:t xml:space="preserve"> words –guideline only</w:t>
      </w:r>
      <w:r w:rsidRPr="00961DBE">
        <w:rPr>
          <w:rFonts w:ascii="Times New Roman" w:hAnsi="Times New Roman" w:cs="Times New Roman"/>
          <w:sz w:val="20"/>
          <w:szCs w:val="20"/>
        </w:rPr>
        <w:t xml:space="preserve">. Please </w:t>
      </w:r>
      <w:r w:rsidR="008F5C7E">
        <w:rPr>
          <w:rFonts w:ascii="Times New Roman" w:hAnsi="Times New Roman" w:cs="Times New Roman"/>
          <w:sz w:val="20"/>
          <w:szCs w:val="20"/>
        </w:rPr>
        <w:t>provide a brief description of</w:t>
      </w:r>
      <w:r w:rsidRPr="00961DBE">
        <w:rPr>
          <w:rFonts w:ascii="Times New Roman" w:hAnsi="Times New Roman" w:cs="Times New Roman"/>
          <w:sz w:val="20"/>
          <w:szCs w:val="20"/>
        </w:rPr>
        <w:t xml:space="preserve"> </w:t>
      </w:r>
      <w:r w:rsidR="008F5C7E">
        <w:rPr>
          <w:rFonts w:ascii="Times New Roman" w:hAnsi="Times New Roman" w:cs="Times New Roman"/>
          <w:sz w:val="20"/>
          <w:szCs w:val="20"/>
        </w:rPr>
        <w:t xml:space="preserve">your </w:t>
      </w:r>
      <w:r w:rsidRPr="00961DBE">
        <w:rPr>
          <w:rFonts w:ascii="Times New Roman" w:hAnsi="Times New Roman" w:cs="Times New Roman"/>
          <w:sz w:val="20"/>
          <w:szCs w:val="20"/>
        </w:rPr>
        <w:t>background and research interests.</w:t>
      </w:r>
      <w:r w:rsidR="008F5C7E">
        <w:rPr>
          <w:rFonts w:ascii="Times New Roman" w:hAnsi="Times New Roman" w:cs="Times New Roman"/>
          <w:sz w:val="20"/>
          <w:szCs w:val="20"/>
        </w:rPr>
        <w:t xml:space="preserve"> T</w:t>
      </w:r>
      <w:r w:rsidR="008F5C7E">
        <w:rPr>
          <w:rFonts w:ascii="Times New Roman" w:hAnsi="Times New Roman" w:cs="Times New Roman"/>
          <w:sz w:val="20"/>
          <w:szCs w:val="20"/>
        </w:rPr>
        <w:t>his will be published in confe</w:t>
      </w:r>
      <w:bookmarkStart w:id="0" w:name="_GoBack"/>
      <w:bookmarkEnd w:id="0"/>
      <w:r w:rsidR="008F5C7E">
        <w:rPr>
          <w:rFonts w:ascii="Times New Roman" w:hAnsi="Times New Roman" w:cs="Times New Roman"/>
          <w:sz w:val="20"/>
          <w:szCs w:val="20"/>
        </w:rPr>
        <w:t>rence materials</w:t>
      </w:r>
      <w:r w:rsidRPr="00961DBE">
        <w:rPr>
          <w:rFonts w:ascii="Times New Roman" w:hAnsi="Times New Roman" w:cs="Times New Roman"/>
          <w:sz w:val="20"/>
          <w:szCs w:val="20"/>
        </w:rPr>
        <w:t>)</w:t>
      </w:r>
    </w:p>
    <w:sectPr w:rsidR="008F5C7E" w:rsidRPr="008F5C7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02A22E" w14:textId="77777777" w:rsidR="00B772CC" w:rsidRDefault="00B772CC" w:rsidP="00951B37">
      <w:pPr>
        <w:spacing w:after="0" w:line="240" w:lineRule="auto"/>
      </w:pPr>
      <w:r>
        <w:separator/>
      </w:r>
    </w:p>
  </w:endnote>
  <w:endnote w:type="continuationSeparator" w:id="0">
    <w:p w14:paraId="6CB676B8" w14:textId="77777777" w:rsidR="00B772CC" w:rsidRDefault="00B772CC" w:rsidP="00951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2B4C8" w14:textId="77777777" w:rsidR="00B772CC" w:rsidRDefault="00B772CC" w:rsidP="00951B37">
      <w:pPr>
        <w:spacing w:after="0" w:line="240" w:lineRule="auto"/>
      </w:pPr>
      <w:r>
        <w:separator/>
      </w:r>
    </w:p>
  </w:footnote>
  <w:footnote w:type="continuationSeparator" w:id="0">
    <w:p w14:paraId="67565195" w14:textId="77777777" w:rsidR="00B772CC" w:rsidRDefault="00B772CC" w:rsidP="00951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084E5" w14:textId="4DB26D5D" w:rsidR="00B772CC" w:rsidRPr="00951B37" w:rsidRDefault="00B772CC" w:rsidP="00951B37">
    <w:pPr>
      <w:pStyle w:val="BED-Vol"/>
      <w:rPr>
        <w:rFonts w:ascii="Times New Roman" w:hAnsi="Times New Roman"/>
      </w:rPr>
    </w:pPr>
    <w:r>
      <w:rPr>
        <w:rFonts w:ascii="Times New Roman" w:hAnsi="Times New Roman"/>
      </w:rPr>
      <w:t>BioGears Conference 2015</w:t>
    </w:r>
  </w:p>
  <w:p w14:paraId="23A084E6" w14:textId="46BFF8A3" w:rsidR="00B772CC" w:rsidRPr="00951B37" w:rsidRDefault="00B772CC" w:rsidP="00951B37">
    <w:pPr>
      <w:pStyle w:val="BED-Vol"/>
      <w:rPr>
        <w:rFonts w:ascii="Times New Roman" w:hAnsi="Times New Roman"/>
      </w:rPr>
    </w:pPr>
    <w:r>
      <w:rPr>
        <w:rFonts w:ascii="Times New Roman" w:hAnsi="Times New Roman"/>
      </w:rPr>
      <w:t>October 13-14, Research Triangle Park, North Carolina</w:t>
    </w:r>
  </w:p>
  <w:p w14:paraId="23A084E7" w14:textId="77777777" w:rsidR="00B772CC" w:rsidRPr="00951B37" w:rsidRDefault="00B772CC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C541F"/>
    <w:multiLevelType w:val="hybridMultilevel"/>
    <w:tmpl w:val="D672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DB"/>
    <w:rsid w:val="00037397"/>
    <w:rsid w:val="00076BF7"/>
    <w:rsid w:val="00092EB9"/>
    <w:rsid w:val="00094A56"/>
    <w:rsid w:val="000A54C2"/>
    <w:rsid w:val="000A5BFC"/>
    <w:rsid w:val="0012115B"/>
    <w:rsid w:val="00152566"/>
    <w:rsid w:val="00166BF5"/>
    <w:rsid w:val="001801DE"/>
    <w:rsid w:val="001A10B0"/>
    <w:rsid w:val="001A6B6A"/>
    <w:rsid w:val="001D2AF5"/>
    <w:rsid w:val="001E438B"/>
    <w:rsid w:val="001E4CC2"/>
    <w:rsid w:val="001F14D6"/>
    <w:rsid w:val="00223E36"/>
    <w:rsid w:val="00234DD2"/>
    <w:rsid w:val="0027773F"/>
    <w:rsid w:val="002D43FD"/>
    <w:rsid w:val="003003DA"/>
    <w:rsid w:val="00322785"/>
    <w:rsid w:val="00325EDC"/>
    <w:rsid w:val="00332299"/>
    <w:rsid w:val="00354E47"/>
    <w:rsid w:val="0035585F"/>
    <w:rsid w:val="00395179"/>
    <w:rsid w:val="003C27D2"/>
    <w:rsid w:val="003E6F1C"/>
    <w:rsid w:val="003F0C6C"/>
    <w:rsid w:val="00406ED2"/>
    <w:rsid w:val="004331F7"/>
    <w:rsid w:val="00447D11"/>
    <w:rsid w:val="0045271B"/>
    <w:rsid w:val="0045284F"/>
    <w:rsid w:val="00455DB4"/>
    <w:rsid w:val="00476C40"/>
    <w:rsid w:val="004B2E51"/>
    <w:rsid w:val="004B4788"/>
    <w:rsid w:val="004D6B23"/>
    <w:rsid w:val="004E6710"/>
    <w:rsid w:val="00512259"/>
    <w:rsid w:val="00593749"/>
    <w:rsid w:val="005D03B3"/>
    <w:rsid w:val="0063399E"/>
    <w:rsid w:val="00645D72"/>
    <w:rsid w:val="00676115"/>
    <w:rsid w:val="007409EB"/>
    <w:rsid w:val="00740F33"/>
    <w:rsid w:val="00755046"/>
    <w:rsid w:val="00773E05"/>
    <w:rsid w:val="00773F8F"/>
    <w:rsid w:val="007B5258"/>
    <w:rsid w:val="0086295F"/>
    <w:rsid w:val="00893A25"/>
    <w:rsid w:val="008F5C7E"/>
    <w:rsid w:val="008F6B39"/>
    <w:rsid w:val="00900995"/>
    <w:rsid w:val="0091259C"/>
    <w:rsid w:val="00943216"/>
    <w:rsid w:val="00951B37"/>
    <w:rsid w:val="00961DBE"/>
    <w:rsid w:val="009C5450"/>
    <w:rsid w:val="009D19F1"/>
    <w:rsid w:val="00A21C01"/>
    <w:rsid w:val="00A2745A"/>
    <w:rsid w:val="00A76268"/>
    <w:rsid w:val="00AA67E9"/>
    <w:rsid w:val="00AB0361"/>
    <w:rsid w:val="00AC709A"/>
    <w:rsid w:val="00AD2647"/>
    <w:rsid w:val="00AE5C05"/>
    <w:rsid w:val="00B14A51"/>
    <w:rsid w:val="00B45F41"/>
    <w:rsid w:val="00B55FF8"/>
    <w:rsid w:val="00B772CC"/>
    <w:rsid w:val="00B8488A"/>
    <w:rsid w:val="00B87E18"/>
    <w:rsid w:val="00BA55EE"/>
    <w:rsid w:val="00BB2C8D"/>
    <w:rsid w:val="00BB7AB6"/>
    <w:rsid w:val="00BC4F9B"/>
    <w:rsid w:val="00BD499A"/>
    <w:rsid w:val="00C22E9D"/>
    <w:rsid w:val="00C2473E"/>
    <w:rsid w:val="00C539A1"/>
    <w:rsid w:val="00C56A24"/>
    <w:rsid w:val="00C74D2C"/>
    <w:rsid w:val="00CE4A05"/>
    <w:rsid w:val="00D036DB"/>
    <w:rsid w:val="00D06BDB"/>
    <w:rsid w:val="00D53F00"/>
    <w:rsid w:val="00D669D2"/>
    <w:rsid w:val="00D734F6"/>
    <w:rsid w:val="00D761C8"/>
    <w:rsid w:val="00D915FB"/>
    <w:rsid w:val="00DA2FB2"/>
    <w:rsid w:val="00E55BB0"/>
    <w:rsid w:val="00E70566"/>
    <w:rsid w:val="00EC513D"/>
    <w:rsid w:val="00F309A8"/>
    <w:rsid w:val="00F82D9B"/>
    <w:rsid w:val="00F93CCE"/>
    <w:rsid w:val="00FA4428"/>
    <w:rsid w:val="00FA7CF4"/>
    <w:rsid w:val="00FB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A084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D-Vol">
    <w:name w:val="BED-Vol"/>
    <w:rsid w:val="003E6F1C"/>
    <w:pPr>
      <w:spacing w:after="0" w:line="240" w:lineRule="auto"/>
      <w:jc w:val="right"/>
    </w:pPr>
    <w:rPr>
      <w:rFonts w:ascii="Helvetica" w:eastAsia="Times New Roman" w:hAnsi="Helvetica" w:cs="Times New Roman"/>
      <w:noProof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15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125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59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59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5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59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525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1B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B37"/>
  </w:style>
  <w:style w:type="paragraph" w:styleId="Footer">
    <w:name w:val="footer"/>
    <w:basedOn w:val="Normal"/>
    <w:link w:val="FooterChar"/>
    <w:uiPriority w:val="99"/>
    <w:unhideWhenUsed/>
    <w:rsid w:val="00951B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B37"/>
  </w:style>
  <w:style w:type="character" w:customStyle="1" w:styleId="apple-converted-space">
    <w:name w:val="apple-converted-space"/>
    <w:basedOn w:val="DefaultParagraphFont"/>
    <w:rsid w:val="00A2745A"/>
  </w:style>
  <w:style w:type="character" w:styleId="PlaceholderText">
    <w:name w:val="Placeholder Text"/>
    <w:basedOn w:val="DefaultParagraphFont"/>
    <w:uiPriority w:val="99"/>
    <w:semiHidden/>
    <w:rsid w:val="00BC4F9B"/>
    <w:rPr>
      <w:color w:val="808080"/>
    </w:rPr>
  </w:style>
  <w:style w:type="paragraph" w:styleId="ListParagraph">
    <w:name w:val="List Paragraph"/>
    <w:basedOn w:val="Normal"/>
    <w:uiPriority w:val="34"/>
    <w:qFormat/>
    <w:rsid w:val="00B772CC"/>
    <w:pPr>
      <w:ind w:left="720"/>
      <w:contextualSpacing/>
    </w:pPr>
  </w:style>
  <w:style w:type="table" w:styleId="TableGrid">
    <w:name w:val="Table Grid"/>
    <w:basedOn w:val="TableNormal"/>
    <w:uiPriority w:val="59"/>
    <w:rsid w:val="00961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D-Vol">
    <w:name w:val="BED-Vol"/>
    <w:rsid w:val="003E6F1C"/>
    <w:pPr>
      <w:spacing w:after="0" w:line="240" w:lineRule="auto"/>
      <w:jc w:val="right"/>
    </w:pPr>
    <w:rPr>
      <w:rFonts w:ascii="Helvetica" w:eastAsia="Times New Roman" w:hAnsi="Helvetica" w:cs="Times New Roman"/>
      <w:noProof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15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125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59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59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5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59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525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1B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B37"/>
  </w:style>
  <w:style w:type="paragraph" w:styleId="Footer">
    <w:name w:val="footer"/>
    <w:basedOn w:val="Normal"/>
    <w:link w:val="FooterChar"/>
    <w:uiPriority w:val="99"/>
    <w:unhideWhenUsed/>
    <w:rsid w:val="00951B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B37"/>
  </w:style>
  <w:style w:type="character" w:customStyle="1" w:styleId="apple-converted-space">
    <w:name w:val="apple-converted-space"/>
    <w:basedOn w:val="DefaultParagraphFont"/>
    <w:rsid w:val="00A2745A"/>
  </w:style>
  <w:style w:type="character" w:styleId="PlaceholderText">
    <w:name w:val="Placeholder Text"/>
    <w:basedOn w:val="DefaultParagraphFont"/>
    <w:uiPriority w:val="99"/>
    <w:semiHidden/>
    <w:rsid w:val="00BC4F9B"/>
    <w:rPr>
      <w:color w:val="808080"/>
    </w:rPr>
  </w:style>
  <w:style w:type="paragraph" w:styleId="ListParagraph">
    <w:name w:val="List Paragraph"/>
    <w:basedOn w:val="Normal"/>
    <w:uiPriority w:val="34"/>
    <w:qFormat/>
    <w:rsid w:val="00B772CC"/>
    <w:pPr>
      <w:ind w:left="720"/>
      <w:contextualSpacing/>
    </w:pPr>
  </w:style>
  <w:style w:type="table" w:styleId="TableGrid">
    <w:name w:val="Table Grid"/>
    <w:basedOn w:val="TableNormal"/>
    <w:uiPriority w:val="59"/>
    <w:rsid w:val="00961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0DDCF912707249810263345C6FBCAE" ma:contentTypeVersion="0" ma:contentTypeDescription="Create a new document." ma:contentTypeScope="" ma:versionID="05fc12c866532ec63d2052ef81b6353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ABED4D-596B-468B-8720-4F06ADD97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3FFD14-17D8-4F7F-A719-8C8139F764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0F66E2-68BC-4C3A-AA33-0858928E86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415</Characters>
  <Application>Microsoft Macintosh Word</Application>
  <DocSecurity>0</DocSecurity>
  <Lines>12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Applied Research Associates, Inc.</Company>
  <LinksUpToDate>false</LinksUpToDate>
  <CharactersWithSpaces>472</CharactersWithSpaces>
  <SharedDoc>false</SharedDoc>
  <HyperlinkBase>www.biogearsengine.com/conference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BioGears Conference Abstract Template</dc:title>
  <dc:subject>BioGears Conference Abstract Template</dc:subject>
  <dc:creator>Jenn Carter, BioGears Project Manager</dc:creator>
  <cp:keywords>BioGears Conference</cp:keywords>
  <dc:description>BioGears Abstracts shall be submitted via the online form on the BioGears Conference Site: www.biogearsengine.com/conference</dc:description>
  <cp:lastModifiedBy>Jenn Carter</cp:lastModifiedBy>
  <cp:revision>8</cp:revision>
  <dcterms:created xsi:type="dcterms:W3CDTF">2015-05-07T21:42:00Z</dcterms:created>
  <dcterms:modified xsi:type="dcterms:W3CDTF">2015-05-11T21:22:00Z</dcterms:modified>
  <cp:category>Medical Modeling and Simulation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0x010100D00DDCF912707249810263345C6FBCAE</vt:lpwstr>
  </property>
</Properties>
</file>