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2532" w14:textId="77777777" w:rsidR="00687FD3" w:rsidRPr="00CC42B5" w:rsidRDefault="00390506">
      <w:pPr>
        <w:rPr>
          <w:color w:val="000000"/>
        </w:rPr>
      </w:pPr>
      <w:r w:rsidRPr="00CC42B5">
        <w:rPr>
          <w:b/>
          <w:color w:val="000000"/>
        </w:rPr>
        <w:t>BÀI TẬP NGÀY 93: CHÈN CÂU VÀ LIÊN KẾT ĐOẠN VĂN</w:t>
      </w:r>
    </w:p>
    <w:p w14:paraId="2F76BF90" w14:textId="77777777" w:rsidR="00687FD3" w:rsidRPr="00CC42B5" w:rsidRDefault="00390506">
      <w:pPr>
        <w:rPr>
          <w:color w:val="000000"/>
        </w:rPr>
      </w:pPr>
      <w:r w:rsidRPr="00CC42B5">
        <w:rPr>
          <w:color w:val="000000"/>
        </w:rPr>
        <w:t>Tổng điểm: 100 điểm – Mỗi phần 10 điểm</w:t>
      </w:r>
    </w:p>
    <w:p w14:paraId="799FCD54" w14:textId="77777777" w:rsidR="00687FD3" w:rsidRPr="00CC42B5" w:rsidRDefault="00687FD3">
      <w:pPr>
        <w:rPr>
          <w:color w:val="000000"/>
        </w:rPr>
      </w:pPr>
    </w:p>
    <w:p w14:paraId="0294FD71" w14:textId="77777777" w:rsidR="00687FD3" w:rsidRPr="00CC42B5" w:rsidRDefault="00390506" w:rsidP="00CC42B5">
      <w:pPr>
        <w:keepNext/>
        <w:spacing w:before="60" w:after="80"/>
        <w:rPr>
          <w:b/>
          <w:color w:val="000000"/>
        </w:rPr>
      </w:pPr>
      <w:r w:rsidRPr="00CC42B5">
        <w:rPr>
          <w:b/>
          <w:color w:val="000000"/>
        </w:rPr>
        <w:t>PHẦN 1. NHẬN DIỆN DẤU HIỆU LIÊN KẾT (10 điểm)</w:t>
      </w:r>
    </w:p>
    <w:p w14:paraId="28CB7726" w14:textId="77777777" w:rsidR="00687FD3" w:rsidRPr="00CC42B5" w:rsidRDefault="00390506">
      <w:pPr>
        <w:rPr>
          <w:color w:val="000000"/>
        </w:rPr>
      </w:pPr>
      <w:r w:rsidRPr="00CC42B5">
        <w:rPr>
          <w:color w:val="000000"/>
        </w:rPr>
        <w:t>Ghi loại dấu hiệu chính: R quy chiếu, N từ nối, O thông tin cũ–mới, T thời gian, L lặp/trường từ vựng.</w:t>
      </w:r>
    </w:p>
    <w:p w14:paraId="20A6AEE5" w14:textId="77777777" w:rsidR="00687FD3" w:rsidRPr="00CC42B5" w:rsidRDefault="00390506" w:rsidP="00CC42B5">
      <w:pPr>
        <w:spacing w:before="80" w:after="120"/>
        <w:rPr>
          <w:color w:val="000000"/>
        </w:rPr>
      </w:pPr>
      <w:r w:rsidRPr="00CC42B5">
        <w:rPr>
          <w:color w:val="000000"/>
        </w:rPr>
        <w:t>1. These measures reduced waste. 2. However, the system remains costly. 3. A sensor was installed; the device records temperature. 4. After the forms are checked, applicants receive an email. 5. Public transport includes buses and trains. 6. As a result, attendance rose. 7. This decision surprised residents. 8. The first stage ended; the next phase began in June. 9. Renewable sources such as wind and solar power are expanding. 10. Another benefit is lower maintenance cost.</w:t>
      </w:r>
    </w:p>
    <w:p w14:paraId="3590599D" w14:textId="77777777" w:rsidR="00687FD3" w:rsidRPr="00CC42B5" w:rsidRDefault="00687FD3">
      <w:pPr>
        <w:rPr>
          <w:color w:val="000000"/>
        </w:rPr>
      </w:pPr>
    </w:p>
    <w:p w14:paraId="7DCAAE61" w14:textId="77777777" w:rsidR="00687FD3" w:rsidRPr="00CC42B5" w:rsidRDefault="00390506" w:rsidP="00CC42B5">
      <w:pPr>
        <w:keepNext/>
        <w:spacing w:before="240" w:after="80"/>
        <w:rPr>
          <w:b/>
          <w:color w:val="000000"/>
        </w:rPr>
      </w:pPr>
      <w:r w:rsidRPr="00CC42B5">
        <w:rPr>
          <w:b/>
          <w:color w:val="000000"/>
        </w:rPr>
        <w:t>PHẦN 2. TÌM TIỀN TỐ CẦN THIẾT (10 điểm)</w:t>
      </w:r>
    </w:p>
    <w:p w14:paraId="6390B0FA" w14:textId="77777777" w:rsidR="00687FD3" w:rsidRPr="00CC42B5" w:rsidRDefault="00390506">
      <w:pPr>
        <w:rPr>
          <w:color w:val="000000"/>
        </w:rPr>
      </w:pPr>
      <w:r w:rsidRPr="00CC42B5">
        <w:rPr>
          <w:color w:val="000000"/>
        </w:rPr>
        <w:t>Cho biết câu phải đứng sau thông tin nào.</w:t>
      </w:r>
    </w:p>
    <w:p w14:paraId="40E25CD5" w14:textId="77777777" w:rsidR="00687FD3" w:rsidRPr="00CC42B5" w:rsidRDefault="00390506" w:rsidP="00CC42B5">
      <w:pPr>
        <w:spacing w:before="80" w:after="120"/>
        <w:rPr>
          <w:color w:val="000000"/>
        </w:rPr>
      </w:pPr>
      <w:r w:rsidRPr="00CC42B5">
        <w:rPr>
          <w:color w:val="000000"/>
        </w:rPr>
        <w:t>1. “This device can detect smoke.” A a device B a building C smoke D residents.</w:t>
      </w:r>
    </w:p>
    <w:p w14:paraId="47103471" w14:textId="77777777" w:rsidR="00687FD3" w:rsidRPr="00CC42B5" w:rsidRDefault="00390506" w:rsidP="00CC42B5">
      <w:pPr>
        <w:spacing w:before="120" w:after="120"/>
        <w:rPr>
          <w:color w:val="000000"/>
        </w:rPr>
      </w:pPr>
      <w:r w:rsidRPr="00CC42B5">
        <w:rPr>
          <w:color w:val="000000"/>
        </w:rPr>
        <w:t>2. “These benefits make cycling attractive.” A one problem B at least two benefits C a bicycle colour D a date.</w:t>
      </w:r>
    </w:p>
    <w:p w14:paraId="53B89D74" w14:textId="77777777" w:rsidR="00687FD3" w:rsidRPr="00CC42B5" w:rsidRDefault="00390506" w:rsidP="00CC42B5">
      <w:pPr>
        <w:spacing w:before="120" w:after="120"/>
        <w:rPr>
          <w:color w:val="000000"/>
        </w:rPr>
      </w:pPr>
      <w:r w:rsidRPr="00CC42B5">
        <w:rPr>
          <w:color w:val="000000"/>
        </w:rPr>
        <w:t>3. “However, the service is not free.” A an earlier limitation B an earlier neutral fact only C a benefit/positive point D a goodbye.</w:t>
      </w:r>
    </w:p>
    <w:p w14:paraId="6C7D5324" w14:textId="77777777" w:rsidR="00687FD3" w:rsidRPr="00CC42B5" w:rsidRDefault="00390506" w:rsidP="00CC42B5">
      <w:pPr>
        <w:spacing w:before="120" w:after="120"/>
        <w:rPr>
          <w:color w:val="000000"/>
        </w:rPr>
      </w:pPr>
      <w:r w:rsidRPr="00CC42B5">
        <w:rPr>
          <w:color w:val="000000"/>
        </w:rPr>
        <w:t>4. “For example, users can track daily water use.” A a general claim about app functions B a result C a warning only D a conclusion.</w:t>
      </w:r>
    </w:p>
    <w:p w14:paraId="1EEB6A6A" w14:textId="77777777" w:rsidR="00687FD3" w:rsidRPr="00CC42B5" w:rsidRDefault="00390506" w:rsidP="00CC42B5">
      <w:pPr>
        <w:spacing w:before="120" w:after="120"/>
        <w:rPr>
          <w:color w:val="000000"/>
        </w:rPr>
      </w:pPr>
      <w:r w:rsidRPr="00CC42B5">
        <w:rPr>
          <w:color w:val="000000"/>
        </w:rPr>
        <w:t>5. “The latter is more reliable.” A one option B two previously named options C three dates D a person.</w:t>
      </w:r>
    </w:p>
    <w:p w14:paraId="485E325C" w14:textId="77777777" w:rsidR="00687FD3" w:rsidRPr="00CC42B5" w:rsidRDefault="00390506" w:rsidP="00CC42B5">
      <w:pPr>
        <w:spacing w:before="120" w:after="120"/>
        <w:rPr>
          <w:color w:val="000000"/>
        </w:rPr>
      </w:pPr>
      <w:r w:rsidRPr="00CC42B5">
        <w:rPr>
          <w:color w:val="000000"/>
        </w:rPr>
        <w:t>6. “As a result, fewer items entered landfill.” A a waste-reduction action B a greeting C a definition D a contrast.</w:t>
      </w:r>
    </w:p>
    <w:p w14:paraId="60BEC2B2" w14:textId="77777777" w:rsidR="00687FD3" w:rsidRPr="00CC42B5" w:rsidRDefault="00390506" w:rsidP="00CC42B5">
      <w:pPr>
        <w:spacing w:before="120" w:after="120"/>
        <w:rPr>
          <w:color w:val="000000"/>
        </w:rPr>
      </w:pPr>
      <w:r w:rsidRPr="00CC42B5">
        <w:rPr>
          <w:color w:val="000000"/>
        </w:rPr>
        <w:t>7. “It was then washed and reused.” A a singular item/process object B people C two machines D a future plan.</w:t>
      </w:r>
    </w:p>
    <w:p w14:paraId="11400740" w14:textId="77777777" w:rsidR="00687FD3" w:rsidRPr="00CC42B5" w:rsidRDefault="00390506" w:rsidP="00CC42B5">
      <w:pPr>
        <w:spacing w:before="120" w:after="120"/>
        <w:rPr>
          <w:color w:val="000000"/>
        </w:rPr>
      </w:pPr>
      <w:r w:rsidRPr="00CC42B5">
        <w:rPr>
          <w:color w:val="000000"/>
        </w:rPr>
        <w:t>8. “Another reason is convenience.” A no reason B a first reason C a final date D a warning.</w:t>
      </w:r>
    </w:p>
    <w:p w14:paraId="6062DAE5" w14:textId="77777777" w:rsidR="00687FD3" w:rsidRPr="00CC42B5" w:rsidRDefault="00390506" w:rsidP="00CC42B5">
      <w:pPr>
        <w:spacing w:before="120" w:after="120"/>
        <w:rPr>
          <w:color w:val="000000"/>
        </w:rPr>
      </w:pPr>
      <w:r w:rsidRPr="00CC42B5">
        <w:rPr>
          <w:color w:val="000000"/>
        </w:rPr>
        <w:t>9. “This encouraged the team to expand.” A a preceding positive event/result B a title C a list after it D an unrelated fact.</w:t>
      </w:r>
    </w:p>
    <w:p w14:paraId="4B746951" w14:textId="77777777" w:rsidR="00687FD3" w:rsidRPr="00CC42B5" w:rsidRDefault="00390506" w:rsidP="00CC42B5">
      <w:pPr>
        <w:spacing w:before="120" w:after="120"/>
        <w:rPr>
          <w:color w:val="000000"/>
        </w:rPr>
      </w:pPr>
      <w:r w:rsidRPr="00CC42B5">
        <w:rPr>
          <w:color w:val="000000"/>
        </w:rPr>
        <w:t>10. “Instead, they repaired the old desks.” A an earlier rejected alternative B a definition C a benefit D a time.</w:t>
      </w:r>
    </w:p>
    <w:p w14:paraId="4BF9385E" w14:textId="77777777" w:rsidR="00687FD3" w:rsidRPr="00CC42B5" w:rsidRDefault="00687FD3">
      <w:pPr>
        <w:rPr>
          <w:color w:val="000000"/>
        </w:rPr>
      </w:pPr>
    </w:p>
    <w:p w14:paraId="32F4563A" w14:textId="77777777" w:rsidR="00687FD3" w:rsidRPr="00CC42B5" w:rsidRDefault="00390506" w:rsidP="00CC42B5">
      <w:pPr>
        <w:keepNext/>
        <w:spacing w:before="240" w:after="80"/>
        <w:rPr>
          <w:b/>
          <w:color w:val="000000"/>
        </w:rPr>
      </w:pPr>
      <w:r w:rsidRPr="00CC42B5">
        <w:rPr>
          <w:b/>
          <w:color w:val="000000"/>
        </w:rPr>
        <w:lastRenderedPageBreak/>
        <w:t>PHẦN 3. CHỌN VỊ TRÍ – QUY CHIẾU (10 điểm)</w:t>
      </w:r>
    </w:p>
    <w:p w14:paraId="629CAE02" w14:textId="77777777" w:rsidR="00687FD3" w:rsidRPr="00CC42B5" w:rsidRDefault="00390506" w:rsidP="00CC42B5">
      <w:pPr>
        <w:spacing w:before="80" w:after="120"/>
        <w:rPr>
          <w:color w:val="000000"/>
        </w:rPr>
      </w:pPr>
      <w:r w:rsidRPr="00CC42B5">
        <w:rPr>
          <w:color w:val="000000"/>
        </w:rPr>
        <w:t>1. [A] The club purchased a digital camera. [B] Members use it to record local wildlife. [C] The photographs are shared online. [D] Sentence: “This equipment was funded by a community grant.” A [A] B [B] C [C] D [D].</w:t>
      </w:r>
    </w:p>
    <w:p w14:paraId="2FCC72BF" w14:textId="77777777" w:rsidR="00687FD3" w:rsidRPr="00CC42B5" w:rsidRDefault="00390506" w:rsidP="00CC42B5">
      <w:pPr>
        <w:spacing w:before="120" w:after="120"/>
        <w:rPr>
          <w:color w:val="000000"/>
        </w:rPr>
      </w:pPr>
      <w:r w:rsidRPr="00CC42B5">
        <w:rPr>
          <w:color w:val="000000"/>
        </w:rPr>
        <w:t>2. [A] Two routes connect the villages. [B] The river path is shorter. [C] The hill path is safer in wet weather. [D] Sentence: “The latter is therefore recommended during the rainy season.” A [A] B [B] C [C] D [D].</w:t>
      </w:r>
    </w:p>
    <w:p w14:paraId="515AD211" w14:textId="77777777" w:rsidR="00687FD3" w:rsidRPr="00CC42B5" w:rsidRDefault="00390506" w:rsidP="00CC42B5">
      <w:pPr>
        <w:spacing w:before="120" w:after="120"/>
        <w:rPr>
          <w:color w:val="000000"/>
        </w:rPr>
      </w:pPr>
      <w:r w:rsidRPr="00CC42B5">
        <w:rPr>
          <w:color w:val="000000"/>
        </w:rPr>
        <w:t>3. [A] The school introduced reusable lunch boxes. [B] They are returned after each meal. [C] Staff wash them in a special machine. [D] Sentence: “These containers replace disposable packaging.” A [A] B [B] C [C] D [D].</w:t>
      </w:r>
    </w:p>
    <w:p w14:paraId="2439B75C" w14:textId="77777777" w:rsidR="00687FD3" w:rsidRPr="00CC42B5" w:rsidRDefault="00390506" w:rsidP="00CC42B5">
      <w:pPr>
        <w:spacing w:before="120" w:after="120"/>
        <w:rPr>
          <w:color w:val="000000"/>
        </w:rPr>
      </w:pPr>
      <w:r w:rsidRPr="00CC42B5">
        <w:rPr>
          <w:color w:val="000000"/>
        </w:rPr>
        <w:t>4. [A] Residents proposed a weekend market. [B] The council approved the idea in May. [C] It will open in the central square. [D] Sentence: “This decision allowed planning to begin immediately.” A [A] B [B] C [C] D [D].</w:t>
      </w:r>
    </w:p>
    <w:p w14:paraId="553C0E73" w14:textId="77777777" w:rsidR="00687FD3" w:rsidRPr="00CC42B5" w:rsidRDefault="00390506" w:rsidP="00CC42B5">
      <w:pPr>
        <w:spacing w:before="120" w:after="120"/>
        <w:rPr>
          <w:color w:val="000000"/>
        </w:rPr>
      </w:pPr>
      <w:r w:rsidRPr="00CC42B5">
        <w:rPr>
          <w:color w:val="000000"/>
        </w:rPr>
        <w:t>5. [A] One group tested solar lamps; another tested battery models. [B] The former worked well on clear days. [C] Battery models were more consistent in winter. [D] Sentence: “They compared brightness, cost and reliability.” A [A] B [B] C [C] D [D].</w:t>
      </w:r>
    </w:p>
    <w:p w14:paraId="7C033D4C" w14:textId="77777777" w:rsidR="00687FD3" w:rsidRPr="00CC42B5" w:rsidRDefault="00687FD3">
      <w:pPr>
        <w:rPr>
          <w:color w:val="000000"/>
        </w:rPr>
      </w:pPr>
    </w:p>
    <w:p w14:paraId="23537F8D" w14:textId="77777777" w:rsidR="00687FD3" w:rsidRPr="00CC42B5" w:rsidRDefault="00390506" w:rsidP="00CC42B5">
      <w:pPr>
        <w:keepNext/>
        <w:spacing w:before="240" w:after="80"/>
        <w:rPr>
          <w:b/>
          <w:color w:val="000000"/>
        </w:rPr>
      </w:pPr>
      <w:r w:rsidRPr="00CC42B5">
        <w:rPr>
          <w:b/>
          <w:color w:val="000000"/>
        </w:rPr>
        <w:t>PHẦN 4. CHỌN VỊ TRÍ – TỪ NỐI (10 điểm)</w:t>
      </w:r>
    </w:p>
    <w:p w14:paraId="55511046" w14:textId="77777777" w:rsidR="00687FD3" w:rsidRPr="00CC42B5" w:rsidRDefault="00390506" w:rsidP="00CC42B5">
      <w:pPr>
        <w:spacing w:before="80" w:after="120"/>
        <w:rPr>
          <w:color w:val="000000"/>
        </w:rPr>
      </w:pPr>
      <w:r w:rsidRPr="00CC42B5">
        <w:rPr>
          <w:color w:val="000000"/>
        </w:rPr>
        <w:t>1. [A] The app is easy to use. [B] It requires a newer phone. [C] This limits access for some users. [D] Sentence: “However, it has one important disadvantage.”</w:t>
      </w:r>
    </w:p>
    <w:p w14:paraId="21EA3548" w14:textId="77777777" w:rsidR="00687FD3" w:rsidRPr="00CC42B5" w:rsidRDefault="00390506" w:rsidP="00CC42B5">
      <w:pPr>
        <w:spacing w:before="120" w:after="120"/>
        <w:rPr>
          <w:color w:val="000000"/>
        </w:rPr>
      </w:pPr>
      <w:r w:rsidRPr="00CC42B5">
        <w:rPr>
          <w:color w:val="000000"/>
        </w:rPr>
        <w:t>2. [A] The school replaced old taps. [B] Water use fell by 18 percent. [C] Maintenance costs also decreased. [D] Sentence: “As a result, the project saved both water and money.”</w:t>
      </w:r>
    </w:p>
    <w:p w14:paraId="310ADB8E" w14:textId="77777777" w:rsidR="00687FD3" w:rsidRPr="00CC42B5" w:rsidRDefault="00390506" w:rsidP="00CC42B5">
      <w:pPr>
        <w:spacing w:before="120" w:after="120"/>
        <w:rPr>
          <w:color w:val="000000"/>
        </w:rPr>
      </w:pPr>
      <w:r w:rsidRPr="00CC42B5">
        <w:rPr>
          <w:color w:val="000000"/>
        </w:rPr>
        <w:t>3. [A] Many small actions reduce electricity use. [B] Lights can be switched off in empty rooms. [C] Computers can also enter sleep mode automatically. [D] Sentence: “For example, schools can change everyday routines.”</w:t>
      </w:r>
    </w:p>
    <w:p w14:paraId="0895AC9B" w14:textId="77777777" w:rsidR="00687FD3" w:rsidRPr="00CC42B5" w:rsidRDefault="00390506" w:rsidP="00CC42B5">
      <w:pPr>
        <w:spacing w:before="120" w:after="120"/>
        <w:rPr>
          <w:color w:val="000000"/>
        </w:rPr>
      </w:pPr>
      <w:r w:rsidRPr="00CC42B5">
        <w:rPr>
          <w:color w:val="000000"/>
        </w:rPr>
        <w:t>4. [A] Applicants create an account. [B] They upload identification. [C] They confirm the information and submit. [D] Sentence: “Finally, a confirmation email is sent.”</w:t>
      </w:r>
    </w:p>
    <w:p w14:paraId="710B7DDD" w14:textId="77777777" w:rsidR="00687FD3" w:rsidRPr="00CC42B5" w:rsidRDefault="00390506" w:rsidP="00CC42B5">
      <w:pPr>
        <w:spacing w:before="120" w:after="120"/>
        <w:rPr>
          <w:color w:val="000000"/>
        </w:rPr>
      </w:pPr>
      <w:r w:rsidRPr="00CC42B5">
        <w:rPr>
          <w:color w:val="000000"/>
        </w:rPr>
        <w:t>5. [A] The original meeting was planned outdoors. [B] Heavy rain was forecast. [C] Organisers moved it to the hall. [D] Sentence: “Instead, participants gathered safely inside.”</w:t>
      </w:r>
    </w:p>
    <w:p w14:paraId="60E87308" w14:textId="77777777" w:rsidR="00687FD3" w:rsidRPr="00CC42B5" w:rsidRDefault="00390506">
      <w:pPr>
        <w:rPr>
          <w:color w:val="000000"/>
        </w:rPr>
      </w:pPr>
      <w:r w:rsidRPr="00CC42B5">
        <w:rPr>
          <w:color w:val="000000"/>
        </w:rPr>
        <w:t>Ghi vị trí [A]–[D] và giải thích quan hệ logic.</w:t>
      </w:r>
    </w:p>
    <w:p w14:paraId="5091DB8A" w14:textId="77777777" w:rsidR="00687FD3" w:rsidRPr="00CC42B5" w:rsidRDefault="00687FD3">
      <w:pPr>
        <w:rPr>
          <w:color w:val="000000"/>
        </w:rPr>
      </w:pPr>
    </w:p>
    <w:p w14:paraId="06A00A9D" w14:textId="77777777" w:rsidR="00687FD3" w:rsidRPr="00CC42B5" w:rsidRDefault="00390506" w:rsidP="00CC42B5">
      <w:pPr>
        <w:keepNext/>
        <w:spacing w:before="240" w:after="80"/>
        <w:rPr>
          <w:b/>
          <w:color w:val="000000"/>
        </w:rPr>
      </w:pPr>
      <w:r w:rsidRPr="00CC42B5">
        <w:rPr>
          <w:b/>
          <w:color w:val="000000"/>
        </w:rPr>
        <w:t>PHẦN 5. CHỌN VỊ TRÍ – TIẾN TRÌNH THÔNG TIN (10 điểm)</w:t>
      </w:r>
    </w:p>
    <w:p w14:paraId="44C3D578" w14:textId="77777777" w:rsidR="00687FD3" w:rsidRPr="00CC42B5" w:rsidRDefault="00390506" w:rsidP="00CC42B5">
      <w:pPr>
        <w:spacing w:before="80" w:after="120"/>
        <w:rPr>
          <w:color w:val="000000"/>
        </w:rPr>
      </w:pPr>
      <w:r w:rsidRPr="00CC42B5">
        <w:rPr>
          <w:color w:val="000000"/>
        </w:rPr>
        <w:t>1. [A] Composting turns food scraps into useful material. [B] Microorganisms break the waste down. [C] The finished compost improves garden soil. [D] Sentence: “The process requires moisture, air and time.”</w:t>
      </w:r>
    </w:p>
    <w:p w14:paraId="27E12B6C" w14:textId="77777777" w:rsidR="00687FD3" w:rsidRPr="00CC42B5" w:rsidRDefault="00390506" w:rsidP="00CC42B5">
      <w:pPr>
        <w:spacing w:before="120" w:after="120"/>
        <w:rPr>
          <w:color w:val="000000"/>
        </w:rPr>
      </w:pPr>
      <w:r w:rsidRPr="00CC42B5">
        <w:rPr>
          <w:color w:val="000000"/>
        </w:rPr>
        <w:lastRenderedPageBreak/>
        <w:t>2. [A] The town faced serious bicycle theft. [B] Secure parking areas were built near stations. [C] Reported theft fell within six months. [D] Sentence: “Officials therefore looked for a practical solution.”</w:t>
      </w:r>
    </w:p>
    <w:p w14:paraId="044B8503" w14:textId="77777777" w:rsidR="00687FD3" w:rsidRPr="00CC42B5" w:rsidRDefault="00390506" w:rsidP="00CC42B5">
      <w:pPr>
        <w:spacing w:before="120" w:after="120"/>
        <w:rPr>
          <w:color w:val="000000"/>
        </w:rPr>
      </w:pPr>
      <w:r w:rsidRPr="00CC42B5">
        <w:rPr>
          <w:color w:val="000000"/>
        </w:rPr>
        <w:t>3. [A] Volunteers first mapped damaged paths. [B] Teams then repaired the most dangerous sections. [C] Finally, signs were installed. [D] Sentence: “After these steps, the trail reopened.”</w:t>
      </w:r>
    </w:p>
    <w:p w14:paraId="603A6F19" w14:textId="77777777" w:rsidR="00687FD3" w:rsidRPr="00CC42B5" w:rsidRDefault="00390506" w:rsidP="00CC42B5">
      <w:pPr>
        <w:spacing w:before="120" w:after="120"/>
        <w:rPr>
          <w:color w:val="000000"/>
        </w:rPr>
      </w:pPr>
      <w:r w:rsidRPr="00CC42B5">
        <w:rPr>
          <w:color w:val="000000"/>
        </w:rPr>
        <w:t>4. [A] Flexible work can reduce commuting. [B] It may also improve work–life balance. [C] Some employees, however, feel isolated. [D] Sentence: “Despite these benefits, it is not suitable for everyone.”</w:t>
      </w:r>
    </w:p>
    <w:p w14:paraId="3CC4F5F6" w14:textId="77777777" w:rsidR="00687FD3" w:rsidRPr="00CC42B5" w:rsidRDefault="00390506" w:rsidP="00CC42B5">
      <w:pPr>
        <w:spacing w:before="120" w:after="120"/>
        <w:rPr>
          <w:color w:val="000000"/>
        </w:rPr>
      </w:pPr>
      <w:r w:rsidRPr="00CC42B5">
        <w:rPr>
          <w:color w:val="000000"/>
        </w:rPr>
        <w:t>5. [A] The centre offers several digital-skills courses. [B] One teaches older adults to use video calls. [C] Another focuses on safe online banking. [D] Sentence: “These programmes respond to different everyday needs.”</w:t>
      </w:r>
    </w:p>
    <w:p w14:paraId="6B1CBD13" w14:textId="77777777" w:rsidR="00687FD3" w:rsidRPr="00CC42B5" w:rsidRDefault="00687FD3">
      <w:pPr>
        <w:rPr>
          <w:color w:val="000000"/>
        </w:rPr>
      </w:pPr>
    </w:p>
    <w:p w14:paraId="488E7285" w14:textId="77777777" w:rsidR="00687FD3" w:rsidRPr="00CC42B5" w:rsidRDefault="00390506" w:rsidP="00CC42B5">
      <w:pPr>
        <w:keepNext/>
        <w:spacing w:before="240" w:after="80"/>
        <w:rPr>
          <w:b/>
          <w:color w:val="000000"/>
        </w:rPr>
      </w:pPr>
      <w:r w:rsidRPr="00CC42B5">
        <w:rPr>
          <w:b/>
          <w:color w:val="000000"/>
        </w:rPr>
        <w:t>PHẦN 6. TÌM VỊ TRÍ SAI VÀ SỬA (10 điểm)</w:t>
      </w:r>
    </w:p>
    <w:p w14:paraId="1BCC3275" w14:textId="77777777" w:rsidR="00687FD3" w:rsidRPr="00CC42B5" w:rsidRDefault="00390506">
      <w:pPr>
        <w:rPr>
          <w:color w:val="000000"/>
        </w:rPr>
      </w:pPr>
      <w:r w:rsidRPr="00CC42B5">
        <w:rPr>
          <w:color w:val="000000"/>
        </w:rPr>
        <w:t>Mỗi câu in ngoặc đang ở vị trí không tốt. Viết thứ tự đúng.</w:t>
      </w:r>
    </w:p>
    <w:p w14:paraId="03B879B1" w14:textId="77777777" w:rsidR="00687FD3" w:rsidRPr="00CC42B5" w:rsidRDefault="00390506" w:rsidP="00CC42B5">
      <w:pPr>
        <w:spacing w:before="80" w:after="120"/>
        <w:rPr>
          <w:color w:val="000000"/>
        </w:rPr>
      </w:pPr>
      <w:r w:rsidRPr="00CC42B5">
        <w:rPr>
          <w:color w:val="000000"/>
        </w:rPr>
        <w:t>1. The town planted shade trees. (These measures reduced summer temperatures.) It also installed drinking fountains. Together, these measures made the square more comfortable.</w:t>
      </w:r>
    </w:p>
    <w:p w14:paraId="57211DD7" w14:textId="77777777" w:rsidR="00687FD3" w:rsidRPr="00CC42B5" w:rsidRDefault="00390506" w:rsidP="00CC42B5">
      <w:pPr>
        <w:spacing w:before="120" w:after="120"/>
        <w:rPr>
          <w:color w:val="000000"/>
        </w:rPr>
      </w:pPr>
      <w:r w:rsidRPr="00CC42B5">
        <w:rPr>
          <w:color w:val="000000"/>
        </w:rPr>
        <w:t>2. The website asks users to enter an email. (Finally, they create a password.) Next, they verify the address. Finally, they accept the terms.</w:t>
      </w:r>
    </w:p>
    <w:p w14:paraId="2C82B732" w14:textId="77777777" w:rsidR="00687FD3" w:rsidRPr="00CC42B5" w:rsidRDefault="00390506" w:rsidP="00CC42B5">
      <w:pPr>
        <w:spacing w:before="120" w:after="120"/>
        <w:rPr>
          <w:color w:val="000000"/>
        </w:rPr>
      </w:pPr>
      <w:r w:rsidRPr="00CC42B5">
        <w:rPr>
          <w:color w:val="000000"/>
        </w:rPr>
        <w:t>3. The café was popular with students. (For example, it remained expensive for families.) However, its prices were high. This limited wider use.</w:t>
      </w:r>
    </w:p>
    <w:p w14:paraId="2DBAB6D5" w14:textId="77777777" w:rsidR="00687FD3" w:rsidRPr="00CC42B5" w:rsidRDefault="00390506" w:rsidP="00CC42B5">
      <w:pPr>
        <w:spacing w:before="120" w:after="120"/>
        <w:rPr>
          <w:color w:val="000000"/>
        </w:rPr>
      </w:pPr>
      <w:r w:rsidRPr="00CC42B5">
        <w:rPr>
          <w:color w:val="000000"/>
        </w:rPr>
        <w:t>4. A new bus route began in April. (It carries passengers between the station and hospital.) The service runs every twenty minutes. It has reduced journey times.</w:t>
      </w:r>
    </w:p>
    <w:p w14:paraId="6F04CFA9" w14:textId="77777777" w:rsidR="00687FD3" w:rsidRPr="00CC42B5" w:rsidRDefault="00390506" w:rsidP="00CC42B5">
      <w:pPr>
        <w:spacing w:before="120" w:after="120"/>
        <w:rPr>
          <w:color w:val="000000"/>
        </w:rPr>
      </w:pPr>
      <w:r w:rsidRPr="00CC42B5">
        <w:rPr>
          <w:color w:val="000000"/>
        </w:rPr>
        <w:t>5. First, wash the jars. (The labels can then be attached.) Next, dry them completely. Finally, attach the labels.</w:t>
      </w:r>
    </w:p>
    <w:p w14:paraId="269F6EC6" w14:textId="77777777" w:rsidR="00687FD3" w:rsidRPr="00CC42B5" w:rsidRDefault="00687FD3">
      <w:pPr>
        <w:rPr>
          <w:color w:val="000000"/>
        </w:rPr>
      </w:pPr>
    </w:p>
    <w:p w14:paraId="4D695674" w14:textId="77777777" w:rsidR="00687FD3" w:rsidRPr="00CC42B5" w:rsidRDefault="00390506" w:rsidP="00CC42B5">
      <w:pPr>
        <w:keepNext/>
        <w:spacing w:before="240" w:after="80"/>
        <w:rPr>
          <w:b/>
          <w:color w:val="000000"/>
        </w:rPr>
      </w:pPr>
      <w:r w:rsidRPr="00CC42B5">
        <w:rPr>
          <w:b/>
          <w:color w:val="000000"/>
        </w:rPr>
        <w:t>PHẦN 7. ĐỌC HIỂU 1 – CHÈN CÂU (10 điểm)</w:t>
      </w:r>
    </w:p>
    <w:p w14:paraId="5D2686A4" w14:textId="77777777" w:rsidR="00687FD3" w:rsidRPr="00CC42B5" w:rsidRDefault="00390506">
      <w:pPr>
        <w:rPr>
          <w:color w:val="000000"/>
        </w:rPr>
      </w:pPr>
      <w:r w:rsidRPr="00CC42B5">
        <w:rPr>
          <w:color w:val="000000"/>
        </w:rPr>
        <w:t>Câu cần chèn: “This feature is particularly useful for people who cannot visit during normal office hours.”</w:t>
      </w:r>
    </w:p>
    <w:p w14:paraId="2A082E00" w14:textId="77777777" w:rsidR="00687FD3" w:rsidRPr="00CC42B5" w:rsidRDefault="00390506">
      <w:pPr>
        <w:rPr>
          <w:color w:val="000000"/>
        </w:rPr>
      </w:pPr>
      <w:r w:rsidRPr="00CC42B5">
        <w:rPr>
          <w:color w:val="000000"/>
        </w:rPr>
        <w:t>[A] The city launched an online service for reporting damaged roads and streetlights. [B] Residents can upload a photograph, mark the location and describe the problem. [C] Reports may be submitted at any time of day. [D] Users receive a reference number and can follow the repair status online.</w:t>
      </w:r>
    </w:p>
    <w:p w14:paraId="16D98979" w14:textId="77777777" w:rsidR="00687FD3" w:rsidRPr="00CC42B5" w:rsidRDefault="00390506" w:rsidP="00CC42B5">
      <w:pPr>
        <w:spacing w:before="80" w:after="120"/>
        <w:rPr>
          <w:color w:val="000000"/>
        </w:rPr>
      </w:pPr>
      <w:r w:rsidRPr="00CC42B5">
        <w:rPr>
          <w:color w:val="000000"/>
        </w:rPr>
        <w:t>1. Vị trí tốt nhất? 2. “This feature” là gì? 3. Tại sao không phải [A]? 4. Liên kết với câu trước bằng dấu hiệu nào? 5. Câu sau tiếp tục chủ đề nào? 6. Cấu trúc đoạn? 7. “Users” quy chiếu ai? 8. Nếu đặt [D], liên kết nào bị yếu? 9. Viết một câu kết phù hợp. 10. Nêu bộ ba câu sau khi chèn.</w:t>
      </w:r>
    </w:p>
    <w:p w14:paraId="327BA7C5" w14:textId="77777777" w:rsidR="00687FD3" w:rsidRPr="00CC42B5" w:rsidRDefault="00687FD3">
      <w:pPr>
        <w:rPr>
          <w:color w:val="000000"/>
        </w:rPr>
      </w:pPr>
    </w:p>
    <w:p w14:paraId="4CE00EFA" w14:textId="77777777" w:rsidR="00687FD3" w:rsidRPr="00CC42B5" w:rsidRDefault="00390506" w:rsidP="00CC42B5">
      <w:pPr>
        <w:keepNext/>
        <w:spacing w:before="240" w:after="80"/>
        <w:rPr>
          <w:b/>
          <w:color w:val="000000"/>
        </w:rPr>
      </w:pPr>
      <w:r w:rsidRPr="00CC42B5">
        <w:rPr>
          <w:b/>
          <w:color w:val="000000"/>
        </w:rPr>
        <w:lastRenderedPageBreak/>
        <w:t>PHẦN 8. ĐỌC HIỂU 2 – CHÈN HAI CÂU (10 điểm)</w:t>
      </w:r>
    </w:p>
    <w:p w14:paraId="4AAB6190" w14:textId="77777777" w:rsidR="00687FD3" w:rsidRPr="00CC42B5" w:rsidRDefault="00390506">
      <w:pPr>
        <w:rPr>
          <w:color w:val="000000"/>
        </w:rPr>
      </w:pPr>
      <w:r w:rsidRPr="00CC42B5">
        <w:rPr>
          <w:color w:val="000000"/>
        </w:rPr>
        <w:t>Câu X: “However, early users reported that the lockers were difficult to find.”</w:t>
      </w:r>
    </w:p>
    <w:p w14:paraId="2BCABBDD" w14:textId="77777777" w:rsidR="00687FD3" w:rsidRPr="00CC42B5" w:rsidRDefault="00390506">
      <w:pPr>
        <w:rPr>
          <w:color w:val="000000"/>
        </w:rPr>
      </w:pPr>
      <w:r w:rsidRPr="00CC42B5">
        <w:rPr>
          <w:color w:val="000000"/>
        </w:rPr>
        <w:t>Câu Y: “These changes led to a clear increase in use.”</w:t>
      </w:r>
    </w:p>
    <w:p w14:paraId="1B95CC01" w14:textId="77777777" w:rsidR="00687FD3" w:rsidRPr="00CC42B5" w:rsidRDefault="00390506">
      <w:pPr>
        <w:rPr>
          <w:color w:val="000000"/>
        </w:rPr>
      </w:pPr>
      <w:r w:rsidRPr="00CC42B5">
        <w:rPr>
          <w:color w:val="000000"/>
        </w:rPr>
        <w:t>[A] A railway station installed secure bicycle lockers last year. [B] The station responded by adding larger signs and including the lockers on its digital map. [C] During the following month, the number of daily bookings nearly doubled. [D] Managers are now considering lockers at two smaller stations.</w:t>
      </w:r>
    </w:p>
    <w:p w14:paraId="5CBFF71D" w14:textId="77777777" w:rsidR="00687FD3" w:rsidRPr="00CC42B5" w:rsidRDefault="00390506" w:rsidP="00CC42B5">
      <w:pPr>
        <w:spacing w:before="80" w:after="120"/>
        <w:rPr>
          <w:color w:val="000000"/>
        </w:rPr>
      </w:pPr>
      <w:r w:rsidRPr="00CC42B5">
        <w:rPr>
          <w:color w:val="000000"/>
        </w:rPr>
        <w:t>1. Vị trí câu X? 2. Vị trí câu Y? 3. X tương phản với ý nào? 4. “the lockers” cần tiền tố gì? 5. “These changes” gồm gì? 6. Số liệu nào chứng minh Y? 7. Vì sao Y không ở [A]? 8. Câu cuối là kết quả/kế hoạch? 9. X và Y tạo mô hình nào? 10. Viết toàn bộ thứ tự.</w:t>
      </w:r>
    </w:p>
    <w:p w14:paraId="4B77E894" w14:textId="77777777" w:rsidR="00687FD3" w:rsidRPr="00CC42B5" w:rsidRDefault="00687FD3">
      <w:pPr>
        <w:rPr>
          <w:color w:val="000000"/>
        </w:rPr>
      </w:pPr>
    </w:p>
    <w:p w14:paraId="522255D3" w14:textId="77777777" w:rsidR="00687FD3" w:rsidRPr="00CC42B5" w:rsidRDefault="00390506" w:rsidP="00CC42B5">
      <w:pPr>
        <w:keepNext/>
        <w:spacing w:before="240" w:after="80"/>
        <w:rPr>
          <w:b/>
          <w:color w:val="000000"/>
        </w:rPr>
      </w:pPr>
      <w:r w:rsidRPr="00CC42B5">
        <w:rPr>
          <w:b/>
          <w:color w:val="000000"/>
        </w:rPr>
        <w:t>PHẦN 9. DẠNG ĐỀ THI (10 điểm)</w:t>
      </w:r>
    </w:p>
    <w:p w14:paraId="0A435440" w14:textId="77777777" w:rsidR="00687FD3" w:rsidRPr="00CC42B5" w:rsidRDefault="00390506" w:rsidP="00CC42B5">
      <w:pPr>
        <w:spacing w:before="80" w:after="120"/>
        <w:rPr>
          <w:color w:val="000000"/>
        </w:rPr>
      </w:pPr>
      <w:r w:rsidRPr="00CC42B5">
        <w:rPr>
          <w:color w:val="000000"/>
        </w:rPr>
        <w:t>1. Sentence: “This reduction can lower both costs and environmental impact.” [A] Restaurants often discard food that remains unsold. [B] Some now use apps to offer it at reduced prices near closing time. [C] As a result, more meals are purchased instead of thrown away. [D] The apps also help customers find affordable food. A [A] B [B] C [C] D [D].</w:t>
      </w:r>
    </w:p>
    <w:p w14:paraId="5403D17F" w14:textId="77777777" w:rsidR="00687FD3" w:rsidRPr="00CC42B5" w:rsidRDefault="00390506" w:rsidP="00CC42B5">
      <w:pPr>
        <w:spacing w:before="120" w:after="120"/>
        <w:rPr>
          <w:color w:val="000000"/>
        </w:rPr>
      </w:pPr>
      <w:r w:rsidRPr="00CC42B5">
        <w:rPr>
          <w:color w:val="000000"/>
        </w:rPr>
        <w:t>2. Sentence: “For instance, learners can replay a difficult explanation.” [A] Recorded lessons give students more control over review. [B] They can access materials at a convenient time. [C] This flexibility supports different learning speeds. [D] Recordings should still be combined with active practice. A [A] B [B] C [C] D [D].</w:t>
      </w:r>
    </w:p>
    <w:p w14:paraId="3188E275" w14:textId="77777777" w:rsidR="00687FD3" w:rsidRPr="00CC42B5" w:rsidRDefault="00390506" w:rsidP="00CC42B5">
      <w:pPr>
        <w:spacing w:before="120" w:after="120"/>
        <w:rPr>
          <w:color w:val="000000"/>
        </w:rPr>
      </w:pPr>
      <w:r w:rsidRPr="00CC42B5">
        <w:rPr>
          <w:color w:val="000000"/>
        </w:rPr>
        <w:t>3. Sentence: “The latter requires less space but depends on electricity.” [A] The farm tested traditional soil beds and a vertical growing system. [B] Soil beds were cheaper to establish. [C] Both produced healthy vegetables. [D] Staff will continue comparing water use. A [A] B [B] C [C] D [D].</w:t>
      </w:r>
    </w:p>
    <w:p w14:paraId="6B647CDD" w14:textId="77777777" w:rsidR="00687FD3" w:rsidRPr="00CC42B5" w:rsidRDefault="00390506" w:rsidP="00CC42B5">
      <w:pPr>
        <w:spacing w:before="120" w:after="120"/>
        <w:rPr>
          <w:color w:val="000000"/>
        </w:rPr>
      </w:pPr>
      <w:r w:rsidRPr="00CC42B5">
        <w:rPr>
          <w:color w:val="000000"/>
        </w:rPr>
        <w:t>4. Sentence: “Once this information has been checked, payment can be made securely.” [A] Users select a journey and enter passenger details. [B] They then review dates and names carefully. [C] A ticket is sent by email. [D] It can also be stored in the app. A [A] B [B] C [C] D [D].</w:t>
      </w:r>
    </w:p>
    <w:p w14:paraId="09172CBD" w14:textId="77777777" w:rsidR="00687FD3" w:rsidRPr="00CC42B5" w:rsidRDefault="00390506" w:rsidP="00CC42B5">
      <w:pPr>
        <w:spacing w:before="120" w:after="120"/>
        <w:rPr>
          <w:color w:val="000000"/>
        </w:rPr>
      </w:pPr>
      <w:r w:rsidRPr="00CC42B5">
        <w:rPr>
          <w:color w:val="000000"/>
        </w:rPr>
        <w:t>5. Sentence: “Nevertheless, the improvement did not benefit every neighbourhood equally.” [A] The city increased bus frequency across the network. [B] Average waiting times fell. [C] Routes in outer areas still operated only once an hour. [D] Officials have promised a further review. A [A] B [B] C [C] D [D].</w:t>
      </w:r>
    </w:p>
    <w:p w14:paraId="591C0B47" w14:textId="77777777" w:rsidR="00687FD3" w:rsidRPr="00CC42B5" w:rsidRDefault="00390506">
      <w:pPr>
        <w:rPr>
          <w:color w:val="000000"/>
        </w:rPr>
      </w:pPr>
      <w:r w:rsidRPr="00CC42B5">
        <w:rPr>
          <w:color w:val="000000"/>
        </w:rPr>
        <w:t>6–10. Với mỗi câu 1–5, ghi một dấu hiệu khóa vị trí: quy chiếu, từ nối, trình tự hoặc thông tin cũ–mới.</w:t>
      </w:r>
    </w:p>
    <w:p w14:paraId="23E97A9C" w14:textId="77777777" w:rsidR="00687FD3" w:rsidRPr="00CC42B5" w:rsidRDefault="00687FD3">
      <w:pPr>
        <w:rPr>
          <w:color w:val="000000"/>
        </w:rPr>
      </w:pPr>
    </w:p>
    <w:p w14:paraId="4F118804" w14:textId="77777777" w:rsidR="00687FD3" w:rsidRPr="00CC42B5" w:rsidRDefault="00390506" w:rsidP="00CC42B5">
      <w:pPr>
        <w:keepNext/>
        <w:spacing w:before="240" w:after="80"/>
        <w:rPr>
          <w:b/>
          <w:color w:val="000000"/>
        </w:rPr>
      </w:pPr>
      <w:r w:rsidRPr="00CC42B5">
        <w:rPr>
          <w:b/>
          <w:color w:val="000000"/>
        </w:rPr>
        <w:t>PHẦN 10. TẠO BÀI CHÈN CÂU (10 điểm)</w:t>
      </w:r>
    </w:p>
    <w:p w14:paraId="6E9BD705" w14:textId="77777777" w:rsidR="00687FD3" w:rsidRPr="00CC42B5" w:rsidRDefault="00390506">
      <w:pPr>
        <w:rPr>
          <w:color w:val="000000"/>
        </w:rPr>
      </w:pPr>
      <w:r w:rsidRPr="00CC42B5">
        <w:rPr>
          <w:color w:val="000000"/>
        </w:rPr>
        <w:t xml:space="preserve">Viết đoạn 110–130 từ về một sáng kiến môi trường hoặc giáo dục. Bỏ một câu quan trọng ra khỏi đoạn và đánh dấu bốn vị trí [A]–[D]. Câu bị bỏ phải có ít nhất một dấu hiệu quy </w:t>
      </w:r>
      <w:r w:rsidRPr="00CC42B5">
        <w:rPr>
          <w:color w:val="000000"/>
        </w:rPr>
        <w:lastRenderedPageBreak/>
        <w:t>chiếu/từ nối và tạo liên kết hai chiều. Cung cấp đáp án cùng giải thích câu trước–câu chèn–câu sau.</w:t>
      </w:r>
    </w:p>
    <w:p w14:paraId="6B94C54A" w14:textId="77777777" w:rsidR="00687FD3" w:rsidRPr="00CC42B5" w:rsidRDefault="00687FD3">
      <w:pPr>
        <w:rPr>
          <w:color w:val="000000"/>
        </w:rPr>
      </w:pPr>
    </w:p>
    <w:p w14:paraId="5D5EF2FE" w14:textId="77777777" w:rsidR="00CC42B5" w:rsidRDefault="00CC42B5" w:rsidP="00590DFE">
      <w:pPr>
        <w:keepNext/>
        <w:pageBreakBefore/>
        <w:spacing w:before="240" w:after="80"/>
        <w:rPr>
          <w:b/>
          <w:color w:val="000000"/>
        </w:rPr>
      </w:pPr>
      <w:r>
        <w:rPr>
          <w:b/>
          <w:color w:val="000000"/>
        </w:rPr>
        <w:lastRenderedPageBreak/>
        <w:t>ĐÁP ÁN</w:t>
      </w:r>
    </w:p>
    <w:p w14:paraId="6F4E8A16" w14:textId="2EE3346D" w:rsidR="00CC42B5" w:rsidRPr="00CC42B5" w:rsidRDefault="00CC42B5" w:rsidP="00590DFE">
      <w:pPr>
        <w:keepNext/>
        <w:spacing w:after="240"/>
        <w:jc w:val="center"/>
        <w:rPr>
          <w:b/>
          <w:color w:val="000000"/>
          <w:sz w:val="30"/>
        </w:rPr>
      </w:pPr>
      <w:r w:rsidRPr="00CC42B5">
        <w:rPr>
          <w:b/>
          <w:color w:val="000000"/>
          <w:sz w:val="30"/>
        </w:rPr>
        <w:t>PHẦN 1</w:t>
      </w:r>
    </w:p>
    <w:p w14:paraId="31A3682F" w14:textId="77777777" w:rsidR="00CC42B5" w:rsidRPr="00CC42B5" w:rsidRDefault="00CC42B5" w:rsidP="00CC42B5">
      <w:pPr>
        <w:spacing w:after="160"/>
        <w:rPr>
          <w:color w:val="000000"/>
        </w:rPr>
      </w:pPr>
      <w:r w:rsidRPr="00CC42B5">
        <w:rPr>
          <w:color w:val="000000"/>
        </w:rPr>
        <w:t>1. R</w:t>
      </w:r>
    </w:p>
    <w:p w14:paraId="1B5BF2EA" w14:textId="77777777" w:rsidR="00CC42B5" w:rsidRPr="00CC42B5" w:rsidRDefault="00CC42B5" w:rsidP="00CC42B5">
      <w:pPr>
        <w:spacing w:after="160"/>
        <w:rPr>
          <w:color w:val="000000"/>
        </w:rPr>
      </w:pPr>
      <w:r w:rsidRPr="00CC42B5">
        <w:rPr>
          <w:color w:val="000000"/>
        </w:rPr>
        <w:t>2. N</w:t>
      </w:r>
    </w:p>
    <w:p w14:paraId="7EA5EE9E" w14:textId="77777777" w:rsidR="00CC42B5" w:rsidRPr="00CC42B5" w:rsidRDefault="00CC42B5" w:rsidP="00CC42B5">
      <w:pPr>
        <w:spacing w:after="160"/>
        <w:rPr>
          <w:color w:val="000000"/>
        </w:rPr>
      </w:pPr>
      <w:r w:rsidRPr="00CC42B5">
        <w:rPr>
          <w:color w:val="000000"/>
        </w:rPr>
        <w:t>3. O</w:t>
      </w:r>
    </w:p>
    <w:p w14:paraId="6DBDAA45" w14:textId="77777777" w:rsidR="00CC42B5" w:rsidRPr="00CC42B5" w:rsidRDefault="00CC42B5" w:rsidP="00CC42B5">
      <w:pPr>
        <w:spacing w:after="160"/>
        <w:rPr>
          <w:color w:val="000000"/>
        </w:rPr>
      </w:pPr>
      <w:r w:rsidRPr="00CC42B5">
        <w:rPr>
          <w:color w:val="000000"/>
        </w:rPr>
        <w:t>4. T</w:t>
      </w:r>
    </w:p>
    <w:p w14:paraId="6FD9DE88" w14:textId="77777777" w:rsidR="00CC42B5" w:rsidRPr="00CC42B5" w:rsidRDefault="00CC42B5" w:rsidP="00CC42B5">
      <w:pPr>
        <w:spacing w:after="160"/>
        <w:rPr>
          <w:color w:val="000000"/>
        </w:rPr>
      </w:pPr>
      <w:r w:rsidRPr="00CC42B5">
        <w:rPr>
          <w:color w:val="000000"/>
        </w:rPr>
        <w:t>5. L</w:t>
      </w:r>
    </w:p>
    <w:p w14:paraId="36FBE4DE" w14:textId="77777777" w:rsidR="00CC42B5" w:rsidRPr="00CC42B5" w:rsidRDefault="00CC42B5" w:rsidP="00CC42B5">
      <w:pPr>
        <w:spacing w:after="160"/>
        <w:rPr>
          <w:color w:val="000000"/>
        </w:rPr>
      </w:pPr>
      <w:r w:rsidRPr="00CC42B5">
        <w:rPr>
          <w:color w:val="000000"/>
        </w:rPr>
        <w:t>6. N</w:t>
      </w:r>
    </w:p>
    <w:p w14:paraId="0F6939E0" w14:textId="77777777" w:rsidR="00CC42B5" w:rsidRPr="00CC42B5" w:rsidRDefault="00CC42B5" w:rsidP="00CC42B5">
      <w:pPr>
        <w:spacing w:after="160"/>
        <w:rPr>
          <w:color w:val="000000"/>
        </w:rPr>
      </w:pPr>
      <w:r w:rsidRPr="00CC42B5">
        <w:rPr>
          <w:color w:val="000000"/>
        </w:rPr>
        <w:t>7. R</w:t>
      </w:r>
    </w:p>
    <w:p w14:paraId="2820395F" w14:textId="77777777" w:rsidR="00CC42B5" w:rsidRPr="00CC42B5" w:rsidRDefault="00CC42B5" w:rsidP="00CC42B5">
      <w:pPr>
        <w:spacing w:after="160"/>
        <w:rPr>
          <w:color w:val="000000"/>
        </w:rPr>
      </w:pPr>
      <w:r w:rsidRPr="00CC42B5">
        <w:rPr>
          <w:color w:val="000000"/>
        </w:rPr>
        <w:t>8. T</w:t>
      </w:r>
    </w:p>
    <w:p w14:paraId="5CB6AC40" w14:textId="77777777" w:rsidR="00D7124A" w:rsidRPr="00D7124A" w:rsidRDefault="00D7124A" w:rsidP="00D7124A">
      <w:pPr>
        <w:spacing w:after="160"/>
        <w:rPr>
          <w:color w:val="000000"/>
        </w:rPr>
      </w:pPr>
      <w:r w:rsidRPr="00D7124A">
        <w:rPr>
          <w:color w:val="000000"/>
        </w:rPr>
        <w:t>9. L</w:t>
      </w:r>
    </w:p>
    <w:p w14:paraId="45072A46" w14:textId="77777777" w:rsidR="00D7124A" w:rsidRPr="00D7124A" w:rsidRDefault="00D7124A" w:rsidP="00D7124A">
      <w:pPr>
        <w:spacing w:after="160"/>
        <w:rPr>
          <w:color w:val="000000"/>
        </w:rPr>
      </w:pPr>
      <w:r w:rsidRPr="00D7124A">
        <w:rPr>
          <w:color w:val="000000"/>
        </w:rPr>
        <w:t>10. O/N</w:t>
      </w:r>
    </w:p>
    <w:p w14:paraId="24A91223" w14:textId="66FAF7F4" w:rsidR="00CC42B5" w:rsidRPr="00CC42B5" w:rsidRDefault="00CC42B5" w:rsidP="00590DFE">
      <w:pPr>
        <w:keepNext/>
        <w:spacing w:before="240" w:after="80"/>
        <w:rPr>
          <w:b/>
          <w:color w:val="000000"/>
        </w:rPr>
      </w:pPr>
      <w:r w:rsidRPr="00CC42B5">
        <w:rPr>
          <w:b/>
          <w:color w:val="000000"/>
        </w:rPr>
        <w:t>PHẦN 2</w:t>
      </w:r>
    </w:p>
    <w:p w14:paraId="23F5B0D2" w14:textId="77777777" w:rsidR="00CC42B5" w:rsidRPr="00CC42B5" w:rsidRDefault="00CC42B5" w:rsidP="00CC42B5">
      <w:pPr>
        <w:spacing w:after="160"/>
        <w:rPr>
          <w:color w:val="000000"/>
        </w:rPr>
      </w:pPr>
      <w:r w:rsidRPr="00CC42B5">
        <w:rPr>
          <w:color w:val="000000"/>
        </w:rPr>
        <w:t>1. A</w:t>
      </w:r>
    </w:p>
    <w:p w14:paraId="782137DB" w14:textId="77777777" w:rsidR="00CC42B5" w:rsidRPr="00CC42B5" w:rsidRDefault="00CC42B5" w:rsidP="00CC42B5">
      <w:pPr>
        <w:spacing w:after="160"/>
        <w:rPr>
          <w:color w:val="000000"/>
        </w:rPr>
      </w:pPr>
      <w:r w:rsidRPr="00CC42B5">
        <w:rPr>
          <w:color w:val="000000"/>
        </w:rPr>
        <w:t>2. B</w:t>
      </w:r>
    </w:p>
    <w:p w14:paraId="24A75314" w14:textId="77777777" w:rsidR="00CC42B5" w:rsidRPr="00CC42B5" w:rsidRDefault="00CC42B5" w:rsidP="00CC42B5">
      <w:pPr>
        <w:spacing w:after="160"/>
        <w:rPr>
          <w:color w:val="000000"/>
        </w:rPr>
      </w:pPr>
      <w:r w:rsidRPr="00CC42B5">
        <w:rPr>
          <w:color w:val="000000"/>
        </w:rPr>
        <w:t>3. C</w:t>
      </w:r>
    </w:p>
    <w:p w14:paraId="01A5378D" w14:textId="77777777" w:rsidR="00CC42B5" w:rsidRPr="00CC42B5" w:rsidRDefault="00CC42B5" w:rsidP="00CC42B5">
      <w:pPr>
        <w:spacing w:after="160"/>
        <w:rPr>
          <w:color w:val="000000"/>
        </w:rPr>
      </w:pPr>
      <w:r w:rsidRPr="00CC42B5">
        <w:rPr>
          <w:color w:val="000000"/>
        </w:rPr>
        <w:t>4. A</w:t>
      </w:r>
    </w:p>
    <w:p w14:paraId="4A81A916" w14:textId="77777777" w:rsidR="00CC42B5" w:rsidRPr="00CC42B5" w:rsidRDefault="00CC42B5" w:rsidP="00CC42B5">
      <w:pPr>
        <w:spacing w:after="160"/>
        <w:rPr>
          <w:color w:val="000000"/>
        </w:rPr>
      </w:pPr>
      <w:r w:rsidRPr="00CC42B5">
        <w:rPr>
          <w:color w:val="000000"/>
        </w:rPr>
        <w:t>5. B</w:t>
      </w:r>
    </w:p>
    <w:p w14:paraId="26F55539" w14:textId="77777777" w:rsidR="00CC42B5" w:rsidRPr="00CC42B5" w:rsidRDefault="00CC42B5" w:rsidP="00CC42B5">
      <w:pPr>
        <w:spacing w:after="160"/>
        <w:rPr>
          <w:color w:val="000000"/>
        </w:rPr>
      </w:pPr>
      <w:r w:rsidRPr="00CC42B5">
        <w:rPr>
          <w:color w:val="000000"/>
        </w:rPr>
        <w:t>6. A</w:t>
      </w:r>
    </w:p>
    <w:p w14:paraId="3F22E8EA" w14:textId="77777777" w:rsidR="00CC42B5" w:rsidRPr="00CC42B5" w:rsidRDefault="00CC42B5" w:rsidP="00CC42B5">
      <w:pPr>
        <w:spacing w:after="160"/>
        <w:rPr>
          <w:color w:val="000000"/>
        </w:rPr>
      </w:pPr>
      <w:r w:rsidRPr="00CC42B5">
        <w:rPr>
          <w:color w:val="000000"/>
        </w:rPr>
        <w:t>7. A</w:t>
      </w:r>
    </w:p>
    <w:p w14:paraId="04CB657F" w14:textId="77777777" w:rsidR="00CC42B5" w:rsidRPr="00CC42B5" w:rsidRDefault="00CC42B5" w:rsidP="00CC42B5">
      <w:pPr>
        <w:spacing w:after="160"/>
        <w:rPr>
          <w:color w:val="000000"/>
        </w:rPr>
      </w:pPr>
      <w:r w:rsidRPr="00CC42B5">
        <w:rPr>
          <w:color w:val="000000"/>
        </w:rPr>
        <w:t>8. B</w:t>
      </w:r>
    </w:p>
    <w:p w14:paraId="720727D8" w14:textId="77777777" w:rsidR="00CC42B5" w:rsidRPr="00CC42B5" w:rsidRDefault="00CC42B5" w:rsidP="00CC42B5">
      <w:pPr>
        <w:spacing w:after="160"/>
        <w:rPr>
          <w:color w:val="000000"/>
        </w:rPr>
      </w:pPr>
      <w:r w:rsidRPr="00CC42B5">
        <w:rPr>
          <w:color w:val="000000"/>
        </w:rPr>
        <w:t>9. A</w:t>
      </w:r>
    </w:p>
    <w:p w14:paraId="1E57A4BC" w14:textId="77777777" w:rsidR="00CC42B5" w:rsidRPr="00CC42B5" w:rsidRDefault="00CC42B5" w:rsidP="00CC42B5">
      <w:pPr>
        <w:spacing w:after="160"/>
        <w:rPr>
          <w:color w:val="000000"/>
        </w:rPr>
      </w:pPr>
      <w:r w:rsidRPr="00CC42B5">
        <w:rPr>
          <w:color w:val="000000"/>
        </w:rPr>
        <w:t>10. A</w:t>
      </w:r>
    </w:p>
    <w:p w14:paraId="66CAC390" w14:textId="17908554" w:rsidR="00CC42B5" w:rsidRPr="00CC42B5" w:rsidRDefault="00CC42B5" w:rsidP="00590DFE">
      <w:pPr>
        <w:keepNext/>
        <w:spacing w:before="240" w:after="80"/>
        <w:rPr>
          <w:b/>
          <w:color w:val="000000"/>
        </w:rPr>
      </w:pPr>
      <w:r w:rsidRPr="00CC42B5">
        <w:rPr>
          <w:b/>
          <w:color w:val="000000"/>
        </w:rPr>
        <w:t>PHẦN 3</w:t>
      </w:r>
    </w:p>
    <w:p w14:paraId="7CD2789F" w14:textId="77777777" w:rsidR="00CC42B5" w:rsidRPr="00CC42B5" w:rsidRDefault="00CC42B5" w:rsidP="00CC42B5">
      <w:pPr>
        <w:spacing w:after="160"/>
        <w:rPr>
          <w:color w:val="000000"/>
        </w:rPr>
      </w:pPr>
      <w:r w:rsidRPr="00CC42B5">
        <w:rPr>
          <w:color w:val="000000"/>
        </w:rPr>
        <w:t>1. B</w:t>
      </w:r>
    </w:p>
    <w:p w14:paraId="5AAB7540" w14:textId="77777777" w:rsidR="00CC42B5" w:rsidRPr="00CC42B5" w:rsidRDefault="00CC42B5" w:rsidP="00CC42B5">
      <w:pPr>
        <w:spacing w:after="160"/>
        <w:rPr>
          <w:color w:val="000000"/>
        </w:rPr>
      </w:pPr>
      <w:r w:rsidRPr="00CC42B5">
        <w:rPr>
          <w:color w:val="000000"/>
        </w:rPr>
        <w:t>2. D</w:t>
      </w:r>
    </w:p>
    <w:p w14:paraId="5CABD819" w14:textId="77777777" w:rsidR="00CC42B5" w:rsidRPr="00CC42B5" w:rsidRDefault="00CC42B5" w:rsidP="00CC42B5">
      <w:pPr>
        <w:spacing w:after="160"/>
        <w:rPr>
          <w:color w:val="000000"/>
        </w:rPr>
      </w:pPr>
      <w:r w:rsidRPr="00CC42B5">
        <w:rPr>
          <w:color w:val="000000"/>
        </w:rPr>
        <w:t>3. B</w:t>
      </w:r>
    </w:p>
    <w:p w14:paraId="314B727A" w14:textId="77777777" w:rsidR="00CC42B5" w:rsidRPr="00CC42B5" w:rsidRDefault="00CC42B5" w:rsidP="00CC42B5">
      <w:pPr>
        <w:spacing w:after="160"/>
        <w:rPr>
          <w:color w:val="000000"/>
        </w:rPr>
      </w:pPr>
      <w:r w:rsidRPr="00CC42B5">
        <w:rPr>
          <w:color w:val="000000"/>
        </w:rPr>
        <w:t>4. C</w:t>
      </w:r>
    </w:p>
    <w:p w14:paraId="057F447D" w14:textId="77777777" w:rsidR="00CC42B5" w:rsidRPr="00CC42B5" w:rsidRDefault="00CC42B5" w:rsidP="00CC42B5">
      <w:pPr>
        <w:spacing w:after="160"/>
        <w:rPr>
          <w:color w:val="000000"/>
        </w:rPr>
      </w:pPr>
      <w:r w:rsidRPr="00CC42B5">
        <w:rPr>
          <w:color w:val="000000"/>
        </w:rPr>
        <w:t>5. B</w:t>
      </w:r>
    </w:p>
    <w:p w14:paraId="1A13E362" w14:textId="36736F3D" w:rsidR="00CC42B5" w:rsidRPr="00CC42B5" w:rsidRDefault="00CC42B5" w:rsidP="00590DFE">
      <w:pPr>
        <w:keepNext/>
        <w:spacing w:before="240" w:after="80"/>
        <w:rPr>
          <w:b/>
          <w:color w:val="000000"/>
        </w:rPr>
      </w:pPr>
      <w:r w:rsidRPr="00CC42B5">
        <w:rPr>
          <w:b/>
          <w:color w:val="000000"/>
        </w:rPr>
        <w:lastRenderedPageBreak/>
        <w:t>PHẦN 4</w:t>
      </w:r>
    </w:p>
    <w:p w14:paraId="0D2D7D4F" w14:textId="77777777" w:rsidR="00CC42B5" w:rsidRPr="00CC42B5" w:rsidRDefault="00CC42B5" w:rsidP="00CC42B5">
      <w:pPr>
        <w:spacing w:after="160"/>
        <w:rPr>
          <w:color w:val="000000"/>
        </w:rPr>
      </w:pPr>
      <w:r w:rsidRPr="00CC42B5">
        <w:rPr>
          <w:color w:val="000000"/>
        </w:rPr>
        <w:t>1. B</w:t>
      </w:r>
    </w:p>
    <w:p w14:paraId="46EA48FF" w14:textId="77777777" w:rsidR="00CC42B5" w:rsidRPr="00CC42B5" w:rsidRDefault="00CC42B5" w:rsidP="00CC42B5">
      <w:pPr>
        <w:spacing w:after="160"/>
        <w:rPr>
          <w:color w:val="000000"/>
        </w:rPr>
      </w:pPr>
      <w:r w:rsidRPr="00CC42B5">
        <w:rPr>
          <w:color w:val="000000"/>
        </w:rPr>
        <w:t>2. D</w:t>
      </w:r>
    </w:p>
    <w:p w14:paraId="6DB0974B" w14:textId="77777777" w:rsidR="00CC42B5" w:rsidRPr="00CC42B5" w:rsidRDefault="00CC42B5" w:rsidP="00CC42B5">
      <w:pPr>
        <w:spacing w:after="160"/>
        <w:rPr>
          <w:color w:val="000000"/>
        </w:rPr>
      </w:pPr>
      <w:r w:rsidRPr="00CC42B5">
        <w:rPr>
          <w:color w:val="000000"/>
        </w:rPr>
        <w:t>3. B</w:t>
      </w:r>
    </w:p>
    <w:p w14:paraId="309DCDAC" w14:textId="77777777" w:rsidR="00CC42B5" w:rsidRPr="00CC42B5" w:rsidRDefault="00CC42B5" w:rsidP="00CC42B5">
      <w:pPr>
        <w:spacing w:after="160"/>
        <w:rPr>
          <w:color w:val="000000"/>
        </w:rPr>
      </w:pPr>
      <w:r w:rsidRPr="00CC42B5">
        <w:rPr>
          <w:color w:val="000000"/>
        </w:rPr>
        <w:t>4. D</w:t>
      </w:r>
    </w:p>
    <w:p w14:paraId="4FA81EC9" w14:textId="77777777" w:rsidR="00CC42B5" w:rsidRPr="00CC42B5" w:rsidRDefault="00CC42B5" w:rsidP="00CC42B5">
      <w:pPr>
        <w:spacing w:after="160"/>
        <w:rPr>
          <w:color w:val="000000"/>
        </w:rPr>
      </w:pPr>
      <w:r w:rsidRPr="00CC42B5">
        <w:rPr>
          <w:color w:val="000000"/>
        </w:rPr>
        <w:t>5. D</w:t>
      </w:r>
    </w:p>
    <w:p w14:paraId="7FAF9E30" w14:textId="30E8022C" w:rsidR="00CC42B5" w:rsidRPr="00CC42B5" w:rsidRDefault="00CC42B5" w:rsidP="00590DFE">
      <w:pPr>
        <w:keepNext/>
        <w:spacing w:before="240" w:after="80"/>
        <w:rPr>
          <w:b/>
          <w:color w:val="000000"/>
        </w:rPr>
      </w:pPr>
      <w:r w:rsidRPr="00CC42B5">
        <w:rPr>
          <w:b/>
          <w:color w:val="000000"/>
        </w:rPr>
        <w:t>PHẦN 5</w:t>
      </w:r>
    </w:p>
    <w:p w14:paraId="3CEDED72" w14:textId="77777777" w:rsidR="00CC42B5" w:rsidRPr="00CC42B5" w:rsidRDefault="00CC42B5" w:rsidP="00CC42B5">
      <w:pPr>
        <w:spacing w:after="160"/>
        <w:rPr>
          <w:color w:val="000000"/>
        </w:rPr>
      </w:pPr>
      <w:r w:rsidRPr="00CC42B5">
        <w:rPr>
          <w:color w:val="000000"/>
        </w:rPr>
        <w:t>1. B</w:t>
      </w:r>
    </w:p>
    <w:p w14:paraId="3544794C" w14:textId="77777777" w:rsidR="00CC42B5" w:rsidRPr="00CC42B5" w:rsidRDefault="00CC42B5" w:rsidP="00CC42B5">
      <w:pPr>
        <w:spacing w:after="160"/>
        <w:rPr>
          <w:color w:val="000000"/>
        </w:rPr>
      </w:pPr>
      <w:r w:rsidRPr="00CC42B5">
        <w:rPr>
          <w:color w:val="000000"/>
        </w:rPr>
        <w:t>2. B</w:t>
      </w:r>
    </w:p>
    <w:p w14:paraId="3473C78B" w14:textId="77777777" w:rsidR="00CC42B5" w:rsidRPr="00CC42B5" w:rsidRDefault="00CC42B5" w:rsidP="00CC42B5">
      <w:pPr>
        <w:spacing w:after="160"/>
        <w:rPr>
          <w:color w:val="000000"/>
        </w:rPr>
      </w:pPr>
      <w:r w:rsidRPr="00CC42B5">
        <w:rPr>
          <w:color w:val="000000"/>
        </w:rPr>
        <w:t>3. D</w:t>
      </w:r>
    </w:p>
    <w:p w14:paraId="16B198CA" w14:textId="77777777" w:rsidR="00CC42B5" w:rsidRPr="00CC42B5" w:rsidRDefault="00CC42B5" w:rsidP="00CC42B5">
      <w:pPr>
        <w:spacing w:after="160"/>
        <w:rPr>
          <w:color w:val="000000"/>
        </w:rPr>
      </w:pPr>
      <w:r w:rsidRPr="00CC42B5">
        <w:rPr>
          <w:color w:val="000000"/>
        </w:rPr>
        <w:t>4. C</w:t>
      </w:r>
    </w:p>
    <w:p w14:paraId="333942F6" w14:textId="77777777" w:rsidR="00CC42B5" w:rsidRPr="00CC42B5" w:rsidRDefault="00CC42B5" w:rsidP="00CC42B5">
      <w:pPr>
        <w:spacing w:after="160"/>
        <w:rPr>
          <w:color w:val="000000"/>
        </w:rPr>
      </w:pPr>
      <w:r w:rsidRPr="00CC42B5">
        <w:rPr>
          <w:color w:val="000000"/>
        </w:rPr>
        <w:t>5. D</w:t>
      </w:r>
    </w:p>
    <w:p w14:paraId="20FF24FA" w14:textId="363F3DF9" w:rsidR="00CC42B5" w:rsidRPr="00CC42B5" w:rsidRDefault="00CC42B5" w:rsidP="00590DFE">
      <w:pPr>
        <w:keepNext/>
        <w:spacing w:before="240" w:after="80"/>
        <w:rPr>
          <w:b/>
          <w:color w:val="000000"/>
        </w:rPr>
      </w:pPr>
      <w:r w:rsidRPr="00CC42B5">
        <w:rPr>
          <w:b/>
          <w:color w:val="000000"/>
        </w:rPr>
        <w:t>PHẦN 6</w:t>
      </w:r>
    </w:p>
    <w:p w14:paraId="12746444" w14:textId="77777777" w:rsidR="00CC42B5" w:rsidRPr="00CC42B5" w:rsidRDefault="00CC42B5" w:rsidP="00CC42B5">
      <w:pPr>
        <w:spacing w:after="160"/>
        <w:rPr>
          <w:color w:val="000000"/>
        </w:rPr>
      </w:pPr>
      <w:r w:rsidRPr="00CC42B5">
        <w:rPr>
          <w:color w:val="000000"/>
        </w:rPr>
        <w:t>1. đặt “These measures…” sau câu drinking fountains</w:t>
      </w:r>
    </w:p>
    <w:p w14:paraId="5EAF972D" w14:textId="77777777" w:rsidR="00CC42B5" w:rsidRPr="00CC42B5" w:rsidRDefault="00CC42B5" w:rsidP="00CC42B5">
      <w:pPr>
        <w:spacing w:after="160"/>
        <w:rPr>
          <w:color w:val="000000"/>
        </w:rPr>
      </w:pPr>
      <w:r w:rsidRPr="00CC42B5">
        <w:rPr>
          <w:color w:val="000000"/>
        </w:rPr>
        <w:t>2. “create a password” trước verify; bỏ Finally đầu câu đó</w:t>
      </w:r>
    </w:p>
    <w:p w14:paraId="7EC9F6B5" w14:textId="77777777" w:rsidR="00CC42B5" w:rsidRPr="00CC42B5" w:rsidRDefault="00CC42B5" w:rsidP="00CC42B5">
      <w:pPr>
        <w:spacing w:after="160"/>
        <w:rPr>
          <w:color w:val="000000"/>
        </w:rPr>
      </w:pPr>
      <w:r w:rsidRPr="00CC42B5">
        <w:rPr>
          <w:color w:val="000000"/>
        </w:rPr>
        <w:t>3. For example sai, đặt câu giá cao sau However</w:t>
      </w:r>
    </w:p>
    <w:p w14:paraId="1DD6FA08" w14:textId="77777777" w:rsidR="00CC42B5" w:rsidRPr="00CC42B5" w:rsidRDefault="00CC42B5" w:rsidP="00CC42B5">
      <w:pPr>
        <w:spacing w:after="160"/>
        <w:rPr>
          <w:color w:val="000000"/>
        </w:rPr>
      </w:pPr>
      <w:r w:rsidRPr="00CC42B5">
        <w:rPr>
          <w:color w:val="000000"/>
        </w:rPr>
        <w:t>4. câu “It carries…” đúng sau câu giới thiệu route (không nên tách)</w:t>
      </w:r>
    </w:p>
    <w:p w14:paraId="22C92F4E" w14:textId="77777777" w:rsidR="00CC42B5" w:rsidRPr="00CC42B5" w:rsidRDefault="00CC42B5" w:rsidP="00CC42B5">
      <w:pPr>
        <w:spacing w:after="160"/>
        <w:rPr>
          <w:color w:val="000000"/>
        </w:rPr>
      </w:pPr>
      <w:r w:rsidRPr="00CC42B5">
        <w:rPr>
          <w:color w:val="000000"/>
        </w:rPr>
        <w:t>5. attach labels phải sau dry, bỏ câu trùng/đặt “The labels…” ở bước cuối</w:t>
      </w:r>
    </w:p>
    <w:p w14:paraId="44E42A8D" w14:textId="29EA764D" w:rsidR="00CC42B5" w:rsidRPr="00CC42B5" w:rsidRDefault="00CC42B5" w:rsidP="00590DFE">
      <w:pPr>
        <w:keepNext/>
        <w:spacing w:before="240" w:after="80"/>
        <w:rPr>
          <w:b/>
          <w:color w:val="000000"/>
        </w:rPr>
      </w:pPr>
      <w:r w:rsidRPr="00CC42B5">
        <w:rPr>
          <w:b/>
          <w:color w:val="000000"/>
        </w:rPr>
        <w:t>PHẦN 7</w:t>
      </w:r>
    </w:p>
    <w:p w14:paraId="63F567C8" w14:textId="77777777" w:rsidR="00CC42B5" w:rsidRPr="00CC42B5" w:rsidRDefault="00CC42B5" w:rsidP="00CC42B5">
      <w:pPr>
        <w:spacing w:after="160"/>
        <w:rPr>
          <w:color w:val="000000"/>
        </w:rPr>
      </w:pPr>
      <w:r w:rsidRPr="00CC42B5">
        <w:rPr>
          <w:color w:val="000000"/>
        </w:rPr>
        <w:t>1. D</w:t>
      </w:r>
    </w:p>
    <w:p w14:paraId="5947D207" w14:textId="77777777" w:rsidR="00CC42B5" w:rsidRPr="00CC42B5" w:rsidRDefault="00CC42B5" w:rsidP="00CC42B5">
      <w:pPr>
        <w:spacing w:after="160"/>
        <w:rPr>
          <w:color w:val="000000"/>
        </w:rPr>
      </w:pPr>
      <w:r w:rsidRPr="00CC42B5">
        <w:rPr>
          <w:color w:val="000000"/>
        </w:rPr>
        <w:t>2. reports may be submitted any time</w:t>
      </w:r>
    </w:p>
    <w:p w14:paraId="4C9492F4" w14:textId="77777777" w:rsidR="00CC42B5" w:rsidRPr="00CC42B5" w:rsidRDefault="00CC42B5" w:rsidP="00CC42B5">
      <w:pPr>
        <w:spacing w:after="160"/>
        <w:rPr>
          <w:color w:val="000000"/>
        </w:rPr>
      </w:pPr>
      <w:r w:rsidRPr="00CC42B5">
        <w:rPr>
          <w:color w:val="000000"/>
        </w:rPr>
        <w:t>3. thiếu tiền tố</w:t>
      </w:r>
    </w:p>
    <w:p w14:paraId="1275AAE2" w14:textId="77777777" w:rsidR="00CC42B5" w:rsidRPr="00CC42B5" w:rsidRDefault="00CC42B5" w:rsidP="00CC42B5">
      <w:pPr>
        <w:spacing w:after="160"/>
        <w:rPr>
          <w:color w:val="000000"/>
        </w:rPr>
      </w:pPr>
      <w:r w:rsidRPr="00CC42B5">
        <w:rPr>
          <w:color w:val="000000"/>
        </w:rPr>
        <w:t>4. This feature</w:t>
      </w:r>
    </w:p>
    <w:p w14:paraId="167B31D2" w14:textId="77777777" w:rsidR="00CC42B5" w:rsidRPr="00CC42B5" w:rsidRDefault="00CC42B5" w:rsidP="00CC42B5">
      <w:pPr>
        <w:spacing w:after="160"/>
        <w:rPr>
          <w:color w:val="000000"/>
        </w:rPr>
      </w:pPr>
      <w:r w:rsidRPr="00CC42B5">
        <w:rPr>
          <w:color w:val="000000"/>
        </w:rPr>
        <w:t>5. users/reference and status</w:t>
      </w:r>
    </w:p>
    <w:p w14:paraId="3407EBA6" w14:textId="77777777" w:rsidR="00CC42B5" w:rsidRPr="00CC42B5" w:rsidRDefault="00CC42B5" w:rsidP="00CC42B5">
      <w:pPr>
        <w:spacing w:after="160"/>
        <w:rPr>
          <w:color w:val="000000"/>
        </w:rPr>
      </w:pPr>
      <w:r w:rsidRPr="00CC42B5">
        <w:rPr>
          <w:color w:val="000000"/>
        </w:rPr>
        <w:t>6. giới thiệu dịch vụ → chức năng → lợi ích → theo dõi</w:t>
      </w:r>
    </w:p>
    <w:p w14:paraId="17700542" w14:textId="77777777" w:rsidR="00CC42B5" w:rsidRPr="00CC42B5" w:rsidRDefault="00CC42B5" w:rsidP="00CC42B5">
      <w:pPr>
        <w:spacing w:after="160"/>
        <w:rPr>
          <w:color w:val="000000"/>
        </w:rPr>
      </w:pPr>
      <w:r w:rsidRPr="00CC42B5">
        <w:rPr>
          <w:color w:val="000000"/>
        </w:rPr>
        <w:t>7. residents/reporters</w:t>
      </w:r>
    </w:p>
    <w:p w14:paraId="21BB4351" w14:textId="77777777" w:rsidR="00CC42B5" w:rsidRPr="00CC42B5" w:rsidRDefault="00CC42B5" w:rsidP="00CC42B5">
      <w:pPr>
        <w:spacing w:after="160"/>
        <w:rPr>
          <w:color w:val="000000"/>
        </w:rPr>
      </w:pPr>
      <w:r w:rsidRPr="00CC42B5">
        <w:rPr>
          <w:color w:val="000000"/>
        </w:rPr>
        <w:t>8. câu lợi ích bị tách khỏi feature</w:t>
      </w:r>
    </w:p>
    <w:p w14:paraId="39257600" w14:textId="77777777" w:rsidR="00CC42B5" w:rsidRPr="00CC42B5" w:rsidRDefault="00CC42B5" w:rsidP="00CC42B5">
      <w:pPr>
        <w:spacing w:after="160"/>
        <w:rPr>
          <w:color w:val="000000"/>
        </w:rPr>
      </w:pPr>
      <w:r w:rsidRPr="00CC42B5">
        <w:rPr>
          <w:color w:val="000000"/>
        </w:rPr>
        <w:t>9. tham khảo: This makes the reporting process more transparent and convenient</w:t>
      </w:r>
    </w:p>
    <w:p w14:paraId="6661F29D" w14:textId="77777777" w:rsidR="00CC42B5" w:rsidRPr="00CC42B5" w:rsidRDefault="00CC42B5" w:rsidP="00CC42B5">
      <w:pPr>
        <w:spacing w:after="160"/>
        <w:rPr>
          <w:color w:val="000000"/>
        </w:rPr>
      </w:pPr>
      <w:r w:rsidRPr="00CC42B5">
        <w:rPr>
          <w:color w:val="000000"/>
        </w:rPr>
        <w:t>10. câu về any time → câu chèn → Users receive…</w:t>
      </w:r>
    </w:p>
    <w:p w14:paraId="39DC4290" w14:textId="6D2CAFD2" w:rsidR="00CC42B5" w:rsidRPr="00CC42B5" w:rsidRDefault="00CC42B5" w:rsidP="00590DFE">
      <w:pPr>
        <w:keepNext/>
        <w:spacing w:before="240" w:after="80"/>
        <w:rPr>
          <w:b/>
          <w:color w:val="000000"/>
        </w:rPr>
      </w:pPr>
      <w:r w:rsidRPr="00CC42B5">
        <w:rPr>
          <w:b/>
          <w:color w:val="000000"/>
        </w:rPr>
        <w:lastRenderedPageBreak/>
        <w:t>PHẦN 8</w:t>
      </w:r>
    </w:p>
    <w:p w14:paraId="5ACC1AC3" w14:textId="77777777" w:rsidR="00CC42B5" w:rsidRPr="00CC42B5" w:rsidRDefault="00CC42B5" w:rsidP="00CC42B5">
      <w:pPr>
        <w:spacing w:after="160"/>
        <w:rPr>
          <w:color w:val="000000"/>
        </w:rPr>
      </w:pPr>
      <w:r w:rsidRPr="00CC42B5">
        <w:rPr>
          <w:color w:val="000000"/>
        </w:rPr>
        <w:t>1. B</w:t>
      </w:r>
    </w:p>
    <w:p w14:paraId="19DB1E60" w14:textId="77777777" w:rsidR="00CC42B5" w:rsidRPr="00CC42B5" w:rsidRDefault="00CC42B5" w:rsidP="00CC42B5">
      <w:pPr>
        <w:spacing w:after="160"/>
        <w:rPr>
          <w:color w:val="000000"/>
        </w:rPr>
      </w:pPr>
      <w:r w:rsidRPr="00CC42B5">
        <w:rPr>
          <w:color w:val="000000"/>
        </w:rPr>
        <w:t>2. C</w:t>
      </w:r>
    </w:p>
    <w:p w14:paraId="6D34FC90" w14:textId="77777777" w:rsidR="00CC42B5" w:rsidRPr="00CC42B5" w:rsidRDefault="00CC42B5" w:rsidP="00CC42B5">
      <w:pPr>
        <w:spacing w:after="160"/>
        <w:rPr>
          <w:color w:val="000000"/>
        </w:rPr>
      </w:pPr>
      <w:r w:rsidRPr="00CC42B5">
        <w:rPr>
          <w:color w:val="000000"/>
        </w:rPr>
        <w:t>3. installation/expected benefit vs difficulty</w:t>
      </w:r>
    </w:p>
    <w:p w14:paraId="783D25E8" w14:textId="77777777" w:rsidR="00CC42B5" w:rsidRPr="00CC42B5" w:rsidRDefault="00CC42B5" w:rsidP="00CC42B5">
      <w:pPr>
        <w:spacing w:after="160"/>
        <w:rPr>
          <w:color w:val="000000"/>
        </w:rPr>
      </w:pPr>
      <w:r w:rsidRPr="00CC42B5">
        <w:rPr>
          <w:color w:val="000000"/>
        </w:rPr>
        <w:t>4. bicycle lockers introduced</w:t>
      </w:r>
    </w:p>
    <w:p w14:paraId="3B013B11" w14:textId="77777777" w:rsidR="00CC42B5" w:rsidRPr="00CC42B5" w:rsidRDefault="00CC42B5" w:rsidP="00CC42B5">
      <w:pPr>
        <w:spacing w:after="160"/>
        <w:rPr>
          <w:color w:val="000000"/>
        </w:rPr>
      </w:pPr>
      <w:r w:rsidRPr="00CC42B5">
        <w:rPr>
          <w:color w:val="000000"/>
        </w:rPr>
        <w:t>5. signs and digital-map addition</w:t>
      </w:r>
    </w:p>
    <w:p w14:paraId="78AEFEE0" w14:textId="77777777" w:rsidR="00CC42B5" w:rsidRPr="00CC42B5" w:rsidRDefault="00CC42B5" w:rsidP="00CC42B5">
      <w:pPr>
        <w:spacing w:after="160"/>
        <w:rPr>
          <w:color w:val="000000"/>
        </w:rPr>
      </w:pPr>
      <w:r w:rsidRPr="00CC42B5">
        <w:rPr>
          <w:color w:val="000000"/>
        </w:rPr>
        <w:t>6. bookings nearly doubled</w:t>
      </w:r>
    </w:p>
    <w:p w14:paraId="56FE1747" w14:textId="77777777" w:rsidR="00CC42B5" w:rsidRPr="00CC42B5" w:rsidRDefault="00CC42B5" w:rsidP="00CC42B5">
      <w:pPr>
        <w:spacing w:after="160"/>
        <w:rPr>
          <w:color w:val="000000"/>
        </w:rPr>
      </w:pPr>
      <w:r w:rsidRPr="00CC42B5">
        <w:rPr>
          <w:color w:val="000000"/>
        </w:rPr>
        <w:t>7. These changes chưa có tiền tố</w:t>
      </w:r>
    </w:p>
    <w:p w14:paraId="7C661424" w14:textId="77777777" w:rsidR="00CC42B5" w:rsidRPr="00CC42B5" w:rsidRDefault="00CC42B5" w:rsidP="00CC42B5">
      <w:pPr>
        <w:spacing w:after="160"/>
        <w:rPr>
          <w:color w:val="000000"/>
        </w:rPr>
      </w:pPr>
      <w:r w:rsidRPr="00CC42B5">
        <w:rPr>
          <w:color w:val="000000"/>
        </w:rPr>
        <w:t>8. kế hoạch</w:t>
      </w:r>
    </w:p>
    <w:p w14:paraId="20AE00E8" w14:textId="77777777" w:rsidR="00CC42B5" w:rsidRPr="00CC42B5" w:rsidRDefault="00CC42B5" w:rsidP="00CC42B5">
      <w:pPr>
        <w:spacing w:after="160"/>
        <w:rPr>
          <w:color w:val="000000"/>
        </w:rPr>
      </w:pPr>
      <w:r w:rsidRPr="00CC42B5">
        <w:rPr>
          <w:color w:val="000000"/>
        </w:rPr>
        <w:t>9. problem–solution–result</w:t>
      </w:r>
    </w:p>
    <w:p w14:paraId="58DC3492" w14:textId="77777777" w:rsidR="00CC42B5" w:rsidRPr="00CC42B5" w:rsidRDefault="00CC42B5" w:rsidP="00CC42B5">
      <w:pPr>
        <w:spacing w:after="160"/>
        <w:rPr>
          <w:color w:val="000000"/>
        </w:rPr>
      </w:pPr>
      <w:r w:rsidRPr="00CC42B5">
        <w:rPr>
          <w:color w:val="000000"/>
        </w:rPr>
        <w:t>10. câu 1 → X → response → Y → data → plan</w:t>
      </w:r>
    </w:p>
    <w:p w14:paraId="34199C2A" w14:textId="26AD13C5" w:rsidR="00CC42B5" w:rsidRPr="00CC42B5" w:rsidRDefault="00CC42B5" w:rsidP="00590DFE">
      <w:pPr>
        <w:keepNext/>
        <w:spacing w:before="240" w:after="80"/>
        <w:rPr>
          <w:b/>
          <w:color w:val="000000"/>
        </w:rPr>
      </w:pPr>
      <w:r w:rsidRPr="00CC42B5">
        <w:rPr>
          <w:b/>
          <w:color w:val="000000"/>
        </w:rPr>
        <w:t>PHẦN 9</w:t>
      </w:r>
    </w:p>
    <w:p w14:paraId="78697030" w14:textId="77777777" w:rsidR="00CC42B5" w:rsidRPr="00CC42B5" w:rsidRDefault="00CC42B5" w:rsidP="00CC42B5">
      <w:pPr>
        <w:spacing w:after="160"/>
        <w:rPr>
          <w:color w:val="000000"/>
        </w:rPr>
      </w:pPr>
      <w:r w:rsidRPr="00CC42B5">
        <w:rPr>
          <w:color w:val="000000"/>
        </w:rPr>
        <w:t>1. D</w:t>
      </w:r>
    </w:p>
    <w:p w14:paraId="628DAA15" w14:textId="77777777" w:rsidR="00CC42B5" w:rsidRPr="00CC42B5" w:rsidRDefault="00CC42B5" w:rsidP="00CC42B5">
      <w:pPr>
        <w:spacing w:after="160"/>
        <w:rPr>
          <w:color w:val="000000"/>
        </w:rPr>
      </w:pPr>
      <w:r w:rsidRPr="00CC42B5">
        <w:rPr>
          <w:color w:val="000000"/>
        </w:rPr>
        <w:t>2. B</w:t>
      </w:r>
    </w:p>
    <w:p w14:paraId="210E6F64" w14:textId="77777777" w:rsidR="00CC42B5" w:rsidRPr="00CC42B5" w:rsidRDefault="00CC42B5" w:rsidP="00CC42B5">
      <w:pPr>
        <w:spacing w:after="160"/>
        <w:rPr>
          <w:color w:val="000000"/>
        </w:rPr>
      </w:pPr>
      <w:r w:rsidRPr="00CC42B5">
        <w:rPr>
          <w:color w:val="000000"/>
        </w:rPr>
        <w:t>3. B</w:t>
      </w:r>
    </w:p>
    <w:p w14:paraId="01D7B855" w14:textId="77777777" w:rsidR="00CC42B5" w:rsidRPr="00CC42B5" w:rsidRDefault="00CC42B5" w:rsidP="00CC42B5">
      <w:pPr>
        <w:spacing w:after="160"/>
        <w:rPr>
          <w:color w:val="000000"/>
        </w:rPr>
      </w:pPr>
      <w:r w:rsidRPr="00CC42B5">
        <w:rPr>
          <w:color w:val="000000"/>
        </w:rPr>
        <w:t>4. C</w:t>
      </w:r>
    </w:p>
    <w:p w14:paraId="38F5C84D" w14:textId="77777777" w:rsidR="00CC42B5" w:rsidRPr="00CC42B5" w:rsidRDefault="00CC42B5" w:rsidP="00CC42B5">
      <w:pPr>
        <w:spacing w:after="160"/>
        <w:rPr>
          <w:color w:val="000000"/>
        </w:rPr>
      </w:pPr>
      <w:r w:rsidRPr="00CC42B5">
        <w:rPr>
          <w:color w:val="000000"/>
        </w:rPr>
        <w:t>5. C</w:t>
      </w:r>
    </w:p>
    <w:p w14:paraId="7525B5B5" w14:textId="77777777" w:rsidR="00CC42B5" w:rsidRPr="00CC42B5" w:rsidRDefault="00CC42B5" w:rsidP="00CC42B5">
      <w:pPr>
        <w:spacing w:after="160"/>
        <w:rPr>
          <w:color w:val="000000"/>
        </w:rPr>
      </w:pPr>
      <w:r w:rsidRPr="00CC42B5">
        <w:rPr>
          <w:color w:val="000000"/>
        </w:rPr>
        <w:t>6. This reduction/result</w:t>
      </w:r>
    </w:p>
    <w:p w14:paraId="4A783EB8" w14:textId="77777777" w:rsidR="00CC42B5" w:rsidRPr="00CC42B5" w:rsidRDefault="00CC42B5" w:rsidP="00CC42B5">
      <w:pPr>
        <w:spacing w:after="160"/>
        <w:rPr>
          <w:color w:val="000000"/>
        </w:rPr>
      </w:pPr>
      <w:r w:rsidRPr="00CC42B5">
        <w:rPr>
          <w:color w:val="000000"/>
        </w:rPr>
        <w:t>7. For instance after general claim</w:t>
      </w:r>
    </w:p>
    <w:p w14:paraId="776C27FF" w14:textId="77777777" w:rsidR="00CC42B5" w:rsidRPr="00CC42B5" w:rsidRDefault="00CC42B5" w:rsidP="00CC42B5">
      <w:pPr>
        <w:spacing w:after="160"/>
        <w:rPr>
          <w:color w:val="000000"/>
        </w:rPr>
      </w:pPr>
      <w:r w:rsidRPr="00CC42B5">
        <w:rPr>
          <w:color w:val="000000"/>
        </w:rPr>
        <w:t>8. the latter after two systems</w:t>
      </w:r>
    </w:p>
    <w:p w14:paraId="4A005AB2" w14:textId="77777777" w:rsidR="00CC42B5" w:rsidRPr="00CC42B5" w:rsidRDefault="00CC42B5" w:rsidP="00CC42B5">
      <w:pPr>
        <w:spacing w:after="160"/>
        <w:rPr>
          <w:color w:val="000000"/>
        </w:rPr>
      </w:pPr>
      <w:r w:rsidRPr="00CC42B5">
        <w:rPr>
          <w:color w:val="000000"/>
        </w:rPr>
        <w:t>9. Once this information after review</w:t>
      </w:r>
    </w:p>
    <w:p w14:paraId="5874A5E8" w14:textId="77777777" w:rsidR="00CC42B5" w:rsidRPr="00CC42B5" w:rsidRDefault="00CC42B5" w:rsidP="00CC42B5">
      <w:pPr>
        <w:spacing w:after="160"/>
        <w:rPr>
          <w:color w:val="000000"/>
        </w:rPr>
      </w:pPr>
      <w:r w:rsidRPr="00CC42B5">
        <w:rPr>
          <w:color w:val="000000"/>
        </w:rPr>
        <w:t>10. Nevertheless contrasts general improvement with unequal benefit</w:t>
      </w:r>
    </w:p>
    <w:p w14:paraId="68DD9670" w14:textId="0AA4343C" w:rsidR="00CC42B5" w:rsidRPr="00CC42B5" w:rsidRDefault="00CC42B5" w:rsidP="00590DFE">
      <w:pPr>
        <w:keepNext/>
        <w:spacing w:before="240" w:after="80"/>
        <w:rPr>
          <w:b/>
          <w:color w:val="000000"/>
        </w:rPr>
      </w:pPr>
      <w:r w:rsidRPr="00CC42B5">
        <w:rPr>
          <w:b/>
          <w:color w:val="000000"/>
        </w:rPr>
        <w:t>PHẦN 10 – BÀI MẪU</w:t>
      </w:r>
    </w:p>
    <w:p w14:paraId="7347BEBF" w14:textId="73B7AFBB" w:rsidR="00687FD3" w:rsidRPr="00CC42B5" w:rsidRDefault="00390506">
      <w:pPr>
        <w:rPr>
          <w:color w:val="000000"/>
        </w:rPr>
      </w:pPr>
      <w:r w:rsidRPr="00CC42B5">
        <w:rPr>
          <w:color w:val="000000"/>
        </w:rPr>
        <w:t>[A] The school library recently created a collection of short, accessible books for students who are developing their English. [B] The books use clear language but cover age-appropriate topics, so older learners do not feel that they are reading material intended for young children. [C] Teachers can recommend titles by level, while students remain free to choose subjects that interest them. [D] Borrowing from the collection rose steadily during its first two months. The library has therefore added audio versions of several popular titles and plans to survey users at the end of term. These additions may help learners practise pronunciation and understand unfamiliar passages more independently. Staff will use the survey results to decide whether the collection should be expanded next year.</w:t>
      </w:r>
    </w:p>
    <w:p w14:paraId="226DA3B8" w14:textId="77777777" w:rsidR="00687FD3" w:rsidRPr="00CC42B5" w:rsidRDefault="00390506">
      <w:pPr>
        <w:rPr>
          <w:color w:val="000000"/>
        </w:rPr>
      </w:pPr>
      <w:r w:rsidRPr="00CC42B5">
        <w:rPr>
          <w:color w:val="000000"/>
        </w:rPr>
        <w:t>Câu cần chèn: “This balance between guidance and choice appears to be one reason for the collection's early success.”</w:t>
      </w:r>
    </w:p>
    <w:p w14:paraId="24E06CC5" w14:textId="77777777" w:rsidR="00CC42B5" w:rsidRPr="00CC42B5" w:rsidRDefault="00CC42B5">
      <w:pPr>
        <w:rPr>
          <w:b/>
          <w:color w:val="000000"/>
        </w:rPr>
      </w:pPr>
      <w:r w:rsidRPr="00CC42B5">
        <w:rPr>
          <w:b/>
          <w:color w:val="000000"/>
        </w:rPr>
        <w:lastRenderedPageBreak/>
        <w:t>ĐÁP ÁN MẪU</w:t>
      </w:r>
    </w:p>
    <w:p w14:paraId="7736285F" w14:textId="77777777" w:rsidR="00CC42B5" w:rsidRPr="00CC42B5" w:rsidRDefault="00CC42B5">
      <w:pPr>
        <w:rPr>
          <w:b/>
          <w:color w:val="000000"/>
        </w:rPr>
      </w:pPr>
      <w:r w:rsidRPr="00CC42B5">
        <w:rPr>
          <w:b/>
          <w:color w:val="000000"/>
        </w:rPr>
        <w:t>[D]</w:t>
      </w:r>
    </w:p>
    <w:p w14:paraId="632E86E9" w14:textId="50B97E7B" w:rsidR="00687FD3" w:rsidRPr="00CC42B5" w:rsidRDefault="00687FD3">
      <w:pPr>
        <w:rPr>
          <w:color w:val="000000"/>
        </w:rPr>
      </w:pPr>
    </w:p>
    <w:sectPr w:rsidR="00687FD3" w:rsidRPr="00CC42B5">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0E5272"/>
    <w:rsid w:val="00390506"/>
    <w:rsid w:val="00430D52"/>
    <w:rsid w:val="004478F4"/>
    <w:rsid w:val="0047207A"/>
    <w:rsid w:val="00477A87"/>
    <w:rsid w:val="00590DFE"/>
    <w:rsid w:val="00687FD3"/>
    <w:rsid w:val="00995686"/>
    <w:rsid w:val="00CC42B5"/>
    <w:rsid w:val="00D71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3394B"/>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1766</Words>
  <Characters>10067</Characters>
  <Application>Microsoft Office Word</Application>
  <DocSecurity>0</DocSecurity>
  <Lines>83</Lines>
  <Paragraphs>23</Paragraphs>
  <ScaleCrop>false</ScaleCrop>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4</cp:revision>
  <dcterms:created xsi:type="dcterms:W3CDTF">2026-08-23T09:35:00Z</dcterms:created>
  <dcterms:modified xsi:type="dcterms:W3CDTF">2026-08-24T14:31:00Z</dcterms:modified>
</cp:coreProperties>
</file>