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8B" w:rsidRDefault="003719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7pt;width:468pt;height:478pt;z-index:251659264;mso-position-horizontal:absolute;mso-position-horizontal-relative:text;mso-position-vertical:absolute;mso-position-vertical-relative:text">
            <v:imagedata r:id="rId4" o:title="examDFS"/>
          </v:shape>
        </w:pict>
      </w:r>
    </w:p>
    <w:p w:rsidR="0037198B" w:rsidRPr="0037198B" w:rsidRDefault="0037198B" w:rsidP="0037198B"/>
    <w:p w:rsidR="0037198B" w:rsidRPr="0037198B" w:rsidRDefault="0037198B" w:rsidP="0037198B"/>
    <w:p w:rsidR="0037198B" w:rsidRDefault="0037198B" w:rsidP="0037198B"/>
    <w:p w:rsidR="00BF3E0C" w:rsidRDefault="00BF3E0C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Default="0037198B" w:rsidP="0037198B"/>
    <w:p w:rsidR="0037198B" w:rsidRPr="0037198B" w:rsidRDefault="0037198B" w:rsidP="0037198B">
      <w:pPr>
        <w:rPr>
          <w:sz w:val="28"/>
          <w:szCs w:val="28"/>
          <w:u w:val="single"/>
        </w:rPr>
      </w:pPr>
      <w:r w:rsidRPr="0037198B">
        <w:rPr>
          <w:sz w:val="28"/>
          <w:szCs w:val="28"/>
        </w:rPr>
        <w:lastRenderedPageBreak/>
        <w:t>1.</w:t>
      </w:r>
      <w:r w:rsidRPr="0037198B">
        <w:rPr>
          <w:sz w:val="28"/>
          <w:szCs w:val="28"/>
          <w:u w:val="single"/>
        </w:rPr>
        <w:t>Start from 0:</w:t>
      </w:r>
    </w:p>
    <w:p w:rsidR="0037198B" w:rsidRPr="0037198B" w:rsidRDefault="0037198B" w:rsidP="0037198B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198B" w:rsidTr="0037198B">
        <w:tc>
          <w:tcPr>
            <w:tcW w:w="1168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7198B" w:rsidTr="0037198B">
        <w:tc>
          <w:tcPr>
            <w:tcW w:w="1168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37198B" w:rsidRDefault="0037198B" w:rsidP="0037198B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198B" w:rsidTr="0037198B">
        <w:tc>
          <w:tcPr>
            <w:tcW w:w="1168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jc w:val="center"/>
              <w:rPr>
                <w:sz w:val="24"/>
                <w:szCs w:val="24"/>
              </w:rPr>
            </w:pPr>
          </w:p>
        </w:tc>
      </w:tr>
    </w:tbl>
    <w:p w:rsidR="0037198B" w:rsidRDefault="0037198B" w:rsidP="0037198B">
      <w:pPr>
        <w:rPr>
          <w:sz w:val="24"/>
          <w:szCs w:val="24"/>
        </w:rPr>
      </w:pPr>
      <w:r>
        <w:rPr>
          <w:sz w:val="24"/>
          <w:szCs w:val="24"/>
        </w:rPr>
        <w:t>Print</w:t>
      </w:r>
      <w:r w:rsidR="001402E1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198B" w:rsidTr="0037198B">
        <w:tc>
          <w:tcPr>
            <w:tcW w:w="1168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37198B">
            <w:pPr>
              <w:rPr>
                <w:sz w:val="24"/>
                <w:szCs w:val="24"/>
              </w:rPr>
            </w:pPr>
          </w:p>
        </w:tc>
      </w:tr>
    </w:tbl>
    <w:p w:rsidR="0037198B" w:rsidRDefault="0037198B" w:rsidP="0037198B">
      <w:pPr>
        <w:rPr>
          <w:sz w:val="24"/>
          <w:szCs w:val="24"/>
        </w:rPr>
      </w:pPr>
    </w:p>
    <w:p w:rsidR="0037198B" w:rsidRDefault="0037198B" w:rsidP="0037198B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37198B" w:rsidRPr="0037198B" w:rsidRDefault="0037198B" w:rsidP="0037198B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198B" w:rsidTr="00BC3E18">
        <w:tc>
          <w:tcPr>
            <w:tcW w:w="1168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7198B" w:rsidTr="00BC3E18">
        <w:tc>
          <w:tcPr>
            <w:tcW w:w="1168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7198B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37198B" w:rsidRDefault="0037198B" w:rsidP="0037198B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198B" w:rsidTr="00BC3E18">
        <w:tc>
          <w:tcPr>
            <w:tcW w:w="1168" w:type="dxa"/>
          </w:tcPr>
          <w:p w:rsidR="0037198B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37198B" w:rsidRDefault="0037198B" w:rsidP="0037198B">
      <w:pPr>
        <w:rPr>
          <w:sz w:val="24"/>
          <w:szCs w:val="24"/>
        </w:rPr>
      </w:pPr>
      <w:r>
        <w:rPr>
          <w:sz w:val="24"/>
          <w:szCs w:val="24"/>
        </w:rPr>
        <w:t>Print</w:t>
      </w:r>
      <w:r w:rsidR="001402E1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198B" w:rsidTr="00BC3E18">
        <w:tc>
          <w:tcPr>
            <w:tcW w:w="1168" w:type="dxa"/>
          </w:tcPr>
          <w:p w:rsidR="0037198B" w:rsidRDefault="001402E1" w:rsidP="001402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7198B" w:rsidRDefault="0037198B" w:rsidP="001402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1402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1402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1402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1402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1402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7198B" w:rsidRDefault="0037198B" w:rsidP="001402E1">
            <w:pPr>
              <w:jc w:val="center"/>
              <w:rPr>
                <w:sz w:val="24"/>
                <w:szCs w:val="24"/>
              </w:rPr>
            </w:pPr>
          </w:p>
        </w:tc>
      </w:tr>
    </w:tbl>
    <w:p w:rsidR="0037198B" w:rsidRDefault="0037198B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37198B">
      <w:pPr>
        <w:rPr>
          <w:sz w:val="24"/>
          <w:szCs w:val="24"/>
        </w:rPr>
      </w:pPr>
    </w:p>
    <w:p w:rsidR="001402E1" w:rsidRDefault="001402E1" w:rsidP="0037198B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1402E1" w:rsidRPr="0037198B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Visited: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 xml:space="preserve"> 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402E1" w:rsidRDefault="001402E1" w:rsidP="001402E1">
      <w:pPr>
        <w:rPr>
          <w:sz w:val="24"/>
          <w:szCs w:val="24"/>
        </w:rPr>
      </w:pPr>
      <w:r>
        <w:rPr>
          <w:sz w:val="24"/>
          <w:szCs w:val="24"/>
        </w:rPr>
        <w:t>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02E1" w:rsidTr="00BC3E18"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402E1" w:rsidRDefault="001402E1" w:rsidP="00BC3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1402E1" w:rsidRPr="0037198B" w:rsidRDefault="001402E1" w:rsidP="0037198B">
      <w:pPr>
        <w:rPr>
          <w:sz w:val="24"/>
          <w:szCs w:val="24"/>
        </w:rPr>
      </w:pPr>
    </w:p>
    <w:sectPr w:rsidR="001402E1" w:rsidRPr="0037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8B"/>
    <w:rsid w:val="001402E1"/>
    <w:rsid w:val="0037198B"/>
    <w:rsid w:val="00B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B11E501-8EAA-46CE-9EA3-BD1DBB74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2020-04-11T12:45:00Z</dcterms:created>
  <dcterms:modified xsi:type="dcterms:W3CDTF">2020-04-11T13:03:00Z</dcterms:modified>
</cp:coreProperties>
</file>