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4AFB" w14:textId="280BBCE2" w:rsidR="00460CEE" w:rsidRDefault="00E10E07" w:rsidP="00F8015D">
      <w:pPr>
        <w:rPr>
          <w:b/>
          <w:bCs/>
          <w:u w:val="single"/>
        </w:rPr>
      </w:pPr>
      <w:r>
        <w:rPr>
          <w:b/>
          <w:bCs/>
          <w:u w:val="single"/>
        </w:rPr>
        <w:t>Survey q</w:t>
      </w:r>
      <w:r w:rsidR="00460CEE">
        <w:rPr>
          <w:b/>
          <w:bCs/>
          <w:u w:val="single"/>
        </w:rPr>
        <w:t>uestions</w:t>
      </w:r>
    </w:p>
    <w:p w14:paraId="5344A199" w14:textId="7B08E117" w:rsidR="00460CEE" w:rsidRDefault="00460CEE" w:rsidP="00460CEE">
      <w:r>
        <w:t xml:space="preserve">Q: Do the results match your understanding of students and the courses? </w:t>
      </w:r>
    </w:p>
    <w:p w14:paraId="497499D1" w14:textId="2746695B" w:rsidR="00460CEE" w:rsidRDefault="00460CEE" w:rsidP="00460CEE">
      <w:r>
        <w:t xml:space="preserve">Q: What were the key insights that you gained from this method? </w:t>
      </w:r>
    </w:p>
    <w:p w14:paraId="765A61F1" w14:textId="6CDF3156" w:rsidR="00460CEE" w:rsidRDefault="00460CEE" w:rsidP="00460CEE">
      <w:r>
        <w:t xml:space="preserve">Q: How would educators find this method and the insights produced valuable? </w:t>
      </w:r>
    </w:p>
    <w:p w14:paraId="226A8737" w14:textId="541F406C" w:rsidR="00460CEE" w:rsidRDefault="00460CEE" w:rsidP="00460CEE">
      <w:r>
        <w:t xml:space="preserve">Q: What further improvements to this method and the insights produced would you such? </w:t>
      </w:r>
    </w:p>
    <w:p w14:paraId="5434E235" w14:textId="4B6F7073" w:rsidR="00460CEE" w:rsidRPr="00460CEE" w:rsidRDefault="00460CEE" w:rsidP="00F8015D">
      <w:r>
        <w:t xml:space="preserve">Q: How would you use these insights to inform the design of curriculum and content? </w:t>
      </w:r>
    </w:p>
    <w:p w14:paraId="6E56E214" w14:textId="18822793" w:rsidR="005109F6" w:rsidRPr="00377060" w:rsidRDefault="0037191C" w:rsidP="00F8015D">
      <w:pPr>
        <w:rPr>
          <w:b/>
          <w:bCs/>
          <w:u w:val="single"/>
        </w:rPr>
      </w:pPr>
      <w:r w:rsidRPr="00377060">
        <w:rPr>
          <w:b/>
          <w:bCs/>
          <w:u w:val="single"/>
        </w:rPr>
        <w:t>c</w:t>
      </w:r>
      <w:r w:rsidR="00264459" w:rsidRPr="00377060">
        <w:rPr>
          <w:b/>
          <w:bCs/>
          <w:u w:val="single"/>
        </w:rPr>
        <w:t>hallenge-</w:t>
      </w:r>
      <w:r w:rsidRPr="00377060">
        <w:rPr>
          <w:b/>
          <w:bCs/>
          <w:u w:val="single"/>
        </w:rPr>
        <w:t>newbies</w:t>
      </w:r>
      <w:r w:rsidR="00264459" w:rsidRPr="00377060">
        <w:rPr>
          <w:b/>
          <w:bCs/>
          <w:u w:val="single"/>
        </w:rPr>
        <w:t xml:space="preserve">-2018 </w:t>
      </w:r>
    </w:p>
    <w:p w14:paraId="57AC2EF7" w14:textId="434616C4" w:rsidR="00120BCB" w:rsidRDefault="005109F6" w:rsidP="00F8015D">
      <w:pPr>
        <w:rPr>
          <w:b/>
          <w:bCs/>
        </w:rPr>
      </w:pPr>
      <w:r>
        <w:rPr>
          <w:b/>
          <w:bCs/>
        </w:rPr>
        <w:t>w1p1</w:t>
      </w:r>
    </w:p>
    <w:p w14:paraId="72E432EB" w14:textId="3CA8A4AA" w:rsidR="00F06EAE" w:rsidRPr="002C74F7" w:rsidRDefault="002C74F7" w:rsidP="00F8015D">
      <w:r>
        <w:t xml:space="preserve">The algorithm selected and ranked three different slides (slides 5, 4 and 10) in descending order of score. </w:t>
      </w:r>
      <w:r w:rsidR="00DD45D6">
        <w:t xml:space="preserve">These slides (also known as ranked attributes) are tabulated below, along with their slide number, type and score.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5109F6" w14:paraId="378E2DDC" w14:textId="77777777" w:rsidTr="005109F6">
        <w:tc>
          <w:tcPr>
            <w:tcW w:w="2547" w:type="dxa"/>
            <w:vMerge w:val="restart"/>
          </w:tcPr>
          <w:p w14:paraId="637EC32B" w14:textId="3EA502C3" w:rsidR="005109F6" w:rsidRDefault="005109F6" w:rsidP="00F80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11123C50" w14:textId="566FAD42" w:rsidR="005109F6" w:rsidRDefault="005109F6" w:rsidP="00F80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03A08DED" w14:textId="494FDC93" w:rsidR="005109F6" w:rsidRDefault="005109F6" w:rsidP="00F80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41716DCD" w14:textId="1A9ED2CE" w:rsidR="005109F6" w:rsidRDefault="005109F6" w:rsidP="00F80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5109F6" w:rsidRPr="005109F6" w14:paraId="64A743B1" w14:textId="56E4147A" w:rsidTr="005109F6">
        <w:tc>
          <w:tcPr>
            <w:tcW w:w="2547" w:type="dxa"/>
            <w:vMerge/>
          </w:tcPr>
          <w:p w14:paraId="52E861F6" w14:textId="11C49C18" w:rsidR="005109F6" w:rsidRPr="005109F6" w:rsidRDefault="005109F6" w:rsidP="00F8015D"/>
        </w:tc>
        <w:tc>
          <w:tcPr>
            <w:tcW w:w="2167" w:type="dxa"/>
          </w:tcPr>
          <w:p w14:paraId="3802F615" w14:textId="22DBE146" w:rsidR="005109F6" w:rsidRPr="005109F6" w:rsidRDefault="005109F6" w:rsidP="00F8015D">
            <w:r w:rsidRPr="005109F6">
              <w:t>Slide 5</w:t>
            </w:r>
          </w:p>
        </w:tc>
        <w:tc>
          <w:tcPr>
            <w:tcW w:w="2276" w:type="dxa"/>
          </w:tcPr>
          <w:p w14:paraId="631B7E67" w14:textId="367A33C2" w:rsidR="005109F6" w:rsidRPr="005109F6" w:rsidRDefault="005109F6" w:rsidP="00F8015D">
            <w:r w:rsidRPr="005109F6">
              <w:t>Problem</w:t>
            </w:r>
          </w:p>
        </w:tc>
        <w:tc>
          <w:tcPr>
            <w:tcW w:w="2026" w:type="dxa"/>
          </w:tcPr>
          <w:p w14:paraId="06F261E4" w14:textId="7EFF1D53" w:rsidR="005109F6" w:rsidRPr="005109F6" w:rsidRDefault="005109F6" w:rsidP="00F8015D">
            <w:r w:rsidRPr="005109F6">
              <w:t>0.45</w:t>
            </w:r>
          </w:p>
        </w:tc>
      </w:tr>
      <w:tr w:rsidR="005109F6" w:rsidRPr="005109F6" w14:paraId="49D40944" w14:textId="1BA22BF1" w:rsidTr="005109F6">
        <w:tc>
          <w:tcPr>
            <w:tcW w:w="2547" w:type="dxa"/>
            <w:vMerge/>
          </w:tcPr>
          <w:p w14:paraId="7FDCC2C0" w14:textId="77777777" w:rsidR="005109F6" w:rsidRPr="005109F6" w:rsidRDefault="005109F6" w:rsidP="00F8015D"/>
        </w:tc>
        <w:tc>
          <w:tcPr>
            <w:tcW w:w="2167" w:type="dxa"/>
          </w:tcPr>
          <w:p w14:paraId="53283DB4" w14:textId="51B45B7F" w:rsidR="005109F6" w:rsidRPr="005109F6" w:rsidRDefault="005109F6" w:rsidP="00F8015D">
            <w:r w:rsidRPr="005109F6">
              <w:t xml:space="preserve">Slide 4 </w:t>
            </w:r>
          </w:p>
        </w:tc>
        <w:tc>
          <w:tcPr>
            <w:tcW w:w="2276" w:type="dxa"/>
          </w:tcPr>
          <w:p w14:paraId="48530BAE" w14:textId="3C4D6913" w:rsidR="005109F6" w:rsidRPr="005109F6" w:rsidRDefault="005109F6" w:rsidP="00F8015D">
            <w:r w:rsidRPr="005109F6">
              <w:t>Content</w:t>
            </w:r>
          </w:p>
        </w:tc>
        <w:tc>
          <w:tcPr>
            <w:tcW w:w="2026" w:type="dxa"/>
          </w:tcPr>
          <w:p w14:paraId="377C744C" w14:textId="17E3E53B" w:rsidR="005109F6" w:rsidRPr="005109F6" w:rsidRDefault="005109F6" w:rsidP="00F8015D">
            <w:r w:rsidRPr="005109F6">
              <w:t>0.3</w:t>
            </w:r>
            <w:r w:rsidR="00836190">
              <w:t>5</w:t>
            </w:r>
          </w:p>
        </w:tc>
      </w:tr>
      <w:tr w:rsidR="005109F6" w:rsidRPr="005109F6" w14:paraId="4ADEC409" w14:textId="3C8666D8" w:rsidTr="005109F6">
        <w:tc>
          <w:tcPr>
            <w:tcW w:w="2547" w:type="dxa"/>
            <w:vMerge/>
          </w:tcPr>
          <w:p w14:paraId="66745E9A" w14:textId="77777777" w:rsidR="005109F6" w:rsidRPr="005109F6" w:rsidRDefault="005109F6" w:rsidP="00F8015D"/>
        </w:tc>
        <w:tc>
          <w:tcPr>
            <w:tcW w:w="2167" w:type="dxa"/>
          </w:tcPr>
          <w:p w14:paraId="195E1F2D" w14:textId="71E05AD0" w:rsidR="005109F6" w:rsidRPr="005109F6" w:rsidRDefault="005109F6" w:rsidP="00F8015D">
            <w:r w:rsidRPr="005109F6">
              <w:t xml:space="preserve">Slide 10 </w:t>
            </w:r>
          </w:p>
        </w:tc>
        <w:tc>
          <w:tcPr>
            <w:tcW w:w="2276" w:type="dxa"/>
          </w:tcPr>
          <w:p w14:paraId="0C464550" w14:textId="04F50AAA" w:rsidR="005109F6" w:rsidRPr="005109F6" w:rsidRDefault="005109F6" w:rsidP="00F8015D">
            <w:r w:rsidRPr="005109F6">
              <w:t>Problem</w:t>
            </w:r>
          </w:p>
        </w:tc>
        <w:tc>
          <w:tcPr>
            <w:tcW w:w="2026" w:type="dxa"/>
          </w:tcPr>
          <w:p w14:paraId="0B244124" w14:textId="6B86343D" w:rsidR="005109F6" w:rsidRPr="005109F6" w:rsidRDefault="005109F6" w:rsidP="00F8015D">
            <w:r w:rsidRPr="005109F6">
              <w:t>0.1</w:t>
            </w:r>
            <w:r w:rsidR="00836190">
              <w:t>8</w:t>
            </w:r>
          </w:p>
        </w:tc>
      </w:tr>
    </w:tbl>
    <w:p w14:paraId="224113E6" w14:textId="7FA03D60" w:rsidR="00D95C6A" w:rsidRDefault="008C2335" w:rsidP="00FD5229">
      <w:pPr>
        <w:rPr>
          <w:b/>
          <w:bCs/>
        </w:rPr>
      </w:pPr>
      <w:r w:rsidRPr="008C2335">
        <w:rPr>
          <w:b/>
          <w:bCs/>
          <w:noProof/>
        </w:rPr>
        <w:drawing>
          <wp:inline distT="0" distB="0" distL="0" distR="0" wp14:anchorId="75C4915A" wp14:editId="0366C1FB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899A" w14:textId="25410BD3" w:rsidR="009A6579" w:rsidRDefault="00F33130" w:rsidP="00FD5229">
      <w:r>
        <w:t xml:space="preserve">The algorithm also </w:t>
      </w:r>
      <w:r w:rsidR="00D51773">
        <w:t>produces a decision tree (shown above). The decision tree contains nodes which are represented by the round shapes with slide numbers, in this case slides 5 and 10</w:t>
      </w:r>
      <w:r w:rsidR="00E10E07">
        <w:t xml:space="preserve">, </w:t>
      </w:r>
      <w:r w:rsidR="00D51773">
        <w:t xml:space="preserve">as well as leaves which are represented by the rectangular boxes with </w:t>
      </w:r>
      <w:r w:rsidR="009A6579">
        <w:t>the outcome of the last problem in the module</w:t>
      </w:r>
      <w:r w:rsidR="00D51773">
        <w:t xml:space="preserve">, in this case, pass and no submission. </w:t>
      </w:r>
      <w:r w:rsidR="009A6579">
        <w:t xml:space="preserve">The edges represent values that the nodes take. </w:t>
      </w:r>
    </w:p>
    <w:p w14:paraId="08950B1D" w14:textId="475AB3D9" w:rsidR="009A6579" w:rsidRDefault="009A6579" w:rsidP="00FD5229">
      <w:r>
        <w:t xml:space="preserve">For instance, starting from the top node (slide 5), if the student passes slide 5, it follows the leftmost edge down to the pass leaf. This means that if a student passes slide 5, according to the algorithm, it will </w:t>
      </w:r>
      <w:r w:rsidR="00BE3B96">
        <w:t xml:space="preserve">pass the last problem slide (i.e. be classified as a pass). </w:t>
      </w:r>
    </w:p>
    <w:p w14:paraId="3685BA3A" w14:textId="7A56655E" w:rsidR="00F06EAE" w:rsidRPr="00E10E07" w:rsidRDefault="00BE3B96" w:rsidP="00FD5229">
      <w:r>
        <w:t xml:space="preserve">The numbers at the right end of each leaf </w:t>
      </w:r>
      <w:r w:rsidR="00D5577F">
        <w:t>represent the number of students that followed the path, followed by the number of students that were misclassified (or went down the wrong path). For instance, Pass (3520.0/ 570.0) means that 3520 students took the left most edge and passed slide 5, and 570.0 were misclassified (i.e. not supposed to be classified as having passed the last problem)</w:t>
      </w:r>
      <w:r w:rsidR="00EB3AA6">
        <w:t xml:space="preserve">. </w:t>
      </w:r>
      <w:r w:rsidR="003C74C0">
        <w:rPr>
          <w:lang w:val="en-US"/>
        </w:rPr>
        <w:t>1</w:t>
      </w:r>
      <w:r w:rsidR="008A4F31">
        <w:t>s</w:t>
      </w:r>
    </w:p>
    <w:p w14:paraId="0541BFF1" w14:textId="3257BBFC" w:rsidR="00CC0A87" w:rsidRPr="00120BCB" w:rsidRDefault="00120BCB" w:rsidP="00FD5229">
      <w:pPr>
        <w:rPr>
          <w:b/>
          <w:bCs/>
        </w:rPr>
      </w:pPr>
      <w:r w:rsidRPr="00120BCB">
        <w:rPr>
          <w:b/>
          <w:bCs/>
        </w:rPr>
        <w:lastRenderedPageBreak/>
        <w:t>w</w:t>
      </w:r>
      <w:r w:rsidR="00CC0A87" w:rsidRPr="00120BCB">
        <w:rPr>
          <w:b/>
          <w:bCs/>
        </w:rPr>
        <w:t>1p2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120BCB" w14:paraId="37513A28" w14:textId="77777777" w:rsidTr="00255FE2">
        <w:tc>
          <w:tcPr>
            <w:tcW w:w="2547" w:type="dxa"/>
            <w:vMerge w:val="restart"/>
          </w:tcPr>
          <w:p w14:paraId="6C826DDB" w14:textId="77777777" w:rsidR="00120BCB" w:rsidRDefault="00120BCB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62BD6178" w14:textId="77777777" w:rsidR="00120BCB" w:rsidRDefault="00120BCB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16511CA0" w14:textId="77777777" w:rsidR="00120BCB" w:rsidRDefault="00120BCB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40C3EC68" w14:textId="77777777" w:rsidR="00120BCB" w:rsidRDefault="00120BCB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120BCB" w:rsidRPr="005109F6" w14:paraId="121ACF0E" w14:textId="77777777" w:rsidTr="00255FE2">
        <w:tc>
          <w:tcPr>
            <w:tcW w:w="2547" w:type="dxa"/>
            <w:vMerge/>
          </w:tcPr>
          <w:p w14:paraId="4230EB58" w14:textId="77777777" w:rsidR="00120BCB" w:rsidRPr="005109F6" w:rsidRDefault="00120BCB" w:rsidP="00255FE2"/>
        </w:tc>
        <w:tc>
          <w:tcPr>
            <w:tcW w:w="2167" w:type="dxa"/>
          </w:tcPr>
          <w:p w14:paraId="69C16E80" w14:textId="50CC006F" w:rsidR="00120BCB" w:rsidRPr="005109F6" w:rsidRDefault="00120BCB" w:rsidP="00255FE2">
            <w:r w:rsidRPr="005109F6">
              <w:t xml:space="preserve">Slide </w:t>
            </w:r>
            <w:r w:rsidR="00836190">
              <w:t>6</w:t>
            </w:r>
          </w:p>
        </w:tc>
        <w:tc>
          <w:tcPr>
            <w:tcW w:w="2276" w:type="dxa"/>
          </w:tcPr>
          <w:p w14:paraId="3CB9150B" w14:textId="77777777" w:rsidR="00120BCB" w:rsidRPr="005109F6" w:rsidRDefault="00120BCB" w:rsidP="00255FE2">
            <w:r w:rsidRPr="005109F6">
              <w:t>Problem</w:t>
            </w:r>
          </w:p>
        </w:tc>
        <w:tc>
          <w:tcPr>
            <w:tcW w:w="2026" w:type="dxa"/>
          </w:tcPr>
          <w:p w14:paraId="23691A18" w14:textId="482465F8" w:rsidR="00120BCB" w:rsidRPr="005109F6" w:rsidRDefault="00120BCB" w:rsidP="00255FE2">
            <w:r w:rsidRPr="005109F6">
              <w:t>0.</w:t>
            </w:r>
            <w:r w:rsidR="00D135C7">
              <w:t>32</w:t>
            </w:r>
          </w:p>
        </w:tc>
      </w:tr>
      <w:tr w:rsidR="00120BCB" w:rsidRPr="005109F6" w14:paraId="5DA78F3E" w14:textId="77777777" w:rsidTr="00255FE2">
        <w:tc>
          <w:tcPr>
            <w:tcW w:w="2547" w:type="dxa"/>
            <w:vMerge/>
          </w:tcPr>
          <w:p w14:paraId="298618BD" w14:textId="77777777" w:rsidR="00120BCB" w:rsidRPr="005109F6" w:rsidRDefault="00120BCB" w:rsidP="00255FE2"/>
        </w:tc>
        <w:tc>
          <w:tcPr>
            <w:tcW w:w="2167" w:type="dxa"/>
          </w:tcPr>
          <w:p w14:paraId="186FDD89" w14:textId="7E600907" w:rsidR="00120BCB" w:rsidRPr="005109F6" w:rsidRDefault="00120BCB" w:rsidP="00255FE2">
            <w:r w:rsidRPr="005109F6">
              <w:t xml:space="preserve">Slide </w:t>
            </w:r>
            <w:r w:rsidR="003B6E3D">
              <w:t>5</w:t>
            </w:r>
          </w:p>
        </w:tc>
        <w:tc>
          <w:tcPr>
            <w:tcW w:w="2276" w:type="dxa"/>
          </w:tcPr>
          <w:p w14:paraId="16928034" w14:textId="3E997F70" w:rsidR="00120BCB" w:rsidRPr="005109F6" w:rsidRDefault="003B6E3D" w:rsidP="00255FE2">
            <w:r>
              <w:t>Problem</w:t>
            </w:r>
          </w:p>
        </w:tc>
        <w:tc>
          <w:tcPr>
            <w:tcW w:w="2026" w:type="dxa"/>
          </w:tcPr>
          <w:p w14:paraId="0D4CFD8C" w14:textId="6E06B482" w:rsidR="00120BCB" w:rsidRPr="005109F6" w:rsidRDefault="00120BCB" w:rsidP="00255FE2">
            <w:r w:rsidRPr="005109F6">
              <w:t>0.</w:t>
            </w:r>
            <w:r w:rsidR="00D135C7">
              <w:t>27</w:t>
            </w:r>
          </w:p>
        </w:tc>
      </w:tr>
      <w:tr w:rsidR="00120BCB" w:rsidRPr="005109F6" w14:paraId="4E1DE4F8" w14:textId="77777777" w:rsidTr="00255FE2">
        <w:tc>
          <w:tcPr>
            <w:tcW w:w="2547" w:type="dxa"/>
            <w:vMerge/>
          </w:tcPr>
          <w:p w14:paraId="002F1DE3" w14:textId="77777777" w:rsidR="00120BCB" w:rsidRPr="005109F6" w:rsidRDefault="00120BCB" w:rsidP="00255FE2"/>
        </w:tc>
        <w:tc>
          <w:tcPr>
            <w:tcW w:w="2167" w:type="dxa"/>
          </w:tcPr>
          <w:p w14:paraId="2A9A3135" w14:textId="77777777" w:rsidR="00120BCB" w:rsidRPr="005109F6" w:rsidRDefault="00120BCB" w:rsidP="00255FE2">
            <w:r w:rsidRPr="005109F6">
              <w:t xml:space="preserve">Slide 10 </w:t>
            </w:r>
          </w:p>
        </w:tc>
        <w:tc>
          <w:tcPr>
            <w:tcW w:w="2276" w:type="dxa"/>
          </w:tcPr>
          <w:p w14:paraId="785E8A61" w14:textId="07800F93" w:rsidR="00120BCB" w:rsidRPr="005109F6" w:rsidRDefault="003B6E3D" w:rsidP="00255FE2">
            <w:r>
              <w:t>Content</w:t>
            </w:r>
          </w:p>
        </w:tc>
        <w:tc>
          <w:tcPr>
            <w:tcW w:w="2026" w:type="dxa"/>
          </w:tcPr>
          <w:p w14:paraId="5DEFA871" w14:textId="17B855EC" w:rsidR="00120BCB" w:rsidRPr="005109F6" w:rsidRDefault="00120BCB" w:rsidP="00255FE2">
            <w:r w:rsidRPr="005109F6">
              <w:t>0.</w:t>
            </w:r>
            <w:r w:rsidR="00D135C7">
              <w:t>06</w:t>
            </w:r>
          </w:p>
        </w:tc>
      </w:tr>
    </w:tbl>
    <w:p w14:paraId="62EDC12E" w14:textId="36577AB1" w:rsidR="00CC0A87" w:rsidRDefault="00CC0A87" w:rsidP="00FD5229"/>
    <w:p w14:paraId="4BF22CBF" w14:textId="6016B5EE" w:rsidR="00B92CEB" w:rsidRPr="00264459" w:rsidRDefault="00C64D57" w:rsidP="00FD5229">
      <w:r w:rsidRPr="00C64D57">
        <w:rPr>
          <w:noProof/>
        </w:rPr>
        <w:drawing>
          <wp:inline distT="0" distB="0" distL="0" distR="0" wp14:anchorId="6839B94E" wp14:editId="18052876">
            <wp:extent cx="5731510" cy="233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322D" w14:textId="617C439A" w:rsidR="00CC0A87" w:rsidRPr="00541190" w:rsidRDefault="003B6E3D" w:rsidP="00FD5229">
      <w:pPr>
        <w:rPr>
          <w:b/>
          <w:bCs/>
        </w:rPr>
      </w:pPr>
      <w:r w:rsidRPr="00541190">
        <w:rPr>
          <w:b/>
          <w:bCs/>
        </w:rPr>
        <w:t>w</w:t>
      </w:r>
      <w:r w:rsidR="00CC0A87" w:rsidRPr="00541190">
        <w:rPr>
          <w:b/>
          <w:bCs/>
        </w:rPr>
        <w:t>2p1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3B6E3D" w14:paraId="41C60DE7" w14:textId="77777777" w:rsidTr="00255FE2">
        <w:tc>
          <w:tcPr>
            <w:tcW w:w="2547" w:type="dxa"/>
            <w:vMerge w:val="restart"/>
          </w:tcPr>
          <w:p w14:paraId="79D682D9" w14:textId="77777777" w:rsidR="003B6E3D" w:rsidRDefault="003B6E3D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3566B525" w14:textId="77777777" w:rsidR="003B6E3D" w:rsidRDefault="003B6E3D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40401F16" w14:textId="77777777" w:rsidR="003B6E3D" w:rsidRDefault="003B6E3D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76F5763E" w14:textId="77777777" w:rsidR="003B6E3D" w:rsidRDefault="003B6E3D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3B6E3D" w:rsidRPr="005109F6" w14:paraId="77C3880F" w14:textId="77777777" w:rsidTr="00255FE2">
        <w:tc>
          <w:tcPr>
            <w:tcW w:w="2547" w:type="dxa"/>
            <w:vMerge/>
          </w:tcPr>
          <w:p w14:paraId="6610279D" w14:textId="77777777" w:rsidR="003B6E3D" w:rsidRPr="005109F6" w:rsidRDefault="003B6E3D" w:rsidP="00255FE2"/>
        </w:tc>
        <w:tc>
          <w:tcPr>
            <w:tcW w:w="2167" w:type="dxa"/>
          </w:tcPr>
          <w:p w14:paraId="14CCA3EE" w14:textId="740FBBFB" w:rsidR="003B6E3D" w:rsidRPr="005109F6" w:rsidRDefault="003B6E3D" w:rsidP="00255FE2">
            <w:r w:rsidRPr="005109F6">
              <w:t xml:space="preserve">Slide </w:t>
            </w:r>
            <w:r w:rsidR="001D3422">
              <w:t>4</w:t>
            </w:r>
          </w:p>
        </w:tc>
        <w:tc>
          <w:tcPr>
            <w:tcW w:w="2276" w:type="dxa"/>
          </w:tcPr>
          <w:p w14:paraId="09B99889" w14:textId="77777777" w:rsidR="003B6E3D" w:rsidRPr="005109F6" w:rsidRDefault="003B6E3D" w:rsidP="00255FE2">
            <w:r w:rsidRPr="005109F6">
              <w:t>Problem</w:t>
            </w:r>
          </w:p>
        </w:tc>
        <w:tc>
          <w:tcPr>
            <w:tcW w:w="2026" w:type="dxa"/>
          </w:tcPr>
          <w:p w14:paraId="301D86A7" w14:textId="322EF3B5" w:rsidR="003B6E3D" w:rsidRPr="005109F6" w:rsidRDefault="003B6E3D" w:rsidP="00255FE2">
            <w:r w:rsidRPr="005109F6">
              <w:t>0.</w:t>
            </w:r>
            <w:r>
              <w:t>3</w:t>
            </w:r>
            <w:r w:rsidR="00471A61">
              <w:t>9</w:t>
            </w:r>
          </w:p>
        </w:tc>
      </w:tr>
      <w:tr w:rsidR="003B6E3D" w:rsidRPr="005109F6" w14:paraId="660FE166" w14:textId="77777777" w:rsidTr="00255FE2">
        <w:tc>
          <w:tcPr>
            <w:tcW w:w="2547" w:type="dxa"/>
            <w:vMerge/>
          </w:tcPr>
          <w:p w14:paraId="2347AE06" w14:textId="77777777" w:rsidR="003B6E3D" w:rsidRPr="005109F6" w:rsidRDefault="003B6E3D" w:rsidP="00255FE2"/>
        </w:tc>
        <w:tc>
          <w:tcPr>
            <w:tcW w:w="2167" w:type="dxa"/>
          </w:tcPr>
          <w:p w14:paraId="0FEBD85A" w14:textId="3E8F4DD1" w:rsidR="003B6E3D" w:rsidRPr="005109F6" w:rsidRDefault="003B6E3D" w:rsidP="00255FE2">
            <w:r w:rsidRPr="005109F6">
              <w:t xml:space="preserve">Slide </w:t>
            </w:r>
            <w:r w:rsidR="001D3422">
              <w:t>3</w:t>
            </w:r>
          </w:p>
        </w:tc>
        <w:tc>
          <w:tcPr>
            <w:tcW w:w="2276" w:type="dxa"/>
          </w:tcPr>
          <w:p w14:paraId="65D7A2B3" w14:textId="76560FB9" w:rsidR="003B6E3D" w:rsidRPr="005109F6" w:rsidRDefault="007C7057" w:rsidP="00255FE2">
            <w:r>
              <w:t>Problem</w:t>
            </w:r>
          </w:p>
        </w:tc>
        <w:tc>
          <w:tcPr>
            <w:tcW w:w="2026" w:type="dxa"/>
          </w:tcPr>
          <w:p w14:paraId="1C899B19" w14:textId="6C2A6B15" w:rsidR="003B6E3D" w:rsidRPr="005109F6" w:rsidRDefault="003B6E3D" w:rsidP="00255FE2">
            <w:r w:rsidRPr="005109F6">
              <w:t>0.</w:t>
            </w:r>
            <w:r w:rsidR="00471A61">
              <w:t>31</w:t>
            </w:r>
          </w:p>
        </w:tc>
      </w:tr>
      <w:tr w:rsidR="003B6E3D" w:rsidRPr="005109F6" w14:paraId="7C0E3DA0" w14:textId="77777777" w:rsidTr="00255FE2">
        <w:tc>
          <w:tcPr>
            <w:tcW w:w="2547" w:type="dxa"/>
            <w:vMerge/>
          </w:tcPr>
          <w:p w14:paraId="0A4705A9" w14:textId="77777777" w:rsidR="003B6E3D" w:rsidRPr="005109F6" w:rsidRDefault="003B6E3D" w:rsidP="00255FE2"/>
        </w:tc>
        <w:tc>
          <w:tcPr>
            <w:tcW w:w="2167" w:type="dxa"/>
          </w:tcPr>
          <w:p w14:paraId="61B0E4AE" w14:textId="321836D4" w:rsidR="003B6E3D" w:rsidRPr="005109F6" w:rsidRDefault="003B6E3D" w:rsidP="00255FE2">
            <w:r w:rsidRPr="005109F6">
              <w:t xml:space="preserve">Slide </w:t>
            </w:r>
            <w:r w:rsidR="001D3422">
              <w:t>6</w:t>
            </w:r>
          </w:p>
        </w:tc>
        <w:tc>
          <w:tcPr>
            <w:tcW w:w="2276" w:type="dxa"/>
          </w:tcPr>
          <w:p w14:paraId="5A41E191" w14:textId="74758D2A" w:rsidR="003B6E3D" w:rsidRPr="005109F6" w:rsidRDefault="007C7057" w:rsidP="00255FE2">
            <w:r>
              <w:t>Content</w:t>
            </w:r>
          </w:p>
        </w:tc>
        <w:tc>
          <w:tcPr>
            <w:tcW w:w="2026" w:type="dxa"/>
          </w:tcPr>
          <w:p w14:paraId="2C776945" w14:textId="671A850A" w:rsidR="003B6E3D" w:rsidRPr="005109F6" w:rsidRDefault="003B6E3D" w:rsidP="00255FE2">
            <w:r w:rsidRPr="005109F6">
              <w:t>0.</w:t>
            </w:r>
            <w:r>
              <w:t>0</w:t>
            </w:r>
            <w:r w:rsidR="00471A61">
              <w:t>9</w:t>
            </w:r>
          </w:p>
        </w:tc>
      </w:tr>
    </w:tbl>
    <w:p w14:paraId="6D0DABCD" w14:textId="78378454" w:rsidR="00CC0A87" w:rsidRDefault="00CC0A87" w:rsidP="00FD5229"/>
    <w:p w14:paraId="04DC72F8" w14:textId="52148920" w:rsidR="009E1FAD" w:rsidRDefault="0056368F" w:rsidP="00FD5229">
      <w:r w:rsidRPr="0056368F">
        <w:rPr>
          <w:noProof/>
        </w:rPr>
        <w:drawing>
          <wp:inline distT="0" distB="0" distL="0" distR="0" wp14:anchorId="78DD697D" wp14:editId="2D6994F2">
            <wp:extent cx="5731510" cy="2287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0C8" w14:textId="624E4380" w:rsidR="008C2335" w:rsidRDefault="008C2335" w:rsidP="00FD5229"/>
    <w:p w14:paraId="6F806FBF" w14:textId="0D39BA9B" w:rsidR="00E10E07" w:rsidRDefault="00E10E07" w:rsidP="00FD5229"/>
    <w:p w14:paraId="7AB88314" w14:textId="13898E01" w:rsidR="00E10E07" w:rsidRDefault="00E10E07" w:rsidP="00FD5229"/>
    <w:p w14:paraId="1F197A08" w14:textId="77777777" w:rsidR="00E10E07" w:rsidRDefault="00E10E07" w:rsidP="00FD5229"/>
    <w:p w14:paraId="53283950" w14:textId="77777777" w:rsidR="00E10E07" w:rsidRDefault="00E10E07" w:rsidP="00FD5229"/>
    <w:p w14:paraId="3ECF4D95" w14:textId="562E17C5" w:rsidR="00CC0A87" w:rsidRPr="00541190" w:rsidRDefault="00541190" w:rsidP="00FD5229">
      <w:pPr>
        <w:rPr>
          <w:b/>
          <w:bCs/>
        </w:rPr>
      </w:pPr>
      <w:r>
        <w:rPr>
          <w:b/>
          <w:bCs/>
        </w:rPr>
        <w:lastRenderedPageBreak/>
        <w:t>w</w:t>
      </w:r>
      <w:r w:rsidR="00CC0A87" w:rsidRPr="00541190">
        <w:rPr>
          <w:b/>
          <w:bCs/>
        </w:rPr>
        <w:t>2p2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F37E3E" w14:paraId="03E64729" w14:textId="77777777" w:rsidTr="00255FE2">
        <w:tc>
          <w:tcPr>
            <w:tcW w:w="2547" w:type="dxa"/>
            <w:vMerge w:val="restart"/>
          </w:tcPr>
          <w:p w14:paraId="23CB25EE" w14:textId="77777777" w:rsidR="00F37E3E" w:rsidRDefault="00F37E3E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437AE0FF" w14:textId="77777777" w:rsidR="00F37E3E" w:rsidRDefault="00F37E3E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5C165FB1" w14:textId="77777777" w:rsidR="00F37E3E" w:rsidRDefault="00F37E3E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6161E6F6" w14:textId="77777777" w:rsidR="00F37E3E" w:rsidRDefault="00F37E3E" w:rsidP="00255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F37E3E" w:rsidRPr="005109F6" w14:paraId="6DC5BEA3" w14:textId="77777777" w:rsidTr="00255FE2">
        <w:tc>
          <w:tcPr>
            <w:tcW w:w="2547" w:type="dxa"/>
            <w:vMerge/>
          </w:tcPr>
          <w:p w14:paraId="34449090" w14:textId="77777777" w:rsidR="00F37E3E" w:rsidRPr="005109F6" w:rsidRDefault="00F37E3E" w:rsidP="00255FE2"/>
        </w:tc>
        <w:tc>
          <w:tcPr>
            <w:tcW w:w="2167" w:type="dxa"/>
          </w:tcPr>
          <w:p w14:paraId="456AC5A5" w14:textId="1D8F3CDE" w:rsidR="00F37E3E" w:rsidRPr="005109F6" w:rsidRDefault="00F37E3E" w:rsidP="00255FE2">
            <w:r w:rsidRPr="005109F6">
              <w:t xml:space="preserve">Slide </w:t>
            </w:r>
            <w:r>
              <w:t>4</w:t>
            </w:r>
          </w:p>
        </w:tc>
        <w:tc>
          <w:tcPr>
            <w:tcW w:w="2276" w:type="dxa"/>
          </w:tcPr>
          <w:p w14:paraId="2C2D22E9" w14:textId="77777777" w:rsidR="00F37E3E" w:rsidRPr="005109F6" w:rsidRDefault="00F37E3E" w:rsidP="00255FE2">
            <w:r w:rsidRPr="005109F6">
              <w:t>Problem</w:t>
            </w:r>
          </w:p>
        </w:tc>
        <w:tc>
          <w:tcPr>
            <w:tcW w:w="2026" w:type="dxa"/>
          </w:tcPr>
          <w:p w14:paraId="5AA1018F" w14:textId="6FE45716" w:rsidR="00F37E3E" w:rsidRPr="005109F6" w:rsidRDefault="00F37E3E" w:rsidP="00255FE2">
            <w:r w:rsidRPr="005109F6">
              <w:t>0.</w:t>
            </w:r>
            <w:r w:rsidR="003176BA">
              <w:t>42</w:t>
            </w:r>
          </w:p>
        </w:tc>
      </w:tr>
      <w:tr w:rsidR="00F37E3E" w:rsidRPr="005109F6" w14:paraId="02C816AF" w14:textId="77777777" w:rsidTr="00255FE2">
        <w:tc>
          <w:tcPr>
            <w:tcW w:w="2547" w:type="dxa"/>
            <w:vMerge/>
          </w:tcPr>
          <w:p w14:paraId="562F5E70" w14:textId="77777777" w:rsidR="00F37E3E" w:rsidRPr="005109F6" w:rsidRDefault="00F37E3E" w:rsidP="00255FE2"/>
        </w:tc>
        <w:tc>
          <w:tcPr>
            <w:tcW w:w="2167" w:type="dxa"/>
          </w:tcPr>
          <w:p w14:paraId="7246C5D4" w14:textId="072B87BB" w:rsidR="00F37E3E" w:rsidRPr="005109F6" w:rsidRDefault="00F37E3E" w:rsidP="00255FE2">
            <w:r w:rsidRPr="005109F6">
              <w:t xml:space="preserve">Slide </w:t>
            </w:r>
            <w:r>
              <w:t>3</w:t>
            </w:r>
          </w:p>
        </w:tc>
        <w:tc>
          <w:tcPr>
            <w:tcW w:w="2276" w:type="dxa"/>
          </w:tcPr>
          <w:p w14:paraId="2020395F" w14:textId="77777777" w:rsidR="00F37E3E" w:rsidRPr="005109F6" w:rsidRDefault="00F37E3E" w:rsidP="00255FE2">
            <w:r>
              <w:t>Problem</w:t>
            </w:r>
          </w:p>
        </w:tc>
        <w:tc>
          <w:tcPr>
            <w:tcW w:w="2026" w:type="dxa"/>
          </w:tcPr>
          <w:p w14:paraId="0F45C5F6" w14:textId="2ECEC8BF" w:rsidR="00F37E3E" w:rsidRPr="005109F6" w:rsidRDefault="00F37E3E" w:rsidP="00255FE2">
            <w:r w:rsidRPr="005109F6">
              <w:t>0.</w:t>
            </w:r>
            <w:r>
              <w:t>3</w:t>
            </w:r>
            <w:r w:rsidR="003176BA">
              <w:t>8</w:t>
            </w:r>
          </w:p>
        </w:tc>
      </w:tr>
      <w:tr w:rsidR="00F37E3E" w:rsidRPr="005109F6" w14:paraId="5D39F559" w14:textId="77777777" w:rsidTr="00255FE2">
        <w:tc>
          <w:tcPr>
            <w:tcW w:w="2547" w:type="dxa"/>
            <w:vMerge/>
          </w:tcPr>
          <w:p w14:paraId="511AE069" w14:textId="77777777" w:rsidR="00F37E3E" w:rsidRPr="005109F6" w:rsidRDefault="00F37E3E" w:rsidP="00255FE2"/>
        </w:tc>
        <w:tc>
          <w:tcPr>
            <w:tcW w:w="2167" w:type="dxa"/>
          </w:tcPr>
          <w:p w14:paraId="0F1FF5C4" w14:textId="2D62A027" w:rsidR="00F37E3E" w:rsidRPr="005109F6" w:rsidRDefault="00F37E3E" w:rsidP="00255FE2">
            <w:r w:rsidRPr="005109F6">
              <w:t xml:space="preserve">Slide </w:t>
            </w:r>
            <w:r w:rsidR="004A3169">
              <w:t>8</w:t>
            </w:r>
          </w:p>
        </w:tc>
        <w:tc>
          <w:tcPr>
            <w:tcW w:w="2276" w:type="dxa"/>
          </w:tcPr>
          <w:p w14:paraId="58240D9C" w14:textId="77777777" w:rsidR="00F37E3E" w:rsidRPr="005109F6" w:rsidRDefault="00F37E3E" w:rsidP="00255FE2">
            <w:r>
              <w:t>Content</w:t>
            </w:r>
          </w:p>
        </w:tc>
        <w:tc>
          <w:tcPr>
            <w:tcW w:w="2026" w:type="dxa"/>
          </w:tcPr>
          <w:p w14:paraId="7A2AF65B" w14:textId="43D49798" w:rsidR="00F37E3E" w:rsidRPr="005109F6" w:rsidRDefault="00F37E3E" w:rsidP="00255FE2">
            <w:r w:rsidRPr="005109F6">
              <w:t>0.</w:t>
            </w:r>
            <w:r>
              <w:t>0</w:t>
            </w:r>
            <w:r w:rsidR="003176BA">
              <w:t>7</w:t>
            </w:r>
          </w:p>
        </w:tc>
      </w:tr>
    </w:tbl>
    <w:p w14:paraId="64B1DF9B" w14:textId="14595EB4" w:rsidR="0098504E" w:rsidRDefault="0098504E" w:rsidP="00F37E3E"/>
    <w:p w14:paraId="4392D351" w14:textId="045FED65" w:rsidR="002A6E11" w:rsidRDefault="00B57DEB" w:rsidP="00F37E3E">
      <w:r w:rsidRPr="00B57DEB">
        <w:rPr>
          <w:noProof/>
        </w:rPr>
        <w:drawing>
          <wp:inline distT="0" distB="0" distL="0" distR="0" wp14:anchorId="6F22DC35" wp14:editId="4E456F56">
            <wp:extent cx="5731510" cy="2661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7E87" w14:textId="258CAB3B" w:rsidR="002A6E11" w:rsidRDefault="002A6E11" w:rsidP="00F37E3E"/>
    <w:p w14:paraId="2091B407" w14:textId="10B42FDC" w:rsidR="002A6E11" w:rsidRDefault="002A6E11" w:rsidP="00F37E3E"/>
    <w:p w14:paraId="0664A5E6" w14:textId="77777777" w:rsidR="002A6E11" w:rsidRDefault="002A6E11" w:rsidP="00F37E3E"/>
    <w:p w14:paraId="7DB0A5EC" w14:textId="2F6B4B31" w:rsidR="00E507A8" w:rsidRDefault="00E507A8" w:rsidP="00BF3C33">
      <w:pPr>
        <w:rPr>
          <w:b/>
          <w:bCs/>
          <w:u w:val="single"/>
        </w:rPr>
      </w:pPr>
    </w:p>
    <w:p w14:paraId="423058D0" w14:textId="53CBFE60" w:rsidR="00E10E07" w:rsidRDefault="00E10E07" w:rsidP="00BF3C33">
      <w:pPr>
        <w:rPr>
          <w:b/>
          <w:bCs/>
          <w:u w:val="single"/>
        </w:rPr>
      </w:pPr>
    </w:p>
    <w:p w14:paraId="53EA8868" w14:textId="677FEE52" w:rsidR="00E10E07" w:rsidRDefault="00E10E07" w:rsidP="00BF3C33">
      <w:pPr>
        <w:rPr>
          <w:b/>
          <w:bCs/>
          <w:u w:val="single"/>
        </w:rPr>
      </w:pPr>
    </w:p>
    <w:p w14:paraId="31E6B940" w14:textId="7B5D9095" w:rsidR="00E10E07" w:rsidRDefault="00E10E07" w:rsidP="00BF3C33">
      <w:pPr>
        <w:rPr>
          <w:b/>
          <w:bCs/>
          <w:u w:val="single"/>
        </w:rPr>
      </w:pPr>
    </w:p>
    <w:p w14:paraId="4F809725" w14:textId="13333964" w:rsidR="00E10E07" w:rsidRDefault="00E10E07" w:rsidP="00BF3C33">
      <w:pPr>
        <w:rPr>
          <w:b/>
          <w:bCs/>
          <w:u w:val="single"/>
        </w:rPr>
      </w:pPr>
    </w:p>
    <w:p w14:paraId="2F2D67BA" w14:textId="7BF11F76" w:rsidR="00E10E07" w:rsidRDefault="00E10E07" w:rsidP="00BF3C33">
      <w:pPr>
        <w:rPr>
          <w:b/>
          <w:bCs/>
          <w:u w:val="single"/>
        </w:rPr>
      </w:pPr>
    </w:p>
    <w:p w14:paraId="6C50EA59" w14:textId="773B5B87" w:rsidR="00E10E07" w:rsidRDefault="00E10E07" w:rsidP="00BF3C33">
      <w:pPr>
        <w:rPr>
          <w:b/>
          <w:bCs/>
          <w:u w:val="single"/>
        </w:rPr>
      </w:pPr>
    </w:p>
    <w:p w14:paraId="3B334C58" w14:textId="3A04A103" w:rsidR="00E10E07" w:rsidRDefault="00E10E07" w:rsidP="00BF3C33">
      <w:pPr>
        <w:rPr>
          <w:b/>
          <w:bCs/>
          <w:u w:val="single"/>
        </w:rPr>
      </w:pPr>
    </w:p>
    <w:p w14:paraId="5EA1D025" w14:textId="00BB1667" w:rsidR="00E10E07" w:rsidRDefault="00E10E07" w:rsidP="00BF3C33">
      <w:pPr>
        <w:rPr>
          <w:b/>
          <w:bCs/>
          <w:u w:val="single"/>
        </w:rPr>
      </w:pPr>
    </w:p>
    <w:p w14:paraId="245723AB" w14:textId="3E001E14" w:rsidR="00E10E07" w:rsidRDefault="00E10E07" w:rsidP="00BF3C33">
      <w:pPr>
        <w:rPr>
          <w:b/>
          <w:bCs/>
          <w:u w:val="single"/>
        </w:rPr>
      </w:pPr>
    </w:p>
    <w:p w14:paraId="258ECB22" w14:textId="72139BAF" w:rsidR="00E10E07" w:rsidRDefault="00E10E07" w:rsidP="00BF3C33">
      <w:pPr>
        <w:rPr>
          <w:b/>
          <w:bCs/>
          <w:u w:val="single"/>
        </w:rPr>
      </w:pPr>
    </w:p>
    <w:p w14:paraId="75487B96" w14:textId="78BA22CC" w:rsidR="00E10E07" w:rsidRDefault="00E10E07" w:rsidP="00BF3C33">
      <w:pPr>
        <w:rPr>
          <w:b/>
          <w:bCs/>
          <w:u w:val="single"/>
        </w:rPr>
      </w:pPr>
    </w:p>
    <w:p w14:paraId="17D5EF50" w14:textId="054A85A4" w:rsidR="00E10E07" w:rsidRDefault="00E10E07" w:rsidP="00BF3C33">
      <w:pPr>
        <w:rPr>
          <w:b/>
          <w:bCs/>
          <w:u w:val="single"/>
        </w:rPr>
      </w:pPr>
    </w:p>
    <w:p w14:paraId="16F59330" w14:textId="77777777" w:rsidR="00E10E07" w:rsidRPr="00377060" w:rsidRDefault="00E10E07" w:rsidP="00BF3C33">
      <w:pPr>
        <w:rPr>
          <w:b/>
          <w:bCs/>
          <w:u w:val="single"/>
        </w:rPr>
      </w:pPr>
    </w:p>
    <w:p w14:paraId="2C1F6989" w14:textId="239A2C38" w:rsidR="003955E0" w:rsidRPr="00377060" w:rsidRDefault="003955E0" w:rsidP="00BF3C33">
      <w:pPr>
        <w:rPr>
          <w:b/>
          <w:bCs/>
          <w:u w:val="single"/>
        </w:rPr>
      </w:pPr>
      <w:r w:rsidRPr="00377060">
        <w:rPr>
          <w:b/>
          <w:bCs/>
          <w:u w:val="single"/>
        </w:rPr>
        <w:lastRenderedPageBreak/>
        <w:t xml:space="preserve">challenge-beginners-2018 </w:t>
      </w:r>
    </w:p>
    <w:p w14:paraId="6C9F2D25" w14:textId="4DACF75A" w:rsidR="003955E0" w:rsidRDefault="009C22C9" w:rsidP="00BF3C33">
      <w:pPr>
        <w:rPr>
          <w:b/>
          <w:bCs/>
        </w:rPr>
      </w:pPr>
      <w:r>
        <w:rPr>
          <w:b/>
          <w:bCs/>
        </w:rPr>
        <w:t>w1p2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7C38AA" w14:paraId="6F55387E" w14:textId="77777777" w:rsidTr="007C62EE">
        <w:tc>
          <w:tcPr>
            <w:tcW w:w="2547" w:type="dxa"/>
            <w:vMerge w:val="restart"/>
          </w:tcPr>
          <w:p w14:paraId="7D8B97EB" w14:textId="77777777" w:rsidR="007C38AA" w:rsidRDefault="007C38A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6F501FFC" w14:textId="77777777" w:rsidR="007C38AA" w:rsidRDefault="007C38A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6FE7EC12" w14:textId="77777777" w:rsidR="007C38AA" w:rsidRDefault="007C38A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2F58738A" w14:textId="77777777" w:rsidR="007C38AA" w:rsidRDefault="007C38A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7C38AA" w:rsidRPr="005109F6" w14:paraId="2A552600" w14:textId="77777777" w:rsidTr="007C62EE">
        <w:tc>
          <w:tcPr>
            <w:tcW w:w="2547" w:type="dxa"/>
            <w:vMerge/>
          </w:tcPr>
          <w:p w14:paraId="33651EEE" w14:textId="77777777" w:rsidR="007C38AA" w:rsidRPr="005109F6" w:rsidRDefault="007C38AA" w:rsidP="007C62EE"/>
        </w:tc>
        <w:tc>
          <w:tcPr>
            <w:tcW w:w="2167" w:type="dxa"/>
          </w:tcPr>
          <w:p w14:paraId="49604C54" w14:textId="5EAB2517" w:rsidR="007C38AA" w:rsidRPr="005109F6" w:rsidRDefault="007C38AA" w:rsidP="007C62EE">
            <w:r w:rsidRPr="005109F6">
              <w:t xml:space="preserve">Slide </w:t>
            </w:r>
            <w:r>
              <w:t>14</w:t>
            </w:r>
          </w:p>
        </w:tc>
        <w:tc>
          <w:tcPr>
            <w:tcW w:w="2276" w:type="dxa"/>
          </w:tcPr>
          <w:p w14:paraId="0E5D1161" w14:textId="77777777" w:rsidR="007C38AA" w:rsidRPr="005109F6" w:rsidRDefault="007C38AA" w:rsidP="007C62EE">
            <w:r>
              <w:t>Problem</w:t>
            </w:r>
          </w:p>
        </w:tc>
        <w:tc>
          <w:tcPr>
            <w:tcW w:w="2026" w:type="dxa"/>
          </w:tcPr>
          <w:p w14:paraId="23706811" w14:textId="4B6CBC58" w:rsidR="007C38AA" w:rsidRPr="005109F6" w:rsidRDefault="007C38AA" w:rsidP="007C62EE">
            <w:r w:rsidRPr="005109F6">
              <w:t>0.</w:t>
            </w:r>
            <w:r>
              <w:t>65</w:t>
            </w:r>
          </w:p>
        </w:tc>
      </w:tr>
      <w:tr w:rsidR="007C38AA" w:rsidRPr="005109F6" w14:paraId="23FC87B8" w14:textId="77777777" w:rsidTr="007C62EE">
        <w:tc>
          <w:tcPr>
            <w:tcW w:w="2547" w:type="dxa"/>
            <w:vMerge/>
          </w:tcPr>
          <w:p w14:paraId="1F9F8EF7" w14:textId="77777777" w:rsidR="007C38AA" w:rsidRPr="005109F6" w:rsidRDefault="007C38AA" w:rsidP="007C62EE"/>
        </w:tc>
        <w:tc>
          <w:tcPr>
            <w:tcW w:w="2167" w:type="dxa"/>
          </w:tcPr>
          <w:p w14:paraId="473C5FB7" w14:textId="27D8D7BB" w:rsidR="007C38AA" w:rsidRPr="005109F6" w:rsidRDefault="007C38AA" w:rsidP="007C62EE">
            <w:r w:rsidRPr="005109F6">
              <w:t xml:space="preserve">Slide </w:t>
            </w:r>
            <w:r>
              <w:t>7</w:t>
            </w:r>
          </w:p>
        </w:tc>
        <w:tc>
          <w:tcPr>
            <w:tcW w:w="2276" w:type="dxa"/>
          </w:tcPr>
          <w:p w14:paraId="7230BBFB" w14:textId="77777777" w:rsidR="007C38AA" w:rsidRPr="005109F6" w:rsidRDefault="007C38AA" w:rsidP="007C62EE">
            <w:r>
              <w:t>Problem</w:t>
            </w:r>
          </w:p>
        </w:tc>
        <w:tc>
          <w:tcPr>
            <w:tcW w:w="2026" w:type="dxa"/>
          </w:tcPr>
          <w:p w14:paraId="52A8777B" w14:textId="3C14DFCC" w:rsidR="007C38AA" w:rsidRPr="005109F6" w:rsidRDefault="007C38AA" w:rsidP="007C62EE">
            <w:r w:rsidRPr="005109F6">
              <w:t>0.</w:t>
            </w:r>
            <w:r>
              <w:t>45</w:t>
            </w:r>
          </w:p>
        </w:tc>
      </w:tr>
      <w:tr w:rsidR="007C38AA" w:rsidRPr="005109F6" w14:paraId="602AC2D2" w14:textId="77777777" w:rsidTr="007C62EE">
        <w:tc>
          <w:tcPr>
            <w:tcW w:w="2547" w:type="dxa"/>
            <w:vMerge/>
          </w:tcPr>
          <w:p w14:paraId="29EF761C" w14:textId="77777777" w:rsidR="007C38AA" w:rsidRPr="005109F6" w:rsidRDefault="007C38AA" w:rsidP="007C62EE"/>
        </w:tc>
        <w:tc>
          <w:tcPr>
            <w:tcW w:w="2167" w:type="dxa"/>
          </w:tcPr>
          <w:p w14:paraId="6292E8F6" w14:textId="5028317C" w:rsidR="007C38AA" w:rsidRPr="005109F6" w:rsidRDefault="007C38AA" w:rsidP="007C62EE">
            <w:r w:rsidRPr="005109F6">
              <w:t xml:space="preserve">Slide </w:t>
            </w:r>
            <w:r>
              <w:t>1</w:t>
            </w:r>
          </w:p>
        </w:tc>
        <w:tc>
          <w:tcPr>
            <w:tcW w:w="2276" w:type="dxa"/>
          </w:tcPr>
          <w:p w14:paraId="39000893" w14:textId="77777777" w:rsidR="007C38AA" w:rsidRPr="005109F6" w:rsidRDefault="007C38AA" w:rsidP="007C62EE"/>
        </w:tc>
        <w:tc>
          <w:tcPr>
            <w:tcW w:w="2026" w:type="dxa"/>
          </w:tcPr>
          <w:p w14:paraId="5155B5C2" w14:textId="7896F85B" w:rsidR="007C38AA" w:rsidRPr="005109F6" w:rsidRDefault="007C38AA" w:rsidP="007C62EE">
            <w:r w:rsidRPr="005109F6">
              <w:t>0.</w:t>
            </w:r>
            <w:r>
              <w:t>31</w:t>
            </w:r>
          </w:p>
        </w:tc>
      </w:tr>
    </w:tbl>
    <w:p w14:paraId="7F9A26CF" w14:textId="57CFE1B6" w:rsidR="002A6E11" w:rsidRDefault="002A6E11" w:rsidP="00BF3C33">
      <w:pPr>
        <w:rPr>
          <w:b/>
          <w:bCs/>
        </w:rPr>
      </w:pPr>
    </w:p>
    <w:p w14:paraId="7782105D" w14:textId="103DC06E" w:rsidR="002A6E11" w:rsidRDefault="00C73ED9" w:rsidP="00BF3C33">
      <w:pPr>
        <w:rPr>
          <w:b/>
          <w:bCs/>
        </w:rPr>
      </w:pPr>
      <w:r w:rsidRPr="00C73ED9">
        <w:rPr>
          <w:b/>
          <w:bCs/>
          <w:noProof/>
        </w:rPr>
        <w:drawing>
          <wp:inline distT="0" distB="0" distL="0" distR="0" wp14:anchorId="5A6D1D09" wp14:editId="7F202BD0">
            <wp:extent cx="5731510" cy="2693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25FF" w14:textId="0A204DE7" w:rsidR="009C22C9" w:rsidRDefault="009C22C9" w:rsidP="00BF3C33">
      <w:pPr>
        <w:rPr>
          <w:b/>
          <w:bCs/>
        </w:rPr>
      </w:pPr>
      <w:r>
        <w:rPr>
          <w:b/>
          <w:bCs/>
        </w:rPr>
        <w:t>w2p1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28D27110" w14:textId="77777777" w:rsidTr="007C62EE">
        <w:tc>
          <w:tcPr>
            <w:tcW w:w="2547" w:type="dxa"/>
            <w:vMerge w:val="restart"/>
          </w:tcPr>
          <w:p w14:paraId="4553BA90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3828ED32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15206A90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17A4D029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0AB4AA2E" w14:textId="77777777" w:rsidTr="007C62EE">
        <w:tc>
          <w:tcPr>
            <w:tcW w:w="2547" w:type="dxa"/>
            <w:vMerge/>
          </w:tcPr>
          <w:p w14:paraId="2C48472F" w14:textId="77777777" w:rsidR="00D77586" w:rsidRPr="005109F6" w:rsidRDefault="00D77586" w:rsidP="007C62EE"/>
        </w:tc>
        <w:tc>
          <w:tcPr>
            <w:tcW w:w="2167" w:type="dxa"/>
          </w:tcPr>
          <w:p w14:paraId="6BDF9DC7" w14:textId="0ADD9301" w:rsidR="00D77586" w:rsidRPr="005109F6" w:rsidRDefault="00D77586" w:rsidP="007C62EE">
            <w:r w:rsidRPr="005109F6">
              <w:t xml:space="preserve">Slide </w:t>
            </w:r>
            <w:r>
              <w:t>12</w:t>
            </w:r>
          </w:p>
        </w:tc>
        <w:tc>
          <w:tcPr>
            <w:tcW w:w="2276" w:type="dxa"/>
          </w:tcPr>
          <w:p w14:paraId="7CB4D4F9" w14:textId="4B4FA27A" w:rsidR="00D77586" w:rsidRPr="005109F6" w:rsidRDefault="003B46B3" w:rsidP="007C62EE">
            <w:r>
              <w:t>Problem</w:t>
            </w:r>
          </w:p>
        </w:tc>
        <w:tc>
          <w:tcPr>
            <w:tcW w:w="2026" w:type="dxa"/>
          </w:tcPr>
          <w:p w14:paraId="405B540F" w14:textId="41CF8F6D" w:rsidR="00D77586" w:rsidRPr="005109F6" w:rsidRDefault="00D77586" w:rsidP="007C62EE">
            <w:r w:rsidRPr="005109F6">
              <w:t>0.</w:t>
            </w:r>
            <w:r>
              <w:t>62</w:t>
            </w:r>
          </w:p>
        </w:tc>
      </w:tr>
      <w:tr w:rsidR="00D77586" w:rsidRPr="005109F6" w14:paraId="4114DE7F" w14:textId="77777777" w:rsidTr="007C62EE">
        <w:tc>
          <w:tcPr>
            <w:tcW w:w="2547" w:type="dxa"/>
            <w:vMerge/>
          </w:tcPr>
          <w:p w14:paraId="4FF15B4F" w14:textId="77777777" w:rsidR="00D77586" w:rsidRPr="005109F6" w:rsidRDefault="00D77586" w:rsidP="007C62EE"/>
        </w:tc>
        <w:tc>
          <w:tcPr>
            <w:tcW w:w="2167" w:type="dxa"/>
          </w:tcPr>
          <w:p w14:paraId="7948D32B" w14:textId="20C412D5" w:rsidR="00D77586" w:rsidRPr="005109F6" w:rsidRDefault="00D77586" w:rsidP="007C62EE">
            <w:r w:rsidRPr="005109F6">
              <w:t xml:space="preserve">Slide </w:t>
            </w:r>
            <w:r>
              <w:t>8</w:t>
            </w:r>
          </w:p>
        </w:tc>
        <w:tc>
          <w:tcPr>
            <w:tcW w:w="2276" w:type="dxa"/>
          </w:tcPr>
          <w:p w14:paraId="79DA00EB" w14:textId="6CF3DF53" w:rsidR="00D77586" w:rsidRPr="005109F6" w:rsidRDefault="003B46B3" w:rsidP="007C62EE">
            <w:r>
              <w:t>Problem</w:t>
            </w:r>
          </w:p>
        </w:tc>
        <w:tc>
          <w:tcPr>
            <w:tcW w:w="2026" w:type="dxa"/>
          </w:tcPr>
          <w:p w14:paraId="3B623194" w14:textId="549FFB37" w:rsidR="00D77586" w:rsidRPr="005109F6" w:rsidRDefault="00D77586" w:rsidP="007C62EE">
            <w:r w:rsidRPr="005109F6">
              <w:t>0.</w:t>
            </w:r>
            <w:r>
              <w:t>50</w:t>
            </w:r>
          </w:p>
        </w:tc>
      </w:tr>
      <w:tr w:rsidR="00D77586" w:rsidRPr="005109F6" w14:paraId="1ADB1C27" w14:textId="77777777" w:rsidTr="007C62EE">
        <w:tc>
          <w:tcPr>
            <w:tcW w:w="2547" w:type="dxa"/>
            <w:vMerge/>
          </w:tcPr>
          <w:p w14:paraId="58A87EE9" w14:textId="77777777" w:rsidR="00D77586" w:rsidRPr="005109F6" w:rsidRDefault="00D77586" w:rsidP="007C62EE"/>
        </w:tc>
        <w:tc>
          <w:tcPr>
            <w:tcW w:w="2167" w:type="dxa"/>
          </w:tcPr>
          <w:p w14:paraId="53198324" w14:textId="05FE899C" w:rsidR="00D77586" w:rsidRPr="005109F6" w:rsidRDefault="00D77586" w:rsidP="007C62EE">
            <w:r w:rsidRPr="005109F6">
              <w:t xml:space="preserve">Slide </w:t>
            </w:r>
            <w:r>
              <w:t>4</w:t>
            </w:r>
          </w:p>
        </w:tc>
        <w:tc>
          <w:tcPr>
            <w:tcW w:w="2276" w:type="dxa"/>
          </w:tcPr>
          <w:p w14:paraId="14C8D565" w14:textId="2F96E352" w:rsidR="00D77586" w:rsidRPr="005109F6" w:rsidRDefault="00306DA4" w:rsidP="00306DA4">
            <w:r>
              <w:t>Problem</w:t>
            </w:r>
          </w:p>
        </w:tc>
        <w:tc>
          <w:tcPr>
            <w:tcW w:w="2026" w:type="dxa"/>
          </w:tcPr>
          <w:p w14:paraId="77AF4AF2" w14:textId="071D4566" w:rsidR="00D77586" w:rsidRPr="005109F6" w:rsidRDefault="00D77586" w:rsidP="007C62EE">
            <w:r w:rsidRPr="005109F6">
              <w:t>0.</w:t>
            </w:r>
            <w:r>
              <w:t>408</w:t>
            </w:r>
          </w:p>
        </w:tc>
      </w:tr>
    </w:tbl>
    <w:p w14:paraId="11F8BCB7" w14:textId="08292539" w:rsidR="00377060" w:rsidRDefault="00377060" w:rsidP="00BF3C33">
      <w:pPr>
        <w:rPr>
          <w:b/>
          <w:bCs/>
        </w:rPr>
      </w:pPr>
    </w:p>
    <w:p w14:paraId="5BD63FA0" w14:textId="11EEEB47" w:rsidR="00D77586" w:rsidRDefault="002E7DA0" w:rsidP="00BF3C33">
      <w:pPr>
        <w:rPr>
          <w:b/>
          <w:bCs/>
        </w:rPr>
      </w:pPr>
      <w:r w:rsidRPr="002E7DA0">
        <w:rPr>
          <w:b/>
          <w:bCs/>
          <w:noProof/>
        </w:rPr>
        <w:drawing>
          <wp:inline distT="0" distB="0" distL="0" distR="0" wp14:anchorId="2B4EB112" wp14:editId="06D4F577">
            <wp:extent cx="5731510" cy="2850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2F9" w14:textId="77777777" w:rsidR="00E10E07" w:rsidRDefault="00E10E07" w:rsidP="00BF3C33">
      <w:pPr>
        <w:rPr>
          <w:b/>
          <w:bCs/>
        </w:rPr>
      </w:pPr>
    </w:p>
    <w:p w14:paraId="1EE42C83" w14:textId="661C4B29" w:rsidR="009C22C9" w:rsidRDefault="009C22C9" w:rsidP="00BF3C33">
      <w:pPr>
        <w:rPr>
          <w:b/>
          <w:bCs/>
        </w:rPr>
      </w:pPr>
      <w:r>
        <w:rPr>
          <w:b/>
          <w:bCs/>
        </w:rPr>
        <w:lastRenderedPageBreak/>
        <w:t>w2p2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5F8BC0FC" w14:textId="77777777" w:rsidTr="007C62EE">
        <w:tc>
          <w:tcPr>
            <w:tcW w:w="2547" w:type="dxa"/>
            <w:vMerge w:val="restart"/>
          </w:tcPr>
          <w:p w14:paraId="7B92FBFC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50D9F42C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54791F1D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45AB814A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35B896FF" w14:textId="77777777" w:rsidTr="007C62EE">
        <w:tc>
          <w:tcPr>
            <w:tcW w:w="2547" w:type="dxa"/>
            <w:vMerge/>
          </w:tcPr>
          <w:p w14:paraId="0F7759DE" w14:textId="77777777" w:rsidR="00D77586" w:rsidRPr="005109F6" w:rsidRDefault="00D77586" w:rsidP="007C62EE"/>
        </w:tc>
        <w:tc>
          <w:tcPr>
            <w:tcW w:w="2167" w:type="dxa"/>
          </w:tcPr>
          <w:p w14:paraId="70BF56B6" w14:textId="158769DC" w:rsidR="00D77586" w:rsidRPr="005109F6" w:rsidRDefault="006F2977" w:rsidP="007C62EE">
            <w:r>
              <w:t>11</w:t>
            </w:r>
          </w:p>
        </w:tc>
        <w:tc>
          <w:tcPr>
            <w:tcW w:w="2276" w:type="dxa"/>
          </w:tcPr>
          <w:p w14:paraId="776E85BD" w14:textId="67215713" w:rsidR="00D77586" w:rsidRPr="005109F6" w:rsidRDefault="00D2605F" w:rsidP="007C62EE">
            <w:r>
              <w:t>Problem</w:t>
            </w:r>
          </w:p>
        </w:tc>
        <w:tc>
          <w:tcPr>
            <w:tcW w:w="2026" w:type="dxa"/>
          </w:tcPr>
          <w:p w14:paraId="660DAD27" w14:textId="4AE7BA70" w:rsidR="00D77586" w:rsidRPr="005109F6" w:rsidRDefault="006F2977" w:rsidP="007C62EE">
            <w:r>
              <w:t>0.56</w:t>
            </w:r>
          </w:p>
        </w:tc>
      </w:tr>
      <w:tr w:rsidR="00D77586" w:rsidRPr="005109F6" w14:paraId="5C8FEEE3" w14:textId="77777777" w:rsidTr="007C62EE">
        <w:tc>
          <w:tcPr>
            <w:tcW w:w="2547" w:type="dxa"/>
            <w:vMerge/>
          </w:tcPr>
          <w:p w14:paraId="058588B6" w14:textId="77777777" w:rsidR="00D77586" w:rsidRPr="005109F6" w:rsidRDefault="00D77586" w:rsidP="007C62EE"/>
        </w:tc>
        <w:tc>
          <w:tcPr>
            <w:tcW w:w="2167" w:type="dxa"/>
          </w:tcPr>
          <w:p w14:paraId="6EDA59F3" w14:textId="06F4E455" w:rsidR="00D77586" w:rsidRPr="005109F6" w:rsidRDefault="006F2977" w:rsidP="007C62EE">
            <w:r>
              <w:t>7</w:t>
            </w:r>
          </w:p>
        </w:tc>
        <w:tc>
          <w:tcPr>
            <w:tcW w:w="2276" w:type="dxa"/>
          </w:tcPr>
          <w:p w14:paraId="49B9A315" w14:textId="44524E78" w:rsidR="00D77586" w:rsidRPr="005109F6" w:rsidRDefault="00D2605F" w:rsidP="007C62EE">
            <w:r>
              <w:t>Problem</w:t>
            </w:r>
          </w:p>
        </w:tc>
        <w:tc>
          <w:tcPr>
            <w:tcW w:w="2026" w:type="dxa"/>
          </w:tcPr>
          <w:p w14:paraId="71B2345E" w14:textId="39CACF09" w:rsidR="00D77586" w:rsidRPr="005109F6" w:rsidRDefault="006F2977" w:rsidP="007C62EE">
            <w:r>
              <w:t>0.43</w:t>
            </w:r>
          </w:p>
        </w:tc>
      </w:tr>
      <w:tr w:rsidR="00D77586" w:rsidRPr="005109F6" w14:paraId="15D36440" w14:textId="77777777" w:rsidTr="007C62EE">
        <w:tc>
          <w:tcPr>
            <w:tcW w:w="2547" w:type="dxa"/>
            <w:vMerge/>
          </w:tcPr>
          <w:p w14:paraId="18CC544E" w14:textId="77777777" w:rsidR="00D77586" w:rsidRPr="005109F6" w:rsidRDefault="00D77586" w:rsidP="007C62EE"/>
        </w:tc>
        <w:tc>
          <w:tcPr>
            <w:tcW w:w="2167" w:type="dxa"/>
          </w:tcPr>
          <w:p w14:paraId="71CB0601" w14:textId="7BE84853" w:rsidR="00D77586" w:rsidRPr="005109F6" w:rsidRDefault="006F2977" w:rsidP="007C62EE">
            <w:r>
              <w:t>4</w:t>
            </w:r>
          </w:p>
        </w:tc>
        <w:tc>
          <w:tcPr>
            <w:tcW w:w="2276" w:type="dxa"/>
          </w:tcPr>
          <w:p w14:paraId="14B2541E" w14:textId="56E979C4" w:rsidR="00D77586" w:rsidRPr="005109F6" w:rsidRDefault="00D77586" w:rsidP="007C62EE"/>
        </w:tc>
        <w:tc>
          <w:tcPr>
            <w:tcW w:w="2026" w:type="dxa"/>
          </w:tcPr>
          <w:p w14:paraId="1851D134" w14:textId="2854D3AE" w:rsidR="00D77586" w:rsidRPr="005109F6" w:rsidRDefault="006F2977" w:rsidP="007C62EE">
            <w:r>
              <w:t>0.39</w:t>
            </w:r>
          </w:p>
        </w:tc>
      </w:tr>
    </w:tbl>
    <w:p w14:paraId="69B9B31B" w14:textId="15C4C110" w:rsidR="00D77586" w:rsidRDefault="00D77586" w:rsidP="00D77586">
      <w:pPr>
        <w:rPr>
          <w:b/>
          <w:bCs/>
        </w:rPr>
      </w:pPr>
    </w:p>
    <w:p w14:paraId="382F341E" w14:textId="2B358198" w:rsidR="00466DD3" w:rsidRDefault="00084A9C" w:rsidP="00D77586">
      <w:pPr>
        <w:rPr>
          <w:b/>
          <w:bCs/>
        </w:rPr>
      </w:pPr>
      <w:r w:rsidRPr="00084A9C">
        <w:rPr>
          <w:b/>
          <w:bCs/>
          <w:noProof/>
        </w:rPr>
        <w:drawing>
          <wp:inline distT="0" distB="0" distL="0" distR="0" wp14:anchorId="3EB9719F" wp14:editId="5C937A8F">
            <wp:extent cx="5731510" cy="2846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C60" w14:textId="0644ABCF" w:rsidR="002456C1" w:rsidRDefault="002456C1" w:rsidP="00BF3C33">
      <w:pPr>
        <w:rPr>
          <w:b/>
          <w:bCs/>
        </w:rPr>
      </w:pPr>
    </w:p>
    <w:p w14:paraId="7749FEA2" w14:textId="77777777" w:rsidR="002456C1" w:rsidRDefault="002456C1" w:rsidP="00BF3C33">
      <w:pPr>
        <w:rPr>
          <w:b/>
          <w:bCs/>
        </w:rPr>
      </w:pPr>
    </w:p>
    <w:p w14:paraId="79AF108F" w14:textId="2B0A3F36" w:rsidR="00D77586" w:rsidRDefault="009C22C9" w:rsidP="00D77586">
      <w:pPr>
        <w:rPr>
          <w:b/>
          <w:bCs/>
        </w:rPr>
      </w:pPr>
      <w:r>
        <w:rPr>
          <w:b/>
          <w:bCs/>
        </w:rPr>
        <w:t>w4p1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6B79A92C" w14:textId="77777777" w:rsidTr="007C62EE">
        <w:tc>
          <w:tcPr>
            <w:tcW w:w="2547" w:type="dxa"/>
            <w:vMerge w:val="restart"/>
          </w:tcPr>
          <w:p w14:paraId="4C1B3BD4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4BD313D9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7BAD51E2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432B3414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6D0855E3" w14:textId="77777777" w:rsidTr="007C62EE">
        <w:tc>
          <w:tcPr>
            <w:tcW w:w="2547" w:type="dxa"/>
            <w:vMerge/>
          </w:tcPr>
          <w:p w14:paraId="355BE8E2" w14:textId="77777777" w:rsidR="00D77586" w:rsidRPr="005109F6" w:rsidRDefault="00D77586" w:rsidP="007C62EE"/>
        </w:tc>
        <w:tc>
          <w:tcPr>
            <w:tcW w:w="2167" w:type="dxa"/>
          </w:tcPr>
          <w:p w14:paraId="2201EF29" w14:textId="56D1CC88" w:rsidR="00D77586" w:rsidRPr="005109F6" w:rsidRDefault="009B33F4" w:rsidP="007C62EE">
            <w:r>
              <w:t>4</w:t>
            </w:r>
          </w:p>
        </w:tc>
        <w:tc>
          <w:tcPr>
            <w:tcW w:w="2276" w:type="dxa"/>
          </w:tcPr>
          <w:p w14:paraId="3F40AF31" w14:textId="09AAD236" w:rsidR="00D77586" w:rsidRPr="005109F6" w:rsidRDefault="00D2605F" w:rsidP="007C62EE">
            <w:r>
              <w:t>Problem</w:t>
            </w:r>
          </w:p>
        </w:tc>
        <w:tc>
          <w:tcPr>
            <w:tcW w:w="2026" w:type="dxa"/>
          </w:tcPr>
          <w:p w14:paraId="2F8DC697" w14:textId="1511041A" w:rsidR="00D77586" w:rsidRPr="005109F6" w:rsidRDefault="009B33F4" w:rsidP="007C62EE">
            <w:r>
              <w:t>0.31</w:t>
            </w:r>
          </w:p>
        </w:tc>
      </w:tr>
      <w:tr w:rsidR="00D77586" w:rsidRPr="005109F6" w14:paraId="4B52BA85" w14:textId="77777777" w:rsidTr="007C62EE">
        <w:tc>
          <w:tcPr>
            <w:tcW w:w="2547" w:type="dxa"/>
            <w:vMerge/>
          </w:tcPr>
          <w:p w14:paraId="73D3C6CB" w14:textId="77777777" w:rsidR="00D77586" w:rsidRPr="005109F6" w:rsidRDefault="00D77586" w:rsidP="007C62EE"/>
        </w:tc>
        <w:tc>
          <w:tcPr>
            <w:tcW w:w="2167" w:type="dxa"/>
          </w:tcPr>
          <w:p w14:paraId="1E7E5827" w14:textId="49A05AB1" w:rsidR="00D77586" w:rsidRPr="005109F6" w:rsidRDefault="009B33F4" w:rsidP="007C62EE">
            <w:r>
              <w:t>2</w:t>
            </w:r>
          </w:p>
        </w:tc>
        <w:tc>
          <w:tcPr>
            <w:tcW w:w="2276" w:type="dxa"/>
          </w:tcPr>
          <w:p w14:paraId="70089420" w14:textId="54C804EA" w:rsidR="00D77586" w:rsidRPr="005109F6" w:rsidRDefault="00D2605F" w:rsidP="007C62EE">
            <w:r>
              <w:t>Problem</w:t>
            </w:r>
          </w:p>
        </w:tc>
        <w:tc>
          <w:tcPr>
            <w:tcW w:w="2026" w:type="dxa"/>
          </w:tcPr>
          <w:p w14:paraId="1427862A" w14:textId="45E58093" w:rsidR="00D77586" w:rsidRPr="005109F6" w:rsidRDefault="009B33F4" w:rsidP="007C62EE">
            <w:r>
              <w:t>0.21</w:t>
            </w:r>
          </w:p>
        </w:tc>
      </w:tr>
      <w:tr w:rsidR="00D77586" w:rsidRPr="005109F6" w14:paraId="7D0805E8" w14:textId="77777777" w:rsidTr="007C62EE">
        <w:tc>
          <w:tcPr>
            <w:tcW w:w="2547" w:type="dxa"/>
            <w:vMerge/>
          </w:tcPr>
          <w:p w14:paraId="3FCA622C" w14:textId="77777777" w:rsidR="00D77586" w:rsidRPr="005109F6" w:rsidRDefault="00D77586" w:rsidP="007C62EE"/>
        </w:tc>
        <w:tc>
          <w:tcPr>
            <w:tcW w:w="2167" w:type="dxa"/>
          </w:tcPr>
          <w:p w14:paraId="5225145D" w14:textId="27C4179D" w:rsidR="00D77586" w:rsidRPr="005109F6" w:rsidRDefault="009B33F4" w:rsidP="007C62EE">
            <w:r>
              <w:t>8</w:t>
            </w:r>
          </w:p>
        </w:tc>
        <w:tc>
          <w:tcPr>
            <w:tcW w:w="2276" w:type="dxa"/>
          </w:tcPr>
          <w:p w14:paraId="738B2094" w14:textId="1FB80197" w:rsidR="00D77586" w:rsidRPr="005109F6" w:rsidRDefault="00D2605F" w:rsidP="007C62EE">
            <w:r>
              <w:t>Content</w:t>
            </w:r>
          </w:p>
        </w:tc>
        <w:tc>
          <w:tcPr>
            <w:tcW w:w="2026" w:type="dxa"/>
          </w:tcPr>
          <w:p w14:paraId="3B6DC414" w14:textId="1EBFF9F9" w:rsidR="00D77586" w:rsidRPr="005109F6" w:rsidRDefault="009B33F4" w:rsidP="007C62EE">
            <w:r>
              <w:t>0.11</w:t>
            </w:r>
          </w:p>
        </w:tc>
      </w:tr>
    </w:tbl>
    <w:p w14:paraId="37D7A2E6" w14:textId="77777777" w:rsidR="00D77586" w:rsidRDefault="00D77586" w:rsidP="00D77586">
      <w:pPr>
        <w:rPr>
          <w:b/>
          <w:bCs/>
        </w:rPr>
      </w:pPr>
    </w:p>
    <w:p w14:paraId="1985633D" w14:textId="26D4B54A" w:rsidR="003A0F0C" w:rsidRDefault="00A9562F" w:rsidP="00BF3C33">
      <w:pPr>
        <w:rPr>
          <w:b/>
          <w:bCs/>
        </w:rPr>
      </w:pPr>
      <w:r w:rsidRPr="00A9562F">
        <w:rPr>
          <w:b/>
          <w:bCs/>
          <w:noProof/>
        </w:rPr>
        <w:drawing>
          <wp:inline distT="0" distB="0" distL="0" distR="0" wp14:anchorId="2CFA675B" wp14:editId="725E4D9F">
            <wp:extent cx="5731510" cy="1927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524" w14:textId="77777777" w:rsidR="00E10E07" w:rsidRDefault="00E10E07" w:rsidP="00BF3C33">
      <w:pPr>
        <w:rPr>
          <w:b/>
          <w:bCs/>
        </w:rPr>
      </w:pPr>
    </w:p>
    <w:p w14:paraId="5C5B7792" w14:textId="77777777" w:rsidR="00E10E07" w:rsidRDefault="00E10E07" w:rsidP="00BF3C33">
      <w:pPr>
        <w:rPr>
          <w:b/>
          <w:bCs/>
        </w:rPr>
      </w:pPr>
    </w:p>
    <w:p w14:paraId="6283E573" w14:textId="7FF1050B" w:rsidR="00DF5E03" w:rsidRPr="00E10E07" w:rsidRDefault="00DF5E03" w:rsidP="00BF3C33">
      <w:pPr>
        <w:rPr>
          <w:b/>
          <w:bCs/>
          <w:u w:val="single"/>
        </w:rPr>
      </w:pPr>
      <w:r w:rsidRPr="00E10E07">
        <w:rPr>
          <w:b/>
          <w:bCs/>
          <w:u w:val="single"/>
        </w:rPr>
        <w:lastRenderedPageBreak/>
        <w:t>challenge-intermediate-2018</w:t>
      </w:r>
    </w:p>
    <w:p w14:paraId="0A48EF1A" w14:textId="12AC0854" w:rsidR="00D77586" w:rsidRDefault="00DF5E03" w:rsidP="00D77586">
      <w:pPr>
        <w:rPr>
          <w:b/>
          <w:bCs/>
        </w:rPr>
      </w:pPr>
      <w:r w:rsidRPr="00EB62F3">
        <w:rPr>
          <w:b/>
          <w:bCs/>
        </w:rPr>
        <w:t>w1p1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0DF06F12" w14:textId="77777777" w:rsidTr="007C62EE">
        <w:tc>
          <w:tcPr>
            <w:tcW w:w="2547" w:type="dxa"/>
            <w:vMerge w:val="restart"/>
          </w:tcPr>
          <w:p w14:paraId="2B097464" w14:textId="77777777" w:rsidR="00D77586" w:rsidRPr="00536CB7" w:rsidRDefault="00D77586" w:rsidP="00536CB7">
            <w:pPr>
              <w:rPr>
                <w:b/>
                <w:bCs/>
              </w:rPr>
            </w:pPr>
            <w:r w:rsidRPr="00536CB7"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24C2DFCB" w14:textId="77777777" w:rsidR="00D77586" w:rsidRPr="00536CB7" w:rsidRDefault="00D77586" w:rsidP="00536CB7">
            <w:pPr>
              <w:rPr>
                <w:b/>
                <w:bCs/>
              </w:rPr>
            </w:pPr>
            <w:r w:rsidRPr="00536CB7"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631042D0" w14:textId="77777777" w:rsidR="00D77586" w:rsidRPr="00536CB7" w:rsidRDefault="00D77586" w:rsidP="00536CB7">
            <w:pPr>
              <w:rPr>
                <w:b/>
                <w:bCs/>
              </w:rPr>
            </w:pPr>
            <w:r w:rsidRPr="00536CB7"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01E01E20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327996E2" w14:textId="77777777" w:rsidTr="007C62EE">
        <w:tc>
          <w:tcPr>
            <w:tcW w:w="2547" w:type="dxa"/>
            <w:vMerge/>
          </w:tcPr>
          <w:p w14:paraId="5BE1B6EB" w14:textId="77777777" w:rsidR="00D77586" w:rsidRPr="005109F6" w:rsidRDefault="00D77586" w:rsidP="00E16BE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67" w:type="dxa"/>
          </w:tcPr>
          <w:p w14:paraId="7D333ABF" w14:textId="136C6094" w:rsidR="00D77586" w:rsidRPr="005109F6" w:rsidRDefault="00D2207A" w:rsidP="00536CB7">
            <w:r>
              <w:t>8</w:t>
            </w:r>
          </w:p>
        </w:tc>
        <w:tc>
          <w:tcPr>
            <w:tcW w:w="2276" w:type="dxa"/>
          </w:tcPr>
          <w:p w14:paraId="3161A860" w14:textId="77777777" w:rsidR="00D77586" w:rsidRPr="005109F6" w:rsidRDefault="00D77586" w:rsidP="00536CB7"/>
        </w:tc>
        <w:tc>
          <w:tcPr>
            <w:tcW w:w="2026" w:type="dxa"/>
          </w:tcPr>
          <w:p w14:paraId="0A852F70" w14:textId="159B821B" w:rsidR="00D77586" w:rsidRPr="005109F6" w:rsidRDefault="00D2207A" w:rsidP="007C62EE">
            <w:r>
              <w:t>0.50</w:t>
            </w:r>
          </w:p>
        </w:tc>
      </w:tr>
    </w:tbl>
    <w:p w14:paraId="5C137A19" w14:textId="77777777" w:rsidR="00D77586" w:rsidRDefault="00D77586" w:rsidP="00D77586">
      <w:pPr>
        <w:rPr>
          <w:b/>
          <w:bCs/>
        </w:rPr>
      </w:pPr>
    </w:p>
    <w:p w14:paraId="663B4167" w14:textId="1E85CAEF" w:rsidR="00D77586" w:rsidRPr="00EB62F3" w:rsidRDefault="005717B5" w:rsidP="00DF5E03">
      <w:pPr>
        <w:rPr>
          <w:b/>
          <w:bCs/>
        </w:rPr>
      </w:pPr>
      <w:r w:rsidRPr="005717B5">
        <w:rPr>
          <w:b/>
          <w:bCs/>
          <w:noProof/>
        </w:rPr>
        <w:drawing>
          <wp:inline distT="0" distB="0" distL="0" distR="0" wp14:anchorId="0DC6EC99" wp14:editId="3B45F98F">
            <wp:extent cx="5731510" cy="17202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DEE" w14:textId="7F328C82" w:rsidR="00D77586" w:rsidRDefault="00DF5E03" w:rsidP="00D77586">
      <w:pPr>
        <w:rPr>
          <w:b/>
          <w:bCs/>
        </w:rPr>
      </w:pPr>
      <w:r w:rsidRPr="00EB62F3">
        <w:rPr>
          <w:b/>
          <w:bCs/>
        </w:rPr>
        <w:t>w1p2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B181A" w14:paraId="6DEF7CD4" w14:textId="77777777" w:rsidTr="007C62EE">
        <w:tc>
          <w:tcPr>
            <w:tcW w:w="2547" w:type="dxa"/>
            <w:vMerge w:val="restart"/>
          </w:tcPr>
          <w:p w14:paraId="07B1369A" w14:textId="77777777" w:rsidR="00DB181A" w:rsidRDefault="00DB181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34885BD5" w14:textId="77777777" w:rsidR="00DB181A" w:rsidRDefault="00DB181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6E37C275" w14:textId="77777777" w:rsidR="00DB181A" w:rsidRDefault="00DB181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6C2BF8AA" w14:textId="77777777" w:rsidR="00DB181A" w:rsidRDefault="00DB181A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B181A" w:rsidRPr="005109F6" w14:paraId="07D231B5" w14:textId="77777777" w:rsidTr="007C62EE">
        <w:tc>
          <w:tcPr>
            <w:tcW w:w="2547" w:type="dxa"/>
            <w:vMerge/>
          </w:tcPr>
          <w:p w14:paraId="1794C096" w14:textId="77777777" w:rsidR="00DB181A" w:rsidRPr="005109F6" w:rsidRDefault="00DB181A" w:rsidP="007C62EE"/>
        </w:tc>
        <w:tc>
          <w:tcPr>
            <w:tcW w:w="2167" w:type="dxa"/>
          </w:tcPr>
          <w:p w14:paraId="40ACFFCD" w14:textId="6DC496DC" w:rsidR="00DB181A" w:rsidRPr="005109F6" w:rsidRDefault="00DB181A" w:rsidP="007C62EE">
            <w:r>
              <w:t>11</w:t>
            </w:r>
          </w:p>
        </w:tc>
        <w:tc>
          <w:tcPr>
            <w:tcW w:w="2276" w:type="dxa"/>
          </w:tcPr>
          <w:p w14:paraId="47DE35FC" w14:textId="54B9D252" w:rsidR="00DB181A" w:rsidRPr="005109F6" w:rsidRDefault="00DB181A" w:rsidP="007C62EE">
            <w:r>
              <w:t>Problem</w:t>
            </w:r>
          </w:p>
        </w:tc>
        <w:tc>
          <w:tcPr>
            <w:tcW w:w="2026" w:type="dxa"/>
          </w:tcPr>
          <w:p w14:paraId="32C9EE92" w14:textId="6F47964C" w:rsidR="00DB181A" w:rsidRPr="005109F6" w:rsidRDefault="00DB181A" w:rsidP="007C62EE">
            <w:r>
              <w:t>0.54</w:t>
            </w:r>
          </w:p>
        </w:tc>
      </w:tr>
      <w:tr w:rsidR="00DB181A" w:rsidRPr="005109F6" w14:paraId="02D93935" w14:textId="77777777" w:rsidTr="007C62EE">
        <w:tc>
          <w:tcPr>
            <w:tcW w:w="2547" w:type="dxa"/>
            <w:vMerge/>
          </w:tcPr>
          <w:p w14:paraId="2D627767" w14:textId="77777777" w:rsidR="00DB181A" w:rsidRPr="005109F6" w:rsidRDefault="00DB181A" w:rsidP="007C62EE"/>
        </w:tc>
        <w:tc>
          <w:tcPr>
            <w:tcW w:w="2167" w:type="dxa"/>
          </w:tcPr>
          <w:p w14:paraId="358B8754" w14:textId="3B66EA2B" w:rsidR="00DB181A" w:rsidRDefault="00DB181A" w:rsidP="007C62EE">
            <w:r>
              <w:t>7</w:t>
            </w:r>
          </w:p>
        </w:tc>
        <w:tc>
          <w:tcPr>
            <w:tcW w:w="2276" w:type="dxa"/>
          </w:tcPr>
          <w:p w14:paraId="44D38459" w14:textId="09D718D3" w:rsidR="00DB181A" w:rsidRDefault="00DB181A" w:rsidP="007C62EE">
            <w:r>
              <w:t>Problem</w:t>
            </w:r>
          </w:p>
        </w:tc>
        <w:tc>
          <w:tcPr>
            <w:tcW w:w="2026" w:type="dxa"/>
          </w:tcPr>
          <w:p w14:paraId="01891437" w14:textId="330744E2" w:rsidR="00DB181A" w:rsidRDefault="00DB181A" w:rsidP="007C62EE">
            <w:r>
              <w:t>0.42</w:t>
            </w:r>
          </w:p>
        </w:tc>
      </w:tr>
      <w:tr w:rsidR="00DB181A" w:rsidRPr="005109F6" w14:paraId="4515D8A6" w14:textId="77777777" w:rsidTr="007C62EE">
        <w:tc>
          <w:tcPr>
            <w:tcW w:w="2547" w:type="dxa"/>
            <w:vMerge/>
          </w:tcPr>
          <w:p w14:paraId="0C7D4303" w14:textId="77777777" w:rsidR="00DB181A" w:rsidRPr="005109F6" w:rsidRDefault="00DB181A" w:rsidP="007C62EE"/>
        </w:tc>
        <w:tc>
          <w:tcPr>
            <w:tcW w:w="2167" w:type="dxa"/>
          </w:tcPr>
          <w:p w14:paraId="3C807E04" w14:textId="23E2A0C5" w:rsidR="00DB181A" w:rsidRDefault="00DB181A" w:rsidP="007C62EE">
            <w:r>
              <w:t>13</w:t>
            </w:r>
          </w:p>
        </w:tc>
        <w:tc>
          <w:tcPr>
            <w:tcW w:w="2276" w:type="dxa"/>
          </w:tcPr>
          <w:p w14:paraId="286F3493" w14:textId="612DF6EE" w:rsidR="00DB181A" w:rsidRDefault="00DB181A" w:rsidP="007C62EE">
            <w:r>
              <w:t>Content</w:t>
            </w:r>
          </w:p>
        </w:tc>
        <w:tc>
          <w:tcPr>
            <w:tcW w:w="2026" w:type="dxa"/>
          </w:tcPr>
          <w:p w14:paraId="4D40AC11" w14:textId="6F4DF118" w:rsidR="00DB181A" w:rsidRDefault="00DB181A" w:rsidP="007C62EE">
            <w:r>
              <w:t>0.03</w:t>
            </w:r>
          </w:p>
        </w:tc>
      </w:tr>
    </w:tbl>
    <w:p w14:paraId="30EBC2E2" w14:textId="0683C16F" w:rsidR="00D77586" w:rsidRDefault="00D77586" w:rsidP="00D77586">
      <w:pPr>
        <w:rPr>
          <w:b/>
          <w:bCs/>
        </w:rPr>
      </w:pPr>
    </w:p>
    <w:p w14:paraId="07A06192" w14:textId="23543B95" w:rsidR="005717B5" w:rsidRDefault="006006BF" w:rsidP="00D77586">
      <w:pPr>
        <w:rPr>
          <w:b/>
          <w:bCs/>
        </w:rPr>
      </w:pPr>
      <w:r w:rsidRPr="006006BF">
        <w:rPr>
          <w:b/>
          <w:bCs/>
          <w:noProof/>
        </w:rPr>
        <w:drawing>
          <wp:inline distT="0" distB="0" distL="0" distR="0" wp14:anchorId="717E95FF" wp14:editId="1AB269BE">
            <wp:extent cx="5731510" cy="2685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FEA" w14:textId="77777777" w:rsidR="00D77586" w:rsidRPr="00EB62F3" w:rsidRDefault="00D77586" w:rsidP="00DF5E03">
      <w:pPr>
        <w:rPr>
          <w:b/>
          <w:bCs/>
        </w:rPr>
      </w:pPr>
    </w:p>
    <w:p w14:paraId="4EBDE887" w14:textId="5FA0250D" w:rsidR="00DF5E03" w:rsidRDefault="00DF5E03" w:rsidP="00DF5E03">
      <w:pPr>
        <w:rPr>
          <w:b/>
          <w:bCs/>
        </w:rPr>
      </w:pPr>
      <w:r w:rsidRPr="00EB62F3">
        <w:rPr>
          <w:b/>
          <w:bCs/>
        </w:rPr>
        <w:t>w3p1</w:t>
      </w:r>
    </w:p>
    <w:p w14:paraId="0FFA8AE8" w14:textId="77777777" w:rsidR="00D77586" w:rsidRDefault="00D77586" w:rsidP="00D775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2576DD" w14:paraId="447581E7" w14:textId="77777777" w:rsidTr="007C62EE">
        <w:tc>
          <w:tcPr>
            <w:tcW w:w="2547" w:type="dxa"/>
            <w:vMerge w:val="restart"/>
          </w:tcPr>
          <w:p w14:paraId="19AF9A6F" w14:textId="77777777" w:rsidR="002576DD" w:rsidRDefault="002576DD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00C457FD" w14:textId="77777777" w:rsidR="002576DD" w:rsidRDefault="002576DD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07703937" w14:textId="77777777" w:rsidR="002576DD" w:rsidRDefault="002576DD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774F9E36" w14:textId="77777777" w:rsidR="002576DD" w:rsidRDefault="002576DD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2576DD" w:rsidRPr="005109F6" w14:paraId="26E6264A" w14:textId="77777777" w:rsidTr="007C62EE">
        <w:tc>
          <w:tcPr>
            <w:tcW w:w="2547" w:type="dxa"/>
            <w:vMerge/>
          </w:tcPr>
          <w:p w14:paraId="6B055BF3" w14:textId="77777777" w:rsidR="002576DD" w:rsidRPr="005109F6" w:rsidRDefault="002576DD" w:rsidP="007C62EE"/>
        </w:tc>
        <w:tc>
          <w:tcPr>
            <w:tcW w:w="2167" w:type="dxa"/>
          </w:tcPr>
          <w:p w14:paraId="47A55BBC" w14:textId="1EBD2FC2" w:rsidR="002576DD" w:rsidRPr="005109F6" w:rsidRDefault="002576DD" w:rsidP="007C62EE">
            <w:r>
              <w:t>11</w:t>
            </w:r>
          </w:p>
        </w:tc>
        <w:tc>
          <w:tcPr>
            <w:tcW w:w="2276" w:type="dxa"/>
          </w:tcPr>
          <w:p w14:paraId="2DBD08D9" w14:textId="6EE83761" w:rsidR="002576DD" w:rsidRPr="005109F6" w:rsidRDefault="002576DD" w:rsidP="007C62EE">
            <w:r>
              <w:t>Problem</w:t>
            </w:r>
          </w:p>
        </w:tc>
        <w:tc>
          <w:tcPr>
            <w:tcW w:w="2026" w:type="dxa"/>
          </w:tcPr>
          <w:p w14:paraId="48094699" w14:textId="73D874D1" w:rsidR="002576DD" w:rsidRPr="005109F6" w:rsidRDefault="002576DD" w:rsidP="007C62EE">
            <w:r>
              <w:t>0.40</w:t>
            </w:r>
          </w:p>
        </w:tc>
      </w:tr>
      <w:tr w:rsidR="002576DD" w:rsidRPr="005109F6" w14:paraId="02AEB620" w14:textId="77777777" w:rsidTr="007C62EE">
        <w:tc>
          <w:tcPr>
            <w:tcW w:w="2547" w:type="dxa"/>
            <w:vMerge/>
          </w:tcPr>
          <w:p w14:paraId="77BD0594" w14:textId="77777777" w:rsidR="002576DD" w:rsidRPr="005109F6" w:rsidRDefault="002576DD" w:rsidP="007C62EE"/>
        </w:tc>
        <w:tc>
          <w:tcPr>
            <w:tcW w:w="2167" w:type="dxa"/>
          </w:tcPr>
          <w:p w14:paraId="298BE38C" w14:textId="6C325036" w:rsidR="002576DD" w:rsidRDefault="002576DD" w:rsidP="007C62EE">
            <w:r>
              <w:t>17</w:t>
            </w:r>
          </w:p>
        </w:tc>
        <w:tc>
          <w:tcPr>
            <w:tcW w:w="2276" w:type="dxa"/>
          </w:tcPr>
          <w:p w14:paraId="76A5312C" w14:textId="013DA55D" w:rsidR="002576DD" w:rsidRDefault="002576DD" w:rsidP="007C62EE">
            <w:r>
              <w:t>Content</w:t>
            </w:r>
          </w:p>
        </w:tc>
        <w:tc>
          <w:tcPr>
            <w:tcW w:w="2026" w:type="dxa"/>
          </w:tcPr>
          <w:p w14:paraId="3A5C517B" w14:textId="3CA64AFA" w:rsidR="002576DD" w:rsidRDefault="002576DD" w:rsidP="007C62EE">
            <w:r>
              <w:t>0.03</w:t>
            </w:r>
          </w:p>
        </w:tc>
      </w:tr>
    </w:tbl>
    <w:p w14:paraId="32B8E607" w14:textId="77777777" w:rsidR="00D77586" w:rsidRDefault="00D77586" w:rsidP="00D77586">
      <w:pPr>
        <w:rPr>
          <w:b/>
          <w:bCs/>
        </w:rPr>
      </w:pPr>
    </w:p>
    <w:p w14:paraId="1DBA5278" w14:textId="50CE171D" w:rsidR="00D77586" w:rsidRPr="00EB62F3" w:rsidRDefault="007A1178" w:rsidP="00DF5E03">
      <w:pPr>
        <w:rPr>
          <w:b/>
          <w:bCs/>
        </w:rPr>
      </w:pPr>
      <w:r w:rsidRPr="007A1178">
        <w:rPr>
          <w:b/>
          <w:bCs/>
          <w:noProof/>
        </w:rPr>
        <w:lastRenderedPageBreak/>
        <w:drawing>
          <wp:inline distT="0" distB="0" distL="0" distR="0" wp14:anchorId="0D598822" wp14:editId="1A57763F">
            <wp:extent cx="5731510" cy="2181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C2C" w14:textId="77777777" w:rsidR="007A1178" w:rsidRDefault="007A1178" w:rsidP="00DF5E03">
      <w:pPr>
        <w:rPr>
          <w:b/>
          <w:bCs/>
        </w:rPr>
      </w:pPr>
    </w:p>
    <w:p w14:paraId="187ABCFD" w14:textId="0F0BA7BF" w:rsidR="00DF5E03" w:rsidRDefault="00DF5E03" w:rsidP="00DF5E03">
      <w:pPr>
        <w:rPr>
          <w:b/>
          <w:bCs/>
        </w:rPr>
      </w:pPr>
      <w:r w:rsidRPr="00EB62F3">
        <w:rPr>
          <w:b/>
          <w:bCs/>
        </w:rPr>
        <w:t>w3p2</w:t>
      </w:r>
    </w:p>
    <w:p w14:paraId="099FE4FA" w14:textId="77777777" w:rsidR="00D77586" w:rsidRDefault="00D77586" w:rsidP="00D775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1E4D7743" w14:textId="77777777" w:rsidTr="007C62EE">
        <w:tc>
          <w:tcPr>
            <w:tcW w:w="2547" w:type="dxa"/>
            <w:vMerge w:val="restart"/>
          </w:tcPr>
          <w:p w14:paraId="56200A95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2642E613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6F81289D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48FFF457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45CD9DC1" w14:textId="77777777" w:rsidTr="007C62EE">
        <w:tc>
          <w:tcPr>
            <w:tcW w:w="2547" w:type="dxa"/>
            <w:vMerge/>
          </w:tcPr>
          <w:p w14:paraId="1CE50E06" w14:textId="77777777" w:rsidR="00D77586" w:rsidRPr="005109F6" w:rsidRDefault="00D77586" w:rsidP="007C62EE"/>
        </w:tc>
        <w:tc>
          <w:tcPr>
            <w:tcW w:w="2167" w:type="dxa"/>
          </w:tcPr>
          <w:p w14:paraId="1A57B700" w14:textId="58F22F92" w:rsidR="00D77586" w:rsidRPr="005109F6" w:rsidRDefault="0079442D" w:rsidP="007C62EE">
            <w:r>
              <w:t>16</w:t>
            </w:r>
          </w:p>
        </w:tc>
        <w:tc>
          <w:tcPr>
            <w:tcW w:w="2276" w:type="dxa"/>
          </w:tcPr>
          <w:p w14:paraId="32144508" w14:textId="23A199DD" w:rsidR="00D77586" w:rsidRPr="005109F6" w:rsidRDefault="002F3FCF" w:rsidP="007C62EE">
            <w:r>
              <w:t>Problem</w:t>
            </w:r>
          </w:p>
        </w:tc>
        <w:tc>
          <w:tcPr>
            <w:tcW w:w="2026" w:type="dxa"/>
          </w:tcPr>
          <w:p w14:paraId="4EA90911" w14:textId="6BCDEAB5" w:rsidR="00D77586" w:rsidRPr="005109F6" w:rsidRDefault="0079442D" w:rsidP="007C62EE">
            <w:r>
              <w:t>0.51</w:t>
            </w:r>
          </w:p>
        </w:tc>
      </w:tr>
      <w:tr w:rsidR="00D77586" w:rsidRPr="005109F6" w14:paraId="385DF545" w14:textId="77777777" w:rsidTr="007C62EE">
        <w:tc>
          <w:tcPr>
            <w:tcW w:w="2547" w:type="dxa"/>
            <w:vMerge/>
          </w:tcPr>
          <w:p w14:paraId="7C29C103" w14:textId="77777777" w:rsidR="00D77586" w:rsidRPr="005109F6" w:rsidRDefault="00D77586" w:rsidP="007C62EE"/>
        </w:tc>
        <w:tc>
          <w:tcPr>
            <w:tcW w:w="2167" w:type="dxa"/>
          </w:tcPr>
          <w:p w14:paraId="68DE905D" w14:textId="5E17D299" w:rsidR="00D77586" w:rsidRPr="005109F6" w:rsidRDefault="0079442D" w:rsidP="007C62EE">
            <w:r>
              <w:t>9</w:t>
            </w:r>
          </w:p>
        </w:tc>
        <w:tc>
          <w:tcPr>
            <w:tcW w:w="2276" w:type="dxa"/>
          </w:tcPr>
          <w:p w14:paraId="3D553ECA" w14:textId="77777777" w:rsidR="00D77586" w:rsidRPr="005109F6" w:rsidRDefault="00D77586" w:rsidP="007C62EE"/>
        </w:tc>
        <w:tc>
          <w:tcPr>
            <w:tcW w:w="2026" w:type="dxa"/>
          </w:tcPr>
          <w:p w14:paraId="0A56A0A8" w14:textId="64FC4F57" w:rsidR="00D77586" w:rsidRPr="005109F6" w:rsidRDefault="0079442D" w:rsidP="007C62EE">
            <w:r>
              <w:t>0.38</w:t>
            </w:r>
          </w:p>
        </w:tc>
      </w:tr>
      <w:tr w:rsidR="00D77586" w:rsidRPr="005109F6" w14:paraId="0332B178" w14:textId="77777777" w:rsidTr="007C62EE">
        <w:tc>
          <w:tcPr>
            <w:tcW w:w="2547" w:type="dxa"/>
            <w:vMerge/>
          </w:tcPr>
          <w:p w14:paraId="0797204D" w14:textId="77777777" w:rsidR="00D77586" w:rsidRPr="005109F6" w:rsidRDefault="00D77586" w:rsidP="007C62EE"/>
        </w:tc>
        <w:tc>
          <w:tcPr>
            <w:tcW w:w="2167" w:type="dxa"/>
          </w:tcPr>
          <w:p w14:paraId="4BBEE158" w14:textId="50EF6ECD" w:rsidR="00D77586" w:rsidRPr="005109F6" w:rsidRDefault="00CD37F9" w:rsidP="007C62EE">
            <w:r>
              <w:t>18</w:t>
            </w:r>
          </w:p>
        </w:tc>
        <w:tc>
          <w:tcPr>
            <w:tcW w:w="2276" w:type="dxa"/>
          </w:tcPr>
          <w:p w14:paraId="74D7CFB9" w14:textId="77777777" w:rsidR="00D77586" w:rsidRPr="005109F6" w:rsidRDefault="00D77586" w:rsidP="007C62EE"/>
        </w:tc>
        <w:tc>
          <w:tcPr>
            <w:tcW w:w="2026" w:type="dxa"/>
          </w:tcPr>
          <w:p w14:paraId="1648D57C" w14:textId="5904F60C" w:rsidR="00D77586" w:rsidRPr="005109F6" w:rsidRDefault="00DD3A28" w:rsidP="007C62EE">
            <w:r>
              <w:t>0.03</w:t>
            </w:r>
          </w:p>
        </w:tc>
      </w:tr>
    </w:tbl>
    <w:p w14:paraId="572657AA" w14:textId="3C07108E" w:rsidR="004C0F57" w:rsidRPr="00EB62F3" w:rsidRDefault="00DD3A28" w:rsidP="00DF5E03">
      <w:pPr>
        <w:rPr>
          <w:b/>
          <w:bCs/>
        </w:rPr>
      </w:pPr>
      <w:r w:rsidRPr="00DD3A28">
        <w:rPr>
          <w:b/>
          <w:bCs/>
          <w:noProof/>
        </w:rPr>
        <w:drawing>
          <wp:inline distT="0" distB="0" distL="0" distR="0" wp14:anchorId="7A262687" wp14:editId="424752F2">
            <wp:extent cx="5731510" cy="1990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482" w14:textId="09987800" w:rsidR="00D77586" w:rsidRDefault="00DF5E03" w:rsidP="00D77586">
      <w:pPr>
        <w:rPr>
          <w:b/>
          <w:bCs/>
        </w:rPr>
      </w:pPr>
      <w:r w:rsidRPr="00EB62F3">
        <w:rPr>
          <w:b/>
          <w:bCs/>
        </w:rPr>
        <w:t>w4p1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69D554F5" w14:textId="77777777" w:rsidTr="007C62EE">
        <w:tc>
          <w:tcPr>
            <w:tcW w:w="2547" w:type="dxa"/>
            <w:vMerge w:val="restart"/>
          </w:tcPr>
          <w:p w14:paraId="7F9E1593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6EAEAD3F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3E394C0A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3726E2BE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77ACAA72" w14:textId="77777777" w:rsidTr="007C62EE">
        <w:tc>
          <w:tcPr>
            <w:tcW w:w="2547" w:type="dxa"/>
            <w:vMerge/>
          </w:tcPr>
          <w:p w14:paraId="38293536" w14:textId="77777777" w:rsidR="00D77586" w:rsidRPr="005109F6" w:rsidRDefault="00D77586" w:rsidP="007C62EE"/>
        </w:tc>
        <w:tc>
          <w:tcPr>
            <w:tcW w:w="2167" w:type="dxa"/>
          </w:tcPr>
          <w:p w14:paraId="1FEB3C46" w14:textId="4C503F38" w:rsidR="00D77586" w:rsidRPr="005109F6" w:rsidRDefault="00C03288" w:rsidP="007C62EE">
            <w:r>
              <w:t>5</w:t>
            </w:r>
          </w:p>
        </w:tc>
        <w:tc>
          <w:tcPr>
            <w:tcW w:w="2276" w:type="dxa"/>
          </w:tcPr>
          <w:p w14:paraId="1E74133D" w14:textId="194D2395" w:rsidR="00D77586" w:rsidRPr="005109F6" w:rsidRDefault="005A27B3" w:rsidP="007C62EE">
            <w:r>
              <w:t>Problem</w:t>
            </w:r>
          </w:p>
        </w:tc>
        <w:tc>
          <w:tcPr>
            <w:tcW w:w="2026" w:type="dxa"/>
          </w:tcPr>
          <w:p w14:paraId="6612BB69" w14:textId="648FFA8E" w:rsidR="00D77586" w:rsidRPr="005109F6" w:rsidRDefault="00C03288" w:rsidP="007C62EE">
            <w:r>
              <w:t>0.378</w:t>
            </w:r>
          </w:p>
        </w:tc>
      </w:tr>
    </w:tbl>
    <w:p w14:paraId="46EED540" w14:textId="4545F504" w:rsidR="00D77586" w:rsidRDefault="00D77586" w:rsidP="00D77586">
      <w:pPr>
        <w:rPr>
          <w:b/>
          <w:bCs/>
        </w:rPr>
      </w:pPr>
    </w:p>
    <w:p w14:paraId="59A687B6" w14:textId="7612DC5E" w:rsidR="00D77586" w:rsidRPr="00EB62F3" w:rsidRDefault="00444B47" w:rsidP="00DF5E03">
      <w:pPr>
        <w:rPr>
          <w:b/>
          <w:bCs/>
        </w:rPr>
      </w:pPr>
      <w:r w:rsidRPr="00444B47">
        <w:rPr>
          <w:b/>
          <w:bCs/>
          <w:noProof/>
        </w:rPr>
        <w:drawing>
          <wp:inline distT="0" distB="0" distL="0" distR="0" wp14:anchorId="477E2305" wp14:editId="1B3B57D8">
            <wp:extent cx="5731510" cy="18065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1B69" w14:textId="17848F06" w:rsidR="00D77586" w:rsidRDefault="00DF5E03" w:rsidP="00D77586">
      <w:pPr>
        <w:rPr>
          <w:b/>
          <w:bCs/>
        </w:rPr>
      </w:pPr>
      <w:r w:rsidRPr="00EB62F3">
        <w:rPr>
          <w:b/>
          <w:bCs/>
        </w:rPr>
        <w:lastRenderedPageBreak/>
        <w:t>w5p1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67"/>
        <w:gridCol w:w="2276"/>
        <w:gridCol w:w="2026"/>
      </w:tblGrid>
      <w:tr w:rsidR="00D77586" w14:paraId="15D51F36" w14:textId="77777777" w:rsidTr="007C62EE">
        <w:tc>
          <w:tcPr>
            <w:tcW w:w="2547" w:type="dxa"/>
            <w:vMerge w:val="restart"/>
          </w:tcPr>
          <w:p w14:paraId="50264ECE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Ranked attributes </w:t>
            </w:r>
          </w:p>
        </w:tc>
        <w:tc>
          <w:tcPr>
            <w:tcW w:w="2167" w:type="dxa"/>
          </w:tcPr>
          <w:p w14:paraId="68AA0F7F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number </w:t>
            </w:r>
          </w:p>
        </w:tc>
        <w:tc>
          <w:tcPr>
            <w:tcW w:w="2276" w:type="dxa"/>
          </w:tcPr>
          <w:p w14:paraId="5F217318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type </w:t>
            </w:r>
          </w:p>
        </w:tc>
        <w:tc>
          <w:tcPr>
            <w:tcW w:w="2026" w:type="dxa"/>
          </w:tcPr>
          <w:p w14:paraId="21495881" w14:textId="77777777" w:rsidR="00D77586" w:rsidRDefault="00D77586" w:rsidP="007C6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Slide score </w:t>
            </w:r>
          </w:p>
        </w:tc>
      </w:tr>
      <w:tr w:rsidR="00D77586" w:rsidRPr="005109F6" w14:paraId="5682D700" w14:textId="77777777" w:rsidTr="007C62EE">
        <w:tc>
          <w:tcPr>
            <w:tcW w:w="2547" w:type="dxa"/>
            <w:vMerge/>
          </w:tcPr>
          <w:p w14:paraId="2C1B25FF" w14:textId="77777777" w:rsidR="00D77586" w:rsidRPr="005109F6" w:rsidRDefault="00D77586" w:rsidP="007C62EE"/>
        </w:tc>
        <w:tc>
          <w:tcPr>
            <w:tcW w:w="2167" w:type="dxa"/>
          </w:tcPr>
          <w:p w14:paraId="288D7723" w14:textId="2286E6EB" w:rsidR="00D77586" w:rsidRPr="005109F6" w:rsidRDefault="0051589F" w:rsidP="007C62EE">
            <w:r>
              <w:t>5</w:t>
            </w:r>
          </w:p>
        </w:tc>
        <w:tc>
          <w:tcPr>
            <w:tcW w:w="2276" w:type="dxa"/>
          </w:tcPr>
          <w:p w14:paraId="562048D7" w14:textId="2AA16CE6" w:rsidR="00D77586" w:rsidRPr="005109F6" w:rsidRDefault="0051589F" w:rsidP="007C62EE">
            <w:r>
              <w:t>Problem</w:t>
            </w:r>
          </w:p>
        </w:tc>
        <w:tc>
          <w:tcPr>
            <w:tcW w:w="2026" w:type="dxa"/>
          </w:tcPr>
          <w:p w14:paraId="2F9732C1" w14:textId="3252AC2D" w:rsidR="00D77586" w:rsidRPr="005109F6" w:rsidRDefault="0051589F" w:rsidP="007C62EE">
            <w:r>
              <w:t>0.38</w:t>
            </w:r>
          </w:p>
        </w:tc>
      </w:tr>
      <w:tr w:rsidR="00D77586" w:rsidRPr="005109F6" w14:paraId="7B9E420C" w14:textId="77777777" w:rsidTr="007C62EE">
        <w:tc>
          <w:tcPr>
            <w:tcW w:w="2547" w:type="dxa"/>
            <w:vMerge/>
          </w:tcPr>
          <w:p w14:paraId="747F0060" w14:textId="77777777" w:rsidR="00D77586" w:rsidRPr="005109F6" w:rsidRDefault="00D77586" w:rsidP="007C62EE"/>
        </w:tc>
        <w:tc>
          <w:tcPr>
            <w:tcW w:w="2167" w:type="dxa"/>
          </w:tcPr>
          <w:p w14:paraId="473E59DC" w14:textId="2C557DDE" w:rsidR="00D77586" w:rsidRPr="005109F6" w:rsidRDefault="0051589F" w:rsidP="007C62EE">
            <w:r>
              <w:t>6</w:t>
            </w:r>
          </w:p>
        </w:tc>
        <w:tc>
          <w:tcPr>
            <w:tcW w:w="2276" w:type="dxa"/>
          </w:tcPr>
          <w:p w14:paraId="3E0A37D8" w14:textId="13DCA986" w:rsidR="00D77586" w:rsidRPr="005109F6" w:rsidRDefault="00D77586" w:rsidP="007C62EE"/>
        </w:tc>
        <w:tc>
          <w:tcPr>
            <w:tcW w:w="2026" w:type="dxa"/>
          </w:tcPr>
          <w:p w14:paraId="290D3B07" w14:textId="2B7267D7" w:rsidR="00D77586" w:rsidRPr="005109F6" w:rsidRDefault="0051589F" w:rsidP="007C62EE">
            <w:r>
              <w:t>0.02</w:t>
            </w:r>
          </w:p>
        </w:tc>
      </w:tr>
      <w:tr w:rsidR="00D77586" w:rsidRPr="005109F6" w14:paraId="0AE95716" w14:textId="77777777" w:rsidTr="007C62EE">
        <w:tc>
          <w:tcPr>
            <w:tcW w:w="2547" w:type="dxa"/>
            <w:vMerge/>
          </w:tcPr>
          <w:p w14:paraId="0158C3A5" w14:textId="77777777" w:rsidR="00D77586" w:rsidRPr="005109F6" w:rsidRDefault="00D77586" w:rsidP="007C62EE"/>
        </w:tc>
        <w:tc>
          <w:tcPr>
            <w:tcW w:w="2167" w:type="dxa"/>
          </w:tcPr>
          <w:p w14:paraId="45563907" w14:textId="66CA85D6" w:rsidR="00D77586" w:rsidRPr="005109F6" w:rsidRDefault="0051589F" w:rsidP="007C62EE">
            <w:r>
              <w:t>7</w:t>
            </w:r>
          </w:p>
        </w:tc>
        <w:tc>
          <w:tcPr>
            <w:tcW w:w="2276" w:type="dxa"/>
          </w:tcPr>
          <w:p w14:paraId="17D6A234" w14:textId="3401DC95" w:rsidR="00D77586" w:rsidRPr="005109F6" w:rsidRDefault="00D77586" w:rsidP="007C62EE"/>
        </w:tc>
        <w:tc>
          <w:tcPr>
            <w:tcW w:w="2026" w:type="dxa"/>
          </w:tcPr>
          <w:p w14:paraId="20196FF9" w14:textId="27D4F694" w:rsidR="00D77586" w:rsidRPr="005109F6" w:rsidRDefault="0051589F" w:rsidP="007C62EE">
            <w:r>
              <w:t>0.02</w:t>
            </w:r>
          </w:p>
        </w:tc>
      </w:tr>
    </w:tbl>
    <w:p w14:paraId="1D6A6AC0" w14:textId="77777777" w:rsidR="00484992" w:rsidRDefault="00484992" w:rsidP="00FD5229"/>
    <w:p w14:paraId="645F44B6" w14:textId="35DBF0A8" w:rsidR="0082163B" w:rsidRDefault="0082163B" w:rsidP="00FD5229"/>
    <w:p w14:paraId="51AC1E25" w14:textId="327CDD58" w:rsidR="0082163B" w:rsidRDefault="00142DA5" w:rsidP="00FD5229">
      <w:r w:rsidRPr="00142DA5">
        <w:rPr>
          <w:noProof/>
        </w:rPr>
        <w:drawing>
          <wp:inline distT="0" distB="0" distL="0" distR="0" wp14:anchorId="7B445294" wp14:editId="4431167A">
            <wp:extent cx="5731510" cy="1645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50C" w14:textId="66D6230A" w:rsidR="0082163B" w:rsidRDefault="0082163B" w:rsidP="00FD5229"/>
    <w:p w14:paraId="400B33FD" w14:textId="08D64655" w:rsidR="0082163B" w:rsidRDefault="0082163B" w:rsidP="00FD5229"/>
    <w:p w14:paraId="1F54E10E" w14:textId="77777777" w:rsidR="0082163B" w:rsidRPr="00F8015D" w:rsidRDefault="0082163B" w:rsidP="00FD5229"/>
    <w:sectPr w:rsidR="0082163B" w:rsidRPr="00F8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25EB"/>
    <w:multiLevelType w:val="hybridMultilevel"/>
    <w:tmpl w:val="D3A05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3A"/>
    <w:multiLevelType w:val="hybridMultilevel"/>
    <w:tmpl w:val="0AACBC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5674">
    <w:abstractNumId w:val="0"/>
  </w:num>
  <w:num w:numId="2" w16cid:durableId="162642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02"/>
    <w:rsid w:val="00026E88"/>
    <w:rsid w:val="00084A9C"/>
    <w:rsid w:val="00120BCB"/>
    <w:rsid w:val="00142DA5"/>
    <w:rsid w:val="00165058"/>
    <w:rsid w:val="001B65E1"/>
    <w:rsid w:val="001D3422"/>
    <w:rsid w:val="00217794"/>
    <w:rsid w:val="002456C1"/>
    <w:rsid w:val="0025542D"/>
    <w:rsid w:val="002576DD"/>
    <w:rsid w:val="00264459"/>
    <w:rsid w:val="002A083F"/>
    <w:rsid w:val="002A6E11"/>
    <w:rsid w:val="002C74F7"/>
    <w:rsid w:val="002D2A1C"/>
    <w:rsid w:val="002E545A"/>
    <w:rsid w:val="002E7DA0"/>
    <w:rsid w:val="002F3FCF"/>
    <w:rsid w:val="00306DA4"/>
    <w:rsid w:val="003176BA"/>
    <w:rsid w:val="00337ACB"/>
    <w:rsid w:val="003559A9"/>
    <w:rsid w:val="0037191C"/>
    <w:rsid w:val="00377060"/>
    <w:rsid w:val="003955E0"/>
    <w:rsid w:val="003A0F0C"/>
    <w:rsid w:val="003B46B3"/>
    <w:rsid w:val="003B6E3D"/>
    <w:rsid w:val="003C74C0"/>
    <w:rsid w:val="00436084"/>
    <w:rsid w:val="00444B47"/>
    <w:rsid w:val="00460CEE"/>
    <w:rsid w:val="004654EA"/>
    <w:rsid w:val="00466DD3"/>
    <w:rsid w:val="00471A61"/>
    <w:rsid w:val="00484992"/>
    <w:rsid w:val="004A3169"/>
    <w:rsid w:val="004C0F57"/>
    <w:rsid w:val="005109F6"/>
    <w:rsid w:val="0051589F"/>
    <w:rsid w:val="00536CB7"/>
    <w:rsid w:val="00541190"/>
    <w:rsid w:val="0056368F"/>
    <w:rsid w:val="005717B5"/>
    <w:rsid w:val="005A27B3"/>
    <w:rsid w:val="005A552A"/>
    <w:rsid w:val="006006BF"/>
    <w:rsid w:val="00641FC4"/>
    <w:rsid w:val="006D2ECC"/>
    <w:rsid w:val="006F2977"/>
    <w:rsid w:val="0079442D"/>
    <w:rsid w:val="007A1178"/>
    <w:rsid w:val="007A1294"/>
    <w:rsid w:val="007C38AA"/>
    <w:rsid w:val="007C7057"/>
    <w:rsid w:val="00807D50"/>
    <w:rsid w:val="0082163B"/>
    <w:rsid w:val="00836190"/>
    <w:rsid w:val="00841002"/>
    <w:rsid w:val="00851A58"/>
    <w:rsid w:val="00886146"/>
    <w:rsid w:val="008A4F31"/>
    <w:rsid w:val="008C2335"/>
    <w:rsid w:val="00905443"/>
    <w:rsid w:val="0098504E"/>
    <w:rsid w:val="009A6579"/>
    <w:rsid w:val="009B33F4"/>
    <w:rsid w:val="009C22C9"/>
    <w:rsid w:val="009E1FAD"/>
    <w:rsid w:val="009E6698"/>
    <w:rsid w:val="00A9562F"/>
    <w:rsid w:val="00AA1AD5"/>
    <w:rsid w:val="00AA33A0"/>
    <w:rsid w:val="00AB7980"/>
    <w:rsid w:val="00B2231E"/>
    <w:rsid w:val="00B57DEB"/>
    <w:rsid w:val="00B92CEB"/>
    <w:rsid w:val="00BE3B96"/>
    <w:rsid w:val="00BF3C33"/>
    <w:rsid w:val="00C03288"/>
    <w:rsid w:val="00C40BD5"/>
    <w:rsid w:val="00C64D57"/>
    <w:rsid w:val="00C73ED9"/>
    <w:rsid w:val="00CC0A87"/>
    <w:rsid w:val="00CD37F9"/>
    <w:rsid w:val="00CF462B"/>
    <w:rsid w:val="00D135C7"/>
    <w:rsid w:val="00D2207A"/>
    <w:rsid w:val="00D2605F"/>
    <w:rsid w:val="00D51773"/>
    <w:rsid w:val="00D5577F"/>
    <w:rsid w:val="00D732AD"/>
    <w:rsid w:val="00D77586"/>
    <w:rsid w:val="00D95C6A"/>
    <w:rsid w:val="00DB181A"/>
    <w:rsid w:val="00DD3A28"/>
    <w:rsid w:val="00DD45D6"/>
    <w:rsid w:val="00DF5E03"/>
    <w:rsid w:val="00E10E07"/>
    <w:rsid w:val="00E16BEB"/>
    <w:rsid w:val="00E507A8"/>
    <w:rsid w:val="00E73E65"/>
    <w:rsid w:val="00EB3AA6"/>
    <w:rsid w:val="00EB62F3"/>
    <w:rsid w:val="00F06EAE"/>
    <w:rsid w:val="00F21EB1"/>
    <w:rsid w:val="00F33130"/>
    <w:rsid w:val="00F37E3E"/>
    <w:rsid w:val="00F8015D"/>
    <w:rsid w:val="00FD5229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9BB"/>
  <w15:chartTrackingRefBased/>
  <w15:docId w15:val="{BFFB9117-8986-4BC0-B815-4CC748C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156</cp:revision>
  <dcterms:created xsi:type="dcterms:W3CDTF">2022-10-08T21:58:00Z</dcterms:created>
  <dcterms:modified xsi:type="dcterms:W3CDTF">2022-10-10T09:50:00Z</dcterms:modified>
</cp:coreProperties>
</file>