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Start with experience validation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Ask these first to understand whether the candidate is truly senior and hands-on.</w: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Background questions</w:t>
      </w:r>
    </w:p>
    <w:p w:rsidR="000D24F9" w:rsidRPr="000D24F9" w:rsidRDefault="000D24F9" w:rsidP="000D24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you walk us through your AWS cloud experience over the last 5–10 years?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What type of environments did you support: dev/test/prod, multi-account, regulated, high-traffic? </w:t>
      </w:r>
    </w:p>
    <w:p w:rsidR="000D24F9" w:rsidRPr="000D24F9" w:rsidRDefault="000D24F9" w:rsidP="000D24F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Were you designing, implementing, or mainly supporting? </w:t>
      </w:r>
    </w:p>
    <w:p w:rsidR="000D24F9" w:rsidRPr="000D24F9" w:rsidRDefault="000D24F9" w:rsidP="000D24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AWS services have you worked with most deeply?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Look for: VPC, IAM, EC2, S3, RDS/Aurora, Lambda, EKS, CloudWatch, CloudTrail, Config, KMS, Secrets Manager, Organizations. </w:t>
      </w:r>
    </w:p>
    <w:p w:rsidR="000D24F9" w:rsidRPr="000D24F9" w:rsidRDefault="000D24F9" w:rsidP="000D24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one cloud architecture you designed from scratch.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What was the business problem? </w:t>
      </w:r>
    </w:p>
    <w:p w:rsidR="000D24F9" w:rsidRPr="000D24F9" w:rsidRDefault="000D24F9" w:rsidP="000D24F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What services did you choose and why? </w:t>
      </w:r>
    </w:p>
    <w:p w:rsidR="000D24F9" w:rsidRPr="000D24F9" w:rsidRDefault="000D24F9" w:rsidP="000D24F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What were the security, scalability, and cost considerations? </w:t>
      </w:r>
    </w:p>
    <w:p w:rsidR="000D24F9" w:rsidRPr="000D24F9" w:rsidRDefault="000D24F9" w:rsidP="000D24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you worked in an AWS multi-account environment using AWS Organizations?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were accounts structured? </w:t>
      </w:r>
    </w:p>
    <w:p w:rsidR="000D24F9" w:rsidRPr="000D24F9" w:rsidRDefault="000D24F9" w:rsidP="000D24F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Did you use SCPs, IAM Identity Center/SSO, centralized logging, shared services, networking accounts? </w:t>
      </w:r>
    </w:p>
    <w:p w:rsidR="000D24F9" w:rsidRPr="000D24F9" w:rsidRDefault="000D24F9" w:rsidP="000D24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hands-on are you with implementation today?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Ask them to give recent examples of Terraform, EKS, IAM, CI/CD, or troubleshooting work they personally performed. </w:t>
      </w:r>
    </w:p>
    <w:p w:rsidR="000D24F9" w:rsidRPr="000D24F9" w:rsidRDefault="00AD5E6D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D5E6D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AWS architecture and infrastructure questions</w: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AWS design</w:t>
      </w:r>
    </w:p>
    <w:p w:rsidR="000D24F9" w:rsidRPr="000D24F9" w:rsidRDefault="000D24F9" w:rsidP="000D24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 secure AWS landing zone for an organization?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 should mention:</w:t>
      </w:r>
    </w:p>
    <w:p w:rsidR="000D24F9" w:rsidRPr="000D24F9" w:rsidRDefault="000D24F9" w:rsidP="000D24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Organizations </w:t>
      </w:r>
    </w:p>
    <w:p w:rsidR="000D24F9" w:rsidRPr="000D24F9" w:rsidRDefault="000D24F9" w:rsidP="000D24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Separate accounts for dev/test/prod </w:t>
      </w:r>
    </w:p>
    <w:p w:rsidR="000D24F9" w:rsidRPr="000D24F9" w:rsidRDefault="000D24F9" w:rsidP="000D24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Security/logging/shared services accounts </w:t>
      </w:r>
    </w:p>
    <w:p w:rsidR="000D24F9" w:rsidRPr="000D24F9" w:rsidRDefault="000D24F9" w:rsidP="000D24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SCPs </w:t>
      </w:r>
    </w:p>
    <w:p w:rsidR="000D24F9" w:rsidRPr="000D24F9" w:rsidRDefault="000D24F9" w:rsidP="000D24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IAM Identity Center/SSO </w:t>
      </w:r>
    </w:p>
    <w:p w:rsidR="000D24F9" w:rsidRPr="000D24F9" w:rsidRDefault="000D24F9" w:rsidP="000D24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CloudTrail and CloudWatch logs </w:t>
      </w:r>
    </w:p>
    <w:p w:rsidR="000D24F9" w:rsidRPr="000D24F9" w:rsidRDefault="000D24F9" w:rsidP="000D24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Guardrails using AWS Config, Security Hub,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GuardDuty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VPC design and network segmentation </w:t>
      </w:r>
    </w:p>
    <w:p w:rsidR="000D24F9" w:rsidRPr="000D24F9" w:rsidRDefault="000D24F9" w:rsidP="000D24F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do you design a highly available application in AWS?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Multi-AZ design </w:t>
      </w:r>
    </w:p>
    <w:p w:rsidR="000D24F9" w:rsidRPr="000D24F9" w:rsidRDefault="000D24F9" w:rsidP="000D24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Load balancers </w:t>
      </w:r>
    </w:p>
    <w:p w:rsidR="000D24F9" w:rsidRPr="000D24F9" w:rsidRDefault="000D24F9" w:rsidP="000D24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Auto Scaling </w:t>
      </w:r>
    </w:p>
    <w:p w:rsidR="000D24F9" w:rsidRPr="000D24F9" w:rsidRDefault="000D24F9" w:rsidP="000D24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RDS Multi-AZ or Aurora </w:t>
      </w:r>
    </w:p>
    <w:p w:rsidR="000D24F9" w:rsidRPr="000D24F9" w:rsidRDefault="000D24F9" w:rsidP="000D24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Stateless application design </w:t>
      </w:r>
    </w:p>
    <w:p w:rsidR="000D24F9" w:rsidRPr="000D24F9" w:rsidRDefault="000D24F9" w:rsidP="000D24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Backups and disaster recovery </w:t>
      </w:r>
    </w:p>
    <w:p w:rsidR="000D24F9" w:rsidRPr="000D24F9" w:rsidRDefault="000D24F9" w:rsidP="000D24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Route 53 health checks, where appropriate </w:t>
      </w:r>
    </w:p>
    <w:p w:rsidR="000D24F9" w:rsidRPr="000D24F9" w:rsidRDefault="000D24F9" w:rsidP="000D24F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public subnet and private subnet?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Public subnet has route to internet gateway. </w:t>
      </w:r>
    </w:p>
    <w:p w:rsidR="000D24F9" w:rsidRPr="000D24F9" w:rsidRDefault="000D24F9" w:rsidP="000D24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Private subnet does not directly route to internet gateway. </w:t>
      </w:r>
    </w:p>
    <w:p w:rsidR="000D24F9" w:rsidRPr="000D24F9" w:rsidRDefault="000D24F9" w:rsidP="000D24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Private resources usually go out through NAT Gateway or VPC endpoints. </w:t>
      </w:r>
    </w:p>
    <w:p w:rsidR="000D24F9" w:rsidRPr="000D24F9" w:rsidRDefault="000D24F9" w:rsidP="000D24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ALB may be public; app/database should usually be private. </w:t>
      </w:r>
    </w:p>
    <w:p w:rsidR="000D24F9" w:rsidRPr="000D24F9" w:rsidRDefault="000D24F9" w:rsidP="000D24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how traffic flows from the internet to an application running in private subnets.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Internet → Route 53 → public ALB → private app/EKS/EC2 → database in private subnet.</w:t>
      </w:r>
    </w:p>
    <w:p w:rsidR="000D24F9" w:rsidRPr="000D24F9" w:rsidRDefault="000D24F9" w:rsidP="000D24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would you use VPC endpoints?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Private access to AWS services like S3, DynamoDB, Secrets Manager, SSM. </w:t>
      </w:r>
    </w:p>
    <w:p w:rsidR="000D24F9" w:rsidRPr="000D24F9" w:rsidRDefault="000D24F9" w:rsidP="000D24F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Reduce NAT Gateway traffic/cost. </w:t>
      </w:r>
    </w:p>
    <w:p w:rsidR="000D24F9" w:rsidRPr="000D24F9" w:rsidRDefault="000D24F9" w:rsidP="000D24F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Improve security by keeping traffic inside AWS network.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Terraform and Infrastructure as Code questions</w: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fundamentals</w:t>
      </w:r>
    </w:p>
    <w:p w:rsidR="000D24F9" w:rsidRPr="000D24F9" w:rsidRDefault="000D24F9" w:rsidP="000D24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have you used Terraform in production?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Modules? </w:t>
      </w:r>
    </w:p>
    <w:p w:rsidR="000D24F9" w:rsidRPr="000D24F9" w:rsidRDefault="000D24F9" w:rsidP="000D24F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Remote state? </w:t>
      </w:r>
    </w:p>
    <w:p w:rsidR="000D24F9" w:rsidRPr="000D24F9" w:rsidRDefault="000D24F9" w:rsidP="000D24F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Workspaces? </w:t>
      </w:r>
    </w:p>
    <w:p w:rsidR="000D24F9" w:rsidRPr="000D24F9" w:rsidRDefault="000D24F9" w:rsidP="000D24F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CI/CD integration? </w:t>
      </w:r>
    </w:p>
    <w:p w:rsidR="000D24F9" w:rsidRPr="000D24F9" w:rsidRDefault="000D24F9" w:rsidP="000D24F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State locking? </w:t>
      </w:r>
    </w:p>
    <w:p w:rsidR="000D24F9" w:rsidRPr="000D24F9" w:rsidRDefault="000D24F9" w:rsidP="000D24F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Multi-account deployments? </w:t>
      </w:r>
    </w:p>
    <w:p w:rsidR="000D24F9" w:rsidRPr="000D24F9" w:rsidRDefault="000D24F9" w:rsidP="000D24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Terraform state and why is it important?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State tracks real infrastructure mapped to Terraform resources. </w:t>
      </w:r>
    </w:p>
    <w:p w:rsidR="000D24F9" w:rsidRPr="000D24F9" w:rsidRDefault="000D24F9" w:rsidP="000D24F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Should be stored remotely, usually S3 with DynamoDB locking. </w:t>
      </w:r>
    </w:p>
    <w:p w:rsidR="000D24F9" w:rsidRPr="000D24F9" w:rsidRDefault="000D24F9" w:rsidP="000D24F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Must be protected because it can contain sensitive values. </w:t>
      </w:r>
    </w:p>
    <w:p w:rsidR="000D24F9" w:rsidRPr="000D24F9" w:rsidRDefault="000D24F9" w:rsidP="000D24F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structure Terraform for multiple AWS accounts and environments?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Reusable modules </w:t>
      </w:r>
    </w:p>
    <w:p w:rsidR="000D24F9" w:rsidRPr="000D24F9" w:rsidRDefault="000D24F9" w:rsidP="000D24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Separate environment folders </w:t>
      </w:r>
    </w:p>
    <w:p w:rsidR="000D24F9" w:rsidRPr="000D24F9" w:rsidRDefault="000D24F9" w:rsidP="000D24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Separate state files per environment/account </w:t>
      </w:r>
    </w:p>
    <w:p w:rsidR="000D24F9" w:rsidRPr="000D24F9" w:rsidRDefault="000D24F9" w:rsidP="000D24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Provider aliases or assume-role pattern </w:t>
      </w:r>
    </w:p>
    <w:p w:rsidR="000D24F9" w:rsidRPr="000D24F9" w:rsidRDefault="000D24F9" w:rsidP="000D24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or other CI/CD approval workflow </w:t>
      </w:r>
    </w:p>
    <w:p w:rsidR="000D24F9" w:rsidRPr="000D24F9" w:rsidRDefault="000D24F9" w:rsidP="000D24F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Terraform plan and apply?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shows proposed changes. </w:t>
      </w:r>
    </w:p>
    <w:p w:rsidR="000D24F9" w:rsidRPr="000D24F9" w:rsidRDefault="000D24F9" w:rsidP="000D24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executes changes. </w:t>
      </w:r>
    </w:p>
    <w:p w:rsidR="000D24F9" w:rsidRPr="000D24F9" w:rsidRDefault="000D24F9" w:rsidP="000D24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In production, plan should be reviewed before apply. </w:t>
      </w:r>
    </w:p>
    <w:p w:rsidR="000D24F9" w:rsidRPr="000D24F9" w:rsidRDefault="000D24F9" w:rsidP="000D24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handle Terraform drift?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regularly. </w:t>
      </w:r>
    </w:p>
    <w:p w:rsidR="000D24F9" w:rsidRPr="000D24F9" w:rsidRDefault="000D24F9" w:rsidP="000D24F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Investigate manual changes. </w:t>
      </w:r>
    </w:p>
    <w:p w:rsidR="000D24F9" w:rsidRPr="000D24F9" w:rsidRDefault="000D24F9" w:rsidP="000D24F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Import resources if needed. </w:t>
      </w:r>
    </w:p>
    <w:p w:rsidR="000D24F9" w:rsidRPr="000D24F9" w:rsidRDefault="000D24F9" w:rsidP="000D24F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Avoid manual console changes. </w:t>
      </w:r>
    </w:p>
    <w:p w:rsidR="000D24F9" w:rsidRPr="000D24F9" w:rsidRDefault="000D24F9" w:rsidP="000D24F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 CI/CD controls and permissions to prevent uncontrolled changes. </w:t>
      </w:r>
    </w:p>
    <w:p w:rsidR="000D24F9" w:rsidRPr="000D24F9" w:rsidRDefault="000D24F9" w:rsidP="000D24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would you do if Terraform wants to destroy a production resource unexpectedly?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Stop the pipeline. </w:t>
      </w:r>
    </w:p>
    <w:p w:rsidR="000D24F9" w:rsidRPr="000D24F9" w:rsidRDefault="000D24F9" w:rsidP="000D24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Review plan carefully. </w:t>
      </w:r>
    </w:p>
    <w:p w:rsidR="000D24F9" w:rsidRPr="000D24F9" w:rsidRDefault="000D24F9" w:rsidP="000D24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recent code/state changes. </w:t>
      </w:r>
    </w:p>
    <w:p w:rsidR="000D24F9" w:rsidRPr="000D24F9" w:rsidRDefault="000D24F9" w:rsidP="000D24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Check drift/manual changes. </w:t>
      </w:r>
    </w:p>
    <w:p w:rsidR="000D24F9" w:rsidRPr="000D24F9" w:rsidRDefault="000D24F9" w:rsidP="000D24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 lifecycle protection where appropriate. </w:t>
      </w:r>
    </w:p>
    <w:p w:rsidR="000D24F9" w:rsidRPr="000D24F9" w:rsidRDefault="000D24F9" w:rsidP="000D24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Never blindly apply.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EKS, Kubernetes, and containers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This is very important for this role.</w: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EKS architecture questions</w:t>
      </w:r>
    </w:p>
    <w:p w:rsidR="000D24F9" w:rsidRPr="000D24F9" w:rsidRDefault="000D24F9" w:rsidP="000D24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how you would design an AWS EKS cluster for production.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 should include:</w:t>
      </w:r>
    </w:p>
    <w:p w:rsidR="000D24F9" w:rsidRPr="000D24F9" w:rsidRDefault="000D24F9" w:rsidP="000D24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Private endpoint or restricted public endpoint </w:t>
      </w:r>
    </w:p>
    <w:p w:rsidR="000D24F9" w:rsidRPr="000D24F9" w:rsidRDefault="000D24F9" w:rsidP="000D24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Managed node groups or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Karpenter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Multi-AZ worker nodes </w:t>
      </w:r>
    </w:p>
    <w:p w:rsidR="000D24F9" w:rsidRPr="000D24F9" w:rsidRDefault="000D24F9" w:rsidP="000D24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Separate node groups for workloads </w:t>
      </w:r>
    </w:p>
    <w:p w:rsidR="000D24F9" w:rsidRPr="000D24F9" w:rsidRDefault="000D24F9" w:rsidP="000D24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IAM Roles for Service Accounts </w:t>
      </w:r>
    </w:p>
    <w:p w:rsidR="000D24F9" w:rsidRPr="000D24F9" w:rsidRDefault="000D24F9" w:rsidP="000D24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Cluster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Autoscaler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Karpenter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Ingress controller, usually AWS Load Balancer Controller </w:t>
      </w:r>
    </w:p>
    <w:p w:rsidR="000D24F9" w:rsidRPr="000D24F9" w:rsidRDefault="000D24F9" w:rsidP="000D24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Secrets management </w:t>
      </w:r>
    </w:p>
    <w:p w:rsidR="000D24F9" w:rsidRPr="000D24F9" w:rsidRDefault="000D24F9" w:rsidP="000D24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Logging and monitoring </w:t>
      </w:r>
    </w:p>
    <w:p w:rsidR="000D24F9" w:rsidRPr="000D24F9" w:rsidRDefault="000D24F9" w:rsidP="000D24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Network policies if required </w:t>
      </w:r>
    </w:p>
    <w:p w:rsidR="000D24F9" w:rsidRPr="000D24F9" w:rsidRDefault="000D24F9" w:rsidP="000D24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EKS control plane and worker nodes?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manages the EKS control plane. </w:t>
      </w:r>
    </w:p>
    <w:p w:rsidR="000D24F9" w:rsidRPr="000D24F9" w:rsidRDefault="000D24F9" w:rsidP="000D24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Worker nodes run application pods. </w:t>
      </w:r>
    </w:p>
    <w:p w:rsidR="000D24F9" w:rsidRPr="000D24F9" w:rsidRDefault="000D24F9" w:rsidP="000D24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Worker nodes can be EC2 managed node groups, self-managed nodes, or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Fargate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D24F9" w:rsidRPr="000D24F9" w:rsidRDefault="000D24F9" w:rsidP="000D24F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traffic enter an EKS application from outside AWS?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Ingress </w:t>
      </w:r>
    </w:p>
    <w:p w:rsidR="000D24F9" w:rsidRPr="000D24F9" w:rsidRDefault="000D24F9" w:rsidP="000D24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Load Balancer Controller </w:t>
      </w:r>
    </w:p>
    <w:p w:rsidR="000D24F9" w:rsidRPr="000D24F9" w:rsidRDefault="000D24F9" w:rsidP="000D24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ALB/NLB </w:t>
      </w:r>
    </w:p>
    <w:p w:rsidR="000D24F9" w:rsidRPr="000D24F9" w:rsidRDefault="000D24F9" w:rsidP="000D24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groups </w:t>
      </w:r>
    </w:p>
    <w:p w:rsidR="000D24F9" w:rsidRPr="000D24F9" w:rsidRDefault="000D24F9" w:rsidP="000D24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Subnets </w:t>
      </w:r>
    </w:p>
    <w:p w:rsidR="000D24F9" w:rsidRPr="000D24F9" w:rsidRDefault="000D24F9" w:rsidP="000D24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Route 53 </w:t>
      </w:r>
    </w:p>
    <w:p w:rsidR="000D24F9" w:rsidRPr="000D24F9" w:rsidRDefault="000D24F9" w:rsidP="000D24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TLS certificates with ACM </w:t>
      </w:r>
    </w:p>
    <w:p w:rsidR="000D24F9" w:rsidRPr="000D24F9" w:rsidRDefault="000D24F9" w:rsidP="000D24F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do you manage pod permissions to access AWS services?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 IRSA: IAM Roles for Service Accounts. </w:t>
      </w:r>
    </w:p>
    <w:p w:rsidR="000D24F9" w:rsidRPr="000D24F9" w:rsidRDefault="000D24F9" w:rsidP="000D24F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Avoid assigning broad permissions to worker node instance role. </w:t>
      </w:r>
    </w:p>
    <w:p w:rsidR="000D24F9" w:rsidRPr="000D24F9" w:rsidRDefault="000D24F9" w:rsidP="000D24F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Each workload gets least-privilege IAM permissions. </w:t>
      </w:r>
    </w:p>
    <w:p w:rsidR="000D24F9" w:rsidRPr="000D24F9" w:rsidRDefault="000D24F9" w:rsidP="000D24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troubleshoot a pod that is stuck in Pending state?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Insufficient CPU/memory </w:t>
      </w:r>
    </w:p>
    <w:p w:rsidR="000D24F9" w:rsidRPr="000D24F9" w:rsidRDefault="000D24F9" w:rsidP="000D24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Node selectors/taints/tolerations </w:t>
      </w:r>
    </w:p>
    <w:p w:rsidR="000D24F9" w:rsidRPr="000D24F9" w:rsidRDefault="000D24F9" w:rsidP="000D24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PVC issues </w:t>
      </w:r>
    </w:p>
    <w:p w:rsidR="000D24F9" w:rsidRPr="000D24F9" w:rsidRDefault="000D24F9" w:rsidP="000D24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Cluster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autoscaler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not scaling </w:t>
      </w:r>
    </w:p>
    <w:p w:rsidR="000D24F9" w:rsidRPr="000D24F9" w:rsidRDefault="000D24F9" w:rsidP="000D24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Events using </w:t>
      </w: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describe pod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Node capacity </w:t>
      </w:r>
    </w:p>
    <w:p w:rsidR="000D24F9" w:rsidRPr="000D24F9" w:rsidRDefault="000D24F9" w:rsidP="000D24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would you troubleshoot a pod in </w:t>
      </w:r>
      <w:proofErr w:type="spellStart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CrashLoopBackOff</w:t>
      </w:r>
      <w:proofErr w:type="spellEnd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logs </w:t>
      </w:r>
    </w:p>
    <w:p w:rsidR="000D24F9" w:rsidRPr="000D24F9" w:rsidRDefault="000D24F9" w:rsidP="000D24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previous logs </w:t>
      </w:r>
    </w:p>
    <w:p w:rsidR="000D24F9" w:rsidRPr="000D24F9" w:rsidRDefault="000D24F9" w:rsidP="000D24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variables/secrets </w:t>
      </w:r>
    </w:p>
    <w:p w:rsidR="000D24F9" w:rsidRPr="000D24F9" w:rsidRDefault="000D24F9" w:rsidP="000D24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ConfigMap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errors </w:t>
      </w:r>
    </w:p>
    <w:p w:rsidR="000D24F9" w:rsidRPr="000D24F9" w:rsidRDefault="000D24F9" w:rsidP="000D24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startup failure </w:t>
      </w:r>
    </w:p>
    <w:p w:rsidR="000D24F9" w:rsidRPr="000D24F9" w:rsidRDefault="000D24F9" w:rsidP="000D24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Health probes </w:t>
      </w:r>
    </w:p>
    <w:p w:rsidR="000D24F9" w:rsidRPr="000D24F9" w:rsidRDefault="000D24F9" w:rsidP="000D24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Resource limits </w:t>
      </w:r>
    </w:p>
    <w:p w:rsidR="000D24F9" w:rsidRPr="000D24F9" w:rsidRDefault="000D24F9" w:rsidP="000D24F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upgrade an EKS cluster safely?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Review version compatibility. </w:t>
      </w:r>
    </w:p>
    <w:p w:rsidR="000D24F9" w:rsidRPr="000D24F9" w:rsidRDefault="000D24F9" w:rsidP="000D24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Upgrade control plane first. </w:t>
      </w:r>
    </w:p>
    <w:p w:rsidR="000D24F9" w:rsidRPr="000D24F9" w:rsidRDefault="000D24F9" w:rsidP="000D24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Upgrade add-ons: VPC CNI,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CoreDNS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kube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-proxy. </w:t>
      </w:r>
    </w:p>
    <w:p w:rsidR="000D24F9" w:rsidRPr="000D24F9" w:rsidRDefault="000D24F9" w:rsidP="000D24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Upgrade node groups gradually. </w:t>
      </w:r>
    </w:p>
    <w:p w:rsidR="000D24F9" w:rsidRPr="000D24F9" w:rsidRDefault="000D24F9" w:rsidP="000D24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Test in lower environment first. </w:t>
      </w:r>
    </w:p>
    <w:p w:rsidR="000D24F9" w:rsidRPr="000D24F9" w:rsidRDefault="000D24F9" w:rsidP="000D24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Validate workloads after upgrade. </w:t>
      </w:r>
    </w:p>
    <w:p w:rsidR="000D24F9" w:rsidRPr="000D24F9" w:rsidRDefault="000D24F9" w:rsidP="000D24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Have rollback/backup plan. </w:t>
      </w:r>
    </w:p>
    <w:p w:rsidR="000D24F9" w:rsidRPr="000D24F9" w:rsidRDefault="000D24F9" w:rsidP="000D24F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Docker image, container, pod, deployment, and service?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tests basic container fluency.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CI/CD and GitHub Actions / </w:t>
      </w:r>
      <w:proofErr w:type="spellStart"/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ArgoCD</w:t>
      </w:r>
      <w:proofErr w:type="spellEnd"/>
    </w:p>
    <w:p w:rsidR="000D24F9" w:rsidRPr="000D24F9" w:rsidRDefault="000D24F9" w:rsidP="000D24F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 CI/CD pipeline for Terraform deployments?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Pull request triggers </w:t>
      </w: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D24F9" w:rsidRPr="000D24F9" w:rsidRDefault="000D24F9" w:rsidP="000D24F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Plan output reviewed. </w:t>
      </w:r>
    </w:p>
    <w:p w:rsidR="000D24F9" w:rsidRPr="000D24F9" w:rsidRDefault="000D24F9" w:rsidP="000D24F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Approval required for production. </w:t>
      </w:r>
    </w:p>
    <w:p w:rsidR="000D24F9" w:rsidRPr="000D24F9" w:rsidRDefault="000D24F9" w:rsidP="000D24F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Apply runs after merge or manual approval. </w:t>
      </w:r>
    </w:p>
    <w:p w:rsidR="000D24F9" w:rsidRPr="000D24F9" w:rsidRDefault="000D24F9" w:rsidP="000D24F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State stored remotely. </w:t>
      </w:r>
    </w:p>
    <w:p w:rsidR="000D24F9" w:rsidRPr="000D24F9" w:rsidRDefault="000D24F9" w:rsidP="000D24F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Secrets managed securely. </w:t>
      </w:r>
    </w:p>
    <w:p w:rsidR="000D24F9" w:rsidRPr="000D24F9" w:rsidRDefault="000D24F9" w:rsidP="000D24F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CI/CD for Kubernetes application deployment?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Build Docker image </w:t>
      </w:r>
    </w:p>
    <w:p w:rsidR="000D24F9" w:rsidRPr="000D24F9" w:rsidRDefault="000D24F9" w:rsidP="000D24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Scan image </w:t>
      </w:r>
    </w:p>
    <w:p w:rsidR="000D24F9" w:rsidRPr="000D24F9" w:rsidRDefault="000D24F9" w:rsidP="000D24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Push to ECR </w:t>
      </w:r>
    </w:p>
    <w:p w:rsidR="000D24F9" w:rsidRPr="000D24F9" w:rsidRDefault="000D24F9" w:rsidP="000D24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Deploy using Helm/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Kustomize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ArgoCD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Separate environments </w:t>
      </w:r>
    </w:p>
    <w:p w:rsidR="000D24F9" w:rsidRPr="000D24F9" w:rsidRDefault="000D24F9" w:rsidP="000D24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Rollback strategy </w:t>
      </w:r>
    </w:p>
    <w:p w:rsidR="000D24F9" w:rsidRPr="000D24F9" w:rsidRDefault="000D24F9" w:rsidP="000D24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Approval for production </w:t>
      </w:r>
    </w:p>
    <w:p w:rsidR="000D24F9" w:rsidRPr="000D24F9" w:rsidRDefault="000D24F9" w:rsidP="000D24F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Have you used </w:t>
      </w:r>
      <w:proofErr w:type="spellStart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GitOps</w:t>
      </w:r>
      <w:proofErr w:type="spellEnd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tools like </w:t>
      </w:r>
      <w:proofErr w:type="spellStart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ArgoCD</w:t>
      </w:r>
      <w:proofErr w:type="spellEnd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 Explain how they work.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Desired state stored in Git. </w:t>
      </w:r>
    </w:p>
    <w:p w:rsidR="000D24F9" w:rsidRPr="000D24F9" w:rsidRDefault="000D24F9" w:rsidP="000D24F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ArgoCD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watches Git and syncs Kubernetes cluster. </w:t>
      </w:r>
    </w:p>
    <w:p w:rsidR="000D24F9" w:rsidRPr="000D24F9" w:rsidRDefault="000D24F9" w:rsidP="000D24F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Drift detection. </w:t>
      </w:r>
    </w:p>
    <w:p w:rsidR="000D24F9" w:rsidRPr="000D24F9" w:rsidRDefault="000D24F9" w:rsidP="000D24F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Rollback to previous Git commit. </w:t>
      </w:r>
    </w:p>
    <w:p w:rsidR="000D24F9" w:rsidRPr="000D24F9" w:rsidRDefault="000D24F9" w:rsidP="000D24F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checks would you include before allowing production deployment?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Code review </w:t>
      </w:r>
    </w:p>
    <w:p w:rsidR="000D24F9" w:rsidRPr="000D24F9" w:rsidRDefault="000D24F9" w:rsidP="000D24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scan </w:t>
      </w:r>
    </w:p>
    <w:p w:rsidR="000D24F9" w:rsidRPr="000D24F9" w:rsidRDefault="000D24F9" w:rsidP="000D24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Terraform plan review </w:t>
      </w:r>
    </w:p>
    <w:p w:rsidR="000D24F9" w:rsidRPr="000D24F9" w:rsidRDefault="000D24F9" w:rsidP="000D24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Unit/integration tests </w:t>
      </w:r>
    </w:p>
    <w:p w:rsidR="000D24F9" w:rsidRPr="000D24F9" w:rsidRDefault="000D24F9" w:rsidP="000D24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Image vulnerability scan </w:t>
      </w:r>
    </w:p>
    <w:p w:rsidR="000D24F9" w:rsidRPr="000D24F9" w:rsidRDefault="000D24F9" w:rsidP="000D24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Manual approval </w:t>
      </w:r>
    </w:p>
    <w:p w:rsidR="000D24F9" w:rsidRPr="000D24F9" w:rsidRDefault="000D24F9" w:rsidP="000D24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Change ticket if required </w:t>
      </w:r>
    </w:p>
    <w:p w:rsidR="000D24F9" w:rsidRPr="000D24F9" w:rsidRDefault="000D24F9" w:rsidP="000D24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Rollback plan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IAM, security, and compliance questions</w:t>
      </w:r>
    </w:p>
    <w:p w:rsidR="000D24F9" w:rsidRPr="000D24F9" w:rsidRDefault="000D24F9" w:rsidP="000D24F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design IAM roles using least privilege?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Start with minimum permissions. </w:t>
      </w:r>
    </w:p>
    <w:p w:rsidR="000D24F9" w:rsidRPr="000D24F9" w:rsidRDefault="000D24F9" w:rsidP="000D24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 managed/customer policies carefully. </w:t>
      </w:r>
    </w:p>
    <w:p w:rsidR="000D24F9" w:rsidRPr="000D24F9" w:rsidRDefault="000D24F9" w:rsidP="000D24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Avoid wildcards. </w:t>
      </w:r>
    </w:p>
    <w:p w:rsidR="000D24F9" w:rsidRPr="000D24F9" w:rsidRDefault="000D24F9" w:rsidP="000D24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 resource-level permissions. </w:t>
      </w:r>
    </w:p>
    <w:p w:rsidR="000D24F9" w:rsidRPr="000D24F9" w:rsidRDefault="000D24F9" w:rsidP="000D24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 permission boundaries where appropriate. </w:t>
      </w:r>
    </w:p>
    <w:p w:rsidR="000D24F9" w:rsidRPr="000D24F9" w:rsidRDefault="000D24F9" w:rsidP="000D24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Review with IAM Access Analyzer. </w:t>
      </w:r>
    </w:p>
    <w:p w:rsidR="000D24F9" w:rsidRPr="000D24F9" w:rsidRDefault="000D24F9" w:rsidP="000D24F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IAM role, IAM policy, permission boundary, and SCP?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IAM role grants permissions to trusted entities. </w:t>
      </w:r>
    </w:p>
    <w:p w:rsidR="000D24F9" w:rsidRPr="000D24F9" w:rsidRDefault="000D24F9" w:rsidP="000D24F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IAM policy defines allowed/denied actions. </w:t>
      </w:r>
    </w:p>
    <w:p w:rsidR="000D24F9" w:rsidRPr="000D24F9" w:rsidRDefault="000D24F9" w:rsidP="000D24F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Permission boundary limits max permissions for a role/user. </w:t>
      </w:r>
    </w:p>
    <w:p w:rsidR="000D24F9" w:rsidRPr="000D24F9" w:rsidRDefault="000D24F9" w:rsidP="000D24F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SCP limits max permissions at AWS Organization/account/OU level. </w:t>
      </w:r>
    </w:p>
    <w:p w:rsidR="000D24F9" w:rsidRPr="000D24F9" w:rsidRDefault="000D24F9" w:rsidP="000D24F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an SCP grant permissions?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Correct answer: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No. SCPs do not grant access. They only define the maximum permissions allowed. IAM permissions are still required.</w:t>
      </w:r>
    </w:p>
    <w:p w:rsidR="000D24F9" w:rsidRPr="000D24F9" w:rsidRDefault="000D24F9" w:rsidP="000D24F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would </w:t>
      </w:r>
      <w:proofErr w:type="gramStart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proofErr w:type="gramEnd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secure secrets for applications running in AWS?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Secrets Manager </w:t>
      </w:r>
    </w:p>
    <w:p w:rsidR="000D24F9" w:rsidRPr="000D24F9" w:rsidRDefault="000D24F9" w:rsidP="000D24F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SSM Parameter Store </w:t>
      </w:r>
    </w:p>
    <w:p w:rsidR="000D24F9" w:rsidRPr="000D24F9" w:rsidRDefault="000D24F9" w:rsidP="000D24F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KMS encryption </w:t>
      </w:r>
    </w:p>
    <w:p w:rsidR="000D24F9" w:rsidRPr="000D24F9" w:rsidRDefault="000D24F9" w:rsidP="000D24F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Rotation </w:t>
      </w:r>
    </w:p>
    <w:p w:rsidR="000D24F9" w:rsidRPr="000D24F9" w:rsidRDefault="000D24F9" w:rsidP="000D24F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Avoid hardcoding secrets </w:t>
      </w:r>
    </w:p>
    <w:p w:rsidR="000D24F9" w:rsidRPr="000D24F9" w:rsidRDefault="000D24F9" w:rsidP="000D24F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 IRSA for EKS workloads </w:t>
      </w:r>
    </w:p>
    <w:p w:rsidR="000D24F9" w:rsidRPr="000D24F9" w:rsidRDefault="000D24F9" w:rsidP="000D24F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Audit access </w:t>
      </w:r>
    </w:p>
    <w:p w:rsidR="000D24F9" w:rsidRPr="000D24F9" w:rsidRDefault="000D24F9" w:rsidP="000D24F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secure an S3 bucket?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Block public access </w:t>
      </w:r>
    </w:p>
    <w:p w:rsidR="000D24F9" w:rsidRPr="000D24F9" w:rsidRDefault="000D24F9" w:rsidP="000D24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Bucket policy </w:t>
      </w:r>
    </w:p>
    <w:p w:rsidR="000D24F9" w:rsidRPr="000D24F9" w:rsidRDefault="000D24F9" w:rsidP="000D24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IAM least privilege </w:t>
      </w:r>
    </w:p>
    <w:p w:rsidR="000D24F9" w:rsidRPr="000D24F9" w:rsidRDefault="000D24F9" w:rsidP="000D24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KMS encryption </w:t>
      </w:r>
    </w:p>
    <w:p w:rsidR="000D24F9" w:rsidRPr="000D24F9" w:rsidRDefault="000D24F9" w:rsidP="000D24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Versioning </w:t>
      </w:r>
    </w:p>
    <w:p w:rsidR="000D24F9" w:rsidRPr="000D24F9" w:rsidRDefault="000D24F9" w:rsidP="000D24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Logging </w:t>
      </w:r>
    </w:p>
    <w:p w:rsidR="000D24F9" w:rsidRPr="000D24F9" w:rsidRDefault="000D24F9" w:rsidP="000D24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Lifecycle policies </w:t>
      </w:r>
    </w:p>
    <w:p w:rsidR="000D24F9" w:rsidRPr="000D24F9" w:rsidRDefault="000D24F9" w:rsidP="000D24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Access points if needed </w:t>
      </w:r>
    </w:p>
    <w:p w:rsidR="000D24F9" w:rsidRPr="000D24F9" w:rsidRDefault="000D24F9" w:rsidP="000D24F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security services would you enable in a production AWS environment?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CloudTrail </w:t>
      </w:r>
    </w:p>
    <w:p w:rsidR="000D24F9" w:rsidRPr="000D24F9" w:rsidRDefault="000D24F9" w:rsidP="000D24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GuardDuty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Hub </w:t>
      </w:r>
    </w:p>
    <w:p w:rsidR="000D24F9" w:rsidRPr="000D24F9" w:rsidRDefault="000D24F9" w:rsidP="000D24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Config </w:t>
      </w:r>
    </w:p>
    <w:p w:rsidR="000D24F9" w:rsidRPr="000D24F9" w:rsidRDefault="000D24F9" w:rsidP="000D24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IAM Access Analyzer </w:t>
      </w:r>
    </w:p>
    <w:p w:rsidR="000D24F9" w:rsidRPr="000D24F9" w:rsidRDefault="000D24F9" w:rsidP="000D24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Inspector </w:t>
      </w:r>
    </w:p>
    <w:p w:rsidR="000D24F9" w:rsidRPr="000D24F9" w:rsidRDefault="000D24F9" w:rsidP="000D24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Macie, if sensitive S3 data </w:t>
      </w:r>
    </w:p>
    <w:p w:rsidR="000D24F9" w:rsidRPr="000D24F9" w:rsidRDefault="000D24F9" w:rsidP="000D24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KMS </w:t>
      </w:r>
    </w:p>
    <w:p w:rsidR="000D24F9" w:rsidRPr="000D24F9" w:rsidRDefault="000D24F9" w:rsidP="000D24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CloudWatch alarms </w:t>
      </w:r>
    </w:p>
    <w:p w:rsidR="000D24F9" w:rsidRPr="000D24F9" w:rsidRDefault="000D24F9" w:rsidP="000D24F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a compromised IAM access key?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Disable key immediately. </w:t>
      </w:r>
    </w:p>
    <w:p w:rsidR="000D24F9" w:rsidRPr="000D24F9" w:rsidRDefault="000D24F9" w:rsidP="000D24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Identify usage through CloudTrail. </w:t>
      </w:r>
    </w:p>
    <w:p w:rsidR="000D24F9" w:rsidRPr="000D24F9" w:rsidRDefault="000D24F9" w:rsidP="000D24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Rotate credentials. </w:t>
      </w:r>
    </w:p>
    <w:p w:rsidR="000D24F9" w:rsidRPr="000D24F9" w:rsidRDefault="000D24F9" w:rsidP="000D24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Review permissions. </w:t>
      </w:r>
    </w:p>
    <w:p w:rsidR="000D24F9" w:rsidRPr="000D24F9" w:rsidRDefault="000D24F9" w:rsidP="000D24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affected resources. </w:t>
      </w:r>
    </w:p>
    <w:p w:rsidR="000D24F9" w:rsidRPr="000D24F9" w:rsidRDefault="000D24F9" w:rsidP="000D24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Notify security team. </w:t>
      </w:r>
    </w:p>
    <w:p w:rsidR="000D24F9" w:rsidRPr="000D24F9" w:rsidRDefault="000D24F9" w:rsidP="000D24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Create incident report. </w:t>
      </w:r>
    </w:p>
    <w:p w:rsidR="000D24F9" w:rsidRPr="000D24F9" w:rsidRDefault="000D24F9" w:rsidP="000D24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Implement prevention controls.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Networking questions</w:t>
      </w:r>
    </w:p>
    <w:p w:rsidR="000D24F9" w:rsidRPr="000D24F9" w:rsidRDefault="000D24F9" w:rsidP="000D24F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Explain CIDR, subnet, route table, internet gateway, NAT Gateway, and security group.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This tests foundational networking.</w:t>
      </w:r>
    </w:p>
    <w:p w:rsidR="000D24F9" w:rsidRPr="000D24F9" w:rsidRDefault="000D24F9" w:rsidP="000D24F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security group and NACL?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groups are stateful and attached to ENIs/resources. </w:t>
      </w:r>
    </w:p>
    <w:p w:rsidR="000D24F9" w:rsidRPr="000D24F9" w:rsidRDefault="000D24F9" w:rsidP="000D24F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NACLs are stateless and attached to subnets. </w:t>
      </w:r>
    </w:p>
    <w:p w:rsidR="000D24F9" w:rsidRPr="000D24F9" w:rsidRDefault="000D24F9" w:rsidP="000D24F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groups are usually primary control; NACLs are broader subnet-level controls. </w:t>
      </w:r>
    </w:p>
    <w:p w:rsidR="000D24F9" w:rsidRPr="000D24F9" w:rsidRDefault="000D24F9" w:rsidP="000D24F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connect AWS to an on-premises data center?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Site-to-Site VPN </w:t>
      </w:r>
    </w:p>
    <w:p w:rsidR="000D24F9" w:rsidRPr="000D24F9" w:rsidRDefault="000D24F9" w:rsidP="000D24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Direct Connect </w:t>
      </w:r>
    </w:p>
    <w:p w:rsidR="000D24F9" w:rsidRPr="000D24F9" w:rsidRDefault="000D24F9" w:rsidP="000D24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Transit Gateway </w:t>
      </w:r>
    </w:p>
    <w:p w:rsidR="000D24F9" w:rsidRPr="000D24F9" w:rsidRDefault="000D24F9" w:rsidP="000D24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Routing/BGP </w:t>
      </w:r>
    </w:p>
    <w:p w:rsidR="000D24F9" w:rsidRPr="000D24F9" w:rsidRDefault="000D24F9" w:rsidP="000D24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Redundancy </w:t>
      </w:r>
    </w:p>
    <w:p w:rsidR="000D24F9" w:rsidRPr="000D24F9" w:rsidRDefault="000D24F9" w:rsidP="000D24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and monitoring </w:t>
      </w:r>
    </w:p>
    <w:p w:rsidR="000D24F9" w:rsidRPr="000D24F9" w:rsidRDefault="000D24F9" w:rsidP="000D24F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Transit Gateway and when would you use it?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Central hub for connecting multiple VPCs and on-prem networks. </w:t>
      </w:r>
    </w:p>
    <w:p w:rsidR="000D24F9" w:rsidRPr="000D24F9" w:rsidRDefault="000D24F9" w:rsidP="000D24F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Useful in multi-account/multi-VPC architecture. </w:t>
      </w:r>
    </w:p>
    <w:p w:rsidR="000D24F9" w:rsidRPr="000D24F9" w:rsidRDefault="000D24F9" w:rsidP="000D24F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reduce NAT Gateway cost?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 VPC endpoints for S3, DynamoDB, ECR, CloudWatch, Secrets Manager, SSM, etc. </w:t>
      </w:r>
    </w:p>
    <w:p w:rsidR="000D24F9" w:rsidRPr="000D24F9" w:rsidRDefault="000D24F9" w:rsidP="000D24F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Avoid routing unnecessary traffic through NAT. </w:t>
      </w:r>
    </w:p>
    <w:p w:rsidR="000D24F9" w:rsidRPr="000D24F9" w:rsidRDefault="000D24F9" w:rsidP="000D24F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Place NAT per AZ only when required. </w:t>
      </w:r>
    </w:p>
    <w:p w:rsidR="000D24F9" w:rsidRPr="000D24F9" w:rsidRDefault="000D24F9" w:rsidP="000D24F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Review data processing charges.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Linux and troubleshooting questions</w:t>
      </w:r>
    </w:p>
    <w:p w:rsidR="000D24F9" w:rsidRPr="000D24F9" w:rsidRDefault="000D24F9" w:rsidP="000D24F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troubleshoot high CPU or memory on a Linux server?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Look for:</w:t>
      </w:r>
    </w:p>
    <w:p w:rsidR="000D24F9" w:rsidRPr="000D24F9" w:rsidRDefault="000D24F9" w:rsidP="000D24F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htop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 -m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vmstat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iostat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-h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 -</w:t>
      </w: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logs in </w:t>
      </w: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Identify process </w:t>
      </w:r>
    </w:p>
    <w:p w:rsidR="000D24F9" w:rsidRPr="000D24F9" w:rsidRDefault="000D24F9" w:rsidP="000D24F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services </w:t>
      </w:r>
    </w:p>
    <w:p w:rsidR="000D24F9" w:rsidRPr="000D24F9" w:rsidRDefault="000D24F9" w:rsidP="000D24F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check if a service is running in Linux?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:rsidR="000D24F9" w:rsidRPr="000D24F9" w:rsidRDefault="000D24F9" w:rsidP="000D24F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service-name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journalctl</w:t>
      </w:r>
      <w:proofErr w:type="spellEnd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service-name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troubleshoot disk full issue?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:rsidR="000D24F9" w:rsidRPr="000D24F9" w:rsidRDefault="000D24F9" w:rsidP="000D24F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-h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 -</w:t>
      </w: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logs </w:t>
      </w:r>
    </w:p>
    <w:p w:rsidR="000D24F9" w:rsidRPr="000D24F9" w:rsidRDefault="000D24F9" w:rsidP="000D24F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Clean old files carefully </w:t>
      </w:r>
    </w:p>
    <w:p w:rsidR="000D24F9" w:rsidRPr="000D24F9" w:rsidRDefault="000D24F9" w:rsidP="000D24F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Expand volume if needed </w:t>
      </w:r>
    </w:p>
    <w:p w:rsidR="000D24F9" w:rsidRPr="000D24F9" w:rsidRDefault="000D24F9" w:rsidP="000D24F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check network connectivity from a Linux host?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:rsidR="000D24F9" w:rsidRPr="000D24F9" w:rsidRDefault="000D24F9" w:rsidP="000D24F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telnet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traceroute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0D24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nslookup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group/NACL/route table checks in AWS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Database, storage, backup, and DR questions</w:t>
      </w:r>
    </w:p>
    <w:p w:rsidR="000D24F9" w:rsidRPr="000D24F9" w:rsidRDefault="000D24F9" w:rsidP="000D24F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would you use RDS vs Aurora vs DynamoDB?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RDS for managed relational databases. </w:t>
      </w:r>
    </w:p>
    <w:p w:rsidR="000D24F9" w:rsidRPr="000D24F9" w:rsidRDefault="000D24F9" w:rsidP="000D24F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Aurora for cloud-native relational database with better scalability/availability. </w:t>
      </w:r>
    </w:p>
    <w:p w:rsidR="000D24F9" w:rsidRPr="000D24F9" w:rsidRDefault="000D24F9" w:rsidP="000D24F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DynamoDB for serverless NoSQL, high-scale key-value/document workloads. </w:t>
      </w:r>
    </w:p>
    <w:p w:rsidR="000D24F9" w:rsidRPr="000D24F9" w:rsidRDefault="000D24F9" w:rsidP="000D24F9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do you design backups for RDS/Aurora?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Automated backups </w:t>
      </w:r>
    </w:p>
    <w:p w:rsidR="000D24F9" w:rsidRPr="000D24F9" w:rsidRDefault="000D24F9" w:rsidP="000D24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Manual snapshots </w:t>
      </w:r>
    </w:p>
    <w:p w:rsidR="000D24F9" w:rsidRPr="000D24F9" w:rsidRDefault="000D24F9" w:rsidP="000D24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Retention policy </w:t>
      </w:r>
    </w:p>
    <w:p w:rsidR="000D24F9" w:rsidRPr="000D24F9" w:rsidRDefault="000D24F9" w:rsidP="000D24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Cross-region copy if required </w:t>
      </w:r>
    </w:p>
    <w:p w:rsidR="000D24F9" w:rsidRPr="000D24F9" w:rsidRDefault="000D24F9" w:rsidP="000D24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Restore testing </w:t>
      </w:r>
    </w:p>
    <w:p w:rsidR="000D24F9" w:rsidRPr="000D24F9" w:rsidRDefault="000D24F9" w:rsidP="000D24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RPO/RTO definition </w:t>
      </w:r>
    </w:p>
    <w:p w:rsidR="000D24F9" w:rsidRPr="000D24F9" w:rsidRDefault="000D24F9" w:rsidP="000D24F9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RPO and RTO?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Correct:</w:t>
      </w:r>
    </w:p>
    <w:p w:rsidR="000D24F9" w:rsidRPr="000D24F9" w:rsidRDefault="000D24F9" w:rsidP="000D24F9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RPO: how much data loss is acceptable. </w:t>
      </w:r>
    </w:p>
    <w:p w:rsidR="000D24F9" w:rsidRPr="000D24F9" w:rsidRDefault="000D24F9" w:rsidP="000D24F9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RTO: how quickly service must be restored. </w:t>
      </w:r>
    </w:p>
    <w:p w:rsidR="000D24F9" w:rsidRPr="000D24F9" w:rsidRDefault="000D24F9" w:rsidP="000D24F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S3 lifecycle policies?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Transition old data to lower-cost storage classes. </w:t>
      </w:r>
    </w:p>
    <w:p w:rsidR="000D24F9" w:rsidRPr="000D24F9" w:rsidRDefault="000D24F9" w:rsidP="000D24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Expire unnecessary data. </w:t>
      </w:r>
    </w:p>
    <w:p w:rsidR="000D24F9" w:rsidRPr="000D24F9" w:rsidRDefault="000D24F9" w:rsidP="000D24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 versioning carefully. </w:t>
      </w:r>
    </w:p>
    <w:p w:rsidR="000D24F9" w:rsidRPr="000D24F9" w:rsidRDefault="000D24F9" w:rsidP="000D24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Consider compliance retention. </w:t>
      </w:r>
    </w:p>
    <w:p w:rsidR="000D24F9" w:rsidRPr="000D24F9" w:rsidRDefault="000D24F9" w:rsidP="000D24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Analyze access patterns first. </w:t>
      </w:r>
    </w:p>
    <w:p w:rsidR="000D24F9" w:rsidRPr="000D24F9" w:rsidRDefault="000D24F9" w:rsidP="000D24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disaster recovery for a critical AWS application?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:rsidR="000D24F9" w:rsidRPr="000D24F9" w:rsidRDefault="000D24F9" w:rsidP="000D24F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Backup and restore </w:t>
      </w:r>
    </w:p>
    <w:p w:rsidR="000D24F9" w:rsidRPr="000D24F9" w:rsidRDefault="000D24F9" w:rsidP="000D24F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Pilot light </w:t>
      </w:r>
    </w:p>
    <w:p w:rsidR="000D24F9" w:rsidRPr="000D24F9" w:rsidRDefault="000D24F9" w:rsidP="000D24F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Warm standby </w:t>
      </w:r>
    </w:p>
    <w:p w:rsidR="000D24F9" w:rsidRPr="000D24F9" w:rsidRDefault="000D24F9" w:rsidP="000D24F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Multi-region active-active, if needed </w:t>
      </w:r>
    </w:p>
    <w:p w:rsidR="000D24F9" w:rsidRPr="000D24F9" w:rsidRDefault="000D24F9" w:rsidP="000D24F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Defined RPO/RTO </w:t>
      </w:r>
    </w:p>
    <w:p w:rsidR="000D24F9" w:rsidRPr="000D24F9" w:rsidRDefault="000D24F9" w:rsidP="000D24F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Runbooks </w:t>
      </w:r>
    </w:p>
    <w:p w:rsidR="000D24F9" w:rsidRPr="000D24F9" w:rsidRDefault="000D24F9" w:rsidP="000D24F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DR testing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Monitoring, logging, and operations questions</w:t>
      </w:r>
    </w:p>
    <w:p w:rsidR="000D24F9" w:rsidRPr="000D24F9" w:rsidRDefault="000D24F9" w:rsidP="000D24F9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monitoring would you set up for production AWS workloads?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Look for:</w:t>
      </w:r>
    </w:p>
    <w:p w:rsidR="000D24F9" w:rsidRPr="000D24F9" w:rsidRDefault="000D24F9" w:rsidP="000D24F9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CloudWatch metrics and alarms </w:t>
      </w:r>
    </w:p>
    <w:p w:rsidR="000D24F9" w:rsidRPr="000D24F9" w:rsidRDefault="000D24F9" w:rsidP="000D24F9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Logs </w:t>
      </w:r>
    </w:p>
    <w:p w:rsidR="000D24F9" w:rsidRPr="000D24F9" w:rsidRDefault="000D24F9" w:rsidP="000D24F9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Dashboards </w:t>
      </w:r>
    </w:p>
    <w:p w:rsidR="000D24F9" w:rsidRPr="000D24F9" w:rsidRDefault="000D24F9" w:rsidP="000D24F9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CloudTrail </w:t>
      </w:r>
    </w:p>
    <w:p w:rsidR="000D24F9" w:rsidRPr="000D24F9" w:rsidRDefault="000D24F9" w:rsidP="000D24F9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Config </w:t>
      </w:r>
    </w:p>
    <w:p w:rsidR="000D24F9" w:rsidRPr="000D24F9" w:rsidRDefault="000D24F9" w:rsidP="000D24F9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GuardDuty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/Security Hub </w:t>
      </w:r>
    </w:p>
    <w:p w:rsidR="000D24F9" w:rsidRPr="000D24F9" w:rsidRDefault="000D24F9" w:rsidP="000D24F9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Application-level metrics </w:t>
      </w:r>
    </w:p>
    <w:p w:rsidR="000D24F9" w:rsidRPr="000D24F9" w:rsidRDefault="000D24F9" w:rsidP="000D24F9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Synthetic monitoring if needed </w:t>
      </w:r>
    </w:p>
    <w:p w:rsidR="000D24F9" w:rsidRPr="000D24F9" w:rsidRDefault="000D24F9" w:rsidP="000D24F9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troubleshoot a sudden increase in AWS cost?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Cost Explorer. </w:t>
      </w:r>
    </w:p>
    <w:p w:rsidR="000D24F9" w:rsidRPr="000D24F9" w:rsidRDefault="000D24F9" w:rsidP="000D24F9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Break down by service, account, region, tag. </w:t>
      </w:r>
    </w:p>
    <w:p w:rsidR="000D24F9" w:rsidRPr="000D24F9" w:rsidRDefault="000D24F9" w:rsidP="000D24F9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usage type. </w:t>
      </w:r>
    </w:p>
    <w:p w:rsidR="000D24F9" w:rsidRPr="000D24F9" w:rsidRDefault="000D24F9" w:rsidP="000D24F9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Review recent deployments. </w:t>
      </w:r>
    </w:p>
    <w:p w:rsidR="000D24F9" w:rsidRPr="000D24F9" w:rsidRDefault="000D24F9" w:rsidP="000D24F9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CloudWatch metrics. </w:t>
      </w:r>
    </w:p>
    <w:p w:rsidR="000D24F9" w:rsidRPr="000D24F9" w:rsidRDefault="000D24F9" w:rsidP="000D24F9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Identify abnormal usage. </w:t>
      </w:r>
    </w:p>
    <w:p w:rsidR="000D24F9" w:rsidRPr="000D24F9" w:rsidRDefault="000D24F9" w:rsidP="000D24F9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Notify owner. </w:t>
      </w:r>
    </w:p>
    <w:p w:rsidR="000D24F9" w:rsidRPr="000D24F9" w:rsidRDefault="000D24F9" w:rsidP="000D24F9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Apply short-term containment and long-term fix. </w:t>
      </w:r>
    </w:p>
    <w:p w:rsidR="000D24F9" w:rsidRPr="000D24F9" w:rsidRDefault="000D24F9" w:rsidP="000D24F9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AWS cost optimization actions have you personally implemented?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Look for real examples:</w:t>
      </w:r>
    </w:p>
    <w:p w:rsidR="000D24F9" w:rsidRPr="000D24F9" w:rsidRDefault="000D24F9" w:rsidP="000D24F9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Rightsizing EC2/RDS </w:t>
      </w:r>
    </w:p>
    <w:p w:rsidR="000D24F9" w:rsidRPr="000D24F9" w:rsidRDefault="000D24F9" w:rsidP="000D24F9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Reserved Instances/Savings Plans </w:t>
      </w:r>
    </w:p>
    <w:p w:rsidR="000D24F9" w:rsidRPr="000D24F9" w:rsidRDefault="000D24F9" w:rsidP="000D24F9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S3 lifecycle </w:t>
      </w:r>
    </w:p>
    <w:p w:rsidR="000D24F9" w:rsidRPr="000D24F9" w:rsidRDefault="000D24F9" w:rsidP="000D24F9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NAT Gateway reduction </w:t>
      </w:r>
    </w:p>
    <w:p w:rsidR="000D24F9" w:rsidRPr="000D24F9" w:rsidRDefault="000D24F9" w:rsidP="000D24F9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Lambda optimization </w:t>
      </w:r>
    </w:p>
    <w:p w:rsidR="000D24F9" w:rsidRPr="000D24F9" w:rsidRDefault="000D24F9" w:rsidP="000D24F9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EBS cleanup </w:t>
      </w:r>
    </w:p>
    <w:p w:rsidR="000D24F9" w:rsidRPr="000D24F9" w:rsidRDefault="000D24F9" w:rsidP="000D24F9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Snapshot cleanup </w:t>
      </w:r>
    </w:p>
    <w:p w:rsidR="000D24F9" w:rsidRPr="000D24F9" w:rsidRDefault="000D24F9" w:rsidP="000D24F9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Auto stop/start schedules </w:t>
      </w:r>
    </w:p>
    <w:p w:rsidR="000D24F9" w:rsidRPr="000D24F9" w:rsidRDefault="000D24F9" w:rsidP="000D24F9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EKS node optimization </w:t>
      </w:r>
    </w:p>
    <w:p w:rsidR="000D24F9" w:rsidRPr="000D24F9" w:rsidRDefault="000D24F9" w:rsidP="000D24F9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build cost accountability across multiple AWS accounts?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Mandatory tags </w:t>
      </w:r>
    </w:p>
    <w:p w:rsidR="000D24F9" w:rsidRPr="000D24F9" w:rsidRDefault="000D24F9" w:rsidP="000D24F9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Cost allocation tags </w:t>
      </w:r>
    </w:p>
    <w:p w:rsidR="000D24F9" w:rsidRPr="000D24F9" w:rsidRDefault="000D24F9" w:rsidP="000D24F9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Budgets and alerts </w:t>
      </w:r>
    </w:p>
    <w:p w:rsidR="000D24F9" w:rsidRPr="000D24F9" w:rsidRDefault="000D24F9" w:rsidP="000D24F9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Chargeback/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showback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Account-level reporting </w:t>
      </w:r>
    </w:p>
    <w:p w:rsidR="000D24F9" w:rsidRPr="000D24F9" w:rsidRDefault="000D24F9" w:rsidP="000D24F9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Service owner mapping </w:t>
      </w:r>
    </w:p>
    <w:p w:rsidR="000D24F9" w:rsidRPr="000D24F9" w:rsidRDefault="000D24F9" w:rsidP="000D24F9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Cost anomaly detection </w:t>
      </w:r>
    </w:p>
    <w:p w:rsidR="000D24F9" w:rsidRPr="000D24F9" w:rsidRDefault="000D24F9" w:rsidP="000D24F9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Governance process </w:t>
      </w:r>
    </w:p>
    <w:p w:rsidR="000D24F9" w:rsidRPr="000D24F9" w:rsidRDefault="000D24F9" w:rsidP="000D24F9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your approach when an application team says, “We need a larger instance,” but cost is already high?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answer:</w:t>
      </w:r>
    </w:p>
    <w:p w:rsidR="000D24F9" w:rsidRPr="000D24F9" w:rsidRDefault="000D24F9" w:rsidP="000D24F9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Review metrics first. </w:t>
      </w:r>
    </w:p>
    <w:p w:rsidR="000D24F9" w:rsidRPr="000D24F9" w:rsidRDefault="000D24F9" w:rsidP="000D24F9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Validate CPU, memory, disk, IOPS, network. </w:t>
      </w:r>
    </w:p>
    <w:p w:rsidR="000D24F9" w:rsidRPr="000D24F9" w:rsidRDefault="000D24F9" w:rsidP="000D24F9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scaling pattern. </w:t>
      </w:r>
    </w:p>
    <w:p w:rsidR="000D24F9" w:rsidRPr="000D24F9" w:rsidRDefault="000D24F9" w:rsidP="000D24F9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Consider rightsizing, autoscaling, caching, query optimization. </w:t>
      </w:r>
    </w:p>
    <w:p w:rsidR="000D24F9" w:rsidRPr="000D24F9" w:rsidRDefault="000D24F9" w:rsidP="000D24F9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Discuss business impact. </w:t>
      </w:r>
    </w:p>
    <w:p w:rsidR="000D24F9" w:rsidRPr="000D24F9" w:rsidRDefault="000D24F9" w:rsidP="000D24F9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Document recommendation.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Scenario-based questions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These are the best questions to determine if the candidate is truly senior.</w: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AWS cost spike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AWS cost suddenly increased by 300% in one account. How would you investigate?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Strong answer:</w:t>
      </w:r>
    </w:p>
    <w:p w:rsidR="000D24F9" w:rsidRPr="000D24F9" w:rsidRDefault="000D24F9" w:rsidP="000D24F9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Cost Explorer by service/account/region/usage type. </w:t>
      </w:r>
    </w:p>
    <w:p w:rsidR="000D24F9" w:rsidRPr="000D24F9" w:rsidRDefault="000D24F9" w:rsidP="000D24F9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Identify start date of increase. </w:t>
      </w:r>
    </w:p>
    <w:p w:rsidR="000D24F9" w:rsidRPr="000D24F9" w:rsidRDefault="000D24F9" w:rsidP="000D24F9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recent deployments. </w:t>
      </w:r>
    </w:p>
    <w:p w:rsidR="000D24F9" w:rsidRPr="000D24F9" w:rsidRDefault="000D24F9" w:rsidP="000D24F9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Review CloudTrail for changes. </w:t>
      </w:r>
    </w:p>
    <w:p w:rsidR="000D24F9" w:rsidRPr="000D24F9" w:rsidRDefault="000D24F9" w:rsidP="000D24F9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CloudWatch metrics. </w:t>
      </w:r>
    </w:p>
    <w:p w:rsidR="000D24F9" w:rsidRPr="000D24F9" w:rsidRDefault="000D24F9" w:rsidP="000D24F9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Identify owner using tags. </w:t>
      </w:r>
    </w:p>
    <w:p w:rsidR="000D24F9" w:rsidRPr="000D24F9" w:rsidRDefault="000D24F9" w:rsidP="000D24F9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Contain issue if needed. </w:t>
      </w:r>
    </w:p>
    <w:p w:rsidR="000D24F9" w:rsidRPr="000D24F9" w:rsidRDefault="000D24F9" w:rsidP="000D24F9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Create RCA and prevention action. </w: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EKS application outage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A production application running on EKS is down. What steps do you take?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Strong answer:</w:t>
      </w:r>
    </w:p>
    <w:p w:rsidR="000D24F9" w:rsidRPr="000D24F9" w:rsidRDefault="000D24F9" w:rsidP="000D24F9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Check user impact and alert details. </w:t>
      </w:r>
    </w:p>
    <w:p w:rsidR="000D24F9" w:rsidRPr="000D24F9" w:rsidRDefault="000D24F9" w:rsidP="000D24F9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ingress/load balancer health. </w:t>
      </w:r>
    </w:p>
    <w:p w:rsidR="000D24F9" w:rsidRPr="000D24F9" w:rsidRDefault="000D24F9" w:rsidP="000D24F9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pods, deployments, services. </w:t>
      </w:r>
    </w:p>
    <w:p w:rsidR="000D24F9" w:rsidRPr="000D24F9" w:rsidRDefault="000D24F9" w:rsidP="000D24F9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recent deployments. </w:t>
      </w:r>
    </w:p>
    <w:p w:rsidR="000D24F9" w:rsidRPr="000D24F9" w:rsidRDefault="000D24F9" w:rsidP="000D24F9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logs and events. </w:t>
      </w:r>
    </w:p>
    <w:p w:rsidR="000D24F9" w:rsidRPr="000D24F9" w:rsidRDefault="000D24F9" w:rsidP="000D24F9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node health. </w:t>
      </w:r>
    </w:p>
    <w:p w:rsidR="000D24F9" w:rsidRPr="000D24F9" w:rsidRDefault="000D24F9" w:rsidP="000D24F9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DNS/certificates/security groups. </w:t>
      </w:r>
    </w:p>
    <w:p w:rsidR="000D24F9" w:rsidRPr="000D24F9" w:rsidRDefault="000D24F9" w:rsidP="000D24F9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Roll back if deployment caused issue. </w:t>
      </w:r>
    </w:p>
    <w:p w:rsidR="000D24F9" w:rsidRPr="000D24F9" w:rsidRDefault="000D24F9" w:rsidP="000D24F9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Communicate status clearly. </w: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Terraform failure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Terraform apply failed halfway during production deployment. What do you do?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Strong answer:</w:t>
      </w:r>
    </w:p>
    <w:p w:rsidR="000D24F9" w:rsidRPr="000D24F9" w:rsidRDefault="000D24F9" w:rsidP="000D24F9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Do not rerun blindly. </w:t>
      </w:r>
    </w:p>
    <w:p w:rsidR="000D24F9" w:rsidRPr="000D24F9" w:rsidRDefault="000D24F9" w:rsidP="000D24F9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error and state. </w:t>
      </w:r>
    </w:p>
    <w:p w:rsidR="000D24F9" w:rsidRPr="000D24F9" w:rsidRDefault="000D24F9" w:rsidP="000D24F9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what resources were created/changed. </w:t>
      </w:r>
    </w:p>
    <w:p w:rsidR="000D24F9" w:rsidRPr="000D24F9" w:rsidRDefault="000D24F9" w:rsidP="000D24F9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Run plan again. </w:t>
      </w:r>
    </w:p>
    <w:p w:rsidR="000D24F9" w:rsidRPr="000D24F9" w:rsidRDefault="000D24F9" w:rsidP="000D24F9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Fix code or import resources if needed. </w:t>
      </w:r>
    </w:p>
    <w:p w:rsidR="000D24F9" w:rsidRPr="000D24F9" w:rsidRDefault="000D24F9" w:rsidP="000D24F9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Validate production impact. </w:t>
      </w:r>
    </w:p>
    <w:p w:rsidR="000D24F9" w:rsidRPr="000D24F9" w:rsidRDefault="000D24F9" w:rsidP="000D24F9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Communicate and document. </w: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4: IAM access issue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A developer says they cannot access an S3 bucket even though they have an IAM role. How do you troubleshoot?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Strong answer:</w:t>
      </w:r>
    </w:p>
    <w:p w:rsidR="000D24F9" w:rsidRPr="000D24F9" w:rsidRDefault="000D24F9" w:rsidP="000D24F9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identity policy. </w:t>
      </w:r>
    </w:p>
    <w:p w:rsidR="000D24F9" w:rsidRPr="000D24F9" w:rsidRDefault="000D24F9" w:rsidP="000D24F9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bucket policy. </w:t>
      </w:r>
    </w:p>
    <w:p w:rsidR="000D24F9" w:rsidRPr="000D24F9" w:rsidRDefault="000D24F9" w:rsidP="000D24F9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SCP. </w:t>
      </w:r>
    </w:p>
    <w:p w:rsidR="000D24F9" w:rsidRPr="000D24F9" w:rsidRDefault="000D24F9" w:rsidP="000D24F9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permission boundary. </w:t>
      </w:r>
    </w:p>
    <w:p w:rsidR="000D24F9" w:rsidRPr="000D24F9" w:rsidRDefault="000D24F9" w:rsidP="000D24F9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KMS key policy if encrypted. </w:t>
      </w:r>
    </w:p>
    <w:p w:rsidR="000D24F9" w:rsidRPr="000D24F9" w:rsidRDefault="000D24F9" w:rsidP="000D24F9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session policy. </w:t>
      </w:r>
    </w:p>
    <w:p w:rsidR="000D24F9" w:rsidRPr="000D24F9" w:rsidRDefault="000D24F9" w:rsidP="000D24F9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explicit deny. </w:t>
      </w:r>
    </w:p>
    <w:p w:rsidR="000D24F9" w:rsidRPr="000D24F9" w:rsidRDefault="000D24F9" w:rsidP="000D24F9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 IAM policy simulator or Access Analyzer. </w: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5: RDS performance and cost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An RDS PostgreSQL database is expensive and slow. How would you approach this?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Strong answer:</w:t>
      </w:r>
    </w:p>
    <w:p w:rsidR="000D24F9" w:rsidRPr="000D24F9" w:rsidRDefault="000D24F9" w:rsidP="000D24F9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CPU, memory, IOPS, connections, storage, query performance. </w:t>
      </w:r>
    </w:p>
    <w:p w:rsidR="000D24F9" w:rsidRPr="000D24F9" w:rsidRDefault="000D24F9" w:rsidP="000D24F9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Use Performance Insights. </w:t>
      </w:r>
    </w:p>
    <w:p w:rsidR="000D24F9" w:rsidRPr="000D24F9" w:rsidRDefault="000D24F9" w:rsidP="000D24F9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instance size and storage type. </w:t>
      </w:r>
    </w:p>
    <w:p w:rsidR="000D24F9" w:rsidRPr="000D24F9" w:rsidRDefault="000D24F9" w:rsidP="000D24F9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Review replicas. </w:t>
      </w:r>
    </w:p>
    <w:p w:rsidR="000D24F9" w:rsidRPr="000D24F9" w:rsidRDefault="000D24F9" w:rsidP="000D24F9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Check RI/Savings coverage. </w:t>
      </w:r>
    </w:p>
    <w:p w:rsidR="000D24F9" w:rsidRPr="000D24F9" w:rsidRDefault="000D24F9" w:rsidP="000D24F9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Consider rightsizing, query tuning, indexing, storage optimization, Aurora, or serverless depending on workload. </w:t>
      </w:r>
    </w:p>
    <w:p w:rsidR="000D24F9" w:rsidRPr="000D24F9" w:rsidRDefault="000D24F9" w:rsidP="000D24F9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Validate before changing production.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Architecture whiteboard exercise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Give the candidate this prompt: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a secure, scalable AWS platform for an application that has:</w:t>
      </w:r>
    </w:p>
    <w:p w:rsidR="000D24F9" w:rsidRPr="000D24F9" w:rsidRDefault="000D24F9" w:rsidP="000D24F9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Public web frontend </w:t>
      </w:r>
    </w:p>
    <w:p w:rsidR="000D24F9" w:rsidRPr="000D24F9" w:rsidRDefault="000D24F9" w:rsidP="000D24F9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API/backend </w:t>
      </w:r>
    </w:p>
    <w:p w:rsidR="000D24F9" w:rsidRPr="000D24F9" w:rsidRDefault="000D24F9" w:rsidP="000D24F9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PostgreSQL database </w:t>
      </w:r>
    </w:p>
    <w:p w:rsidR="000D24F9" w:rsidRPr="000D24F9" w:rsidRDefault="000D24F9" w:rsidP="000D24F9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File uploads to S3 </w:t>
      </w:r>
    </w:p>
    <w:p w:rsidR="000D24F9" w:rsidRPr="000D24F9" w:rsidRDefault="000D24F9" w:rsidP="000D24F9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CI/CD using GitHub </w:t>
      </w:r>
    </w:p>
    <w:p w:rsidR="000D24F9" w:rsidRPr="000D24F9" w:rsidRDefault="000D24F9" w:rsidP="000D24F9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managed by Terraform </w:t>
      </w:r>
    </w:p>
    <w:p w:rsidR="000D24F9" w:rsidRPr="000D24F9" w:rsidRDefault="000D24F9" w:rsidP="000D24F9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EKS or serverless option </w:t>
      </w:r>
    </w:p>
    <w:p w:rsidR="000D24F9" w:rsidRPr="000D24F9" w:rsidRDefault="000D24F9" w:rsidP="000D24F9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Dev/test/prod environments </w:t>
      </w:r>
    </w:p>
    <w:p w:rsidR="000D24F9" w:rsidRPr="000D24F9" w:rsidRDefault="000D24F9" w:rsidP="000D24F9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Monitoring, backup, and cost controls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Ask them to explain:</w:t>
      </w:r>
    </w:p>
    <w:p w:rsidR="000D24F9" w:rsidRPr="000D24F9" w:rsidRDefault="000D24F9" w:rsidP="000D24F9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Account structure </w:t>
      </w:r>
    </w:p>
    <w:p w:rsidR="000D24F9" w:rsidRPr="000D24F9" w:rsidRDefault="000D24F9" w:rsidP="000D24F9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VPC/subnet design </w:t>
      </w:r>
    </w:p>
    <w:p w:rsidR="000D24F9" w:rsidRPr="000D24F9" w:rsidRDefault="000D24F9" w:rsidP="000D24F9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IAM model </w:t>
      </w:r>
    </w:p>
    <w:p w:rsidR="000D24F9" w:rsidRPr="000D24F9" w:rsidRDefault="000D24F9" w:rsidP="000D24F9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EKS or compute choice </w:t>
      </w:r>
    </w:p>
    <w:p w:rsidR="000D24F9" w:rsidRPr="000D24F9" w:rsidRDefault="000D24F9" w:rsidP="000D24F9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Database choice </w:t>
      </w:r>
    </w:p>
    <w:p w:rsidR="000D24F9" w:rsidRPr="000D24F9" w:rsidRDefault="000D24F9" w:rsidP="000D24F9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CI/CD flow </w:t>
      </w:r>
    </w:p>
    <w:p w:rsidR="000D24F9" w:rsidRPr="000D24F9" w:rsidRDefault="000D24F9" w:rsidP="000D24F9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Logging/monitoring </w:t>
      </w:r>
    </w:p>
    <w:p w:rsidR="000D24F9" w:rsidRPr="000D24F9" w:rsidRDefault="000D24F9" w:rsidP="000D24F9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Backup/DR </w:t>
      </w:r>
    </w:p>
    <w:p w:rsidR="000D24F9" w:rsidRPr="000D24F9" w:rsidRDefault="000D24F9" w:rsidP="000D24F9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controls </w:t>
      </w:r>
    </w:p>
    <w:p w:rsidR="000D24F9" w:rsidRPr="000D24F9" w:rsidRDefault="000D24F9" w:rsidP="000D24F9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Cost optimization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 strong Sr Architect should be able to explain tradeoffs, not just list AWS services.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13. Behavioral and communication questions</w:t>
      </w:r>
    </w:p>
    <w:p w:rsidR="000D24F9" w:rsidRPr="000D24F9" w:rsidRDefault="000D24F9" w:rsidP="000D24F9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us about a time you had to explain a complex cloud issue to non-technical stakeholders.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us about a production outage you handled. What happened and what did you learn?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mentor junior engineers?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handle disagreement with an application team about architecture or cost?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prioritize when there are multiple urgent cloud issues?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stay current with AWS changes?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a time you improved cloud security or reduced cloud cost.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Good red-flag answers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Watch out if the candidate:</w:t>
      </w:r>
    </w:p>
    <w:p w:rsidR="000D24F9" w:rsidRPr="000D24F9" w:rsidRDefault="000D24F9" w:rsidP="000D24F9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Talks only high-level but cannot explain implementation. </w:t>
      </w:r>
    </w:p>
    <w:p w:rsidR="000D24F9" w:rsidRPr="000D24F9" w:rsidRDefault="000D24F9" w:rsidP="000D24F9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Cannot clearly explain VPC, IAM, Terraform state, or EKS basics. </w:t>
      </w:r>
    </w:p>
    <w:p w:rsidR="000D24F9" w:rsidRPr="000D24F9" w:rsidRDefault="000D24F9" w:rsidP="000D24F9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Says they always use admin access. </w:t>
      </w:r>
    </w:p>
    <w:p w:rsidR="000D24F9" w:rsidRPr="000D24F9" w:rsidRDefault="000D24F9" w:rsidP="000D24F9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Has no experience with production incidents. </w:t>
      </w:r>
    </w:p>
    <w:p w:rsidR="000D24F9" w:rsidRPr="000D24F9" w:rsidRDefault="000D24F9" w:rsidP="000D24F9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Cannot explain cost optimization with real examples. </w:t>
      </w:r>
    </w:p>
    <w:p w:rsidR="000D24F9" w:rsidRPr="000D24F9" w:rsidRDefault="000D24F9" w:rsidP="000D24F9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Cannot explain security tradeoffs. </w:t>
      </w:r>
    </w:p>
    <w:p w:rsidR="000D24F9" w:rsidRPr="000D24F9" w:rsidRDefault="000D24F9" w:rsidP="000D24F9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Has only used console and no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D24F9" w:rsidRPr="000D24F9" w:rsidRDefault="000D24F9" w:rsidP="000D24F9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Cannot describe CI/CD process. </w:t>
      </w:r>
    </w:p>
    <w:p w:rsidR="000D24F9" w:rsidRPr="000D24F9" w:rsidRDefault="000D24F9" w:rsidP="000D24F9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Does not understand least privilege. </w:t>
      </w:r>
    </w:p>
    <w:p w:rsidR="000D24F9" w:rsidRPr="000D24F9" w:rsidRDefault="000D24F9" w:rsidP="000D24F9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Gives vague answers like “we use best practices” without details.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Suggested interview structure for 60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867"/>
        <w:gridCol w:w="3227"/>
      </w:tblGrid>
      <w:tr w:rsidR="000D24F9" w:rsidRPr="000D24F9" w:rsidTr="000D2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Introduction/background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real experience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architecture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design ability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Terraform/</w:t>
            </w:r>
            <w:proofErr w:type="spellStart"/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hands-on automation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EKS/container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Kubernetes depth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Security/IAM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governance and compliance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Cost/operations scenarios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real-world judgment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Candidate questions/wrap-up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 and fit</w:t>
            </w:r>
          </w:p>
        </w:tc>
      </w:tr>
    </w:tbl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16. Simple scoring guide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Use a 1–5 score for each category.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649"/>
      </w:tblGrid>
      <w:tr w:rsidR="000D24F9" w:rsidRPr="000D24F9" w:rsidTr="000D2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architecture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/5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Terraform/</w:t>
            </w:r>
            <w:proofErr w:type="spellStart"/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/5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EKS/Kubernetes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/5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IAM/security/compliance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/5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/5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Monitoring/operations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/5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optimization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/5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/5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Hands-on depth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/5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Leadership/mentoring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/5</w:t>
            </w:r>
          </w:p>
        </w:tc>
      </w:tr>
    </w:tbl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candidate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Usually scores </w:t>
      </w: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or 5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in:</w:t>
      </w:r>
    </w:p>
    <w:p w:rsidR="000D24F9" w:rsidRPr="000D24F9" w:rsidRDefault="000D24F9" w:rsidP="000D24F9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architecture </w:t>
      </w:r>
    </w:p>
    <w:p w:rsidR="000D24F9" w:rsidRPr="000D24F9" w:rsidRDefault="000D24F9" w:rsidP="000D24F9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:rsidR="000D24F9" w:rsidRPr="000D24F9" w:rsidRDefault="000D24F9" w:rsidP="000D24F9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Security/IAM </w:t>
      </w:r>
    </w:p>
    <w:p w:rsidR="000D24F9" w:rsidRPr="000D24F9" w:rsidRDefault="000D24F9" w:rsidP="000D24F9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Troubleshooting </w:t>
      </w:r>
    </w:p>
    <w:p w:rsidR="000D24F9" w:rsidRPr="000D24F9" w:rsidRDefault="000D24F9" w:rsidP="000D24F9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Cost optimization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For this ACS role, pay special attention to whether they are both: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Architect-level in design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engineer-level hands-on in implementation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More questions on architecture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Here are stronger </w:t>
      </w: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architecture-focused questions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for the Sr Cloud Engineer / Architect interview.</w: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AWS landing zone and multi-account architecture</w:t>
      </w:r>
    </w:p>
    <w:p w:rsidR="000D24F9" w:rsidRPr="000D24F9" w:rsidRDefault="000D24F9" w:rsidP="000D24F9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an AWS multi-account structure for an organization like ACS?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1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What accounts would you create? </w:t>
      </w:r>
    </w:p>
    <w:p w:rsidR="000D24F9" w:rsidRPr="000D24F9" w:rsidRDefault="000D24F9" w:rsidP="000D24F9">
      <w:pPr>
        <w:numPr>
          <w:ilvl w:val="1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separate dev, test, prod, security, logging, networking, and shared services? </w:t>
      </w:r>
    </w:p>
    <w:p w:rsidR="000D24F9" w:rsidRPr="000D24F9" w:rsidRDefault="000D24F9" w:rsidP="000D24F9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should go into a shared services account?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should go into a security or audit account?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would you implement centralized logging across all AWS accounts?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guardrails using SCPs without blocking application teams from doing their work?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decide whether an application needs its own AWS account or can share an existing account?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your approach for onboarding a new application team into AWS?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account vending or automated account creation?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standardize baseline controls across all accounts?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preventive guardrails and detective guardrails? Give examples of each.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candidate should mention: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Organizations 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Units 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SCPs 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IAM Identity Center 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CloudTrail 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Config 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GuardDuty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Hub 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Control Tower or custom landing zone 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Account baseline automation 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Tagging standards </w:t>
      </w:r>
    </w:p>
    <w:p w:rsidR="000D24F9" w:rsidRPr="000D24F9" w:rsidRDefault="000D24F9" w:rsidP="000D24F9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Cost allocation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VPC and network architecture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 VPC for a production application?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many subnets would you create and why?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separate public, private application, and private database tiers?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routing for private workloads that need outbound internet access?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would you use NAT Gateway versus VPC endpoints?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reduce NAT Gateway cost in a large AWS environment?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network connectivity between multiple AWS accounts?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would you use VPC peering versus Transit Gateway?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connect AWS workloads to an on-premises data center?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DNS resolution between on-premises and AWS?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restrict traffic between dev, test, and prod environments?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inspect or control outbound traffic from private subnets?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your strategy for CIDR planning across many AWS accounts and VPCs?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overlapping CIDR ranges?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centralized egress architecture?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Good candidate should mention: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Multi-AZ subnets 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Public/private/database subnet separation 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Route tables 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NAT Gateway 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VPC endpoints 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Transit Gateway 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Direct Connect/VPN 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Route 53 Resolver inbound/outbound endpoints 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Firewall or inspection VPC 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Network Firewall 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CIDR planning </w:t>
      </w:r>
    </w:p>
    <w:p w:rsidR="000D24F9" w:rsidRPr="000D24F9" w:rsidRDefault="000D24F9" w:rsidP="000D24F9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groups and NACLs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Application architecture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 highly available web application in AWS?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decide between EC2, ECS, EKS, Lambda, and App Runner?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would you choose serverless over containers?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would you choose EKS over ECS?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would EKS be too much complexity for an application?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an application with frontend, API, database, cache, and object storage?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 stateless application? Why is stateless important in cloud architecture?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session management in a scalable architecture?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blue-green or canary deployments?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rollback for a failed release?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an application to survive an Availability Zone failure?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an application to survive a region failure?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rate limiting and throttling for public APIs?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long-running background jobs?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file uploads securely?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candidate should mention: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ALB/NLB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Auto Scaling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Multi-AZ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CloudFront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API Gateway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Lambda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ECS/EKS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SQS/SNS/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EventBridge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ElastiCache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RDS/Aurora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S3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presigned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URLs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Secrets Manager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WAF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Route 53 </w:t>
      </w:r>
    </w:p>
    <w:p w:rsidR="000D24F9" w:rsidRPr="000D24F9" w:rsidRDefault="000D24F9" w:rsidP="000D24F9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Deployment strategies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EKS architecture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 production-grade EKS platform?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you use public or private EKS endpoint? Why?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node groups for different workloads?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When would you use managed node groups versus </w:t>
      </w:r>
      <w:proofErr w:type="spellStart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Karpenter</w:t>
      </w:r>
      <w:proofErr w:type="spellEnd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isolate workloads in the same cluster?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you use one EKS cluster per environment or shared cluster across environments? Why?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ingress traffic into EKS?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expose internal-only services from EKS?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pods securely access AWS services?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secrets management for EKS?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implement network policies in EKS?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logging and monitoring for EKS?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upgrade an EKS cluster with minimal downtime?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multi-tenant EKS clusters?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control cost in an EKS environment?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candidate should mention: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Private endpoint or restricted endpoint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Managed node groups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Karpenter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or Cluster 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Autoscaler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IRSA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Load Balancer Controller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Ingress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Namespace isolation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RBAC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Network policies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Pod security standards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Secrets Manager CSI driver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EBS/EFS CSI drivers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CloudWatch Container Insights or Prometheus/Grafana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Resource requests and limits </w:t>
      </w:r>
    </w:p>
    <w:p w:rsidR="000D24F9" w:rsidRPr="000D24F9" w:rsidRDefault="000D24F9" w:rsidP="000D24F9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Spot instances where appropriate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and database architecture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choose between RDS PostgreSQL, Aurora PostgreSQL, DynamoDB, and Redshift?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 database for high availability?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read scalability for a PostgreSQL workload?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would you use read replicas?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backup and restore for RDS?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validate that backups are actually usable?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database encryption?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manage database credentials securely?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cross-region disaster recovery for a database?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database schema changes in CI/CD?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reduce RDS cost without hurting performance?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would you recommend Aurora Serverless?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risks would you consider before moving from RDS PostgreSQL to Aurora Serverless?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storage for uploaded files, reports, images, and archived content?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S3 lifecycle and replication?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candidate should mention: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Multi-AZ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Read replicas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Aurora replicas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Automated backups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Snapshots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PITR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Cross-region replicas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KMS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Secrets Manager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RDS Proxy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Insights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Query tuning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S3 lifecycle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Intelligent-Tiering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Glacier classes </w:t>
      </w:r>
    </w:p>
    <w:p w:rsidR="000D24F9" w:rsidRPr="000D24F9" w:rsidRDefault="000D24F9" w:rsidP="000D24F9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Object Lock if needed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Security architecture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IAM for a large AWS organization?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separate human access from workload access?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role assumption across accounts?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prevent developers from creating public S3 buckets?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prevent overly permissive IAM policies?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enforce encryption at rest and in transit?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key management using KMS?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secrets rotation?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secure CI/CD pipelines that deploy infrastructure?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secure Terraform state?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vulnerability scanning for containers?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security monitoring and alerting?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an incident response process in AWS?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ensure compliance across all AWS accounts?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audit evidence collection?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candidate should mention: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IAM Identity Center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Least privilege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Permission boundaries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SCPs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IAM Access Analyzer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CloudTrail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Config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GuardDuty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Hub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Inspector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ECR image scanning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KMS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Secrets Manager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SSM Parameter Store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OIDC federation for GitHub Actions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Remote Terraform state encryption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S3 bucket policies </w:t>
      </w:r>
    </w:p>
    <w:p w:rsidR="000D24F9" w:rsidRPr="000D24F9" w:rsidRDefault="000D24F9" w:rsidP="000D24F9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CloudWatch/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EventBridge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alerts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Cost-aware architecture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design architecture with cost in mind from day one?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are common AWS architecture decisions that accidentally increase cost?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would you design tagging for cost allocation?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identify unused or underutilized resources?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reduce cost in a Kubernetes platform?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reduce RDS cost?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reduce S3 cost?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reduce NAT Gateway cost?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decide between Reserved Instances, Savings Plans, and on-demand?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auto stop/start for non-production environments?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cost controls would you put in place for dev/test accounts?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would you create </w:t>
      </w:r>
      <w:proofErr w:type="spellStart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showback</w:t>
      </w:r>
      <w:proofErr w:type="spellEnd"/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chargeback reporting?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an application team requesting expensive infrastructure without usage justification?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define acceptable cloud cost thresholds?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automate responses to cost anomalies?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candidate should mention: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Cost Explorer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Budgets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Cost Anomaly Detection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Compute Optimizer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Trusted Advisor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Rightsizing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S3 lifecycle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Savings Plans/RIs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Auto stop/start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Tag enforcement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Service quotas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Alerting </w:t>
      </w:r>
    </w:p>
    <w:p w:rsidR="000D24F9" w:rsidRPr="000D24F9" w:rsidRDefault="000D24F9" w:rsidP="000D24F9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Governance process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Disaster recovery and resiliency architecture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define RTO and RPO with application teams?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RTO/RPO influence AWS architecture decisions?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backup and restore for a critical application?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active-passive disaster recovery?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active-active disaster recovery?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is multi-region architecture worth the cost and complexity?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test disaster recovery without disrupting production?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should be included in a DR runbook?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design Route 53 failover?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replicate data across regions?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handle secrets and KMS keys in a DR region?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would you design backup retention policies?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protect against accidental deletion?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validate application recovery after restore?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communicate during a DR event?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candidate should mention:</w:t>
      </w:r>
    </w:p>
    <w:p w:rsidR="000D24F9" w:rsidRPr="000D24F9" w:rsidRDefault="000D24F9" w:rsidP="000D24F9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RTO/RPO </w:t>
      </w:r>
    </w:p>
    <w:p w:rsidR="000D24F9" w:rsidRPr="000D24F9" w:rsidRDefault="000D24F9" w:rsidP="000D24F9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Multi-AZ vs multi-region </w:t>
      </w:r>
    </w:p>
    <w:p w:rsidR="000D24F9" w:rsidRPr="000D24F9" w:rsidRDefault="000D24F9" w:rsidP="000D24F9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AWS Backup </w:t>
      </w:r>
    </w:p>
    <w:p w:rsidR="000D24F9" w:rsidRPr="000D24F9" w:rsidRDefault="000D24F9" w:rsidP="000D24F9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RDS snapshots </w:t>
      </w:r>
    </w:p>
    <w:p w:rsidR="000D24F9" w:rsidRPr="000D24F9" w:rsidRDefault="000D24F9" w:rsidP="000D24F9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Aurora Global Database </w:t>
      </w:r>
    </w:p>
    <w:p w:rsidR="000D24F9" w:rsidRPr="000D24F9" w:rsidRDefault="000D24F9" w:rsidP="000D24F9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S3 replication </w:t>
      </w:r>
    </w:p>
    <w:p w:rsidR="000D24F9" w:rsidRPr="000D24F9" w:rsidRDefault="000D24F9" w:rsidP="000D24F9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Route 53 failover </w:t>
      </w:r>
    </w:p>
    <w:p w:rsidR="000D24F9" w:rsidRPr="000D24F9" w:rsidRDefault="000D24F9" w:rsidP="000D24F9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as Code redeployment </w:t>
      </w:r>
    </w:p>
    <w:p w:rsidR="000D24F9" w:rsidRPr="000D24F9" w:rsidRDefault="000D24F9" w:rsidP="000D24F9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Cross-region KMS considerations </w:t>
      </w:r>
    </w:p>
    <w:p w:rsidR="000D24F9" w:rsidRPr="000D24F9" w:rsidRDefault="000D24F9" w:rsidP="000D24F9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DR testing </w:t>
      </w:r>
    </w:p>
    <w:p w:rsidR="000D24F9" w:rsidRPr="000D24F9" w:rsidRDefault="000D24F9" w:rsidP="000D24F9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Runbooks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Architecture tradeoff questions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These are very useful for senior candidates.</w:t>
      </w:r>
    </w:p>
    <w:p w:rsidR="000D24F9" w:rsidRPr="000D24F9" w:rsidRDefault="000D24F9" w:rsidP="000D24F9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EKS vs ECS: how would you decide?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 vs containers: how would you decide?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Aurora vs RDS PostgreSQL: how would you decide?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 Gateway vs VPC endpoints: how would you decide?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networking vs VPC per application: how would you decide?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EKS cluster vs multiple EKS clusters: how would you decide?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services vs self-managed services: how would you decide?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CloudFormation vs Terraform: how would you decide?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Multi-AZ vs multi-region: how would you decide?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Reserved Instances vs Savings Plans vs On-Demand: how would you decide?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 strong architect should answer with:</w:t>
      </w:r>
    </w:p>
    <w:p w:rsidR="000D24F9" w:rsidRPr="000D24F9" w:rsidRDefault="000D24F9" w:rsidP="000D24F9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Business requirement </w:t>
      </w:r>
    </w:p>
    <w:p w:rsidR="000D24F9" w:rsidRPr="000D24F9" w:rsidRDefault="000D24F9" w:rsidP="000D24F9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complexity </w:t>
      </w:r>
    </w:p>
    <w:p w:rsidR="000D24F9" w:rsidRPr="000D24F9" w:rsidRDefault="000D24F9" w:rsidP="000D24F9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Security impact </w:t>
      </w:r>
    </w:p>
    <w:p w:rsidR="000D24F9" w:rsidRPr="000D24F9" w:rsidRDefault="000D24F9" w:rsidP="000D24F9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Cost impact </w:t>
      </w:r>
    </w:p>
    <w:p w:rsidR="000D24F9" w:rsidRPr="000D24F9" w:rsidRDefault="000D24F9" w:rsidP="000D24F9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requirement </w:t>
      </w:r>
    </w:p>
    <w:p w:rsidR="000D24F9" w:rsidRPr="000D24F9" w:rsidRDefault="000D24F9" w:rsidP="000D24F9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Scalability </w:t>
      </w:r>
    </w:p>
    <w:p w:rsidR="000D24F9" w:rsidRPr="000D24F9" w:rsidRDefault="000D24F9" w:rsidP="000D24F9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Team skill level </w:t>
      </w:r>
    </w:p>
    <w:p w:rsidR="000D24F9" w:rsidRPr="000D24F9" w:rsidRDefault="000D24F9" w:rsidP="000D24F9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Compliance requirement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8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Deep architecture scenarios</w: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Multi-account AWS platform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ACS wants to standardize AWS usage across many application teams. Design a multi-account AWS architecture with security, networking, logging, cost controls, and developer access.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Ask follow-ups:</w:t>
      </w:r>
    </w:p>
    <w:p w:rsidR="000D24F9" w:rsidRPr="000D24F9" w:rsidRDefault="000D24F9" w:rsidP="000D24F9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What OUs would you create? </w:t>
      </w:r>
    </w:p>
    <w:p w:rsidR="000D24F9" w:rsidRPr="000D24F9" w:rsidRDefault="000D24F9" w:rsidP="000D24F9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Where would logs go? </w:t>
      </w:r>
    </w:p>
    <w:p w:rsidR="000D24F9" w:rsidRPr="000D24F9" w:rsidRDefault="000D24F9" w:rsidP="000D24F9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developers access accounts? </w:t>
      </w:r>
    </w:p>
    <w:p w:rsidR="000D24F9" w:rsidRPr="000D24F9" w:rsidRDefault="000D24F9" w:rsidP="000D24F9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What SCPs would you apply? </w:t>
      </w:r>
    </w:p>
    <w:p w:rsidR="000D24F9" w:rsidRPr="000D24F9" w:rsidRDefault="000D24F9" w:rsidP="000D24F9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enforce tagging? </w:t>
      </w:r>
    </w:p>
    <w:p w:rsidR="000D24F9" w:rsidRPr="000D24F9" w:rsidRDefault="000D24F9" w:rsidP="000D24F9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deploy baseline resources? </w:t>
      </w:r>
    </w:p>
    <w:p w:rsidR="000D24F9" w:rsidRPr="000D24F9" w:rsidRDefault="000D24F9" w:rsidP="000D24F9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manage cost reporting?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Scientific publishing platform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Design an AWS architecture for a scientific publishing platform that supports high traffic, article search, PDFs, user authentication, APIs, and backend processing jobs.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Ask follow-ups:</w:t>
      </w:r>
    </w:p>
    <w:p w:rsidR="000D24F9" w:rsidRPr="000D24F9" w:rsidRDefault="000D24F9" w:rsidP="000D24F9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Where would PDFs be stored? </w:t>
      </w:r>
    </w:p>
    <w:p w:rsidR="000D24F9" w:rsidRPr="000D24F9" w:rsidRDefault="000D24F9" w:rsidP="000D24F9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serve global users? </w:t>
      </w:r>
    </w:p>
    <w:p w:rsidR="000D24F9" w:rsidRPr="000D24F9" w:rsidRDefault="000D24F9" w:rsidP="000D24F9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search work? </w:t>
      </w:r>
    </w:p>
    <w:p w:rsidR="000D24F9" w:rsidRPr="000D24F9" w:rsidRDefault="000D24F9" w:rsidP="000D24F9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backend jobs be processed? </w:t>
      </w:r>
    </w:p>
    <w:p w:rsidR="000D24F9" w:rsidRPr="000D24F9" w:rsidRDefault="000D24F9" w:rsidP="000D24F9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</w:t>
      </w:r>
      <w:proofErr w:type="gram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secure author/editor data? </w:t>
      </w:r>
    </w:p>
    <w:p w:rsidR="000D24F9" w:rsidRPr="000D24F9" w:rsidRDefault="000D24F9" w:rsidP="000D24F9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scale during traffic spikes? </w:t>
      </w:r>
    </w:p>
    <w:p w:rsidR="000D24F9" w:rsidRPr="000D24F9" w:rsidRDefault="000D24F9" w:rsidP="000D24F9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optimize cost?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Possible good answer:</w:t>
      </w:r>
    </w:p>
    <w:p w:rsidR="000D24F9" w:rsidRPr="000D24F9" w:rsidRDefault="000D24F9" w:rsidP="000D24F9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CloudFront </w:t>
      </w:r>
    </w:p>
    <w:p w:rsidR="000D24F9" w:rsidRPr="000D24F9" w:rsidRDefault="000D24F9" w:rsidP="000D24F9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S3 </w:t>
      </w:r>
    </w:p>
    <w:p w:rsidR="000D24F9" w:rsidRPr="000D24F9" w:rsidRDefault="000D24F9" w:rsidP="000D24F9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ALB/API Gateway </w:t>
      </w:r>
    </w:p>
    <w:p w:rsidR="000D24F9" w:rsidRPr="000D24F9" w:rsidRDefault="000D24F9" w:rsidP="000D24F9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EKS/ECS/Lambda </w:t>
      </w:r>
    </w:p>
    <w:p w:rsidR="000D24F9" w:rsidRPr="000D24F9" w:rsidRDefault="000D24F9" w:rsidP="000D24F9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RDS/Aurora </w:t>
      </w:r>
    </w:p>
    <w:p w:rsidR="000D24F9" w:rsidRPr="000D24F9" w:rsidRDefault="000D24F9" w:rsidP="000D24F9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OpenSearch, if search is required </w:t>
      </w:r>
    </w:p>
    <w:p w:rsidR="000D24F9" w:rsidRPr="000D24F9" w:rsidRDefault="000D24F9" w:rsidP="000D24F9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SQS/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EventBridge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for async processing </w:t>
      </w:r>
    </w:p>
    <w:p w:rsidR="000D24F9" w:rsidRPr="000D24F9" w:rsidRDefault="000D24F9" w:rsidP="000D24F9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WAF </w:t>
      </w:r>
    </w:p>
    <w:p w:rsidR="000D24F9" w:rsidRPr="000D24F9" w:rsidRDefault="000D24F9" w:rsidP="000D24F9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Cognito or enterprise SSO integration </w:t>
      </w:r>
    </w:p>
    <w:p w:rsidR="000D24F9" w:rsidRPr="000D24F9" w:rsidRDefault="000D24F9" w:rsidP="000D24F9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Monitoring and cost controls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EKS modernization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A legacy application is moving from EC2 to EKS. Design the target architecture and migration approach.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Ask follow-ups:</w:t>
      </w:r>
    </w:p>
    <w:p w:rsidR="000D24F9" w:rsidRPr="000D24F9" w:rsidRDefault="000D24F9" w:rsidP="000D24F9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containerize the app? </w:t>
      </w:r>
    </w:p>
    <w:p w:rsidR="000D24F9" w:rsidRPr="000D24F9" w:rsidRDefault="000D24F9" w:rsidP="000D24F9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manage secrets? </w:t>
      </w:r>
    </w:p>
    <w:p w:rsidR="000D24F9" w:rsidRPr="000D24F9" w:rsidRDefault="000D24F9" w:rsidP="000D24F9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expose services? </w:t>
      </w:r>
    </w:p>
    <w:p w:rsidR="000D24F9" w:rsidRPr="000D24F9" w:rsidRDefault="000D24F9" w:rsidP="000D24F9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handle persistent storage? </w:t>
      </w:r>
    </w:p>
    <w:p w:rsidR="000D24F9" w:rsidRPr="000D24F9" w:rsidRDefault="000D24F9" w:rsidP="000D24F9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migrate with minimal downtime? </w:t>
      </w:r>
    </w:p>
    <w:p w:rsidR="000D24F9" w:rsidRPr="000D24F9" w:rsidRDefault="000D24F9" w:rsidP="000D24F9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monitor the new platform? </w:t>
      </w:r>
    </w:p>
    <w:p w:rsidR="000D24F9" w:rsidRPr="000D24F9" w:rsidRDefault="000D24F9" w:rsidP="000D24F9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control EKS cost?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4: Cost-optimized non-production environment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Design dev/test environments that reduce AWS cost while still supporting engineering teams.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Ask follow-ups:</w:t>
      </w:r>
    </w:p>
    <w:p w:rsidR="000D24F9" w:rsidRPr="000D24F9" w:rsidRDefault="000D24F9" w:rsidP="000D24F9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What resources can be stopped after hours? </w:t>
      </w:r>
    </w:p>
    <w:p w:rsidR="000D24F9" w:rsidRPr="000D24F9" w:rsidRDefault="000D24F9" w:rsidP="000D24F9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automate stop/start? </w:t>
      </w:r>
    </w:p>
    <w:p w:rsidR="000D24F9" w:rsidRPr="000D24F9" w:rsidRDefault="000D24F9" w:rsidP="000D24F9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handle databases? </w:t>
      </w:r>
    </w:p>
    <w:p w:rsidR="000D24F9" w:rsidRPr="000D24F9" w:rsidRDefault="000D24F9" w:rsidP="000D24F9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use smaller instance sizes? </w:t>
      </w:r>
    </w:p>
    <w:p w:rsidR="000D24F9" w:rsidRPr="000D24F9" w:rsidRDefault="000D24F9" w:rsidP="000D24F9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control EKS node cost? </w:t>
      </w:r>
    </w:p>
    <w:p w:rsidR="000D24F9" w:rsidRPr="000D24F9" w:rsidRDefault="000D24F9" w:rsidP="000D24F9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enforce tagging? </w:t>
      </w:r>
    </w:p>
    <w:p w:rsidR="000D24F9" w:rsidRPr="000D24F9" w:rsidRDefault="000D24F9" w:rsidP="000D24F9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alert teams before shutdown? </w:t>
      </w:r>
    </w:p>
    <w:p w:rsidR="000D24F9" w:rsidRPr="000D24F9" w:rsidRDefault="000D24F9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5: Secure CI/CD architecture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0D24F9">
        <w:rPr>
          <w:rFonts w:ascii="Times New Roman" w:eastAsia="Times New Roman" w:hAnsi="Times New Roman" w:cs="Times New Roman"/>
          <w:kern w:val="0"/>
          <w14:ligatures w14:val="none"/>
        </w:rPr>
        <w:br/>
        <w:t>Design a secure CI/CD pipeline using GitHub Actions, Terraform, and AWS.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Ask follow-ups:</w:t>
      </w:r>
    </w:p>
    <w:p w:rsidR="000D24F9" w:rsidRPr="000D24F9" w:rsidRDefault="000D24F9" w:rsidP="000D24F9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does GitHub authenticate to AWS? </w:t>
      </w:r>
    </w:p>
    <w:p w:rsidR="000D24F9" w:rsidRPr="000D24F9" w:rsidRDefault="000D24F9" w:rsidP="000D24F9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is Terraform state stored? </w:t>
      </w:r>
    </w:p>
    <w:p w:rsidR="000D24F9" w:rsidRPr="000D24F9" w:rsidRDefault="000D24F9" w:rsidP="000D24F9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are approvals handled? </w:t>
      </w:r>
    </w:p>
    <w:p w:rsidR="000D24F9" w:rsidRPr="000D24F9" w:rsidRDefault="000D24F9" w:rsidP="000D24F9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are secrets protected? </w:t>
      </w:r>
    </w:p>
    <w:p w:rsidR="000D24F9" w:rsidRPr="000D24F9" w:rsidRDefault="000D24F9" w:rsidP="000D24F9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prevent unauthorized production changes? </w:t>
      </w:r>
    </w:p>
    <w:p w:rsidR="000D24F9" w:rsidRPr="000D24F9" w:rsidRDefault="000D24F9" w:rsidP="000D24F9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scan code and containers? </w:t>
      </w:r>
    </w:p>
    <w:p w:rsidR="000D24F9" w:rsidRPr="000D24F9" w:rsidRDefault="000D24F9" w:rsidP="000D24F9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handle rollback? 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Good candidate should mention:</w:t>
      </w:r>
    </w:p>
    <w:p w:rsidR="000D24F9" w:rsidRPr="000D24F9" w:rsidRDefault="000D24F9" w:rsidP="000D24F9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GitHub OIDC to AWS </w:t>
      </w:r>
    </w:p>
    <w:p w:rsidR="000D24F9" w:rsidRPr="000D24F9" w:rsidRDefault="000D24F9" w:rsidP="000D24F9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IAM role assumption </w:t>
      </w:r>
    </w:p>
    <w:p w:rsidR="000D24F9" w:rsidRPr="000D24F9" w:rsidRDefault="000D24F9" w:rsidP="000D24F9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Least privilege deploy roles </w:t>
      </w:r>
    </w:p>
    <w:p w:rsidR="000D24F9" w:rsidRPr="000D24F9" w:rsidRDefault="000D24F9" w:rsidP="000D24F9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S3 backend with DynamoDB locking </w:t>
      </w:r>
    </w:p>
    <w:p w:rsidR="000D24F9" w:rsidRPr="000D24F9" w:rsidRDefault="000D24F9" w:rsidP="000D24F9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KMS encryption </w:t>
      </w:r>
    </w:p>
    <w:p w:rsidR="000D24F9" w:rsidRPr="000D24F9" w:rsidRDefault="000D24F9" w:rsidP="000D24F9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PR-based Terraform plan </w:t>
      </w:r>
    </w:p>
    <w:p w:rsidR="000D24F9" w:rsidRPr="000D24F9" w:rsidRDefault="000D24F9" w:rsidP="000D24F9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Manual approval for prod </w:t>
      </w:r>
    </w:p>
    <w:p w:rsidR="000D24F9" w:rsidRPr="000D24F9" w:rsidRDefault="000D24F9" w:rsidP="000D24F9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Code scanning and image scanning </w:t>
      </w:r>
    </w:p>
    <w:p w:rsidR="000D24F9" w:rsidRPr="000D24F9" w:rsidRDefault="000D24F9" w:rsidP="000D24F9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ArgoCD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>GitOps</w:t>
      </w:r>
      <w:proofErr w:type="spellEnd"/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 for Kubernetes </w:t>
      </w:r>
    </w:p>
    <w:p w:rsidR="000D24F9" w:rsidRPr="000D24F9" w:rsidRDefault="00AD5E6D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D5E6D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Best architecture question to ask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If you only have time for one major architecture question, ask this: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“Design a secure, scalable, cost-optimized AWS platform for a production application running on EKS with RDS, S3, GitHub Actions, Terraform, centralized logging, and multi-account governance. Walk us through the architecture and explain your tradeoffs.”</w:t>
      </w:r>
    </w:p>
    <w:p w:rsidR="000D24F9" w:rsidRPr="000D24F9" w:rsidRDefault="000D24F9" w:rsidP="000D24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>Then listen for:</w:t>
      </w:r>
    </w:p>
    <w:p w:rsidR="000D24F9" w:rsidRPr="000D24F9" w:rsidRDefault="000D24F9" w:rsidP="000D24F9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Does the candidate structure the answer clearly? </w:t>
      </w:r>
    </w:p>
    <w:p w:rsidR="000D24F9" w:rsidRPr="000D24F9" w:rsidRDefault="000D24F9" w:rsidP="000D24F9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Do they ask clarifying questions? </w:t>
      </w:r>
    </w:p>
    <w:p w:rsidR="000D24F9" w:rsidRPr="000D24F9" w:rsidRDefault="000D24F9" w:rsidP="000D24F9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Do they talk about security, cost, operations, and scalability? </w:t>
      </w:r>
    </w:p>
    <w:p w:rsidR="000D24F9" w:rsidRPr="000D24F9" w:rsidRDefault="000D24F9" w:rsidP="000D24F9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Do they know how traffic flows? </w:t>
      </w:r>
    </w:p>
    <w:p w:rsidR="000D24F9" w:rsidRPr="000D24F9" w:rsidRDefault="000D24F9" w:rsidP="000D24F9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Do they understand IAM and networking? </w:t>
      </w:r>
    </w:p>
    <w:p w:rsidR="000D24F9" w:rsidRPr="000D24F9" w:rsidRDefault="000D24F9" w:rsidP="000D24F9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24F9">
        <w:rPr>
          <w:rFonts w:ascii="Times New Roman" w:eastAsia="Times New Roman" w:hAnsi="Times New Roman" w:cs="Times New Roman"/>
          <w:kern w:val="0"/>
          <w14:ligatures w14:val="none"/>
        </w:rPr>
        <w:t xml:space="preserve">Do they explain tradeoffs instead of just naming services? </w:t>
      </w:r>
    </w:p>
    <w:p w:rsidR="000D24F9" w:rsidRPr="000D24F9" w:rsidRDefault="00AD5E6D" w:rsidP="000D24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D5E6D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0D24F9" w:rsidRPr="000D24F9" w:rsidRDefault="000D24F9" w:rsidP="000D24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2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Interviewer scoring for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369"/>
        <w:gridCol w:w="5111"/>
      </w:tblGrid>
      <w:tr w:rsidR="000D24F9" w:rsidRPr="000D24F9" w:rsidTr="000D2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Weak Answer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 Answer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Multi-account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“Use separate accounts” only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OUs, SCPs, logging, security, SSO, guardrails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Mentions VPC only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subnets, routes, NAT, endpoints, TGW, DNS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Names Kubernetes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ingress, IRSA, node groups, autoscaling, upgrades, security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Says “use IAM”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least privilege, SCPs, KMS, Secrets Manager, logging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Says “</w:t>
            </w:r>
            <w:proofErr w:type="spellStart"/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rightsize</w:t>
            </w:r>
            <w:proofErr w:type="spellEnd"/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tagging, budgets, NAT cost, EKS cost, RI/SP, lifecycle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Says “take backup”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RTO/RPO, restore testing, replication, failover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Says “use pipeline”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Explains GitHub OIDC, </w:t>
            </w:r>
            <w:proofErr w:type="gramStart"/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Terraform</w:t>
            </w:r>
            <w:proofErr w:type="gramEnd"/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plan/apply, approvals, rollback</w:t>
            </w:r>
          </w:p>
        </w:tc>
      </w:tr>
      <w:tr w:rsidR="000D24F9" w:rsidRPr="000D24F9" w:rsidTr="000D2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thinking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 AWS services</w:t>
            </w:r>
          </w:p>
        </w:tc>
        <w:tc>
          <w:tcPr>
            <w:tcW w:w="0" w:type="auto"/>
            <w:vAlign w:val="center"/>
            <w:hideMark/>
          </w:tcPr>
          <w:p w:rsidR="000D24F9" w:rsidRPr="000D24F9" w:rsidRDefault="000D24F9" w:rsidP="000D24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tradeoffs, risks, assumptions, and operational model</w:t>
            </w:r>
          </w:p>
        </w:tc>
      </w:tr>
    </w:tbl>
    <w:p w:rsidR="00783460" w:rsidRDefault="00783460"/>
    <w:sectPr w:rsidR="0078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66A"/>
    <w:multiLevelType w:val="multilevel"/>
    <w:tmpl w:val="E878D9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45E4D"/>
    <w:multiLevelType w:val="multilevel"/>
    <w:tmpl w:val="F13E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072BB"/>
    <w:multiLevelType w:val="multilevel"/>
    <w:tmpl w:val="5FC6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E1CCC"/>
    <w:multiLevelType w:val="multilevel"/>
    <w:tmpl w:val="F8A6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5B41"/>
    <w:multiLevelType w:val="multilevel"/>
    <w:tmpl w:val="20FE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253058"/>
    <w:multiLevelType w:val="multilevel"/>
    <w:tmpl w:val="B10E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5B3F26"/>
    <w:multiLevelType w:val="multilevel"/>
    <w:tmpl w:val="863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B1DAB"/>
    <w:multiLevelType w:val="multilevel"/>
    <w:tmpl w:val="CDC4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57431"/>
    <w:multiLevelType w:val="multilevel"/>
    <w:tmpl w:val="913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92C7C"/>
    <w:multiLevelType w:val="multilevel"/>
    <w:tmpl w:val="BD8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223FE"/>
    <w:multiLevelType w:val="multilevel"/>
    <w:tmpl w:val="F9A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B7B57"/>
    <w:multiLevelType w:val="multilevel"/>
    <w:tmpl w:val="203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93D8F"/>
    <w:multiLevelType w:val="multilevel"/>
    <w:tmpl w:val="A2B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337AE"/>
    <w:multiLevelType w:val="multilevel"/>
    <w:tmpl w:val="741A8A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71651"/>
    <w:multiLevelType w:val="multilevel"/>
    <w:tmpl w:val="AEDE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A5326"/>
    <w:multiLevelType w:val="multilevel"/>
    <w:tmpl w:val="5EFA2C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682B04"/>
    <w:multiLevelType w:val="multilevel"/>
    <w:tmpl w:val="C3D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F0FFB"/>
    <w:multiLevelType w:val="multilevel"/>
    <w:tmpl w:val="9696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E93BA0"/>
    <w:multiLevelType w:val="multilevel"/>
    <w:tmpl w:val="401C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F61BBA"/>
    <w:multiLevelType w:val="multilevel"/>
    <w:tmpl w:val="C3228A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FA3945"/>
    <w:multiLevelType w:val="multilevel"/>
    <w:tmpl w:val="7A4C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8C7864"/>
    <w:multiLevelType w:val="multilevel"/>
    <w:tmpl w:val="C89EC8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A72090"/>
    <w:multiLevelType w:val="multilevel"/>
    <w:tmpl w:val="D902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A235B5"/>
    <w:multiLevelType w:val="multilevel"/>
    <w:tmpl w:val="521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F03B1F"/>
    <w:multiLevelType w:val="multilevel"/>
    <w:tmpl w:val="A58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795603"/>
    <w:multiLevelType w:val="multilevel"/>
    <w:tmpl w:val="DD8852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F02AA6"/>
    <w:multiLevelType w:val="multilevel"/>
    <w:tmpl w:val="9E1AF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3F496B"/>
    <w:multiLevelType w:val="multilevel"/>
    <w:tmpl w:val="828003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8C2F2D"/>
    <w:multiLevelType w:val="multilevel"/>
    <w:tmpl w:val="35B6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1F11B1"/>
    <w:multiLevelType w:val="multilevel"/>
    <w:tmpl w:val="EE00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AC36C6"/>
    <w:multiLevelType w:val="multilevel"/>
    <w:tmpl w:val="2F5C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4E75E4"/>
    <w:multiLevelType w:val="multilevel"/>
    <w:tmpl w:val="F8B4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3F1F62"/>
    <w:multiLevelType w:val="multilevel"/>
    <w:tmpl w:val="6B62F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AA2754"/>
    <w:multiLevelType w:val="multilevel"/>
    <w:tmpl w:val="1A4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E27C1F"/>
    <w:multiLevelType w:val="multilevel"/>
    <w:tmpl w:val="1C0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1337D5"/>
    <w:multiLevelType w:val="multilevel"/>
    <w:tmpl w:val="288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2E144B"/>
    <w:multiLevelType w:val="multilevel"/>
    <w:tmpl w:val="5166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642105"/>
    <w:multiLevelType w:val="multilevel"/>
    <w:tmpl w:val="FE1C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2F01D8"/>
    <w:multiLevelType w:val="multilevel"/>
    <w:tmpl w:val="C812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764B0"/>
    <w:multiLevelType w:val="multilevel"/>
    <w:tmpl w:val="0E5E6F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893CC8"/>
    <w:multiLevelType w:val="multilevel"/>
    <w:tmpl w:val="FD6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05145"/>
    <w:multiLevelType w:val="multilevel"/>
    <w:tmpl w:val="F50ECD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696B8E"/>
    <w:multiLevelType w:val="multilevel"/>
    <w:tmpl w:val="F43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CD382F"/>
    <w:multiLevelType w:val="multilevel"/>
    <w:tmpl w:val="68BECF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8B21E4"/>
    <w:multiLevelType w:val="multilevel"/>
    <w:tmpl w:val="D69A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167F14"/>
    <w:multiLevelType w:val="multilevel"/>
    <w:tmpl w:val="10D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421577"/>
    <w:multiLevelType w:val="multilevel"/>
    <w:tmpl w:val="725A58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4A1BAE"/>
    <w:multiLevelType w:val="multilevel"/>
    <w:tmpl w:val="3CD4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803B92"/>
    <w:multiLevelType w:val="multilevel"/>
    <w:tmpl w:val="3B96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FE1FC6"/>
    <w:multiLevelType w:val="multilevel"/>
    <w:tmpl w:val="7334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47796E"/>
    <w:multiLevelType w:val="multilevel"/>
    <w:tmpl w:val="AB2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10119B"/>
    <w:multiLevelType w:val="multilevel"/>
    <w:tmpl w:val="2188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5D21A4"/>
    <w:multiLevelType w:val="multilevel"/>
    <w:tmpl w:val="83CA70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D46ED2"/>
    <w:multiLevelType w:val="multilevel"/>
    <w:tmpl w:val="743EE2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DD25B7"/>
    <w:multiLevelType w:val="multilevel"/>
    <w:tmpl w:val="10A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9A5BD8"/>
    <w:multiLevelType w:val="multilevel"/>
    <w:tmpl w:val="6D8E56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5B579F"/>
    <w:multiLevelType w:val="multilevel"/>
    <w:tmpl w:val="615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1A685C"/>
    <w:multiLevelType w:val="multilevel"/>
    <w:tmpl w:val="AB24F2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AD0333"/>
    <w:multiLevelType w:val="multilevel"/>
    <w:tmpl w:val="F3CC7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CEA2DFB"/>
    <w:multiLevelType w:val="multilevel"/>
    <w:tmpl w:val="5A48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84215E"/>
    <w:multiLevelType w:val="multilevel"/>
    <w:tmpl w:val="B8A080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0182178"/>
    <w:multiLevelType w:val="multilevel"/>
    <w:tmpl w:val="66E8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594B9E"/>
    <w:multiLevelType w:val="multilevel"/>
    <w:tmpl w:val="84F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6F2F91"/>
    <w:multiLevelType w:val="multilevel"/>
    <w:tmpl w:val="FA727D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13E33B4"/>
    <w:multiLevelType w:val="multilevel"/>
    <w:tmpl w:val="9B3234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1EC3E79"/>
    <w:multiLevelType w:val="multilevel"/>
    <w:tmpl w:val="F4EEF0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4954BCE"/>
    <w:multiLevelType w:val="multilevel"/>
    <w:tmpl w:val="A4CA5B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4B3037"/>
    <w:multiLevelType w:val="multilevel"/>
    <w:tmpl w:val="E9AAA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B030A7"/>
    <w:multiLevelType w:val="multilevel"/>
    <w:tmpl w:val="4DE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B37686"/>
    <w:multiLevelType w:val="multilevel"/>
    <w:tmpl w:val="A7A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563897"/>
    <w:multiLevelType w:val="multilevel"/>
    <w:tmpl w:val="7B2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A870BD"/>
    <w:multiLevelType w:val="multilevel"/>
    <w:tmpl w:val="B2DA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097CB1"/>
    <w:multiLevelType w:val="multilevel"/>
    <w:tmpl w:val="B19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333A04"/>
    <w:multiLevelType w:val="multilevel"/>
    <w:tmpl w:val="E5A0D6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E8B6028"/>
    <w:multiLevelType w:val="multilevel"/>
    <w:tmpl w:val="3F06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D20D11"/>
    <w:multiLevelType w:val="multilevel"/>
    <w:tmpl w:val="F0F222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04B1714"/>
    <w:multiLevelType w:val="multilevel"/>
    <w:tmpl w:val="42A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6F7735"/>
    <w:multiLevelType w:val="multilevel"/>
    <w:tmpl w:val="FB98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0F214F9"/>
    <w:multiLevelType w:val="multilevel"/>
    <w:tmpl w:val="83D2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974D9F"/>
    <w:multiLevelType w:val="multilevel"/>
    <w:tmpl w:val="412A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3936828"/>
    <w:multiLevelType w:val="multilevel"/>
    <w:tmpl w:val="1B8C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5D3B11"/>
    <w:multiLevelType w:val="multilevel"/>
    <w:tmpl w:val="98F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AB60B1"/>
    <w:multiLevelType w:val="multilevel"/>
    <w:tmpl w:val="5790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90120F"/>
    <w:multiLevelType w:val="multilevel"/>
    <w:tmpl w:val="E6D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1C247F"/>
    <w:multiLevelType w:val="multilevel"/>
    <w:tmpl w:val="B7C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BB769F"/>
    <w:multiLevelType w:val="multilevel"/>
    <w:tmpl w:val="E8E2D2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7BF016C"/>
    <w:multiLevelType w:val="multilevel"/>
    <w:tmpl w:val="571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9A4B02"/>
    <w:multiLevelType w:val="multilevel"/>
    <w:tmpl w:val="936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63341C"/>
    <w:multiLevelType w:val="multilevel"/>
    <w:tmpl w:val="B298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CB15DC"/>
    <w:multiLevelType w:val="multilevel"/>
    <w:tmpl w:val="9BF8FE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E720820"/>
    <w:multiLevelType w:val="multilevel"/>
    <w:tmpl w:val="A296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3B0936"/>
    <w:multiLevelType w:val="multilevel"/>
    <w:tmpl w:val="FA424F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0C241B5"/>
    <w:multiLevelType w:val="multilevel"/>
    <w:tmpl w:val="03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0E29E1"/>
    <w:multiLevelType w:val="multilevel"/>
    <w:tmpl w:val="D47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1076E9"/>
    <w:multiLevelType w:val="multilevel"/>
    <w:tmpl w:val="3626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2923EAA"/>
    <w:multiLevelType w:val="multilevel"/>
    <w:tmpl w:val="5BA6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B03820"/>
    <w:multiLevelType w:val="multilevel"/>
    <w:tmpl w:val="DE9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C44BB6"/>
    <w:multiLevelType w:val="multilevel"/>
    <w:tmpl w:val="7B8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38197A"/>
    <w:multiLevelType w:val="multilevel"/>
    <w:tmpl w:val="034A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4CB0D87"/>
    <w:multiLevelType w:val="multilevel"/>
    <w:tmpl w:val="421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442ACC"/>
    <w:multiLevelType w:val="multilevel"/>
    <w:tmpl w:val="11CC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7D0F23"/>
    <w:multiLevelType w:val="multilevel"/>
    <w:tmpl w:val="E802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F355B6"/>
    <w:multiLevelType w:val="multilevel"/>
    <w:tmpl w:val="D83C0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78F1654"/>
    <w:multiLevelType w:val="multilevel"/>
    <w:tmpl w:val="792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D22FF2"/>
    <w:multiLevelType w:val="multilevel"/>
    <w:tmpl w:val="3BAE0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A6E401B"/>
    <w:multiLevelType w:val="multilevel"/>
    <w:tmpl w:val="37B2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E937A6"/>
    <w:multiLevelType w:val="multilevel"/>
    <w:tmpl w:val="27B244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BF8578B"/>
    <w:multiLevelType w:val="multilevel"/>
    <w:tmpl w:val="6DFA99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D995AF9"/>
    <w:multiLevelType w:val="multilevel"/>
    <w:tmpl w:val="B18A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DD1301B"/>
    <w:multiLevelType w:val="multilevel"/>
    <w:tmpl w:val="50D0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0B392E"/>
    <w:multiLevelType w:val="multilevel"/>
    <w:tmpl w:val="AFAAA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FA01726"/>
    <w:multiLevelType w:val="multilevel"/>
    <w:tmpl w:val="7C0663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08A2871"/>
    <w:multiLevelType w:val="multilevel"/>
    <w:tmpl w:val="4DF0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965B23"/>
    <w:multiLevelType w:val="multilevel"/>
    <w:tmpl w:val="3BE0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2480D4E"/>
    <w:multiLevelType w:val="multilevel"/>
    <w:tmpl w:val="467A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8B5818"/>
    <w:multiLevelType w:val="multilevel"/>
    <w:tmpl w:val="D6B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C87F83"/>
    <w:multiLevelType w:val="multilevel"/>
    <w:tmpl w:val="54C0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F86CAB"/>
    <w:multiLevelType w:val="multilevel"/>
    <w:tmpl w:val="6F6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061646"/>
    <w:multiLevelType w:val="multilevel"/>
    <w:tmpl w:val="4B6492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6532483"/>
    <w:multiLevelType w:val="multilevel"/>
    <w:tmpl w:val="EBC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555AC1"/>
    <w:multiLevelType w:val="multilevel"/>
    <w:tmpl w:val="A8BCC1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7857D77"/>
    <w:multiLevelType w:val="multilevel"/>
    <w:tmpl w:val="428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581C14"/>
    <w:multiLevelType w:val="multilevel"/>
    <w:tmpl w:val="E22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8E3215"/>
    <w:multiLevelType w:val="multilevel"/>
    <w:tmpl w:val="011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C130D9"/>
    <w:multiLevelType w:val="multilevel"/>
    <w:tmpl w:val="4B9C35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A5F4F43"/>
    <w:multiLevelType w:val="multilevel"/>
    <w:tmpl w:val="10A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7C41A7"/>
    <w:multiLevelType w:val="multilevel"/>
    <w:tmpl w:val="E454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B954C85"/>
    <w:multiLevelType w:val="multilevel"/>
    <w:tmpl w:val="8A8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77620D"/>
    <w:multiLevelType w:val="multilevel"/>
    <w:tmpl w:val="C4DE27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574275">
    <w:abstractNumId w:val="77"/>
  </w:num>
  <w:num w:numId="2" w16cid:durableId="714813872">
    <w:abstractNumId w:val="4"/>
  </w:num>
  <w:num w:numId="3" w16cid:durableId="578708648">
    <w:abstractNumId w:val="127"/>
  </w:num>
  <w:num w:numId="4" w16cid:durableId="1721633393">
    <w:abstractNumId w:val="67"/>
  </w:num>
  <w:num w:numId="5" w16cid:durableId="715393747">
    <w:abstractNumId w:val="70"/>
  </w:num>
  <w:num w:numId="6" w16cid:durableId="2068869096">
    <w:abstractNumId w:val="110"/>
  </w:num>
  <w:num w:numId="7" w16cid:durableId="1508203931">
    <w:abstractNumId w:val="82"/>
  </w:num>
  <w:num w:numId="8" w16cid:durableId="1574311040">
    <w:abstractNumId w:val="65"/>
  </w:num>
  <w:num w:numId="9" w16cid:durableId="197593036">
    <w:abstractNumId w:val="46"/>
  </w:num>
  <w:num w:numId="10" w16cid:durableId="1936743971">
    <w:abstractNumId w:val="86"/>
  </w:num>
  <w:num w:numId="11" w16cid:durableId="179318488">
    <w:abstractNumId w:val="44"/>
  </w:num>
  <w:num w:numId="12" w16cid:durableId="286013680">
    <w:abstractNumId w:val="83"/>
  </w:num>
  <w:num w:numId="13" w16cid:durableId="1426534031">
    <w:abstractNumId w:val="27"/>
  </w:num>
  <w:num w:numId="14" w16cid:durableId="739254335">
    <w:abstractNumId w:val="92"/>
  </w:num>
  <w:num w:numId="15" w16cid:durableId="2127769247">
    <w:abstractNumId w:val="55"/>
  </w:num>
  <w:num w:numId="16" w16cid:durableId="1729570603">
    <w:abstractNumId w:val="54"/>
  </w:num>
  <w:num w:numId="17" w16cid:durableId="1573195046">
    <w:abstractNumId w:val="75"/>
  </w:num>
  <w:num w:numId="18" w16cid:durableId="1806115617">
    <w:abstractNumId w:val="42"/>
  </w:num>
  <w:num w:numId="19" w16cid:durableId="841046934">
    <w:abstractNumId w:val="91"/>
  </w:num>
  <w:num w:numId="20" w16cid:durableId="1144084970">
    <w:abstractNumId w:val="88"/>
  </w:num>
  <w:num w:numId="21" w16cid:durableId="1808430297">
    <w:abstractNumId w:val="37"/>
  </w:num>
  <w:num w:numId="22" w16cid:durableId="1041901997">
    <w:abstractNumId w:val="2"/>
  </w:num>
  <w:num w:numId="23" w16cid:durableId="735011728">
    <w:abstractNumId w:val="15"/>
  </w:num>
  <w:num w:numId="24" w16cid:durableId="1435438990">
    <w:abstractNumId w:val="71"/>
  </w:num>
  <w:num w:numId="25" w16cid:durableId="1097284691">
    <w:abstractNumId w:val="111"/>
  </w:num>
  <w:num w:numId="26" w16cid:durableId="431315240">
    <w:abstractNumId w:val="11"/>
  </w:num>
  <w:num w:numId="27" w16cid:durableId="973633560">
    <w:abstractNumId w:val="39"/>
  </w:num>
  <w:num w:numId="28" w16cid:durableId="727845518">
    <w:abstractNumId w:val="16"/>
  </w:num>
  <w:num w:numId="29" w16cid:durableId="2099014436">
    <w:abstractNumId w:val="19"/>
  </w:num>
  <w:num w:numId="30" w16cid:durableId="1917199734">
    <w:abstractNumId w:val="33"/>
  </w:num>
  <w:num w:numId="31" w16cid:durableId="934635769">
    <w:abstractNumId w:val="85"/>
  </w:num>
  <w:num w:numId="32" w16cid:durableId="47073669">
    <w:abstractNumId w:val="95"/>
  </w:num>
  <w:num w:numId="33" w16cid:durableId="2098549017">
    <w:abstractNumId w:val="43"/>
  </w:num>
  <w:num w:numId="34" w16cid:durableId="937911270">
    <w:abstractNumId w:val="6"/>
  </w:num>
  <w:num w:numId="35" w16cid:durableId="2034840274">
    <w:abstractNumId w:val="63"/>
  </w:num>
  <w:num w:numId="36" w16cid:durableId="1680615712">
    <w:abstractNumId w:val="90"/>
  </w:num>
  <w:num w:numId="37" w16cid:durableId="2043047595">
    <w:abstractNumId w:val="100"/>
  </w:num>
  <w:num w:numId="38" w16cid:durableId="1700350656">
    <w:abstractNumId w:val="106"/>
  </w:num>
  <w:num w:numId="39" w16cid:durableId="330790533">
    <w:abstractNumId w:val="105"/>
  </w:num>
  <w:num w:numId="40" w16cid:durableId="225261362">
    <w:abstractNumId w:val="21"/>
  </w:num>
  <w:num w:numId="41" w16cid:durableId="2133018149">
    <w:abstractNumId w:val="49"/>
  </w:num>
  <w:num w:numId="42" w16cid:durableId="2029601502">
    <w:abstractNumId w:val="58"/>
  </w:num>
  <w:num w:numId="43" w16cid:durableId="1601138829">
    <w:abstractNumId w:val="8"/>
  </w:num>
  <w:num w:numId="44" w16cid:durableId="1033264234">
    <w:abstractNumId w:val="29"/>
  </w:num>
  <w:num w:numId="45" w16cid:durableId="1512379532">
    <w:abstractNumId w:val="40"/>
  </w:num>
  <w:num w:numId="46" w16cid:durableId="446392390">
    <w:abstractNumId w:val="128"/>
  </w:num>
  <w:num w:numId="47" w16cid:durableId="1880824728">
    <w:abstractNumId w:val="23"/>
  </w:num>
  <w:num w:numId="48" w16cid:durableId="1692418536">
    <w:abstractNumId w:val="64"/>
  </w:num>
  <w:num w:numId="49" w16cid:durableId="271132843">
    <w:abstractNumId w:val="26"/>
  </w:num>
  <w:num w:numId="50" w16cid:durableId="1086611483">
    <w:abstractNumId w:val="80"/>
  </w:num>
  <w:num w:numId="51" w16cid:durableId="415514791">
    <w:abstractNumId w:val="53"/>
  </w:num>
  <w:num w:numId="52" w16cid:durableId="2040667727">
    <w:abstractNumId w:val="3"/>
  </w:num>
  <w:num w:numId="53" w16cid:durableId="1006829803">
    <w:abstractNumId w:val="120"/>
  </w:num>
  <w:num w:numId="54" w16cid:durableId="1241402999">
    <w:abstractNumId w:val="84"/>
  </w:num>
  <w:num w:numId="55" w16cid:durableId="591200834">
    <w:abstractNumId w:val="118"/>
  </w:num>
  <w:num w:numId="56" w16cid:durableId="917247841">
    <w:abstractNumId w:val="68"/>
  </w:num>
  <w:num w:numId="57" w16cid:durableId="1996449100">
    <w:abstractNumId w:val="17"/>
  </w:num>
  <w:num w:numId="58" w16cid:durableId="1216741587">
    <w:abstractNumId w:val="107"/>
  </w:num>
  <w:num w:numId="59" w16cid:durableId="820578353">
    <w:abstractNumId w:val="69"/>
  </w:num>
  <w:num w:numId="60" w16cid:durableId="128330551">
    <w:abstractNumId w:val="102"/>
  </w:num>
  <w:num w:numId="61" w16cid:durableId="2035304463">
    <w:abstractNumId w:val="31"/>
  </w:num>
  <w:num w:numId="62" w16cid:durableId="919365383">
    <w:abstractNumId w:val="32"/>
  </w:num>
  <w:num w:numId="63" w16cid:durableId="851258671">
    <w:abstractNumId w:val="81"/>
  </w:num>
  <w:num w:numId="64" w16cid:durableId="497963668">
    <w:abstractNumId w:val="13"/>
  </w:num>
  <w:num w:numId="65" w16cid:durableId="577636343">
    <w:abstractNumId w:val="72"/>
  </w:num>
  <w:num w:numId="66" w16cid:durableId="816798880">
    <w:abstractNumId w:val="51"/>
  </w:num>
  <w:num w:numId="67" w16cid:durableId="2098743557">
    <w:abstractNumId w:val="30"/>
  </w:num>
  <w:num w:numId="68" w16cid:durableId="338385992">
    <w:abstractNumId w:val="124"/>
  </w:num>
  <w:num w:numId="69" w16cid:durableId="201016094">
    <w:abstractNumId w:val="12"/>
  </w:num>
  <w:num w:numId="70" w16cid:durableId="1176113018">
    <w:abstractNumId w:val="25"/>
  </w:num>
  <w:num w:numId="71" w16cid:durableId="1984701835">
    <w:abstractNumId w:val="112"/>
  </w:num>
  <w:num w:numId="72" w16cid:durableId="799226151">
    <w:abstractNumId w:val="0"/>
  </w:num>
  <w:num w:numId="73" w16cid:durableId="1240140305">
    <w:abstractNumId w:val="76"/>
  </w:num>
  <w:num w:numId="74" w16cid:durableId="1870600112">
    <w:abstractNumId w:val="79"/>
  </w:num>
  <w:num w:numId="75" w16cid:durableId="60755757">
    <w:abstractNumId w:val="93"/>
  </w:num>
  <w:num w:numId="76" w16cid:durableId="1176044323">
    <w:abstractNumId w:val="104"/>
  </w:num>
  <w:num w:numId="77" w16cid:durableId="643437724">
    <w:abstractNumId w:val="122"/>
  </w:num>
  <w:num w:numId="78" w16cid:durableId="579103439">
    <w:abstractNumId w:val="89"/>
  </w:num>
  <w:num w:numId="79" w16cid:durableId="195047905">
    <w:abstractNumId w:val="78"/>
  </w:num>
  <w:num w:numId="80" w16cid:durableId="1682660337">
    <w:abstractNumId w:val="60"/>
  </w:num>
  <w:num w:numId="81" w16cid:durableId="1185947220">
    <w:abstractNumId w:val="123"/>
  </w:num>
  <w:num w:numId="82" w16cid:durableId="1726559081">
    <w:abstractNumId w:val="66"/>
  </w:num>
  <w:num w:numId="83" w16cid:durableId="35938408">
    <w:abstractNumId w:val="119"/>
  </w:num>
  <w:num w:numId="84" w16cid:durableId="1448885409">
    <w:abstractNumId w:val="47"/>
  </w:num>
  <w:num w:numId="85" w16cid:durableId="1623876886">
    <w:abstractNumId w:val="50"/>
  </w:num>
  <w:num w:numId="86" w16cid:durableId="799373188">
    <w:abstractNumId w:val="57"/>
  </w:num>
  <w:num w:numId="87" w16cid:durableId="317541202">
    <w:abstractNumId w:val="99"/>
  </w:num>
  <w:num w:numId="88" w16cid:durableId="1942028876">
    <w:abstractNumId w:val="73"/>
  </w:num>
  <w:num w:numId="89" w16cid:durableId="834492980">
    <w:abstractNumId w:val="56"/>
  </w:num>
  <w:num w:numId="90" w16cid:durableId="1797943262">
    <w:abstractNumId w:val="52"/>
  </w:num>
  <w:num w:numId="91" w16cid:durableId="1219054157">
    <w:abstractNumId w:val="87"/>
  </w:num>
  <w:num w:numId="92" w16cid:durableId="664431238">
    <w:abstractNumId w:val="41"/>
  </w:num>
  <w:num w:numId="93" w16cid:durableId="67459227">
    <w:abstractNumId w:val="109"/>
  </w:num>
  <w:num w:numId="94" w16cid:durableId="1358896425">
    <w:abstractNumId w:val="117"/>
  </w:num>
  <w:num w:numId="95" w16cid:durableId="1728143637">
    <w:abstractNumId w:val="121"/>
  </w:num>
  <w:num w:numId="96" w16cid:durableId="246504307">
    <w:abstractNumId w:val="28"/>
  </w:num>
  <w:num w:numId="97" w16cid:durableId="1952205001">
    <w:abstractNumId w:val="34"/>
  </w:num>
  <w:num w:numId="98" w16cid:durableId="1232615630">
    <w:abstractNumId w:val="125"/>
  </w:num>
  <w:num w:numId="99" w16cid:durableId="457115240">
    <w:abstractNumId w:val="1"/>
  </w:num>
  <w:num w:numId="100" w16cid:durableId="477502966">
    <w:abstractNumId w:val="98"/>
  </w:num>
  <w:num w:numId="101" w16cid:durableId="623577692">
    <w:abstractNumId w:val="22"/>
  </w:num>
  <w:num w:numId="102" w16cid:durableId="2120300003">
    <w:abstractNumId w:val="35"/>
  </w:num>
  <w:num w:numId="103" w16cid:durableId="1727798432">
    <w:abstractNumId w:val="115"/>
  </w:num>
  <w:num w:numId="104" w16cid:durableId="949975736">
    <w:abstractNumId w:val="113"/>
  </w:num>
  <w:num w:numId="105" w16cid:durableId="1851724048">
    <w:abstractNumId w:val="45"/>
  </w:num>
  <w:num w:numId="106" w16cid:durableId="842891054">
    <w:abstractNumId w:val="74"/>
  </w:num>
  <w:num w:numId="107" w16cid:durableId="926353214">
    <w:abstractNumId w:val="103"/>
  </w:num>
  <w:num w:numId="108" w16cid:durableId="1891722526">
    <w:abstractNumId w:val="20"/>
  </w:num>
  <w:num w:numId="109" w16cid:durableId="1599557933">
    <w:abstractNumId w:val="116"/>
  </w:num>
  <w:num w:numId="110" w16cid:durableId="1233927354">
    <w:abstractNumId w:val="108"/>
  </w:num>
  <w:num w:numId="111" w16cid:durableId="2016152088">
    <w:abstractNumId w:val="101"/>
  </w:num>
  <w:num w:numId="112" w16cid:durableId="1240947269">
    <w:abstractNumId w:val="94"/>
  </w:num>
  <w:num w:numId="113" w16cid:durableId="478544019">
    <w:abstractNumId w:val="62"/>
  </w:num>
  <w:num w:numId="114" w16cid:durableId="1401293893">
    <w:abstractNumId w:val="61"/>
  </w:num>
  <w:num w:numId="115" w16cid:durableId="1643345484">
    <w:abstractNumId w:val="114"/>
  </w:num>
  <w:num w:numId="116" w16cid:durableId="1583638302">
    <w:abstractNumId w:val="5"/>
  </w:num>
  <w:num w:numId="117" w16cid:durableId="2070417271">
    <w:abstractNumId w:val="38"/>
  </w:num>
  <w:num w:numId="118" w16cid:durableId="1607955894">
    <w:abstractNumId w:val="126"/>
  </w:num>
  <w:num w:numId="119" w16cid:durableId="741024389">
    <w:abstractNumId w:val="10"/>
  </w:num>
  <w:num w:numId="120" w16cid:durableId="949511531">
    <w:abstractNumId w:val="18"/>
  </w:num>
  <w:num w:numId="121" w16cid:durableId="54357919">
    <w:abstractNumId w:val="9"/>
  </w:num>
  <w:num w:numId="122" w16cid:durableId="2087266237">
    <w:abstractNumId w:val="7"/>
  </w:num>
  <w:num w:numId="123" w16cid:durableId="96415946">
    <w:abstractNumId w:val="48"/>
  </w:num>
  <w:num w:numId="124" w16cid:durableId="912740824">
    <w:abstractNumId w:val="97"/>
  </w:num>
  <w:num w:numId="125" w16cid:durableId="1965697363">
    <w:abstractNumId w:val="36"/>
  </w:num>
  <w:num w:numId="126" w16cid:durableId="1321349612">
    <w:abstractNumId w:val="14"/>
  </w:num>
  <w:num w:numId="127" w16cid:durableId="1475179621">
    <w:abstractNumId w:val="96"/>
  </w:num>
  <w:num w:numId="128" w16cid:durableId="1008676210">
    <w:abstractNumId w:val="24"/>
  </w:num>
  <w:num w:numId="129" w16cid:durableId="31885289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F9"/>
    <w:rsid w:val="000D24F9"/>
    <w:rsid w:val="00783460"/>
    <w:rsid w:val="00AD5E6D"/>
    <w:rsid w:val="00D36C6A"/>
    <w:rsid w:val="00D90A99"/>
    <w:rsid w:val="00E72A2D"/>
    <w:rsid w:val="00E96BAC"/>
    <w:rsid w:val="00F7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4B0CD7-E0D4-DD41-911F-13D28778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4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4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4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4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2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4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4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4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4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D24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24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24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24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1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2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6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8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03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8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3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8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1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4850</Words>
  <Characters>27646</Characters>
  <Application>Microsoft Office Word</Application>
  <DocSecurity>0</DocSecurity>
  <Lines>230</Lines>
  <Paragraphs>64</Paragraphs>
  <ScaleCrop>false</ScaleCrop>
  <Company/>
  <LinksUpToDate>false</LinksUpToDate>
  <CharactersWithSpaces>32432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Arra</dc:creator>
  <cp:keywords/>
  <dc:description/>
  <cp:lastModifiedBy>Ravi Arra</cp:lastModifiedBy>
  <cp:revision>1</cp:revision>
  <dcterms:created xsi:type="dcterms:W3CDTF">2026-05-07T16:25:00Z</dcterms:created>
  <dcterms:modified xsi:type="dcterms:W3CDTF">2026-05-07T16:28:00Z</dcterms:modified>
</cp:coreProperties>
</file>