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4AC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4529F66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0B9C85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3248C6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025C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312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CAA45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CFCF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0AEA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7FA6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8DD354E" w14:textId="5AB32534" w:rsidR="00EB38B4" w:rsidRPr="004D023B" w:rsidRDefault="00EB38B4" w:rsidP="00EB3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F110AA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952B18D" w14:textId="77777777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04723B41" w14:textId="25A716EE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5A1EC8">
        <w:rPr>
          <w:rFonts w:ascii="Times New Roman" w:hAnsi="Times New Roman" w:cs="Times New Roman"/>
          <w:sz w:val="28"/>
          <w:szCs w:val="28"/>
        </w:rPr>
        <w:t>„</w:t>
      </w:r>
      <w:r w:rsidR="002F659D" w:rsidRPr="002F659D">
        <w:rPr>
          <w:rFonts w:ascii="Times New Roman" w:hAnsi="Times New Roman" w:cs="Times New Roman"/>
          <w:sz w:val="28"/>
          <w:szCs w:val="28"/>
        </w:rPr>
        <w:t xml:space="preserve">Визначення рівня яскравості світла за допомогою </w:t>
      </w:r>
      <w:proofErr w:type="spellStart"/>
      <w:r w:rsidR="002F659D" w:rsidRPr="002F659D">
        <w:rPr>
          <w:rFonts w:ascii="Times New Roman" w:hAnsi="Times New Roman" w:cs="Times New Roman"/>
          <w:sz w:val="28"/>
          <w:szCs w:val="28"/>
        </w:rPr>
        <w:t>фоторезистора</w:t>
      </w:r>
      <w:proofErr w:type="spellEnd"/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2D57D59A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A3623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B913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FB7A9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5BA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CB765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701484D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5E3A1722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75964F23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2266DF1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A1681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4F8E2AD4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C0DEA4C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5CE232EF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E0C1A8" w14:textId="7B3D25DC" w:rsidR="00D0457A" w:rsidRPr="00160740" w:rsidRDefault="00EB38B4" w:rsidP="001607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150FF084" w14:textId="61BAE82B" w:rsidR="00D0457A" w:rsidRPr="00D0457A" w:rsidRDefault="00D0457A" w:rsidP="00EB38B4">
      <w:pPr>
        <w:rPr>
          <w:lang w:val="en-US"/>
        </w:rPr>
      </w:pPr>
    </w:p>
    <w:p w14:paraId="51BCD8FD" w14:textId="3AE36A7A" w:rsidR="007553C1" w:rsidRDefault="00EB3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0144">
        <w:rPr>
          <w:rFonts w:ascii="Times New Roman" w:hAnsi="Times New Roman" w:cs="Times New Roman"/>
          <w:sz w:val="28"/>
          <w:szCs w:val="28"/>
        </w:rPr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457A">
        <w:rPr>
          <w:rFonts w:ascii="Times New Roman" w:hAnsi="Times New Roman" w:cs="Times New Roman"/>
          <w:sz w:val="28"/>
          <w:szCs w:val="28"/>
        </w:rPr>
        <w:t xml:space="preserve">Виконуючи цю лабораторну роботу, можна навчитись </w:t>
      </w:r>
      <w:r w:rsidR="00356FEB" w:rsidRPr="00356FEB">
        <w:rPr>
          <w:rFonts w:ascii="Times New Roman" w:hAnsi="Times New Roman" w:cs="Times New Roman"/>
          <w:sz w:val="28"/>
          <w:szCs w:val="28"/>
        </w:rPr>
        <w:t xml:space="preserve">визначати рівень яскравості світла за допомогою </w:t>
      </w:r>
      <w:proofErr w:type="spellStart"/>
      <w:r w:rsidR="00356FEB" w:rsidRPr="00356FEB">
        <w:rPr>
          <w:rFonts w:ascii="Times New Roman" w:hAnsi="Times New Roman" w:cs="Times New Roman"/>
          <w:sz w:val="28"/>
          <w:szCs w:val="28"/>
        </w:rPr>
        <w:t>фоторезистора</w:t>
      </w:r>
      <w:proofErr w:type="spellEnd"/>
      <w:r w:rsidR="00356FEB" w:rsidRPr="00356FEB">
        <w:rPr>
          <w:rFonts w:ascii="Times New Roman" w:hAnsi="Times New Roman" w:cs="Times New Roman"/>
          <w:sz w:val="28"/>
          <w:szCs w:val="28"/>
        </w:rPr>
        <w:t xml:space="preserve"> та виводити інформацію про яскравість світла на OLED дисплей.</w:t>
      </w:r>
    </w:p>
    <w:p w14:paraId="04CE76BF" w14:textId="5A69A1D8" w:rsidR="004D023B" w:rsidRPr="004D023B" w:rsidRDefault="004D023B">
      <w:pPr>
        <w:rPr>
          <w:lang w:val="en-US"/>
        </w:rPr>
      </w:pPr>
      <w:r>
        <w:rPr>
          <w:lang w:val="en-US"/>
        </w:rPr>
        <w:t xml:space="preserve"> </w:t>
      </w:r>
    </w:p>
    <w:sectPr w:rsidR="004D023B" w:rsidRPr="004D02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1"/>
    <w:rsid w:val="00033A36"/>
    <w:rsid w:val="00160740"/>
    <w:rsid w:val="002F659D"/>
    <w:rsid w:val="00356FEB"/>
    <w:rsid w:val="0045023F"/>
    <w:rsid w:val="004D023B"/>
    <w:rsid w:val="00563EF0"/>
    <w:rsid w:val="005A1EC8"/>
    <w:rsid w:val="006D4545"/>
    <w:rsid w:val="007553C1"/>
    <w:rsid w:val="00AA71F8"/>
    <w:rsid w:val="00AB2697"/>
    <w:rsid w:val="00AC7926"/>
    <w:rsid w:val="00BF7937"/>
    <w:rsid w:val="00CF2907"/>
    <w:rsid w:val="00D0457A"/>
    <w:rsid w:val="00EB38B4"/>
    <w:rsid w:val="00EC2303"/>
    <w:rsid w:val="00F110AA"/>
    <w:rsid w:val="00FB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BD07"/>
  <w15:chartTrackingRefBased/>
  <w15:docId w15:val="{82E04FFA-E679-4D30-99D6-EE16494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B4"/>
  </w:style>
  <w:style w:type="paragraph" w:styleId="1">
    <w:name w:val="heading 1"/>
    <w:basedOn w:val="a"/>
    <w:next w:val="a"/>
    <w:link w:val="10"/>
    <w:uiPriority w:val="9"/>
    <w:qFormat/>
    <w:rsid w:val="0075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3C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D023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0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386</Words>
  <Characters>221</Characters>
  <Application>Microsoft Office Word</Application>
  <DocSecurity>0</DocSecurity>
  <Lines>1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15</cp:revision>
  <dcterms:created xsi:type="dcterms:W3CDTF">2026-02-16T13:18:00Z</dcterms:created>
  <dcterms:modified xsi:type="dcterms:W3CDTF">2026-03-17T07:31:00Z</dcterms:modified>
</cp:coreProperties>
</file>