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F13ED9" w14:textId="77777777" w:rsidR="004A33A1" w:rsidRDefault="004A33A1" w:rsidP="004A33A1">
      <w:r>
        <w:t>ДОГОВОР ОКАЗАНИЯ УСЛУГ № 15</w:t>
      </w:r>
    </w:p>
    <w:p w14:paraId="4104B877" w14:textId="77777777" w:rsidR="004A33A1" w:rsidRDefault="004A33A1" w:rsidP="004A33A1"/>
    <w:p w14:paraId="6D257875" w14:textId="77777777" w:rsidR="004A33A1" w:rsidRDefault="004A33A1" w:rsidP="004A33A1">
      <w:r>
        <w:t>г. Алматы</w:t>
      </w:r>
    </w:p>
    <w:p w14:paraId="518B086E" w14:textId="77777777" w:rsidR="004A33A1" w:rsidRDefault="004A33A1" w:rsidP="004A33A1">
      <w:r>
        <w:t>02 октября 2026 года</w:t>
      </w:r>
    </w:p>
    <w:p w14:paraId="5DCF3B67" w14:textId="77777777" w:rsidR="004A33A1" w:rsidRDefault="004A33A1" w:rsidP="004A33A1"/>
    <w:p w14:paraId="7226B748" w14:textId="77777777" w:rsidR="004A33A1" w:rsidRDefault="004A33A1" w:rsidP="004A33A1">
      <w:r>
        <w:t>ТОО «Альфа», именуемое в дальнейшем «Заказчик», в лице директора Иванова Ивана Ивановича, с одной стороны, и ИП «Бета», именуемый в дальнейшем «Исполнитель», с другой стороны, заключили настоящий договор о нижеследующем.</w:t>
      </w:r>
    </w:p>
    <w:p w14:paraId="52522F54" w14:textId="77777777" w:rsidR="004A33A1" w:rsidRDefault="004A33A1" w:rsidP="004A33A1"/>
    <w:p w14:paraId="35EE9231" w14:textId="77777777" w:rsidR="004A33A1" w:rsidRDefault="004A33A1" w:rsidP="004A33A1">
      <w:r>
        <w:t>1. ПРЕДМЕТ ДОГОВОРА</w:t>
      </w:r>
    </w:p>
    <w:p w14:paraId="1C6B3220" w14:textId="77777777" w:rsidR="004A33A1" w:rsidRDefault="004A33A1" w:rsidP="004A33A1"/>
    <w:p w14:paraId="576EC4AC" w14:textId="77777777" w:rsidR="004A33A1" w:rsidRDefault="004A33A1" w:rsidP="004A33A1">
      <w:r>
        <w:t>1.1. Исполнитель обязуется оказать Заказчику услуги по разработке дизайна рекламных материалов, а Заказчик обязуется принять результаты оказанных услуг и оплатить их.</w:t>
      </w:r>
    </w:p>
    <w:p w14:paraId="4F7BEC86" w14:textId="77777777" w:rsidR="004A33A1" w:rsidRDefault="004A33A1" w:rsidP="004A33A1"/>
    <w:p w14:paraId="602DBC0D" w14:textId="77777777" w:rsidR="004A33A1" w:rsidRDefault="004A33A1" w:rsidP="004A33A1">
      <w:r>
        <w:t>1.2. Конкретный перечень рекламных материалов определяется Исполнителем самостоятельно в процессе выполнения работ.</w:t>
      </w:r>
    </w:p>
    <w:p w14:paraId="559423BA" w14:textId="77777777" w:rsidR="004A33A1" w:rsidRDefault="004A33A1" w:rsidP="004A33A1"/>
    <w:p w14:paraId="2F2B6AB7" w14:textId="77777777" w:rsidR="004A33A1" w:rsidRDefault="004A33A1" w:rsidP="004A33A1">
      <w:r>
        <w:t>2. СРОК ОКАЗАНИЯ УСЛУГ</w:t>
      </w:r>
    </w:p>
    <w:p w14:paraId="2FA9C7A5" w14:textId="77777777" w:rsidR="004A33A1" w:rsidRDefault="004A33A1" w:rsidP="004A33A1"/>
    <w:p w14:paraId="1F5CE4A1" w14:textId="77777777" w:rsidR="004A33A1" w:rsidRDefault="004A33A1" w:rsidP="004A33A1">
      <w:r>
        <w:t>2.1. Исполнитель начинает выполнение работ с момента подписания настоящего договора.</w:t>
      </w:r>
    </w:p>
    <w:p w14:paraId="49BBA63E" w14:textId="77777777" w:rsidR="004A33A1" w:rsidRDefault="004A33A1" w:rsidP="004A33A1"/>
    <w:p w14:paraId="3EE56361" w14:textId="77777777" w:rsidR="004A33A1" w:rsidRDefault="004A33A1" w:rsidP="004A33A1">
      <w:r>
        <w:t>2.2. Срок выполнения работ составляет 30 календарных дней.</w:t>
      </w:r>
    </w:p>
    <w:p w14:paraId="01224554" w14:textId="77777777" w:rsidR="004A33A1" w:rsidRDefault="004A33A1" w:rsidP="004A33A1"/>
    <w:p w14:paraId="1ACA46C3" w14:textId="77777777" w:rsidR="004A33A1" w:rsidRDefault="004A33A1" w:rsidP="004A33A1">
      <w:r>
        <w:t>2.3. Исполнитель вправе продлить срок выполнения работ в одностороннем порядке без согласования с Заказчиком.</w:t>
      </w:r>
    </w:p>
    <w:p w14:paraId="5D0976DD" w14:textId="77777777" w:rsidR="004A33A1" w:rsidRDefault="004A33A1" w:rsidP="004A33A1"/>
    <w:p w14:paraId="4F21E153" w14:textId="77777777" w:rsidR="004A33A1" w:rsidRDefault="004A33A1" w:rsidP="004A33A1">
      <w:r>
        <w:t>3. СТОИМОСТЬ И ОПЛАТА</w:t>
      </w:r>
    </w:p>
    <w:p w14:paraId="61CE1800" w14:textId="77777777" w:rsidR="004A33A1" w:rsidRDefault="004A33A1" w:rsidP="004A33A1"/>
    <w:p w14:paraId="3A7B9297" w14:textId="77777777" w:rsidR="004A33A1" w:rsidRDefault="004A33A1" w:rsidP="004A33A1">
      <w:r>
        <w:t>3.1. Общая стоимость услуг составляет 500 000 (пятьсот тысяч) тенге.</w:t>
      </w:r>
    </w:p>
    <w:p w14:paraId="31B3757C" w14:textId="77777777" w:rsidR="004A33A1" w:rsidRDefault="004A33A1" w:rsidP="004A33A1"/>
    <w:p w14:paraId="4CAEEC97" w14:textId="77777777" w:rsidR="004A33A1" w:rsidRDefault="004A33A1" w:rsidP="004A33A1">
      <w:r>
        <w:t>3.2. Заказчик оплачивает 100% стоимости услуг в течение 3 рабочих дней после подписания договора.</w:t>
      </w:r>
    </w:p>
    <w:p w14:paraId="6DB72ED3" w14:textId="77777777" w:rsidR="004A33A1" w:rsidRDefault="004A33A1" w:rsidP="004A33A1"/>
    <w:p w14:paraId="278C49EB" w14:textId="77777777" w:rsidR="004A33A1" w:rsidRDefault="004A33A1" w:rsidP="004A33A1">
      <w:r>
        <w:t>3.3. При задержке оплаты Заказчик обязан выплатить Исполнителю штраф в размере 5% от суммы договора за каждый день просрочки.</w:t>
      </w:r>
    </w:p>
    <w:p w14:paraId="4BFC7A30" w14:textId="77777777" w:rsidR="004A33A1" w:rsidRDefault="004A33A1" w:rsidP="004A33A1"/>
    <w:p w14:paraId="2FE857A9" w14:textId="77777777" w:rsidR="004A33A1" w:rsidRDefault="004A33A1" w:rsidP="004A33A1">
      <w:r>
        <w:t>4. ПРАВА И ОБЯЗАННОСТИ СТОРОН</w:t>
      </w:r>
    </w:p>
    <w:p w14:paraId="7F77A829" w14:textId="77777777" w:rsidR="004A33A1" w:rsidRDefault="004A33A1" w:rsidP="004A33A1"/>
    <w:p w14:paraId="2C7B2ED2" w14:textId="77777777" w:rsidR="004A33A1" w:rsidRDefault="004A33A1" w:rsidP="004A33A1">
      <w:r>
        <w:t>4.1. Исполнитель обязан выполнить работы в соответствии с условиями настоящего договора.</w:t>
      </w:r>
    </w:p>
    <w:p w14:paraId="0CC006EF" w14:textId="77777777" w:rsidR="004A33A1" w:rsidRDefault="004A33A1" w:rsidP="004A33A1"/>
    <w:p w14:paraId="3DD6ADBB" w14:textId="77777777" w:rsidR="004A33A1" w:rsidRDefault="004A33A1" w:rsidP="004A33A1">
      <w:r>
        <w:t>4.2. Заказчик обязан своевременно предоставлять Исполнителю информацию, необходимую для выполнения работ.</w:t>
      </w:r>
    </w:p>
    <w:p w14:paraId="6FD3AD88" w14:textId="77777777" w:rsidR="004A33A1" w:rsidRDefault="004A33A1" w:rsidP="004A33A1"/>
    <w:p w14:paraId="26B52901" w14:textId="77777777" w:rsidR="004A33A1" w:rsidRDefault="004A33A1" w:rsidP="004A33A1">
      <w:r>
        <w:t>4.3. Исполнитель имеет право самостоятельно изменять содержание и объем работ без предварительного согласования с Заказчиком.</w:t>
      </w:r>
    </w:p>
    <w:p w14:paraId="0EF2C2BD" w14:textId="77777777" w:rsidR="004A33A1" w:rsidRDefault="004A33A1" w:rsidP="004A33A1"/>
    <w:p w14:paraId="1225890E" w14:textId="77777777" w:rsidR="004A33A1" w:rsidRDefault="004A33A1" w:rsidP="004A33A1">
      <w:r>
        <w:t>5. ОТВЕТСТВЕННОСТЬ СТОРОН</w:t>
      </w:r>
    </w:p>
    <w:p w14:paraId="4507A0FF" w14:textId="77777777" w:rsidR="004A33A1" w:rsidRDefault="004A33A1" w:rsidP="004A33A1"/>
    <w:p w14:paraId="50B83858" w14:textId="77777777" w:rsidR="004A33A1" w:rsidRDefault="004A33A1" w:rsidP="004A33A1">
      <w:r>
        <w:t>5.1. За нарушение любого условия настоящего договора Заказчик выплачивает Исполнителю штраф в размере 1 000 000 (один миллион) тенге.</w:t>
      </w:r>
    </w:p>
    <w:p w14:paraId="46565C6A" w14:textId="77777777" w:rsidR="004A33A1" w:rsidRDefault="004A33A1" w:rsidP="004A33A1"/>
    <w:p w14:paraId="7A241D2E" w14:textId="77777777" w:rsidR="004A33A1" w:rsidRDefault="004A33A1" w:rsidP="004A33A1">
      <w:r>
        <w:t>5.2. Исполнитель не несет ответственности за нарушение сроков выполнения работ независимо от причин возникновения задержки.</w:t>
      </w:r>
    </w:p>
    <w:p w14:paraId="56806346" w14:textId="77777777" w:rsidR="004A33A1" w:rsidRDefault="004A33A1" w:rsidP="004A33A1"/>
    <w:p w14:paraId="166D4E1F" w14:textId="77777777" w:rsidR="004A33A1" w:rsidRDefault="004A33A1" w:rsidP="004A33A1">
      <w:r>
        <w:t>5.3. Ответственность Исполнителя за любые убытки Заказчика ограничивается суммой 10 000 (десять тысяч) тенге.</w:t>
      </w:r>
    </w:p>
    <w:p w14:paraId="7A5ABEFE" w14:textId="77777777" w:rsidR="004A33A1" w:rsidRDefault="004A33A1" w:rsidP="004A33A1"/>
    <w:p w14:paraId="065E1E46" w14:textId="77777777" w:rsidR="004A33A1" w:rsidRDefault="004A33A1" w:rsidP="004A33A1">
      <w:r>
        <w:t>6. ПРИЕМКА РАБОТ</w:t>
      </w:r>
    </w:p>
    <w:p w14:paraId="63BC0A9E" w14:textId="77777777" w:rsidR="004A33A1" w:rsidRDefault="004A33A1" w:rsidP="004A33A1"/>
    <w:p w14:paraId="3FF0292A" w14:textId="77777777" w:rsidR="004A33A1" w:rsidRDefault="004A33A1" w:rsidP="004A33A1">
      <w:r>
        <w:t>6.1. После завершения работ Исполнитель направляет результат Заказчику.</w:t>
      </w:r>
    </w:p>
    <w:p w14:paraId="7B67FAF5" w14:textId="77777777" w:rsidR="004A33A1" w:rsidRDefault="004A33A1" w:rsidP="004A33A1"/>
    <w:p w14:paraId="5F138CE0" w14:textId="77777777" w:rsidR="004A33A1" w:rsidRDefault="004A33A1" w:rsidP="004A33A1">
      <w:r>
        <w:t>6.2. Если Заказчик не направил письменные замечания в течение 1 рабочего дня, услуги считаются полностью принятыми.</w:t>
      </w:r>
    </w:p>
    <w:p w14:paraId="0C106198" w14:textId="77777777" w:rsidR="004A33A1" w:rsidRDefault="004A33A1" w:rsidP="004A33A1"/>
    <w:p w14:paraId="6B7CAD21" w14:textId="77777777" w:rsidR="004A33A1" w:rsidRDefault="004A33A1" w:rsidP="004A33A1">
      <w:r>
        <w:t>7. РАСТОРЖЕНИЕ ДОГОВОРА</w:t>
      </w:r>
    </w:p>
    <w:p w14:paraId="290AAB93" w14:textId="77777777" w:rsidR="004A33A1" w:rsidRDefault="004A33A1" w:rsidP="004A33A1"/>
    <w:p w14:paraId="1964DF20" w14:textId="77777777" w:rsidR="004A33A1" w:rsidRDefault="004A33A1" w:rsidP="004A33A1">
      <w:r>
        <w:t>7.1. Заказчик не имеет права отказаться от договора до окончания срока его действия.</w:t>
      </w:r>
    </w:p>
    <w:p w14:paraId="4DD0955B" w14:textId="77777777" w:rsidR="004A33A1" w:rsidRDefault="004A33A1" w:rsidP="004A33A1"/>
    <w:p w14:paraId="55FEAFE1" w14:textId="77777777" w:rsidR="004A33A1" w:rsidRDefault="004A33A1" w:rsidP="004A33A1">
      <w:r>
        <w:t>7.2. Исполнитель вправе расторгнуть договор в любое время без объяснения причин.</w:t>
      </w:r>
    </w:p>
    <w:p w14:paraId="26AE3331" w14:textId="77777777" w:rsidR="004A33A1" w:rsidRDefault="004A33A1" w:rsidP="004A33A1"/>
    <w:p w14:paraId="03EE9A39" w14:textId="77777777" w:rsidR="004A33A1" w:rsidRDefault="004A33A1" w:rsidP="004A33A1">
      <w:r>
        <w:t>7.3. При расторжении договора по инициативе Заказчика внесенная сумма не возвращается независимо от фактически выполненного объема работ.</w:t>
      </w:r>
    </w:p>
    <w:p w14:paraId="739F31C1" w14:textId="77777777" w:rsidR="004A33A1" w:rsidRDefault="004A33A1" w:rsidP="004A33A1"/>
    <w:p w14:paraId="3D44AA08" w14:textId="77777777" w:rsidR="004A33A1" w:rsidRDefault="004A33A1" w:rsidP="004A33A1">
      <w:r>
        <w:t>8. КОНФИДЕНЦИАЛЬНОСТЬ</w:t>
      </w:r>
    </w:p>
    <w:p w14:paraId="0E3BC48F" w14:textId="77777777" w:rsidR="004A33A1" w:rsidRDefault="004A33A1" w:rsidP="004A33A1"/>
    <w:p w14:paraId="25F058A6" w14:textId="77777777" w:rsidR="004A33A1" w:rsidRDefault="004A33A1" w:rsidP="004A33A1">
      <w:r>
        <w:t>8.1. Стороны обязуются не раскрывать третьим лицам конфиденциальную информацию, полученную в связи с исполнением настоящего договора.</w:t>
      </w:r>
    </w:p>
    <w:p w14:paraId="1085A2B6" w14:textId="77777777" w:rsidR="004A33A1" w:rsidRDefault="004A33A1" w:rsidP="004A33A1"/>
    <w:p w14:paraId="71BFE1C0" w14:textId="77777777" w:rsidR="004A33A1" w:rsidRDefault="004A33A1" w:rsidP="004A33A1">
      <w:r>
        <w:t>9. СПОРЫ</w:t>
      </w:r>
    </w:p>
    <w:p w14:paraId="69448772" w14:textId="77777777" w:rsidR="004A33A1" w:rsidRDefault="004A33A1" w:rsidP="004A33A1"/>
    <w:p w14:paraId="050D14A2" w14:textId="77777777" w:rsidR="004A33A1" w:rsidRDefault="004A33A1" w:rsidP="004A33A1">
      <w:r>
        <w:t>9.1. Все споры стороны пытаются решить путем переговоров.</w:t>
      </w:r>
    </w:p>
    <w:p w14:paraId="61DD33C3" w14:textId="77777777" w:rsidR="004A33A1" w:rsidRDefault="004A33A1" w:rsidP="004A33A1"/>
    <w:p w14:paraId="7E17A06B" w14:textId="77777777" w:rsidR="004A33A1" w:rsidRDefault="004A33A1" w:rsidP="004A33A1">
      <w:r>
        <w:t>9.2. В случае невозможности урегулирования спора переговоры продолжаются до достижения согласия.</w:t>
      </w:r>
    </w:p>
    <w:p w14:paraId="6B722E3E" w14:textId="77777777" w:rsidR="004A33A1" w:rsidRDefault="004A33A1" w:rsidP="004A33A1"/>
    <w:p w14:paraId="1664E6A7" w14:textId="77777777" w:rsidR="004A33A1" w:rsidRDefault="004A33A1" w:rsidP="004A33A1">
      <w:r>
        <w:t>10. ЗАКЛЮЧИТЕЛЬНЫЕ ПОЛОЖЕНИЯ</w:t>
      </w:r>
    </w:p>
    <w:p w14:paraId="37F15E53" w14:textId="77777777" w:rsidR="004A33A1" w:rsidRDefault="004A33A1" w:rsidP="004A33A1"/>
    <w:p w14:paraId="41BC5ED5" w14:textId="77777777" w:rsidR="004A33A1" w:rsidRDefault="004A33A1" w:rsidP="004A33A1">
      <w:r>
        <w:t>10.1. Любые изменения настоящего договора могут вноситься Исполнителем в одностороннем порядке.</w:t>
      </w:r>
    </w:p>
    <w:p w14:paraId="728EF28F" w14:textId="77777777" w:rsidR="004A33A1" w:rsidRDefault="004A33A1" w:rsidP="004A33A1"/>
    <w:p w14:paraId="70FC4857" w14:textId="77777777" w:rsidR="004A33A1" w:rsidRDefault="004A33A1" w:rsidP="004A33A1">
      <w:r>
        <w:t>10.2. Договор составлен в двух экземплярах, по одному для каждой стороны.</w:t>
      </w:r>
    </w:p>
    <w:p w14:paraId="19701D21" w14:textId="77777777" w:rsidR="004A33A1" w:rsidRDefault="004A33A1" w:rsidP="004A33A1"/>
    <w:p w14:paraId="7D1A47A3" w14:textId="77777777" w:rsidR="004A33A1" w:rsidRDefault="004A33A1" w:rsidP="004A33A1">
      <w:r>
        <w:t>ПОДПИСИ СТОРОН:</w:t>
      </w:r>
    </w:p>
    <w:p w14:paraId="743B3172" w14:textId="77777777" w:rsidR="004A33A1" w:rsidRDefault="004A33A1" w:rsidP="004A33A1"/>
    <w:p w14:paraId="1DE4DEB9" w14:textId="77777777" w:rsidR="004A33A1" w:rsidRDefault="004A33A1" w:rsidP="004A33A1">
      <w:r>
        <w:t>Заказчик:</w:t>
      </w:r>
    </w:p>
    <w:p w14:paraId="70411FDE" w14:textId="77777777" w:rsidR="004A33A1" w:rsidRDefault="004A33A1" w:rsidP="004A33A1">
      <w:r>
        <w:t>ТОО «Альфа»</w:t>
      </w:r>
    </w:p>
    <w:p w14:paraId="0D707E7D" w14:textId="77777777" w:rsidR="004A33A1" w:rsidRDefault="004A33A1" w:rsidP="004A33A1">
      <w:r>
        <w:t>Иванов Иван Иванович</w:t>
      </w:r>
    </w:p>
    <w:p w14:paraId="2FB1382F" w14:textId="77777777" w:rsidR="004A33A1" w:rsidRDefault="004A33A1" w:rsidP="004A33A1"/>
    <w:p w14:paraId="3CC53472" w14:textId="77777777" w:rsidR="004A33A1" w:rsidRDefault="004A33A1" w:rsidP="004A33A1">
      <w:r>
        <w:t>Исполнитель:</w:t>
      </w:r>
    </w:p>
    <w:p w14:paraId="7479DD4A" w14:textId="77777777" w:rsidR="004A33A1" w:rsidRDefault="004A33A1" w:rsidP="004A33A1">
      <w:r>
        <w:t>ИП «Бета»</w:t>
      </w:r>
    </w:p>
    <w:p w14:paraId="5C328FB3" w14:textId="022B64F6" w:rsidR="0030432B" w:rsidRDefault="004A33A1" w:rsidP="004A33A1">
      <w:r>
        <w:t>____________________</w:t>
      </w:r>
    </w:p>
    <w:sectPr w:rsidR="0030432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33A1"/>
    <w:rsid w:val="0030432B"/>
    <w:rsid w:val="00375C0D"/>
    <w:rsid w:val="003D5D18"/>
    <w:rsid w:val="004A33A1"/>
    <w:rsid w:val="0071728F"/>
    <w:rsid w:val="00D23B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D18042"/>
  <w15:chartTrackingRefBased/>
  <w15:docId w15:val="{D83E065C-9B73-45D2-A43F-1F9B335DE4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K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A33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A33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A33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A33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A33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A33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A33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A33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A33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A33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A33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A33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A33A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A33A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A33A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A33A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A33A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A33A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A33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A33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A33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A33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A33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A33A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A33A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A33A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A33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A33A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A33A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464</Words>
  <Characters>2650</Characters>
  <Application>Microsoft Office Word</Application>
  <DocSecurity>0</DocSecurity>
  <Lines>22</Lines>
  <Paragraphs>6</Paragraphs>
  <ScaleCrop>false</ScaleCrop>
  <Company/>
  <LinksUpToDate>false</LinksUpToDate>
  <CharactersWithSpaces>3108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Рустем Канапьянов</dc:creator>
  <cp:keywords/>
  <dc:description/>
  <cp:lastModifiedBy>Рустем Канапьянов</cp:lastModifiedBy>
  <cp:revision>1</cp:revision>
  <dcterms:created xsi:type="dcterms:W3CDTF">2026-10-02T16:10:00Z</dcterms:created>
  <dcterms:modified xsi:type="dcterms:W3CDTF">2026-10-02T16:10:00Z</dcterms:modified>
</cp:coreProperties>
</file>