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向冰瑶----周总结1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（2017.11.20 -2017.11.24）</w:t>
      </w:r>
    </w:p>
    <w:p>
      <w:pPr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本周总结：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①完成前端本地环境部署，完成远程仓库配置（协作）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②完成单选页面布局（协作）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③完成单选页面编辑器动态插入，数据独立功能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④完成多选页面，不定项选择页面，填空题页面布局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⑤完成多选页面，不定项选择，题目数量控制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⑥完成多选页面，不定项选择，选项数判断与警告提示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⑦完成多选页面，不定项选择页面，填空题页面路由控制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下周计划：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①完成单选界面前端数据收集，后端数据获取，数据拼接并自测（协作）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②完善多选页面，不定项选择页面，填空题页面相关功能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③完成判断，问答界面路由控制与页面布局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向冰瑶----周总结2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（2017.11.25 -2017.11.30）</w:t>
      </w:r>
    </w:p>
    <w:p>
      <w:pPr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本周总结：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①网页布局+路由控制：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完成了不定项选择题，填空题，判断题，问答题，名词解释题，翻译题，作文题，特殊完形填空题等普通类型题的网页布局+路由控制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完成了阅读理解题，完形填空题，听力题，材料题等题帽题1（主板块）+3（子板块）的网页布局+路由控制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②功能块：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完成了题帽题主板块子试题分组，解析附件动态展示功能；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完成了题帽题子板块题干阅览部分，文章展开收起功能。并将此板块抽离为了公共组件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完成了编辑子试题分组界面中分组表格的配置，并附带了预览，删除功能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下周计划：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①完成单选界面前端数据收集，后端数据获取，数据拼接并自测（协作）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②完善多选页面，不定项选择页面，填空题，判断题页面相关功能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向冰瑶----周总结3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（2017.11.31 -2017.12.07）</w:t>
      </w:r>
    </w:p>
    <w:p>
      <w:pPr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本周总结：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①网页布局+功能块：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所有页面更替为新编辑器组件进行编辑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非题帽题页面冗余样式，函数的清除。布局优化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阅读理解分组功能添加，开启开关启动分组模式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题帽题题干部分预览效果（动态）：题干，难易度，时间，是否分享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阅读理解管理新增多选选项，支持单选、多选切换功能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所有界面提交由同步效果更改为异步效果，防止无效点击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②数据块：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非题帽题页面答案逻辑验证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特殊完形填空备选项，选择栏数据双向绑定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所有页面保存，保存数据并继续添加路由处理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非题帽题界面数据收集，api添加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阅读理解题帽部分+子试题部分数据收集，api添加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采用动态路由完成阅读理解板块paren_cap_id传值问题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新增四大计算属性用于切换动态路由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下周计划：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①完善所有非题帽题数据对接（协作）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②完成阅读理解剩余编辑部分数据对接（协作）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③完成题帽题剩余页面初步对接并自测（协作）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向冰瑶----周总结4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（2017.12.08 -2017.12.16）</w:t>
      </w:r>
    </w:p>
    <w:p>
      <w:pPr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本周总结：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①网页布局+功能块：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完成四大题帽题管理界面分组数据渲染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完成四大题帽题子试题的渲染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完成四大题帽题题干部分，子试题添加部分，管理部分动态路由添加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完成题帽题各界面的跳转逻辑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管理界面动态显示未加入分组的试题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修复了阅读理解增加按钮错位问题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修复了阅读理解管理界面非分组试题不能操作问题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②数据块：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完成阅读理解题干部分组件抽离，编辑状态下group,附件的动态显示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完成预览界面预览只读，数据绑定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新增四大题帽题题干部分，子试题部分的api添加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完成了四大题帽题各界面数据收集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完成了四大题帽题各界面数据渲染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修复了阅读理解部分数据结构，完善了附件功能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下周计划：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①调整产品样式提升展示效果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②调整前端数据结构，优化代码执行效率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③抽离部分公共组件，提升代码复用率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④试卷部分准备工作（协作）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向冰瑶----周总结5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（2017.12.17 -2017.12.21）</w:t>
      </w:r>
    </w:p>
    <w:p>
      <w:pPr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本周总结：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①网页布局+功能块：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修改了特殊完形填空板块数据绑定类型，修改了答案选择模式，调用了新的接口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修复了特殊完形填空板块不可选BUG，修复了该板块提交逻辑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调整了预览板块的样式，预览板块新增修改题干功能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普通完形填空未选取分组拦截设置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针对试卷子项目的试卷管理界面进行了初步的渲染工作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②数据块：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调整了所有板块的管理界面，修复了未分组试题和未加入分组试题数据填空错误的BUG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修改了普通完形填空api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针对试卷子项目的试卷管理界面进行了接口对接调试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下周计划：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①试卷部分页面布局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②试卷部分api对接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③题库调整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向冰瑶----周总结6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（2017.12.22 -2017.12.28）</w:t>
      </w:r>
    </w:p>
    <w:p>
      <w:pPr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本周总结：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①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试卷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布局+功能块：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完成了试卷列表界面部分剩余的渲染工作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完成了试卷预览界面的渲染工作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添加/编辑试卷时，预览题目矫正为：在新增窗口中打开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针对编辑试卷的界面在添加试卷的界面上进行了微调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修复了试卷列表界面操作栏，按钮布局错位问题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②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试卷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api对接：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新增了试卷类型常量值，试卷类型过滤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完成了试卷列表，试卷编辑，试卷预览路由配置，api配置工作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完成了试卷列表界面所有数据渲染工作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完成了试卷预览界面所有数据的渲染工作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完成了试卷列表界面我的试卷，公共试卷，试卷类型，批阅状态的搜索功能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针对试卷子项目的试卷管理界面进行了接口对接调试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③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题库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调整：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针对题帽题类听力题的题干部分，开启了选填功能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调整了开启分组而又未加入分组的试题的警告样式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单项选择默认答案数量更替为4个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修复了题库预览界面，音频不能展示的BUG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修复了当用户操作不当并提交了之后不能再次提交的问题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修复了特殊完形填空删除或者改变答案项，备选项索引值没有变动引起的重复索引问题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④预铺设板块：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完成了批阅试卷列表板块的界面渲染与路由搭建工作，未后期的数据铺设做好了准备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完成了学生考试系统，考试板块首页加载效果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完成了考试板块的答题卡的渲染工作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下周计划：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①考试板块题目内容的渲染，卷头功能区的渲染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②考试板块的题目导航功能，大题切换功能，试题收集与提交，倒计时提醒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③批阅界面渲染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④试卷板块调整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向冰瑶----周总结7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（2017.12.29 -2018.1.4）</w:t>
      </w:r>
    </w:p>
    <w:p>
      <w:pPr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本周总结：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①考试板块表现层：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●卷头功能区的渲染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●单选，翻译，作文，多选，判断5类非题帽题的试卷渲染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●阅读理解，完形填空2类题帽题的试卷渲染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②考试板块数据层：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●增加数据过滤函数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●新增题目索引，选项类试题答案增加A,B,C,D等字母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③考试板块功能块：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●无误差倒计时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●大题切换功能，小题定位功能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●答题卡自适应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●阅读理解，完形填空分区显示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●相关路由设置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下周计划：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①完成试卷板块剩余题型的渲染工作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②完成确认开考相关提示窗口的渲染工作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③完成强制交卷功能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④完成分数统计界面的渲染工作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向冰瑶----周总结8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（2017.1.5 -2018.1.11）</w:t>
      </w:r>
    </w:p>
    <w:p>
      <w:pPr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本周总结：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①考试系统各题型版面设计：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●不定项，名词解析，填空题，问答题，普通听力题5类非题帽题的试卷渲染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●材料题，选词填空2类题帽题的试卷渲染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●考试登录界面样式调整，无存储内容并超过20S则提醒用户并开启刷新按钮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●确认交卷提示框，且确认提交按钮异步化，取消则继续答题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②考试系统答题功能：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●完成所有非题帽题答题功能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●完成除选词填空以外所有题帽题的答题功能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●完成所有题型大题的数量监控，是否做完的监控，完成则改变答题卡该答题样式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●完成所有小题的数量监控，是否做完的监控，完成收藏试卷功能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下周计划：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①选词填空由非题帽题转化为题帽题，并完成相关逻辑设计，完成题目收集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②音频样式修改，音频禁止快进，跳转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③每道题的数据提交，后台对接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④与后台对接，配合完成强制收卷功能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⑤试卷板块，题库板块列表界面页码展示数据的修复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向冰瑶----周总结9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（2017.1.12 -2018.1.18）</w:t>
      </w:r>
    </w:p>
    <w:p>
      <w:pPr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本周总结：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①考试系统：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●考试系统抽卷 确认信息 硬件检测  开始答题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●答题 提交 交卷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（具体：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◆考试板块每道题的数据提交，后台对接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◆考试板块强制收卷功能，后台对接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◆所有题帽题加入分组，未加入分组的题是否做完的监控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◆试卷大题，小题的完成数量的监控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◆试卷题组上下更迭功能，首尾题组判断并禁用事件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◆去除收起功能，修改交卷样式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◆app.vue STORE状态存储学生信息，完成考试系统vuex根据状态显示dom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◆考试信息确认窗口及其样式，修改LOADING界面加载样式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◆考试界面自动提交试卷，交卷功能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◆考试加载界面是否开始答题流程控制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◆倒计时函数调整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②教师系统：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●选词填空由非题帽题转化为题帽题，并完成相关逻辑设计，完成题目收集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●题库管理增加 公共题库tab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●解决题库列表下拉菜单被覆盖的问题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下周计划：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①主观题批阅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highlight w:val="none"/>
          <w:lang w:val="en-US" w:eastAsia="zh-CN"/>
        </w:rPr>
        <w:t>②试卷编辑时分值分配问题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③全屏 禁止右键 F5刷新功能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6755BB6"/>
    <w:rsid w:val="24A70AFE"/>
    <w:rsid w:val="267A22EF"/>
    <w:rsid w:val="36281B46"/>
    <w:rsid w:val="3C2C1452"/>
    <w:rsid w:val="3FDC275A"/>
    <w:rsid w:val="424B1961"/>
    <w:rsid w:val="455E30CD"/>
    <w:rsid w:val="478C0D43"/>
    <w:rsid w:val="4B8E12A3"/>
    <w:rsid w:val="4D306990"/>
    <w:rsid w:val="4E902A31"/>
    <w:rsid w:val="58B6096B"/>
    <w:rsid w:val="59A1117A"/>
    <w:rsid w:val="6A617174"/>
    <w:rsid w:val="6BAF04EB"/>
    <w:rsid w:val="6ECE4244"/>
    <w:rsid w:val="77B91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2017-11-24T01:01:00Z</dcterms:created>
  <dc:creator>请给我满分</dc:creator>
  <cp:lastModifiedBy>请给我满分</cp:lastModifiedBy>
  <dcterms:modified xsi:type="dcterms:W3CDTF">2018-01-18T09:18:28Z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