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Cuan grande es Dios, El (C)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BPM 72 en los VERSOS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BPM 144 en los COROS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esplendor de un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vestido en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Bb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Cubierto está de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venció a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Cántale, 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todos lo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F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Bb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a día El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el tiempo está en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Trinidad en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El Padre, Hijo,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Tu Nombre sobre todo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eres Digno de alabar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 ser dirá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F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x4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Bb Gm Eb F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Bb Gm Eb F Bb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Bb    Eb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F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Bb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Bb    Eb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F 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Youtu: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instrText xml:space="preserve"> HYPERLINK "https://youtu.be/yhSQZHZZy08?si=950rpwNlU5HmRStg"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3"/>
          <w:szCs w:val="13"/>
          <w:lang w:val="es"/>
        </w:rPr>
        <w:t>https://youtu.be/yhSQZHZZy08?si=950rpwNlU5HmRStg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end"/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7978C09"/>
    <w:rsid w:val="3BCF5188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DF0A8B"/>
    <w:rsid w:val="6BFB4B98"/>
    <w:rsid w:val="6DFB13B5"/>
    <w:rsid w:val="6E5C16D8"/>
    <w:rsid w:val="6FD7AE1E"/>
    <w:rsid w:val="71D94928"/>
    <w:rsid w:val="73DBDC16"/>
    <w:rsid w:val="73FD3592"/>
    <w:rsid w:val="76C45A26"/>
    <w:rsid w:val="77595FA4"/>
    <w:rsid w:val="77AF442B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EEFA0C7"/>
    <w:rsid w:val="7F765B6D"/>
    <w:rsid w:val="7F7958DD"/>
    <w:rsid w:val="7FAFF010"/>
    <w:rsid w:val="7FDD940C"/>
    <w:rsid w:val="7FF7B697"/>
    <w:rsid w:val="7FFD4CF6"/>
    <w:rsid w:val="7FFF2822"/>
    <w:rsid w:val="873E9313"/>
    <w:rsid w:val="9FBBA7B5"/>
    <w:rsid w:val="AB7BDA82"/>
    <w:rsid w:val="B7AFED68"/>
    <w:rsid w:val="B9FF724C"/>
    <w:rsid w:val="BB5F4E18"/>
    <w:rsid w:val="BBF63C02"/>
    <w:rsid w:val="BDD7678F"/>
    <w:rsid w:val="BE37092D"/>
    <w:rsid w:val="BF8A57C1"/>
    <w:rsid w:val="BFCD69A1"/>
    <w:rsid w:val="BFE77F74"/>
    <w:rsid w:val="BFF777DA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746</Characters>
  <Paragraphs>25</Paragraphs>
  <TotalTime>21</TotalTime>
  <ScaleCrop>false</ScaleCrop>
  <LinksUpToDate>false</LinksUpToDate>
  <CharactersWithSpaces>1327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2024-07-12T09:29:49Z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