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TUIUTI DO PARANÁ</w:t>
      </w:r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SARA CRISTINA FERREIRA (ferreirasara)</w:t>
      </w:r>
    </w:p>
    <w:p>
      <w:pPr>
        <w:jc w:val="center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</w:rPr>
        <w:t>WAGNER NUNES RIBEIRO</w:t>
      </w:r>
      <w:r>
        <w:rPr>
          <w:rFonts w:hint="default" w:ascii="Arial" w:hAnsi="Arial" w:cs="Arial"/>
          <w:sz w:val="28"/>
          <w:szCs w:val="28"/>
          <w:lang w:val="pt-BR"/>
        </w:rPr>
        <w:t>(waguini)</w:t>
      </w: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REVISÃO UML</w:t>
      </w: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CURITIBA, 2019</w:t>
      </w:r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TUIUTI DO PARANÁ</w:t>
      </w:r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SARA CRISTINA FERREIRA (ferreirasara)</w:t>
      </w:r>
    </w:p>
    <w:p>
      <w:pPr>
        <w:jc w:val="center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</w:rPr>
        <w:t>WAGNER NUNES RIBEIRO</w:t>
      </w:r>
      <w:r>
        <w:rPr>
          <w:rFonts w:hint="default" w:ascii="Arial" w:hAnsi="Arial" w:cs="Arial"/>
          <w:sz w:val="28"/>
          <w:szCs w:val="28"/>
          <w:lang w:val="pt-BR"/>
        </w:rPr>
        <w:t>(waguini)</w:t>
      </w:r>
      <w:bookmarkStart w:id="0" w:name="_GoBack"/>
      <w:bookmarkEnd w:id="0"/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REVISÃO UML</w:t>
      </w: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ind w:left="439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apresentado ao curso de Ciência da Computação da Universidade Tuiuti do Paraná como requisito avaliativo do 1° bimestre da disciplina de Programação Avançada. Professor: Chauã Queirolo.</w:t>
      </w: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CURITIBA, 2019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2A94"/>
    <w:multiLevelType w:val="multilevel"/>
    <w:tmpl w:val="0D5C2A94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CF"/>
    <w:rsid w:val="000C120F"/>
    <w:rsid w:val="00183538"/>
    <w:rsid w:val="005076D1"/>
    <w:rsid w:val="009106CF"/>
    <w:rsid w:val="009E3661"/>
    <w:rsid w:val="00A50FCF"/>
    <w:rsid w:val="00B960CC"/>
    <w:rsid w:val="00D766C7"/>
    <w:rsid w:val="00E80F9D"/>
    <w:rsid w:val="52C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numPr>
        <w:ilvl w:val="0"/>
        <w:numId w:val="1"/>
      </w:numPr>
      <w:spacing w:after="0" w:line="240" w:lineRule="auto"/>
      <w:ind w:hanging="360"/>
      <w:contextualSpacing/>
      <w:jc w:val="both"/>
    </w:pPr>
    <w:rPr>
      <w:rFonts w:ascii="Arial" w:hAnsi="Arial" w:cs="Arial" w:eastAsiaTheme="majorEastAsia"/>
      <w:b/>
      <w:bCs/>
      <w:spacing w:val="-10"/>
      <w:kern w:val="28"/>
      <w:sz w:val="24"/>
      <w:szCs w:val="24"/>
    </w:rPr>
  </w:style>
  <w:style w:type="character" w:customStyle="1" w:styleId="5">
    <w:name w:val="Título Char"/>
    <w:basedOn w:val="3"/>
    <w:link w:val="2"/>
    <w:uiPriority w:val="10"/>
    <w:rPr>
      <w:rFonts w:ascii="Arial" w:hAnsi="Arial" w:cs="Arial" w:eastAsiaTheme="majorEastAsia"/>
      <w:b/>
      <w:bCs/>
      <w:spacing w:val="-10"/>
      <w:kern w:val="28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394</Characters>
  <Lines>3</Lines>
  <Paragraphs>1</Paragraphs>
  <TotalTime>5</TotalTime>
  <ScaleCrop>false</ScaleCrop>
  <LinksUpToDate>false</LinksUpToDate>
  <CharactersWithSpaces>465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2019-10-22T17:55:00Z</dcterms:created>
  <dc:creator>Sara Cristina Ferreira</dc:creator>
  <cp:lastModifiedBy>Wagner</cp:lastModifiedBy>
  <dcterms:modified xsi:type="dcterms:W3CDTF">2020-04-25T19:57:11Z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1046-11.2.0.9281</vt:lpwstr>
  </property>
</Properties>
</file>