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A1AF" w14:textId="77777777" w:rsidR="009A378D" w:rsidRDefault="009A378D" w:rsidP="009A378D">
      <w:r>
        <w:t>cd my-app</w:t>
      </w:r>
    </w:p>
    <w:p w14:paraId="297C3E49" w14:textId="4D6CADEF" w:rsidR="003E0C6F" w:rsidRDefault="009A378D" w:rsidP="009A378D"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7F5516C5" w14:textId="77777777" w:rsidR="00C75023" w:rsidRDefault="00C75023" w:rsidP="009A378D"/>
    <w:p w14:paraId="0A52F46B" w14:textId="333AB6F7" w:rsidR="00B67070" w:rsidRDefault="00B67070" w:rsidP="009A378D">
      <w:r>
        <w:t xml:space="preserve">component </w:t>
      </w:r>
    </w:p>
    <w:p w14:paraId="7E361095" w14:textId="6A0B9B36" w:rsidR="00C75023" w:rsidRDefault="00B67070" w:rsidP="009A378D">
      <w:r>
        <w:t xml:space="preserve">class base </w:t>
      </w:r>
    </w:p>
    <w:p w14:paraId="28B216BB" w14:textId="29D56D3B" w:rsidR="00C75023" w:rsidRDefault="00C75023" w:rsidP="009A378D">
      <w:r>
        <w:t>function base</w:t>
      </w:r>
    </w:p>
    <w:sectPr w:rsidR="00C7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CB"/>
    <w:rsid w:val="003E0C6F"/>
    <w:rsid w:val="006E07CB"/>
    <w:rsid w:val="009A378D"/>
    <w:rsid w:val="00B67070"/>
    <w:rsid w:val="00C75023"/>
    <w:rsid w:val="00D1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77773"/>
  <w15:chartTrackingRefBased/>
  <w15:docId w15:val="{AC6B2199-F4ED-4D14-BD6A-C0E62C3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50</Characters>
  <Application>Microsoft Office Word</Application>
  <DocSecurity>0</DocSecurity>
  <Lines>7</Lines>
  <Paragraphs>5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Basit</dc:creator>
  <cp:keywords/>
  <dc:description/>
  <cp:lastModifiedBy>Waheed Basit</cp:lastModifiedBy>
  <cp:revision>4</cp:revision>
  <dcterms:created xsi:type="dcterms:W3CDTF">2024-05-03T10:15:00Z</dcterms:created>
  <dcterms:modified xsi:type="dcterms:W3CDTF">2024-05-03T16:09:00Z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982382fc078dc1f4cd4245b6494c21bd07d602d290f04959892fd02ddd6513cb</vt:lpwstr>
  </property>
</Properties>
</file>