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1BE" w:rsidRDefault="00FE714C" w:rsidP="00FE714C">
      <w:pPr>
        <w:pStyle w:val="Title"/>
        <w:jc w:val="center"/>
      </w:pPr>
      <w:r>
        <w:t>Writing for academic journals</w:t>
      </w:r>
    </w:p>
    <w:p w:rsidR="00FE714C" w:rsidRDefault="00FE714C" w:rsidP="00FE714C">
      <w:pPr>
        <w:pStyle w:val="Heading1"/>
      </w:pPr>
      <w:r>
        <w:t xml:space="preserve">Finding a topic </w:t>
      </w:r>
    </w:p>
    <w:p w:rsidR="00FE714C" w:rsidRDefault="00FE714C" w:rsidP="00FE714C"/>
    <w:p w:rsidR="00FE714C" w:rsidRDefault="00FE714C" w:rsidP="00FE714C">
      <w:r>
        <w:t>What is the problem and who else thinks it is a problem?</w:t>
      </w:r>
    </w:p>
    <w:p w:rsidR="00FE714C" w:rsidRDefault="00FE714C" w:rsidP="00FE714C">
      <w:r>
        <w:t>How did it become a problem?</w:t>
      </w:r>
    </w:p>
    <w:p w:rsidR="00FE714C" w:rsidRDefault="00FE714C" w:rsidP="00FE714C">
      <w:r>
        <w:t>Who else thinks it is a problem?  Who doesn’t think it is a problem?</w:t>
      </w:r>
    </w:p>
    <w:p w:rsidR="00FE714C" w:rsidRDefault="00FE714C" w:rsidP="00FE714C">
      <w:r>
        <w:t xml:space="preserve">What has already been said by others? </w:t>
      </w:r>
    </w:p>
    <w:p w:rsidR="00FE714C" w:rsidRDefault="00FE714C" w:rsidP="00FE714C">
      <w:r>
        <w:t xml:space="preserve">Have you identified an area that has not been sufficiently explored? </w:t>
      </w:r>
    </w:p>
    <w:p w:rsidR="00D30A37" w:rsidRDefault="00E67839" w:rsidP="00E67839">
      <w:pPr>
        <w:pStyle w:val="Heading1"/>
      </w:pPr>
      <w:r>
        <w:t xml:space="preserve">Finding an argument </w:t>
      </w:r>
    </w:p>
    <w:p w:rsidR="00E67839" w:rsidRDefault="00E67839" w:rsidP="00E67839"/>
    <w:p w:rsidR="00E67839" w:rsidRDefault="00E67839" w:rsidP="00E67839">
      <w:r>
        <w:t>What are the connections between your work and the work of others?</w:t>
      </w:r>
    </w:p>
    <w:p w:rsidR="00E67839" w:rsidRDefault="00E67839" w:rsidP="00E67839">
      <w:r>
        <w:t>What are the distinctions between your work and theirs?</w:t>
      </w:r>
    </w:p>
    <w:p w:rsidR="00FE714C" w:rsidRDefault="00E67839" w:rsidP="00FE714C">
      <w:r>
        <w:t>What propositions have been generated about your subject?</w:t>
      </w:r>
    </w:p>
    <w:p w:rsidR="00E67839" w:rsidRDefault="00E67839" w:rsidP="00FE714C">
      <w:r>
        <w:t>What new propositions have you generated?</w:t>
      </w:r>
    </w:p>
    <w:p w:rsidR="00E67839" w:rsidRDefault="00E67839" w:rsidP="00FE714C">
      <w:r>
        <w:t xml:space="preserve">How does your argument relate to current assumptions? </w:t>
      </w:r>
    </w:p>
    <w:p w:rsidR="00E67839" w:rsidRDefault="00325A3C" w:rsidP="00325A3C">
      <w:pPr>
        <w:pStyle w:val="Heading1"/>
      </w:pPr>
      <w:r>
        <w:t>Browns 8 questions</w:t>
      </w:r>
      <w:r w:rsidR="00752256">
        <w:t xml:space="preserve"> (50 words on each)</w:t>
      </w:r>
    </w:p>
    <w:p w:rsidR="00325A3C" w:rsidRDefault="00325A3C" w:rsidP="00325A3C"/>
    <w:p w:rsidR="00325A3C" w:rsidRDefault="00325A3C" w:rsidP="00325A3C">
      <w:pPr>
        <w:pStyle w:val="ListParagraph"/>
        <w:numPr>
          <w:ilvl w:val="0"/>
          <w:numId w:val="2"/>
        </w:numPr>
      </w:pPr>
      <w:r>
        <w:t>Who are the intended readers?</w:t>
      </w:r>
    </w:p>
    <w:p w:rsidR="00325A3C" w:rsidRDefault="00325A3C" w:rsidP="00325A3C">
      <w:pPr>
        <w:pStyle w:val="ListParagraph"/>
        <w:numPr>
          <w:ilvl w:val="0"/>
          <w:numId w:val="2"/>
        </w:numPr>
      </w:pPr>
      <w:r>
        <w:t>What did you do?</w:t>
      </w:r>
    </w:p>
    <w:p w:rsidR="00325A3C" w:rsidRDefault="00325A3C" w:rsidP="00325A3C">
      <w:pPr>
        <w:pStyle w:val="ListParagraph"/>
        <w:numPr>
          <w:ilvl w:val="0"/>
          <w:numId w:val="2"/>
        </w:numPr>
      </w:pPr>
      <w:r>
        <w:t>Why did you do it?</w:t>
      </w:r>
    </w:p>
    <w:p w:rsidR="00325A3C" w:rsidRDefault="00325A3C" w:rsidP="00325A3C">
      <w:pPr>
        <w:pStyle w:val="ListParagraph"/>
        <w:numPr>
          <w:ilvl w:val="0"/>
          <w:numId w:val="2"/>
        </w:numPr>
      </w:pPr>
      <w:r>
        <w:t>What happened and when did you do it?</w:t>
      </w:r>
    </w:p>
    <w:p w:rsidR="00325A3C" w:rsidRDefault="00325A3C" w:rsidP="00325A3C">
      <w:pPr>
        <w:pStyle w:val="ListParagraph"/>
        <w:numPr>
          <w:ilvl w:val="0"/>
          <w:numId w:val="2"/>
        </w:numPr>
      </w:pPr>
      <w:r>
        <w:t>What do the results mean in theory?</w:t>
      </w:r>
    </w:p>
    <w:p w:rsidR="00325A3C" w:rsidRDefault="00325A3C" w:rsidP="00325A3C">
      <w:pPr>
        <w:pStyle w:val="ListParagraph"/>
        <w:numPr>
          <w:ilvl w:val="0"/>
          <w:numId w:val="2"/>
        </w:numPr>
      </w:pPr>
      <w:r>
        <w:t>What do the results mean in practice?</w:t>
      </w:r>
    </w:p>
    <w:p w:rsidR="00325A3C" w:rsidRDefault="00325A3C" w:rsidP="00325A3C">
      <w:pPr>
        <w:pStyle w:val="ListParagraph"/>
        <w:numPr>
          <w:ilvl w:val="0"/>
          <w:numId w:val="2"/>
        </w:numPr>
      </w:pPr>
      <w:r>
        <w:t>What is the key benefit for readers?</w:t>
      </w:r>
    </w:p>
    <w:p w:rsidR="00325A3C" w:rsidRDefault="00325A3C" w:rsidP="00325A3C">
      <w:pPr>
        <w:pStyle w:val="ListParagraph"/>
        <w:numPr>
          <w:ilvl w:val="0"/>
          <w:numId w:val="2"/>
        </w:numPr>
      </w:pPr>
      <w:r>
        <w:t xml:space="preserve">What remains unresolved? </w:t>
      </w:r>
    </w:p>
    <w:p w:rsidR="00FE714C" w:rsidRDefault="00D35018" w:rsidP="00D35018">
      <w:pPr>
        <w:pStyle w:val="Heading1"/>
      </w:pPr>
      <w:r>
        <w:t>Shaping sections</w:t>
      </w:r>
    </w:p>
    <w:p w:rsidR="00D35018" w:rsidRDefault="00D35018" w:rsidP="00D35018"/>
    <w:p w:rsidR="00D35018" w:rsidRDefault="00D35018" w:rsidP="00D35018">
      <w:pPr>
        <w:pStyle w:val="ListParagraph"/>
        <w:numPr>
          <w:ilvl w:val="0"/>
          <w:numId w:val="4"/>
        </w:numPr>
      </w:pPr>
      <w:r>
        <w:t xml:space="preserve">Make mini-arguments </w:t>
      </w:r>
    </w:p>
    <w:p w:rsidR="00D35018" w:rsidRDefault="00D35018" w:rsidP="00D35018">
      <w:pPr>
        <w:pStyle w:val="ListParagraph"/>
        <w:numPr>
          <w:ilvl w:val="0"/>
          <w:numId w:val="4"/>
        </w:numPr>
      </w:pPr>
      <w:r>
        <w:t xml:space="preserve">Including internal critique </w:t>
      </w:r>
    </w:p>
    <w:p w:rsidR="00D35018" w:rsidRDefault="00D35018" w:rsidP="00D35018">
      <w:pPr>
        <w:pStyle w:val="ListParagraph"/>
        <w:numPr>
          <w:ilvl w:val="0"/>
          <w:numId w:val="4"/>
        </w:numPr>
      </w:pPr>
      <w:r>
        <w:t>Anticipating refutation</w:t>
      </w:r>
    </w:p>
    <w:p w:rsidR="00D35018" w:rsidRDefault="00D35018" w:rsidP="00D35018">
      <w:pPr>
        <w:pStyle w:val="ListParagraph"/>
        <w:numPr>
          <w:ilvl w:val="0"/>
          <w:numId w:val="4"/>
        </w:numPr>
      </w:pPr>
      <w:r>
        <w:t>Writing the debate into your paper</w:t>
      </w:r>
    </w:p>
    <w:p w:rsidR="00FD0402" w:rsidRDefault="00FD0402" w:rsidP="00FD0402">
      <w:pPr>
        <w:pStyle w:val="Heading1"/>
      </w:pPr>
      <w:r>
        <w:lastRenderedPageBreak/>
        <w:t>Use of verbs</w:t>
      </w:r>
    </w:p>
    <w:p w:rsidR="00FD0402" w:rsidRDefault="00FD0402" w:rsidP="00FD0402"/>
    <w:p w:rsidR="00FD0402" w:rsidRDefault="00FD0402" w:rsidP="00FD0402">
      <w:r>
        <w:t xml:space="preserve">The aim of this paper is to </w:t>
      </w:r>
      <w:proofErr w:type="gramStart"/>
      <w:r>
        <w:t>…[</w:t>
      </w:r>
      <w:proofErr w:type="gramEnd"/>
      <w:r>
        <w:t>verb]</w:t>
      </w:r>
    </w:p>
    <w:p w:rsidR="00FD0402" w:rsidRDefault="00FD0402" w:rsidP="00FD0402">
      <w:r>
        <w:t>The paper analyses ……</w:t>
      </w:r>
    </w:p>
    <w:p w:rsidR="00FD0402" w:rsidRDefault="00FD0402" w:rsidP="00FD0402">
      <w:r>
        <w:t>It argues that …..</w:t>
      </w:r>
    </w:p>
    <w:p w:rsidR="00FD0402" w:rsidRDefault="00FD0402" w:rsidP="00FD0402">
      <w:r>
        <w:t>It also illustrates that ….</w:t>
      </w:r>
    </w:p>
    <w:p w:rsidR="00FD0402" w:rsidRDefault="00FD0402" w:rsidP="00FD0402">
      <w:r>
        <w:t>It goes on to argue …</w:t>
      </w:r>
    </w:p>
    <w:p w:rsidR="00FD0402" w:rsidRDefault="00FD0402" w:rsidP="00FD0402">
      <w:r>
        <w:t xml:space="preserve">Using X [method or model] the paper analyses ….   </w:t>
      </w:r>
      <w:proofErr w:type="gramStart"/>
      <w:r>
        <w:t>to</w:t>
      </w:r>
      <w:proofErr w:type="gramEnd"/>
      <w:r>
        <w:t xml:space="preserve"> illustrate …..</w:t>
      </w:r>
    </w:p>
    <w:p w:rsidR="00FD0402" w:rsidRDefault="00FD0402" w:rsidP="00FD0402">
      <w:r>
        <w:t>The paper concludes by suggesting ….</w:t>
      </w:r>
    </w:p>
    <w:p w:rsidR="00FE714C" w:rsidRDefault="00FE714C" w:rsidP="00FE714C"/>
    <w:p w:rsidR="00CD7268" w:rsidRDefault="009432E0" w:rsidP="00FE714C">
      <w:pPr>
        <w:rPr>
          <w:rStyle w:val="Heading1Char"/>
        </w:rPr>
      </w:pPr>
      <w:r w:rsidRPr="00CD7268">
        <w:rPr>
          <w:rStyle w:val="Heading1Char"/>
        </w:rPr>
        <w:t>Level 3 outlining</w:t>
      </w:r>
    </w:p>
    <w:p w:rsidR="009432E0" w:rsidRDefault="009432E0" w:rsidP="00FE714C">
      <w:r>
        <w:t xml:space="preserve"> – insert a diagram here. </w:t>
      </w:r>
    </w:p>
    <w:p w:rsidR="00CD7268" w:rsidRDefault="00CD7268" w:rsidP="00CD7268">
      <w:pPr>
        <w:pStyle w:val="Heading1"/>
      </w:pPr>
      <w:r>
        <w:t xml:space="preserve">Things to consider </w:t>
      </w:r>
    </w:p>
    <w:p w:rsidR="00CD7268" w:rsidRDefault="00CD7268" w:rsidP="00CD7268"/>
    <w:p w:rsidR="00FE714C" w:rsidRDefault="00CD7268" w:rsidP="00FE714C">
      <w:pPr>
        <w:pStyle w:val="ListParagraph"/>
        <w:numPr>
          <w:ilvl w:val="0"/>
          <w:numId w:val="5"/>
        </w:numPr>
      </w:pPr>
      <w:r>
        <w:t>Do you have a forecasting paragraph at the start of your paper, saying what each section will do?</w:t>
      </w:r>
    </w:p>
    <w:p w:rsidR="00CD7268" w:rsidRDefault="00CD7268" w:rsidP="00FE714C">
      <w:pPr>
        <w:pStyle w:val="ListParagraph"/>
        <w:numPr>
          <w:ilvl w:val="0"/>
          <w:numId w:val="5"/>
        </w:numPr>
      </w:pPr>
      <w:r>
        <w:t>Do you need to state how each section will develop your argument?</w:t>
      </w:r>
    </w:p>
    <w:p w:rsidR="00CD7268" w:rsidRDefault="00CD7268" w:rsidP="00FE714C">
      <w:pPr>
        <w:pStyle w:val="ListParagraph"/>
        <w:numPr>
          <w:ilvl w:val="0"/>
          <w:numId w:val="5"/>
        </w:numPr>
      </w:pPr>
      <w:r>
        <w:t xml:space="preserve">Do you end each section with a sentence or two on how it progresses your argument? </w:t>
      </w:r>
    </w:p>
    <w:p w:rsidR="00CD7268" w:rsidRDefault="00CD7268" w:rsidP="00FE714C">
      <w:pPr>
        <w:pStyle w:val="ListParagraph"/>
        <w:numPr>
          <w:ilvl w:val="0"/>
          <w:numId w:val="5"/>
        </w:numPr>
      </w:pPr>
      <w:r>
        <w:t>Do you start each section with a reminder of what it is going to do?</w:t>
      </w:r>
    </w:p>
    <w:p w:rsidR="00CD7268" w:rsidRDefault="00CD7268" w:rsidP="00FE714C">
      <w:pPr>
        <w:pStyle w:val="ListParagraph"/>
        <w:numPr>
          <w:ilvl w:val="0"/>
          <w:numId w:val="5"/>
        </w:numPr>
      </w:pPr>
      <w:r>
        <w:t xml:space="preserve">Does your key term appear regularly throughout the paper? Have you used other terms for variation? If so, are they clear to the reader? </w:t>
      </w:r>
    </w:p>
    <w:p w:rsidR="00CD7268" w:rsidRDefault="00CD7268" w:rsidP="00FE714C">
      <w:pPr>
        <w:pStyle w:val="ListParagraph"/>
        <w:numPr>
          <w:ilvl w:val="0"/>
          <w:numId w:val="5"/>
        </w:numPr>
      </w:pPr>
      <w:r>
        <w:t>Have you built the case that your research makes a contribution throughout your paper, not just at the end?</w:t>
      </w:r>
    </w:p>
    <w:p w:rsidR="00CD7268" w:rsidRDefault="00CD7268" w:rsidP="00FE714C">
      <w:pPr>
        <w:pStyle w:val="ListParagraph"/>
        <w:numPr>
          <w:ilvl w:val="0"/>
          <w:numId w:val="5"/>
        </w:numPr>
      </w:pPr>
      <w:r>
        <w:t xml:space="preserve">Is there an exact match between the aim, at the start of your paper, and your claim at the end? </w:t>
      </w:r>
    </w:p>
    <w:p w:rsidR="00CD7268" w:rsidRDefault="00CD7268" w:rsidP="00FE714C">
      <w:pPr>
        <w:pStyle w:val="ListParagraph"/>
        <w:numPr>
          <w:ilvl w:val="0"/>
          <w:numId w:val="5"/>
        </w:numPr>
      </w:pPr>
      <w:r>
        <w:t xml:space="preserve">Have you put link words at the start of the paragraphs and at the start of sentences if necessary? </w:t>
      </w:r>
      <w:r w:rsidR="00F51C0B">
        <w:t xml:space="preserve">Is the logical flow obvious? </w:t>
      </w:r>
    </w:p>
    <w:p w:rsidR="00B92654" w:rsidRPr="00FE714C" w:rsidRDefault="00B92654" w:rsidP="00B92654">
      <w:bookmarkStart w:id="0" w:name="_GoBack"/>
      <w:bookmarkEnd w:id="0"/>
    </w:p>
    <w:sectPr w:rsidR="00B92654" w:rsidRPr="00FE7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B0964"/>
    <w:multiLevelType w:val="hybridMultilevel"/>
    <w:tmpl w:val="D95A0C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826F43"/>
    <w:multiLevelType w:val="hybridMultilevel"/>
    <w:tmpl w:val="556EC1D6"/>
    <w:lvl w:ilvl="0" w:tplc="6AC467F4">
      <w:start w:val="1"/>
      <w:numFmt w:val="decimal"/>
      <w:pStyle w:val="Heading2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77F666B"/>
    <w:multiLevelType w:val="hybridMultilevel"/>
    <w:tmpl w:val="B3BA9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DC0604"/>
    <w:multiLevelType w:val="hybridMultilevel"/>
    <w:tmpl w:val="06F8B4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AF0C92"/>
    <w:multiLevelType w:val="hybridMultilevel"/>
    <w:tmpl w:val="EDE4DD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14C"/>
    <w:rsid w:val="00325A3C"/>
    <w:rsid w:val="00752256"/>
    <w:rsid w:val="009432E0"/>
    <w:rsid w:val="00B92654"/>
    <w:rsid w:val="00CD7268"/>
    <w:rsid w:val="00D30A37"/>
    <w:rsid w:val="00D35018"/>
    <w:rsid w:val="00D45896"/>
    <w:rsid w:val="00D6039E"/>
    <w:rsid w:val="00E15ED4"/>
    <w:rsid w:val="00E67839"/>
    <w:rsid w:val="00EE71BE"/>
    <w:rsid w:val="00F51C0B"/>
    <w:rsid w:val="00FD0402"/>
    <w:rsid w:val="00FE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14C"/>
    <w:pPr>
      <w:keepNext/>
      <w:keepLines/>
      <w:spacing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ED4"/>
    <w:pPr>
      <w:keepNext/>
      <w:keepLines/>
      <w:numPr>
        <w:numId w:val="1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14C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5ED4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E71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71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ListParagraph">
    <w:name w:val="List Paragraph"/>
    <w:basedOn w:val="Normal"/>
    <w:uiPriority w:val="34"/>
    <w:qFormat/>
    <w:rsid w:val="00325A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14C"/>
    <w:pPr>
      <w:keepNext/>
      <w:keepLines/>
      <w:spacing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ED4"/>
    <w:pPr>
      <w:keepNext/>
      <w:keepLines/>
      <w:numPr>
        <w:numId w:val="1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14C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5ED4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E71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71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ListParagraph">
    <w:name w:val="List Paragraph"/>
    <w:basedOn w:val="Normal"/>
    <w:uiPriority w:val="34"/>
    <w:qFormat/>
    <w:rsid w:val="00325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SRUC</Company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Warwick Wainwright</dc:creator>
  <cp:lastModifiedBy>Warwick Wainwright</cp:lastModifiedBy>
  <cp:revision>13</cp:revision>
  <dcterms:created xsi:type="dcterms:W3CDTF">2017-05-22T16:19:00Z</dcterms:created>
  <dcterms:modified xsi:type="dcterms:W3CDTF">2017-05-22T21:58:00Z</dcterms:modified>
</cp:coreProperties>
</file>