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FA18F26">
      <w:pPr>
        <w:pStyle w:val="style0"/>
        <w:rPr/>
      </w:pPr>
      <w:bookmarkStart w:id="0" w:name="_GoBack"/>
      <w:bookmarkEnd w:id="0"/>
      <w:r>
        <w:t># ═══════════════════════════════════════════════════════════════</w:t>
      </w:r>
    </w:p>
    <w:p w14:paraId="0C69BFCB">
      <w:pPr>
        <w:pStyle w:val="style0"/>
        <w:rPr/>
      </w:pPr>
      <w:r>
        <w:t># REDUCE APP SIZE: VITE &amp; ELECTRON-BUILDER OPTIMIZATION</w:t>
      </w:r>
    </w:p>
    <w:p w14:paraId="66843123">
      <w:pPr>
        <w:pStyle w:val="style0"/>
        <w:rPr/>
      </w:pPr>
      <w:r>
        <w:t># ═══════════════════════════════════════════════════════════════</w:t>
      </w:r>
    </w:p>
    <w:p w14:paraId="048C0C54">
      <w:pPr>
        <w:pStyle w:val="style0"/>
        <w:rPr/>
      </w:pPr>
      <w:r>
        <w:t xml:space="preserve"> $ErrorActionPreference = "Continue"</w:t>
      </w:r>
    </w:p>
    <w:p w14:paraId="21835025">
      <w:pPr>
        <w:pStyle w:val="style0"/>
        <w:rPr/>
      </w:pPr>
      <w:r>
        <w:t>Write-Host "========================================" -ForegroundColor Cyan</w:t>
      </w:r>
    </w:p>
    <w:p w14:paraId="BA2801DA">
      <w:pPr>
        <w:pStyle w:val="style0"/>
        <w:rPr/>
      </w:pPr>
      <w:r>
        <w:t>Write-Host " Optimizing Build for Minimum File Size" -ForegroundColor Cyan</w:t>
      </w:r>
    </w:p>
    <w:p w14:paraId="ED8E3BB2">
      <w:pPr>
        <w:pStyle w:val="style0"/>
        <w:rPr/>
      </w:pPr>
      <w:r>
        <w:t>Write-Host "========================================" -ForegroundColor Cyan</w:t>
      </w:r>
    </w:p>
    <w:p w14:paraId="47BA3E78">
      <w:pPr>
        <w:pStyle w:val="style0"/>
        <w:rPr/>
      </w:pPr>
    </w:p>
    <w:p w14:paraId="D6E0286F">
      <w:pPr>
        <w:pStyle w:val="style0"/>
        <w:rPr/>
      </w:pPr>
      <w:r>
        <w:t xml:space="preserve"> $root = $PSScriptRoot</w:t>
      </w:r>
    </w:p>
    <w:p w14:paraId="1C95997B">
      <w:pPr>
        <w:pStyle w:val="style0"/>
        <w:rPr/>
      </w:pPr>
      <w:r>
        <w:t>if (-not $root) { $root = Get-Location }</w:t>
      </w:r>
    </w:p>
    <w:p w14:paraId="E52184F2">
      <w:pPr>
        <w:pStyle w:val="style0"/>
        <w:rPr/>
      </w:pPr>
    </w:p>
    <w:p w14:paraId="E099887D">
      <w:pPr>
        <w:pStyle w:val="style0"/>
        <w:rPr/>
      </w:pPr>
      <w:r>
        <w:t># ═══ 1. OPTIMIZE VITE CONFIG ═══</w:t>
      </w:r>
    </w:p>
    <w:p w14:paraId="C126E2AB">
      <w:pPr>
        <w:pStyle w:val="style0"/>
        <w:rPr/>
      </w:pPr>
      <w:r>
        <w:t>Write-Host "[1/2] Optimizing Vite Config (Disabling Sourcemaps &amp; Chunking)..." -ForegroundColor Yellow</w:t>
      </w:r>
    </w:p>
    <w:p w14:paraId="4B83F6CC">
      <w:pPr>
        <w:pStyle w:val="style0"/>
        <w:rPr/>
      </w:pPr>
      <w:r>
        <w:t xml:space="preserve"> $vitePath = Join-Path $root "vite.config.js"</w:t>
      </w:r>
    </w:p>
    <w:p w14:paraId="F95CA422">
      <w:pPr>
        <w:pStyle w:val="style0"/>
        <w:rPr/>
      </w:pPr>
      <w:r>
        <w:t>if (Test-Path $vitePath) {</w:t>
      </w:r>
    </w:p>
    <w:p w14:paraId="67867231">
      <w:pPr>
        <w:pStyle w:val="style0"/>
        <w:rPr/>
      </w:pPr>
      <w:r>
        <w:t xml:space="preserve">    $c = Get-Content $vitePath -Raw -Encoding UTF8</w:t>
      </w:r>
    </w:p>
    <w:p w14:paraId="852FEC52">
      <w:pPr>
        <w:pStyle w:val="style0"/>
        <w:rPr/>
      </w:pPr>
      <w:r>
        <w:t xml:space="preserve">    </w:t>
      </w:r>
    </w:p>
    <w:p w14:paraId="F90B2A56">
      <w:pPr>
        <w:pStyle w:val="style0"/>
        <w:rPr/>
      </w:pPr>
      <w:r>
        <w:t xml:space="preserve">    # Replace the build block with an optimized one</w:t>
      </w:r>
    </w:p>
    <w:p w14:paraId="2857B7FF">
      <w:pPr>
        <w:pStyle w:val="style0"/>
        <w:rPr/>
      </w:pPr>
      <w:r>
        <w:t xml:space="preserve">    $pattern = "build:\s*\{[^}]*\}"</w:t>
      </w:r>
    </w:p>
    <w:p w14:paraId="49B47C2B">
      <w:pPr>
        <w:pStyle w:val="style0"/>
        <w:rPr/>
      </w:pPr>
      <w:r>
        <w:t xml:space="preserve">    $replacement = @"</w:t>
      </w:r>
    </w:p>
    <w:p w14:paraId="B5EF27C4">
      <w:pPr>
        <w:pStyle w:val="style0"/>
        <w:rPr/>
      </w:pPr>
      <w:r>
        <w:t>build: {</w:t>
      </w:r>
    </w:p>
    <w:p w14:paraId="AC7ED1CB">
      <w:pPr>
        <w:pStyle w:val="style0"/>
        <w:rPr/>
      </w:pPr>
      <w:r>
        <w:t xml:space="preserve">    outDir: 'dist',</w:t>
      </w:r>
    </w:p>
    <w:p w14:paraId="6166BD02">
      <w:pPr>
        <w:pStyle w:val="style0"/>
        <w:rPr/>
      </w:pPr>
      <w:r>
        <w:t xml:space="preserve">    emptyOutDir: true,</w:t>
      </w:r>
    </w:p>
    <w:p w14:paraId="58B7D4DE">
      <w:pPr>
        <w:pStyle w:val="style0"/>
        <w:rPr/>
      </w:pPr>
      <w:r>
        <w:t xml:space="preserve">    sourcemap: false, // Disables map files (saves ~30% JS size)</w:t>
      </w:r>
    </w:p>
    <w:p w14:paraId="0CEFE995">
      <w:pPr>
        <w:pStyle w:val="style0"/>
        <w:rPr/>
      </w:pPr>
      <w:r>
        <w:t xml:space="preserve">    chunkSizeWarningLimit: 1500,</w:t>
      </w:r>
    </w:p>
    <w:p w14:paraId="2377FBCE">
      <w:pPr>
        <w:pStyle w:val="style0"/>
        <w:rPr/>
      </w:pPr>
      <w:r>
        <w:t xml:space="preserve">    rollupOptions: {</w:t>
      </w:r>
    </w:p>
    <w:p w14:paraId="0696EBEB">
      <w:pPr>
        <w:pStyle w:val="style0"/>
        <w:rPr/>
      </w:pPr>
      <w:r>
        <w:t xml:space="preserve">      output: {</w:t>
      </w:r>
    </w:p>
    <w:p w14:paraId="EAB4B6ED">
      <w:pPr>
        <w:pStyle w:val="style0"/>
        <w:rPr/>
      </w:pPr>
      <w:r>
        <w:t xml:space="preserve">        manualChunks: {</w:t>
      </w:r>
    </w:p>
    <w:p w14:paraId="9AD158C9">
      <w:pPr>
        <w:pStyle w:val="style0"/>
        <w:rPr/>
      </w:pPr>
      <w:r>
        <w:t xml:space="preserve">          'react-vendor': ['react', 'react-dom', 'react-router-dom'],</w:t>
      </w:r>
    </w:p>
    <w:p w14:paraId="494F471C">
      <w:pPr>
        <w:pStyle w:val="style0"/>
        <w:rPr/>
      </w:pPr>
      <w:r>
        <w:t xml:space="preserve">          'chart-vendor': ['recharts'],</w:t>
      </w:r>
    </w:p>
    <w:p w14:paraId="2859751A">
      <w:pPr>
        <w:pStyle w:val="style0"/>
        <w:rPr/>
      </w:pPr>
      <w:r>
        <w:t xml:space="preserve">          'pdf-vendor': ['jspdf', 'jspdf-autotable']</w:t>
      </w:r>
    </w:p>
    <w:p w14:paraId="4FE7324A">
      <w:pPr>
        <w:pStyle w:val="style0"/>
        <w:rPr/>
      </w:pPr>
      <w:r>
        <w:t xml:space="preserve">        }</w:t>
      </w:r>
    </w:p>
    <w:p w14:paraId="588F118F">
      <w:pPr>
        <w:pStyle w:val="style0"/>
        <w:rPr/>
      </w:pPr>
      <w:r>
        <w:t xml:space="preserve">      }</w:t>
      </w:r>
    </w:p>
    <w:p w14:paraId="DBBFE5C7">
      <w:pPr>
        <w:pStyle w:val="style0"/>
        <w:rPr/>
      </w:pPr>
      <w:r>
        <w:t xml:space="preserve">    }</w:t>
      </w:r>
    </w:p>
    <w:p w14:paraId="BAB44925">
      <w:pPr>
        <w:pStyle w:val="style0"/>
        <w:rPr/>
      </w:pPr>
      <w:r>
        <w:t xml:space="preserve">  }</w:t>
      </w:r>
    </w:p>
    <w:p w14:paraId="26436556">
      <w:pPr>
        <w:pStyle w:val="style0"/>
        <w:rPr/>
      </w:pPr>
      <w:r>
        <w:t>"@</w:t>
      </w:r>
    </w:p>
    <w:p w14:paraId="9763CDD6">
      <w:pPr>
        <w:pStyle w:val="style0"/>
        <w:rPr/>
      </w:pPr>
      <w:r>
        <w:t xml:space="preserve">    # Only replace if it doesn't already have sourcemap: false</w:t>
      </w:r>
    </w:p>
    <w:p w14:paraId="730187E8">
      <w:pPr>
        <w:pStyle w:val="style0"/>
        <w:rPr/>
      </w:pPr>
      <w:r>
        <w:t xml:space="preserve">    if ($c -notmatch "sourcemap:\s*false") {</w:t>
      </w:r>
    </w:p>
    <w:p w14:paraId="438FEB64">
      <w:pPr>
        <w:pStyle w:val="style0"/>
        <w:rPr/>
      </w:pPr>
      <w:r>
        <w:t xml:space="preserve">        $c = $c -replace $pattern, $replacement</w:t>
      </w:r>
    </w:p>
    <w:p w14:paraId="AD1DB8CB">
      <w:pPr>
        <w:pStyle w:val="style0"/>
        <w:rPr/>
      </w:pPr>
      <w:r>
        <w:t xml:space="preserve">        Set-Content -Path $vitePath -Value $c -Encoding UTF8 -Force</w:t>
      </w:r>
    </w:p>
    <w:p w14:paraId="7CFF7BD3">
      <w:pPr>
        <w:pStyle w:val="style0"/>
        <w:rPr/>
      </w:pPr>
      <w:r>
        <w:t xml:space="preserve">        Write-Host " Vite config optimized." -ForegroundColor Green</w:t>
      </w:r>
    </w:p>
    <w:p w14:paraId="8AFF5AD5">
      <w:pPr>
        <w:pStyle w:val="style0"/>
        <w:rPr/>
      </w:pPr>
      <w:r>
        <w:t xml:space="preserve">    } else {</w:t>
      </w:r>
    </w:p>
    <w:p w14:paraId="EE3ED243">
      <w:pPr>
        <w:pStyle w:val="style0"/>
        <w:rPr/>
      </w:pPr>
      <w:r>
        <w:t xml:space="preserve">        Write-Host " Vite config already optimized." -ForegroundColor DarkGray</w:t>
      </w:r>
    </w:p>
    <w:p w14:paraId="EAE30E13">
      <w:pPr>
        <w:pStyle w:val="style0"/>
        <w:rPr/>
      </w:pPr>
      <w:r>
        <w:t xml:space="preserve">    }</w:t>
      </w:r>
    </w:p>
    <w:p w14:paraId="7AFAE92F">
      <w:pPr>
        <w:pStyle w:val="style0"/>
        <w:rPr/>
      </w:pPr>
      <w:r>
        <w:t>}</w:t>
      </w:r>
    </w:p>
    <w:p w14:paraId="D91CC88B">
      <w:pPr>
        <w:pStyle w:val="style0"/>
        <w:rPr/>
      </w:pPr>
    </w:p>
    <w:p w14:paraId="BE93E94F">
      <w:pPr>
        <w:pStyle w:val="style0"/>
        <w:rPr/>
      </w:pPr>
      <w:r>
        <w:t># ═══ 2. OPTIMIZE PACKAGE.JSON (Electron-Builder) ═══</w:t>
      </w:r>
    </w:p>
    <w:p w14:paraId="141FD0C6">
      <w:pPr>
        <w:pStyle w:val="style0"/>
        <w:rPr/>
      </w:pPr>
      <w:r>
        <w:t>Write-Host "[2/2] Optimating Package.json (Maximum Compression &amp; Exclusions)..." -ForegroundColor Yellow</w:t>
      </w:r>
    </w:p>
    <w:p w14:paraId="9BA016A2">
      <w:pPr>
        <w:pStyle w:val="style0"/>
        <w:rPr/>
      </w:pPr>
      <w:r>
        <w:t xml:space="preserve"> $pkgPath = Join-Path $root "package.json"</w:t>
      </w:r>
    </w:p>
    <w:p w14:paraId="DB4E27A3">
      <w:pPr>
        <w:pStyle w:val="style0"/>
        <w:rPr/>
      </w:pPr>
      <w:r>
        <w:t>if (Test-Path $pkgPath) {</w:t>
      </w:r>
    </w:p>
    <w:p w14:paraId="E2C1B5F2">
      <w:pPr>
        <w:pStyle w:val="style0"/>
        <w:rPr/>
      </w:pPr>
      <w:r>
        <w:t xml:space="preserve">    # Read JSON safely</w:t>
      </w:r>
    </w:p>
    <w:p w14:paraId="7B24AF1B">
      <w:pPr>
        <w:pStyle w:val="style0"/>
        <w:rPr/>
      </w:pPr>
      <w:r>
        <w:t xml:space="preserve">    $pkg = Get-Content $pkgPath -Raw -Encoding UTF8 | ConvertFrom-Json</w:t>
      </w:r>
    </w:p>
    <w:p w14:paraId="B29321C6">
      <w:pPr>
        <w:pStyle w:val="style0"/>
        <w:rPr/>
      </w:pPr>
    </w:p>
    <w:p w14:paraId="7409C48D">
      <w:pPr>
        <w:pStyle w:val="style0"/>
        <w:rPr/>
      </w:pPr>
      <w:r>
        <w:t xml:space="preserve">    # Ensure build object exists</w:t>
      </w:r>
    </w:p>
    <w:p w14:paraId="3767F517">
      <w:pPr>
        <w:pStyle w:val="style0"/>
        <w:rPr/>
      </w:pPr>
      <w:r>
        <w:t xml:space="preserve">    if (-not $pkg.build) {</w:t>
      </w:r>
    </w:p>
    <w:p w14:paraId="9B1044FF">
      <w:pPr>
        <w:pStyle w:val="style0"/>
        <w:rPr/>
      </w:pPr>
      <w:r>
        <w:t xml:space="preserve">        $pkg | Add-Member -NotePropertyName "build" -NotePropertyValue ([PSCustomObject]@{})</w:t>
      </w:r>
    </w:p>
    <w:p w14:paraId="4B3079E2">
      <w:pPr>
        <w:pStyle w:val="style0"/>
        <w:rPr/>
      </w:pPr>
      <w:r>
        <w:t xml:space="preserve">    }</w:t>
      </w:r>
    </w:p>
    <w:p w14:paraId="E11F7C87">
      <w:pPr>
        <w:pStyle w:val="style0"/>
        <w:rPr/>
      </w:pPr>
    </w:p>
    <w:p w14:paraId="6555D575">
      <w:pPr>
        <w:pStyle w:val="style0"/>
        <w:rPr/>
      </w:pPr>
      <w:r>
        <w:t xml:space="preserve">    # 2.1 Set Compression &amp; ASAR</w:t>
      </w:r>
    </w:p>
    <w:p w14:paraId="4661346D">
      <w:pPr>
        <w:pStyle w:val="style0"/>
        <w:rPr/>
      </w:pPr>
      <w:r>
        <w:t xml:space="preserve">    $pkg.build | Add-Member -NotePropertyName "compression" -NotePropertyValue "maximum" -Force</w:t>
      </w:r>
    </w:p>
    <w:p w14:paraId="0EA249F3">
      <w:pPr>
        <w:pStyle w:val="style0"/>
        <w:rPr/>
      </w:pPr>
      <w:r>
        <w:t xml:space="preserve">    $pkg.build | Add-Member -NotePropertyName "asar" -NotePropertyValue $true -Force</w:t>
      </w:r>
    </w:p>
    <w:p w14:paraId="AD7B7136">
      <w:pPr>
        <w:pStyle w:val="style0"/>
        <w:rPr/>
      </w:pPr>
    </w:p>
    <w:p w14:paraId="AC5FEF8B">
      <w:pPr>
        <w:pStyle w:val="style0"/>
        <w:rPr/>
      </w:pPr>
      <w:r>
        <w:t xml:space="preserve">    # 2.2 Add File Exclusions (Strips junk from node_modules)</w:t>
      </w:r>
    </w:p>
    <w:p w14:paraId="65B91DBB">
      <w:pPr>
        <w:pStyle w:val="style0"/>
        <w:rPr/>
      </w:pPr>
      <w:r>
        <w:t xml:space="preserve">    $filesArray = @(</w:t>
      </w:r>
    </w:p>
    <w:p w14:paraId="D241BA13">
      <w:pPr>
        <w:pStyle w:val="style0"/>
        <w:rPr/>
      </w:pPr>
      <w:r>
        <w:t xml:space="preserve">        "dist/**/*",</w:t>
      </w:r>
    </w:p>
    <w:p w14:paraId="F6F596B3">
      <w:pPr>
        <w:pStyle w:val="style0"/>
        <w:rPr/>
      </w:pPr>
      <w:r>
        <w:t xml:space="preserve">        "electron/**/*",</w:t>
      </w:r>
    </w:p>
    <w:p w14:paraId="74FB485D">
      <w:pPr>
        <w:pStyle w:val="style0"/>
        <w:rPr/>
      </w:pPr>
      <w:r>
        <w:t xml:space="preserve">        "package.json",</w:t>
      </w:r>
    </w:p>
    <w:p w14:paraId="1E8AA985">
      <w:pPr>
        <w:pStyle w:val="style0"/>
        <w:rPr/>
      </w:pPr>
      <w:r>
        <w:t xml:space="preserve">        "!**/node_modules/*/{README.md,README,readme.md,readme,test,tests,__tests__}",</w:t>
      </w:r>
    </w:p>
    <w:p w14:paraId="C8A56633">
      <w:pPr>
        <w:pStyle w:val="style0"/>
        <w:rPr/>
      </w:pPr>
      <w:r>
        <w:t xml:space="preserve">        "!**/node_modules/**/{.github,.bin,.travis.yml}",</w:t>
      </w:r>
    </w:p>
    <w:p w14:paraId="DAD040D1">
      <w:pPr>
        <w:pStyle w:val="style0"/>
        <w:rPr/>
      </w:pPr>
      <w:r>
        <w:t xml:space="preserve">        "!**/node_modules/**/{Makefile,CMakeLists.txt}",</w:t>
      </w:r>
    </w:p>
    <w:p w14:paraId="300F8842">
      <w:pPr>
        <w:pStyle w:val="style0"/>
        <w:rPr/>
      </w:pPr>
      <w:r>
        <w:t xml:space="preserve">        "!**/node_modules/**/*.md",</w:t>
      </w:r>
    </w:p>
    <w:p w14:paraId="07136BE6">
      <w:pPr>
        <w:pStyle w:val="style0"/>
        <w:rPr/>
      </w:pPr>
      <w:r>
        <w:t xml:space="preserve">        "!**/node_modules/**/*.ts",</w:t>
      </w:r>
    </w:p>
    <w:p w14:paraId="F85499AD">
      <w:pPr>
        <w:pStyle w:val="style0"/>
        <w:rPr/>
      </w:pPr>
      <w:r>
        <w:t xml:space="preserve">        "!**/node_modules/**/*.flow",</w:t>
      </w:r>
    </w:p>
    <w:p w14:paraId="6910358D">
      <w:pPr>
        <w:pStyle w:val="style0"/>
        <w:rPr/>
      </w:pPr>
      <w:r>
        <w:t xml:space="preserve">        "!**/node_modules/**/*.coffee",</w:t>
      </w:r>
    </w:p>
    <w:p w14:paraId="22620CC6">
      <w:pPr>
        <w:pStyle w:val="style0"/>
        <w:rPr/>
      </w:pPr>
      <w:r>
        <w:t xml:space="preserve">        "!**/node_modules/**/LICENSE"</w:t>
      </w:r>
    </w:p>
    <w:p w14:paraId="F52DFF0B">
      <w:pPr>
        <w:pStyle w:val="style0"/>
        <w:rPr/>
      </w:pPr>
      <w:r>
        <w:t xml:space="preserve">    )</w:t>
      </w:r>
    </w:p>
    <w:p w14:paraId="C53D0528">
      <w:pPr>
        <w:pStyle w:val="style0"/>
        <w:rPr/>
      </w:pPr>
      <w:r>
        <w:t xml:space="preserve">    $pkg.build | Add-Member -NotePropertyName "files" -NotePropertyValue $filesArray -Force</w:t>
      </w:r>
    </w:p>
    <w:p w14:paraId="C120F707">
      <w:pPr>
        <w:pStyle w:val="style0"/>
        <w:rPr/>
      </w:pPr>
    </w:p>
    <w:p w14:paraId="FD463E66">
      <w:pPr>
        <w:pStyle w:val="style0"/>
        <w:rPr/>
      </w:pPr>
      <w:r>
        <w:t xml:space="preserve">    # 2.3 Set Windows Target to NSIS (Highly compressed installer)</w:t>
      </w:r>
    </w:p>
    <w:p w14:paraId="EDB06603">
      <w:pPr>
        <w:pStyle w:val="style0"/>
        <w:rPr/>
      </w:pPr>
      <w:r>
        <w:t xml:space="preserve">    if (-not $pkg.build.win) {</w:t>
      </w:r>
    </w:p>
    <w:p w14:paraId="24B681B3">
      <w:pPr>
        <w:pStyle w:val="style0"/>
        <w:rPr/>
      </w:pPr>
      <w:r>
        <w:t xml:space="preserve">        $pkg.build | Add-Member -NotePropertyName "win" -NotePropertyValue ([PSCustomObject]@{})</w:t>
      </w:r>
    </w:p>
    <w:p w14:paraId="A4E0D658">
      <w:pPr>
        <w:pStyle w:val="style0"/>
        <w:rPr/>
      </w:pPr>
      <w:r>
        <w:t xml:space="preserve">    }</w:t>
      </w:r>
    </w:p>
    <w:p w14:paraId="03D01D6C">
      <w:pPr>
        <w:pStyle w:val="style0"/>
        <w:rPr/>
      </w:pPr>
      <w:r>
        <w:t xml:space="preserve">    $pkg.build.win | Add-Member -NotePropertyName "target" -NotePropertyValue "nsis" -Force</w:t>
      </w:r>
    </w:p>
    <w:p w14:paraId="E8547087">
      <w:pPr>
        <w:pStyle w:val="style0"/>
        <w:rPr/>
      </w:pPr>
    </w:p>
    <w:p w14:paraId="0C874A09">
      <w:pPr>
        <w:pStyle w:val="style0"/>
        <w:rPr/>
      </w:pPr>
      <w:r>
        <w:t xml:space="preserve">    # 2.4 Configure NSIS (Protects data on uninstall)</w:t>
      </w:r>
    </w:p>
    <w:p w14:paraId="B6E978DF">
      <w:pPr>
        <w:pStyle w:val="style0"/>
        <w:rPr/>
      </w:pPr>
      <w:r>
        <w:t xml:space="preserve">    if (-not $pkg.build.nsis) {</w:t>
      </w:r>
    </w:p>
    <w:p w14:paraId="D321E931">
      <w:pPr>
        <w:pStyle w:val="style0"/>
        <w:rPr/>
      </w:pPr>
      <w:r>
        <w:t xml:space="preserve">        $pkg.build | Add-Member -NotePropertyName "nsis" -NotePropertyValue ([PSCustomObject]@{})</w:t>
      </w:r>
    </w:p>
    <w:p w14:paraId="DF2894DA">
      <w:pPr>
        <w:pStyle w:val="style0"/>
        <w:rPr/>
      </w:pPr>
      <w:r>
        <w:t xml:space="preserve">    }</w:t>
      </w:r>
    </w:p>
    <w:p w14:paraId="C7CEA21C">
      <w:pPr>
        <w:pStyle w:val="style0"/>
        <w:rPr/>
      </w:pPr>
      <w:r>
        <w:t xml:space="preserve">    $pkg.build.nsis | Add-Member -NotePropertyName "oneClick" -NotePropertyValue $false -Force</w:t>
      </w:r>
    </w:p>
    <w:p w14:paraId="F6CF688A">
      <w:pPr>
        <w:pStyle w:val="style0"/>
        <w:rPr/>
      </w:pPr>
      <w:r>
        <w:t xml:space="preserve">    $pkg.build.nsis | Add-Member -NotePropertyName "allowToChangeInstallationDirectory" -NotePropertyValue $true -Force</w:t>
      </w:r>
    </w:p>
    <w:p w14:paraId="8ABB7BB2">
      <w:pPr>
        <w:pStyle w:val="style0"/>
        <w:rPr/>
      </w:pPr>
      <w:r>
        <w:t xml:space="preserve">    $pkg.build.nsis | Add-Member -NotePropertyName "perMachine" -NotePropertyValue $true -Force</w:t>
      </w:r>
    </w:p>
    <w:p w14:paraId="A9F58357">
      <w:pPr>
        <w:pStyle w:val="style0"/>
        <w:rPr/>
      </w:pPr>
      <w:r>
        <w:t xml:space="preserve">    $pkg.build.nsis | Add-Member -NotePropertyName "deleteAppDataOnUninstall" -NotePropertyValue $false -Force</w:t>
      </w:r>
    </w:p>
    <w:p w14:paraId="C097CE08">
      <w:pPr>
        <w:pStyle w:val="style0"/>
        <w:rPr/>
      </w:pPr>
    </w:p>
    <w:p w14:paraId="11F5EB4D">
      <w:pPr>
        <w:pStyle w:val="style0"/>
        <w:rPr/>
      </w:pPr>
      <w:r>
        <w:t xml:space="preserve">    # Save back to package.json</w:t>
      </w:r>
    </w:p>
    <w:p w14:paraId="B1B28823">
      <w:pPr>
        <w:pStyle w:val="style0"/>
        <w:rPr/>
      </w:pPr>
      <w:r>
        <w:t xml:space="preserve">    $pkg | ConvertTo-Json -Depth 100 | Set-Content -Path $pkgPath -Encoding UTF8 -Force</w:t>
      </w:r>
    </w:p>
    <w:p w14:paraId="D66574B8">
      <w:pPr>
        <w:pStyle w:val="style0"/>
        <w:rPr/>
      </w:pPr>
      <w:r>
        <w:t xml:space="preserve">    Write-Host " Package.json optimized." -ForegroundColor Green</w:t>
      </w:r>
    </w:p>
    <w:p w14:paraId="46F48AA6">
      <w:pPr>
        <w:pStyle w:val="style0"/>
        <w:rPr/>
      </w:pPr>
      <w:r>
        <w:t>}</w:t>
      </w:r>
    </w:p>
    <w:p w14:paraId="2B1CC887">
      <w:pPr>
        <w:pStyle w:val="style0"/>
        <w:rPr/>
      </w:pPr>
    </w:p>
    <w:p w14:paraId="0FDCFA88">
      <w:pPr>
        <w:pStyle w:val="style0"/>
        <w:rPr/>
      </w:pPr>
      <w:r>
        <w:t>Write-Host ""</w:t>
      </w:r>
    </w:p>
    <w:p w14:paraId="3D345528">
      <w:pPr>
        <w:pStyle w:val="style0"/>
        <w:rPr/>
      </w:pPr>
      <w:r>
        <w:t>Write-Host "========================================" -ForegroundColor Cyan</w:t>
      </w:r>
    </w:p>
    <w:p w14:paraId="95AB7B94">
      <w:pPr>
        <w:pStyle w:val="style0"/>
        <w:rPr/>
      </w:pPr>
      <w:r>
        <w:t>Write-Host " OPTIMIZATION COMPLETE!" -ForegroundColor Green</w:t>
      </w:r>
    </w:p>
    <w:p w14:paraId="053E20B8">
      <w:pPr>
        <w:pStyle w:val="style0"/>
        <w:rPr/>
      </w:pPr>
      <w:r>
        <w:t>Write-Host "========================================" -ForegroundColor Cyan</w:t>
      </w:r>
    </w:p>
    <w:p w14:paraId="64A6EB11">
      <w:pPr>
        <w:pStyle w:val="style0"/>
        <w:rPr/>
      </w:pPr>
      <w:r>
        <w:t>Write-Host ""</w:t>
      </w:r>
    </w:p>
    <w:p w14:paraId="A9E083B6">
      <w:pPr>
        <w:pStyle w:val="style0"/>
        <w:rPr/>
      </w:pPr>
      <w:r>
        <w:t>Write-Host "Next Steps:" -ForegroundColor Yellow</w:t>
      </w:r>
    </w:p>
    <w:p w14:paraId="AF78F39E">
      <w:pPr>
        <w:pStyle w:val="style0"/>
        <w:rPr/>
      </w:pPr>
      <w:r>
        <w:t>Write-Host "  Run 'npm run dist' (or 'npm run build') to generate your new, smaller .exe file." -ForegroundColor White</w:t>
      </w:r>
    </w:p>
    <w:p w14:paraId="201BE679">
      <w:pPr>
        <w:pStyle w:val="style0"/>
        <w:rPr/>
      </w:pPr>
      <w:r>
        <w:t>Write-Host "  The final installer will be located in the 'release' folder." -ForegroundColor White</w:t>
      </w:r>
    </w:p>
    <w:p w14:paraId="992E8B42">
      <w:pPr>
        <w:pStyle w:val="style0"/>
        <w:rPr/>
      </w:pPr>
      <w:r>
        <w:t>Write-Host ""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586</Words>
  <Characters>3809</Characters>
  <Application>WPS Office</Application>
  <Paragraphs>107</Paragraphs>
  <CharactersWithSpaces>4541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2026-09-16T12:08:32Z</dcterms:created>
  <dc:creator>SM-A055F</dc:creator>
  <lastModifiedBy>SM-A055F</lastModifiedBy>
  <dcterms:modified xsi:type="dcterms:W3CDTF">2026-09-16T12:08:32Z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6def82c4a6fb4e2a92779940baaba397_21</vt:lpwstr>
  </property>
</Properties>
</file>