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76FF17FB" w14:textId="0EDF5DC3" w:rsidR="00316C48" w:rsidRDefault="00E9094B" w:rsidP="004A3B77">
      <w:pPr>
        <w:ind w:left="851"/>
        <w:rPr>
          <w:rFonts w:ascii="Agrandir" w:hAnsi="Agrandir"/>
          <w:sz w:val="110"/>
          <w:szCs w:val="110"/>
          <w:lang w:val="es-CO"/>
        </w:rPr>
      </w:pPr>
      <w:r>
        <w:rPr>
          <w:rFonts w:ascii="Agrandir" w:hAnsi="Agrandir"/>
          <w:sz w:val="110"/>
          <w:szCs w:val="110"/>
        </w:rPr>
        <w:t xml:space="preserve">Eduvance </w:t>
      </w:r>
      <w:r w:rsidR="002128AA">
        <w:rPr>
          <w:rFonts w:ascii="Agrandir" w:hAnsi="Agrandir"/>
          <w:sz w:val="110"/>
          <w:szCs w:val="110"/>
          <w:lang w:val="es-CO"/>
        </w:rPr>
        <w:t>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 w:rsidR="002128AA"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468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"/>
        <w:gridCol w:w="1853"/>
        <w:gridCol w:w="122"/>
        <w:gridCol w:w="2249"/>
        <w:gridCol w:w="56"/>
        <w:gridCol w:w="187"/>
        <w:gridCol w:w="2119"/>
        <w:gridCol w:w="72"/>
        <w:gridCol w:w="327"/>
        <w:gridCol w:w="3193"/>
        <w:gridCol w:w="52"/>
        <w:gridCol w:w="20"/>
        <w:gridCol w:w="1995"/>
        <w:gridCol w:w="104"/>
        <w:gridCol w:w="371"/>
        <w:gridCol w:w="2068"/>
        <w:gridCol w:w="177"/>
      </w:tblGrid>
      <w:tr w:rsidR="00103555" w:rsidRPr="002128AA" w14:paraId="5CC96AC5" w14:textId="77777777" w:rsidTr="002F356B">
        <w:trPr>
          <w:gridBefore w:val="1"/>
          <w:wBefore w:w="99" w:type="dxa"/>
        </w:trPr>
        <w:tc>
          <w:tcPr>
            <w:tcW w:w="1975" w:type="dxa"/>
            <w:gridSpan w:val="2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335" w:type="dxa"/>
            <w:gridSpan w:val="2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382" w:type="dxa"/>
            <w:gridSpan w:val="3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869" w:type="dxa"/>
            <w:gridSpan w:val="4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13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22" w:type="dxa"/>
            <w:gridSpan w:val="3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8D2BE1" w:rsidRPr="002128AA" w14:paraId="4647490F" w14:textId="77777777" w:rsidTr="002F356B">
        <w:trPr>
          <w:gridAfter w:val="1"/>
          <w:wAfter w:w="421" w:type="dxa"/>
          <w:cantSplit/>
          <w:trHeight w:val="567"/>
        </w:trPr>
        <w:tc>
          <w:tcPr>
            <w:tcW w:w="1952" w:type="dxa"/>
            <w:gridSpan w:val="2"/>
            <w:vMerge w:val="restart"/>
            <w:textDirection w:val="btLr"/>
          </w:tcPr>
          <w:p w14:paraId="57766F9E" w14:textId="77777777" w:rsid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  <w:p w14:paraId="12B8B956" w14:textId="40A1983A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  <w:r w:rsidRPr="00360AE4">
              <w:rPr>
                <w:rFonts w:ascii="Arial" w:hAnsi="Arial" w:cs="Arial"/>
                <w:color w:val="FF610F"/>
              </w:rPr>
              <w:t>(From 03-03-2025 to 17-03-2025)</w:t>
            </w:r>
          </w:p>
          <w:p w14:paraId="3611E228" w14:textId="515D9BEF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82" w:type="dxa"/>
            <w:gridSpan w:val="2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385" w:type="dxa"/>
            <w:gridSpan w:val="3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06B2A8E1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881" w:type="dxa"/>
            <w:gridSpan w:val="3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087" w:type="dxa"/>
            <w:gridSpan w:val="3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76" w:type="dxa"/>
            <w:gridSpan w:val="3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8D2BE1" w:rsidRPr="002128AA" w14:paraId="7651D594" w14:textId="77777777" w:rsidTr="002F356B">
        <w:trPr>
          <w:gridAfter w:val="1"/>
          <w:wAfter w:w="421" w:type="dxa"/>
          <w:trHeight w:val="907"/>
        </w:trPr>
        <w:tc>
          <w:tcPr>
            <w:tcW w:w="1952" w:type="dxa"/>
            <w:gridSpan w:val="2"/>
            <w:vMerge/>
            <w:shd w:val="clear" w:color="auto" w:fill="FFFFFF" w:themeFill="background1"/>
          </w:tcPr>
          <w:p w14:paraId="37CA929A" w14:textId="77777777" w:rsidR="004D4688" w:rsidRPr="002128AA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4B0447" w14:textId="3C16C444" w:rsidR="00966309" w:rsidRPr="00966309" w:rsidRDefault="00B928CA" w:rsidP="009663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</w:t>
            </w:r>
            <w:r w:rsidR="00966309" w:rsidRPr="00966309">
              <w:rPr>
                <w:rFonts w:ascii="Arial" w:hAnsi="Arial" w:cs="Arial"/>
                <w:b/>
                <w:bCs/>
              </w:rPr>
              <w:t>du</w:t>
            </w:r>
            <w:r>
              <w:rPr>
                <w:rFonts w:ascii="Arial" w:hAnsi="Arial" w:cs="Arial"/>
                <w:b/>
                <w:bCs/>
              </w:rPr>
              <w:t>v</w:t>
            </w:r>
            <w:r w:rsidR="00966309" w:rsidRPr="00966309">
              <w:rPr>
                <w:rFonts w:ascii="Arial" w:hAnsi="Arial" w:cs="Arial"/>
                <w:b/>
                <w:bCs/>
              </w:rPr>
              <w:t>ance</w:t>
            </w:r>
            <w:proofErr w:type="spellEnd"/>
            <w:r w:rsidR="00966309" w:rsidRPr="00966309">
              <w:rPr>
                <w:rFonts w:ascii="Arial" w:hAnsi="Arial" w:cs="Arial"/>
                <w:b/>
                <w:bCs/>
              </w:rPr>
              <w:t xml:space="preserve"> Scrum Meeting – March </w:t>
            </w:r>
            <w:r w:rsidR="00966309">
              <w:rPr>
                <w:rFonts w:ascii="Arial" w:hAnsi="Arial" w:cs="Arial"/>
                <w:b/>
                <w:bCs/>
              </w:rPr>
              <w:t>3</w:t>
            </w:r>
            <w:r w:rsidR="00966309" w:rsidRPr="00966309">
              <w:rPr>
                <w:rFonts w:ascii="Arial" w:hAnsi="Arial" w:cs="Arial"/>
                <w:b/>
                <w:bCs/>
              </w:rPr>
              <w:t>, 2025</w:t>
            </w:r>
          </w:p>
          <w:p w14:paraId="1AEFECC4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Key Discussion Points:</w:t>
            </w:r>
          </w:p>
          <w:p w14:paraId="015ACDEF" w14:textId="77777777" w:rsidR="00966309" w:rsidRPr="00966309" w:rsidRDefault="00966309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Sprint planning and task allocation</w:t>
            </w:r>
          </w:p>
          <w:p w14:paraId="139AFC2E" w14:textId="77777777" w:rsidR="00966309" w:rsidRPr="00966309" w:rsidRDefault="00966309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Database structure finalization</w:t>
            </w:r>
          </w:p>
          <w:p w14:paraId="3BC92696" w14:textId="77777777" w:rsidR="00966309" w:rsidRPr="00966309" w:rsidRDefault="00966309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File storage and roll number generation</w:t>
            </w:r>
          </w:p>
          <w:p w14:paraId="2EDA1E79" w14:textId="77777777" w:rsidR="00966309" w:rsidRPr="00966309" w:rsidRDefault="00966309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Future enhancements </w:t>
            </w:r>
            <w:r w:rsidRPr="00966309">
              <w:rPr>
                <w:rFonts w:ascii="Arial" w:hAnsi="Arial" w:cs="Arial"/>
              </w:rPr>
              <w:lastRenderedPageBreak/>
              <w:t>(e.g., ID card generation)</w:t>
            </w:r>
          </w:p>
          <w:p w14:paraId="00CFDF2E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Decisions Made:</w:t>
            </w:r>
          </w:p>
          <w:p w14:paraId="41B1854F" w14:textId="77777777" w:rsidR="00966309" w:rsidRPr="00966309" w:rsidRDefault="00966309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Agreed on a </w:t>
            </w:r>
            <w:r w:rsidRPr="00966309">
              <w:rPr>
                <w:rFonts w:ascii="Arial" w:hAnsi="Arial" w:cs="Arial"/>
                <w:b/>
                <w:bCs/>
              </w:rPr>
              <w:t>2-week sprint</w:t>
            </w:r>
          </w:p>
          <w:p w14:paraId="5253F7DF" w14:textId="77777777" w:rsidR="00966309" w:rsidRPr="00966309" w:rsidRDefault="00966309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Finalized </w:t>
            </w:r>
            <w:r w:rsidRPr="00966309">
              <w:rPr>
                <w:rFonts w:ascii="Arial" w:hAnsi="Arial" w:cs="Arial"/>
                <w:b/>
                <w:bCs/>
              </w:rPr>
              <w:t>Sprint 1 tasks</w:t>
            </w:r>
          </w:p>
          <w:p w14:paraId="7A5918F3" w14:textId="77777777" w:rsidR="00966309" w:rsidRPr="00966309" w:rsidRDefault="00966309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Reviewed </w:t>
            </w:r>
            <w:r w:rsidRPr="00966309">
              <w:rPr>
                <w:rFonts w:ascii="Arial" w:hAnsi="Arial" w:cs="Arial"/>
                <w:b/>
                <w:bCs/>
              </w:rPr>
              <w:t>Jira documentation</w:t>
            </w:r>
            <w:r w:rsidRPr="00966309">
              <w:rPr>
                <w:rFonts w:ascii="Arial" w:hAnsi="Arial" w:cs="Arial"/>
              </w:rPr>
              <w:t xml:space="preserve"> and </w:t>
            </w:r>
            <w:r w:rsidRPr="00966309">
              <w:rPr>
                <w:rFonts w:ascii="Arial" w:hAnsi="Arial" w:cs="Arial"/>
                <w:b/>
                <w:bCs/>
              </w:rPr>
              <w:t>frontend prototype</w:t>
            </w:r>
          </w:p>
          <w:p w14:paraId="471F148B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Next Steps:</w:t>
            </w:r>
          </w:p>
          <w:p w14:paraId="0E63F27D" w14:textId="77777777" w:rsidR="00966309" w:rsidRPr="00966309" w:rsidRDefault="00966309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Proceed with assigned tasks</w:t>
            </w:r>
          </w:p>
          <w:p w14:paraId="7166E2BA" w14:textId="28276A03" w:rsidR="004D4688" w:rsidRPr="00B93687" w:rsidRDefault="00966309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Implement discussed improvements</w:t>
            </w:r>
          </w:p>
        </w:tc>
        <w:tc>
          <w:tcPr>
            <w:tcW w:w="238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8DF1B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057FBE4C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login UI</w:t>
            </w:r>
          </w:p>
          <w:p w14:paraId="10B42CE6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Needs UI improvement</w:t>
            </w:r>
          </w:p>
          <w:p w14:paraId="6B2B2B60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Improve UI, start backend</w:t>
            </w:r>
          </w:p>
          <w:p w14:paraId="722BE813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97317D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course management UI, added course modal</w:t>
            </w:r>
          </w:p>
          <w:p w14:paraId="6F656A97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Issues:</w:t>
            </w:r>
            <w:r w:rsidRPr="00784443">
              <w:rPr>
                <w:rFonts w:ascii="Arial" w:hAnsi="Arial" w:cs="Arial"/>
              </w:rPr>
              <w:t xml:space="preserve"> UI finalization pending</w:t>
            </w:r>
          </w:p>
          <w:p w14:paraId="20B70F8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UI, start backend</w:t>
            </w:r>
          </w:p>
          <w:p w14:paraId="29DA8A07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3FEDF0EE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student UI</w:t>
            </w:r>
          </w:p>
          <w:p w14:paraId="2640B1C1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Dashboard responsiveness</w:t>
            </w:r>
          </w:p>
          <w:p w14:paraId="1AF0040B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responsiveness, start backend</w:t>
            </w:r>
          </w:p>
          <w:p w14:paraId="04D7E60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9A14235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Drafted UI layout</w:t>
            </w:r>
          </w:p>
          <w:p w14:paraId="6A75E203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Prototyping not started</w:t>
            </w:r>
          </w:p>
          <w:p w14:paraId="476C8978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prototyping</w:t>
            </w:r>
          </w:p>
          <w:p w14:paraId="1314F009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6CCC90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3DF0871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login UI</w:t>
            </w:r>
          </w:p>
          <w:p w14:paraId="4F7AF12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A81DAFA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</w:t>
            </w:r>
          </w:p>
          <w:p w14:paraId="22BA8E0D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liked the design</w:t>
            </w:r>
          </w:p>
          <w:p w14:paraId="69E84B68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0FA1C7F3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course creation UI</w:t>
            </w:r>
          </w:p>
          <w:p w14:paraId="4C806FB9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64AD9C1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backend</w:t>
            </w:r>
          </w:p>
          <w:p w14:paraId="3090C13E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3C523261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Laiba</w:t>
            </w:r>
          </w:p>
          <w:p w14:paraId="3863785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Fixed student UI</w:t>
            </w:r>
          </w:p>
          <w:p w14:paraId="5B0BCDC2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6EE181DC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form</w:t>
            </w:r>
          </w:p>
          <w:p w14:paraId="5C3FD4D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17D47EE4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E14BB4E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UI prototype</w:t>
            </w:r>
          </w:p>
          <w:p w14:paraId="0C628E4F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BFA208D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teaching staff UI</w:t>
            </w:r>
          </w:p>
          <w:p w14:paraId="05BF8F60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agreed on his color scheme</w:t>
            </w:r>
          </w:p>
          <w:p w14:paraId="2549437E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087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B5D736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5B21D1F2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Atlas, started backend development</w:t>
            </w:r>
          </w:p>
          <w:p w14:paraId="3B801757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C0C4A0F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Complete login controller</w:t>
            </w:r>
          </w:p>
          <w:p w14:paraId="3E81F90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B3BDB70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feedback, set up MongoDB Atlas, </w:t>
            </w:r>
            <w:r w:rsidRPr="00784443">
              <w:rPr>
                <w:rFonts w:ascii="Arial" w:hAnsi="Arial" w:cs="Arial"/>
              </w:rPr>
              <w:lastRenderedPageBreak/>
              <w:t>connected it to backend</w:t>
            </w:r>
          </w:p>
          <w:p w14:paraId="625E1341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E158DF6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 course controller</w:t>
            </w:r>
          </w:p>
          <w:p w14:paraId="2BF3FF0B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4A8C1952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Added add/update student form modals</w:t>
            </w:r>
          </w:p>
          <w:p w14:paraId="7BB42DD6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A4F5CC8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 for add student</w:t>
            </w:r>
          </w:p>
          <w:p w14:paraId="61A7502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ABBC149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teaching staff UI</w:t>
            </w:r>
          </w:p>
          <w:p w14:paraId="3FF2FFC9" w14:textId="4727FD2F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="000924C4">
              <w:rPr>
                <w:rFonts w:ascii="Arial" w:hAnsi="Arial" w:cs="Arial"/>
                <w:b/>
                <w:bCs/>
              </w:rPr>
              <w:t xml:space="preserve"> </w:t>
            </w:r>
            <w:r w:rsidRPr="00784443">
              <w:rPr>
                <w:rFonts w:ascii="Arial" w:hAnsi="Arial" w:cs="Arial"/>
              </w:rPr>
              <w:t>None</w:t>
            </w:r>
          </w:p>
          <w:p w14:paraId="684B9BEE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Design </w:t>
            </w:r>
            <w:r w:rsidRPr="00784443">
              <w:rPr>
                <w:rFonts w:ascii="Arial" w:hAnsi="Arial" w:cs="Arial"/>
              </w:rPr>
              <w:lastRenderedPageBreak/>
              <w:t>add/update form modals</w:t>
            </w:r>
          </w:p>
          <w:p w14:paraId="06AEF16C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576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8EA63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498C2257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Integrated controller with frontend</w:t>
            </w:r>
          </w:p>
          <w:p w14:paraId="200E3594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Query issue</w:t>
            </w:r>
          </w:p>
          <w:p w14:paraId="5C2A3DAA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query issue, implement JWT session, start testing</w:t>
            </w:r>
          </w:p>
          <w:p w14:paraId="5B8C86D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391E9989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the controller</w:t>
            </w:r>
          </w:p>
          <w:p w14:paraId="65F50106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03351E5F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Complete backend </w:t>
            </w:r>
            <w:r w:rsidRPr="00784443">
              <w:rPr>
                <w:rFonts w:ascii="Arial" w:hAnsi="Arial" w:cs="Arial"/>
              </w:rPr>
              <w:lastRenderedPageBreak/>
              <w:t>integration, begin testing</w:t>
            </w:r>
          </w:p>
          <w:p w14:paraId="27DAD82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11A378D6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</w:t>
            </w:r>
          </w:p>
          <w:p w14:paraId="475F6F5A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33F9FB8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adding student controller</w:t>
            </w:r>
          </w:p>
          <w:p w14:paraId="2ADF2F62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F299EC3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add/update student modals</w:t>
            </w:r>
          </w:p>
          <w:p w14:paraId="0ABC88B8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DD5A134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Replicate for non-teaching staff</w:t>
            </w:r>
          </w:p>
          <w:p w14:paraId="00707C01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</w:tr>
      <w:tr w:rsidR="008D2BE1" w:rsidRPr="002128AA" w14:paraId="64B64F4D" w14:textId="77777777" w:rsidTr="002F356B">
        <w:trPr>
          <w:gridAfter w:val="1"/>
          <w:wAfter w:w="421" w:type="dxa"/>
          <w:trHeight w:val="567"/>
        </w:trPr>
        <w:tc>
          <w:tcPr>
            <w:tcW w:w="1952" w:type="dxa"/>
            <w:gridSpan w:val="2"/>
            <w:vMerge/>
          </w:tcPr>
          <w:p w14:paraId="3C7B76D8" w14:textId="77777777" w:rsidR="004D468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8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881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087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76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8D2BE1" w:rsidRPr="002128AA" w14:paraId="487AA288" w14:textId="77777777" w:rsidTr="002F356B">
        <w:trPr>
          <w:gridAfter w:val="1"/>
          <w:wAfter w:w="421" w:type="dxa"/>
          <w:trHeight w:val="6957"/>
        </w:trPr>
        <w:tc>
          <w:tcPr>
            <w:tcW w:w="1952" w:type="dxa"/>
            <w:gridSpan w:val="2"/>
            <w:vMerge/>
            <w:shd w:val="clear" w:color="auto" w:fill="FFFFFF" w:themeFill="background1"/>
          </w:tcPr>
          <w:p w14:paraId="410D2652" w14:textId="77777777" w:rsidR="004D4688" w:rsidRPr="002128AA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282E89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Fasi</w:t>
            </w:r>
          </w:p>
          <w:p w14:paraId="2D8E24B9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Implemented JWT session, tested functionality</w:t>
            </w:r>
          </w:p>
          <w:p w14:paraId="412396DD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D5F64F8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authorization for role-based dashboard access (added to Jira)</w:t>
            </w:r>
          </w:p>
          <w:p w14:paraId="1FB138EA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6CE13309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Completed backend for add courses</w:t>
            </w:r>
          </w:p>
          <w:p w14:paraId="166FCBCB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59E9F765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courses</w:t>
            </w:r>
          </w:p>
          <w:p w14:paraId="7FC4D6EC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3D7617E4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Added and integrated add </w:t>
            </w:r>
            <w:r w:rsidRPr="00784443">
              <w:rPr>
                <w:rFonts w:ascii="Arial" w:hAnsi="Arial" w:cs="Arial"/>
                <w:color w:val="575757"/>
              </w:rPr>
              <w:lastRenderedPageBreak/>
              <w:t>student controller</w:t>
            </w:r>
          </w:p>
          <w:p w14:paraId="767F5EEA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F693617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student backend</w:t>
            </w:r>
          </w:p>
          <w:p w14:paraId="0195F28E" w14:textId="77777777" w:rsidR="000C42AE" w:rsidRDefault="000C42AE" w:rsidP="00784443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524CC63A" w14:textId="463886BE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665D8FE9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Replicated the UI</w:t>
            </w:r>
          </w:p>
          <w:p w14:paraId="2E66CC9D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C47D40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Start backend for adding teaching staff</w:t>
            </w:r>
          </w:p>
          <w:p w14:paraId="30840077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38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ABED0B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03B1B8E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Fixed authentication bypass</w:t>
            </w:r>
          </w:p>
          <w:p w14:paraId="540F6410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6D7E941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Improve authentication, add authorization</w:t>
            </w:r>
          </w:p>
          <w:p w14:paraId="2C047E91" w14:textId="77777777" w:rsidR="005A6134" w:rsidRPr="005A6134" w:rsidRDefault="005A6134" w:rsidP="00103555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43784157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Completed update/delete course backend</w:t>
            </w:r>
          </w:p>
          <w:p w14:paraId="776F7713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0A381741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Test and start add class UI</w:t>
            </w:r>
          </w:p>
          <w:p w14:paraId="24E0DC2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6169845A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Integrated update student API</w:t>
            </w:r>
          </w:p>
          <w:p w14:paraId="28074A89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AC33B71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Finalize update functionality</w:t>
            </w:r>
          </w:p>
          <w:p w14:paraId="6ECC377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2B77B847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Started staff backend, set up MongoDB</w:t>
            </w:r>
          </w:p>
          <w:p w14:paraId="2AE5478C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F691D6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Convert to TypeScript, add update/delete</w:t>
            </w:r>
          </w:p>
          <w:p w14:paraId="5312A58E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881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60311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33473EDB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authentication/logout, started reset password</w:t>
            </w:r>
          </w:p>
          <w:p w14:paraId="4F431DB1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Email issue</w:t>
            </w:r>
          </w:p>
          <w:p w14:paraId="5CD6E9BD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email issue, add authorization</w:t>
            </w:r>
          </w:p>
          <w:p w14:paraId="3BD1DAB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7CC07D43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UI/testing, converted backend to TypeScript</w:t>
            </w:r>
          </w:p>
          <w:p w14:paraId="7F926AEC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F1CDC0B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Add/update/delete class backend</w:t>
            </w:r>
          </w:p>
          <w:p w14:paraId="013252AA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0299EDDF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update student, started delete</w:t>
            </w:r>
          </w:p>
          <w:p w14:paraId="66473AA2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55A14E26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Finalize delete functionality</w:t>
            </w:r>
          </w:p>
          <w:p w14:paraId="283FEB9C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373E976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Converted backend to TypeScript, added staff</w:t>
            </w:r>
          </w:p>
          <w:p w14:paraId="77438BE1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755A36C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Implement update/delete staff APIs</w:t>
            </w:r>
          </w:p>
          <w:p w14:paraId="0D6607A4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087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BC804D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5A92AA31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email notifications and authorization, reminded team about retrospective meeting</w:t>
            </w:r>
          </w:p>
          <w:p w14:paraId="4797F7B0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C05F0BB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authorization</w:t>
            </w:r>
          </w:p>
          <w:p w14:paraId="7AF10EF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0CD75207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backend</w:t>
            </w:r>
          </w:p>
          <w:p w14:paraId="3B72909D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3522A81C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class functionalities</w:t>
            </w:r>
          </w:p>
          <w:p w14:paraId="0D98022E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1B98678B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delete functionality</w:t>
            </w:r>
          </w:p>
          <w:p w14:paraId="40C90840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Some issues pending</w:t>
            </w:r>
          </w:p>
          <w:p w14:paraId="7B4E6766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issues, finalize testing</w:t>
            </w:r>
          </w:p>
          <w:p w14:paraId="1F41DA5F" w14:textId="77777777" w:rsidR="00B85E39" w:rsidRDefault="00B85E39" w:rsidP="00966309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1E3FC3E5" w14:textId="77777777" w:rsidR="004D4688" w:rsidRPr="00A83208" w:rsidRDefault="004D4688" w:rsidP="002E3A4B">
            <w:pPr>
              <w:spacing w:after="0"/>
              <w:ind w:left="360"/>
              <w:rPr>
                <w:rFonts w:ascii="Arial" w:hAnsi="Arial" w:cs="Arial"/>
                <w:color w:val="575757"/>
              </w:rPr>
            </w:pPr>
          </w:p>
        </w:tc>
        <w:tc>
          <w:tcPr>
            <w:tcW w:w="2576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493395E6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What Went Well:</w:t>
            </w:r>
          </w:p>
          <w:p w14:paraId="5B0A6C06" w14:textId="77777777" w:rsidR="00966309" w:rsidRPr="00966309" w:rsidRDefault="00966309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Improved collaboration</w:t>
            </w:r>
          </w:p>
          <w:p w14:paraId="39DF095B" w14:textId="77777777" w:rsidR="00966309" w:rsidRPr="00966309" w:rsidRDefault="00966309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Learning new technologies</w:t>
            </w:r>
          </w:p>
          <w:p w14:paraId="3C76C678" w14:textId="77777777" w:rsidR="00966309" w:rsidRPr="00966309" w:rsidRDefault="00966309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Better project management</w:t>
            </w:r>
          </w:p>
          <w:p w14:paraId="33A8BE5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Challenges:</w:t>
            </w:r>
          </w:p>
          <w:p w14:paraId="6B9AD3CA" w14:textId="77777777" w:rsidR="00966309" w:rsidRPr="00966309" w:rsidRDefault="00966309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Communication gaps</w:t>
            </w:r>
          </w:p>
          <w:p w14:paraId="2DBBD176" w14:textId="77777777" w:rsidR="00966309" w:rsidRPr="00966309" w:rsidRDefault="00966309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Lack of research led to inefficiencies</w:t>
            </w:r>
          </w:p>
          <w:p w14:paraId="195F770F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Action Items for Improvement:</w:t>
            </w:r>
          </w:p>
          <w:p w14:paraId="7E673018" w14:textId="77777777" w:rsidR="00966309" w:rsidRPr="00966309" w:rsidRDefault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Enhance planning</w:t>
            </w:r>
          </w:p>
          <w:p w14:paraId="57AD0B05" w14:textId="77777777" w:rsidR="00966309" w:rsidRPr="00966309" w:rsidRDefault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 backlog structure</w:t>
            </w:r>
          </w:p>
          <w:p w14:paraId="248C93DD" w14:textId="77777777" w:rsidR="00966309" w:rsidRPr="00966309" w:rsidRDefault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Conduct better task discussions</w:t>
            </w:r>
          </w:p>
          <w:p w14:paraId="0F4AED34" w14:textId="5128DDEF" w:rsidR="004D4688" w:rsidRPr="00EB3650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721954" w:rsidRPr="002128AA" w14:paraId="0DD43FAA" w14:textId="77777777" w:rsidTr="002F356B">
        <w:trPr>
          <w:gridBefore w:val="1"/>
          <w:wBefore w:w="99" w:type="dxa"/>
          <w:cantSplit/>
          <w:trHeight w:val="567"/>
        </w:trPr>
        <w:tc>
          <w:tcPr>
            <w:tcW w:w="1975" w:type="dxa"/>
            <w:gridSpan w:val="2"/>
            <w:vMerge w:val="restart"/>
            <w:textDirection w:val="btLr"/>
          </w:tcPr>
          <w:p w14:paraId="49F62EC3" w14:textId="77777777" w:rsidR="004458FB" w:rsidRDefault="004458FB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501677A6" w14:textId="1FB7E97B" w:rsidR="00CB4DD9" w:rsidRPr="00CB4DD9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7030A0"/>
                <w:sz w:val="44"/>
                <w:szCs w:val="44"/>
              </w:rPr>
            </w:pPr>
            <w:r w:rsidRPr="00CB4DD9">
              <w:rPr>
                <w:rFonts w:ascii="Arial" w:hAnsi="Arial" w:cs="Arial"/>
                <w:color w:val="7030A0"/>
                <w:sz w:val="44"/>
                <w:szCs w:val="44"/>
              </w:rPr>
              <w:t xml:space="preserve">Sprint </w:t>
            </w:r>
            <w:r>
              <w:rPr>
                <w:rFonts w:ascii="Arial" w:hAnsi="Arial" w:cs="Arial"/>
                <w:color w:val="7030A0"/>
                <w:sz w:val="44"/>
                <w:szCs w:val="44"/>
              </w:rPr>
              <w:t>2</w:t>
            </w:r>
          </w:p>
          <w:p w14:paraId="08F90508" w14:textId="7971B363" w:rsidR="00CB4DD9" w:rsidRPr="00721954" w:rsidRDefault="00CB4DD9" w:rsidP="00CB4DD9">
            <w:pPr>
              <w:spacing w:after="0"/>
              <w:ind w:left="113" w:right="113"/>
              <w:jc w:val="center"/>
              <w:rPr>
                <w:rFonts w:asciiTheme="majorHAnsi" w:hAnsiTheme="majorHAnsi" w:cstheme="majorHAnsi"/>
                <w:color w:val="7030A0"/>
              </w:rPr>
            </w:pPr>
            <w:r w:rsidRPr="00721954">
              <w:rPr>
                <w:rFonts w:asciiTheme="majorHAnsi" w:hAnsiTheme="majorHAnsi" w:cstheme="majorHAnsi"/>
                <w:color w:val="7030A0"/>
              </w:rPr>
              <w:t>(From 17-03-2025 to 23-03-2025)</w:t>
            </w:r>
          </w:p>
          <w:p w14:paraId="44FF171F" w14:textId="77777777" w:rsidR="00CB4DD9" w:rsidRPr="00360AE4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</w:p>
          <w:p w14:paraId="23BA0F8E" w14:textId="76F5D5C2" w:rsidR="004D4688" w:rsidRPr="004458FB" w:rsidRDefault="004D4688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</w:tc>
        <w:tc>
          <w:tcPr>
            <w:tcW w:w="2335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382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869" w:type="dxa"/>
            <w:gridSpan w:val="4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13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2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7E2680"/>
            <w:vAlign w:val="center"/>
          </w:tcPr>
          <w:p w14:paraId="09B20771" w14:textId="41C7D680" w:rsidR="004D4688" w:rsidRPr="00A155AE" w:rsidRDefault="002E3A4B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2E3A4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721954" w:rsidRPr="002128AA" w14:paraId="4DB609DF" w14:textId="77777777" w:rsidTr="002F356B">
        <w:trPr>
          <w:gridBefore w:val="1"/>
          <w:wBefore w:w="99" w:type="dxa"/>
          <w:trHeight w:val="907"/>
        </w:trPr>
        <w:tc>
          <w:tcPr>
            <w:tcW w:w="1975" w:type="dxa"/>
            <w:gridSpan w:val="2"/>
            <w:vMerge/>
            <w:shd w:val="clear" w:color="auto" w:fill="FFFFFF" w:themeFill="background1"/>
          </w:tcPr>
          <w:p w14:paraId="229B066C" w14:textId="77777777" w:rsidR="004D4688" w:rsidRPr="002128AA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5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E183F00" w14:textId="1E8F1783" w:rsidR="00413D91" w:rsidRPr="00413D91" w:rsidRDefault="00413D91" w:rsidP="00413D91">
            <w:pPr>
              <w:rPr>
                <w:rFonts w:ascii="Arial" w:hAnsi="Arial" w:cs="Arial"/>
                <w:b/>
                <w:bCs/>
                <w:color w:val="57575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75757"/>
              </w:rPr>
              <w:t>e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du</w:t>
            </w:r>
            <w:r>
              <w:rPr>
                <w:rFonts w:ascii="Arial" w:hAnsi="Arial" w:cs="Arial"/>
                <w:b/>
                <w:bCs/>
                <w:color w:val="575757"/>
              </w:rPr>
              <w:t>v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ance</w:t>
            </w:r>
            <w:proofErr w:type="spellEnd"/>
            <w:r w:rsidRPr="00413D91">
              <w:rPr>
                <w:rFonts w:ascii="Arial" w:hAnsi="Arial" w:cs="Arial"/>
                <w:b/>
                <w:bCs/>
                <w:color w:val="575757"/>
              </w:rPr>
              <w:t xml:space="preserve"> Scrum Meeting – March </w:t>
            </w:r>
            <w:r>
              <w:rPr>
                <w:rFonts w:ascii="Arial" w:hAnsi="Arial" w:cs="Arial"/>
                <w:b/>
                <w:bCs/>
                <w:color w:val="575757"/>
              </w:rPr>
              <w:t>17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, 2025</w:t>
            </w:r>
          </w:p>
          <w:p w14:paraId="1335C024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Key Discussion Points:</w:t>
            </w:r>
            <w:r w:rsidRPr="00413D91">
              <w:rPr>
                <w:rFonts w:ascii="Arial" w:hAnsi="Arial" w:cs="Arial"/>
                <w:color w:val="575757"/>
              </w:rPr>
              <w:br/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• Task distribution for the sprint</w:t>
            </w:r>
            <w:r w:rsidRPr="00413D91">
              <w:rPr>
                <w:rFonts w:ascii="Arial" w:hAnsi="Arial" w:cs="Arial"/>
                <w:color w:val="575757"/>
              </w:rPr>
              <w:br/>
              <w:t>• Integration and feature improvements</w:t>
            </w:r>
            <w:r w:rsidRPr="00413D91">
              <w:rPr>
                <w:rFonts w:ascii="Arial" w:hAnsi="Arial" w:cs="Arial"/>
                <w:color w:val="575757"/>
              </w:rPr>
              <w:br/>
              <w:t>• Bug tracking and resolution</w:t>
            </w:r>
            <w:r w:rsidRPr="00413D91">
              <w:rPr>
                <w:rFonts w:ascii="Arial" w:hAnsi="Arial" w:cs="Arial"/>
                <w:color w:val="575757"/>
              </w:rPr>
              <w:br/>
              <w:t>• Database schema discussion for the next sprint</w:t>
            </w:r>
          </w:p>
          <w:p w14:paraId="1018D017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Decisions Made:</w:t>
            </w:r>
            <w:r w:rsidRPr="00413D91">
              <w:rPr>
                <w:rFonts w:ascii="Arial" w:hAnsi="Arial" w:cs="Arial"/>
                <w:color w:val="575757"/>
              </w:rPr>
              <w:br/>
              <w:t>• Added a new "To Be Integrated" column to track pending integrations</w:t>
            </w:r>
            <w:r w:rsidRPr="00413D91">
              <w:rPr>
                <w:rFonts w:ascii="Arial" w:hAnsi="Arial" w:cs="Arial"/>
                <w:color w:val="575757"/>
              </w:rPr>
              <w:br/>
              <w:t>• Assigned sprint tasks to team members</w:t>
            </w:r>
            <w:r w:rsidRPr="00413D91">
              <w:rPr>
                <w:rFonts w:ascii="Arial" w:hAnsi="Arial" w:cs="Arial"/>
                <w:color w:val="575757"/>
              </w:rPr>
              <w:br/>
              <w:t>• Enhanced staff attendance system with late arrival indicators and time tracking</w:t>
            </w:r>
            <w:r w:rsidRPr="00413D91">
              <w:rPr>
                <w:rFonts w:ascii="Arial" w:hAnsi="Arial" w:cs="Arial"/>
                <w:color w:val="575757"/>
              </w:rPr>
              <w:br/>
              <w:t>• Automated teacher attendance based on assigned time slots</w:t>
            </w:r>
            <w:r w:rsidRPr="00413D91">
              <w:rPr>
                <w:rFonts w:ascii="Arial" w:hAnsi="Arial" w:cs="Arial"/>
                <w:color w:val="575757"/>
              </w:rPr>
              <w:br/>
              <w:t>• Identified and assigned bug fixes</w:t>
            </w:r>
            <w:r w:rsidRPr="00413D91">
              <w:rPr>
                <w:rFonts w:ascii="Arial" w:hAnsi="Arial" w:cs="Arial"/>
                <w:color w:val="575757"/>
              </w:rPr>
              <w:br/>
              <w:t xml:space="preserve">• Defined schema </w:t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updates for the next sprint, including a Teacher Assignment Table</w:t>
            </w:r>
          </w:p>
          <w:p w14:paraId="22F3BFE0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Next Steps:</w:t>
            </w:r>
            <w:r w:rsidRPr="00413D91">
              <w:rPr>
                <w:rFonts w:ascii="Arial" w:hAnsi="Arial" w:cs="Arial"/>
                <w:color w:val="575757"/>
              </w:rPr>
              <w:br/>
              <w:t>• Resolve identified bugs</w:t>
            </w:r>
            <w:r w:rsidRPr="00413D91">
              <w:rPr>
                <w:rFonts w:ascii="Arial" w:hAnsi="Arial" w:cs="Arial"/>
                <w:color w:val="575757"/>
              </w:rPr>
              <w:br/>
              <w:t>• Implement assigned sprint tasks</w:t>
            </w:r>
            <w:r w:rsidRPr="00413D91">
              <w:rPr>
                <w:rFonts w:ascii="Arial" w:hAnsi="Arial" w:cs="Arial"/>
                <w:color w:val="575757"/>
              </w:rPr>
              <w:br/>
              <w:t>• Begin working on the updated database schema in the next meeting</w:t>
            </w:r>
          </w:p>
          <w:p w14:paraId="30521069" w14:textId="77777777" w:rsidR="004D4688" w:rsidRPr="00413D9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382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ED222DE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User Object ID storage in the Staff table. Implemented </w:t>
            </w:r>
            <w:r w:rsidRPr="00AF2CD4">
              <w:rPr>
                <w:rFonts w:ascii="Arial" w:hAnsi="Arial" w:cs="Arial"/>
              </w:rPr>
              <w:lastRenderedPageBreak/>
              <w:t>UI/backend for teacher time slot assignment.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Faced Object ID reference and API formatting issues.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Test fixes, verify data, and start course material upload UI.</w:t>
            </w:r>
          </w:p>
          <w:p w14:paraId="3E9092B6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API bugs in class/section ID fetching and "Delete Student" issues. Started "Update Student" fixes.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API response errors.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Reimplement "Add Student" and fix username/password update issues.</w:t>
            </w:r>
          </w:p>
          <w:p w14:paraId="4B5937D1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Section </w:t>
            </w:r>
            <w:r w:rsidRPr="00AF2CD4">
              <w:rPr>
                <w:rFonts w:ascii="Arial" w:hAnsi="Arial" w:cs="Arial"/>
              </w:rPr>
              <w:lastRenderedPageBreak/>
              <w:t xml:space="preserve">table bug and added </w:t>
            </w:r>
            <w:proofErr w:type="spellStart"/>
            <w:r w:rsidRPr="00AF2CD4">
              <w:rPr>
                <w:rFonts w:ascii="Arial" w:hAnsi="Arial" w:cs="Arial"/>
              </w:rPr>
              <w:t>classID</w:t>
            </w:r>
            <w:proofErr w:type="spellEnd"/>
            <w:r w:rsidRPr="00AF2CD4">
              <w:rPr>
                <w:rFonts w:ascii="Arial" w:hAnsi="Arial" w:cs="Arial"/>
              </w:rPr>
              <w:t xml:space="preserve"> to resolve Course Management issues.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Section/class mapping difficulties and API fetching problems.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Begin UI for staff attendance.</w:t>
            </w:r>
          </w:p>
          <w:p w14:paraId="38BF35C0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Fasi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Designed Course view UI and integrated staff management features.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Implement course view backend.</w:t>
            </w:r>
          </w:p>
          <w:p w14:paraId="041CFA4F" w14:textId="44B37B73" w:rsidR="000C603A" w:rsidRPr="00413271" w:rsidRDefault="000C603A" w:rsidP="000C603A">
            <w:pPr>
              <w:rPr>
                <w:rFonts w:ascii="Arial" w:hAnsi="Arial" w:cs="Arial"/>
                <w:color w:val="575757"/>
              </w:rPr>
            </w:pPr>
          </w:p>
          <w:p w14:paraId="574C684E" w14:textId="74F1CD26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869" w:type="dxa"/>
            <w:gridSpan w:val="4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0FC4062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testing and verification for storing the User Object ID in the Staff table. Designed and implemented UI </w:t>
            </w:r>
            <w:r w:rsidRPr="00AF2CD4">
              <w:rPr>
                <w:rFonts w:ascii="Arial" w:hAnsi="Arial" w:cs="Arial"/>
              </w:rPr>
              <w:lastRenderedPageBreak/>
              <w:t>for course material upload, allowing file selection.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UI alignment and validation issues for different file formats.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Integrate backend API to store and retrieve course materials.</w:t>
            </w:r>
          </w:p>
          <w:p w14:paraId="783EC23F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Fixed data retrieval conflicts related to class names vs. class IDs. Designed UI for student attendance marking.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issues handling class names when fetching sections.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Work on attendance backend.</w:t>
            </w:r>
          </w:p>
          <w:p w14:paraId="1AAED224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Designed UI for teaching and non-teaching staff attendance. Developed backend for staff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database table overlaps and route conflicts.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Final testing of staff attendance functionality.</w:t>
            </w:r>
          </w:p>
          <w:p w14:paraId="3FC06E3E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Fasi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Implemented and tested backend for viewing courses. Integrated functionalities for course, class, student management, and course assignments.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package and route conflicts during integration.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Conduct final testing of course management functionalities.</w:t>
            </w:r>
          </w:p>
          <w:p w14:paraId="294A6236" w14:textId="77777777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13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38C9A29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Integrated backend API for course material upload, ensuring </w:t>
            </w:r>
            <w:r w:rsidRPr="00AF2CD4">
              <w:rPr>
                <w:rFonts w:ascii="Arial" w:hAnsi="Arial" w:cs="Arial"/>
              </w:rPr>
              <w:lastRenderedPageBreak/>
              <w:t>proper file storage and retrieval.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difficulties with large file uploads and UI progress tracking.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4031454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UI for marking student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52F9C01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backend functionality for staff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</w:t>
            </w:r>
            <w:r w:rsidRPr="00AF2CD4">
              <w:rPr>
                <w:rFonts w:ascii="Arial" w:hAnsi="Arial" w:cs="Arial"/>
              </w:rPr>
              <w:lastRenderedPageBreak/>
              <w:t>Retrospective Meeting.</w:t>
            </w:r>
          </w:p>
          <w:p w14:paraId="2E80A2C3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Fasi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course, class, student management, and course assignments integration.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route conflicts and overlapping classes.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5A67E58" w14:textId="77777777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522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45C89"/>
          </w:tcPr>
          <w:p w14:paraId="67F406CF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DOs</w:t>
            </w:r>
            <w:r w:rsidRPr="00173224">
              <w:rPr>
                <w:rFonts w:ascii="Arial" w:hAnsi="Arial" w:cs="Arial"/>
                <w:b/>
                <w:bCs/>
              </w:rPr>
              <w:t>:</w:t>
            </w:r>
          </w:p>
          <w:p w14:paraId="17B62757" w14:textId="77777777" w:rsidR="00721954" w:rsidRPr="00173224" w:rsidRDefault="0072195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 xml:space="preserve">Track pending tasks and review schema </w:t>
            </w:r>
            <w:r w:rsidRPr="00173224">
              <w:rPr>
                <w:rFonts w:ascii="Arial" w:hAnsi="Arial" w:cs="Arial"/>
              </w:rPr>
              <w:lastRenderedPageBreak/>
              <w:t>before development.</w:t>
            </w:r>
          </w:p>
          <w:p w14:paraId="420FFCE9" w14:textId="77777777" w:rsidR="00721954" w:rsidRPr="00173224" w:rsidRDefault="0072195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Maintain API documentation and structured debugging.</w:t>
            </w:r>
          </w:p>
          <w:p w14:paraId="7A665B58" w14:textId="77777777" w:rsidR="00721954" w:rsidRPr="00173224" w:rsidRDefault="0072195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Sync UI with backend before deployment.</w:t>
            </w:r>
          </w:p>
          <w:p w14:paraId="43CB43F7" w14:textId="77777777" w:rsidR="00721954" w:rsidRPr="00173224" w:rsidRDefault="0072195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Dedicate the last sprint week to testing.</w:t>
            </w:r>
          </w:p>
          <w:p w14:paraId="67FB4474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DONTs</w:t>
            </w:r>
            <w:r w:rsidRPr="00173224">
              <w:rPr>
                <w:rFonts w:ascii="Arial" w:hAnsi="Arial" w:cs="Arial"/>
                <w:b/>
                <w:bCs/>
              </w:rPr>
              <w:t>:</w:t>
            </w:r>
          </w:p>
          <w:p w14:paraId="2D7DFB4C" w14:textId="77777777" w:rsidR="00721954" w:rsidRPr="00173224" w:rsidRDefault="00721954">
            <w:pPr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Unstructured debugging and last-minute changes.</w:t>
            </w:r>
          </w:p>
          <w:p w14:paraId="551E4E54" w14:textId="77777777" w:rsidR="00721954" w:rsidRPr="00173224" w:rsidRDefault="00721954">
            <w:pPr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Skipping validation or pushing untested fixes.</w:t>
            </w:r>
          </w:p>
          <w:p w14:paraId="06AFBD71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  <w:b/>
                <w:bCs/>
              </w:rPr>
              <w:t>Next Steps:</w:t>
            </w:r>
          </w:p>
          <w:p w14:paraId="1F03521F" w14:textId="77777777" w:rsidR="00721954" w:rsidRPr="00173224" w:rsidRDefault="00721954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Improve API docs.</w:t>
            </w:r>
          </w:p>
          <w:p w14:paraId="5D724055" w14:textId="77777777" w:rsidR="00721954" w:rsidRPr="00173224" w:rsidRDefault="00721954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 xml:space="preserve">Pre-development </w:t>
            </w:r>
            <w:r w:rsidRPr="00173224">
              <w:rPr>
                <w:rFonts w:ascii="Arial" w:hAnsi="Arial" w:cs="Arial"/>
              </w:rPr>
              <w:lastRenderedPageBreak/>
              <w:t>schema reviews.</w:t>
            </w:r>
          </w:p>
          <w:p w14:paraId="031AEB41" w14:textId="77777777" w:rsidR="00721954" w:rsidRPr="00173224" w:rsidRDefault="00721954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Debugging sessions in standups.</w:t>
            </w:r>
          </w:p>
          <w:p w14:paraId="3ABFBF15" w14:textId="77777777" w:rsidR="00721954" w:rsidRPr="00173224" w:rsidRDefault="00721954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Structured testing in the final week.</w:t>
            </w:r>
          </w:p>
          <w:p w14:paraId="7F49CFCE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</w:tr>
      <w:tr w:rsidR="008D2BE1" w:rsidRPr="002128AA" w14:paraId="0C39EE20" w14:textId="77777777" w:rsidTr="002F356B">
        <w:trPr>
          <w:gridBefore w:val="1"/>
          <w:gridAfter w:val="14"/>
          <w:wBefore w:w="99" w:type="dxa"/>
          <w:wAfter w:w="12610" w:type="dxa"/>
          <w:trHeight w:val="397"/>
        </w:trPr>
        <w:tc>
          <w:tcPr>
            <w:tcW w:w="1975" w:type="dxa"/>
            <w:gridSpan w:val="2"/>
            <w:vMerge/>
          </w:tcPr>
          <w:p w14:paraId="5BA5898D" w14:textId="77777777" w:rsidR="008D2BE1" w:rsidRDefault="008D2BE1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F356B" w:rsidRPr="002128AA" w14:paraId="7CB8128C" w14:textId="7BAEA227" w:rsidTr="002F356B">
        <w:trPr>
          <w:gridBefore w:val="1"/>
          <w:wBefore w:w="99" w:type="dxa"/>
          <w:trHeight w:val="907"/>
        </w:trPr>
        <w:tc>
          <w:tcPr>
            <w:tcW w:w="1975" w:type="dxa"/>
            <w:gridSpan w:val="2"/>
            <w:vMerge/>
          </w:tcPr>
          <w:p w14:paraId="2570E5F8" w14:textId="77777777" w:rsidR="002F356B" w:rsidRDefault="002F356B" w:rsidP="002F356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2" w:type="dxa"/>
            <w:gridSpan w:val="3"/>
            <w:shd w:val="clear" w:color="auto" w:fill="2E74B5" w:themeFill="accent1" w:themeFillShade="BF"/>
            <w:vAlign w:val="center"/>
          </w:tcPr>
          <w:p w14:paraId="758FA3FB" w14:textId="29E03C50" w:rsidR="002F356B" w:rsidRPr="002128AA" w:rsidRDefault="002F356B" w:rsidP="002F356B"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522" w:type="dxa"/>
            <w:gridSpan w:val="3"/>
            <w:shd w:val="clear" w:color="auto" w:fill="D9E2F3" w:themeFill="accent5" w:themeFillTint="33"/>
            <w:vAlign w:val="center"/>
          </w:tcPr>
          <w:p w14:paraId="2292D117" w14:textId="232773ED" w:rsidR="002F356B" w:rsidRPr="002128AA" w:rsidRDefault="002F356B" w:rsidP="002F356B"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22" w:type="dxa"/>
            <w:gridSpan w:val="2"/>
            <w:shd w:val="clear" w:color="auto" w:fill="D9E2F3" w:themeFill="accent5" w:themeFillTint="33"/>
            <w:vAlign w:val="center"/>
          </w:tcPr>
          <w:p w14:paraId="756C3166" w14:textId="3B97126E" w:rsidR="002F356B" w:rsidRPr="002128AA" w:rsidRDefault="002F356B" w:rsidP="002F356B"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2" w:type="dxa"/>
            <w:gridSpan w:val="4"/>
            <w:shd w:val="clear" w:color="auto" w:fill="D9E2F3" w:themeFill="accent5" w:themeFillTint="33"/>
            <w:vAlign w:val="center"/>
          </w:tcPr>
          <w:p w14:paraId="52B01249" w14:textId="2DAADCCE" w:rsidR="002F356B" w:rsidRPr="002128AA" w:rsidRDefault="002F356B" w:rsidP="002F356B"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2" w:type="dxa"/>
            <w:gridSpan w:val="2"/>
            <w:shd w:val="clear" w:color="auto" w:fill="2F5496" w:themeFill="accent5" w:themeFillShade="BF"/>
            <w:vAlign w:val="center"/>
          </w:tcPr>
          <w:p w14:paraId="47BA5AA7" w14:textId="0EE59252" w:rsidR="002F356B" w:rsidRPr="002128AA" w:rsidRDefault="002F356B" w:rsidP="002F356B">
            <w:r w:rsidRPr="002E3A4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2F356B" w:rsidRPr="002128AA" w14:paraId="42C3911D" w14:textId="77777777" w:rsidTr="002F356B">
        <w:trPr>
          <w:gridBefore w:val="1"/>
          <w:wBefore w:w="99" w:type="dxa"/>
          <w:trHeight w:val="907"/>
        </w:trPr>
        <w:tc>
          <w:tcPr>
            <w:tcW w:w="1975" w:type="dxa"/>
            <w:gridSpan w:val="2"/>
          </w:tcPr>
          <w:p w14:paraId="529146EF" w14:textId="3C299BFE" w:rsidR="002F356B" w:rsidRDefault="002F356B" w:rsidP="002F356B">
            <w:pPr>
              <w:rPr>
                <w:rFonts w:ascii="Arial" w:hAnsi="Arial" w:cs="Arial"/>
                <w:sz w:val="32"/>
                <w:szCs w:val="32"/>
              </w:rPr>
            </w:pPr>
          </w:p>
          <w:p w14:paraId="2C0C9086" w14:textId="77777777" w:rsidR="00E14F32" w:rsidRDefault="00E14F32" w:rsidP="002F356B">
            <w:pPr>
              <w:rPr>
                <w:rFonts w:ascii="Arial" w:hAnsi="Arial" w:cs="Arial"/>
                <w:sz w:val="32"/>
                <w:szCs w:val="32"/>
              </w:rPr>
            </w:pPr>
          </w:p>
          <w:p w14:paraId="221D2E15" w14:textId="77777777" w:rsidR="00E14F32" w:rsidRDefault="00E14F32" w:rsidP="002F356B">
            <w:pPr>
              <w:rPr>
                <w:rFonts w:ascii="Arial" w:hAnsi="Arial" w:cs="Arial"/>
                <w:sz w:val="32"/>
                <w:szCs w:val="32"/>
              </w:rPr>
            </w:pPr>
          </w:p>
          <w:p w14:paraId="6BEB0FE4" w14:textId="60072A64" w:rsidR="00E14F32" w:rsidRDefault="00E14F32" w:rsidP="00E14F32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71913D56" w14:textId="661FF307" w:rsidR="00E14F32" w:rsidRDefault="00E14F32" w:rsidP="002F356B">
            <w:pPr>
              <w:rPr>
                <w:rFonts w:ascii="Arial" w:hAnsi="Arial" w:cs="Arial"/>
                <w:sz w:val="32"/>
                <w:szCs w:val="32"/>
              </w:rPr>
            </w:pPr>
          </w:p>
          <w:p w14:paraId="0571B08D" w14:textId="7A723EFB" w:rsidR="00E14F32" w:rsidRPr="00E14F32" w:rsidRDefault="00792CDC" w:rsidP="00E14F3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154428" wp14:editId="00A49F36">
                      <wp:simplePos x="0" y="0"/>
                      <wp:positionH relativeFrom="column">
                        <wp:posOffset>-1094212</wp:posOffset>
                      </wp:positionH>
                      <wp:positionV relativeFrom="paragraph">
                        <wp:posOffset>520325</wp:posOffset>
                      </wp:positionV>
                      <wp:extent cx="3496251" cy="843168"/>
                      <wp:effectExtent l="0" t="0" r="2540" b="0"/>
                      <wp:wrapNone/>
                      <wp:docPr id="4467718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496251" cy="8431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CAB300" w14:textId="3C4053F2" w:rsidR="00E14F32" w:rsidRPr="00792CDC" w:rsidRDefault="00E14F32" w:rsidP="00E14F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44"/>
                                      <w:szCs w:val="44"/>
                                    </w:rPr>
                                  </w:pPr>
                                  <w:r w:rsidRPr="00792CDC">
                                    <w:rPr>
                                      <w:rFonts w:ascii="Arial" w:hAnsi="Arial" w:cs="Arial"/>
                                      <w:color w:val="0070C0"/>
                                      <w:sz w:val="44"/>
                                      <w:szCs w:val="44"/>
                                    </w:rPr>
                                    <w:t>Sprint 3</w:t>
                                  </w:r>
                                </w:p>
                                <w:p w14:paraId="095AC563" w14:textId="078CC88E" w:rsidR="00E14F32" w:rsidRPr="00792CDC" w:rsidRDefault="00E14F32" w:rsidP="00E14F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792CDC">
                                    <w:rPr>
                                      <w:rFonts w:ascii="Arial" w:hAnsi="Arial" w:cs="Arial"/>
                                      <w:color w:val="0070C0"/>
                                      <w:sz w:val="32"/>
                                      <w:szCs w:val="32"/>
                                    </w:rPr>
                                    <w:t>(From 25-03-2025 to 31-03-2025)</w:t>
                                  </w:r>
                                </w:p>
                                <w:p w14:paraId="7F1491E9" w14:textId="77777777" w:rsidR="00E14F32" w:rsidRPr="00792CDC" w:rsidRDefault="00E14F32" w:rsidP="00E14F32">
                                  <w:pPr>
                                    <w:jc w:val="center"/>
                                    <w:rPr>
                                      <w:color w:val="0070C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1544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6.15pt;margin-top:40.95pt;width:275.3pt;height:6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" filled="f" stroked="f" strokeweight=".5pt">
                      <v:textbox>
                        <w:txbxContent>
                          <w:p w14:paraId="76CAB300" w14:textId="3C4053F2" w:rsidR="00E14F32" w:rsidRPr="00792CDC" w:rsidRDefault="00E14F32" w:rsidP="00E14F3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792CDC">
                              <w:rPr>
                                <w:rFonts w:ascii="Arial" w:hAnsi="Arial" w:cs="Arial"/>
                                <w:color w:val="0070C0"/>
                                <w:sz w:val="44"/>
                                <w:szCs w:val="44"/>
                              </w:rPr>
                              <w:t>Sprint 3</w:t>
                            </w:r>
                          </w:p>
                          <w:p w14:paraId="095AC563" w14:textId="078CC88E" w:rsidR="00E14F32" w:rsidRPr="00792CDC" w:rsidRDefault="00E14F32" w:rsidP="00E14F3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792CDC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</w:rPr>
                              <w:t>(From 25-03-2025 to 31-03-2025)</w:t>
                            </w:r>
                          </w:p>
                          <w:p w14:paraId="7F1491E9" w14:textId="77777777" w:rsidR="00E14F32" w:rsidRPr="00792CDC" w:rsidRDefault="00E14F32" w:rsidP="00E14F3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DD4487" w14:textId="77777777" w:rsidR="00E14F32" w:rsidRPr="00E14F32" w:rsidRDefault="00E14F32" w:rsidP="00E14F32">
            <w:pPr>
              <w:rPr>
                <w:rFonts w:ascii="Arial" w:hAnsi="Arial" w:cs="Arial"/>
                <w:sz w:val="32"/>
                <w:szCs w:val="32"/>
              </w:rPr>
            </w:pPr>
          </w:p>
          <w:p w14:paraId="31B28A79" w14:textId="77777777" w:rsidR="00E14F32" w:rsidRDefault="00E14F32" w:rsidP="00E14F32">
            <w:pPr>
              <w:rPr>
                <w:rFonts w:ascii="Arial" w:hAnsi="Arial" w:cs="Arial"/>
                <w:sz w:val="32"/>
                <w:szCs w:val="32"/>
              </w:rPr>
            </w:pPr>
          </w:p>
          <w:p w14:paraId="580440B2" w14:textId="77777777" w:rsidR="00E14F32" w:rsidRDefault="00E14F32" w:rsidP="00E14F32">
            <w:pPr>
              <w:rPr>
                <w:rFonts w:ascii="Arial" w:hAnsi="Arial" w:cs="Arial"/>
                <w:sz w:val="32"/>
                <w:szCs w:val="32"/>
              </w:rPr>
            </w:pPr>
          </w:p>
          <w:p w14:paraId="261A744F" w14:textId="77777777" w:rsidR="00E14F32" w:rsidRPr="00E14F32" w:rsidRDefault="00E14F32" w:rsidP="00E14F32">
            <w:pPr>
              <w:spacing w:after="0"/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2" w:type="dxa"/>
            <w:gridSpan w:val="3"/>
            <w:shd w:val="clear" w:color="auto" w:fill="D9E2F3" w:themeFill="accent5" w:themeFillTint="33"/>
          </w:tcPr>
          <w:p w14:paraId="29997042" w14:textId="71FDA4B9" w:rsidR="00503B05" w:rsidRPr="00503B05" w:rsidRDefault="002F356B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75757"/>
              </w:rPr>
              <w:t>e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du</w:t>
            </w:r>
            <w:r>
              <w:rPr>
                <w:rFonts w:ascii="Arial" w:hAnsi="Arial" w:cs="Arial"/>
                <w:b/>
                <w:bCs/>
                <w:color w:val="575757"/>
              </w:rPr>
              <w:t>v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ance</w:t>
            </w:r>
            <w:proofErr w:type="spellEnd"/>
            <w:r w:rsidRPr="00413D91">
              <w:rPr>
                <w:rFonts w:ascii="Arial" w:hAnsi="Arial" w:cs="Arial"/>
                <w:b/>
                <w:bCs/>
                <w:color w:val="575757"/>
              </w:rPr>
              <w:t xml:space="preserve"> Scrum Meeting – March </w:t>
            </w:r>
            <w:r w:rsidR="00503B05">
              <w:rPr>
                <w:rFonts w:ascii="Arial" w:hAnsi="Arial" w:cs="Arial"/>
                <w:b/>
                <w:bCs/>
                <w:color w:val="575757"/>
              </w:rPr>
              <w:t>25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, 202</w:t>
            </w:r>
            <w:r w:rsidR="00503B05">
              <w:rPr>
                <w:rFonts w:ascii="Arial" w:hAnsi="Arial" w:cs="Arial"/>
                <w:b/>
                <w:bCs/>
                <w:color w:val="575757"/>
              </w:rPr>
              <w:t>2</w:t>
            </w:r>
          </w:p>
          <w:p w14:paraId="7E74578F" w14:textId="5DAABF1A" w:rsidR="00503B05" w:rsidRP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>Goals</w:t>
            </w:r>
            <w:r w:rsidRPr="00503B05">
              <w:rPr>
                <w:rFonts w:ascii="Arial" w:hAnsi="Arial" w:cs="Arial"/>
                <w:color w:val="575757"/>
              </w:rPr>
              <w:t>: Finalize staff/attendance modules, complete teacher assignments, and improve course material CRUD operations.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 </w:t>
            </w:r>
          </w:p>
          <w:p w14:paraId="28903985" w14:textId="34E39A24" w:rsidR="00503B05" w:rsidRP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r>
              <w:rPr>
                <w:rFonts w:ascii="Arial" w:hAnsi="Arial" w:cs="Arial"/>
                <w:b/>
                <w:bCs/>
                <w:color w:val="575757"/>
              </w:rPr>
              <w:t>T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>asks</w:t>
            </w:r>
            <w:r>
              <w:rPr>
                <w:rFonts w:ascii="Arial" w:hAnsi="Arial" w:cs="Arial"/>
                <w:b/>
                <w:bCs/>
                <w:color w:val="575757"/>
              </w:rPr>
              <w:t>: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</w:p>
          <w:p w14:paraId="1D1EE8A1" w14:textId="6BD3B77B" w:rsidR="00503B05" w:rsidRDefault="00503B05" w:rsidP="00503B05">
            <w:pPr>
              <w:rPr>
                <w:rFonts w:ascii="Arial" w:hAnsi="Arial" w:cs="Arial"/>
                <w:color w:val="575757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>Wali:</w:t>
            </w:r>
            <w:r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  <w:r w:rsidRPr="00503B05">
              <w:rPr>
                <w:rFonts w:ascii="Arial" w:hAnsi="Arial" w:cs="Arial"/>
                <w:color w:val="575757"/>
              </w:rPr>
              <w:t>Staff UI fixes &amp; role assignments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>.  Laiba:</w:t>
            </w:r>
            <w:r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  <w:r w:rsidRPr="00503B05">
              <w:rPr>
                <w:rFonts w:ascii="Arial" w:hAnsi="Arial" w:cs="Arial"/>
                <w:color w:val="575757"/>
              </w:rPr>
              <w:t>Attendance API &amp; bug fixes.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 Fasi: </w:t>
            </w:r>
            <w:r w:rsidRPr="00503B05">
              <w:rPr>
                <w:rFonts w:ascii="Arial" w:hAnsi="Arial" w:cs="Arial"/>
                <w:color w:val="575757"/>
              </w:rPr>
              <w:t>Teacher assignment integration.</w:t>
            </w:r>
          </w:p>
          <w:p w14:paraId="0494FE26" w14:textId="6461F5C8" w:rsid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Alishba: </w:t>
            </w:r>
            <w:r w:rsidRPr="00503B05">
              <w:rPr>
                <w:rFonts w:ascii="Arial" w:hAnsi="Arial" w:cs="Arial"/>
                <w:color w:val="575757"/>
              </w:rPr>
              <w:t>Course material CRUD enhancements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.  </w:t>
            </w:r>
          </w:p>
          <w:p w14:paraId="77845B88" w14:textId="3B75F853" w:rsidR="00503B05" w:rsidRP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>API issues</w:t>
            </w:r>
            <w:r>
              <w:rPr>
                <w:rFonts w:ascii="Arial" w:hAnsi="Arial" w:cs="Arial"/>
                <w:b/>
                <w:bCs/>
                <w:color w:val="575757"/>
              </w:rPr>
              <w:t>: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  <w:r w:rsidRPr="00503B05">
              <w:rPr>
                <w:rFonts w:ascii="Arial" w:hAnsi="Arial" w:cs="Arial"/>
                <w:color w:val="575757"/>
              </w:rPr>
              <w:t>Debugging sessions + docs.</w:t>
            </w: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 </w:t>
            </w:r>
          </w:p>
          <w:p w14:paraId="5A8067FA" w14:textId="77777777" w:rsidR="00503B05" w:rsidRP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</w:p>
          <w:p w14:paraId="14ADE21E" w14:textId="77777777" w:rsidR="00503B05" w:rsidRDefault="00503B05" w:rsidP="00503B05">
            <w:pPr>
              <w:rPr>
                <w:rFonts w:ascii="Arial" w:hAnsi="Arial" w:cs="Arial"/>
                <w:b/>
                <w:bCs/>
                <w:color w:val="575757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>Focus:</w:t>
            </w:r>
          </w:p>
          <w:p w14:paraId="5FECCAA5" w14:textId="4635B001" w:rsidR="002F356B" w:rsidRPr="00A155AE" w:rsidRDefault="00503B05" w:rsidP="00503B05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03B05"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  <w:r w:rsidRPr="00503B05">
              <w:rPr>
                <w:rFonts w:ascii="Arial" w:hAnsi="Arial" w:cs="Arial"/>
                <w:color w:val="575757"/>
              </w:rPr>
              <w:t>Integration, testing, and clear communication.</w:t>
            </w:r>
          </w:p>
        </w:tc>
        <w:tc>
          <w:tcPr>
            <w:tcW w:w="2522" w:type="dxa"/>
            <w:gridSpan w:val="3"/>
            <w:shd w:val="clear" w:color="auto" w:fill="D9E2F3" w:themeFill="accent5" w:themeFillTint="33"/>
          </w:tcPr>
          <w:p w14:paraId="54F7233F" w14:textId="35D5534F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  <w:color w:val="575757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 xml:space="preserve">Wali </w:t>
            </w:r>
            <w:r w:rsidRPr="002C1132">
              <w:rPr>
                <w:rFonts w:ascii="Arial" w:hAnsi="Arial" w:cs="Arial"/>
                <w:b/>
                <w:bCs/>
                <w:color w:val="575757"/>
              </w:rPr>
              <w:t xml:space="preserve"> </w:t>
            </w:r>
          </w:p>
          <w:p w14:paraId="28100BEB" w14:textId="0DFCA58C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Did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: Integrated Sprint 2 tasks, fixed Manage Staff page UI  </w:t>
            </w:r>
          </w:p>
          <w:p w14:paraId="0AA5FCA8" w14:textId="462443EE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Issues: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CSS conflicts affecting page layout  </w:t>
            </w:r>
          </w:p>
          <w:p w14:paraId="1CDA7B0C" w14:textId="6730CE78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Will do: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Fix filter/search functionality in Manage Staff page  </w:t>
            </w:r>
          </w:p>
          <w:p w14:paraId="4FC9F7BB" w14:textId="0A6E63B8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 xml:space="preserve">Laiba </w:t>
            </w:r>
          </w:p>
          <w:p w14:paraId="1231B17B" w14:textId="073B2D30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Did: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Added class combo box, finalized mark attendance schema  </w:t>
            </w:r>
          </w:p>
          <w:p w14:paraId="1772686B" w14:textId="611FFB30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Issues: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None  </w:t>
            </w:r>
          </w:p>
          <w:p w14:paraId="1B1C9535" w14:textId="2B551A04" w:rsid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Will do: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Start backend API for mark attendance  </w:t>
            </w:r>
          </w:p>
          <w:p w14:paraId="3CFBBFC8" w14:textId="77777777" w:rsidR="00E14F32" w:rsidRDefault="00E14F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</w:p>
          <w:p w14:paraId="11DF8DD3" w14:textId="77777777" w:rsidR="00E14F32" w:rsidRPr="002C1132" w:rsidRDefault="00E14F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</w:p>
          <w:p w14:paraId="14383D28" w14:textId="5DDB6508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Fasi</w:t>
            </w:r>
          </w:p>
          <w:p w14:paraId="4C8ED6F6" w14:textId="259F5628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Did: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Fixed course error/success messages  </w:t>
            </w:r>
          </w:p>
          <w:p w14:paraId="1ED97462" w14:textId="449D06B2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Issues: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None  </w:t>
            </w:r>
          </w:p>
          <w:p w14:paraId="1752A55A" w14:textId="06FD20AA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Will do: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Start frontend for teacher assignment  </w:t>
            </w:r>
          </w:p>
          <w:p w14:paraId="46657B68" w14:textId="551C820F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 xml:space="preserve">Alishba </w:t>
            </w:r>
          </w:p>
          <w:p w14:paraId="3E3C10E9" w14:textId="6F21073F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Did: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Implemented Cloudinary course material upload  </w:t>
            </w:r>
          </w:p>
          <w:p w14:paraId="2161831A" w14:textId="7425978B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Issues: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Initial Cloudinary upload errors (resolved)  </w:t>
            </w:r>
          </w:p>
          <w:p w14:paraId="34EF48B9" w14:textId="6D7E06F7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color w:val="000000" w:themeColor="text1"/>
              </w:rPr>
            </w:pPr>
            <w:r w:rsidRPr="002C1132">
              <w:rPr>
                <w:rFonts w:ascii="Arial" w:hAnsi="Arial" w:cs="Arial"/>
                <w:b/>
                <w:bCs/>
                <w:color w:val="000000" w:themeColor="text1"/>
              </w:rPr>
              <w:t>Will do:</w:t>
            </w:r>
            <w:r w:rsidRPr="002C1132">
              <w:rPr>
                <w:rFonts w:ascii="Arial" w:hAnsi="Arial" w:cs="Arial"/>
                <w:color w:val="000000" w:themeColor="text1"/>
              </w:rPr>
              <w:t xml:space="preserve"> Work on update/delete course material  </w:t>
            </w:r>
          </w:p>
          <w:p w14:paraId="1A2714E1" w14:textId="16DE359B" w:rsidR="002F356B" w:rsidRPr="00A155AE" w:rsidRDefault="002F356B" w:rsidP="002C1132">
            <w:pPr>
              <w:spacing w:line="278" w:lineRule="auto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2" w:type="dxa"/>
            <w:gridSpan w:val="2"/>
            <w:shd w:val="clear" w:color="auto" w:fill="D9E2F3" w:themeFill="accent5" w:themeFillTint="33"/>
          </w:tcPr>
          <w:p w14:paraId="361BC5B8" w14:textId="77777777" w:rsid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lastRenderedPageBreak/>
              <w:t>Wali</w:t>
            </w:r>
          </w:p>
          <w:p w14:paraId="627D0613" w14:textId="77777777" w:rsidR="002C1132" w:rsidRPr="002C1132" w:rsidRDefault="002C1132" w:rsidP="002C1132">
            <w:pPr>
              <w:spacing w:line="278" w:lineRule="auto"/>
              <w:rPr>
                <w:rFonts w:ascii="Arial" w:hAnsi="Arial" w:cs="Arial"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Did: </w:t>
            </w:r>
            <w:r w:rsidRPr="00503B05">
              <w:rPr>
                <w:rFonts w:ascii="Arial" w:hAnsi="Arial" w:cs="Arial"/>
              </w:rPr>
              <w:t>Fixed filter/search</w:t>
            </w:r>
            <w:r>
              <w:rPr>
                <w:rFonts w:ascii="Arial" w:hAnsi="Arial" w:cs="Arial"/>
              </w:rPr>
              <w:t xml:space="preserve"> </w:t>
            </w:r>
            <w:r w:rsidRPr="00503B05">
              <w:rPr>
                <w:rFonts w:ascii="Arial" w:hAnsi="Arial" w:cs="Arial"/>
              </w:rPr>
              <w:t>in Manage Staff page, resolved staff category display issue, updated Staff modal UI.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15EE5C2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Issues: </w:t>
            </w:r>
            <w:r w:rsidRPr="00503B05">
              <w:rPr>
                <w:rFonts w:ascii="Arial" w:hAnsi="Arial" w:cs="Arial"/>
              </w:rPr>
              <w:t>Database query problems differentiating staff categories.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60A14207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Will do: </w:t>
            </w:r>
            <w:r w:rsidRPr="00503B05">
              <w:rPr>
                <w:rFonts w:ascii="Arial" w:hAnsi="Arial" w:cs="Arial"/>
              </w:rPr>
              <w:t>Fix role assignment in user table and UI error messages.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256EFECE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Laiba</w:t>
            </w:r>
          </w:p>
          <w:p w14:paraId="2E31ECC5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Did: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03B05">
              <w:rPr>
                <w:rFonts w:ascii="Arial" w:hAnsi="Arial" w:cs="Arial"/>
              </w:rPr>
              <w:t xml:space="preserve">Fetched teacher/section/class/course IDs for attendance marking.  </w:t>
            </w:r>
          </w:p>
          <w:p w14:paraId="4C55036E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Issues: </w:t>
            </w:r>
            <w:r w:rsidRPr="00503B05">
              <w:rPr>
                <w:rFonts w:ascii="Arial" w:hAnsi="Arial" w:cs="Arial"/>
              </w:rPr>
              <w:t>API/route mismatches and JSON format errors.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4715FD6" w14:textId="77777777" w:rsid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Will 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03B05">
              <w:rPr>
                <w:rFonts w:ascii="Arial" w:hAnsi="Arial" w:cs="Arial"/>
              </w:rPr>
              <w:t>Resolve API issues and complete attendance functionality.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53B17146" w14:textId="77777777" w:rsidR="00E14F32" w:rsidRPr="002C1132" w:rsidRDefault="00E14F32" w:rsidP="002C1132">
            <w:pPr>
              <w:spacing w:line="278" w:lineRule="auto"/>
              <w:rPr>
                <w:rFonts w:ascii="Arial" w:hAnsi="Arial" w:cs="Arial"/>
              </w:rPr>
            </w:pPr>
          </w:p>
          <w:p w14:paraId="3C767C85" w14:textId="77777777" w:rsid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Fasi</w:t>
            </w:r>
          </w:p>
          <w:p w14:paraId="2893C3D3" w14:textId="2B215B5A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Did: </w:t>
            </w:r>
            <w:r w:rsidRPr="00503B05">
              <w:rPr>
                <w:rFonts w:ascii="Arial" w:hAnsi="Arial" w:cs="Arial"/>
              </w:rPr>
              <w:t>Completed teacher assignment frontend.</w:t>
            </w:r>
            <w:r w:rsidRPr="00503B05">
              <w:rPr>
                <w:rFonts w:ascii="Arial" w:hAnsi="Arial" w:cs="Arial"/>
                <w:b/>
                <w:bCs/>
              </w:rPr>
              <w:t xml:space="preserve">  Issues: </w:t>
            </w:r>
            <w:r w:rsidRPr="00503B05">
              <w:rPr>
                <w:rFonts w:ascii="Arial" w:hAnsi="Arial" w:cs="Arial"/>
              </w:rPr>
              <w:t>Combo box bugs (fixed with UI error messag</w:t>
            </w:r>
            <w:r w:rsidR="00E14F32">
              <w:rPr>
                <w:rFonts w:ascii="Arial" w:hAnsi="Arial" w:cs="Arial"/>
              </w:rPr>
              <w:t>e</w:t>
            </w:r>
            <w:r w:rsidRPr="00503B05">
              <w:rPr>
                <w:rFonts w:ascii="Arial" w:hAnsi="Arial" w:cs="Arial"/>
              </w:rPr>
              <w:t>s).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47CC3065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Will do: </w:t>
            </w:r>
            <w:r w:rsidRPr="00503B05">
              <w:rPr>
                <w:rFonts w:ascii="Arial" w:hAnsi="Arial" w:cs="Arial"/>
              </w:rPr>
              <w:t>Implement teacher assignment backend.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F697C1D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Alishba  </w:t>
            </w:r>
          </w:p>
          <w:p w14:paraId="0CCB542F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Did: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03B05">
              <w:rPr>
                <w:rFonts w:ascii="Arial" w:hAnsi="Arial" w:cs="Arial"/>
              </w:rPr>
              <w:t>Implemented course material update/delete functionality.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6F69350F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>-Issues: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03B05">
              <w:rPr>
                <w:rFonts w:ascii="Arial" w:hAnsi="Arial" w:cs="Arial"/>
              </w:rPr>
              <w:t>File update conflicts (resolved).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3225842D" w14:textId="77777777" w:rsidR="002C1132" w:rsidRPr="00503B05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503B05">
              <w:rPr>
                <w:rFonts w:ascii="Arial" w:hAnsi="Arial" w:cs="Arial"/>
                <w:b/>
                <w:bCs/>
              </w:rPr>
              <w:t xml:space="preserve">Will do: </w:t>
            </w:r>
            <w:r w:rsidRPr="00503B05">
              <w:rPr>
                <w:rFonts w:ascii="Arial" w:hAnsi="Arial" w:cs="Arial"/>
              </w:rPr>
              <w:t>Improve error message handling.</w:t>
            </w:r>
            <w:r w:rsidRPr="00503B05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6858B5A8" w14:textId="77777777" w:rsidR="002F356B" w:rsidRPr="00A155AE" w:rsidRDefault="002F356B" w:rsidP="002F356B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2" w:type="dxa"/>
            <w:gridSpan w:val="4"/>
            <w:shd w:val="clear" w:color="auto" w:fill="D9E2F3" w:themeFill="accent5" w:themeFillTint="33"/>
          </w:tcPr>
          <w:p w14:paraId="3FC29B1C" w14:textId="4824AF9A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lastRenderedPageBreak/>
              <w:t xml:space="preserve">Wali  </w:t>
            </w:r>
          </w:p>
          <w:p w14:paraId="27C546B5" w14:textId="5A6E4A6F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>Did: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D2761">
              <w:rPr>
                <w:rFonts w:ascii="Arial" w:hAnsi="Arial" w:cs="Arial"/>
              </w:rPr>
              <w:t>Fixed role assignment in user table, improved staff management UI with proper error messages and update animations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563656CF" w14:textId="451F55DD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Issues: </w:t>
            </w:r>
            <w:r w:rsidRPr="007D2761">
              <w:rPr>
                <w:rFonts w:ascii="Arial" w:hAnsi="Arial" w:cs="Arial"/>
              </w:rPr>
              <w:t>Minor UI glitches during role updates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DAD20DB" w14:textId="7899D1C9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>Will do</w:t>
            </w:r>
            <w:r w:rsidRPr="007D2761">
              <w:rPr>
                <w:rFonts w:ascii="Arial" w:hAnsi="Arial" w:cs="Arial"/>
              </w:rPr>
              <w:t>: Final testing before submission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25ADD43A" w14:textId="4F135D5C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Laiba  </w:t>
            </w:r>
          </w:p>
          <w:p w14:paraId="18B37716" w14:textId="7939665E" w:rsidR="002C1132" w:rsidRPr="007D2761" w:rsidRDefault="002C1132" w:rsidP="002C1132">
            <w:pPr>
              <w:spacing w:line="278" w:lineRule="auto"/>
              <w:rPr>
                <w:rFonts w:ascii="Arial" w:hAnsi="Arial" w:cs="Arial"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Did: </w:t>
            </w:r>
            <w:r w:rsidRPr="007D2761">
              <w:rPr>
                <w:rFonts w:ascii="Arial" w:hAnsi="Arial" w:cs="Arial"/>
              </w:rPr>
              <w:t xml:space="preserve">Resolved all API issues, implemented batch attendance marking  </w:t>
            </w:r>
          </w:p>
          <w:p w14:paraId="37EC3B71" w14:textId="53673C5F" w:rsid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>Issues:</w:t>
            </w:r>
            <w:r w:rsidR="007D2761">
              <w:rPr>
                <w:rFonts w:ascii="Arial" w:hAnsi="Arial" w:cs="Arial"/>
                <w:b/>
                <w:bCs/>
              </w:rPr>
              <w:t xml:space="preserve"> </w:t>
            </w:r>
            <w:r w:rsidRPr="007D2761">
              <w:rPr>
                <w:rFonts w:ascii="Arial" w:hAnsi="Arial" w:cs="Arial"/>
              </w:rPr>
              <w:t>Status/remarks not updating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6FF55454" w14:textId="77777777" w:rsidR="00E14F32" w:rsidRDefault="00E14F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  <w:p w14:paraId="72637646" w14:textId="77777777" w:rsidR="00E14F32" w:rsidRPr="002C1132" w:rsidRDefault="00E14F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  <w:p w14:paraId="7CB13D95" w14:textId="24800214" w:rsidR="002C1132" w:rsidRPr="007D2761" w:rsidRDefault="002C1132" w:rsidP="002C1132">
            <w:pPr>
              <w:spacing w:line="278" w:lineRule="auto"/>
              <w:rPr>
                <w:rFonts w:ascii="Arial" w:hAnsi="Arial" w:cs="Arial"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Will do: </w:t>
            </w:r>
            <w:r w:rsidRPr="007D2761">
              <w:rPr>
                <w:rFonts w:ascii="Arial" w:hAnsi="Arial" w:cs="Arial"/>
              </w:rPr>
              <w:t xml:space="preserve">Integration tasks  </w:t>
            </w:r>
          </w:p>
          <w:p w14:paraId="774032BA" w14:textId="42D6CCB1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>Fasi</w:t>
            </w:r>
          </w:p>
          <w:p w14:paraId="74E70234" w14:textId="3655105A" w:rsidR="002C1132" w:rsidRPr="007D2761" w:rsidRDefault="002C1132" w:rsidP="002C1132">
            <w:pPr>
              <w:spacing w:line="278" w:lineRule="auto"/>
              <w:rPr>
                <w:rFonts w:ascii="Arial" w:hAnsi="Arial" w:cs="Arial"/>
              </w:rPr>
            </w:pPr>
            <w:r w:rsidRPr="002C1132">
              <w:rPr>
                <w:rFonts w:ascii="Arial" w:hAnsi="Arial" w:cs="Arial"/>
                <w:b/>
                <w:bCs/>
              </w:rPr>
              <w:t>Did: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D2761">
              <w:rPr>
                <w:rFonts w:ascii="Arial" w:hAnsi="Arial" w:cs="Arial"/>
              </w:rPr>
              <w:t xml:space="preserve">Completed teacher assignment viewing functionality  </w:t>
            </w:r>
          </w:p>
          <w:p w14:paraId="5D4C6FD0" w14:textId="620BFAD7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  <w:r w:rsidRPr="002C1132">
              <w:rPr>
                <w:rFonts w:ascii="Arial" w:hAnsi="Arial" w:cs="Arial"/>
                <w:b/>
                <w:bCs/>
              </w:rPr>
              <w:t>ssue</w:t>
            </w:r>
            <w:r w:rsidR="007D2761">
              <w:rPr>
                <w:rFonts w:ascii="Arial" w:hAnsi="Arial" w:cs="Arial"/>
                <w:b/>
                <w:bCs/>
              </w:rPr>
              <w:t xml:space="preserve">s: </w:t>
            </w:r>
            <w:r w:rsidRPr="007D2761">
              <w:rPr>
                <w:rFonts w:ascii="Arial" w:hAnsi="Arial" w:cs="Arial"/>
              </w:rPr>
              <w:t>Resolved combo box data fetching issues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586A6031" w14:textId="59AE7AC6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>Will do:</w:t>
            </w:r>
            <w:r w:rsidR="007D2761">
              <w:rPr>
                <w:rFonts w:ascii="Arial" w:hAnsi="Arial" w:cs="Arial"/>
                <w:b/>
                <w:bCs/>
              </w:rPr>
              <w:t xml:space="preserve"> </w:t>
            </w:r>
            <w:r w:rsidRPr="007D2761">
              <w:rPr>
                <w:rFonts w:ascii="Arial" w:hAnsi="Arial" w:cs="Arial"/>
              </w:rPr>
              <w:t>Attend retrospective meeting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090C0561" w14:textId="783894B7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Alishba </w:t>
            </w:r>
          </w:p>
          <w:p w14:paraId="2D3702B3" w14:textId="14C5EEE8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Did: </w:t>
            </w:r>
            <w:r w:rsidRPr="007D2761">
              <w:rPr>
                <w:rFonts w:ascii="Arial" w:hAnsi="Arial" w:cs="Arial"/>
              </w:rPr>
              <w:t>Added error/success messages for course materials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326F6A2A" w14:textId="2AC57220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Issues: </w:t>
            </w:r>
            <w:r w:rsidRPr="007D2761">
              <w:rPr>
                <w:rFonts w:ascii="Arial" w:hAnsi="Arial" w:cs="Arial"/>
              </w:rPr>
              <w:t>None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7489EA0" w14:textId="082049AA" w:rsidR="002C1132" w:rsidRPr="002C1132" w:rsidRDefault="002C1132" w:rsidP="002C113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2C1132">
              <w:rPr>
                <w:rFonts w:ascii="Arial" w:hAnsi="Arial" w:cs="Arial"/>
                <w:b/>
                <w:bCs/>
              </w:rPr>
              <w:t xml:space="preserve">Will do: </w:t>
            </w:r>
            <w:r w:rsidRPr="007D2761">
              <w:rPr>
                <w:rFonts w:ascii="Arial" w:hAnsi="Arial" w:cs="Arial"/>
              </w:rPr>
              <w:t>Attend retrospective meeting</w:t>
            </w:r>
            <w:r w:rsidRPr="002C113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2E3DD788" w14:textId="59B6C317" w:rsidR="002F356B" w:rsidRPr="00A155AE" w:rsidRDefault="002F356B" w:rsidP="002C1132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2" w:type="dxa"/>
            <w:gridSpan w:val="2"/>
            <w:shd w:val="clear" w:color="auto" w:fill="D9E2F3" w:themeFill="accent5" w:themeFillTint="33"/>
          </w:tcPr>
          <w:p w14:paraId="05B4D64F" w14:textId="77777777" w:rsidR="007D2761" w:rsidRPr="007D2761" w:rsidRDefault="007D2761" w:rsidP="007D2761">
            <w:p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  <w:b/>
                <w:bCs/>
              </w:rPr>
              <w:lastRenderedPageBreak/>
              <w:t xml:space="preserve">DOs: </w:t>
            </w:r>
          </w:p>
          <w:p w14:paraId="3424AA0D" w14:textId="645C57E7" w:rsidR="007D2761" w:rsidRPr="007D2761" w:rsidRDefault="007D2761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Track pending tasks &amp; review schema first. </w:t>
            </w:r>
          </w:p>
          <w:p w14:paraId="3EE6B90E" w14:textId="77777777" w:rsidR="007D2761" w:rsidRPr="007D2761" w:rsidRDefault="007D2761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>Maintain updated API docs &amp; structured debugging.</w:t>
            </w:r>
          </w:p>
          <w:p w14:paraId="698C858E" w14:textId="1D3F30B5" w:rsidR="007D2761" w:rsidRPr="007D2761" w:rsidRDefault="007D2761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</w:rPr>
            </w:pPr>
            <w:r w:rsidRPr="007D2761">
              <w:rPr>
                <w:rFonts w:ascii="Arial" w:hAnsi="Arial" w:cs="Arial"/>
              </w:rPr>
              <w:t>Sync UI-backend before deployment.   Reserve final week for thorough testing.</w:t>
            </w:r>
          </w:p>
          <w:p w14:paraId="72885226" w14:textId="77777777" w:rsidR="007D2761" w:rsidRDefault="007D2761" w:rsidP="007D2761">
            <w:pPr>
              <w:rPr>
                <w:rFonts w:ascii="Arial" w:hAnsi="Arial" w:cs="Arial"/>
                <w:b/>
                <w:bCs/>
              </w:rPr>
            </w:pPr>
            <w:r w:rsidRPr="007D2761">
              <w:rPr>
                <w:rFonts w:ascii="Arial" w:hAnsi="Arial" w:cs="Arial"/>
                <w:b/>
                <w:bCs/>
              </w:rPr>
              <w:t>DON'Ts:</w:t>
            </w:r>
          </w:p>
          <w:p w14:paraId="6247563D" w14:textId="5BAA684D" w:rsidR="007D2761" w:rsidRDefault="007D2761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Make last-minute untested changes  </w:t>
            </w:r>
          </w:p>
          <w:p w14:paraId="379C45BC" w14:textId="77777777" w:rsidR="00E14F32" w:rsidRDefault="00E14F32" w:rsidP="00E14F32">
            <w:pPr>
              <w:pStyle w:val="ListParagraph"/>
              <w:rPr>
                <w:rFonts w:ascii="Arial" w:hAnsi="Arial" w:cs="Arial"/>
              </w:rPr>
            </w:pPr>
          </w:p>
          <w:p w14:paraId="1204FC76" w14:textId="77777777" w:rsidR="00E14F32" w:rsidRDefault="00E14F32" w:rsidP="00E14F32">
            <w:pPr>
              <w:pStyle w:val="ListParagraph"/>
              <w:rPr>
                <w:rFonts w:ascii="Arial" w:hAnsi="Arial" w:cs="Arial"/>
              </w:rPr>
            </w:pPr>
          </w:p>
          <w:p w14:paraId="509CB805" w14:textId="77777777" w:rsidR="00E14F32" w:rsidRPr="007D2761" w:rsidRDefault="00E14F32" w:rsidP="00E14F32">
            <w:pPr>
              <w:pStyle w:val="ListParagraph"/>
              <w:rPr>
                <w:rFonts w:ascii="Arial" w:hAnsi="Arial" w:cs="Arial"/>
              </w:rPr>
            </w:pPr>
          </w:p>
          <w:p w14:paraId="65C4509A" w14:textId="03A0329C" w:rsidR="007D2761" w:rsidRPr="007D2761" w:rsidRDefault="007D2761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Skip validation steps  </w:t>
            </w:r>
          </w:p>
          <w:p w14:paraId="56D768CE" w14:textId="114B30E3" w:rsidR="007D2761" w:rsidRPr="007D2761" w:rsidRDefault="007D2761" w:rsidP="007D2761">
            <w:pPr>
              <w:rPr>
                <w:rFonts w:ascii="Arial" w:hAnsi="Arial" w:cs="Arial"/>
                <w:b/>
                <w:bCs/>
              </w:rPr>
            </w:pPr>
            <w:r w:rsidRPr="007D2761">
              <w:rPr>
                <w:rFonts w:ascii="Arial" w:hAnsi="Arial" w:cs="Arial"/>
                <w:b/>
                <w:bCs/>
              </w:rPr>
              <w:t xml:space="preserve">Action Plan:  </w:t>
            </w:r>
          </w:p>
          <w:p w14:paraId="20DC8F5D" w14:textId="77777777" w:rsidR="007D2761" w:rsidRPr="007D2761" w:rsidRDefault="007D2761" w:rsidP="007D2761">
            <w:p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1. Enhance API documentation  </w:t>
            </w:r>
          </w:p>
          <w:p w14:paraId="4874A52C" w14:textId="77777777" w:rsidR="007D2761" w:rsidRPr="007D2761" w:rsidRDefault="007D2761" w:rsidP="007D2761">
            <w:p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2. Conduct schema reviews pre-development  </w:t>
            </w:r>
          </w:p>
          <w:p w14:paraId="3DF16047" w14:textId="77777777" w:rsidR="007D2761" w:rsidRPr="007D2761" w:rsidRDefault="007D2761" w:rsidP="007D2761">
            <w:p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3. Include debugging in standups  </w:t>
            </w:r>
          </w:p>
          <w:p w14:paraId="70074EB8" w14:textId="77777777" w:rsidR="007D2761" w:rsidRPr="007D2761" w:rsidRDefault="007D2761" w:rsidP="007D2761">
            <w:pPr>
              <w:rPr>
                <w:rFonts w:ascii="Arial" w:hAnsi="Arial" w:cs="Arial"/>
              </w:rPr>
            </w:pPr>
            <w:r w:rsidRPr="007D2761">
              <w:rPr>
                <w:rFonts w:ascii="Arial" w:hAnsi="Arial" w:cs="Arial"/>
              </w:rPr>
              <w:t xml:space="preserve">4. Implement structured testing in final week  </w:t>
            </w:r>
          </w:p>
          <w:p w14:paraId="6363DB42" w14:textId="77777777" w:rsidR="007D2761" w:rsidRPr="007D2761" w:rsidRDefault="007D2761" w:rsidP="007D2761">
            <w:pPr>
              <w:rPr>
                <w:rFonts w:ascii="Arial" w:hAnsi="Arial" w:cs="Arial"/>
                <w:b/>
                <w:bCs/>
              </w:rPr>
            </w:pPr>
          </w:p>
          <w:p w14:paraId="15824CA8" w14:textId="58A0E830" w:rsidR="002F356B" w:rsidRPr="002E3A4B" w:rsidRDefault="002F356B" w:rsidP="007D276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</w:tbl>
    <w:p w14:paraId="3CAC6DAF" w14:textId="77777777" w:rsidR="002128AA" w:rsidRPr="002128AA" w:rsidRDefault="002128AA" w:rsidP="00561C32">
      <w:pPr>
        <w:rPr>
          <w:rFonts w:ascii="Agrandir" w:hAnsi="Agrandir"/>
          <w:sz w:val="32"/>
          <w:szCs w:val="32"/>
          <w:lang w:val="es-CO"/>
        </w:rPr>
      </w:pPr>
    </w:p>
    <w:sectPr w:rsidR="002128AA" w:rsidRPr="002128AA" w:rsidSect="00ED2B55">
      <w:headerReference w:type="default" r:id="rId10"/>
      <w:footerReference w:type="default" r:id="rId11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2A1AB" w14:textId="77777777" w:rsidR="00CA0D0D" w:rsidRDefault="00CA0D0D" w:rsidP="00ED2B55">
      <w:pPr>
        <w:spacing w:after="0" w:line="240" w:lineRule="auto"/>
      </w:pPr>
      <w:r>
        <w:separator/>
      </w:r>
    </w:p>
  </w:endnote>
  <w:endnote w:type="continuationSeparator" w:id="0">
    <w:p w14:paraId="048F95B9" w14:textId="77777777" w:rsidR="00CA0D0D" w:rsidRDefault="00CA0D0D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D6AF654D-449A-4D00-A02E-E6A2AFB24A8A}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7682F" w14:textId="77777777" w:rsidR="00CA0D0D" w:rsidRDefault="00CA0D0D" w:rsidP="00ED2B55">
      <w:pPr>
        <w:spacing w:after="0" w:line="240" w:lineRule="auto"/>
      </w:pPr>
      <w:r>
        <w:separator/>
      </w:r>
    </w:p>
  </w:footnote>
  <w:footnote w:type="continuationSeparator" w:id="0">
    <w:p w14:paraId="301B10F9" w14:textId="77777777" w:rsidR="00CA0D0D" w:rsidRDefault="00CA0D0D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FD5"/>
    <w:multiLevelType w:val="multilevel"/>
    <w:tmpl w:val="60B46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7D4"/>
    <w:multiLevelType w:val="multilevel"/>
    <w:tmpl w:val="A518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069C"/>
    <w:multiLevelType w:val="multilevel"/>
    <w:tmpl w:val="99967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2AC4"/>
    <w:multiLevelType w:val="multilevel"/>
    <w:tmpl w:val="AA340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50FA2"/>
    <w:multiLevelType w:val="multilevel"/>
    <w:tmpl w:val="C9EE5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54BCB"/>
    <w:multiLevelType w:val="multilevel"/>
    <w:tmpl w:val="BA2CC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51B63"/>
    <w:multiLevelType w:val="multilevel"/>
    <w:tmpl w:val="A16AD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000D"/>
    <w:multiLevelType w:val="multilevel"/>
    <w:tmpl w:val="5B287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75580"/>
    <w:multiLevelType w:val="multilevel"/>
    <w:tmpl w:val="A7E80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6F97"/>
    <w:multiLevelType w:val="multilevel"/>
    <w:tmpl w:val="84AA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1C9A"/>
    <w:multiLevelType w:val="multilevel"/>
    <w:tmpl w:val="D5FE0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30D24"/>
    <w:multiLevelType w:val="multilevel"/>
    <w:tmpl w:val="B0A2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6255E"/>
    <w:multiLevelType w:val="multilevel"/>
    <w:tmpl w:val="A0D0B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36385"/>
    <w:multiLevelType w:val="hybridMultilevel"/>
    <w:tmpl w:val="3CFA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31E37"/>
    <w:multiLevelType w:val="multilevel"/>
    <w:tmpl w:val="CE2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A7846"/>
    <w:multiLevelType w:val="multilevel"/>
    <w:tmpl w:val="B734C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A43C9"/>
    <w:multiLevelType w:val="multilevel"/>
    <w:tmpl w:val="7F5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53120"/>
    <w:multiLevelType w:val="multilevel"/>
    <w:tmpl w:val="A52E8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12416"/>
    <w:multiLevelType w:val="multilevel"/>
    <w:tmpl w:val="1A6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528F9"/>
    <w:multiLevelType w:val="multilevel"/>
    <w:tmpl w:val="0EDA0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A7414"/>
    <w:multiLevelType w:val="multilevel"/>
    <w:tmpl w:val="0D748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9660E"/>
    <w:multiLevelType w:val="multilevel"/>
    <w:tmpl w:val="F3745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47D8F"/>
    <w:multiLevelType w:val="multilevel"/>
    <w:tmpl w:val="5DF63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22594"/>
    <w:multiLevelType w:val="multilevel"/>
    <w:tmpl w:val="941EA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76E3"/>
    <w:multiLevelType w:val="multilevel"/>
    <w:tmpl w:val="6E4E1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E5473"/>
    <w:multiLevelType w:val="hybridMultilevel"/>
    <w:tmpl w:val="2A6A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45D16"/>
    <w:multiLevelType w:val="multilevel"/>
    <w:tmpl w:val="B29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92C22"/>
    <w:multiLevelType w:val="multilevel"/>
    <w:tmpl w:val="926EF9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E06B6"/>
    <w:multiLevelType w:val="multilevel"/>
    <w:tmpl w:val="34449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A1F2D"/>
    <w:multiLevelType w:val="multilevel"/>
    <w:tmpl w:val="7E54F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D10D2"/>
    <w:multiLevelType w:val="multilevel"/>
    <w:tmpl w:val="0C22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67E0E"/>
    <w:multiLevelType w:val="multilevel"/>
    <w:tmpl w:val="60B80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F3288"/>
    <w:multiLevelType w:val="multilevel"/>
    <w:tmpl w:val="9CF62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6EA5"/>
    <w:multiLevelType w:val="multilevel"/>
    <w:tmpl w:val="12024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E31F7"/>
    <w:multiLevelType w:val="multilevel"/>
    <w:tmpl w:val="05CCD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D19C8"/>
    <w:multiLevelType w:val="multilevel"/>
    <w:tmpl w:val="7D80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54601"/>
    <w:multiLevelType w:val="multilevel"/>
    <w:tmpl w:val="C1F68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929C4"/>
    <w:multiLevelType w:val="multilevel"/>
    <w:tmpl w:val="09403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B5417"/>
    <w:multiLevelType w:val="multilevel"/>
    <w:tmpl w:val="5EE83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975F2"/>
    <w:multiLevelType w:val="multilevel"/>
    <w:tmpl w:val="49080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56B4B"/>
    <w:multiLevelType w:val="multilevel"/>
    <w:tmpl w:val="C8723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553B7"/>
    <w:multiLevelType w:val="multilevel"/>
    <w:tmpl w:val="AA2E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4130968">
    <w:abstractNumId w:val="4"/>
  </w:num>
  <w:num w:numId="2" w16cid:durableId="1196771285">
    <w:abstractNumId w:val="15"/>
  </w:num>
  <w:num w:numId="3" w16cid:durableId="682823619">
    <w:abstractNumId w:val="2"/>
  </w:num>
  <w:num w:numId="4" w16cid:durableId="1141074281">
    <w:abstractNumId w:val="32"/>
  </w:num>
  <w:num w:numId="5" w16cid:durableId="1022248547">
    <w:abstractNumId w:val="29"/>
  </w:num>
  <w:num w:numId="6" w16cid:durableId="68774265">
    <w:abstractNumId w:val="7"/>
  </w:num>
  <w:num w:numId="7" w16cid:durableId="739984887">
    <w:abstractNumId w:val="9"/>
  </w:num>
  <w:num w:numId="8" w16cid:durableId="1387560669">
    <w:abstractNumId w:val="22"/>
  </w:num>
  <w:num w:numId="9" w16cid:durableId="978461404">
    <w:abstractNumId w:val="10"/>
  </w:num>
  <w:num w:numId="10" w16cid:durableId="1091004505">
    <w:abstractNumId w:val="1"/>
  </w:num>
  <w:num w:numId="11" w16cid:durableId="912473678">
    <w:abstractNumId w:val="38"/>
  </w:num>
  <w:num w:numId="12" w16cid:durableId="1686978221">
    <w:abstractNumId w:val="35"/>
  </w:num>
  <w:num w:numId="13" w16cid:durableId="823744342">
    <w:abstractNumId w:val="21"/>
  </w:num>
  <w:num w:numId="14" w16cid:durableId="1941989112">
    <w:abstractNumId w:val="28"/>
  </w:num>
  <w:num w:numId="15" w16cid:durableId="667682977">
    <w:abstractNumId w:val="3"/>
  </w:num>
  <w:num w:numId="16" w16cid:durableId="914440215">
    <w:abstractNumId w:val="19"/>
  </w:num>
  <w:num w:numId="17" w16cid:durableId="1577133164">
    <w:abstractNumId w:val="6"/>
  </w:num>
  <w:num w:numId="18" w16cid:durableId="223221380">
    <w:abstractNumId w:val="34"/>
  </w:num>
  <w:num w:numId="19" w16cid:durableId="1404982459">
    <w:abstractNumId w:val="37"/>
  </w:num>
  <w:num w:numId="20" w16cid:durableId="1446804690">
    <w:abstractNumId w:val="31"/>
  </w:num>
  <w:num w:numId="21" w16cid:durableId="1591423905">
    <w:abstractNumId w:val="16"/>
  </w:num>
  <w:num w:numId="22" w16cid:durableId="1621960899">
    <w:abstractNumId w:val="26"/>
  </w:num>
  <w:num w:numId="23" w16cid:durableId="995380331">
    <w:abstractNumId w:val="0"/>
  </w:num>
  <w:num w:numId="24" w16cid:durableId="476654085">
    <w:abstractNumId w:val="40"/>
  </w:num>
  <w:num w:numId="25" w16cid:durableId="1416170758">
    <w:abstractNumId w:val="5"/>
  </w:num>
  <w:num w:numId="26" w16cid:durableId="1804730556">
    <w:abstractNumId w:val="20"/>
  </w:num>
  <w:num w:numId="27" w16cid:durableId="710495445">
    <w:abstractNumId w:val="23"/>
  </w:num>
  <w:num w:numId="28" w16cid:durableId="1922912203">
    <w:abstractNumId w:val="24"/>
  </w:num>
  <w:num w:numId="29" w16cid:durableId="1938361464">
    <w:abstractNumId w:val="27"/>
  </w:num>
  <w:num w:numId="30" w16cid:durableId="1809198836">
    <w:abstractNumId w:val="39"/>
  </w:num>
  <w:num w:numId="31" w16cid:durableId="237403402">
    <w:abstractNumId w:val="36"/>
  </w:num>
  <w:num w:numId="32" w16cid:durableId="2023119278">
    <w:abstractNumId w:val="41"/>
  </w:num>
  <w:num w:numId="33" w16cid:durableId="1512404134">
    <w:abstractNumId w:val="12"/>
  </w:num>
  <w:num w:numId="34" w16cid:durableId="94904737">
    <w:abstractNumId w:val="17"/>
  </w:num>
  <w:num w:numId="35" w16cid:durableId="353307304">
    <w:abstractNumId w:val="11"/>
  </w:num>
  <w:num w:numId="36" w16cid:durableId="1946617051">
    <w:abstractNumId w:val="8"/>
  </w:num>
  <w:num w:numId="37" w16cid:durableId="1417484520">
    <w:abstractNumId w:val="33"/>
  </w:num>
  <w:num w:numId="38" w16cid:durableId="1665627608">
    <w:abstractNumId w:val="18"/>
  </w:num>
  <w:num w:numId="39" w16cid:durableId="881939413">
    <w:abstractNumId w:val="14"/>
  </w:num>
  <w:num w:numId="40" w16cid:durableId="1997222007">
    <w:abstractNumId w:val="30"/>
  </w:num>
  <w:num w:numId="41" w16cid:durableId="1113983254">
    <w:abstractNumId w:val="25"/>
  </w:num>
  <w:num w:numId="42" w16cid:durableId="518355556">
    <w:abstractNumId w:val="1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0111B4"/>
    <w:rsid w:val="000924C4"/>
    <w:rsid w:val="000C08DB"/>
    <w:rsid w:val="000C42AE"/>
    <w:rsid w:val="000C603A"/>
    <w:rsid w:val="00103555"/>
    <w:rsid w:val="00131B14"/>
    <w:rsid w:val="00160F5E"/>
    <w:rsid w:val="00173224"/>
    <w:rsid w:val="001E01CD"/>
    <w:rsid w:val="00202C21"/>
    <w:rsid w:val="002128AA"/>
    <w:rsid w:val="002777A2"/>
    <w:rsid w:val="002C1132"/>
    <w:rsid w:val="002E0AE8"/>
    <w:rsid w:val="002E3A4B"/>
    <w:rsid w:val="002F356B"/>
    <w:rsid w:val="00316C48"/>
    <w:rsid w:val="00356A77"/>
    <w:rsid w:val="00360AE4"/>
    <w:rsid w:val="003B2971"/>
    <w:rsid w:val="003F72C6"/>
    <w:rsid w:val="00402781"/>
    <w:rsid w:val="00413271"/>
    <w:rsid w:val="00413D91"/>
    <w:rsid w:val="004458FB"/>
    <w:rsid w:val="00455894"/>
    <w:rsid w:val="004A3B77"/>
    <w:rsid w:val="004D4688"/>
    <w:rsid w:val="00503B05"/>
    <w:rsid w:val="00561C32"/>
    <w:rsid w:val="00565D09"/>
    <w:rsid w:val="005A6134"/>
    <w:rsid w:val="005B53EB"/>
    <w:rsid w:val="00640EBD"/>
    <w:rsid w:val="00646956"/>
    <w:rsid w:val="00683B5C"/>
    <w:rsid w:val="00687551"/>
    <w:rsid w:val="00711BEE"/>
    <w:rsid w:val="00721954"/>
    <w:rsid w:val="00784443"/>
    <w:rsid w:val="00792CDC"/>
    <w:rsid w:val="007A361D"/>
    <w:rsid w:val="007A3715"/>
    <w:rsid w:val="007A6634"/>
    <w:rsid w:val="007D2197"/>
    <w:rsid w:val="007D2761"/>
    <w:rsid w:val="007D3DEB"/>
    <w:rsid w:val="008236D4"/>
    <w:rsid w:val="008670C0"/>
    <w:rsid w:val="008A445A"/>
    <w:rsid w:val="008D2BE1"/>
    <w:rsid w:val="00923E24"/>
    <w:rsid w:val="00966309"/>
    <w:rsid w:val="00970011"/>
    <w:rsid w:val="009E2929"/>
    <w:rsid w:val="009E3477"/>
    <w:rsid w:val="00A155AE"/>
    <w:rsid w:val="00A30320"/>
    <w:rsid w:val="00A45D7A"/>
    <w:rsid w:val="00A6270B"/>
    <w:rsid w:val="00A83208"/>
    <w:rsid w:val="00A905CD"/>
    <w:rsid w:val="00AB2C92"/>
    <w:rsid w:val="00AE7C4B"/>
    <w:rsid w:val="00AF62E8"/>
    <w:rsid w:val="00B85E39"/>
    <w:rsid w:val="00B928CA"/>
    <w:rsid w:val="00B93687"/>
    <w:rsid w:val="00BA4DDB"/>
    <w:rsid w:val="00C130F6"/>
    <w:rsid w:val="00CA0D0D"/>
    <w:rsid w:val="00CB4DD9"/>
    <w:rsid w:val="00D708BC"/>
    <w:rsid w:val="00E14F32"/>
    <w:rsid w:val="00E20B09"/>
    <w:rsid w:val="00E2168B"/>
    <w:rsid w:val="00E32F23"/>
    <w:rsid w:val="00E5430E"/>
    <w:rsid w:val="00E9094B"/>
    <w:rsid w:val="00E924C9"/>
    <w:rsid w:val="00EB3650"/>
    <w:rsid w:val="00EB4AFF"/>
    <w:rsid w:val="00ED2B55"/>
    <w:rsid w:val="00F10704"/>
    <w:rsid w:val="00F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1659</Words>
  <Characters>9460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Wali Allah</cp:lastModifiedBy>
  <cp:revision>11</cp:revision>
  <cp:lastPrinted>2025-03-30T18:20:00Z</cp:lastPrinted>
  <dcterms:created xsi:type="dcterms:W3CDTF">2025-03-22T17:55:00Z</dcterms:created>
  <dcterms:modified xsi:type="dcterms:W3CDTF">2025-03-30T18:21:00Z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