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92992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Create VPC</w:t>
      </w:r>
      <w:r>
        <w:rPr>
          <w:rFonts w:hint="default"/>
          <w:lang w:val="en-US"/>
        </w:rPr>
        <w:t>.</w:t>
      </w:r>
    </w:p>
    <w:p w14:paraId="5E453FD8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Create Internet gateway</w:t>
      </w:r>
      <w:r>
        <w:rPr>
          <w:rFonts w:hint="default"/>
          <w:lang w:val="en-US"/>
        </w:rPr>
        <w:t>.</w:t>
      </w:r>
    </w:p>
    <w:p w14:paraId="44658306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Create Custom Route Table</w:t>
      </w:r>
      <w:r>
        <w:rPr>
          <w:rFonts w:hint="default"/>
          <w:lang w:val="en-US"/>
        </w:rPr>
        <w:t>.</w:t>
      </w:r>
    </w:p>
    <w:p w14:paraId="12C9357D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create Subnet</w:t>
      </w:r>
      <w:r>
        <w:rPr>
          <w:rFonts w:hint="default"/>
          <w:lang w:val="en-US"/>
        </w:rPr>
        <w:t>.</w:t>
      </w:r>
    </w:p>
    <w:p w14:paraId="08AC3279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Associate subnet with Route Table</w:t>
      </w:r>
      <w:r>
        <w:rPr>
          <w:rFonts w:hint="default"/>
          <w:lang w:val="en-US"/>
        </w:rPr>
        <w:t>.</w:t>
      </w:r>
    </w:p>
    <w:p w14:paraId="167645D4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Create Security Group to allow port 22.80,443</w:t>
      </w:r>
      <w:r>
        <w:rPr>
          <w:rFonts w:hint="default"/>
          <w:lang w:val="en-US"/>
        </w:rPr>
        <w:t>.</w:t>
      </w:r>
    </w:p>
    <w:p w14:paraId="18F5B16C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Create a network interface with an ip in the subnet that was created in step 4</w:t>
      </w:r>
      <w:r>
        <w:rPr>
          <w:rFonts w:hint="default"/>
          <w:lang w:val="en-US"/>
        </w:rPr>
        <w:t>.</w:t>
      </w:r>
    </w:p>
    <w:p w14:paraId="0A38EC45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Assign an elastic IP to the network interface created in step 7</w:t>
      </w:r>
      <w:r>
        <w:rPr>
          <w:rFonts w:hint="default"/>
          <w:lang w:val="en-US"/>
        </w:rPr>
        <w:t>.</w:t>
      </w:r>
    </w:p>
    <w:p w14:paraId="6EAFDE15">
      <w:pPr>
        <w:numPr>
          <w:ilvl w:val="0"/>
          <w:numId w:val="1"/>
        </w:numPr>
        <w:ind w:left="0" w:leftChars="0" w:firstLine="0" w:firstLineChars="0"/>
      </w:pPr>
      <w:r>
        <w:rPr>
          <w:rFonts w:hint="default"/>
        </w:rPr>
        <w:t>Create Ubuntu server and install/enable apache2</w:t>
      </w:r>
      <w:r>
        <w:rPr>
          <w:rFonts w:hint="default"/>
          <w:lang w:val="en-US"/>
        </w:rPr>
        <w:t>.</w:t>
      </w:r>
    </w:p>
    <w:p w14:paraId="63D87262">
      <w:pPr>
        <w:numPr>
          <w:numId w:val="0"/>
        </w:numPr>
      </w:pPr>
    </w:p>
    <w:p w14:paraId="4D16AEA8">
      <w:pPr>
        <w:numPr>
          <w:numId w:val="0"/>
        </w:numPr>
      </w:pPr>
    </w:p>
    <w:p w14:paraId="44CD39D7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  <w:sz w:val="24"/>
          <w:szCs w:val="24"/>
        </w:rPr>
        <w:t>Prerequisites</w:t>
      </w:r>
      <w:r>
        <w:rPr>
          <w:rFonts w:hint="default"/>
        </w:rPr>
        <w:t xml:space="preserve"> </w:t>
      </w:r>
    </w:p>
    <w:p w14:paraId="6C054C7E">
      <w:pPr>
        <w:numPr>
          <w:numId w:val="0"/>
        </w:numPr>
        <w:rPr>
          <w:rFonts w:hint="default"/>
        </w:rPr>
      </w:pPr>
      <w:r>
        <w:rPr>
          <w:rFonts w:hint="default"/>
        </w:rPr>
        <w:t>Required Tools</w:t>
      </w:r>
    </w:p>
    <w:p w14:paraId="56BCFEEF">
      <w:pPr>
        <w:numPr>
          <w:numId w:val="0"/>
        </w:numPr>
        <w:rPr>
          <w:rFonts w:hint="default"/>
        </w:rPr>
      </w:pPr>
    </w:p>
    <w:p w14:paraId="7CF3283A">
      <w:pPr>
        <w:numPr>
          <w:numId w:val="0"/>
        </w:numPr>
        <w:rPr>
          <w:rFonts w:hint="default"/>
        </w:rPr>
      </w:pPr>
      <w:r>
        <w:rPr>
          <w:rFonts w:hint="default"/>
          <w:lang w:val="en-US"/>
        </w:rPr>
        <w:t xml:space="preserve">* </w:t>
      </w:r>
      <w:r>
        <w:rPr>
          <w:rFonts w:hint="default"/>
        </w:rPr>
        <w:t>AWS Account</w:t>
      </w:r>
    </w:p>
    <w:p w14:paraId="00463F07">
      <w:pPr>
        <w:numPr>
          <w:numId w:val="0"/>
        </w:numPr>
        <w:rPr>
          <w:rFonts w:hint="default"/>
        </w:rPr>
      </w:pPr>
    </w:p>
    <w:p w14:paraId="04C238D3">
      <w:pPr>
        <w:numPr>
          <w:numId w:val="0"/>
        </w:numPr>
        <w:rPr>
          <w:rFonts w:hint="default"/>
        </w:rPr>
      </w:pPr>
      <w:r>
        <w:rPr>
          <w:rFonts w:hint="default"/>
          <w:lang w:val="en-US"/>
        </w:rPr>
        <w:t xml:space="preserve">* </w:t>
      </w:r>
      <w:r>
        <w:rPr>
          <w:rFonts w:hint="default"/>
        </w:rPr>
        <w:t>IAM User with:</w:t>
      </w:r>
    </w:p>
    <w:p w14:paraId="3ED63D3B">
      <w:pPr>
        <w:numPr>
          <w:numId w:val="0"/>
        </w:numPr>
        <w:rPr>
          <w:rFonts w:hint="default"/>
        </w:rPr>
      </w:pPr>
      <w:r>
        <w:rPr>
          <w:rFonts w:hint="default"/>
        </w:rPr>
        <w:t>AmazonEC2FullAccess</w:t>
      </w:r>
    </w:p>
    <w:p w14:paraId="1D623CE9">
      <w:pPr>
        <w:numPr>
          <w:numId w:val="0"/>
        </w:numPr>
        <w:rPr>
          <w:rFonts w:hint="default"/>
        </w:rPr>
      </w:pPr>
      <w:r>
        <w:rPr>
          <w:rFonts w:hint="default"/>
        </w:rPr>
        <w:t>AmazonVPCFullAccess</w:t>
      </w:r>
    </w:p>
    <w:p w14:paraId="2ABC3F32">
      <w:pPr>
        <w:numPr>
          <w:numId w:val="0"/>
        </w:numPr>
        <w:rPr>
          <w:rFonts w:hint="default"/>
        </w:rPr>
      </w:pPr>
    </w:p>
    <w:p w14:paraId="7E441FF7">
      <w:pPr>
        <w:numPr>
          <w:numId w:val="0"/>
        </w:numPr>
        <w:rPr>
          <w:rFonts w:hint="default"/>
        </w:rPr>
      </w:pPr>
      <w:r>
        <w:rPr>
          <w:rFonts w:hint="default"/>
          <w:lang w:val="en-US"/>
        </w:rPr>
        <w:t xml:space="preserve">* </w:t>
      </w:r>
      <w:r>
        <w:rPr>
          <w:rFonts w:hint="default"/>
        </w:rPr>
        <w:t>Terraform installed</w:t>
      </w:r>
    </w:p>
    <w:p w14:paraId="69C527BF">
      <w:pPr>
        <w:numPr>
          <w:numId w:val="0"/>
        </w:numPr>
        <w:rPr>
          <w:rFonts w:hint="default"/>
        </w:rPr>
      </w:pPr>
    </w:p>
    <w:p w14:paraId="243CD891">
      <w:pPr>
        <w:numPr>
          <w:numId w:val="0"/>
        </w:numPr>
        <w:rPr>
          <w:rFonts w:hint="default"/>
        </w:rPr>
      </w:pPr>
      <w:r>
        <w:rPr>
          <w:rFonts w:hint="default"/>
          <w:lang w:val="en-US"/>
        </w:rPr>
        <w:t>*</w:t>
      </w:r>
      <w:r>
        <w:rPr>
          <w:rFonts w:hint="default"/>
        </w:rPr>
        <w:t>AWS CLI installed and configured</w:t>
      </w:r>
    </w:p>
    <w:p w14:paraId="0DB06E74">
      <w:pPr>
        <w:numPr>
          <w:numId w:val="0"/>
        </w:numPr>
        <w:rPr>
          <w:rFonts w:hint="default"/>
        </w:rPr>
      </w:pPr>
    </w:p>
    <w:p w14:paraId="56DCEBF2">
      <w:pPr>
        <w:numPr>
          <w:numId w:val="0"/>
        </w:numPr>
        <w:rPr>
          <w:rFonts w:hint="default"/>
        </w:rPr>
      </w:pPr>
      <w:r>
        <w:rPr>
          <w:rFonts w:hint="default"/>
        </w:rPr>
        <w:t>aws configure</w:t>
      </w:r>
    </w:p>
    <w:p w14:paraId="5CA10AF6">
      <w:pPr>
        <w:numPr>
          <w:numId w:val="0"/>
        </w:numPr>
        <w:rPr>
          <w:rFonts w:hint="default"/>
        </w:rPr>
      </w:pPr>
      <w:r>
        <w:rPr>
          <w:rFonts w:hint="default"/>
        </w:rPr>
        <w:t>terraform -version</w:t>
      </w:r>
    </w:p>
    <w:p w14:paraId="47A2FE53">
      <w:pPr>
        <w:numPr>
          <w:numId w:val="0"/>
        </w:numPr>
        <w:rPr>
          <w:rFonts w:hint="default"/>
        </w:rPr>
      </w:pPr>
    </w:p>
    <w:p w14:paraId="221D3827">
      <w:pPr>
        <w:numPr>
          <w:numId w:val="0"/>
        </w:numPr>
        <w:rPr>
          <w:rFonts w:hint="default"/>
          <w:b/>
          <w:bCs/>
          <w:sz w:val="20"/>
          <w:szCs w:val="20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Main.tf</w:t>
      </w:r>
    </w:p>
    <w:p w14:paraId="67356ED4">
      <w:pPr>
        <w:numPr>
          <w:numId w:val="0"/>
        </w:numPr>
        <w:rPr>
          <w:rFonts w:hint="default"/>
          <w:b/>
          <w:bCs/>
          <w:sz w:val="20"/>
          <w:szCs w:val="20"/>
          <w:lang w:val="en-US"/>
        </w:rPr>
      </w:pPr>
    </w:p>
    <w:p w14:paraId="26E09DED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# AWS provider.</w:t>
      </w:r>
    </w:p>
    <w:p w14:paraId="73E02D45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1DBB5100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provider "aws" {</w:t>
      </w:r>
    </w:p>
    <w:p w14:paraId="11799168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region = var.aws_region</w:t>
      </w:r>
    </w:p>
    <w:p w14:paraId="6D091BD0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2166E048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71682325">
      <w:pPr>
        <w:numPr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 Task 1 : VPC creation.</w:t>
      </w:r>
    </w:p>
    <w:p w14:paraId="5A74F55D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27D4C28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resource "aws_vpc" "custom_vpc" {</w:t>
      </w:r>
    </w:p>
    <w:p w14:paraId="620EEC21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cidr_block           = "10.0.0.0/16"</w:t>
      </w:r>
    </w:p>
    <w:p w14:paraId="7E62D1F6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enable_dns_support   = true</w:t>
      </w:r>
    </w:p>
    <w:p w14:paraId="3D0F1E8A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enable_dns_hostnames = true</w:t>
      </w:r>
    </w:p>
    <w:p w14:paraId="0ACDC0EC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5AAA85F9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tags = {</w:t>
      </w:r>
    </w:p>
    <w:p w14:paraId="00285EAE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Name = "terraform-vpc"</w:t>
      </w:r>
    </w:p>
    <w:p w14:paraId="728DCE82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}</w:t>
      </w:r>
    </w:p>
    <w:p w14:paraId="51A0CC60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10D2A069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26957FAB">
      <w:pPr>
        <w:numPr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 Task 2 : Internet Gateway creation.</w:t>
      </w:r>
    </w:p>
    <w:p w14:paraId="6CD4DA39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5BF32973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resource "aws_internet_gateway" "igw" {</w:t>
      </w:r>
    </w:p>
    <w:p w14:paraId="1C2C08E9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vpc_id = aws_vpc.custom_vpc.id</w:t>
      </w:r>
    </w:p>
    <w:p w14:paraId="289067A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0438FC4C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tags = {</w:t>
      </w:r>
    </w:p>
    <w:p w14:paraId="399F1F31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Name = "terraform-igw"</w:t>
      </w:r>
    </w:p>
    <w:p w14:paraId="0B99168A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}</w:t>
      </w:r>
    </w:p>
    <w:p w14:paraId="20CA57C1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32655383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3DE1EECC">
      <w:pPr>
        <w:numPr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 Task 3 : Custom Route Table creation.</w:t>
      </w:r>
    </w:p>
    <w:p w14:paraId="6A6CACAE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58F4BE39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resource "aws_route_table" "custom_rt" {</w:t>
      </w:r>
    </w:p>
    <w:p w14:paraId="7AD350D9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vpc_id = aws_vpc.custom_vpc.id</w:t>
      </w:r>
    </w:p>
    <w:p w14:paraId="1D99A662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6A2F3FCD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route {</w:t>
      </w:r>
    </w:p>
    <w:p w14:paraId="367FD9DF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cidr_block = "0.0.0.0/0"</w:t>
      </w:r>
    </w:p>
    <w:p w14:paraId="21048F5E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gateway_id = aws_internet_gateway.igw.id</w:t>
      </w:r>
    </w:p>
    <w:p w14:paraId="03A6D341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}</w:t>
      </w:r>
    </w:p>
    <w:p w14:paraId="7EB17314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7A35E4DD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tags = {</w:t>
      </w:r>
    </w:p>
    <w:p w14:paraId="33415F4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Name = "terraform-route-table"</w:t>
      </w:r>
    </w:p>
    <w:p w14:paraId="00521968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}</w:t>
      </w:r>
    </w:p>
    <w:p w14:paraId="2D4931A6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2400B2DE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1C7311EA">
      <w:pPr>
        <w:numPr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 Task 4 : Subnet creation.</w:t>
      </w:r>
    </w:p>
    <w:p w14:paraId="720C8F98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21729011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resource "aws_subnet" "public_subnet" {</w:t>
      </w:r>
    </w:p>
    <w:p w14:paraId="61C4B85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vpc_id                  = aws_vpc.custom_vpc.id</w:t>
      </w:r>
    </w:p>
    <w:p w14:paraId="704886A9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cidr_block              = "10.0.1.0/24"</w:t>
      </w:r>
    </w:p>
    <w:p w14:paraId="3F8D520D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availability_zone       = "us-east-1b"</w:t>
      </w:r>
    </w:p>
    <w:p w14:paraId="41777C71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map_public_ip_on_launch = true</w:t>
      </w:r>
    </w:p>
    <w:p w14:paraId="21C5D892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4D38B545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tags = {</w:t>
      </w:r>
    </w:p>
    <w:p w14:paraId="2BB4494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Name = "public-subnet"</w:t>
      </w:r>
    </w:p>
    <w:p w14:paraId="5F8687CD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}</w:t>
      </w:r>
    </w:p>
    <w:p w14:paraId="1D336189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34EF5056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51630A51">
      <w:pPr>
        <w:numPr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 Task 5 : Associate subnet with custom Route Table creation.</w:t>
      </w:r>
    </w:p>
    <w:p w14:paraId="519926EA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7BE890EA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resource "aws_route_table_association" "rt_association" {</w:t>
      </w:r>
    </w:p>
    <w:p w14:paraId="5AC4A515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subnet_id      = aws_subnet.public_subnet.id</w:t>
      </w:r>
    </w:p>
    <w:p w14:paraId="13D7D655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route_table_id = aws_route_table.custom_rt.id</w:t>
      </w:r>
    </w:p>
    <w:p w14:paraId="039B8CF3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4B53E73D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6FDBCBEB">
      <w:pPr>
        <w:numPr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 Task 6 : Security Group creation to allow port 22.80,443.</w:t>
      </w:r>
    </w:p>
    <w:p w14:paraId="29DEAF54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23DD860F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resource "aws_security_group" "web_sg" {</w:t>
      </w:r>
    </w:p>
    <w:p w14:paraId="384F3C72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name        = "terraform-sg"</w:t>
      </w:r>
    </w:p>
    <w:p w14:paraId="63250DAA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description = "Allow SSH, HTTP, HTTPS"</w:t>
      </w:r>
    </w:p>
    <w:p w14:paraId="53B80733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vpc_id      = aws_vpc.custom_vpc.id</w:t>
      </w:r>
    </w:p>
    <w:p w14:paraId="50AEAAC1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62313D04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ingress {</w:t>
      </w:r>
    </w:p>
    <w:p w14:paraId="1E53C1E4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from_port   = 22</w:t>
      </w:r>
    </w:p>
    <w:p w14:paraId="616626DD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to_port     = 22</w:t>
      </w:r>
    </w:p>
    <w:p w14:paraId="6754746E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protocol    = "tcp"</w:t>
      </w:r>
    </w:p>
    <w:p w14:paraId="19E4CD90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cidr_blocks = ["0.0.0.0/0"]</w:t>
      </w:r>
    </w:p>
    <w:p w14:paraId="3D1DC593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}</w:t>
      </w:r>
    </w:p>
    <w:p w14:paraId="76836EDA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47772CE5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ingress {</w:t>
      </w:r>
    </w:p>
    <w:p w14:paraId="6C43F83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from_port   = 80</w:t>
      </w:r>
    </w:p>
    <w:p w14:paraId="71C20A74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to_port     = 80</w:t>
      </w:r>
    </w:p>
    <w:p w14:paraId="17BA132C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protocol    = "tcp"</w:t>
      </w:r>
    </w:p>
    <w:p w14:paraId="2758CDC8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cidr_blocks = ["0.0.0.0/0"]</w:t>
      </w:r>
    </w:p>
    <w:p w14:paraId="15EEDE6C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}</w:t>
      </w:r>
    </w:p>
    <w:p w14:paraId="54CA29A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4148FC78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ingress {</w:t>
      </w:r>
    </w:p>
    <w:p w14:paraId="38AA9283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from_port   = 443</w:t>
      </w:r>
    </w:p>
    <w:p w14:paraId="28581229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to_port     = 443</w:t>
      </w:r>
    </w:p>
    <w:p w14:paraId="318C2FD0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protocol    = "tcp"</w:t>
      </w:r>
    </w:p>
    <w:p w14:paraId="3BD876E5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cidr_blocks = ["0.0.0.0/0"]</w:t>
      </w:r>
    </w:p>
    <w:p w14:paraId="6703ABAB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}</w:t>
      </w:r>
    </w:p>
    <w:p w14:paraId="12B92BAE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4AA31801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egress {</w:t>
      </w:r>
    </w:p>
    <w:p w14:paraId="4CED1506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from_port   = 0</w:t>
      </w:r>
    </w:p>
    <w:p w14:paraId="2BB09428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to_port     = 0</w:t>
      </w:r>
    </w:p>
    <w:p w14:paraId="1C6E1BCE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protocol    = "-1"</w:t>
      </w:r>
    </w:p>
    <w:p w14:paraId="1EEE6DF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cidr_blocks = ["0.0.0.0/0"]</w:t>
      </w:r>
    </w:p>
    <w:p w14:paraId="50978A2D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}</w:t>
      </w:r>
    </w:p>
    <w:p w14:paraId="6EEA8032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5184882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tags = {</w:t>
      </w:r>
    </w:p>
    <w:p w14:paraId="3B30C819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Name = "terraform-sg"</w:t>
      </w:r>
    </w:p>
    <w:p w14:paraId="7986D743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}</w:t>
      </w:r>
    </w:p>
    <w:p w14:paraId="329DECC5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4FEEC1C1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0F0D1F2B">
      <w:pPr>
        <w:numPr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 Task 7 : Network Interface with an ip in subnet.</w:t>
      </w:r>
    </w:p>
    <w:p w14:paraId="4543B131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4ACAD294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resource "aws_network_interface" "web_eni" {</w:t>
      </w:r>
    </w:p>
    <w:p w14:paraId="6DDFEE96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subnet_id       = aws_subnet.public_subnet.id</w:t>
      </w:r>
    </w:p>
    <w:p w14:paraId="5A1837F0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private_ips     = ["10.0.1.10"]</w:t>
      </w:r>
    </w:p>
    <w:p w14:paraId="4FA06119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security_groups = [aws_security_group.web_sg.id]</w:t>
      </w:r>
    </w:p>
    <w:p w14:paraId="05A2D83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6A97B7E4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tags = {</w:t>
      </w:r>
    </w:p>
    <w:p w14:paraId="6B21DF13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Name = "terraform-eni"</w:t>
      </w:r>
    </w:p>
    <w:p w14:paraId="1D425A4C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}</w:t>
      </w:r>
    </w:p>
    <w:p w14:paraId="07F61F83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516E4D42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5E7EBB24">
      <w:pPr>
        <w:numPr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 Task 8 : Assingn Elastic IP to Network Interface creation.</w:t>
      </w:r>
    </w:p>
    <w:p w14:paraId="12F7ED3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52A804DB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resource "aws_eip" "web_eip" {</w:t>
      </w:r>
    </w:p>
    <w:p w14:paraId="5CE8BB34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domain                    = "vpc"</w:t>
      </w:r>
    </w:p>
    <w:p w14:paraId="3E0C377F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network_interface         = aws_network_interface.web_eni.id</w:t>
      </w:r>
    </w:p>
    <w:p w14:paraId="29078579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associate_with_private_ip = "10.0.1.10"</w:t>
      </w:r>
    </w:p>
    <w:p w14:paraId="1955D06C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69FC5468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tags = {</w:t>
      </w:r>
    </w:p>
    <w:p w14:paraId="59FC1E1C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Name = "terraform-eip"</w:t>
      </w:r>
    </w:p>
    <w:p w14:paraId="73D073F1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}</w:t>
      </w:r>
    </w:p>
    <w:p w14:paraId="4CA260A2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0C191E44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0DA2D72C">
      <w:pPr>
        <w:numPr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# Task 9 : EC2 Instance (ubuntu) creation with user data to install Apache web server.</w:t>
      </w:r>
    </w:p>
    <w:p w14:paraId="040066A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0A80A136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resource "aws_instance" "ubuntu_server" {</w:t>
      </w:r>
    </w:p>
    <w:p w14:paraId="5DCDB24D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ami           = var.ami_id</w:t>
      </w:r>
    </w:p>
    <w:p w14:paraId="18D000AC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instance_type = "t3.micro"</w:t>
      </w:r>
    </w:p>
    <w:p w14:paraId="6798F025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key_name      = var.key_name</w:t>
      </w:r>
    </w:p>
    <w:p w14:paraId="32250D4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28E09BAF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user_data = &lt;&lt;-EOF</w:t>
      </w:r>
    </w:p>
    <w:p w14:paraId="0D178EEF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  #!/bin/bash</w:t>
      </w:r>
    </w:p>
    <w:p w14:paraId="567A65BE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  apt update -y</w:t>
      </w:r>
    </w:p>
    <w:p w14:paraId="1BBF7B4C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  apt install apache2 -y</w:t>
      </w:r>
    </w:p>
    <w:p w14:paraId="488C8D92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  systemctl start apache2</w:t>
      </w:r>
    </w:p>
    <w:p w14:paraId="4B7129A0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  systemctl enable apache2</w:t>
      </w:r>
    </w:p>
    <w:p w14:paraId="0D0E7C55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  EOF</w:t>
      </w:r>
    </w:p>
    <w:p w14:paraId="058B4D70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2A427F55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tags = {</w:t>
      </w:r>
    </w:p>
    <w:p w14:paraId="24EFA4F3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Name = "ubuntu-apache"</w:t>
      </w:r>
    </w:p>
    <w:p w14:paraId="2165E503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}</w:t>
      </w:r>
    </w:p>
    <w:p w14:paraId="3709688E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44D0034C">
      <w:pPr>
        <w:numPr>
          <w:numId w:val="0"/>
        </w:numPr>
        <w:rPr>
          <w:rFonts w:hint="default"/>
          <w:b/>
          <w:bCs/>
          <w:sz w:val="20"/>
          <w:szCs w:val="20"/>
          <w:lang w:val="en-US"/>
        </w:rPr>
      </w:pPr>
    </w:p>
    <w:p w14:paraId="44EDDA4D">
      <w:pPr>
        <w:numPr>
          <w:numId w:val="0"/>
        </w:numPr>
        <w:rPr>
          <w:rFonts w:hint="default"/>
          <w:b/>
          <w:bCs/>
          <w:sz w:val="20"/>
          <w:szCs w:val="20"/>
          <w:u w:val="single"/>
          <w:lang w:val="en-US"/>
        </w:rPr>
      </w:pPr>
      <w:r>
        <w:rPr>
          <w:rFonts w:hint="default"/>
          <w:b/>
          <w:bCs/>
          <w:sz w:val="20"/>
          <w:szCs w:val="20"/>
          <w:u w:val="single"/>
          <w:lang w:val="en-US"/>
        </w:rPr>
        <w:t>Variables.tf</w:t>
      </w:r>
    </w:p>
    <w:p w14:paraId="261D008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3DBFCFF9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variable "aws_region" {</w:t>
      </w:r>
    </w:p>
    <w:p w14:paraId="69FBF785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description = "AWS region"</w:t>
      </w:r>
    </w:p>
    <w:p w14:paraId="5747A19F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default     = "us-east-1"</w:t>
      </w:r>
    </w:p>
    <w:p w14:paraId="32D62A32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0E4DA8C4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6B28F527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variable "ami_id" {</w:t>
      </w:r>
    </w:p>
    <w:p w14:paraId="31EC6B19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description = "AMI ID"</w:t>
      </w:r>
    </w:p>
    <w:p w14:paraId="4800EB83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default     = "ami-0b6c6ebed2801a5cb" #  Ubuntu server (us-east-1)</w:t>
      </w:r>
    </w:p>
    <w:p w14:paraId="007A490C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0A2EC940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4F1013D3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variable "key_name" {</w:t>
      </w:r>
    </w:p>
    <w:p w14:paraId="791CB625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description = "EC2 key pair name"</w:t>
      </w:r>
    </w:p>
    <w:p w14:paraId="4F4E2D50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default     = "logical"</w:t>
      </w:r>
    </w:p>
    <w:p w14:paraId="57E47233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5D38E3F5">
      <w:pPr>
        <w:numPr>
          <w:numId w:val="0"/>
        </w:numPr>
        <w:rPr>
          <w:rFonts w:hint="default"/>
          <w:b/>
          <w:bCs/>
          <w:sz w:val="20"/>
          <w:szCs w:val="20"/>
          <w:lang w:val="en-US"/>
        </w:rPr>
      </w:pPr>
    </w:p>
    <w:p w14:paraId="1920EBE4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/>
          <w:bCs/>
          <w:sz w:val="20"/>
          <w:szCs w:val="20"/>
          <w:u w:val="single"/>
          <w:lang w:val="en-US"/>
        </w:rPr>
        <w:t>Outputs.tf</w:t>
      </w:r>
    </w:p>
    <w:p w14:paraId="42E1489A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098903A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"vpc_id" {</w:t>
      </w:r>
    </w:p>
    <w:p w14:paraId="2ECA4057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"ID of the custom VPC"</w:t>
      </w:r>
    </w:p>
    <w:p w14:paraId="3650902D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      = aws_vpc.custom_vpc.id</w:t>
      </w:r>
    </w:p>
    <w:p w14:paraId="06F24BA1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016FF517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AAC213C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"vpc_cidr_block" {</w:t>
      </w:r>
    </w:p>
    <w:p w14:paraId="1FE53451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"CIDR block of the custom VPC"</w:t>
      </w:r>
    </w:p>
    <w:p w14:paraId="12FF49A4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      = aws_vpc.custom_vpc.cidr_block</w:t>
      </w:r>
    </w:p>
    <w:p w14:paraId="2AB06C8C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1FCC0AC3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AA3F016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"internet_gateway_id" {</w:t>
      </w:r>
    </w:p>
    <w:p w14:paraId="38FF0276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"ID of the Internet Gateway"</w:t>
      </w:r>
    </w:p>
    <w:p w14:paraId="46134DBB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      = aws_internet_gateway.igw.id</w:t>
      </w:r>
    </w:p>
    <w:p w14:paraId="23AF87BD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78196BC8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A84F680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"route_table_id" {</w:t>
      </w:r>
    </w:p>
    <w:p w14:paraId="63FDFB76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"ID of the custom route table"</w:t>
      </w:r>
    </w:p>
    <w:p w14:paraId="6CA7767E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= aws_route_table.custom_rt.id</w:t>
      </w:r>
    </w:p>
    <w:p w14:paraId="713EF72E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059CC2B3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BEBE9DE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"subnet_id" {</w:t>
      </w:r>
    </w:p>
    <w:p w14:paraId="59918E41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"ID of the public subnet"</w:t>
      </w:r>
    </w:p>
    <w:p w14:paraId="2B66420C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      = aws_subnet.public_subnet.id</w:t>
      </w:r>
    </w:p>
    <w:p w14:paraId="4055943B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0B0A3000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B5C5970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"subnet_cidr_block" {</w:t>
      </w:r>
    </w:p>
    <w:p w14:paraId="34E0FAD5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"CIDR block of the public subnet"</w:t>
      </w:r>
    </w:p>
    <w:p w14:paraId="6582ACE7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      = aws_subnet.public_subnet.cidr_block</w:t>
      </w:r>
    </w:p>
    <w:p w14:paraId="5EEFB8EC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701E90F3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63EB761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"subnet_availability_zone" {</w:t>
      </w:r>
    </w:p>
    <w:p w14:paraId="2D7C28A9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"Availability Zone of the public subnet"</w:t>
      </w:r>
    </w:p>
    <w:p w14:paraId="0C0B123D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      = aws_subnet.public_subnet.availability_zone</w:t>
      </w:r>
    </w:p>
    <w:p w14:paraId="3B508A2E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2B2A9DCA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9FF7DC9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"security_group_id" {</w:t>
      </w:r>
    </w:p>
    <w:p w14:paraId="6680308E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"ID of the web security group"</w:t>
      </w:r>
    </w:p>
    <w:p w14:paraId="793A6528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      = aws_security_group.web_sg.id</w:t>
      </w:r>
    </w:p>
    <w:p w14:paraId="538B81A9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121F7F27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3A50DB4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"security_group_name" {</w:t>
      </w:r>
    </w:p>
    <w:p w14:paraId="286BD9FE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"Name of the web security group"</w:t>
      </w:r>
    </w:p>
    <w:p w14:paraId="3E269238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      = aws_security_group.web_sg.name</w:t>
      </w:r>
    </w:p>
    <w:p w14:paraId="3994AFC1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5198928C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70E2E39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"security_group_vpc_id" {</w:t>
      </w:r>
    </w:p>
    <w:p w14:paraId="45F7E01E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"VPC ID associated with the security group"</w:t>
      </w:r>
    </w:p>
    <w:p w14:paraId="1206537D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      = aws_security_group.web_sg.vpc_id</w:t>
      </w:r>
    </w:p>
    <w:p w14:paraId="1CF53589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069D3050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95FD07A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"network_interface_id" {</w:t>
      </w:r>
    </w:p>
    <w:p w14:paraId="26EF9199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"ID of the network interface"</w:t>
      </w:r>
    </w:p>
    <w:p w14:paraId="63217346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= aws_network_interface.web_eni.id</w:t>
      </w:r>
    </w:p>
    <w:p w14:paraId="64513B3D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2169BDFA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4A8287D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"network_interface_private_ip" {</w:t>
      </w:r>
    </w:p>
    <w:p w14:paraId="58F4318B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"Private IP address of the network interface"</w:t>
      </w:r>
    </w:p>
    <w:p w14:paraId="5B00D048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= aws_network_interface.web_eni.private_ip</w:t>
      </w:r>
    </w:p>
    <w:p w14:paraId="74BD9643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3C2F26F5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8636B07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"elastic_ip_public_ip" {</w:t>
      </w:r>
    </w:p>
    <w:p w14:paraId="0A8269F1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"Public IP address of the Elastic IP"</w:t>
      </w:r>
    </w:p>
    <w:p w14:paraId="0C9177D6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= aws_eip.web_eip.public_ip</w:t>
      </w:r>
    </w:p>
    <w:p w14:paraId="09C6A31A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6D6FED59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CE7DEEE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"instance_id" {</w:t>
      </w:r>
    </w:p>
    <w:p w14:paraId="1F4B8EB6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"ID of the EC2 instance"</w:t>
      </w:r>
    </w:p>
    <w:p w14:paraId="2EB376C8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= aws_instance.ubuntu_server.id</w:t>
      </w:r>
    </w:p>
    <w:p w14:paraId="28D9E80B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104FE4A2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5E95174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"instance_private_ip" {</w:t>
      </w:r>
    </w:p>
    <w:p w14:paraId="6B6740DE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"Private IP address of the EC2 instance"</w:t>
      </w:r>
    </w:p>
    <w:p w14:paraId="7DA45477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= aws_instance.ubuntu_server.private_ip</w:t>
      </w:r>
    </w:p>
    <w:p w14:paraId="0012D920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0D16EDA2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72DB252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output "instance_public_ip" {</w:t>
      </w:r>
    </w:p>
    <w:p w14:paraId="556B810A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description = "Public IP address of the EC2 instance"</w:t>
      </w:r>
    </w:p>
    <w:p w14:paraId="1AA7E471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value = aws_instance.ubuntu_server.public_ip</w:t>
      </w:r>
    </w:p>
    <w:p w14:paraId="2BDEC77C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 w14:paraId="778320D7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0A98BDC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732CB2B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C8A8C6A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E941E99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C00A1C8">
      <w:pPr>
        <w:numPr>
          <w:numId w:val="0"/>
        </w:numPr>
      </w:pPr>
      <w:r>
        <w:drawing>
          <wp:inline distT="0" distB="0" distL="114300" distR="114300">
            <wp:extent cx="5273675" cy="2625725"/>
            <wp:effectExtent l="0" t="0" r="952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94FAE">
      <w:pPr>
        <w:numPr>
          <w:numId w:val="0"/>
        </w:numPr>
      </w:pPr>
    </w:p>
    <w:p w14:paraId="2EB65B14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Terraform Commands Execution</w:t>
      </w:r>
      <w:r>
        <w:rPr>
          <w:rFonts w:hint="default"/>
          <w:b/>
          <w:bCs/>
          <w:lang w:val="en-US"/>
        </w:rPr>
        <w:t xml:space="preserve"> :</w:t>
      </w:r>
    </w:p>
    <w:p w14:paraId="3076646C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42B885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604C51C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init</w:t>
      </w:r>
    </w:p>
    <w:p w14:paraId="2EE5F54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validate</w:t>
      </w:r>
    </w:p>
    <w:p w14:paraId="0B91EE9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plan</w:t>
      </w:r>
    </w:p>
    <w:p w14:paraId="0E98CFF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apply</w:t>
      </w:r>
    </w:p>
    <w:p w14:paraId="671D528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61074471">
      <w:pPr>
        <w:numPr>
          <w:numId w:val="0"/>
        </w:numPr>
      </w:pPr>
      <w:r>
        <w:drawing>
          <wp:inline distT="0" distB="0" distL="114300" distR="114300">
            <wp:extent cx="5273675" cy="1602740"/>
            <wp:effectExtent l="0" t="0" r="952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58D15">
      <w:pPr>
        <w:numPr>
          <w:numId w:val="0"/>
        </w:numPr>
      </w:pPr>
    </w:p>
    <w:p w14:paraId="094A7ED3">
      <w:pPr>
        <w:numPr>
          <w:numId w:val="0"/>
        </w:numPr>
      </w:pPr>
      <w:r>
        <w:drawing>
          <wp:inline distT="0" distB="0" distL="114300" distR="114300">
            <wp:extent cx="5273675" cy="1130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B8B30">
      <w:pPr>
        <w:numPr>
          <w:numId w:val="0"/>
        </w:numPr>
      </w:pPr>
      <w:r>
        <w:drawing>
          <wp:inline distT="0" distB="0" distL="114300" distR="114300">
            <wp:extent cx="5273675" cy="1561465"/>
            <wp:effectExtent l="0" t="0" r="952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1909B">
      <w:pPr>
        <w:numPr>
          <w:numId w:val="0"/>
        </w:numPr>
      </w:pPr>
    </w:p>
    <w:p w14:paraId="15D1B98F">
      <w:pPr>
        <w:numPr>
          <w:numId w:val="0"/>
        </w:numPr>
      </w:pPr>
    </w:p>
    <w:p w14:paraId="3F201FA3">
      <w:pPr>
        <w:numPr>
          <w:numId w:val="0"/>
        </w:numPr>
      </w:pPr>
    </w:p>
    <w:p w14:paraId="7EA68341">
      <w:pPr>
        <w:numPr>
          <w:numId w:val="0"/>
        </w:numPr>
      </w:pPr>
      <w:r>
        <w:drawing>
          <wp:inline distT="0" distB="0" distL="114300" distR="114300">
            <wp:extent cx="5273675" cy="1878330"/>
            <wp:effectExtent l="0" t="0" r="952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7980">
      <w:pPr>
        <w:numPr>
          <w:numId w:val="0"/>
        </w:numPr>
      </w:pPr>
      <w:r>
        <w:drawing>
          <wp:inline distT="0" distB="0" distL="114300" distR="114300">
            <wp:extent cx="5273675" cy="2868295"/>
            <wp:effectExtent l="0" t="0" r="952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F8FB">
      <w:pPr>
        <w:numPr>
          <w:numId w:val="0"/>
        </w:numPr>
      </w:pPr>
      <w:r>
        <w:drawing>
          <wp:inline distT="0" distB="0" distL="114300" distR="114300">
            <wp:extent cx="5273040" cy="1431925"/>
            <wp:effectExtent l="0" t="0" r="1016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C2120">
      <w:pPr>
        <w:numPr>
          <w:numId w:val="0"/>
        </w:numPr>
      </w:pPr>
    </w:p>
    <w:p w14:paraId="7A62CF98">
      <w:pPr>
        <w:numPr>
          <w:numId w:val="0"/>
        </w:numPr>
      </w:pPr>
    </w:p>
    <w:p w14:paraId="5C1C794E">
      <w:pPr>
        <w:numPr>
          <w:numId w:val="0"/>
        </w:numPr>
      </w:pPr>
      <w:r>
        <w:drawing>
          <wp:inline distT="0" distB="0" distL="114300" distR="114300">
            <wp:extent cx="5273675" cy="2131060"/>
            <wp:effectExtent l="0" t="0" r="952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DA09D">
      <w:pPr>
        <w:numPr>
          <w:numId w:val="0"/>
        </w:numPr>
      </w:pPr>
      <w:r>
        <w:drawing>
          <wp:inline distT="0" distB="0" distL="114300" distR="114300">
            <wp:extent cx="5273675" cy="1839595"/>
            <wp:effectExtent l="0" t="0" r="952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7947">
      <w:pPr>
        <w:numPr>
          <w:numId w:val="0"/>
        </w:numPr>
      </w:pPr>
    </w:p>
    <w:p w14:paraId="603532E1">
      <w:pPr>
        <w:numPr>
          <w:numId w:val="0"/>
        </w:numPr>
      </w:pPr>
      <w:r>
        <w:drawing>
          <wp:inline distT="0" distB="0" distL="114300" distR="114300">
            <wp:extent cx="5273675" cy="2131060"/>
            <wp:effectExtent l="0" t="0" r="952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335DD">
      <w:pPr>
        <w:numPr>
          <w:numId w:val="0"/>
        </w:numPr>
      </w:pPr>
      <w:r>
        <w:drawing>
          <wp:inline distT="0" distB="0" distL="114300" distR="114300">
            <wp:extent cx="5273675" cy="890905"/>
            <wp:effectExtent l="0" t="0" r="9525" b="10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CDB3C">
      <w:pPr>
        <w:numPr>
          <w:numId w:val="0"/>
        </w:numPr>
      </w:pPr>
    </w:p>
    <w:p w14:paraId="7AE6F831">
      <w:pPr>
        <w:numPr>
          <w:numId w:val="0"/>
        </w:numPr>
      </w:pPr>
    </w:p>
    <w:p w14:paraId="6FBE25C4">
      <w:pPr>
        <w:numPr>
          <w:numId w:val="0"/>
        </w:numPr>
      </w:pPr>
      <w:r>
        <w:drawing>
          <wp:inline distT="0" distB="0" distL="114300" distR="114300">
            <wp:extent cx="5273675" cy="2139315"/>
            <wp:effectExtent l="0" t="0" r="952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CDC46">
      <w:pPr>
        <w:numPr>
          <w:numId w:val="0"/>
        </w:numPr>
      </w:pPr>
    </w:p>
    <w:p w14:paraId="0F2C7217">
      <w:pPr>
        <w:numPr>
          <w:numId w:val="0"/>
        </w:numPr>
      </w:pPr>
      <w:r>
        <w:drawing>
          <wp:inline distT="0" distB="0" distL="114300" distR="114300">
            <wp:extent cx="5273675" cy="2094865"/>
            <wp:effectExtent l="0" t="0" r="952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CE990">
      <w:pPr>
        <w:numPr>
          <w:numId w:val="0"/>
        </w:numPr>
      </w:pPr>
      <w:r>
        <w:drawing>
          <wp:inline distT="0" distB="0" distL="114300" distR="114300">
            <wp:extent cx="5273675" cy="2152650"/>
            <wp:effectExtent l="0" t="0" r="9525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9AD71D">
      <w:pPr>
        <w:numPr>
          <w:numId w:val="0"/>
        </w:numPr>
      </w:pPr>
    </w:p>
    <w:p w14:paraId="01A0A850">
      <w:pPr>
        <w:numPr>
          <w:numId w:val="0"/>
        </w:numPr>
      </w:pPr>
      <w:r>
        <w:drawing>
          <wp:inline distT="0" distB="0" distL="114300" distR="114300">
            <wp:extent cx="5273675" cy="1190625"/>
            <wp:effectExtent l="0" t="0" r="952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41A4">
      <w:pPr>
        <w:numPr>
          <w:numId w:val="0"/>
        </w:numPr>
      </w:pPr>
    </w:p>
    <w:p w14:paraId="109C627D">
      <w:pPr>
        <w:numPr>
          <w:numId w:val="0"/>
        </w:numPr>
      </w:pPr>
    </w:p>
    <w:p w14:paraId="254B0492">
      <w:pPr>
        <w:numPr>
          <w:numId w:val="0"/>
        </w:numPr>
      </w:pPr>
    </w:p>
    <w:p w14:paraId="7773565E">
      <w:pPr>
        <w:numPr>
          <w:numId w:val="0"/>
        </w:numPr>
      </w:pPr>
      <w:r>
        <w:drawing>
          <wp:inline distT="0" distB="0" distL="114300" distR="114300">
            <wp:extent cx="5273675" cy="2136140"/>
            <wp:effectExtent l="0" t="0" r="9525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61EE">
      <w:pPr>
        <w:numPr>
          <w:numId w:val="0"/>
        </w:numPr>
      </w:pPr>
    </w:p>
    <w:p w14:paraId="3F993331">
      <w:pPr>
        <w:numPr>
          <w:numId w:val="0"/>
        </w:numPr>
        <w:rPr>
          <w:rFonts w:hint="default"/>
          <w:lang w:val="en-US"/>
        </w:rPr>
      </w:pPr>
    </w:p>
    <w:p w14:paraId="4631251D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51206886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CE861F1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Final Verification :</w:t>
      </w:r>
    </w:p>
    <w:p w14:paraId="4302EE8B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1FF7D3FA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Open browser:</w:t>
      </w:r>
    </w:p>
    <w:p w14:paraId="4D565AA8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30045D02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http://&lt;public-IP&gt;</w:t>
      </w:r>
    </w:p>
    <w:p w14:paraId="2588657A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06C1AF2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Apache default page should appear</w:t>
      </w:r>
    </w:p>
    <w:p w14:paraId="521B76FF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684FE01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drawing>
          <wp:inline distT="0" distB="0" distL="114300" distR="114300">
            <wp:extent cx="5265420" cy="2590165"/>
            <wp:effectExtent l="0" t="0" r="508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B4184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FB10FF2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A8A222E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3FD28E5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C410D11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AE393C6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5D9C7A3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1563D1F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D804071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0CD6122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BE1B7E2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538F384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B5ED0AF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D88CB6E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F08EE03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A5197D0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6BF03CE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C5BCFA3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89087EA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E00247A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E27D164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0AB9338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47AA262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F35CCDF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7DDAC10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5CCCE73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B5F2594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55BD2A7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78AEE38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34E47C6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24D0C59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1E64861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FB03630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A299B9C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A50446F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2FCA524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E229DEB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AC63569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CD15021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0EE264F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5601402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1031CD8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22C3DA8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8FBC5D6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B4AD05A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709BB96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C5CAC19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4856697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82C9F66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0E67FE1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50477D5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099E9EC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1EF71968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45A6DD9C">
      <w:pPr>
        <w:numPr>
          <w:numId w:val="0"/>
        </w:num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E78714F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6C3C5D60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1DFB4A42">
      <w:pPr>
        <w:numPr>
          <w:numId w:val="0"/>
        </w:numPr>
        <w:rPr>
          <w:rFonts w:hint="default"/>
          <w:b/>
          <w:bCs/>
          <w:sz w:val="20"/>
          <w:szCs w:val="20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3F899">
    <w:pPr>
      <w:pStyle w:val="7"/>
      <w:jc w:val="center"/>
      <w:rPr>
        <w:rFonts w:hint="default"/>
        <w:b/>
        <w:bCs/>
        <w:sz w:val="52"/>
        <w:szCs w:val="52"/>
        <w:u w:val="single"/>
        <w:lang w:val="en-US"/>
      </w:rPr>
    </w:pPr>
    <w:r>
      <w:rPr>
        <w:rFonts w:hint="default"/>
        <w:b/>
        <w:bCs/>
        <w:sz w:val="52"/>
        <w:szCs w:val="52"/>
        <w:u w:val="single"/>
        <w:lang w:val="en-US"/>
      </w:rPr>
      <w:t>TERRAFORM FINAL TASK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9B126D"/>
    <w:multiLevelType w:val="singleLevel"/>
    <w:tmpl w:val="139B126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707F3"/>
    <w:rsid w:val="5BB7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2026-02-12T11:10:00Z</dcterms:created>
  <dc:creator>Aniketh Rockzz</dc:creator>
  <cp:lastModifiedBy>Aniketh Rockzz</cp:lastModifiedBy>
  <dcterms:modified xsi:type="dcterms:W3CDTF">2026-02-12T13:16:40Z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D6E5371889614D2097B2BDE0DEE255F9_11</vt:lpwstr>
  </property>
</Properties>
</file>